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86fl1gczw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Final Narrative — NextStep Companion 最终主线故事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wr2y8jm9f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核心定位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NextStep Companion 是一个 </w:t>
      </w:r>
      <w:r w:rsidDel="00000000" w:rsidR="00000000" w:rsidRPr="00000000">
        <w:rPr>
          <w:b w:val="1"/>
          <w:bCs w:val="1"/>
          <w:rtl w:val="0"/>
        </w:rPr>
        <w:t xml:space="preserve">companion-to-action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它不是单纯的任务管理工具，也不是只会聊天的 AI friend。</w:t>
        <w:br w:type="textWrapping"/>
        <w:t xml:space="preserve">它是一个带有虚拟角色陪伴感的自适应 AI companion：当用户觉得难以开始、很累、卡住或没有动力时，它先以个性化 companion 的形式陪在用户身边，让用户感觉“我不是一个人在开始”，然后再温柔地帮助用户迈出一个很小、可以马上执行的下一步。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大多数 productivity tools 会催促用户完成任务。</w:t>
        <w:br w:type="textWrapping"/>
        <w:t xml:space="preserve">大多数 AI companions 会让用户继续聊天。</w:t>
        <w:br w:type="textWrapping"/>
        <w:t xml:space="preserve">NextStep Companion 做的是中间这条路：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先陪伴，再行动。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这里的“陪伴”不是一句普通的安慰话，而是通过角色设定、语气、视觉形象和互动方式，让用户感觉有一个 companion 正在陪自己进入状态。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7mzul1lxv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为什么选择 Study-First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这次 hackathon MVP 选择 </w:t>
      </w:r>
      <w:r w:rsidDel="00000000" w:rsidR="00000000" w:rsidRPr="00000000">
        <w:rPr>
          <w:b w:val="1"/>
          <w:bCs w:val="1"/>
          <w:rtl w:val="0"/>
        </w:rPr>
        <w:t xml:space="preserve">study-first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作为主线，不是因为产品只想做学习工具，而是因为“想学习但开始不了”是最容易被理解、最容易演示、也最容易验证产品闭环的场景。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 demo 输入是：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have a finance quiz but I am tired and stuck.”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这个场景的重点不是用户不会 finance，也不是用户缺少一个完整学习计划。</w:t>
        <w:br w:type="textWrapping"/>
        <w:t xml:space="preserve">真正的问题是：用户很累、卡住了、知道自己该学习，但开始不了。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 chatbot 可能会给一段建议。</w:t>
        <w:br w:type="textWrapping"/>
        <w:t xml:space="preserve">普通 productivity tool 可能会给一个 to-do list。</w:t>
        <w:br w:type="textWrapping"/>
        <w:t xml:space="preserve">但 NextStep Companion 的第一步不是给计划，而是让 companion 先以有角色感、陪伴感的方式回应用户：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“我能感觉到你很累，也卡住了。没关系，我们现在不需要完成所有事情。我会陪你 10 分钟，我们先从一个很小的步骤开始。”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然后，它才把这种陪伴回应转化成一个小的 micro-task plan。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 study-first 是最清晰的 MVP 切入点。</w:t>
        <w:br w:type="textWrapping"/>
        <w:t xml:space="preserve">它不是把产品变成学习工具，而是用学习场景证明：一个 AI companion 可以从“陪着你”进一步变成“陪你开始行动”。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c1r8x9q87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陪伴感如何体现在 MVP 里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MVP 里，陪伴感不应该只停留在文案里，而应该成为用户流程的一部分。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用户进入产品后，不是直接进入一个任务面板，而是先创建或选择一个 companion。这个 companion 可以是：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一个学习陪伴二次元形象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一个原创虚拟角色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一个桌面小伙伴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一个未来可以发展成 3D / desktop display 的 AI companion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study-first demo 里，companion 的角色不是负责“教用户 finance”，而是负责陪用户进入学习状态。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这个角色可以有：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自己的名字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自己的语气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自己的角色身份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自己的视觉形象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简单的状态变化，例如 thinking、encouraging、focused、resting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这样用户看到的不是一个冷冰冰的 study planner，而是一个会陪自己开始学习的 companion。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vz02oap6l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产品运行闭环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NextStep Companion 的核心闭环是：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用户输入 → 陪伴回应 → 状态识别 → 模式切换 → 微任务计划 → sprint / check-in → 记忆更新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demo 里，这个闭环是这样发生的：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用户输入：自己有 finance quiz，但很累、卡住了。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Companion 先进行陪伴回应，让用户感觉自己不是一个人在面对任务。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系统识别用户状态：低动力、难以开始。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Companion 切换到 Encourage Mode。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系统生成一个短的 micro-task plan。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用户点击 Start 10-min Sprint，进入一个小的 shared session。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后，companion 进行 check-in。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layer 记录什么方式帮助这个用户开始。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这就是 NextStep Companion 和普通 chatbot 的区别。</w:t>
        <w:br w:type="textWrapping"/>
        <w:t xml:space="preserve">普通 chatbot 主要生成回答。</w:t>
        <w:br w:type="textWrapping"/>
        <w:t xml:space="preserve">NextStep Companion 不只是回答，而是通过一个虚拟角色，陪用户完成一个结构化的支持闭环。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cqppdub7m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为什么 Companion 很重要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Companion 不是装饰，也不是普通头像。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Companion 是用户愿意回来、愿意开始行动的原因之一。</w:t>
        <w:br w:type="textWrapping"/>
        <w:t xml:space="preserve">它的语气、角色身份、性格和视觉形象，会让整个体验比普通 AI assistant 更个人化、更有陪伴感。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setup flow 里，用户不是简单配置工具参数，而是在塑造一个 companion：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Tone：它怎么说话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Role：它在用户生活中扮演什么角色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Case：它主要支持学习还是工作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/ Character：它以什么样的视觉形象陪伴用户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这样，用户面对的不是一个冷冰冰的任务面板，而是一个能陪自己开始的小伙伴。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 companion 给用户的感觉是：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“我不是一个人在开始。”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这就是产品区别于普通 productivity tool 的关键。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pbfseyxdf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Memory 的故事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不是简单的进度追踪。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它不是只记录用户完成了几个任务，也不是单纯保存聊天记录。</w:t>
        <w:br w:type="textWrapping"/>
        <w:t xml:space="preserve">它的作用是让 companion 逐渐学会：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什么方式最能帮助这个具体用户开始行动。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比如，在 finance quiz 的 demo 后，companion 可以记住：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这个用户在压力大时不适合收到很长的计划。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这个用户更容易从短、温柔、10 分钟的小行动开始。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这个用户面对 finance revision 时，最好先从非常具体的小步骤切入。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这个用户更适合被温柔陪伴，而不是被强行催促。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下次用户再回来，说自己又累又卡住时，companion 不需要从零开始。</w:t>
        <w:br w:type="textWrapping"/>
        <w:t xml:space="preserve">它已经知道什么样的语气、节奏和行动方式更适合这个用户。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 memory 的价值不是“记录完成了什么”，而是让陪伴关系有连续性。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这让 NextStep Companion 不像一次性聊天，而像一个越来越懂用户如何开始行动的 companion。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4vuew71l8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Orchestration 的故事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Orchestration 是这个 companion 背后的运行机制。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它不是让 AI 随便回复一句话，而是把用户输入、陪伴回应、状态识别、模式选择、微任务、sprint、check-in 和 memory 更新串成一个完整流程。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简单说就是：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用户说一句话后，系统会先理解用户的状态，让 companion 给出合适的陪伴回应，然后选择合适的模式，生成一个小行动，启动一个 shared session，完成后 check-in，并更新 memory。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这也是为什么 NextStep Companion 不只是一个 chat UI。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它不是只生成文字。</w:t>
        <w:br w:type="textWrapping"/>
        <w:t xml:space="preserve">它是在根据用户状态，决定下一步应该怎样陪伴和支持用户。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0tqy2essf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当前 MVP 的范围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 MVP 必须聚焦一条最稳定、最清晰的主路径：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Study companion → finance quiz demo → companionship response → Encourage Mode → micro-task plan → 10-minute sprint → check-in → memory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这条路径是必须保留的 judged path。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必须保留：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Study-first demo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Companion-to-action 主线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二次元 / 虚拟角色陪伴感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Shape Companion 设置流程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 quiz 输入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Mode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Micro-task plan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10-minute sprint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update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可以弱化、隐藏或作为未来方向：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 ACG 分支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 Pet 分支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复杂 3D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 Live2D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任何不稳定的额外功能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不需要完整做出 ACG / Pet / 3D 所有分支。</w:t>
        <w:br w:type="textWrapping"/>
        <w:t xml:space="preserve">但主 demo 里的 study companion 应该保留清晰的虚拟角色形象，让评委知道这个产品的核心不是任务面板，而是 companion experience。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mmgd2s37c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未来愿景：3D / Desktop Companion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 MVP 证明的是 AI action engine。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但长期愿景不是只做一个网页里的 chatbot。</w:t>
        <w:br w:type="textWrapping"/>
        <w:t xml:space="preserve">我们真正想做的是一个更有“实体存在感”的 AI companion。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未来版本可以发展成：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3D virtual character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AI companion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Low-cost holographic-style display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一个像是“住在用户桌面上”的 AI companion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这和最初的产品愿景是一致的：</w:t>
        <w:br w:type="textWrapping"/>
        <w:t xml:space="preserve">大多数 AI companion 还停留在手机 App 或网页里，而我们希望让 companion 进入用户的真实空间，拥有更强的桌面存在感和视觉陪伴感。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所以，当前 MVP 和未来 3D / desktop vision 的关系是：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现在，先验证 companion-to-action engine。</w:t>
        <w:br w:type="textWrapping"/>
        <w:t xml:space="preserve">未来，把这个 engine 放进更有陪伴感、更有实体感的 3D / desktop experience 里。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这可以让产品既有当前可运行的 MVP，也有更大的创业想象空间。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g27cy1qh1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最终一句话主线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NextStep Companion 是一个以虚拟角色为载体的 companion-to-action system：它在用户难以开始时先提供陪伴感，然后温柔地帮助用户迈出一个小行动；当前从 study support 切入，用二次元 / 虚拟 companion 陪用户开始学习，未来可以发展成更有实体存在感的 3D / desktop AI companion。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