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B6B5" w:themeColor="accent6" w:themeTint="66">
    <v:background id="_x0000_s1025">
      <v:fill type="pattern" on="t" color2="#FFFFFF" focussize="0,0" r:id="rId4"/>
    </v:background>
  </w:background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rPr>
          <w:rFonts w:hint="default"/>
        </w:rPr>
      </w:pPr>
      <w:r>
        <w:rPr>
          <w:rFonts w:hint="default"/>
        </w:rPr>
        <w:t>js</w:t>
      </w:r>
      <w:r>
        <w:rPr>
          <w:rFonts w:hint="eastAsia"/>
        </w:rPr>
        <w:t>库有哪些</w:t>
      </w:r>
      <w:r>
        <w:rPr>
          <w:rFonts w:hint="eastAsia"/>
          <w:lang w:eastAsia="zh-CN"/>
        </w:rPr>
        <w:t>：</w:t>
      </w:r>
      <w:r>
        <w:rPr>
          <w:rFonts w:hint="default"/>
        </w:rPr>
        <w:t>Prototype</w:t>
      </w:r>
      <w:r>
        <w:rPr>
          <w:rFonts w:hint="eastAsia"/>
        </w:rPr>
        <w:t>、</w:t>
      </w:r>
      <w:r>
        <w:rPr>
          <w:rFonts w:hint="default"/>
        </w:rPr>
        <w:t>YUI(</w:t>
      </w:r>
      <w:r>
        <w:rPr>
          <w:rFonts w:hint="eastAsia"/>
        </w:rPr>
        <w:t>网络反响一般</w:t>
      </w:r>
      <w:r>
        <w:rPr>
          <w:rFonts w:hint="default"/>
        </w:rPr>
        <w:t>)</w:t>
      </w:r>
      <w:r>
        <w:rPr>
          <w:rFonts w:hint="eastAsia"/>
        </w:rPr>
        <w:t>、</w:t>
      </w:r>
      <w:r>
        <w:rPr>
          <w:rFonts w:hint="default"/>
        </w:rPr>
        <w:t>Dojo</w:t>
      </w:r>
      <w:r>
        <w:rPr>
          <w:rFonts w:hint="eastAsia"/>
        </w:rPr>
        <w:t>、</w:t>
      </w:r>
      <w:r>
        <w:rPr>
          <w:rFonts w:hint="default"/>
        </w:rPr>
        <w:t>ExtJS</w:t>
      </w:r>
      <w:r>
        <w:rPr>
          <w:rFonts w:hint="eastAsia"/>
        </w:rPr>
        <w:t>、</w:t>
      </w:r>
      <w:r>
        <w:rPr>
          <w:rFonts w:hint="default"/>
        </w:rPr>
        <w:t>jQuery</w:t>
      </w:r>
    </w:p>
    <w:p>
      <w:pPr>
        <w:rPr>
          <w:rFonts w:hint="default"/>
        </w:rPr>
      </w:pPr>
      <w:r>
        <w:rPr>
          <w:rFonts w:hint="eastAsia"/>
        </w:rPr>
        <w:t>什么是</w:t>
      </w:r>
      <w:r>
        <w:rPr>
          <w:rFonts w:hint="default"/>
        </w:rPr>
        <w:t>jQuery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就是</w:t>
      </w:r>
      <w:r>
        <w:rPr>
          <w:rFonts w:hint="default"/>
        </w:rPr>
        <w:t>js</w:t>
      </w:r>
      <w:r>
        <w:rPr>
          <w:rFonts w:hint="eastAsia"/>
        </w:rPr>
        <w:t>库中的一种</w:t>
      </w:r>
      <w:r>
        <w:rPr>
          <w:rFonts w:hint="default"/>
        </w:rPr>
        <w:t>,</w:t>
      </w:r>
      <w:r>
        <w:rPr>
          <w:rFonts w:hint="eastAsia"/>
        </w:rPr>
        <w:t>封装了很多的</w:t>
      </w:r>
      <w:r>
        <w:rPr>
          <w:rFonts w:hint="default"/>
        </w:rPr>
        <w:t>js</w:t>
      </w:r>
      <w:r>
        <w:rPr>
          <w:rFonts w:hint="eastAsia"/>
        </w:rPr>
        <w:t>的代码</w:t>
      </w:r>
      <w:r>
        <w:rPr>
          <w:rFonts w:hint="default"/>
        </w:rPr>
        <w:t>(</w:t>
      </w:r>
      <w:r>
        <w:rPr>
          <w:rFonts w:hint="eastAsia"/>
        </w:rPr>
        <w:t>函数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jQuery</w:t>
      </w:r>
      <w:r>
        <w:rPr>
          <w:rFonts w:hint="eastAsia"/>
        </w:rPr>
        <w:t>的优点</w:t>
      </w:r>
      <w:r>
        <w:rPr>
          <w:rFonts w:hint="default"/>
        </w:rPr>
        <w:t>:</w:t>
      </w:r>
      <w:r>
        <w:rPr>
          <w:rFonts w:hint="eastAsia"/>
        </w:rPr>
        <w:t>用更少的代码完成更多的功能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事半功倍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免费</w:t>
      </w:r>
      <w:r>
        <w:rPr>
          <w:rFonts w:hint="default"/>
        </w:rPr>
        <w:t>,</w:t>
      </w:r>
      <w:r>
        <w:rPr>
          <w:rFonts w:hint="eastAsia"/>
        </w:rPr>
        <w:t>开源</w:t>
      </w:r>
      <w:r>
        <w:rPr>
          <w:rFonts w:hint="default"/>
        </w:rPr>
        <w:t>,</w:t>
      </w:r>
      <w:r>
        <w:rPr>
          <w:rFonts w:hint="eastAsia"/>
        </w:rPr>
        <w:t>插件多</w:t>
      </w:r>
      <w:r>
        <w:rPr>
          <w:rFonts w:hint="default"/>
        </w:rPr>
        <w:t>,</w:t>
      </w:r>
      <w:r>
        <w:rPr>
          <w:rFonts w:hint="eastAsia"/>
        </w:rPr>
        <w:t>链式编程</w:t>
      </w:r>
      <w:r>
        <w:rPr>
          <w:rFonts w:hint="default"/>
        </w:rPr>
        <w:t>,</w:t>
      </w:r>
      <w:r>
        <w:rPr>
          <w:rFonts w:hint="eastAsia"/>
        </w:rPr>
        <w:t>隐式迭代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BOM</w:t>
      </w:r>
      <w:r>
        <w:rPr>
          <w:rFonts w:hint="eastAsia"/>
        </w:rPr>
        <w:t>中的顶级对象</w:t>
      </w:r>
      <w:r>
        <w:rPr>
          <w:rFonts w:hint="default"/>
        </w:rPr>
        <w:t>: Window</w:t>
      </w:r>
    </w:p>
    <w:p>
      <w:pPr>
        <w:rPr>
          <w:rFonts w:hint="default"/>
        </w:rPr>
      </w:pPr>
      <w:r>
        <w:rPr>
          <w:rFonts w:hint="default"/>
        </w:rPr>
        <w:t>DOM</w:t>
      </w:r>
      <w:r>
        <w:rPr>
          <w:rFonts w:hint="eastAsia"/>
        </w:rPr>
        <w:t>中的顶级对象</w:t>
      </w:r>
      <w:r>
        <w:rPr>
          <w:rFonts w:hint="default"/>
        </w:rPr>
        <w:t>: Document</w:t>
      </w:r>
    </w:p>
    <w:p>
      <w:r>
        <w:rPr>
          <w:rFonts w:hint="default"/>
        </w:rPr>
        <w:t>jQuery</w:t>
      </w:r>
      <w:r>
        <w:rPr>
          <w:rFonts w:hint="eastAsia"/>
        </w:rPr>
        <w:t>中顶级对象</w:t>
      </w:r>
      <w:r>
        <w:rPr>
          <w:rFonts w:hint="default"/>
        </w:rPr>
        <w:t>:jQuery,</w:t>
      </w:r>
      <w:r>
        <w:rPr>
          <w:rFonts w:hint="eastAsia"/>
        </w:rPr>
        <w:t>或者是</w:t>
      </w:r>
      <w:r>
        <w:rPr>
          <w:rFonts w:hint="default"/>
        </w:rPr>
        <w:t>$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$和jQuery 可以互相代替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页面加载事件的不同方式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  页面所有内容全部加载完后才可执行</w:t>
      </w: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  <w:r>
        <w:rPr>
          <w:rFonts w:hint="eastAsia"/>
          <w:color w:val="30C08C"/>
          <w:shd w:val="clear" w:color="auto" w:fill="auto"/>
          <w:lang w:val="en-US" w:eastAsia="zh-CN"/>
        </w:rPr>
        <w:t>$(window).load(function(){</w:t>
      </w: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  <w:r>
        <w:rPr>
          <w:rFonts w:hint="eastAsia"/>
          <w:color w:val="30C08C"/>
          <w:shd w:val="clear" w:color="auto" w:fill="auto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  页面中基本的标签加载后就可执行</w:t>
      </w: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  <w:r>
        <w:rPr>
          <w:rFonts w:hint="eastAsia"/>
          <w:color w:val="30C08C"/>
          <w:shd w:val="clear" w:color="auto" w:fill="auto"/>
          <w:lang w:val="en-US" w:eastAsia="zh-CN"/>
        </w:rPr>
        <w:t>$(document).ready(function(){</w:t>
      </w: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  <w:r>
        <w:rPr>
          <w:rFonts w:hint="eastAsia"/>
          <w:color w:val="30C08C"/>
          <w:shd w:val="clear" w:color="auto" w:fill="auto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  页面中基本的标签加载后就可执行</w:t>
      </w: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  <w:r>
        <w:rPr>
          <w:rFonts w:hint="eastAsia"/>
          <w:color w:val="30C08C"/>
          <w:shd w:val="clear" w:color="auto" w:fill="auto"/>
          <w:lang w:val="en-US" w:eastAsia="zh-CN"/>
        </w:rPr>
        <w:t>jQuery(function(){</w:t>
      </w: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  <w:r>
        <w:rPr>
          <w:rFonts w:hint="eastAsia"/>
          <w:color w:val="30C08C"/>
          <w:shd w:val="clear" w:color="auto" w:fill="auto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方法四  </w:t>
      </w:r>
      <w:r>
        <w:rPr>
          <w:rFonts w:hint="eastAsia"/>
          <w:lang w:val="en-US" w:eastAsia="zh-CN"/>
        </w:rPr>
        <w:t>页面中基本的标签加载后就可执行</w:t>
      </w: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  <w:r>
        <w:rPr>
          <w:rFonts w:hint="eastAsia"/>
          <w:color w:val="30C08C"/>
          <w:shd w:val="clear" w:color="auto" w:fill="auto"/>
          <w:lang w:val="en-US" w:eastAsia="zh-CN"/>
        </w:rPr>
        <w:t>$(function(){</w:t>
      </w:r>
    </w:p>
    <w:p>
      <w:pPr>
        <w:rPr>
          <w:rFonts w:hint="eastAsia"/>
          <w:color w:val="30C08C"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0C08C"/>
          <w:shd w:val="clear" w:color="auto" w:fill="auto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注：方法一 比 方法二三四 都晚执行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DOM的页面加载方式：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window.onload = function () {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}；</w:t>
      </w:r>
    </w:p>
    <w:p>
      <w:pPr>
        <w:pStyle w:val="3"/>
        <w:rPr>
          <w:rFonts w:hint="eastAsia"/>
        </w:rPr>
      </w:pPr>
      <w:r>
        <w:rPr>
          <w:rFonts w:hint="default"/>
        </w:rPr>
        <w:t>jQuery</w:t>
      </w:r>
      <w:r>
        <w:rPr>
          <w:rFonts w:hint="eastAsia"/>
        </w:rPr>
        <w:t>对象和</w:t>
      </w:r>
      <w:r>
        <w:rPr>
          <w:rFonts w:hint="default"/>
        </w:rPr>
        <w:t>DOM</w:t>
      </w:r>
      <w:r>
        <w:rPr>
          <w:rFonts w:hint="eastAsia"/>
        </w:rPr>
        <w:t>对象互转的问题</w:t>
      </w:r>
    </w:p>
    <w:p>
      <w:pPr>
        <w:pStyle w:val="4"/>
        <w:rPr>
          <w:rFonts w:hint="default"/>
        </w:rPr>
      </w:pPr>
      <w:r>
        <w:rPr>
          <w:rFonts w:hint="default"/>
        </w:rPr>
        <w:t>jQuery</w:t>
      </w:r>
      <w:r>
        <w:rPr>
          <w:rFonts w:hint="eastAsia"/>
        </w:rPr>
        <w:t>对象转</w:t>
      </w:r>
      <w:r>
        <w:rPr>
          <w:rFonts w:hint="default"/>
        </w:rPr>
        <w:t>DOM</w:t>
      </w:r>
      <w:r>
        <w:rPr>
          <w:rFonts w:hint="eastAsia"/>
        </w:rPr>
        <w:t>对象两种方式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eastAsia"/>
        </w:rPr>
        <w:t>第一种</w:t>
      </w:r>
      <w:r>
        <w:rPr>
          <w:rFonts w:hint="default"/>
        </w:rPr>
        <w:t>:   jQuery</w:t>
      </w:r>
      <w:r>
        <w:rPr>
          <w:rFonts w:hint="eastAsia"/>
        </w:rPr>
        <w:t>对象</w:t>
      </w:r>
      <w:r>
        <w:rPr>
          <w:rFonts w:hint="default"/>
        </w:rPr>
        <w:t>[0];</w:t>
      </w:r>
    </w:p>
    <w:p>
      <w:pPr>
        <w:rPr>
          <w:rFonts w:hint="default"/>
        </w:rPr>
      </w:pPr>
      <w:r>
        <w:rPr>
          <w:rFonts w:hint="eastAsia"/>
        </w:rPr>
        <w:t>第二种</w:t>
      </w:r>
      <w:r>
        <w:rPr>
          <w:rFonts w:hint="default"/>
        </w:rPr>
        <w:t>:   jQuery</w:t>
      </w:r>
      <w:r>
        <w:rPr>
          <w:rFonts w:hint="eastAsia"/>
        </w:rPr>
        <w:t>对象</w:t>
      </w:r>
      <w:r>
        <w:rPr>
          <w:rFonts w:hint="default"/>
        </w:rPr>
        <w:t>.get(0);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DOM</w:t>
      </w:r>
      <w:r>
        <w:rPr>
          <w:rFonts w:hint="eastAsia"/>
        </w:rPr>
        <w:t>对象转</w:t>
      </w:r>
      <w:r>
        <w:rPr>
          <w:rFonts w:hint="default"/>
        </w:rPr>
        <w:t>jQuery</w:t>
      </w:r>
      <w:r>
        <w:rPr>
          <w:rFonts w:hint="eastAsia"/>
        </w:rPr>
        <w:t>对象</w:t>
      </w:r>
    </w:p>
    <w:p>
      <w:pPr>
        <w:rPr>
          <w:rFonts w:hint="default"/>
        </w:rPr>
      </w:pPr>
      <w:r>
        <w:rPr>
          <w:rFonts w:hint="default"/>
        </w:rPr>
        <w:t>var btnObj2=$(btnObj);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this---DOM</w:t>
      </w:r>
      <w:r>
        <w:rPr>
          <w:rFonts w:hint="eastAsia"/>
        </w:rPr>
        <w:t>对象</w:t>
      </w:r>
    </w:p>
    <w:p>
      <w:pPr>
        <w:rPr>
          <w:rFonts w:hint="default"/>
        </w:rPr>
      </w:pPr>
      <w:r>
        <w:rPr>
          <w:rFonts w:hint="default"/>
        </w:rPr>
        <w:t>$(this)---jQuery</w:t>
      </w:r>
      <w:r>
        <w:rPr>
          <w:rFonts w:hint="eastAsia"/>
        </w:rPr>
        <w:t>对象</w:t>
      </w:r>
      <w:r>
        <w:rPr>
          <w:rFonts w:hint="eastAsia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rPr>
          <w:rFonts w:hint="eastAsia" w:ascii="Meiryo" w:hAnsi="Meiryo" w:eastAsia="Meiryo" w:cs="Meiryo"/>
          <w:color w:val="479249" w:themeColor="accent4" w:themeShade="BF"/>
          <w:lang w:val="en-US" w:eastAsia="zh-CN"/>
        </w:rPr>
      </w:pPr>
      <w:r>
        <w:rPr>
          <w:rFonts w:hint="eastAsia" w:ascii="Meiryo" w:hAnsi="Meiryo" w:eastAsia="Meiryo" w:cs="Meiryo"/>
          <w:color w:val="479249" w:themeColor="accent4" w:themeShade="BF"/>
          <w:lang w:val="en-US" w:eastAsia="zh-CN"/>
        </w:rPr>
        <w:t>$(‘#’)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</w:t>
      </w:r>
    </w:p>
    <w:p>
      <w:pPr>
        <w:rPr>
          <w:rFonts w:hint="default" w:ascii="Meiryo UI" w:hAnsi="Meiryo UI" w:eastAsia="Meiryo UI" w:cs="Meiryo UI"/>
          <w:color w:val="479249" w:themeColor="accent4" w:themeShade="BF"/>
          <w:lang w:val="en-US" w:eastAsia="zh-CN"/>
        </w:rPr>
      </w:pPr>
      <w:r>
        <w:rPr>
          <w:rFonts w:hint="default" w:ascii="Meiryo UI" w:hAnsi="Meiryo UI" w:eastAsia="Meiryo UI" w:cs="Meiryo UI"/>
          <w:color w:val="479249" w:themeColor="accent4" w:themeShade="BF"/>
          <w:lang w:val="en-US" w:eastAsia="zh-CN"/>
        </w:rPr>
        <w:t>$(‘ 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</w:t>
      </w:r>
    </w:p>
    <w:p>
      <w:pPr>
        <w:rPr>
          <w:rFonts w:hint="eastAsia" w:ascii="Meiryo UI" w:hAnsi="Meiryo UI" w:eastAsia="Meiryo UI" w:cs="Meiryo UI"/>
          <w:color w:val="479249" w:themeColor="accent4" w:themeShade="BF"/>
          <w:lang w:val="en-US" w:eastAsia="zh-CN"/>
        </w:rPr>
      </w:pPr>
      <w:r>
        <w:rPr>
          <w:rFonts w:hint="eastAsia" w:ascii="Meiryo UI" w:hAnsi="Meiryo UI" w:eastAsia="Meiryo UI" w:cs="Meiryo UI"/>
          <w:color w:val="479249" w:themeColor="accent4" w:themeShade="BF"/>
          <w:lang w:val="en-US" w:eastAsia="zh-CN"/>
        </w:rPr>
        <w:t>$(‘. 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</w:t>
      </w:r>
    </w:p>
    <w:p>
      <w:pPr>
        <w:rPr>
          <w:rFonts w:hint="eastAsia" w:eastAsia="Meiryo UI" w:cs="Meiryo UI"/>
          <w:color w:val="479249" w:themeColor="accent4" w:themeShade="BF"/>
          <w:lang w:val="en-US" w:eastAsia="zh-CN"/>
        </w:rPr>
      </w:pPr>
      <w:r>
        <w:rPr>
          <w:rFonts w:hint="eastAsia" w:eastAsia="Meiryo UI" w:cs="Meiryo UI"/>
          <w:color w:val="479249" w:themeColor="accent4" w:themeShade="BF"/>
          <w:lang w:val="en-US" w:eastAsia="zh-CN"/>
        </w:rPr>
        <w:t>$(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‘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 , , , , 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’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</w:t>
      </w:r>
    </w:p>
    <w:p>
      <w:pPr>
        <w:rPr>
          <w:rFonts w:hint="eastAsia" w:eastAsia="Meiryo UI" w:cs="Meiryo UI"/>
          <w:color w:val="479249" w:themeColor="accent4" w:themeShade="BF"/>
          <w:lang w:val="en-US" w:eastAsia="zh-CN"/>
        </w:rPr>
      </w:pPr>
      <w:r>
        <w:rPr>
          <w:rFonts w:hint="eastAsia" w:eastAsia="Meiryo UI" w:cs="Meiryo UI"/>
          <w:color w:val="479249" w:themeColor="accent4" w:themeShade="BF"/>
          <w:lang w:val="en-US" w:eastAsia="zh-CN"/>
        </w:rPr>
        <w:t>$(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‘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>div.cls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’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>)  div下的cls类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其他选择器</w:t>
      </w:r>
    </w:p>
    <w:p>
      <w:pPr>
        <w:rPr>
          <w:rFonts w:hint="eastAsia" w:eastAsia="Meiryo UI" w:cs="Meiryo UI"/>
          <w:color w:val="479249" w:themeColor="accent4" w:themeShade="BF"/>
          <w:lang w:val="en-US" w:eastAsia="zh-CN"/>
        </w:rPr>
      </w:pPr>
      <w:r>
        <w:rPr>
          <w:rFonts w:hint="eastAsia" w:eastAsia="Meiryo UI" w:cs="Meiryo UI"/>
          <w:color w:val="479249" w:themeColor="accent4" w:themeShade="BF"/>
          <w:lang w:val="en-US" w:eastAsia="zh-CN"/>
        </w:rPr>
        <w:t>$(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‘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 div p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’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)  </w:t>
      </w:r>
      <w:r>
        <w:rPr>
          <w:rFonts w:hint="eastAsia"/>
          <w:lang w:val="en-US" w:eastAsia="zh-CN"/>
        </w:rPr>
        <w:t>空格表示div中所有的p（包括儿子孙子 只要是div中的就行）</w:t>
      </w:r>
    </w:p>
    <w:p>
      <w:pPr>
        <w:rPr>
          <w:rFonts w:hint="eastAsia"/>
          <w:lang w:val="en-US" w:eastAsia="zh-CN"/>
        </w:rPr>
      </w:pPr>
      <w:r>
        <w:rPr>
          <w:rFonts w:hint="eastAsia" w:eastAsia="Meiryo UI" w:cs="Meiryo UI"/>
          <w:color w:val="479249" w:themeColor="accent4" w:themeShade="BF"/>
          <w:lang w:val="en-US" w:eastAsia="zh-CN"/>
        </w:rPr>
        <w:t>$(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‘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 div&gt;p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’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&gt; 表示div子代中的p  隔代的不选 只选直接子元素</w:t>
      </w:r>
    </w:p>
    <w:p>
      <w:pPr>
        <w:rPr>
          <w:rFonts w:hint="eastAsia" w:eastAsia="Meiryo UI" w:cs="Meiryo UI"/>
          <w:color w:val="479249" w:themeColor="accent4" w:themeShade="BF"/>
          <w:lang w:val="en-US" w:eastAsia="zh-CN"/>
        </w:rPr>
      </w:pPr>
      <w:r>
        <w:rPr>
          <w:rFonts w:hint="eastAsia" w:eastAsia="Meiryo UI" w:cs="Meiryo UI"/>
          <w:color w:val="479249" w:themeColor="accent4" w:themeShade="BF"/>
          <w:lang w:val="en-US" w:eastAsia="zh-CN"/>
        </w:rPr>
        <w:t>$(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‘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 div+p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’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 xml:space="preserve">&gt; 表示div紧邻的那个p 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eastAsia="Meiryo UI" w:cs="Meiryo UI"/>
          <w:color w:val="479249" w:themeColor="accent4" w:themeShade="BF"/>
          <w:lang w:val="en-US" w:eastAsia="zh-CN"/>
        </w:rPr>
        <w:t>$(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‘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 div~p</w:t>
      </w:r>
      <w:r>
        <w:rPr>
          <w:rFonts w:hint="default" w:eastAsia="Meiryo UI" w:cs="Meiryo UI"/>
          <w:color w:val="479249" w:themeColor="accent4" w:themeShade="BF"/>
          <w:lang w:val="en-US" w:eastAsia="zh-CN"/>
        </w:rPr>
        <w:t>’</w:t>
      </w:r>
      <w:r>
        <w:rPr>
          <w:rFonts w:hint="eastAsia" w:eastAsia="Meiryo UI" w:cs="Meiryo UI"/>
          <w:color w:val="479249" w:themeColor="accent4" w:themeShade="BF"/>
          <w:lang w:val="en-US" w:eastAsia="zh-CN"/>
        </w:rPr>
        <w:t xml:space="preserve">)  </w:t>
      </w:r>
      <w:r>
        <w:rPr>
          <w:rFonts w:hint="eastAsia"/>
          <w:lang w:val="en-US" w:eastAsia="zh-CN"/>
        </w:rPr>
        <w:t>~ 表示div 后面的兄弟元素  不一定要挨着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$(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li[xiabiao=1]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根据（自定义）属性选择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:odd</w:t>
      </w:r>
      <w:r>
        <w:rPr>
          <w:rFonts w:hint="eastAsia"/>
          <w:lang w:val="en-US" w:eastAsia="zh-CN"/>
        </w:rPr>
        <w:t xml:space="preserve">  意思是奇数 </w:t>
      </w:r>
      <w:r>
        <w:rPr>
          <w:rFonts w:hint="eastAsia"/>
          <w:color w:val="CF5B1B" w:themeColor="accent5" w:themeShade="BF"/>
          <w:lang w:val="en-US" w:eastAsia="zh-CN"/>
        </w:rPr>
        <w:t>实际是偶数</w:t>
      </w:r>
      <w:r>
        <w:rPr>
          <w:rFonts w:hint="eastAsia"/>
          <w:lang w:val="en-US" w:eastAsia="zh-CN"/>
        </w:rPr>
        <w:t xml:space="preserve"> 因为</w:t>
      </w:r>
      <w:r>
        <w:rPr>
          <w:rFonts w:hint="eastAsia"/>
          <w:color w:val="D9253E" w:themeColor="accent3" w:themeShade="BF"/>
          <w:lang w:val="en-US" w:eastAsia="zh-CN"/>
        </w:rPr>
        <w:t>下标从0开始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:even</w:t>
      </w:r>
      <w:r>
        <w:rPr>
          <w:rFonts w:hint="eastAsia"/>
          <w:lang w:val="en-US" w:eastAsia="zh-CN"/>
        </w:rPr>
        <w:t xml:space="preserve"> 意思是偶数 </w:t>
      </w:r>
      <w:r>
        <w:rPr>
          <w:rFonts w:hint="eastAsia"/>
          <w:color w:val="CF5B1B" w:themeColor="accent5" w:themeShade="BF"/>
          <w:lang w:val="en-US" w:eastAsia="zh-CN"/>
        </w:rPr>
        <w:t>实际是奇数</w:t>
      </w:r>
    </w:p>
    <w:p>
      <w:pPr>
        <w:rPr>
          <w:rFonts w:hint="default"/>
        </w:rPr>
      </w:pPr>
      <w:r>
        <w:rPr>
          <w:rFonts w:hint="default"/>
        </w:rPr>
        <w:t>$('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#u</w:t>
      </w:r>
      <w:r>
        <w:rPr>
          <w:rFonts w:hint="eastAsia"/>
          <w:lang w:val="en-US" w:eastAsia="zh-CN"/>
        </w:rPr>
        <w:t xml:space="preserve">u </w:t>
      </w:r>
      <w:r>
        <w:rPr>
          <w:rFonts w:hint="default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odd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')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：eq（）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索引值为..的元素  索引值从0开始算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:selected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选中的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..中的子元标签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(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$父标签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>)．children(子标签)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..的兄弟标签中的..标签</w:t>
      </w:r>
    </w:p>
    <w:p>
      <w:pPr>
        <w:rPr>
          <w:rFonts w:hint="eastAsia"/>
          <w:color w:val="479249" w:themeColor="accent4" w:themeShade="BF"/>
          <w:lang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(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 xml:space="preserve">$ 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>).s</w:t>
      </w:r>
      <w:r>
        <w:rPr>
          <w:rFonts w:hint="default"/>
          <w:color w:val="479249" w:themeColor="accent4" w:themeShade="BF"/>
        </w:rPr>
        <w:t>iblings('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')</w:t>
      </w:r>
      <w:r>
        <w:rPr>
          <w:rFonts w:hint="eastAsia"/>
          <w:color w:val="479249" w:themeColor="accent4" w:themeShade="BF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当前元素的父级元素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.parent(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当前元素内的所有li元素（包括孙子）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default"/>
          <w:color w:val="479249" w:themeColor="accent4" w:themeShade="BF"/>
        </w:rPr>
        <w:t>.find</w:t>
      </w:r>
      <w:r>
        <w:rPr>
          <w:rFonts w:hint="eastAsia"/>
          <w:color w:val="479249" w:themeColor="accent4" w:themeShade="BF"/>
          <w:lang w:eastAsia="zh-CN"/>
        </w:rPr>
        <w:t>（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li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当前元素的前一个兄弟元素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.prev(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当前元素的前面的所有兄弟元素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.prevAll( 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选择器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当前元素的后一个兄弟元素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.next(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当前元素的后面的所有兄弟元素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.nextAll(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</w:p>
    <w:tbl>
      <w:tblPr>
        <w:tblStyle w:val="12"/>
        <w:tblW w:w="9513" w:type="dxa"/>
        <w:tblInd w:w="-238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0"/>
        <w:gridCol w:w="3783"/>
        <w:gridCol w:w="350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tblHeader/>
        </w:trPr>
        <w:tc>
          <w:tcPr>
            <w:tcW w:w="2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404040" w:themeColor="text1" w:themeTint="BF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名称</w:t>
            </w:r>
          </w:p>
        </w:tc>
        <w:tc>
          <w:tcPr>
            <w:tcW w:w="37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404040" w:themeColor="text1" w:themeTint="BF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用法</w:t>
            </w:r>
          </w:p>
        </w:tc>
        <w:tc>
          <w:tcPr>
            <w:tcW w:w="3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404040" w:themeColor="text1" w:themeTint="BF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atLeast"/>
        </w:trPr>
        <w:tc>
          <w:tcPr>
            <w:tcW w:w="2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children(selector)</w:t>
            </w:r>
          </w:p>
        </w:tc>
        <w:tc>
          <w:tcPr>
            <w:tcW w:w="37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相当于​('ul-li')，子类选择器</w:t>
            </w:r>
          </w:p>
        </w:tc>
        <w:tc>
          <w:tcPr>
            <w:tcW w:w="3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find(selector)</w:t>
            </w:r>
          </w:p>
        </w:tc>
        <w:tc>
          <w:tcPr>
            <w:tcW w:w="37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相当于​('ul li'),后代选择器</w:t>
            </w:r>
          </w:p>
        </w:tc>
        <w:tc>
          <w:tcPr>
            <w:tcW w:w="3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包括孙子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siblings(selector)</w:t>
            </w:r>
          </w:p>
        </w:tc>
        <w:tc>
          <w:tcPr>
            <w:tcW w:w="37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$('#first').siblings('li');</w:t>
            </w:r>
          </w:p>
        </w:tc>
        <w:tc>
          <w:tcPr>
            <w:tcW w:w="3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查找兄弟节点，不包括自己本身。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parent()</w:t>
            </w:r>
          </w:p>
        </w:tc>
        <w:tc>
          <w:tcPr>
            <w:tcW w:w="37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$('#first').parent();</w:t>
            </w:r>
          </w:p>
        </w:tc>
        <w:tc>
          <w:tcPr>
            <w:tcW w:w="3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查找父亲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eq(index)</w:t>
            </w:r>
          </w:p>
        </w:tc>
        <w:tc>
          <w:tcPr>
            <w:tcW w:w="37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相当于​('li:eq(2)'),index从0开始</w:t>
            </w:r>
          </w:p>
        </w:tc>
        <w:tc>
          <w:tcPr>
            <w:tcW w:w="3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next()</w:t>
            </w:r>
          </w:p>
        </w:tc>
        <w:tc>
          <w:tcPr>
            <w:tcW w:w="37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$('li').next()</w:t>
            </w:r>
          </w:p>
        </w:tc>
        <w:tc>
          <w:tcPr>
            <w:tcW w:w="3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找下一个兄弟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2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prev()</w:t>
            </w:r>
          </w:p>
        </w:tc>
        <w:tc>
          <w:tcPr>
            <w:tcW w:w="37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$('li').prev()</w:t>
            </w:r>
          </w:p>
        </w:tc>
        <w:tc>
          <w:tcPr>
            <w:tcW w:w="3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找上一次兄弟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获取索引值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.index();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：eq（）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索引值为..的元素  索引值从0开始算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77470</wp:posOffset>
            </wp:positionV>
            <wp:extent cx="952500" cy="952500"/>
            <wp:effectExtent l="0" t="0" r="0" b="0"/>
            <wp:wrapThrough wrapText="bothSides">
              <wp:wrapPolygon>
                <wp:start x="432" y="2592"/>
                <wp:lineTo x="0" y="9504"/>
                <wp:lineTo x="432" y="11232"/>
                <wp:lineTo x="2592" y="16416"/>
                <wp:lineTo x="5184" y="21168"/>
                <wp:lineTo x="19872" y="21168"/>
                <wp:lineTo x="16416" y="16416"/>
                <wp:lineTo x="19872" y="10368"/>
                <wp:lineTo x="20736" y="7344"/>
                <wp:lineTo x="19440" y="6048"/>
                <wp:lineTo x="12096" y="2592"/>
                <wp:lineTo x="432" y="2592"/>
              </wp:wrapPolygon>
            </wp:wrapThrough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479249" w:themeColor="accent4" w:themeShade="BF"/>
          <w:lang w:val="en-US" w:eastAsia="zh-CN"/>
        </w:rPr>
        <w:t>：lt(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索引值小于..的元素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：gt(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索引值大于..的元素    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:selected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被选中的   用于</w:t>
      </w:r>
      <w:r>
        <w:rPr>
          <w:rFonts w:hint="eastAsia"/>
          <w:color w:val="D9253E" w:themeColor="accent3" w:themeShade="BF"/>
          <w:lang w:val="en-US" w:eastAsia="zh-CN"/>
        </w:rPr>
        <w:t>表单标签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获取body: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document.body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$(document.body) 或者 $（</w:t>
      </w:r>
      <w:r>
        <w:rPr>
          <w:rFonts w:hint="default"/>
          <w:color w:val="D9253E" w:themeColor="accent3" w:themeShade="BF"/>
          <w:lang w:val="en-US" w:eastAsia="zh-CN"/>
        </w:rPr>
        <w:t>‘</w:t>
      </w:r>
      <w:r>
        <w:rPr>
          <w:rFonts w:hint="eastAsia"/>
          <w:color w:val="D9253E" w:themeColor="accent3" w:themeShade="BF"/>
          <w:lang w:val="en-US" w:eastAsia="zh-CN"/>
        </w:rPr>
        <w:t>body</w:t>
      </w:r>
      <w:r>
        <w:rPr>
          <w:rFonts w:hint="default"/>
          <w:color w:val="D9253E" w:themeColor="accent3" w:themeShade="BF"/>
          <w:lang w:val="en-US" w:eastAsia="zh-CN"/>
        </w:rPr>
        <w:t>’</w:t>
      </w:r>
      <w:r>
        <w:rPr>
          <w:rFonts w:hint="eastAsia"/>
          <w:color w:val="D9253E" w:themeColor="accent3" w:themeShade="BF"/>
          <w:lang w:val="en-US" w:eastAsia="zh-CN"/>
        </w:rPr>
        <w:t>）</w:t>
      </w:r>
    </w:p>
    <w:p>
      <w:pPr>
        <w:rPr>
          <w:rFonts w:hint="eastAsia"/>
          <w:color w:val="479249" w:themeColor="accent4" w:themeShade="BF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绑定点击事件</w:t>
      </w:r>
    </w:p>
    <w:p>
      <w:pPr>
        <w:rPr>
          <w:rFonts w:hint="eastAsia"/>
          <w:color w:val="479249" w:themeColor="accent4" w:themeShade="BF"/>
          <w:shd w:val="clear" w:color="auto" w:fill="auto"/>
          <w:lang w:val="en-US" w:eastAsia="zh-CN"/>
        </w:rPr>
      </w:pPr>
      <w:r>
        <w:rPr>
          <w:rFonts w:hint="eastAsia"/>
          <w:color w:val="479249" w:themeColor="accent4" w:themeShade="BF"/>
          <w:shd w:val="clear" w:color="auto" w:fill="auto"/>
          <w:lang w:val="en-US" w:eastAsia="zh-CN"/>
        </w:rPr>
        <w:t>$( ).click</w:t>
      </w:r>
      <w:r>
        <w:rPr>
          <w:rFonts w:hint="eastAsia"/>
          <w:color w:val="D9253E" w:themeColor="accent3" w:themeShade="BF"/>
          <w:shd w:val="clear" w:color="auto" w:fill="auto"/>
          <w:lang w:val="en-US" w:eastAsia="zh-CN"/>
        </w:rPr>
        <w:t xml:space="preserve"> ( </w:t>
      </w:r>
      <w:r>
        <w:rPr>
          <w:rFonts w:hint="eastAsia"/>
          <w:color w:val="479249" w:themeColor="accent4" w:themeShade="BF"/>
          <w:shd w:val="clear" w:color="auto" w:fill="auto"/>
          <w:lang w:val="en-US" w:eastAsia="zh-CN"/>
        </w:rPr>
        <w:t>function(){}</w:t>
      </w:r>
      <w:r>
        <w:rPr>
          <w:rFonts w:hint="eastAsia"/>
          <w:color w:val="D9253E" w:themeColor="accent3" w:themeShade="BF"/>
          <w:shd w:val="clear" w:color="auto" w:fill="auto"/>
          <w:lang w:val="en-US" w:eastAsia="zh-CN"/>
        </w:rPr>
        <w:t>)</w:t>
      </w:r>
      <w:r>
        <w:rPr>
          <w:rFonts w:hint="eastAsia"/>
          <w:color w:val="479249" w:themeColor="accent4" w:themeShade="BF"/>
          <w:shd w:val="clear" w:color="auto" w:fill="auto"/>
          <w:lang w:val="en-US" w:eastAsia="zh-CN"/>
        </w:rPr>
        <w:t xml:space="preserve">；  </w:t>
      </w:r>
      <w:r>
        <w:rPr>
          <w:rFonts w:hint="eastAsia"/>
          <w:color w:val="479249" w:themeColor="accent4" w:themeShade="BF"/>
          <w:shd w:val="clear" w:color="auto" w:fill="auto"/>
          <w:lang w:val="en-US" w:eastAsia="zh-CN"/>
        </w:rPr>
        <w:tab/>
      </w:r>
    </w:p>
    <w:p>
      <w:pPr>
        <w:rPr>
          <w:rFonts w:hint="eastAsia"/>
          <w:color w:val="479249" w:themeColor="accent4" w:themeShade="BF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修改内容  </w:t>
      </w:r>
      <w:r>
        <w:rPr>
          <w:rFonts w:hint="eastAsia"/>
          <w:color w:val="CF5B1B" w:themeColor="accent5" w:themeShade="BF"/>
          <w:lang w:val="en-US" w:eastAsia="zh-CN"/>
        </w:rPr>
        <w:t>任何成对的标签中间</w:t>
      </w:r>
      <w:r>
        <w:rPr>
          <w:rFonts w:hint="eastAsia"/>
          <w:lang w:val="en-US" w:eastAsia="zh-CN"/>
        </w:rPr>
        <w:t>的文本内容都可以使用此方法</w:t>
      </w:r>
    </w:p>
    <w:p>
      <w:pPr>
        <w:rPr>
          <w:rFonts w:hint="eastAsia"/>
          <w:color w:val="479249" w:themeColor="accent4" w:themeShade="BF"/>
          <w:shd w:val="clear" w:color="auto" w:fill="auto"/>
          <w:lang w:val="en-US" w:eastAsia="zh-CN"/>
        </w:rPr>
      </w:pPr>
      <w:r>
        <w:rPr>
          <w:rFonts w:hint="eastAsia"/>
          <w:color w:val="479249" w:themeColor="accent4" w:themeShade="BF"/>
          <w:shd w:val="clear" w:color="auto" w:fill="auto"/>
          <w:lang w:val="en-US" w:eastAsia="zh-CN"/>
        </w:rPr>
        <w:t xml:space="preserve">$( ).text( ); </w:t>
      </w:r>
    </w:p>
    <w:p>
      <w:pPr>
        <w:rPr>
          <w:rFonts w:hint="eastAsia"/>
          <w:color w:val="479249" w:themeColor="accent4" w:themeShade="BF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修改样式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$( ).css(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样式名称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>: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>值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 xml:space="preserve"> ); 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</w:rPr>
        <w:t>获取</w:t>
      </w:r>
      <w:r>
        <w:rPr>
          <w:rFonts w:hint="default"/>
        </w:rPr>
        <w:t>value</w:t>
      </w:r>
      <w:r>
        <w:rPr>
          <w:rFonts w:hint="eastAsia"/>
        </w:rPr>
        <w:t>属性的</w:t>
      </w:r>
      <w:r>
        <w:rPr>
          <w:rFonts w:hint="eastAsia"/>
          <w:lang w:val="en-US" w:eastAsia="zh-CN"/>
        </w:rPr>
        <w:t xml:space="preserve">值  </w:t>
      </w:r>
      <w:r>
        <w:rPr>
          <w:rFonts w:hint="eastAsia"/>
          <w:color w:val="D9253E" w:themeColor="accent3" w:themeShade="BF"/>
          <w:lang w:val="en-US" w:eastAsia="zh-CN"/>
        </w:rPr>
        <w:t>括号内写内容就是设置属性  不用写等号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$(this).val()</w:t>
      </w:r>
    </w:p>
    <w:p>
      <w:pPr>
        <w:rPr>
          <w:rFonts w:hint="eastAsia" w:eastAsia="微软雅黑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修改标签及内容</w:t>
      </w:r>
    </w:p>
    <w:p>
      <w:pPr>
        <w:rPr>
          <w:rFonts w:hint="eastAsia"/>
          <w:color w:val="479249" w:themeColor="accent4" w:themeShade="BF"/>
          <w:shd w:val="clear" w:color="auto" w:fill="auto"/>
          <w:lang w:val="en-US" w:eastAsia="zh-CN"/>
        </w:rPr>
      </w:pPr>
      <w:r>
        <w:rPr>
          <w:rFonts w:hint="eastAsia"/>
          <w:color w:val="479249" w:themeColor="accent4" w:themeShade="BF"/>
          <w:shd w:val="clear" w:color="auto" w:fill="auto"/>
          <w:lang w:val="en-US" w:eastAsia="zh-CN"/>
        </w:rPr>
        <w:t xml:space="preserve">$( ).html( </w:t>
      </w:r>
      <w:r>
        <w:rPr>
          <w:rFonts w:hint="default"/>
          <w:color w:val="479249" w:themeColor="accent4" w:themeShade="BF"/>
          <w:shd w:val="clear" w:color="auto" w:fill="auto"/>
          <w:lang w:val="en-US" w:eastAsia="zh-CN"/>
        </w:rPr>
        <w:t>‘</w:t>
      </w:r>
      <w:r>
        <w:rPr>
          <w:rFonts w:hint="eastAsia"/>
          <w:color w:val="479249" w:themeColor="accent4" w:themeShade="BF"/>
          <w:shd w:val="clear" w:color="auto" w:fill="auto"/>
          <w:lang w:val="en-US" w:eastAsia="zh-CN"/>
        </w:rPr>
        <w:t xml:space="preserve"> &lt;p&gt;aaa&lt;/p&gt;</w:t>
      </w:r>
      <w:r>
        <w:rPr>
          <w:rFonts w:hint="default"/>
          <w:color w:val="479249" w:themeColor="accent4" w:themeShade="BF"/>
          <w:shd w:val="clear" w:color="auto" w:fill="auto"/>
          <w:lang w:val="en-US" w:eastAsia="zh-CN"/>
        </w:rPr>
        <w:t>‘</w:t>
      </w:r>
      <w:r>
        <w:rPr>
          <w:rFonts w:hint="eastAsia"/>
          <w:color w:val="479249" w:themeColor="accent4" w:themeShade="BF"/>
          <w:shd w:val="clear" w:color="auto" w:fill="auto"/>
          <w:lang w:val="en-US" w:eastAsia="zh-CN"/>
        </w:rPr>
        <w:t xml:space="preserve">); </w:t>
      </w:r>
    </w:p>
    <w:p>
      <w:pPr>
        <w:rPr>
          <w:rFonts w:hint="eastAsia"/>
          <w:u w:val="wave" w:color="E1B8D1"/>
          <w:lang w:val="en-US" w:eastAsia="zh-CN"/>
        </w:rPr>
      </w:pPr>
      <w:r>
        <w:rPr>
          <w:rFonts w:hint="eastAsia"/>
          <w:u w:val="wave" w:color="E1B8D1"/>
          <w:lang w:val="en-US" w:eastAsia="zh-CN"/>
        </w:rPr>
        <w:t>若原来就有标签  想要添加内容则括号里直接写文字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u w:val="wave" w:color="E1B8D1"/>
          <w:lang w:val="en-US" w:eastAsia="zh-CN"/>
        </w:rPr>
      </w:pPr>
      <w:r>
        <w:rPr>
          <w:rFonts w:hint="eastAsia"/>
        </w:rPr>
        <w:t>获取焦点的事件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.focus(</w:t>
      </w:r>
      <w:r>
        <w:rPr>
          <w:rFonts w:hint="eastAsia"/>
          <w:color w:val="479249" w:themeColor="accent4" w:themeShade="BF"/>
          <w:lang w:eastAsia="zh-CN"/>
        </w:rPr>
        <w:t>）</w:t>
      </w:r>
    </w:p>
    <w:p>
      <w:pPr>
        <w:rPr>
          <w:rFonts w:hint="eastAsia"/>
          <w:u w:val="wave" w:color="E1B8D1"/>
          <w:lang w:val="en-US" w:eastAsia="zh-CN"/>
        </w:rPr>
      </w:pPr>
    </w:p>
    <w:p>
      <w:pPr>
        <w:rPr>
          <w:rFonts w:hint="eastAsia"/>
          <w:color w:val="479249" w:themeColor="accent4" w:themeShade="B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40" w:firstLineChars="100"/>
        <w:rPr>
          <w:rFonts w:hint="eastAsia"/>
          <w:color w:val="479249" w:themeColor="accent4" w:themeShade="B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</w:p>
    <w:p>
      <w:pPr>
        <w:rPr>
          <w:rFonts w:hint="default"/>
        </w:rPr>
      </w:pPr>
      <w:r>
        <w:rPr>
          <w:rFonts w:hint="default"/>
        </w:rPr>
        <w:t>&lt;a href="javascript:void(0);"&gt;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不链接，只提供小手 或者在script中的a的</w:t>
      </w:r>
      <w:r>
        <w:rPr>
          <w:rFonts w:hint="eastAsia"/>
          <w:color w:val="CF5B1B" w:themeColor="accent5" w:themeShade="BF"/>
          <w:lang w:val="en-US" w:eastAsia="zh-CN"/>
        </w:rPr>
        <w:t>点击事件</w:t>
      </w:r>
      <w:r>
        <w:rPr>
          <w:rFonts w:hint="eastAsia"/>
          <w:lang w:val="en-US" w:eastAsia="zh-CN"/>
        </w:rPr>
        <w:t>中写</w:t>
      </w:r>
      <w:r>
        <w:rPr>
          <w:rFonts w:hint="eastAsia"/>
          <w:color w:val="CF5B1B" w:themeColor="accent5" w:themeShade="BF"/>
          <w:lang w:val="en-US" w:eastAsia="zh-CN"/>
        </w:rPr>
        <w:t>return false;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$aa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.XX(xxx ) 这种形式下，括号里有内容，返回的还是这个对象，可以用来写链式结构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$aa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.XX( ) 这种形式下，括号里没有内容 ，返回的是获取的内容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恢复断链：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.end(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链式编程的原理：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this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 xml:space="preserve"> </w:t>
      </w:r>
      <w:r>
        <w:rPr>
          <w:rFonts w:hint="eastAsia"/>
        </w:rPr>
        <w:t>样式的操作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css操作</w:t>
      </w:r>
    </w:p>
    <w:p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t>操作单个样式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$('#one').css('background','gray');</w:t>
      </w:r>
    </w:p>
    <w:p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t>设置多个样式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$('#one').css({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'background':'gray',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'width':'400px',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'height':'200px'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t>获取样式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$('div').css('background-color');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class操作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color w:val="479249" w:themeColor="accent4" w:themeShade="BF"/>
        </w:rPr>
        <w:t xml:space="preserve"> addClass();</w:t>
      </w:r>
      <w:r>
        <w:rPr>
          <w:rFonts w:hint="eastAsia"/>
          <w:color w:val="479249" w:themeColor="accent4" w:themeShade="BF"/>
          <w:lang w:val="en-US" w:eastAsia="zh-CN"/>
        </w:rPr>
        <w:t xml:space="preserve">  </w:t>
      </w: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 xml:space="preserve">  括号里写类名 </w:t>
      </w:r>
    </w:p>
    <w:p>
      <w:pPr>
        <w:numPr>
          <w:ilvl w:val="0"/>
          <w:numId w:val="0"/>
        </w:num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 xml:space="preserve"> removeClass();</w:t>
      </w:r>
      <w:r>
        <w:rPr>
          <w:rFonts w:hint="eastAsia"/>
          <w:color w:val="479249" w:themeColor="accent4" w:themeShade="BF"/>
          <w:lang w:val="en-US" w:eastAsia="zh-CN"/>
        </w:rPr>
        <w:t xml:space="preserve">  </w:t>
      </w:r>
      <w:r>
        <w:rPr>
          <w:rFonts w:hint="eastAsia"/>
          <w:lang w:eastAsia="zh-CN"/>
        </w:rPr>
        <w:t>移除</w:t>
      </w:r>
      <w:r>
        <w:rPr>
          <w:rFonts w:hint="eastAsia"/>
          <w:lang w:val="en-US" w:eastAsia="zh-CN"/>
        </w:rPr>
        <w:t xml:space="preserve">  括号里要写类名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color w:val="479249" w:themeColor="accent4" w:themeShade="BF"/>
        </w:rPr>
        <w:t xml:space="preserve"> hasClass();</w:t>
      </w:r>
      <w:r>
        <w:rPr>
          <w:rFonts w:hint="eastAsia"/>
          <w:color w:val="479249" w:themeColor="accent4" w:themeShade="BF"/>
          <w:lang w:val="en-US" w:eastAsia="zh-CN"/>
        </w:rPr>
        <w:t xml:space="preserve">  </w:t>
      </w:r>
      <w:r>
        <w:rPr>
          <w:rFonts w:hint="eastAsia"/>
          <w:lang w:eastAsia="zh-CN"/>
        </w:rPr>
        <w:t>是否应用</w:t>
      </w:r>
      <w:r>
        <w:rPr>
          <w:rFonts w:hint="eastAsia"/>
          <w:lang w:val="en-US" w:eastAsia="zh-CN"/>
        </w:rPr>
        <w:t xml:space="preserve">  这个元素有没有添加这个类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color w:val="479249" w:themeColor="accent4" w:themeShade="BF"/>
        </w:rPr>
        <w:t>toggleClass</w:t>
      </w:r>
      <w:r>
        <w:rPr>
          <w:rFonts w:hint="eastAsia"/>
          <w:color w:val="479249" w:themeColor="accent4" w:themeShade="BF"/>
          <w:lang w:val="en-US" w:eastAsia="zh-CN"/>
        </w:rPr>
        <w:t>( );</w:t>
      </w:r>
      <w:r>
        <w:rPr>
          <w:rFonts w:hint="eastAsia"/>
          <w:color w:val="CF5B1B" w:themeColor="accent5" w:themeShade="B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切换类 有或无括号内的类名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$obj.addClass(name);  name：需要添加的样式类名，注意参数不要带点.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基本动画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.slideUp （x,y）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滑入（消失）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.slideDown （x,y）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滑出 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3022600</wp:posOffset>
            </wp:positionH>
            <wp:positionV relativeFrom="paragraph">
              <wp:posOffset>156210</wp:posOffset>
            </wp:positionV>
            <wp:extent cx="952500" cy="952500"/>
            <wp:effectExtent l="0" t="0" r="0" b="0"/>
            <wp:wrapThrough wrapText="bothSides">
              <wp:wrapPolygon>
                <wp:start x="7344" y="6480"/>
                <wp:lineTo x="2592" y="6912"/>
                <wp:lineTo x="0" y="9072"/>
                <wp:lineTo x="0" y="18144"/>
                <wp:lineTo x="4752" y="20304"/>
                <wp:lineTo x="4752" y="21168"/>
                <wp:lineTo x="13392" y="21168"/>
                <wp:lineTo x="15120" y="20304"/>
                <wp:lineTo x="19440" y="12960"/>
                <wp:lineTo x="18144" y="10800"/>
                <wp:lineTo x="13824" y="6480"/>
                <wp:lineTo x="7344" y="6480"/>
              </wp:wrapPolygon>
            </wp:wrapThrough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479249" w:themeColor="accent4" w:themeShade="BF"/>
          <w:lang w:val="en-US" w:eastAsia="zh-CN"/>
        </w:rPr>
        <w:t>.slideToggle(x,y)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滑入滑出切换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.fadeIn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淡入（消失）dfg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.fadeOut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淡出   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.fadeToggle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淡入淡出切换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自定义动画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$(selector).</w:t>
      </w:r>
      <w:r>
        <w:rPr>
          <w:rFonts w:hint="eastAsia"/>
          <w:color w:val="D9253E" w:themeColor="accent3" w:themeShade="BF"/>
          <w:lang w:val="en-US" w:eastAsia="zh-CN"/>
        </w:rPr>
        <w:t>animate</w:t>
      </w:r>
      <w:r>
        <w:rPr>
          <w:rFonts w:hint="eastAsia"/>
          <w:color w:val="479249" w:themeColor="accent4" w:themeShade="BF"/>
          <w:lang w:val="en-US" w:eastAsia="zh-CN"/>
        </w:rPr>
        <w:t>({params},[speed],[easing],[callback]);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{params}：要执行动画的CSS属性，带数字（必选）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speed：执行动画时长（可选）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easing:执行效果，默认为swing（缓动）  可以是linear（匀速）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callback：动画执行完后立即执行的回调函数（可选）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</w:t>
      </w:r>
      <w:r>
        <w:rPr>
          <w:rFonts w:hint="default"/>
          <w:color w:val="479249" w:themeColor="accent4" w:themeShade="BF"/>
        </w:rPr>
        <w:t>show(</w:t>
      </w:r>
      <w:r>
        <w:rPr>
          <w:rFonts w:hint="eastAsia"/>
          <w:color w:val="479249" w:themeColor="accent4" w:themeShade="BF"/>
          <w:lang w:val="en-US" w:eastAsia="zh-CN"/>
        </w:rPr>
        <w:t xml:space="preserve"> X，Y</w:t>
      </w:r>
      <w:r>
        <w:rPr>
          <w:rFonts w:hint="default"/>
          <w:color w:val="479249" w:themeColor="accent4" w:themeShade="BF"/>
        </w:rPr>
        <w:t>)</w:t>
      </w:r>
      <w:r>
        <w:rPr>
          <w:rFonts w:hint="eastAsia"/>
          <w:color w:val="479249" w:themeColor="accent4" w:themeShade="BF"/>
          <w:lang w:val="en-US" w:eastAsia="zh-CN"/>
        </w:rPr>
        <w:t xml:space="preserve">  X：显示所用时间  Y：显示完后调用的方法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隐藏：</w:t>
      </w:r>
    </w:p>
    <w:p>
      <w:pPr>
        <w:rPr>
          <w:rFonts w:hint="eastAsia"/>
        </w:rPr>
      </w:pPr>
      <w:r>
        <w:rPr>
          <w:rFonts w:hint="eastAsia"/>
          <w:color w:val="479249" w:themeColor="accent4" w:themeShade="BF"/>
          <w:lang w:val="en-US" w:eastAsia="zh-CN"/>
        </w:rPr>
        <w:t>.</w:t>
      </w:r>
      <w:r>
        <w:rPr>
          <w:rFonts w:hint="default"/>
          <w:color w:val="479249" w:themeColor="accent4" w:themeShade="BF"/>
        </w:rPr>
        <w:t>hide()</w:t>
      </w:r>
      <w:r>
        <w:rPr>
          <w:rFonts w:hint="eastAsia"/>
          <w:color w:val="479249" w:themeColor="accent4" w:themeShade="B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参数如果是</w:t>
      </w:r>
      <w:r>
        <w:rPr>
          <w:rFonts w:hint="eastAsia"/>
          <w:color w:val="D9253E" w:themeColor="accent3" w:themeShade="BF"/>
        </w:rPr>
        <w:t>数字</w:t>
      </w:r>
      <w:r>
        <w:rPr>
          <w:rFonts w:hint="eastAsia"/>
          <w:lang w:val="en-US" w:eastAsia="zh-CN"/>
        </w:rPr>
        <w:t xml:space="preserve"> 指的是完成效果</w:t>
      </w:r>
      <w:r>
        <w:rPr>
          <w:rFonts w:hint="eastAsia"/>
          <w:color w:val="D9253E" w:themeColor="accent3" w:themeShade="BF"/>
          <w:lang w:val="en-US" w:eastAsia="zh-CN"/>
        </w:rPr>
        <w:t>所用时间</w:t>
      </w:r>
      <w:r>
        <w:rPr>
          <w:rFonts w:hint="eastAsia"/>
          <w:lang w:val="en-US" w:eastAsia="zh-CN"/>
        </w:rPr>
        <w:t>（毫秒）</w:t>
      </w:r>
    </w:p>
    <w:p>
      <w:r>
        <w:rPr>
          <w:rFonts w:hint="eastAsia"/>
        </w:rPr>
        <w:t>停止当前的动画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color w:val="479249" w:themeColor="accent4" w:themeShade="BF"/>
        </w:rPr>
      </w:pPr>
      <w:r>
        <w:rPr>
          <w:rFonts w:hint="eastAsia"/>
          <w:color w:val="479249" w:themeColor="accent4" w:themeShade="BF"/>
          <w:lang w:val="en-US" w:eastAsia="zh-CN"/>
        </w:rPr>
        <w:t>.</w:t>
      </w:r>
      <w:r>
        <w:rPr>
          <w:rFonts w:hint="default"/>
          <w:color w:val="479249" w:themeColor="accent4" w:themeShade="BF"/>
        </w:rPr>
        <w:t>stop()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stop(clearQueue, jumpToEnd);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第一个参数：是否清除队列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第二个参数：是否跳转到最终效果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向父级元素添加子集元素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$(父级元素) .append(子集元素)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$（子级元素）.appendTo($(父级元素))</w:t>
      </w:r>
    </w:p>
    <w:p>
      <w:pPr>
        <w:rPr>
          <w:rFonts w:hint="eastAsia"/>
          <w:u w:val="wave" w:color="E1B8D1"/>
          <w:lang w:val="en-US" w:eastAsia="zh-CN"/>
        </w:rPr>
      </w:pPr>
      <w:r>
        <w:rPr>
          <w:rFonts w:hint="eastAsia"/>
          <w:u w:val="wave" w:color="E1B8D1"/>
          <w:lang w:val="en-US" w:eastAsia="zh-CN"/>
        </w:rPr>
        <w:t>子集元素可以写成</w:t>
      </w:r>
      <w:r>
        <w:rPr>
          <w:rFonts w:hint="default"/>
          <w:u w:val="wave" w:color="E1B8D1"/>
        </w:rPr>
        <w:t>"&lt;a&gt;&lt;/a&gt;"</w:t>
      </w:r>
      <w:r>
        <w:rPr>
          <w:rFonts w:hint="eastAsia"/>
          <w:u w:val="wave" w:color="E1B8D1"/>
          <w:lang w:val="en-US" w:eastAsia="zh-CN"/>
        </w:rPr>
        <w:t xml:space="preserve"> 形式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$("&lt;a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href='www.baidu.com'&gt;</w:t>
      </w:r>
      <w:r>
        <w:rPr>
          <w:rFonts w:hint="eastAsia"/>
        </w:rPr>
        <w:t>百度</w:t>
      </w:r>
      <w:r>
        <w:rPr>
          <w:rFonts w:hint="default"/>
        </w:rPr>
        <w:t>&lt;/a&gt;").appendTo($("#dv"));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注： appendTo 和 append中 若被添加的元素是已经存在的元素 则为剪切（原来的被删除）  </w:t>
      </w:r>
    </w:p>
    <w:p>
      <w:pPr>
        <w:rPr>
          <w:rFonts w:hint="eastAsia"/>
          <w:u w:val="wave" w:color="E1B8D1"/>
          <w:lang w:val="en-US" w:eastAsia="zh-CN"/>
        </w:rPr>
      </w:pPr>
      <w:r>
        <w:rPr>
          <w:rFonts w:hint="eastAsia"/>
          <w:u w:val="wave" w:color="E1B8D1"/>
          <w:lang w:val="en-US" w:eastAsia="zh-CN"/>
        </w:rPr>
        <w:t>若想复制 可获取子元素的</w:t>
      </w:r>
      <w:r>
        <w:rPr>
          <w:rFonts w:hint="eastAsia"/>
          <w:color w:val="D9253E" w:themeColor="accent3" w:themeShade="BF"/>
          <w:u w:val="wave" w:color="E1B8D1"/>
          <w:lang w:val="en-US" w:eastAsia="zh-CN"/>
        </w:rPr>
        <w:t>文本内容</w:t>
      </w:r>
      <w:r>
        <w:rPr>
          <w:rFonts w:hint="eastAsia"/>
          <w:u w:val="wave" w:color="E1B8D1"/>
          <w:lang w:val="en-US" w:eastAsia="zh-CN"/>
        </w:rPr>
        <w:t>将内容添加到父级元素 而不是将子元素添加到父级元素</w:t>
      </w:r>
    </w:p>
    <w:p>
      <w:pPr>
        <w:rPr>
          <w:rFonts w:hint="eastAsia"/>
          <w:u w:val="wave" w:color="E1B8D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添加兄弟元素：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添加到后面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$(旧元素).after($(新元素))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添加到前面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$(旧元素).before($(新元素))  </w:t>
      </w:r>
      <w:r>
        <w:rPr>
          <w:rFonts w:hint="eastAsia"/>
          <w:color w:val="D9253E" w:themeColor="accent3" w:themeShade="BF"/>
          <w:lang w:val="en-US" w:eastAsia="zh-CN"/>
        </w:rPr>
        <w:t xml:space="preserve"> 别忘了括号</w:t>
      </w:r>
    </w:p>
    <w:p>
      <w:pPr>
        <w:rPr>
          <w:rFonts w:hint="eastAsia"/>
          <w:u w:val="wave" w:color="E1B8D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$('div').empty();  清空指定节点的所有元素，自身保留（推荐使用，会清除子元素上绑定的内容，源码）</w:t>
      </w:r>
    </w:p>
    <w:p>
      <w:r>
        <w:rPr>
          <w:rFonts w:hint="eastAsia"/>
          <w:lang w:val="en-US" w:eastAsia="zh-CN"/>
        </w:rPr>
        <w:t>$('div').html('');   dv下的内容全部删除 包括标签 不推荐使用，会造成内存泄漏，绑定的事件不会被清除。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$("#dv&gt;p").remove();</w:t>
      </w:r>
      <w:r>
        <w:rPr>
          <w:rFonts w:hint="eastAsia"/>
          <w:lang w:val="en-US" w:eastAsia="zh-CN"/>
        </w:rPr>
        <w:t xml:space="preserve">  自杀  删除自己和后代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克隆节点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$(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子元素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>).</w:t>
      </w:r>
      <w:r>
        <w:rPr>
          <w:rFonts w:hint="eastAsia"/>
          <w:color w:val="D9253E" w:themeColor="accent3" w:themeShade="BF"/>
          <w:lang w:val="en-US" w:eastAsia="zh-CN"/>
        </w:rPr>
        <w:t>clone</w:t>
      </w:r>
      <w:r>
        <w:rPr>
          <w:rFonts w:hint="eastAsia"/>
          <w:color w:val="479249" w:themeColor="accent4" w:themeShade="BF"/>
          <w:lang w:val="en-US" w:eastAsia="zh-CN"/>
        </w:rPr>
        <w:t>( ).appendTo($(</w:t>
      </w:r>
      <w:r>
        <w:rPr>
          <w:rFonts w:hint="default"/>
          <w:color w:val="479249" w:themeColor="accent4" w:themeShade="BF"/>
          <w:lang w:val="en-US" w:eastAsia="zh-CN"/>
        </w:rPr>
        <w:t>‘’</w:t>
      </w:r>
      <w:r>
        <w:rPr>
          <w:rFonts w:hint="eastAsia"/>
          <w:color w:val="479249" w:themeColor="accent4" w:themeShade="BF"/>
          <w:lang w:val="en-US" w:eastAsia="zh-CN"/>
        </w:rPr>
        <w:t>父元素))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注：Id会相同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属性操作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.attr(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属性名字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 xml:space="preserve">)  </w:t>
      </w:r>
      <w:r>
        <w:rPr>
          <w:rFonts w:hint="eastAsia"/>
          <w:lang w:val="en-US" w:eastAsia="zh-CN"/>
        </w:rPr>
        <w:t>获取的是属性的值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修改属性值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D9253E" w:themeColor="accent3" w:themeShade="BF"/>
          <w:shd w:val="clear" w:color="auto" w:fill="auto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.attr(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属性名字，属性值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eastAsia"/>
          <w:color w:val="479249" w:themeColor="accent4" w:themeShade="BF"/>
          <w:lang w:val="en-US" w:eastAsia="zh-CN"/>
        </w:rPr>
        <w:t xml:space="preserve">)  </w:t>
      </w:r>
      <w:r>
        <w:rPr>
          <w:rFonts w:hint="eastAsia"/>
          <w:lang w:val="en-US" w:eastAsia="zh-CN"/>
        </w:rPr>
        <w:t xml:space="preserve">设置单个属性值  </w:t>
      </w:r>
      <w:r>
        <w:rPr>
          <w:rFonts w:hint="eastAsia"/>
          <w:color w:val="D9253E" w:themeColor="accent3" w:themeShade="BF"/>
          <w:shd w:val="clear" w:color="auto" w:fill="auto"/>
          <w:lang w:val="en-US" w:eastAsia="zh-CN"/>
        </w:rPr>
        <w:t>可以自定义属性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$('img').attr({           设置一组属性值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</w:t>
      </w:r>
      <w:r>
        <w:rPr>
          <w:rFonts w:hint="eastAsia"/>
          <w:color w:val="D9253E" w:themeColor="accent3" w:themeShade="BF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 xml:space="preserve"> '哎哟，不错哦' </w:t>
      </w:r>
      <w:r>
        <w:rPr>
          <w:rFonts w:hint="eastAsia"/>
          <w:color w:val="D9253E" w:themeColor="accent3" w:themeShade="BF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</w:t>
      </w:r>
      <w:r>
        <w:rPr>
          <w:rFonts w:hint="eastAsia"/>
          <w:color w:val="D9253E" w:themeColor="accent3" w:themeShade="BF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 xml:space="preserve"> '哎哟，不错哦' </w:t>
      </w:r>
      <w:r>
        <w:rPr>
          <w:rFonts w:hint="eastAsia"/>
          <w:color w:val="D9253E" w:themeColor="accent3" w:themeShade="BF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style </w:t>
      </w:r>
      <w:r>
        <w:rPr>
          <w:rFonts w:hint="eastAsia"/>
          <w:color w:val="D9253E" w:themeColor="accent3" w:themeShade="B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'opacity:.5'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$('img').</w:t>
      </w:r>
      <w:r>
        <w:rPr>
          <w:rFonts w:hint="eastAsia"/>
          <w:color w:val="479249" w:themeColor="accent4" w:themeShade="BF"/>
          <w:lang w:val="en-US" w:eastAsia="zh-CN"/>
        </w:rPr>
        <w:t>removeAttr</w:t>
      </w:r>
      <w:r>
        <w:rPr>
          <w:rFonts w:hint="eastAsia"/>
          <w:lang w:val="en-US" w:eastAsia="zh-CN"/>
        </w:rPr>
        <w:t>('title');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获取value值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.val( )  </w:t>
      </w:r>
      <w:r>
        <w:rPr>
          <w:rFonts w:hint="eastAsia"/>
          <w:lang w:val="en-US" w:eastAsia="zh-CN"/>
        </w:rPr>
        <w:t>----表单标签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修改value值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.val ( value值)</w:t>
      </w:r>
    </w:p>
    <w:p>
      <w:pPr>
        <w:rPr>
          <w:rFonts w:hint="eastAsia"/>
          <w:color w:val="479249" w:themeColor="accent4" w:themeShade="B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 操作布尔属性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用来获取</w:t>
      </w:r>
      <w:r>
        <w:rPr>
          <w:rFonts w:hint="eastAsia"/>
          <w:color w:val="D9253E" w:themeColor="accent3" w:themeShade="BF"/>
          <w:u w:val="wave" w:color="56CC90"/>
          <w:lang w:val="en-US" w:eastAsia="zh-CN"/>
        </w:rPr>
        <w:t>表单属性</w:t>
      </w:r>
      <w:r>
        <w:rPr>
          <w:rFonts w:hint="eastAsia"/>
          <w:lang w:val="en-US" w:eastAsia="zh-CN"/>
        </w:rPr>
        <w:t xml:space="preserve"> 比attr更准确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.prop( )   </w:t>
      </w:r>
      <w:r>
        <w:rPr>
          <w:rFonts w:hint="eastAsia"/>
          <w:color w:val="D9253E" w:themeColor="accent3" w:themeShade="BF"/>
          <w:lang w:val="en-US" w:eastAsia="zh-CN"/>
        </w:rPr>
        <w:t>返回的是布尔值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修改属性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.prop(属性，值)  </w:t>
      </w:r>
      <w:r>
        <w:rPr>
          <w:rFonts w:hint="eastAsia"/>
          <w:color w:val="D9253E" w:themeColor="accent3" w:themeShade="BF"/>
          <w:shd w:val="clear" w:color="auto" w:fill="auto"/>
          <w:lang w:val="en-US" w:eastAsia="zh-CN"/>
        </w:rPr>
        <w:t>值为布尔类型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$(':checked').prop('checked',true);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data 操作自定义属性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.data( )   不传值 获取全部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传一个值 传什么值获取什么参数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jinx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传两个值是修改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jquery操作的是内存 在html结构上看不到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设置元素的id属性  用</w:t>
      </w:r>
      <w:r>
        <w:rPr>
          <w:rFonts w:hint="eastAsia"/>
          <w:color w:val="D9253E" w:themeColor="accent3" w:themeShade="BF"/>
          <w:lang w:val="en-US" w:eastAsia="zh-CN"/>
        </w:rPr>
        <w:t xml:space="preserve">attr </w:t>
      </w:r>
      <w:r>
        <w:rPr>
          <w:rFonts w:hint="eastAsia"/>
          <w:lang w:val="en-US" w:eastAsia="zh-CN"/>
        </w:rPr>
        <w:t xml:space="preserve"> 用来操作自定义属性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设置表单属性 选没选中 用</w:t>
      </w:r>
      <w:r>
        <w:rPr>
          <w:rFonts w:hint="eastAsia"/>
          <w:color w:val="D9253E" w:themeColor="accent3" w:themeShade="BF"/>
          <w:lang w:val="en-US" w:eastAsia="zh-CN"/>
        </w:rPr>
        <w:t>prop</w:t>
      </w:r>
      <w:r>
        <w:rPr>
          <w:rFonts w:hint="eastAsia"/>
          <w:lang w:val="en-US" w:eastAsia="zh-CN"/>
        </w:rPr>
        <w:t xml:space="preserve">  用来操作自带属性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尺寸和位置操作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获取元素宽高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只获取内容宽高：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带参数表示设置高度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$('img').height(200);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不带参数获取高度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$('img').height();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获取可视区宽度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$(window).width();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获取可视区高度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$(window).height();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获取元素的宽、高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innerWidth()/innerHeight()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内容+内边距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outerWidth()/outerHeight()</w:t>
      </w:r>
      <w:r>
        <w:rPr>
          <w:rFonts w:hint="eastAsia"/>
          <w:lang w:val="en-US" w:eastAsia="zh-CN"/>
        </w:rPr>
        <w:t xml:space="preserve">   内容+内边距+边框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outerWidth(true)/outerHeight(true)  </w:t>
      </w:r>
      <w:r>
        <w:rPr>
          <w:rFonts w:hint="eastAsia"/>
          <w:lang w:val="en-US" w:eastAsia="zh-CN"/>
        </w:rPr>
        <w:t>内边距+边框+外边距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default"/>
        </w:rPr>
        <w:t>scrollTop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scrollLeft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获取页面</w:t>
      </w:r>
      <w:r>
        <w:rPr>
          <w:rFonts w:hint="eastAsia"/>
          <w:color w:val="CF5B1B" w:themeColor="accent5" w:themeShade="BF"/>
          <w:lang w:val="en-US" w:eastAsia="zh-CN"/>
        </w:rPr>
        <w:t>被卷曲</w:t>
      </w:r>
      <w:r>
        <w:rPr>
          <w:rFonts w:hint="eastAsia"/>
          <w:lang w:val="en-US" w:eastAsia="zh-CN"/>
        </w:rPr>
        <w:t>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$(window).scrollTop();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获取页面</w:t>
      </w:r>
      <w:r>
        <w:rPr>
          <w:rFonts w:hint="eastAsia"/>
          <w:color w:val="CF5B1B" w:themeColor="accent5" w:themeShade="BF"/>
          <w:lang w:val="en-US" w:eastAsia="zh-CN"/>
        </w:rPr>
        <w:t>被卷曲</w:t>
      </w:r>
      <w:r>
        <w:rPr>
          <w:rFonts w:hint="eastAsia"/>
          <w:lang w:val="en-US" w:eastAsia="zh-CN"/>
        </w:rPr>
        <w:t>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$(window).scrollLeft();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o</w:t>
      </w:r>
      <w:r>
        <w:rPr>
          <w:rFonts w:hint="default"/>
        </w:rPr>
        <w:t>ffset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  <w:r>
        <w:rPr>
          <w:rFonts w:hint="eastAsia"/>
          <w:color w:val="CF5B1B" w:themeColor="accent5" w:themeShade="BF"/>
          <w:lang w:val="en-US" w:eastAsia="zh-CN"/>
        </w:rPr>
        <w:t>距离document的位置</w:t>
      </w:r>
      <w:r>
        <w:rPr>
          <w:rFonts w:hint="eastAsia"/>
          <w:lang w:val="en-US" w:eastAsia="zh-CN"/>
        </w:rPr>
        <w:t>,返回值为对象：{left:100, top:100}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$(selector).offset();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获取相对于其</w:t>
      </w:r>
      <w:r>
        <w:rPr>
          <w:rFonts w:hint="eastAsia"/>
          <w:color w:val="CF5B1B" w:themeColor="accent5" w:themeShade="BF"/>
          <w:lang w:val="en-US" w:eastAsia="zh-CN"/>
        </w:rPr>
        <w:t>最近的有定位的父元素</w:t>
      </w:r>
      <w:r>
        <w:rPr>
          <w:rFonts w:hint="eastAsia"/>
          <w:lang w:val="en-US" w:eastAsia="zh-CN"/>
        </w:rPr>
        <w:t>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$(selector).position();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绑定事件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bind和d</w:t>
      </w:r>
      <w:r>
        <w:t>elegate</w:t>
      </w:r>
      <w:r>
        <w:rPr>
          <w:rFonts w:hint="eastAsia"/>
          <w:lang w:val="en-US" w:eastAsia="zh-CN"/>
        </w:rPr>
        <w:t xml:space="preserve"> 都是</w:t>
      </w:r>
      <w:r>
        <w:rPr>
          <w:rFonts w:hint="eastAsia"/>
          <w:color w:val="CF5B1B" w:themeColor="accent5" w:themeShade="BF"/>
          <w:lang w:val="en-US" w:eastAsia="zh-CN"/>
        </w:rPr>
        <w:t>通过on实现</w:t>
      </w:r>
      <w:r>
        <w:rPr>
          <w:rFonts w:hint="eastAsia"/>
          <w:lang w:val="en-US" w:eastAsia="zh-CN"/>
        </w:rPr>
        <w:t xml:space="preserve">的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delegate和on二者参数顺序不同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  了解</w:t>
      </w:r>
    </w:p>
    <w:p>
      <w:pPr>
        <w:rPr>
          <w:rFonts w:hint="default"/>
        </w:rPr>
      </w:pPr>
      <w:r>
        <w:rPr>
          <w:rFonts w:hint="eastAsia"/>
        </w:rPr>
        <w:t>语法</w:t>
      </w:r>
      <w:r>
        <w:t>:</w:t>
      </w:r>
      <w:r>
        <w:rPr>
          <w:rFonts w:hint="default"/>
        </w:rPr>
        <w:br w:type="textWrapping"/>
      </w:r>
      <w:r>
        <w:rPr>
          <w:rFonts w:hint="eastAsia"/>
        </w:rPr>
        <w:t>对象</w:t>
      </w:r>
      <w:r>
        <w:rPr>
          <w:rFonts w:hint="default"/>
        </w:rPr>
        <w:t>.bind("</w:t>
      </w:r>
      <w:r>
        <w:rPr>
          <w:rFonts w:hint="eastAsia"/>
        </w:rPr>
        <w:t>事件类型</w:t>
      </w:r>
      <w:r>
        <w:rPr>
          <w:rFonts w:hint="default"/>
        </w:rPr>
        <w:t>",</w:t>
      </w:r>
      <w:r>
        <w:rPr>
          <w:rFonts w:hint="eastAsia"/>
        </w:rPr>
        <w:t>事件处理函数</w:t>
      </w:r>
      <w:r>
        <w:rPr>
          <w:rFonts w:hint="default"/>
        </w:rPr>
        <w:t>);</w:t>
      </w:r>
      <w:r>
        <w:rPr>
          <w:rFonts w:hint="eastAsia"/>
          <w:lang w:val="en-US" w:eastAsia="zh-CN"/>
        </w:rPr>
        <w:t xml:space="preserve">    （前面放需要绑定事件的对象）</w:t>
      </w:r>
      <w:r>
        <w:rPr>
          <w:rFonts w:hint="default"/>
        </w:rPr>
        <w:br w:type="textWrapping"/>
      </w:r>
      <w:r>
        <w:rPr>
          <w:rFonts w:hint="eastAsia"/>
        </w:rPr>
        <w:t>对象</w:t>
      </w:r>
      <w:r>
        <w:rPr>
          <w:rFonts w:hint="default"/>
        </w:rPr>
        <w:t>.bind({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"</w:t>
      </w:r>
      <w:r>
        <w:rPr>
          <w:rFonts w:hint="eastAsia"/>
        </w:rPr>
        <w:t>事件类型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事件处理函数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,</w:t>
      </w:r>
    </w:p>
    <w:p>
      <w:pPr>
        <w:ind w:firstLine="1440" w:firstLineChars="600"/>
        <w:rPr>
          <w:rFonts w:hint="eastAsia"/>
        </w:rPr>
      </w:pPr>
      <w:r>
        <w:rPr>
          <w:rFonts w:hint="default"/>
        </w:rPr>
        <w:t>"</w:t>
      </w:r>
      <w:r>
        <w:rPr>
          <w:rFonts w:hint="eastAsia"/>
        </w:rPr>
        <w:t>事件类型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事件处理函数</w:t>
      </w:r>
    </w:p>
    <w:p>
      <w:pPr>
        <w:ind w:firstLine="1440" w:firstLineChars="600"/>
        <w:rPr>
          <w:rFonts w:hint="eastAsia"/>
        </w:rPr>
      </w:pPr>
      <w:r>
        <w:rPr>
          <w:rFonts w:hint="default"/>
        </w:rPr>
        <w:t>});</w:t>
      </w:r>
    </w:p>
    <w:p>
      <w:r>
        <w:t>缺点：不支持动态事件绑定</w:t>
      </w:r>
    </w:p>
    <w:p/>
    <w:p>
      <w:pPr>
        <w:pStyle w:val="4"/>
      </w:pPr>
      <w:r>
        <w:rPr>
          <w:rFonts w:hint="eastAsia"/>
          <w:lang w:val="en-US" w:eastAsia="zh-CN"/>
        </w:rPr>
        <w:t>d</w:t>
      </w:r>
      <w:r>
        <w:t>elegate</w:t>
      </w:r>
      <w:r>
        <w:rPr>
          <w:rFonts w:hint="eastAsia"/>
          <w:lang w:val="en-US" w:eastAsia="zh-CN"/>
        </w:rPr>
        <w:t xml:space="preserve"> 了解</w:t>
      </w:r>
    </w:p>
    <w:p>
      <w:pPr>
        <w:rPr>
          <w:rFonts w:hint="eastAsia"/>
        </w:rPr>
      </w:pPr>
      <w:r>
        <w:rPr>
          <w:rFonts w:hint="eastAsia"/>
        </w:rPr>
        <w:t xml:space="preserve"> 第一个参数：要绑定事件的元素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选择器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第二个参数：事件类型</w:t>
      </w:r>
    </w:p>
    <w:p>
      <w:pPr>
        <w:rPr>
          <w:rFonts w:hint="eastAsia"/>
        </w:rPr>
      </w:pPr>
      <w:r>
        <w:rPr>
          <w:rFonts w:hint="eastAsia"/>
        </w:rPr>
        <w:t xml:space="preserve"> 第三个参数：事件处理函数</w:t>
      </w:r>
    </w:p>
    <w:p>
      <w:pPr>
        <w:rPr>
          <w:rFonts w:hint="eastAsia"/>
        </w:rPr>
      </w:pPr>
      <w:r>
        <w:rPr>
          <w:rFonts w:hint="eastAsia"/>
        </w:rPr>
        <w:t>$('.parentBox').delegate('p', 'click', function(){</w:t>
      </w:r>
    </w:p>
    <w:p>
      <w:pPr>
        <w:rPr>
          <w:rFonts w:hint="eastAsia"/>
          <w:color w:val="CF5B1B" w:themeColor="accent5" w:themeShade="BF"/>
        </w:rPr>
      </w:pPr>
      <w:r>
        <w:rPr>
          <w:rFonts w:hint="eastAsia"/>
        </w:rPr>
        <w:t xml:space="preserve">    </w:t>
      </w:r>
      <w:r>
        <w:rPr>
          <w:rFonts w:hint="eastAsia"/>
          <w:color w:val="CF5B1B" w:themeColor="accent5" w:themeShade="BF"/>
        </w:rPr>
        <w:t>为 .parentBox下面的所有的p标签绑定事件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特点：</w:t>
      </w:r>
      <w:r>
        <w:rPr>
          <w:rFonts w:hint="eastAsia"/>
        </w:rPr>
        <w:t>在父元素中添加新的元素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新的子元素也是可以绑定事件的</w:t>
      </w:r>
    </w:p>
    <w:p>
      <w:pPr>
        <w:rPr>
          <w:rFonts w:hint="eastAsia"/>
          <w:lang w:eastAsia="zh-CN"/>
        </w:rPr>
      </w:pPr>
      <w:r>
        <w:t>缺点：只能注册委托事件</w:t>
      </w:r>
      <w:r>
        <w:rPr>
          <w:rFonts w:hint="eastAsia"/>
          <w:lang w:eastAsia="zh-CN"/>
        </w:rPr>
        <w:t>（</w:t>
      </w:r>
      <w:r>
        <w:rPr>
          <w:rFonts w:hint="eastAsia"/>
          <w:color w:val="CF5B1B" w:themeColor="accent5" w:themeShade="BF"/>
          <w:lang w:val="en-US" w:eastAsia="zh-CN"/>
        </w:rPr>
        <w:t>只能给下一代注册事件</w:t>
      </w:r>
      <w:r>
        <w:rPr>
          <w:rFonts w:hint="eastAsia"/>
          <w:lang w:val="en-US" w:eastAsia="zh-CN"/>
        </w:rPr>
        <w:t xml:space="preserve"> 第一个参数不能省略</w:t>
      </w:r>
      <w:r>
        <w:rPr>
          <w:rFonts w:hint="eastAsia"/>
          <w:lang w:eastAsia="zh-CN"/>
        </w:rPr>
        <w:t>）</w:t>
      </w:r>
    </w:p>
    <w:p/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o</w:t>
      </w:r>
      <w:r>
        <w:rPr>
          <w:rFonts w:hint="default"/>
        </w:rPr>
        <w:t>n</w:t>
      </w:r>
      <w:r>
        <w:rPr>
          <w:rFonts w:hint="eastAsia"/>
          <w:lang w:val="en-US" w:eastAsia="zh-CN"/>
        </w:rPr>
        <w:t xml:space="preserve">  重点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既能给自己注册事件 又能给子代注册委托事件</w:t>
      </w:r>
    </w:p>
    <w:p>
      <w:pPr>
        <w:rPr>
          <w:rFonts w:hint="default"/>
        </w:rPr>
      </w:pPr>
      <w:r>
        <w:t>on注册简单事件</w:t>
      </w:r>
      <w:r>
        <w:rPr>
          <w:rFonts w:hint="eastAsia"/>
          <w:lang w:val="en-US" w:eastAsia="zh-CN"/>
        </w:rPr>
        <w:t xml:space="preserve">  不支持动态绑定</w:t>
      </w:r>
    </w:p>
    <w:p>
      <w:pPr>
        <w:rPr>
          <w:rFonts w:hint="eastAsia"/>
        </w:rPr>
      </w:pPr>
      <w:r>
        <w:rPr>
          <w:rFonts w:hint="eastAsia"/>
        </w:rPr>
        <w:t>$(selector).on( 'click', function() {});</w:t>
      </w:r>
    </w:p>
    <w:p>
      <w:r>
        <w:t>on注册事件委托</w:t>
      </w:r>
      <w:r>
        <w:rPr>
          <w:rFonts w:hint="eastAsia"/>
          <w:lang w:val="en-US" w:eastAsia="zh-CN"/>
        </w:rPr>
        <w:t xml:space="preserve">  支持动态绑定</w:t>
      </w:r>
    </w:p>
    <w:p>
      <w:pPr>
        <w:rPr>
          <w:rFonts w:hint="eastAsia"/>
        </w:rPr>
      </w:pPr>
      <w:r>
        <w:rPr>
          <w:rFonts w:hint="eastAsia"/>
        </w:rPr>
        <w:t>$(selector).on( 'click','span', function() {});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解除绑定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用什么方式绑定事件  就用什么方式解绑事件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 selector ).unbind(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没写参数是指解绑所有事件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 selector ).unbind(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xx  xx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解绑指定事件 不同事件用空格隔开</w:t>
      </w:r>
    </w:p>
    <w:p>
      <w:pPr>
        <w:pStyle w:val="4"/>
        <w:rPr>
          <w:rFonts w:hint="eastAsia"/>
          <w:lang w:val="en-US" w:eastAsia="zh-CN"/>
        </w:rPr>
      </w:pPr>
      <w:r>
        <w:t>Undelegate</w:t>
      </w:r>
      <w:r>
        <w:rPr>
          <w:rFonts w:hint="eastAsia"/>
          <w:lang w:val="en-US" w:eastAsia="zh-CN"/>
        </w:rPr>
        <w:t xml:space="preserve">  </w:t>
      </w:r>
    </w:p>
    <w:p>
      <w:r>
        <w:rPr>
          <w:rFonts w:hint="eastAsia"/>
          <w:lang w:val="en-US" w:eastAsia="zh-CN"/>
        </w:rPr>
        <w:t>只能操作子元素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 selector ).undelegate(); // 解绑所有的</w:t>
      </w:r>
      <w:r>
        <w:rPr>
          <w:rFonts w:hint="eastAsia"/>
          <w:color w:val="CF5B1B" w:themeColor="accent5" w:themeShade="BF"/>
          <w:lang w:val="en-US" w:eastAsia="zh-CN"/>
        </w:rPr>
        <w:t>子元素</w:t>
      </w:r>
      <w:r>
        <w:rPr>
          <w:rFonts w:hint="eastAsia"/>
          <w:lang w:val="en-US" w:eastAsia="zh-CN"/>
        </w:rPr>
        <w:t>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 selector).undelegate( 'click' ); // 解绑指定事件 不同事件用空格隔开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t>ff</w:t>
      </w:r>
      <w:r>
        <w:rPr>
          <w:rFonts w:hint="eastAsia"/>
          <w:lang w:val="en-US" w:eastAsia="zh-CN"/>
        </w:rPr>
        <w:t xml:space="preserve">  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$(selector).off();    解绑</w:t>
      </w:r>
      <w:r>
        <w:rPr>
          <w:rFonts w:hint="eastAsia"/>
          <w:color w:val="CF5B1B" w:themeColor="accent5" w:themeShade="BF"/>
          <w:lang w:val="en-US" w:eastAsia="zh-CN"/>
        </w:rPr>
        <w:t>父元素和子元素</w:t>
      </w:r>
      <w:r>
        <w:rPr>
          <w:rFonts w:hint="eastAsia"/>
          <w:lang w:val="en-US" w:eastAsia="zh-CN"/>
        </w:rPr>
        <w:t>的所有事件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$(selector).off(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事件名称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不同事件用空格隔开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$(selector).off('click',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  解绑p的所有click事件 </w:t>
      </w:r>
      <w:r>
        <w:rPr>
          <w:rFonts w:hint="eastAsia"/>
          <w:color w:val="CF5B1B" w:themeColor="accent5" w:themeShade="BF"/>
          <w:lang w:val="en-US" w:eastAsia="zh-CN"/>
        </w:rPr>
        <w:t xml:space="preserve"> 事件名称不能省略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$(selector).off('click');   解绑父元素和子元素的所有click事件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$(selector).off('click',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解绑所有的子元素的click事件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阻止事件冒泡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$(selector).click();    触发 click事件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</w:t>
      </w:r>
      <w:r>
        <w:rPr>
          <w:rFonts w:hint="eastAsia"/>
          <w:color w:val="479249" w:themeColor="accent4" w:themeShade="BF"/>
          <w:lang w:val="en-US" w:eastAsia="zh-CN"/>
        </w:rPr>
        <w:t>trigger</w:t>
      </w:r>
      <w:r>
        <w:rPr>
          <w:rFonts w:hint="eastAsia"/>
          <w:lang w:val="en-US" w:eastAsia="zh-CN"/>
        </w:rPr>
        <w:t>('click');</w:t>
      </w:r>
    </w:p>
    <w:p>
      <w:pPr>
        <w:rPr>
          <w:rFonts w:hint="eastAsia"/>
          <w:color w:val="CF5B1B" w:themeColor="accent5" w:themeShade="BF"/>
        </w:rPr>
      </w:pPr>
      <w:r>
        <w:rPr>
          <w:rFonts w:hint="eastAsia"/>
          <w:color w:val="CF5B1B" w:themeColor="accent5" w:themeShade="BF"/>
          <w:lang w:val="en-US" w:eastAsia="zh-CN"/>
        </w:rPr>
        <w:t>作用：</w:t>
      </w:r>
      <w:r>
        <w:rPr>
          <w:rFonts w:hint="eastAsia"/>
          <w:color w:val="CF5B1B" w:themeColor="accent5" w:themeShade="BF"/>
        </w:rPr>
        <w:t>可以调用其他元素的事件</w:t>
      </w:r>
      <w:r>
        <w:rPr>
          <w:rFonts w:hint="eastAsia"/>
          <w:color w:val="CF5B1B" w:themeColor="accent5" w:themeShade="BF"/>
          <w:lang w:val="en-US" w:eastAsia="zh-CN"/>
        </w:rPr>
        <w:t xml:space="preserve"> 但</w:t>
      </w:r>
      <w:r>
        <w:rPr>
          <w:rFonts w:hint="eastAsia"/>
          <w:color w:val="CF5B1B" w:themeColor="accent5" w:themeShade="BF"/>
        </w:rPr>
        <w:t>不会触发浏览器的默认行为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3"/>
      </w:pPr>
      <w:r>
        <w:rPr>
          <w:rFonts w:hint="default"/>
        </w:rPr>
        <w:t>多库共存</w:t>
      </w:r>
    </w:p>
    <w:p>
      <w:pPr>
        <w:rPr>
          <w:rFonts w:hint="default"/>
        </w:rPr>
      </w:pPr>
      <w:r>
        <w:t>jQuery使用</w:t>
      </w:r>
      <w:r>
        <w:rPr>
          <w:rFonts w:hint="default"/>
        </w:rPr>
        <w:t>作为标示符，但是如果与其他框架中的​冲突时，jQuery可以释放$符的控制权.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 = $.</w:t>
      </w:r>
      <w:r>
        <w:rPr>
          <w:rFonts w:hint="eastAsia"/>
          <w:color w:val="D9253E" w:themeColor="accent3" w:themeShade="BF"/>
          <w:lang w:val="en-US" w:eastAsia="zh-CN"/>
        </w:rPr>
        <w:t>noConflict</w:t>
      </w:r>
      <w:r>
        <w:rPr>
          <w:rFonts w:hint="eastAsia"/>
          <w:lang w:val="en-US" w:eastAsia="zh-CN"/>
        </w:rPr>
        <w:t>();   // 释放$的控制权,并且把$的能力给了c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引入ui.css ui.js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引入html  css代码的方法：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打开原网页检查  找到关键词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ctrl+f 查找所有有关代码 复制 然后再进一步筛选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033"/>
    <w:rsid w:val="00492D14"/>
    <w:rsid w:val="00757248"/>
    <w:rsid w:val="011A5725"/>
    <w:rsid w:val="012F7C85"/>
    <w:rsid w:val="013B4388"/>
    <w:rsid w:val="013F4DB8"/>
    <w:rsid w:val="016575D9"/>
    <w:rsid w:val="01AC7837"/>
    <w:rsid w:val="023C00D2"/>
    <w:rsid w:val="0249395E"/>
    <w:rsid w:val="0262548C"/>
    <w:rsid w:val="026278D6"/>
    <w:rsid w:val="02A42057"/>
    <w:rsid w:val="02B8013A"/>
    <w:rsid w:val="02B83CBC"/>
    <w:rsid w:val="02FB167F"/>
    <w:rsid w:val="033004B6"/>
    <w:rsid w:val="035D7D7F"/>
    <w:rsid w:val="038B737E"/>
    <w:rsid w:val="03C34036"/>
    <w:rsid w:val="03C9772F"/>
    <w:rsid w:val="03CC6CCD"/>
    <w:rsid w:val="03CD6CA4"/>
    <w:rsid w:val="043A1187"/>
    <w:rsid w:val="043D76D5"/>
    <w:rsid w:val="04571A73"/>
    <w:rsid w:val="048F707F"/>
    <w:rsid w:val="04B476F4"/>
    <w:rsid w:val="04B93718"/>
    <w:rsid w:val="04FA0873"/>
    <w:rsid w:val="05A2251D"/>
    <w:rsid w:val="06120055"/>
    <w:rsid w:val="06203B2F"/>
    <w:rsid w:val="0623720E"/>
    <w:rsid w:val="063912FB"/>
    <w:rsid w:val="064545FB"/>
    <w:rsid w:val="06F55976"/>
    <w:rsid w:val="076E4426"/>
    <w:rsid w:val="077E0EB8"/>
    <w:rsid w:val="077F3756"/>
    <w:rsid w:val="078C338E"/>
    <w:rsid w:val="07DA2B60"/>
    <w:rsid w:val="07F17092"/>
    <w:rsid w:val="07FF7C65"/>
    <w:rsid w:val="082A0396"/>
    <w:rsid w:val="08936D69"/>
    <w:rsid w:val="08AC2771"/>
    <w:rsid w:val="08AF0AF0"/>
    <w:rsid w:val="08B06BCA"/>
    <w:rsid w:val="08B1298D"/>
    <w:rsid w:val="08B64CA1"/>
    <w:rsid w:val="09790ACE"/>
    <w:rsid w:val="09A542D6"/>
    <w:rsid w:val="09BD0269"/>
    <w:rsid w:val="0A011199"/>
    <w:rsid w:val="0A294B04"/>
    <w:rsid w:val="0A585250"/>
    <w:rsid w:val="0A6E1C73"/>
    <w:rsid w:val="0A9C4439"/>
    <w:rsid w:val="0AB362AC"/>
    <w:rsid w:val="0ADE2E40"/>
    <w:rsid w:val="0AF6123B"/>
    <w:rsid w:val="0B075FD5"/>
    <w:rsid w:val="0B1B2227"/>
    <w:rsid w:val="0C5A125A"/>
    <w:rsid w:val="0C622D15"/>
    <w:rsid w:val="0C74070B"/>
    <w:rsid w:val="0CA741BC"/>
    <w:rsid w:val="0CEA2B29"/>
    <w:rsid w:val="0D1032D0"/>
    <w:rsid w:val="0D1F5A3E"/>
    <w:rsid w:val="0D4F1497"/>
    <w:rsid w:val="0D5513BD"/>
    <w:rsid w:val="0D8C25B6"/>
    <w:rsid w:val="0DA763C1"/>
    <w:rsid w:val="0DAE21E4"/>
    <w:rsid w:val="0E505648"/>
    <w:rsid w:val="0E94076F"/>
    <w:rsid w:val="0EB20238"/>
    <w:rsid w:val="0ED660BF"/>
    <w:rsid w:val="0F684CC2"/>
    <w:rsid w:val="0F697A5E"/>
    <w:rsid w:val="0F7F579F"/>
    <w:rsid w:val="0F8B43F1"/>
    <w:rsid w:val="0FE667E0"/>
    <w:rsid w:val="0FF13494"/>
    <w:rsid w:val="0FFB5A49"/>
    <w:rsid w:val="100A758C"/>
    <w:rsid w:val="101F09BC"/>
    <w:rsid w:val="1023711B"/>
    <w:rsid w:val="1037047A"/>
    <w:rsid w:val="10560D1A"/>
    <w:rsid w:val="10A405DC"/>
    <w:rsid w:val="10C97C9C"/>
    <w:rsid w:val="10CA5A08"/>
    <w:rsid w:val="10CA6CF7"/>
    <w:rsid w:val="11047466"/>
    <w:rsid w:val="110577F2"/>
    <w:rsid w:val="118E21FF"/>
    <w:rsid w:val="11AD3EB0"/>
    <w:rsid w:val="11AE1F9C"/>
    <w:rsid w:val="11D74857"/>
    <w:rsid w:val="129D497B"/>
    <w:rsid w:val="129E4F0D"/>
    <w:rsid w:val="12A32CEA"/>
    <w:rsid w:val="12C034CC"/>
    <w:rsid w:val="12D8597A"/>
    <w:rsid w:val="13251FE1"/>
    <w:rsid w:val="13814DD1"/>
    <w:rsid w:val="13AF1610"/>
    <w:rsid w:val="13C520BF"/>
    <w:rsid w:val="14BB1CD2"/>
    <w:rsid w:val="14BE252B"/>
    <w:rsid w:val="14C45FD7"/>
    <w:rsid w:val="15271261"/>
    <w:rsid w:val="1590102E"/>
    <w:rsid w:val="15BD3499"/>
    <w:rsid w:val="169F6E28"/>
    <w:rsid w:val="16A34BA1"/>
    <w:rsid w:val="16B52C46"/>
    <w:rsid w:val="170B67D3"/>
    <w:rsid w:val="172A2D6D"/>
    <w:rsid w:val="172A6463"/>
    <w:rsid w:val="172C15D1"/>
    <w:rsid w:val="17862AE9"/>
    <w:rsid w:val="17933A1E"/>
    <w:rsid w:val="17A36436"/>
    <w:rsid w:val="18112800"/>
    <w:rsid w:val="1833217B"/>
    <w:rsid w:val="185534A1"/>
    <w:rsid w:val="18B336A3"/>
    <w:rsid w:val="18D36ED9"/>
    <w:rsid w:val="18E471D4"/>
    <w:rsid w:val="18E529D8"/>
    <w:rsid w:val="18F366F4"/>
    <w:rsid w:val="192C73B7"/>
    <w:rsid w:val="19532AFD"/>
    <w:rsid w:val="19F227EA"/>
    <w:rsid w:val="1A7427FC"/>
    <w:rsid w:val="1AE625CA"/>
    <w:rsid w:val="1B380CA1"/>
    <w:rsid w:val="1B3A566F"/>
    <w:rsid w:val="1B755DCB"/>
    <w:rsid w:val="1B815F04"/>
    <w:rsid w:val="1BCC525B"/>
    <w:rsid w:val="1C62552E"/>
    <w:rsid w:val="1C642D0D"/>
    <w:rsid w:val="1C6D7186"/>
    <w:rsid w:val="1C7A0D7B"/>
    <w:rsid w:val="1C837FF3"/>
    <w:rsid w:val="1CB43991"/>
    <w:rsid w:val="1DC01615"/>
    <w:rsid w:val="1DF07695"/>
    <w:rsid w:val="1DF44657"/>
    <w:rsid w:val="1E0A15AA"/>
    <w:rsid w:val="1E164584"/>
    <w:rsid w:val="1E1F5F46"/>
    <w:rsid w:val="1E940F80"/>
    <w:rsid w:val="1EB01FD2"/>
    <w:rsid w:val="1EB2689C"/>
    <w:rsid w:val="1F14562D"/>
    <w:rsid w:val="1F3D0842"/>
    <w:rsid w:val="1F5205AD"/>
    <w:rsid w:val="1F9404BB"/>
    <w:rsid w:val="1FAC0A51"/>
    <w:rsid w:val="1FAE6316"/>
    <w:rsid w:val="1FF567A7"/>
    <w:rsid w:val="200F3CA1"/>
    <w:rsid w:val="207F75E6"/>
    <w:rsid w:val="20A378F3"/>
    <w:rsid w:val="20C25651"/>
    <w:rsid w:val="20F81919"/>
    <w:rsid w:val="21342F9D"/>
    <w:rsid w:val="217972EA"/>
    <w:rsid w:val="217E68DD"/>
    <w:rsid w:val="21826A5E"/>
    <w:rsid w:val="21A921C5"/>
    <w:rsid w:val="21DE6969"/>
    <w:rsid w:val="22147D3F"/>
    <w:rsid w:val="225377DD"/>
    <w:rsid w:val="225B2618"/>
    <w:rsid w:val="227210A7"/>
    <w:rsid w:val="2288359B"/>
    <w:rsid w:val="22AC7B96"/>
    <w:rsid w:val="22C1435E"/>
    <w:rsid w:val="22C224B1"/>
    <w:rsid w:val="22CC6451"/>
    <w:rsid w:val="22E05599"/>
    <w:rsid w:val="22E213E4"/>
    <w:rsid w:val="237E2896"/>
    <w:rsid w:val="23AD4FE2"/>
    <w:rsid w:val="241E5FF3"/>
    <w:rsid w:val="24272039"/>
    <w:rsid w:val="243176E9"/>
    <w:rsid w:val="243B7BF5"/>
    <w:rsid w:val="2471678E"/>
    <w:rsid w:val="257519D8"/>
    <w:rsid w:val="25B37BE0"/>
    <w:rsid w:val="25CE21C7"/>
    <w:rsid w:val="261E7709"/>
    <w:rsid w:val="263A3BD9"/>
    <w:rsid w:val="265A4BA9"/>
    <w:rsid w:val="26B561D9"/>
    <w:rsid w:val="26B70F4F"/>
    <w:rsid w:val="270222AD"/>
    <w:rsid w:val="27E14590"/>
    <w:rsid w:val="27E45C89"/>
    <w:rsid w:val="283B004D"/>
    <w:rsid w:val="284463CE"/>
    <w:rsid w:val="28527EE7"/>
    <w:rsid w:val="285E28C5"/>
    <w:rsid w:val="287B7886"/>
    <w:rsid w:val="29206525"/>
    <w:rsid w:val="294C17E7"/>
    <w:rsid w:val="295822D8"/>
    <w:rsid w:val="299E0D17"/>
    <w:rsid w:val="29BB0007"/>
    <w:rsid w:val="29BF690E"/>
    <w:rsid w:val="29F6342F"/>
    <w:rsid w:val="2A244A13"/>
    <w:rsid w:val="2A5144C2"/>
    <w:rsid w:val="2A5A30D6"/>
    <w:rsid w:val="2AE2271B"/>
    <w:rsid w:val="2AE26D2C"/>
    <w:rsid w:val="2AEC0DB8"/>
    <w:rsid w:val="2B213ABB"/>
    <w:rsid w:val="2B4E5C6E"/>
    <w:rsid w:val="2BDC4458"/>
    <w:rsid w:val="2C7151CD"/>
    <w:rsid w:val="2C822108"/>
    <w:rsid w:val="2CA51975"/>
    <w:rsid w:val="2CBF2062"/>
    <w:rsid w:val="2CD4083E"/>
    <w:rsid w:val="2D0F30C6"/>
    <w:rsid w:val="2D5E597B"/>
    <w:rsid w:val="2D7E5659"/>
    <w:rsid w:val="2D82019E"/>
    <w:rsid w:val="2D91162A"/>
    <w:rsid w:val="2DB43ADF"/>
    <w:rsid w:val="2DDF2964"/>
    <w:rsid w:val="2E460721"/>
    <w:rsid w:val="2E54650A"/>
    <w:rsid w:val="2E572C53"/>
    <w:rsid w:val="2EA54A0A"/>
    <w:rsid w:val="2EC46644"/>
    <w:rsid w:val="2F125A68"/>
    <w:rsid w:val="2F29114D"/>
    <w:rsid w:val="2F4B3003"/>
    <w:rsid w:val="2FBB7E44"/>
    <w:rsid w:val="2FE61F03"/>
    <w:rsid w:val="2FF30197"/>
    <w:rsid w:val="30273537"/>
    <w:rsid w:val="304D3ED5"/>
    <w:rsid w:val="30695E06"/>
    <w:rsid w:val="307F1FE7"/>
    <w:rsid w:val="30DC211B"/>
    <w:rsid w:val="30E7088E"/>
    <w:rsid w:val="312C000B"/>
    <w:rsid w:val="313E7E89"/>
    <w:rsid w:val="313F695F"/>
    <w:rsid w:val="314B198F"/>
    <w:rsid w:val="314F1341"/>
    <w:rsid w:val="31D362E6"/>
    <w:rsid w:val="31DC3F06"/>
    <w:rsid w:val="321601CA"/>
    <w:rsid w:val="324420E8"/>
    <w:rsid w:val="32510E64"/>
    <w:rsid w:val="329B24E4"/>
    <w:rsid w:val="32DC4042"/>
    <w:rsid w:val="32F634FA"/>
    <w:rsid w:val="33596C0B"/>
    <w:rsid w:val="336E1754"/>
    <w:rsid w:val="3390458F"/>
    <w:rsid w:val="33966120"/>
    <w:rsid w:val="33E22AFC"/>
    <w:rsid w:val="33F10A10"/>
    <w:rsid w:val="3414157F"/>
    <w:rsid w:val="344C0AF0"/>
    <w:rsid w:val="34514579"/>
    <w:rsid w:val="347664A1"/>
    <w:rsid w:val="347C63A8"/>
    <w:rsid w:val="3495732C"/>
    <w:rsid w:val="34A955D3"/>
    <w:rsid w:val="35170F37"/>
    <w:rsid w:val="35AE4DCB"/>
    <w:rsid w:val="36E11BC5"/>
    <w:rsid w:val="36F61BF5"/>
    <w:rsid w:val="372A138F"/>
    <w:rsid w:val="372B6D03"/>
    <w:rsid w:val="3731697D"/>
    <w:rsid w:val="37E00D5F"/>
    <w:rsid w:val="387264ED"/>
    <w:rsid w:val="388059E7"/>
    <w:rsid w:val="38896289"/>
    <w:rsid w:val="388B6DC6"/>
    <w:rsid w:val="38BA573B"/>
    <w:rsid w:val="38DA60A2"/>
    <w:rsid w:val="38E628E6"/>
    <w:rsid w:val="38FC5AD8"/>
    <w:rsid w:val="392B5175"/>
    <w:rsid w:val="392C6D14"/>
    <w:rsid w:val="399A05DA"/>
    <w:rsid w:val="39B27F12"/>
    <w:rsid w:val="39DD7182"/>
    <w:rsid w:val="39E53AD4"/>
    <w:rsid w:val="3AA036AA"/>
    <w:rsid w:val="3AA67E9E"/>
    <w:rsid w:val="3B257EFC"/>
    <w:rsid w:val="3B321044"/>
    <w:rsid w:val="3B73003B"/>
    <w:rsid w:val="3BBE57C0"/>
    <w:rsid w:val="3BEA23FB"/>
    <w:rsid w:val="3BEB32E4"/>
    <w:rsid w:val="3BEC43CC"/>
    <w:rsid w:val="3BF4546F"/>
    <w:rsid w:val="3C8727A5"/>
    <w:rsid w:val="3C987203"/>
    <w:rsid w:val="3CE47C59"/>
    <w:rsid w:val="3D051CBA"/>
    <w:rsid w:val="3D85259F"/>
    <w:rsid w:val="3DCA7831"/>
    <w:rsid w:val="3DDE77FF"/>
    <w:rsid w:val="3E4F0D39"/>
    <w:rsid w:val="3E677009"/>
    <w:rsid w:val="3E6B5E88"/>
    <w:rsid w:val="3E915125"/>
    <w:rsid w:val="3EB304CC"/>
    <w:rsid w:val="3EB81F96"/>
    <w:rsid w:val="3EBB735D"/>
    <w:rsid w:val="3ECC59E9"/>
    <w:rsid w:val="3EDF5509"/>
    <w:rsid w:val="3EE6495D"/>
    <w:rsid w:val="3F3B0701"/>
    <w:rsid w:val="3F6625F7"/>
    <w:rsid w:val="400D306D"/>
    <w:rsid w:val="400E72E9"/>
    <w:rsid w:val="406807D2"/>
    <w:rsid w:val="40752AD1"/>
    <w:rsid w:val="40C91CBA"/>
    <w:rsid w:val="40DB48E6"/>
    <w:rsid w:val="40E025BF"/>
    <w:rsid w:val="40F30875"/>
    <w:rsid w:val="40FA5ED6"/>
    <w:rsid w:val="41014393"/>
    <w:rsid w:val="411D59CA"/>
    <w:rsid w:val="41393F2A"/>
    <w:rsid w:val="414172B0"/>
    <w:rsid w:val="416056AB"/>
    <w:rsid w:val="41C60054"/>
    <w:rsid w:val="42025C6B"/>
    <w:rsid w:val="426A449A"/>
    <w:rsid w:val="427A2BF8"/>
    <w:rsid w:val="42B3448B"/>
    <w:rsid w:val="42B35E4C"/>
    <w:rsid w:val="43570C80"/>
    <w:rsid w:val="436C5A24"/>
    <w:rsid w:val="43C426DE"/>
    <w:rsid w:val="43EC2777"/>
    <w:rsid w:val="440E3A1B"/>
    <w:rsid w:val="44246AC7"/>
    <w:rsid w:val="442D0FE2"/>
    <w:rsid w:val="444735D4"/>
    <w:rsid w:val="4459197F"/>
    <w:rsid w:val="44E7465C"/>
    <w:rsid w:val="45147E0D"/>
    <w:rsid w:val="45237355"/>
    <w:rsid w:val="452C724A"/>
    <w:rsid w:val="4551784E"/>
    <w:rsid w:val="45A44E3F"/>
    <w:rsid w:val="46AF7173"/>
    <w:rsid w:val="46B11B11"/>
    <w:rsid w:val="46D84806"/>
    <w:rsid w:val="472F1206"/>
    <w:rsid w:val="477377E1"/>
    <w:rsid w:val="478B4B2C"/>
    <w:rsid w:val="4828758D"/>
    <w:rsid w:val="483F2D96"/>
    <w:rsid w:val="494A22CE"/>
    <w:rsid w:val="494C1221"/>
    <w:rsid w:val="497F04F4"/>
    <w:rsid w:val="49C5722D"/>
    <w:rsid w:val="4A1309C4"/>
    <w:rsid w:val="4A506361"/>
    <w:rsid w:val="4A681B1A"/>
    <w:rsid w:val="4ABC167A"/>
    <w:rsid w:val="4AC37E81"/>
    <w:rsid w:val="4ACF267D"/>
    <w:rsid w:val="4B287BBA"/>
    <w:rsid w:val="4B8F59BF"/>
    <w:rsid w:val="4C0A7A6D"/>
    <w:rsid w:val="4C3E3381"/>
    <w:rsid w:val="4C624C25"/>
    <w:rsid w:val="4C9F0F55"/>
    <w:rsid w:val="4CB22D62"/>
    <w:rsid w:val="4CB715C8"/>
    <w:rsid w:val="4D401F37"/>
    <w:rsid w:val="4DB927F6"/>
    <w:rsid w:val="4DC74562"/>
    <w:rsid w:val="4DD91D48"/>
    <w:rsid w:val="4DDF6AF1"/>
    <w:rsid w:val="4DE230FC"/>
    <w:rsid w:val="4DFE22F7"/>
    <w:rsid w:val="4E3B07E6"/>
    <w:rsid w:val="4E423311"/>
    <w:rsid w:val="4E4B1D0B"/>
    <w:rsid w:val="4E797F58"/>
    <w:rsid w:val="4E915B00"/>
    <w:rsid w:val="4EC06C76"/>
    <w:rsid w:val="4F083A58"/>
    <w:rsid w:val="4FA94D7A"/>
    <w:rsid w:val="4FD549AC"/>
    <w:rsid w:val="50092FAD"/>
    <w:rsid w:val="50247C4A"/>
    <w:rsid w:val="50506B2C"/>
    <w:rsid w:val="505237DE"/>
    <w:rsid w:val="50690D67"/>
    <w:rsid w:val="50997465"/>
    <w:rsid w:val="50CD604B"/>
    <w:rsid w:val="516C449C"/>
    <w:rsid w:val="519E7C55"/>
    <w:rsid w:val="51A92D52"/>
    <w:rsid w:val="51CC7B79"/>
    <w:rsid w:val="51F2269B"/>
    <w:rsid w:val="520143FB"/>
    <w:rsid w:val="52056DE8"/>
    <w:rsid w:val="52A209CA"/>
    <w:rsid w:val="52AF5BDB"/>
    <w:rsid w:val="52C25308"/>
    <w:rsid w:val="52DD6D44"/>
    <w:rsid w:val="52E4296B"/>
    <w:rsid w:val="531C7F18"/>
    <w:rsid w:val="53446004"/>
    <w:rsid w:val="537B69DD"/>
    <w:rsid w:val="53833D32"/>
    <w:rsid w:val="539B22FD"/>
    <w:rsid w:val="5420789D"/>
    <w:rsid w:val="543072EF"/>
    <w:rsid w:val="54471648"/>
    <w:rsid w:val="545A67D0"/>
    <w:rsid w:val="54712D1F"/>
    <w:rsid w:val="54984140"/>
    <w:rsid w:val="54EB08D9"/>
    <w:rsid w:val="55841149"/>
    <w:rsid w:val="55C82638"/>
    <w:rsid w:val="55F13B6D"/>
    <w:rsid w:val="560651AE"/>
    <w:rsid w:val="561E4BE1"/>
    <w:rsid w:val="562534A6"/>
    <w:rsid w:val="56277969"/>
    <w:rsid w:val="564260DF"/>
    <w:rsid w:val="564A3D59"/>
    <w:rsid w:val="566D35C6"/>
    <w:rsid w:val="56B1342F"/>
    <w:rsid w:val="56B80DB3"/>
    <w:rsid w:val="56E2567E"/>
    <w:rsid w:val="56EB6DF2"/>
    <w:rsid w:val="57490CDD"/>
    <w:rsid w:val="57A31684"/>
    <w:rsid w:val="57AB6237"/>
    <w:rsid w:val="57E32033"/>
    <w:rsid w:val="57F56B61"/>
    <w:rsid w:val="585418E5"/>
    <w:rsid w:val="589934AA"/>
    <w:rsid w:val="58AD0FDA"/>
    <w:rsid w:val="58CD1AEB"/>
    <w:rsid w:val="5906403F"/>
    <w:rsid w:val="59250887"/>
    <w:rsid w:val="593B294D"/>
    <w:rsid w:val="5A39054F"/>
    <w:rsid w:val="5AAA6C05"/>
    <w:rsid w:val="5AD87E3E"/>
    <w:rsid w:val="5AEC47C0"/>
    <w:rsid w:val="5AFE6799"/>
    <w:rsid w:val="5B9B6EFD"/>
    <w:rsid w:val="5BD238A7"/>
    <w:rsid w:val="5BE33957"/>
    <w:rsid w:val="5C4B676D"/>
    <w:rsid w:val="5C4F3695"/>
    <w:rsid w:val="5C721675"/>
    <w:rsid w:val="5C7673AA"/>
    <w:rsid w:val="5CA07C72"/>
    <w:rsid w:val="5CC930D2"/>
    <w:rsid w:val="5CCE1785"/>
    <w:rsid w:val="5CD13081"/>
    <w:rsid w:val="5CD2209B"/>
    <w:rsid w:val="5CDC51C2"/>
    <w:rsid w:val="5D0C2232"/>
    <w:rsid w:val="5D355D2F"/>
    <w:rsid w:val="5D3E4AC0"/>
    <w:rsid w:val="5D727067"/>
    <w:rsid w:val="5D9E2E15"/>
    <w:rsid w:val="5E0A0588"/>
    <w:rsid w:val="5E26729C"/>
    <w:rsid w:val="5E2A1D2E"/>
    <w:rsid w:val="5E5248C8"/>
    <w:rsid w:val="5E78074D"/>
    <w:rsid w:val="5EAC1CB1"/>
    <w:rsid w:val="5EB06FF0"/>
    <w:rsid w:val="5EBA07CB"/>
    <w:rsid w:val="5F0F40A6"/>
    <w:rsid w:val="5F32120E"/>
    <w:rsid w:val="5F3614D7"/>
    <w:rsid w:val="5F4C382B"/>
    <w:rsid w:val="5F571246"/>
    <w:rsid w:val="5F6A096C"/>
    <w:rsid w:val="603621E0"/>
    <w:rsid w:val="60663AD8"/>
    <w:rsid w:val="608040D9"/>
    <w:rsid w:val="60A0463F"/>
    <w:rsid w:val="60AA1282"/>
    <w:rsid w:val="60FD2C3C"/>
    <w:rsid w:val="614C7E59"/>
    <w:rsid w:val="614D05A4"/>
    <w:rsid w:val="615B6C31"/>
    <w:rsid w:val="619D55EC"/>
    <w:rsid w:val="61AF1437"/>
    <w:rsid w:val="620B01FB"/>
    <w:rsid w:val="6211701B"/>
    <w:rsid w:val="622962FF"/>
    <w:rsid w:val="6263691A"/>
    <w:rsid w:val="628676A0"/>
    <w:rsid w:val="62DC3196"/>
    <w:rsid w:val="630304CB"/>
    <w:rsid w:val="63957AAF"/>
    <w:rsid w:val="63AE2D5F"/>
    <w:rsid w:val="63BA54B4"/>
    <w:rsid w:val="63C80381"/>
    <w:rsid w:val="63FB7B59"/>
    <w:rsid w:val="642A4838"/>
    <w:rsid w:val="64405FAE"/>
    <w:rsid w:val="647B6C8D"/>
    <w:rsid w:val="64E1173F"/>
    <w:rsid w:val="64E948B9"/>
    <w:rsid w:val="64ED06FD"/>
    <w:rsid w:val="651F7EA2"/>
    <w:rsid w:val="653C60CC"/>
    <w:rsid w:val="65557D98"/>
    <w:rsid w:val="656B11F3"/>
    <w:rsid w:val="658069B6"/>
    <w:rsid w:val="65A73E84"/>
    <w:rsid w:val="65DD65E5"/>
    <w:rsid w:val="65FD6346"/>
    <w:rsid w:val="660568C2"/>
    <w:rsid w:val="66237548"/>
    <w:rsid w:val="66582C5E"/>
    <w:rsid w:val="66745356"/>
    <w:rsid w:val="67A27E66"/>
    <w:rsid w:val="67A42822"/>
    <w:rsid w:val="67C01FEF"/>
    <w:rsid w:val="67FE1707"/>
    <w:rsid w:val="6801609A"/>
    <w:rsid w:val="68211B93"/>
    <w:rsid w:val="682519F8"/>
    <w:rsid w:val="68A8527D"/>
    <w:rsid w:val="68C87ADD"/>
    <w:rsid w:val="68EB575C"/>
    <w:rsid w:val="68F918D1"/>
    <w:rsid w:val="692900BC"/>
    <w:rsid w:val="69383F9B"/>
    <w:rsid w:val="69427F3B"/>
    <w:rsid w:val="694F5C91"/>
    <w:rsid w:val="696926C5"/>
    <w:rsid w:val="696B1A4A"/>
    <w:rsid w:val="69846BC8"/>
    <w:rsid w:val="69883C77"/>
    <w:rsid w:val="69A24963"/>
    <w:rsid w:val="69C76571"/>
    <w:rsid w:val="6A061F0B"/>
    <w:rsid w:val="6A0C785B"/>
    <w:rsid w:val="6A1D3141"/>
    <w:rsid w:val="6A756AC5"/>
    <w:rsid w:val="6AC22754"/>
    <w:rsid w:val="6ACB7F9E"/>
    <w:rsid w:val="6AFD0207"/>
    <w:rsid w:val="6BA81062"/>
    <w:rsid w:val="6C294A83"/>
    <w:rsid w:val="6C4D13E8"/>
    <w:rsid w:val="6C652422"/>
    <w:rsid w:val="6C725B70"/>
    <w:rsid w:val="6C9278E8"/>
    <w:rsid w:val="6C9C3BCA"/>
    <w:rsid w:val="6CA3584D"/>
    <w:rsid w:val="6CC51F88"/>
    <w:rsid w:val="6D9B4846"/>
    <w:rsid w:val="6DB56B82"/>
    <w:rsid w:val="6E1965E9"/>
    <w:rsid w:val="6E5050B3"/>
    <w:rsid w:val="6E7D4181"/>
    <w:rsid w:val="6F152FD4"/>
    <w:rsid w:val="6F2F36E4"/>
    <w:rsid w:val="6F740744"/>
    <w:rsid w:val="6F934AF9"/>
    <w:rsid w:val="6FA16B78"/>
    <w:rsid w:val="6FB14E8B"/>
    <w:rsid w:val="707C57E0"/>
    <w:rsid w:val="708F4D57"/>
    <w:rsid w:val="708F4E43"/>
    <w:rsid w:val="70993153"/>
    <w:rsid w:val="70A70D9E"/>
    <w:rsid w:val="70BA0AD0"/>
    <w:rsid w:val="70C2602F"/>
    <w:rsid w:val="711A4DC4"/>
    <w:rsid w:val="7158691E"/>
    <w:rsid w:val="71E35CCD"/>
    <w:rsid w:val="72071FBE"/>
    <w:rsid w:val="726359A8"/>
    <w:rsid w:val="72EE2E76"/>
    <w:rsid w:val="72FD4925"/>
    <w:rsid w:val="73296F88"/>
    <w:rsid w:val="735F5554"/>
    <w:rsid w:val="738D6EFB"/>
    <w:rsid w:val="73B8722C"/>
    <w:rsid w:val="74522FBB"/>
    <w:rsid w:val="7457692E"/>
    <w:rsid w:val="7489421F"/>
    <w:rsid w:val="74DF355F"/>
    <w:rsid w:val="74E059C7"/>
    <w:rsid w:val="755204E0"/>
    <w:rsid w:val="75531EA4"/>
    <w:rsid w:val="75D05252"/>
    <w:rsid w:val="76325D70"/>
    <w:rsid w:val="76526AE5"/>
    <w:rsid w:val="76AF7928"/>
    <w:rsid w:val="770D1349"/>
    <w:rsid w:val="778758B3"/>
    <w:rsid w:val="77AA4653"/>
    <w:rsid w:val="78085B7A"/>
    <w:rsid w:val="782D1A2F"/>
    <w:rsid w:val="7833571D"/>
    <w:rsid w:val="78536297"/>
    <w:rsid w:val="78602B52"/>
    <w:rsid w:val="78653120"/>
    <w:rsid w:val="78BA7579"/>
    <w:rsid w:val="79AF2464"/>
    <w:rsid w:val="79C6292B"/>
    <w:rsid w:val="79D84FF0"/>
    <w:rsid w:val="79EE2E26"/>
    <w:rsid w:val="79F665FE"/>
    <w:rsid w:val="7A1D0153"/>
    <w:rsid w:val="7A272F56"/>
    <w:rsid w:val="7A427BB2"/>
    <w:rsid w:val="7AD47FB9"/>
    <w:rsid w:val="7B5712CF"/>
    <w:rsid w:val="7B600505"/>
    <w:rsid w:val="7BC777DF"/>
    <w:rsid w:val="7BD33715"/>
    <w:rsid w:val="7BD5621A"/>
    <w:rsid w:val="7BE42958"/>
    <w:rsid w:val="7BEF3033"/>
    <w:rsid w:val="7BF35FAC"/>
    <w:rsid w:val="7C006D21"/>
    <w:rsid w:val="7C052107"/>
    <w:rsid w:val="7C177F8B"/>
    <w:rsid w:val="7C360041"/>
    <w:rsid w:val="7CD525D4"/>
    <w:rsid w:val="7D150BFB"/>
    <w:rsid w:val="7D212803"/>
    <w:rsid w:val="7DB20A39"/>
    <w:rsid w:val="7DD306FF"/>
    <w:rsid w:val="7E033FA1"/>
    <w:rsid w:val="7E16029B"/>
    <w:rsid w:val="7E171D96"/>
    <w:rsid w:val="7EC8795D"/>
    <w:rsid w:val="7EDF050A"/>
    <w:rsid w:val="7EE102F2"/>
    <w:rsid w:val="7EF03259"/>
    <w:rsid w:val="7F351ECE"/>
    <w:rsid w:val="7F3D3EAC"/>
    <w:rsid w:val="7FC11D41"/>
    <w:rsid w:val="7FD90E8E"/>
    <w:rsid w:val="7FE00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80" w:lineRule="exact"/>
      <w:jc w:val="both"/>
    </w:pPr>
    <w:rPr>
      <w:rFonts w:ascii="Meiryo UI" w:hAnsi="Meiryo UI" w:eastAsia="微软雅黑" w:cs="锐字工房云字库细圆GBK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220" w:beforeLines="0" w:beforeAutospacing="0" w:after="210" w:afterLines="0" w:afterAutospacing="0" w:line="576" w:lineRule="auto"/>
      <w:outlineLvl w:val="0"/>
    </w:pPr>
    <w:rPr>
      <w:rFonts w:ascii="叶立群几何极简体" w:hAnsi="叶立群几何极简体" w:eastAsiaTheme="minorEastAsia"/>
      <w:color w:val="2F835E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540" w:lineRule="exact"/>
      <w:outlineLvl w:val="1"/>
    </w:pPr>
    <w:rPr>
      <w:rFonts w:ascii="Arial" w:hAnsi="Arial" w:cs="微软雅黑"/>
      <w:color w:val="BD575C"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0" w:beforeLines="0" w:beforeAutospacing="0" w:after="20" w:afterLines="0" w:afterAutospacing="0" w:line="300" w:lineRule="exact"/>
      <w:outlineLvl w:val="2"/>
    </w:pPr>
    <w:rPr>
      <w:color w:val="36779B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9">
    <w:name w:val="FollowedHyperlink"/>
    <w:basedOn w:val="7"/>
    <w:qFormat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</w:rPr>
  </w:style>
  <w:style w:type="character" w:styleId="11">
    <w:name w:val="Hyperlink"/>
    <w:basedOn w:val="7"/>
    <w:qFormat/>
    <w:uiPriority w:val="0"/>
    <w:rPr>
      <w:color w:val="900B09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link w:val="4"/>
    <w:qFormat/>
    <w:uiPriority w:val="0"/>
    <w:rPr>
      <w:color w:val="36779B"/>
      <w:szCs w:val="28"/>
    </w:rPr>
  </w:style>
  <w:style w:type="character" w:customStyle="1" w:styleId="15">
    <w:name w:val="code_comment"/>
    <w:basedOn w:val="7"/>
    <w:qFormat/>
    <w:uiPriority w:val="0"/>
    <w:rPr>
      <w:color w:val="999999"/>
    </w:rPr>
  </w:style>
  <w:style w:type="character" w:customStyle="1" w:styleId="16">
    <w:name w:val="marked"/>
    <w:basedOn w:val="7"/>
    <w:qFormat/>
    <w:uiPriority w:val="0"/>
    <w:rPr>
      <w:color w:val="DD0000"/>
    </w:rPr>
  </w:style>
  <w:style w:type="character" w:customStyle="1" w:styleId="17">
    <w:name w:val="deprecated"/>
    <w:basedOn w:val="7"/>
    <w:qFormat/>
    <w:uiPriority w:val="0"/>
    <w:rPr>
      <w:color w:val="FF0000"/>
      <w:u w:val="single"/>
    </w:rPr>
  </w:style>
  <w:style w:type="character" w:customStyle="1" w:styleId="18">
    <w:name w:val="marked2"/>
    <w:basedOn w:val="7"/>
    <w:qFormat/>
    <w:uiPriority w:val="0"/>
    <w:rPr>
      <w:color w:val="DD0000"/>
    </w:rPr>
  </w:style>
  <w:style w:type="character" w:customStyle="1" w:styleId="19">
    <w:name w:val="标题 1 Char"/>
    <w:link w:val="2"/>
    <w:qFormat/>
    <w:uiPriority w:val="0"/>
    <w:rPr>
      <w:rFonts w:ascii="叶立群几何极简体" w:hAnsi="叶立群几何极简体" w:eastAsiaTheme="minorEastAsia"/>
      <w:color w:val="2F835E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4.GIF"/><Relationship Id="rId5" Type="http://schemas.openxmlformats.org/officeDocument/2006/relationships/image" Target="media/image3.GIF"/><Relationship Id="rId4" Type="http://schemas.openxmlformats.org/officeDocument/2006/relationships/image" Target="media/image2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模块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2018-01-19T03:34:19Z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