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bookmarkStart w:id="0" w:name="_Hlk106900220"/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F98ACB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B45772" w:rsidRPr="00B45772">
              <w:rPr>
                <w:b/>
                <w:sz w:val="20"/>
                <w:szCs w:val="20"/>
              </w:rPr>
              <w:t>Sistema de control de membresías de un Gimnasio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541C29F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45772">
              <w:rPr>
                <w:sz w:val="18"/>
                <w:szCs w:val="18"/>
              </w:rPr>
              <w:t>Ian Alvarez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5485754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B139B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01</w:t>
            </w:r>
            <w:r w:rsidR="00484087"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3F9E9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933C0D">
              <w:rPr>
                <w:bCs/>
                <w:sz w:val="18"/>
                <w:szCs w:val="18"/>
              </w:rPr>
              <w:t>12</w:t>
            </w:r>
            <w:r w:rsidR="004A2C33">
              <w:rPr>
                <w:bCs/>
                <w:sz w:val="18"/>
                <w:szCs w:val="18"/>
              </w:rPr>
              <w:t>:</w:t>
            </w:r>
            <w:r w:rsidR="00933C0D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933C0D">
              <w:rPr>
                <w:bCs/>
                <w:sz w:val="18"/>
                <w:szCs w:val="18"/>
              </w:rPr>
              <w:t>a</w:t>
            </w:r>
            <w:r w:rsidR="004A2C33">
              <w:rPr>
                <w:bCs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E67200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35840">
              <w:rPr>
                <w:sz w:val="18"/>
                <w:szCs w:val="18"/>
              </w:rPr>
              <w:t>1</w:t>
            </w:r>
            <w:r w:rsidR="00933C0D">
              <w:rPr>
                <w:sz w:val="18"/>
                <w:szCs w:val="18"/>
              </w:rPr>
              <w:t>2</w:t>
            </w:r>
            <w:r w:rsidR="00D35840">
              <w:rPr>
                <w:sz w:val="18"/>
                <w:szCs w:val="18"/>
              </w:rPr>
              <w:t>:</w:t>
            </w:r>
            <w:r w:rsidR="00933C0D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89453D9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</w:t>
            </w:r>
            <w:r w:rsidR="00933C0D">
              <w:rPr>
                <w:sz w:val="18"/>
                <w:szCs w:val="18"/>
              </w:rPr>
              <w:t xml:space="preserve"> 5 </w:t>
            </w:r>
            <w:r w:rsidR="007547F4">
              <w:rPr>
                <w:sz w:val="18"/>
                <w:szCs w:val="18"/>
              </w:rPr>
              <w:t>requisito</w:t>
            </w:r>
            <w:r w:rsidR="00933C0D">
              <w:rPr>
                <w:sz w:val="18"/>
                <w:szCs w:val="18"/>
              </w:rPr>
              <w:t>s</w:t>
            </w:r>
            <w:r w:rsidR="007547F4">
              <w:rPr>
                <w:sz w:val="18"/>
                <w:szCs w:val="18"/>
              </w:rPr>
              <w:t xml:space="preserve"> funcional</w:t>
            </w:r>
            <w:r w:rsidR="00933C0D">
              <w:rPr>
                <w:sz w:val="18"/>
                <w:szCs w:val="18"/>
              </w:rPr>
              <w:t>es</w:t>
            </w:r>
            <w:r w:rsidR="007547F4">
              <w:rPr>
                <w:sz w:val="18"/>
                <w:szCs w:val="18"/>
              </w:rPr>
              <w:t xml:space="preserve">, asignado al Sprint </w:t>
            </w:r>
            <w:r w:rsidR="00933C0D">
              <w:rPr>
                <w:sz w:val="18"/>
                <w:szCs w:val="18"/>
              </w:rPr>
              <w:t>2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BA4C665" w:rsidR="000B5987" w:rsidRDefault="00933C0D">
            <w:r>
              <w:rPr>
                <w:sz w:val="18"/>
                <w:szCs w:val="18"/>
              </w:rPr>
              <w:t xml:space="preserve">Presentación de la agenda del proyecto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EEDA6A0" w:rsidR="000B5987" w:rsidRDefault="00933C0D">
            <w:r>
              <w:rPr>
                <w:sz w:val="18"/>
                <w:szCs w:val="18"/>
              </w:rPr>
              <w:t xml:space="preserve">Demostración del aplicativo funcional con los requisitos asignados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7547F4" w14:paraId="0029A66B" w14:textId="77777777">
        <w:tc>
          <w:tcPr>
            <w:tcW w:w="3403" w:type="dxa"/>
          </w:tcPr>
          <w:p w14:paraId="12808439" w14:textId="24C106E8" w:rsidR="007547F4" w:rsidRDefault="007547F4" w:rsidP="007547F4">
            <w:pPr>
              <w:jc w:val="center"/>
            </w:pPr>
            <w:r>
              <w:t>Ian Alvarez</w:t>
            </w:r>
          </w:p>
        </w:tc>
        <w:tc>
          <w:tcPr>
            <w:tcW w:w="6379" w:type="dxa"/>
          </w:tcPr>
          <w:p w14:paraId="675D44EA" w14:textId="0001B696" w:rsidR="007547F4" w:rsidRDefault="007547F4" w:rsidP="007547F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59348ED" w:rsidR="000B5987" w:rsidRDefault="007547F4">
            <w:pPr>
              <w:jc w:val="center"/>
            </w:pPr>
            <w:r>
              <w:t>Karen Yánez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7547F4" w14:paraId="6A633BDB" w14:textId="77777777">
        <w:tc>
          <w:tcPr>
            <w:tcW w:w="3403" w:type="dxa"/>
          </w:tcPr>
          <w:p w14:paraId="40752C5F" w14:textId="28080868" w:rsidR="007547F4" w:rsidRDefault="007547F4" w:rsidP="007547F4">
            <w:pPr>
              <w:jc w:val="center"/>
            </w:pPr>
            <w:r>
              <w:t>Yoselyn Morales</w:t>
            </w:r>
          </w:p>
        </w:tc>
        <w:tc>
          <w:tcPr>
            <w:tcW w:w="6379" w:type="dxa"/>
          </w:tcPr>
          <w:p w14:paraId="6A341053" w14:textId="4D1227DB" w:rsidR="007547F4" w:rsidRDefault="007547F4" w:rsidP="007547F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4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932"/>
        <w:gridCol w:w="2548"/>
        <w:gridCol w:w="1842"/>
      </w:tblGrid>
      <w:tr w:rsidR="000B5987" w14:paraId="7D82C948" w14:textId="77777777" w:rsidTr="007232C2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232C2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3"/>
          </w:tcPr>
          <w:p w14:paraId="58B77FDA" w14:textId="43B216B9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933C0D">
              <w:rPr>
                <w:rFonts w:ascii="Arial" w:eastAsia="Arial" w:hAnsi="Arial" w:cs="Arial"/>
                <w:sz w:val="20"/>
                <w:szCs w:val="20"/>
              </w:rPr>
              <w:t>reunión virtual</w:t>
            </w:r>
            <w:r w:rsidR="002B139B">
              <w:rPr>
                <w:rFonts w:ascii="Arial" w:eastAsia="Arial" w:hAnsi="Arial" w:cs="Arial"/>
                <w:sz w:val="20"/>
                <w:szCs w:val="20"/>
              </w:rPr>
              <w:t xml:space="preserve"> con los integrantes del grupo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A4B45D3" w:rsidR="000B5987" w:rsidRPr="00D35840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Revisión de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los 5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primeros 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requisito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funcional</w:t>
            </w:r>
            <w:r w:rsidR="00933C0D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del proyecto</w:t>
            </w:r>
          </w:p>
          <w:p w14:paraId="6464D9DA" w14:textId="01F61C10" w:rsidR="000B5987" w:rsidRPr="00D35840" w:rsidRDefault="00933C0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Prueba del aplicativo funcional con todos los requisitos requeridos por el dueño del producto </w:t>
            </w:r>
          </w:p>
          <w:p w14:paraId="380E0354" w14:textId="6746AB41" w:rsidR="00171598" w:rsidRPr="00D35840" w:rsidRDefault="007547F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 xml:space="preserve">Implementación del Sprint </w:t>
            </w:r>
            <w:r w:rsidR="00933C0D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7232C2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3"/>
          </w:tcPr>
          <w:p w14:paraId="5F49086A" w14:textId="3CBBDD30" w:rsidR="000B5987" w:rsidRDefault="00933C0D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Actualización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 w:rsidTr="007232C2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3"/>
          </w:tcPr>
          <w:p w14:paraId="320DA9FE" w14:textId="77777777" w:rsidR="000B5987" w:rsidRPr="00D35840" w:rsidRDefault="007B36E4">
            <w:pPr>
              <w:rPr>
                <w:rFonts w:ascii="Arial" w:hAnsi="Arial" w:cs="Arial"/>
                <w:sz w:val="18"/>
                <w:szCs w:val="18"/>
              </w:rPr>
            </w:pPr>
            <w:r w:rsidRPr="00D35840">
              <w:rPr>
                <w:rFonts w:ascii="Arial" w:hAnsi="Arial" w:cs="Arial"/>
                <w:sz w:val="18"/>
                <w:szCs w:val="18"/>
                <w:u w:val="single"/>
              </w:rPr>
              <w:t>INFORMACIÓN</w:t>
            </w:r>
          </w:p>
          <w:p w14:paraId="78D67A4F" w14:textId="77777777" w:rsidR="000B5987" w:rsidRDefault="00D35840" w:rsidP="00D35840">
            <w:pPr>
              <w:pStyle w:val="Prrafodelista"/>
              <w:numPr>
                <w:ilvl w:val="0"/>
                <w:numId w:val="2"/>
              </w:numPr>
              <w:spacing w:after="240"/>
              <w:jc w:val="both"/>
              <w:rPr>
                <w:sz w:val="18"/>
                <w:szCs w:val="18"/>
              </w:rPr>
            </w:pPr>
            <w:r w:rsidRPr="00D35840">
              <w:rPr>
                <w:sz w:val="18"/>
                <w:szCs w:val="18"/>
              </w:rPr>
              <w:t xml:space="preserve">Link de la reunión </w:t>
            </w:r>
          </w:p>
          <w:p w14:paraId="513F37BC" w14:textId="2F589C44" w:rsidR="004A1157" w:rsidRPr="00D35840" w:rsidRDefault="00A91902" w:rsidP="004A1157">
            <w:pPr>
              <w:pStyle w:val="Prrafodelista"/>
              <w:spacing w:after="240"/>
              <w:jc w:val="both"/>
              <w:rPr>
                <w:sz w:val="18"/>
                <w:szCs w:val="18"/>
              </w:rPr>
            </w:pPr>
            <w:hyperlink r:id="rId9" w:history="1">
              <w:r w:rsidRPr="00A91902">
                <w:rPr>
                  <w:rStyle w:val="Hipervnculo"/>
                  <w:sz w:val="18"/>
                  <w:szCs w:val="18"/>
                </w:rPr>
                <w:t>https://youtu.be/8d9zRBaj9hE</w:t>
              </w:r>
            </w:hyperlink>
          </w:p>
        </w:tc>
      </w:tr>
      <w:tr w:rsidR="000B5987" w14:paraId="6E1DAFE7" w14:textId="77777777" w:rsidTr="007232C2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232C2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2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232C2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2"/>
          </w:tcPr>
          <w:p w14:paraId="2618C892" w14:textId="60BFD8FE" w:rsidR="000B5987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 xml:space="preserve">Investigar información extra que nos </w:t>
            </w:r>
            <w:r w:rsidR="002B139B">
              <w:rPr>
                <w:rFonts w:ascii="Arial" w:hAnsi="Arial" w:cs="Arial"/>
                <w:sz w:val="18"/>
                <w:szCs w:val="18"/>
              </w:rPr>
              <w:t>pulir el formulario con un aspecto mas funcional para el gusto del cliente</w:t>
            </w:r>
          </w:p>
          <w:p w14:paraId="757A074A" w14:textId="3E142694" w:rsidR="007547F4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14:paraId="65769439" w14:textId="33A7D596" w:rsidR="000B5987" w:rsidRPr="007547F4" w:rsidRDefault="00933C0D" w:rsidP="0070694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Ian Alvarez</w:t>
            </w:r>
          </w:p>
        </w:tc>
        <w:tc>
          <w:tcPr>
            <w:tcW w:w="1840" w:type="dxa"/>
          </w:tcPr>
          <w:p w14:paraId="11212FBE" w14:textId="7F57EBF4" w:rsidR="000B5987" w:rsidRPr="00706942" w:rsidRDefault="00933C0D" w:rsidP="00706942">
            <w:pPr>
              <w:jc w:val="center"/>
            </w:pPr>
            <w:r>
              <w:t>15</w:t>
            </w:r>
            <w:r w:rsidR="00706942" w:rsidRPr="00706942">
              <w:t>/</w:t>
            </w:r>
            <w:r>
              <w:t>02</w:t>
            </w:r>
            <w:r w:rsidR="00706942" w:rsidRPr="00706942">
              <w:t>/202</w:t>
            </w:r>
            <w:r w:rsidR="002B139B">
              <w:t>3</w:t>
            </w:r>
          </w:p>
        </w:tc>
      </w:tr>
      <w:tr w:rsidR="000B5987" w14:paraId="4B8279CD" w14:textId="77777777" w:rsidTr="007232C2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007232C2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7232C2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7232C2" w14:paraId="1CE48E76" w14:textId="77777777" w:rsidTr="007232C2">
        <w:tc>
          <w:tcPr>
            <w:tcW w:w="9784" w:type="dxa"/>
            <w:gridSpan w:val="5"/>
          </w:tcPr>
          <w:p w14:paraId="00D2EEAE" w14:textId="546DE196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Ian Alvarez</w:t>
            </w:r>
          </w:p>
          <w:p w14:paraId="371B30D9" w14:textId="6B03E5CD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F93EB7A" w14:textId="2B4688E5" w:rsidR="00933C0D" w:rsidRDefault="00933C0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B37349" wp14:editId="0662CF09">
                  <wp:extent cx="1748155" cy="82075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121" cy="8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DD20C" w14:textId="77777777" w:rsidR="007232C2" w:rsidRDefault="007232C2"/>
          <w:p w14:paraId="5DDFD3CD" w14:textId="6C92A624" w:rsidR="007232C2" w:rsidRDefault="007232C2">
            <w:r>
              <w:rPr>
                <w:sz w:val="18"/>
                <w:szCs w:val="18"/>
              </w:rPr>
              <w:t xml:space="preserve">Fecha: </w:t>
            </w:r>
            <w:r w:rsidR="002B139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706942" w14:paraId="0D3D2060" w14:textId="77777777" w:rsidTr="007232C2">
        <w:tc>
          <w:tcPr>
            <w:tcW w:w="9782" w:type="dxa"/>
            <w:gridSpan w:val="5"/>
            <w:shd w:val="clear" w:color="auto" w:fill="EEECE1" w:themeFill="background2"/>
          </w:tcPr>
          <w:p w14:paraId="74055FE7" w14:textId="176140A0" w:rsidR="00706942" w:rsidRPr="00706942" w:rsidRDefault="00706942">
            <w:pPr>
              <w:rPr>
                <w:b/>
                <w:bCs/>
                <w:sz w:val="18"/>
                <w:szCs w:val="18"/>
              </w:rPr>
            </w:pPr>
            <w:r w:rsidRPr="00706942">
              <w:rPr>
                <w:b/>
                <w:bCs/>
                <w:sz w:val="18"/>
                <w:szCs w:val="18"/>
              </w:rPr>
              <w:t>FIRMAS RESPOSABLES:</w:t>
            </w:r>
          </w:p>
        </w:tc>
      </w:tr>
      <w:bookmarkEnd w:id="0"/>
    </w:tbl>
    <w:p w14:paraId="06D196D4" w14:textId="0B8C3E02" w:rsidR="000B5987" w:rsidRPr="009C60C5" w:rsidRDefault="000B5987" w:rsidP="00933C0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sectPr w:rsidR="000B5987" w:rsidRPr="009C60C5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FA29" w14:textId="77777777" w:rsidR="00052B74" w:rsidRDefault="00052B74">
      <w:pPr>
        <w:spacing w:after="0" w:line="240" w:lineRule="auto"/>
      </w:pPr>
      <w:r>
        <w:separator/>
      </w:r>
    </w:p>
  </w:endnote>
  <w:endnote w:type="continuationSeparator" w:id="0">
    <w:p w14:paraId="075DABEB" w14:textId="77777777" w:rsidR="00052B74" w:rsidRDefault="0005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1F14" w14:textId="77777777" w:rsidR="00052B74" w:rsidRDefault="00052B74">
      <w:pPr>
        <w:spacing w:after="0" w:line="240" w:lineRule="auto"/>
      </w:pPr>
      <w:r>
        <w:separator/>
      </w:r>
    </w:p>
  </w:footnote>
  <w:footnote w:type="continuationSeparator" w:id="0">
    <w:p w14:paraId="7994F8EC" w14:textId="77777777" w:rsidR="00052B74" w:rsidRDefault="0005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3E84"/>
    <w:multiLevelType w:val="hybridMultilevel"/>
    <w:tmpl w:val="FB64C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16401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52B74"/>
    <w:rsid w:val="000B5987"/>
    <w:rsid w:val="00171598"/>
    <w:rsid w:val="0027546D"/>
    <w:rsid w:val="002B139B"/>
    <w:rsid w:val="003A1B02"/>
    <w:rsid w:val="00484087"/>
    <w:rsid w:val="004A1157"/>
    <w:rsid w:val="004A2C33"/>
    <w:rsid w:val="0064237F"/>
    <w:rsid w:val="006C1113"/>
    <w:rsid w:val="00706942"/>
    <w:rsid w:val="007232C2"/>
    <w:rsid w:val="007547F4"/>
    <w:rsid w:val="007B36E4"/>
    <w:rsid w:val="0085582C"/>
    <w:rsid w:val="00933C0D"/>
    <w:rsid w:val="009C60C5"/>
    <w:rsid w:val="00A270AE"/>
    <w:rsid w:val="00A91902"/>
    <w:rsid w:val="00B45772"/>
    <w:rsid w:val="00C62DED"/>
    <w:rsid w:val="00D24AA8"/>
    <w:rsid w:val="00D35840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styleId="Tablaconcuadrcula">
    <w:name w:val="Table Grid"/>
    <w:basedOn w:val="Tablanormal"/>
    <w:uiPriority w:val="39"/>
    <w:rsid w:val="0075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3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8d9zRBaj9h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ALVAREZ CORDOVA MATTHEW ALEJANDRO</cp:lastModifiedBy>
  <cp:revision>4</cp:revision>
  <cp:lastPrinted>2023-02-22T17:31:00Z</cp:lastPrinted>
  <dcterms:created xsi:type="dcterms:W3CDTF">2023-02-22T17:31:00Z</dcterms:created>
  <dcterms:modified xsi:type="dcterms:W3CDTF">2023-02-22T17:58:00Z</dcterms:modified>
</cp:coreProperties>
</file>