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206" w:rsidRPr="00201244" w:rsidRDefault="00201244" w:rsidP="00201244">
      <w:pPr>
        <w:jc w:val="center"/>
        <w:rPr>
          <w:b/>
          <w:sz w:val="36"/>
          <w:szCs w:val="36"/>
        </w:rPr>
      </w:pPr>
      <w:r w:rsidRPr="00201244">
        <w:rPr>
          <w:b/>
          <w:sz w:val="36"/>
          <w:szCs w:val="36"/>
        </w:rPr>
        <w:t>IAN FILDES</w:t>
      </w:r>
    </w:p>
    <w:p w:rsidR="00406D2D" w:rsidRDefault="005C5A7D" w:rsidP="00201244">
      <w:pPr>
        <w:jc w:val="center"/>
      </w:pPr>
      <w:r>
        <w:t xml:space="preserve">2 Caldew Close, Hindley, </w:t>
      </w:r>
      <w:smartTag w:uri="urn:schemas-microsoft-com:office:smarttags" w:element="place">
        <w:r>
          <w:t>Wiga</w:t>
        </w:r>
        <w:r w:rsidR="00406D2D">
          <w:t>n</w:t>
        </w:r>
      </w:smartTag>
      <w:r w:rsidR="00406D2D">
        <w:t xml:space="preserve"> WN2 4NR</w:t>
      </w:r>
    </w:p>
    <w:p w:rsidR="00A03206" w:rsidRDefault="00021480" w:rsidP="00201244">
      <w:pPr>
        <w:jc w:val="center"/>
      </w:pPr>
      <w:r>
        <w:t>Mobile 07513539941</w:t>
      </w:r>
      <w:r w:rsidR="00201244">
        <w:t xml:space="preserve"> Email: </w:t>
      </w:r>
      <w:hyperlink r:id="rId8" w:history="1">
        <w:r w:rsidR="00201244" w:rsidRPr="008266C1">
          <w:rPr>
            <w:rStyle w:val="Hyperlink"/>
          </w:rPr>
          <w:t>i.fildes@btinternet.com</w:t>
        </w:r>
      </w:hyperlink>
    </w:p>
    <w:p w:rsidR="00196684" w:rsidRDefault="00196684" w:rsidP="00201244">
      <w:pPr>
        <w:jc w:val="center"/>
      </w:pPr>
      <w:r>
        <w:t>Date of birth 24/12/68</w:t>
      </w:r>
    </w:p>
    <w:p w:rsidR="00201244" w:rsidRDefault="00201244" w:rsidP="00201244">
      <w:pPr>
        <w:jc w:val="center"/>
      </w:pPr>
      <w:r>
        <w:t xml:space="preserve"> </w:t>
      </w:r>
    </w:p>
    <w:p w:rsidR="00180DC6" w:rsidRDefault="00180DC6" w:rsidP="00180DC6">
      <w:pPr>
        <w:pStyle w:val="section2"/>
        <w:pBdr>
          <w:bottom w:val="single" w:sz="18" w:space="2" w:color="auto"/>
        </w:pBdr>
      </w:pPr>
      <w:r>
        <w:t>PROFILE</w:t>
      </w:r>
    </w:p>
    <w:p w:rsidR="00964597" w:rsidRDefault="00964597" w:rsidP="00964597"/>
    <w:p w:rsidR="00964597" w:rsidRDefault="00F64524" w:rsidP="00084110">
      <w:r>
        <w:t xml:space="preserve">A successful career in </w:t>
      </w:r>
      <w:r w:rsidR="00573EAB">
        <w:t>s</w:t>
      </w:r>
      <w:r>
        <w:t xml:space="preserve">oftware </w:t>
      </w:r>
      <w:r w:rsidR="00573EAB">
        <w:t>d</w:t>
      </w:r>
      <w:r>
        <w:t xml:space="preserve">evelopment that has encompassed </w:t>
      </w:r>
      <w:r w:rsidR="00964597">
        <w:t>contrasting</w:t>
      </w:r>
      <w:r>
        <w:t xml:space="preserve"> working environments</w:t>
      </w:r>
      <w:r w:rsidR="00114230">
        <w:t xml:space="preserve"> over multiple sectors, </w:t>
      </w:r>
      <w:r>
        <w:t xml:space="preserve">this includes a significant contribution towards the expansion of a small family-owned business to be incorporated as a division in a major international organisation and contributing high quality development to an </w:t>
      </w:r>
      <w:r w:rsidR="00156FD8">
        <w:t>es</w:t>
      </w:r>
      <w:r w:rsidR="00573EAB">
        <w:t>tablished world l</w:t>
      </w:r>
      <w:r w:rsidR="00BC2456">
        <w:t>eader</w:t>
      </w:r>
      <w:r w:rsidR="002E7CFB">
        <w:t xml:space="preserve"> within their field</w:t>
      </w:r>
      <w:r w:rsidR="00BC2456">
        <w:t xml:space="preserve">. </w:t>
      </w:r>
      <w:r w:rsidR="00E23A8B">
        <w:t>Ha</w:t>
      </w:r>
      <w:r w:rsidR="00964597">
        <w:t>ve</w:t>
      </w:r>
      <w:r w:rsidR="00E23A8B">
        <w:t xml:space="preserve"> attained experience in system integration, </w:t>
      </w:r>
      <w:r w:rsidR="006E2EB2">
        <w:t>including</w:t>
      </w:r>
      <w:r w:rsidR="00E23A8B">
        <w:t xml:space="preserve"> working alongside </w:t>
      </w:r>
      <w:r w:rsidR="00573EAB">
        <w:t>o</w:t>
      </w:r>
      <w:r w:rsidR="00F62A37">
        <w:t>rganisation</w:t>
      </w:r>
      <w:r w:rsidR="00E23A8B">
        <w:t xml:space="preserve"> partners. Good customer facing experience that has included customer site installation and general support. </w:t>
      </w:r>
      <w:r w:rsidR="00F62A37">
        <w:t xml:space="preserve">Attained </w:t>
      </w:r>
      <w:proofErr w:type="gramStart"/>
      <w:r w:rsidR="00F62A37">
        <w:t>Agile</w:t>
      </w:r>
      <w:proofErr w:type="gramEnd"/>
      <w:r w:rsidR="00F62A37">
        <w:t xml:space="preserve"> experience in different workplaces.</w:t>
      </w:r>
    </w:p>
    <w:p w:rsidR="00C80CD7" w:rsidRDefault="00C80CD7" w:rsidP="00084110"/>
    <w:p w:rsidR="001863D0" w:rsidRDefault="001863D0" w:rsidP="001863D0">
      <w:pPr>
        <w:pStyle w:val="section2"/>
      </w:pPr>
      <w:r>
        <w:t>EMPLOYMENT ROLES</w:t>
      </w:r>
    </w:p>
    <w:p w:rsidR="001863D0" w:rsidRDefault="001863D0" w:rsidP="00084110"/>
    <w:p w:rsidR="005D7752" w:rsidRDefault="005D7752" w:rsidP="005D7752">
      <w:pPr>
        <w:pStyle w:val="section7"/>
      </w:pPr>
      <w:r>
        <w:t>SOFTWARE DEVELOPER</w:t>
      </w:r>
      <w:r>
        <w:tab/>
      </w:r>
      <w:r>
        <w:tab/>
        <w:t xml:space="preserve">          </w:t>
      </w:r>
      <w:r>
        <w:tab/>
      </w:r>
      <w:r>
        <w:tab/>
      </w:r>
      <w:r>
        <w:tab/>
        <w:t xml:space="preserve">         Aug 2016 to present</w:t>
      </w:r>
    </w:p>
    <w:p w:rsidR="005D7752" w:rsidRDefault="005D7752" w:rsidP="005D7752">
      <w:r>
        <w:t>Bet365, Manchester</w:t>
      </w:r>
    </w:p>
    <w:p w:rsidR="005D7752" w:rsidRDefault="005D7752" w:rsidP="005D7752"/>
    <w:p w:rsidR="008E57F9" w:rsidRDefault="005D7752" w:rsidP="005D7752">
      <w:r>
        <w:t>Development on</w:t>
      </w:r>
      <w:r w:rsidR="00D27DAC">
        <w:t xml:space="preserve"> a</w:t>
      </w:r>
      <w:r w:rsidR="00964597">
        <w:t xml:space="preserve"> </w:t>
      </w:r>
      <w:r>
        <w:t xml:space="preserve">high performance back office </w:t>
      </w:r>
      <w:r w:rsidR="00573EAB">
        <w:t>t</w:t>
      </w:r>
      <w:r>
        <w:t>rading system</w:t>
      </w:r>
      <w:r w:rsidR="00D27DAC">
        <w:t xml:space="preserve"> </w:t>
      </w:r>
      <w:r w:rsidR="008E57F9">
        <w:t xml:space="preserve">utilising distributed </w:t>
      </w:r>
      <w:r w:rsidR="0079265B">
        <w:t>system</w:t>
      </w:r>
      <w:r w:rsidR="008E57F9">
        <w:t xml:space="preserve"> components, communicating using a combination of HTTP and TCP/IP t</w:t>
      </w:r>
      <w:r w:rsidR="00F64489">
        <w:t>o</w:t>
      </w:r>
      <w:r w:rsidR="008E57F9">
        <w:t xml:space="preserve"> transport JSON documents that denote system state and specify actions including:-</w:t>
      </w:r>
    </w:p>
    <w:p w:rsidR="006E2EB2" w:rsidRDefault="002C1C0F" w:rsidP="006E2EB2">
      <w:pPr>
        <w:pStyle w:val="ListParagraph"/>
        <w:numPr>
          <w:ilvl w:val="0"/>
          <w:numId w:val="4"/>
        </w:numPr>
      </w:pPr>
      <w:r>
        <w:t xml:space="preserve">A </w:t>
      </w:r>
      <w:r w:rsidR="00573EAB">
        <w:t>w</w:t>
      </w:r>
      <w:r w:rsidR="00D27DAC">
        <w:t xml:space="preserve">eb </w:t>
      </w:r>
      <w:r>
        <w:t>API component</w:t>
      </w:r>
      <w:r w:rsidR="00D27DAC">
        <w:t xml:space="preserve"> to apply business logic </w:t>
      </w:r>
      <w:r w:rsidR="00B70E5A">
        <w:t>by</w:t>
      </w:r>
      <w:r w:rsidR="00D27DAC">
        <w:t xml:space="preserve"> acting upon JSON input directives</w:t>
      </w:r>
      <w:r w:rsidR="008E57F9">
        <w:t>. This includes applying betting markets prices, controlling market suspension and driving Web site.</w:t>
      </w:r>
      <w:r w:rsidR="00DB605D">
        <w:t xml:space="preserve"> </w:t>
      </w:r>
      <w:r w:rsidR="00F44381">
        <w:t>Developed</w:t>
      </w:r>
      <w:r w:rsidR="00DB605D">
        <w:t xml:space="preserve"> using C# and ASP.Net </w:t>
      </w:r>
      <w:r w:rsidR="00573EAB">
        <w:t>w</w:t>
      </w:r>
      <w:r w:rsidR="00DB605D">
        <w:t>eb API.</w:t>
      </w:r>
    </w:p>
    <w:p w:rsidR="002C1C0F" w:rsidRDefault="008E57F9" w:rsidP="005D7752">
      <w:pPr>
        <w:pStyle w:val="ListParagraph"/>
        <w:numPr>
          <w:ilvl w:val="0"/>
          <w:numId w:val="4"/>
        </w:numPr>
      </w:pPr>
      <w:r>
        <w:t>Trading Tool to display current betting status of a particular fix</w:t>
      </w:r>
      <w:bookmarkStart w:id="0" w:name="_GoBack"/>
      <w:bookmarkEnd w:id="0"/>
      <w:r>
        <w:t>ture and provide the abilit</w:t>
      </w:r>
      <w:r w:rsidR="00DB605D">
        <w:t xml:space="preserve">y to manually trade the fixture. Developed using WPF, Prism and MVVM. </w:t>
      </w:r>
    </w:p>
    <w:p w:rsidR="002C1C0F" w:rsidRDefault="002C1C0F" w:rsidP="002C1C0F">
      <w:pPr>
        <w:pStyle w:val="ListParagraph"/>
        <w:numPr>
          <w:ilvl w:val="0"/>
          <w:numId w:val="4"/>
        </w:numPr>
      </w:pPr>
      <w:r>
        <w:t xml:space="preserve">Feed service to connect to TCP/IP streaming and apply commands to the </w:t>
      </w:r>
      <w:r w:rsidR="00573EAB">
        <w:t>t</w:t>
      </w:r>
      <w:r>
        <w:t xml:space="preserve">rading </w:t>
      </w:r>
      <w:r w:rsidR="00573EAB">
        <w:t>s</w:t>
      </w:r>
      <w:r>
        <w:t>ystem so as to provide automatic fixture trading.</w:t>
      </w:r>
      <w:r w:rsidR="00DB605D">
        <w:t xml:space="preserve"> Developed using C# and </w:t>
      </w:r>
      <w:proofErr w:type="spellStart"/>
      <w:r w:rsidR="00DB605D">
        <w:t>TopShelf</w:t>
      </w:r>
      <w:proofErr w:type="spellEnd"/>
      <w:r w:rsidR="00DB605D">
        <w:t xml:space="preserve"> framework.</w:t>
      </w:r>
    </w:p>
    <w:p w:rsidR="002C1C0F" w:rsidRDefault="00DB605D" w:rsidP="002C1C0F">
      <w:pPr>
        <w:pStyle w:val="ListParagraph"/>
        <w:numPr>
          <w:ilvl w:val="0"/>
          <w:numId w:val="4"/>
        </w:numPr>
      </w:pPr>
      <w:r>
        <w:t>Developed against</w:t>
      </w:r>
      <w:r w:rsidR="002C1C0F">
        <w:t xml:space="preserve"> .Net 4.6.2</w:t>
      </w:r>
      <w:r>
        <w:t xml:space="preserve"> framework.</w:t>
      </w:r>
    </w:p>
    <w:p w:rsidR="00A85B43" w:rsidRDefault="00A85B43" w:rsidP="002C1C0F">
      <w:pPr>
        <w:pStyle w:val="ListParagraph"/>
        <w:numPr>
          <w:ilvl w:val="0"/>
          <w:numId w:val="4"/>
        </w:numPr>
      </w:pPr>
      <w:r>
        <w:t>SQL S</w:t>
      </w:r>
      <w:r w:rsidR="006A1750">
        <w:t>erver 2014 data layer utilised.</w:t>
      </w:r>
    </w:p>
    <w:p w:rsidR="007F7374" w:rsidRDefault="007F7374" w:rsidP="002C1C0F">
      <w:pPr>
        <w:pStyle w:val="ListParagraph"/>
        <w:numPr>
          <w:ilvl w:val="0"/>
          <w:numId w:val="4"/>
        </w:numPr>
      </w:pPr>
      <w:r>
        <w:t>Working in a transient team of 4, took a senior role and was required to mentor new team starters.</w:t>
      </w:r>
    </w:p>
    <w:p w:rsidR="00A85B43" w:rsidRDefault="00A85B43" w:rsidP="00A85B43"/>
    <w:p w:rsidR="00A85B43" w:rsidRDefault="00A567F9" w:rsidP="00A85B43">
      <w:r>
        <w:t>Development of betting</w:t>
      </w:r>
      <w:r w:rsidR="00A85B43">
        <w:t xml:space="preserve"> settlement services using C# </w:t>
      </w:r>
      <w:r w:rsidR="006A1750">
        <w:t>and</w:t>
      </w:r>
      <w:r w:rsidR="00A85B43">
        <w:t xml:space="preserve"> Akka.</w:t>
      </w:r>
      <w:r w:rsidR="00A42E3C">
        <w:t>Net and smaller applications using C# and WinForms.</w:t>
      </w:r>
    </w:p>
    <w:p w:rsidR="00ED5C5B" w:rsidRDefault="00ED5C5B" w:rsidP="00ED5C5B"/>
    <w:p w:rsidR="00ED5C5B" w:rsidRDefault="00ED5C5B" w:rsidP="00ED5C5B">
      <w:r>
        <w:t>Other technology and practices utilised include:-</w:t>
      </w:r>
    </w:p>
    <w:p w:rsidR="00ED5C5B" w:rsidRDefault="00A85B43" w:rsidP="00A85B43">
      <w:pPr>
        <w:pStyle w:val="ListParagraph"/>
        <w:numPr>
          <w:ilvl w:val="0"/>
          <w:numId w:val="5"/>
        </w:numPr>
      </w:pPr>
      <w:r>
        <w:t>Git Source Control.</w:t>
      </w:r>
    </w:p>
    <w:p w:rsidR="005D7752" w:rsidRDefault="00A85B43" w:rsidP="00227B3F">
      <w:pPr>
        <w:pStyle w:val="ListParagraph"/>
        <w:numPr>
          <w:ilvl w:val="0"/>
          <w:numId w:val="5"/>
        </w:numPr>
      </w:pPr>
      <w:r>
        <w:t>VB.Net</w:t>
      </w:r>
    </w:p>
    <w:p w:rsidR="00445D4A" w:rsidRDefault="00445D4A" w:rsidP="00227B3F">
      <w:pPr>
        <w:pStyle w:val="ListParagraph"/>
        <w:numPr>
          <w:ilvl w:val="0"/>
          <w:numId w:val="5"/>
        </w:numPr>
      </w:pPr>
      <w:proofErr w:type="spellStart"/>
      <w:r>
        <w:t>NUnit</w:t>
      </w:r>
      <w:proofErr w:type="spellEnd"/>
      <w:r w:rsidR="002E36E5">
        <w:t xml:space="preserve"> unit testing.</w:t>
      </w:r>
    </w:p>
    <w:p w:rsidR="002E36E5" w:rsidRDefault="002E36E5" w:rsidP="00227B3F">
      <w:pPr>
        <w:pStyle w:val="ListParagraph"/>
        <w:numPr>
          <w:ilvl w:val="0"/>
          <w:numId w:val="5"/>
        </w:numPr>
      </w:pPr>
      <w:r>
        <w:t>Jira project management.</w:t>
      </w:r>
    </w:p>
    <w:p w:rsidR="00E23A8B" w:rsidRDefault="00E23A8B"/>
    <w:p w:rsidR="00E23A8B" w:rsidRDefault="00E23A8B"/>
    <w:p w:rsidR="00227B3F" w:rsidRDefault="00F14632" w:rsidP="00227B3F">
      <w:pPr>
        <w:pStyle w:val="section7"/>
      </w:pPr>
      <w:r>
        <w:lastRenderedPageBreak/>
        <w:t>SOFTWAR</w:t>
      </w:r>
      <w:r w:rsidR="00801435">
        <w:t>E ANALYST</w:t>
      </w:r>
      <w:r w:rsidR="00450578">
        <w:tab/>
      </w:r>
      <w:r w:rsidR="00450578">
        <w:tab/>
        <w:t xml:space="preserve">          </w:t>
      </w:r>
      <w:r w:rsidR="005D7752">
        <w:tab/>
      </w:r>
      <w:r w:rsidR="005D7752">
        <w:tab/>
      </w:r>
      <w:r w:rsidR="005D7752">
        <w:tab/>
        <w:t xml:space="preserve">      </w:t>
      </w:r>
      <w:r w:rsidR="00450578">
        <w:t>Oct 2014</w:t>
      </w:r>
      <w:r>
        <w:t xml:space="preserve"> to </w:t>
      </w:r>
      <w:r w:rsidR="005D7752">
        <w:t>Aug 2016</w:t>
      </w:r>
    </w:p>
    <w:p w:rsidR="00227B3F" w:rsidRDefault="00227B3F" w:rsidP="00227B3F">
      <w:r>
        <w:t>Epicor, Warrington</w:t>
      </w:r>
    </w:p>
    <w:p w:rsidR="00227B3F" w:rsidRDefault="00227B3F" w:rsidP="00227B3F"/>
    <w:p w:rsidR="00FA7A23" w:rsidRDefault="00FA7A23" w:rsidP="00227B3F">
      <w:r>
        <w:t>Development on a major ERP</w:t>
      </w:r>
      <w:r w:rsidR="00207832">
        <w:t xml:space="preserve"> product including</w:t>
      </w:r>
      <w:r>
        <w:t>:-</w:t>
      </w:r>
    </w:p>
    <w:p w:rsidR="0099640B" w:rsidRDefault="0099640B" w:rsidP="00FC68E8">
      <w:pPr>
        <w:numPr>
          <w:ilvl w:val="0"/>
          <w:numId w:val="3"/>
        </w:numPr>
      </w:pPr>
      <w:r>
        <w:t xml:space="preserve">Extensive database experience including </w:t>
      </w:r>
      <w:r w:rsidR="00207832">
        <w:t xml:space="preserve">the </w:t>
      </w:r>
      <w:r>
        <w:t>development</w:t>
      </w:r>
      <w:r w:rsidR="00F0196B">
        <w:t xml:space="preserve"> of stored </w:t>
      </w:r>
      <w:proofErr w:type="gramStart"/>
      <w:r w:rsidR="00F0196B">
        <w:t>procedures,</w:t>
      </w:r>
      <w:proofErr w:type="gramEnd"/>
      <w:r>
        <w:t xml:space="preserve"> triggers and views based on SQL Server platform.</w:t>
      </w:r>
    </w:p>
    <w:p w:rsidR="0099640B" w:rsidRDefault="00C55B30" w:rsidP="00FC68E8">
      <w:pPr>
        <w:numPr>
          <w:ilvl w:val="0"/>
          <w:numId w:val="3"/>
        </w:numPr>
      </w:pPr>
      <w:r>
        <w:t>Business logic</w:t>
      </w:r>
      <w:r w:rsidR="0099640B">
        <w:t xml:space="preserve"> and user interface development using C#, generic classes,</w:t>
      </w:r>
      <w:r w:rsidR="00207832">
        <w:t xml:space="preserve"> LINQ</w:t>
      </w:r>
      <w:r w:rsidR="0099640B">
        <w:t xml:space="preserve"> </w:t>
      </w:r>
      <w:r w:rsidR="00207832">
        <w:t xml:space="preserve">and </w:t>
      </w:r>
      <w:r w:rsidR="0099640B">
        <w:t>Reflection</w:t>
      </w:r>
      <w:r w:rsidR="007164A9">
        <w:t xml:space="preserve"> to implement an in-house data mapping framework.</w:t>
      </w:r>
    </w:p>
    <w:p w:rsidR="00207832" w:rsidRDefault="00207832" w:rsidP="00FC68E8">
      <w:pPr>
        <w:numPr>
          <w:ilvl w:val="0"/>
          <w:numId w:val="3"/>
        </w:numPr>
      </w:pPr>
      <w:r>
        <w:t xml:space="preserve">Maintenance of </w:t>
      </w:r>
      <w:r w:rsidR="007164A9">
        <w:t>VB6</w:t>
      </w:r>
      <w:r>
        <w:t xml:space="preserve"> user interface and </w:t>
      </w:r>
      <w:r w:rsidR="00C55B30">
        <w:t>business logic</w:t>
      </w:r>
      <w:r w:rsidR="007164A9">
        <w:t>.</w:t>
      </w:r>
    </w:p>
    <w:p w:rsidR="00B86138" w:rsidRDefault="00B86138" w:rsidP="00B86138">
      <w:pPr>
        <w:numPr>
          <w:ilvl w:val="0"/>
          <w:numId w:val="3"/>
        </w:numPr>
      </w:pPr>
      <w:r>
        <w:t>Integration to third party products including a journey planning module, written in C#, implementation of web services, JSON and XML data marshalling.</w:t>
      </w:r>
    </w:p>
    <w:p w:rsidR="00227B3F" w:rsidRDefault="00227B3F" w:rsidP="00431F8D">
      <w:pPr>
        <w:pStyle w:val="section7"/>
      </w:pPr>
    </w:p>
    <w:p w:rsidR="00431F8D" w:rsidRDefault="00431F8D" w:rsidP="00431F8D">
      <w:pPr>
        <w:pStyle w:val="section7"/>
      </w:pPr>
      <w:r>
        <w:t>SENIOR SOFTWARE DEVELOPER</w:t>
      </w:r>
      <w:r>
        <w:tab/>
      </w:r>
      <w:r>
        <w:tab/>
      </w:r>
      <w:r>
        <w:tab/>
        <w:t xml:space="preserve"> </w:t>
      </w:r>
      <w:r w:rsidR="00102666">
        <w:tab/>
      </w:r>
      <w:r w:rsidR="00AC29BF">
        <w:t xml:space="preserve">   </w:t>
      </w:r>
      <w:r w:rsidR="008E0A75">
        <w:t>2009</w:t>
      </w:r>
      <w:r>
        <w:t xml:space="preserve"> </w:t>
      </w:r>
      <w:r w:rsidR="00AC29BF">
        <w:t>–</w:t>
      </w:r>
      <w:r>
        <w:t xml:space="preserve"> </w:t>
      </w:r>
      <w:r w:rsidR="00AC29BF">
        <w:t xml:space="preserve">Oct </w:t>
      </w:r>
      <w:r w:rsidR="00450578">
        <w:t>2014</w:t>
      </w:r>
    </w:p>
    <w:p w:rsidR="00431F8D" w:rsidRPr="008E0A75" w:rsidRDefault="008E0A75" w:rsidP="00431F8D">
      <w:r w:rsidRPr="008E0A75">
        <w:t>V1 Limited (Owned by Advanced Business Solutions), Cheshire.</w:t>
      </w:r>
    </w:p>
    <w:p w:rsidR="00A56041" w:rsidRDefault="00A56041" w:rsidP="008E0A75"/>
    <w:p w:rsidR="008E0A75" w:rsidRDefault="008E0A75" w:rsidP="008E0A75">
      <w:r>
        <w:t>Development of distributed electronic document</w:t>
      </w:r>
      <w:r w:rsidR="00FE23AC">
        <w:t xml:space="preserve"> data</w:t>
      </w:r>
      <w:r>
        <w:t xml:space="preserve"> capture system</w:t>
      </w:r>
      <w:r w:rsidR="00531707">
        <w:t xml:space="preserve"> that converts images to human readable text for </w:t>
      </w:r>
      <w:r w:rsidR="00567E82">
        <w:t>business workflow processing</w:t>
      </w:r>
      <w:r>
        <w:t>, all system</w:t>
      </w:r>
      <w:r w:rsidR="00FE23AC">
        <w:t xml:space="preserve"> components</w:t>
      </w:r>
      <w:r>
        <w:t xml:space="preserve"> written in C#</w:t>
      </w:r>
      <w:r w:rsidR="003A5CA2">
        <w:t>:-</w:t>
      </w:r>
    </w:p>
    <w:p w:rsidR="008E0A75" w:rsidRDefault="008E0A75" w:rsidP="003A5CA2">
      <w:pPr>
        <w:numPr>
          <w:ilvl w:val="0"/>
          <w:numId w:val="2"/>
        </w:numPr>
      </w:pPr>
      <w:r>
        <w:t xml:space="preserve">Distributed component communication </w:t>
      </w:r>
      <w:r w:rsidR="00EF08D4">
        <w:t>using</w:t>
      </w:r>
      <w:r>
        <w:t xml:space="preserve"> WCF. </w:t>
      </w:r>
    </w:p>
    <w:p w:rsidR="00531707" w:rsidRDefault="00531707" w:rsidP="003A5CA2">
      <w:pPr>
        <w:numPr>
          <w:ilvl w:val="0"/>
          <w:numId w:val="2"/>
        </w:numPr>
      </w:pPr>
      <w:r>
        <w:t xml:space="preserve">Server processing utilising OCR, integration to third party products for </w:t>
      </w:r>
      <w:r w:rsidR="00567E82">
        <w:t>customisable lookup scripts</w:t>
      </w:r>
      <w:r>
        <w:t xml:space="preserve"> and validation</w:t>
      </w:r>
      <w:r w:rsidR="00567E82">
        <w:t xml:space="preserve"> based</w:t>
      </w:r>
      <w:r>
        <w:t xml:space="preserve"> SQL server platform.</w:t>
      </w:r>
    </w:p>
    <w:p w:rsidR="00567E82" w:rsidRDefault="00531707" w:rsidP="00431F8D">
      <w:pPr>
        <w:numPr>
          <w:ilvl w:val="0"/>
          <w:numId w:val="2"/>
        </w:numPr>
      </w:pPr>
      <w:r>
        <w:t>Client image browsing/viewing</w:t>
      </w:r>
      <w:r w:rsidR="00567E82">
        <w:t xml:space="preserve"> using C# GDI</w:t>
      </w:r>
      <w:r>
        <w:t xml:space="preserve">. Client document depositing using scanning interface software TWAIN and </w:t>
      </w:r>
      <w:proofErr w:type="spellStart"/>
      <w:r>
        <w:t>Kofax</w:t>
      </w:r>
      <w:proofErr w:type="spellEnd"/>
      <w:r>
        <w:t>.</w:t>
      </w:r>
    </w:p>
    <w:p w:rsidR="007F7374" w:rsidRDefault="007F7374" w:rsidP="00431F8D"/>
    <w:p w:rsidR="0049309E" w:rsidRDefault="00AC0315" w:rsidP="00431F8D">
      <w:proofErr w:type="gramStart"/>
      <w:r>
        <w:t>Modification of the web system to utilise updated technology including JQuery and REST web services.</w:t>
      </w:r>
      <w:proofErr w:type="gramEnd"/>
      <w:r>
        <w:t xml:space="preserve"> </w:t>
      </w:r>
      <w:proofErr w:type="gramStart"/>
      <w:r>
        <w:t xml:space="preserve">Interaction with partners and customers to </w:t>
      </w:r>
      <w:r w:rsidR="007959CC">
        <w:t>implement</w:t>
      </w:r>
      <w:r>
        <w:t xml:space="preserve"> </w:t>
      </w:r>
      <w:r w:rsidR="007959CC">
        <w:t xml:space="preserve">system </w:t>
      </w:r>
      <w:r>
        <w:t>integration.</w:t>
      </w:r>
      <w:proofErr w:type="gramEnd"/>
      <w:r>
        <w:t xml:space="preserve"> </w:t>
      </w:r>
      <w:proofErr w:type="gramStart"/>
      <w:r>
        <w:t>Continuing support of existing systems.</w:t>
      </w:r>
      <w:proofErr w:type="gramEnd"/>
      <w:r>
        <w:t xml:space="preserve"> </w:t>
      </w:r>
      <w:proofErr w:type="gramStart"/>
      <w:r>
        <w:t>Mentoring</w:t>
      </w:r>
      <w:r w:rsidR="007959CC">
        <w:t xml:space="preserve"> of</w:t>
      </w:r>
      <w:r>
        <w:t xml:space="preserve"> new starters.</w:t>
      </w:r>
      <w:proofErr w:type="gramEnd"/>
    </w:p>
    <w:p w:rsidR="00AC0315" w:rsidRDefault="00AC0315" w:rsidP="00431F8D"/>
    <w:p w:rsidR="00ED50BB" w:rsidRDefault="00CE3A0C" w:rsidP="00CE3A0C">
      <w:pPr>
        <w:pStyle w:val="section7"/>
      </w:pPr>
      <w:r>
        <w:t>SENIOR SOFTWARE DEVELOPER</w:t>
      </w:r>
      <w:r>
        <w:tab/>
      </w:r>
      <w:r>
        <w:tab/>
      </w:r>
      <w:r>
        <w:tab/>
      </w:r>
      <w:r w:rsidR="00102666">
        <w:tab/>
      </w:r>
      <w:r w:rsidR="00BA47F0">
        <w:t xml:space="preserve"> </w:t>
      </w:r>
      <w:r w:rsidR="00FB5760">
        <w:t xml:space="preserve">          </w:t>
      </w:r>
      <w:r w:rsidR="00E948B1">
        <w:t>200</w:t>
      </w:r>
      <w:r w:rsidR="0049309E">
        <w:t>4</w:t>
      </w:r>
      <w:r>
        <w:t xml:space="preserve"> - </w:t>
      </w:r>
      <w:r w:rsidR="0049309E">
        <w:t>2009</w:t>
      </w:r>
    </w:p>
    <w:p w:rsidR="00CE3A0C" w:rsidRDefault="0049309E" w:rsidP="00CE3A0C">
      <w:r w:rsidRPr="0049309E">
        <w:t xml:space="preserve">Version One Ltd (Owned by Cedar Open Accounts), </w:t>
      </w:r>
      <w:smartTag w:uri="urn:schemas-microsoft-com:office:smarttags" w:element="City">
        <w:smartTag w:uri="urn:schemas-microsoft-com:office:smarttags" w:element="place">
          <w:r w:rsidRPr="0049309E">
            <w:t>Cheshire</w:t>
          </w:r>
        </w:smartTag>
      </w:smartTag>
      <w:r w:rsidRPr="0049309E">
        <w:t>.</w:t>
      </w:r>
    </w:p>
    <w:p w:rsidR="00D75579" w:rsidRDefault="00D75579" w:rsidP="00CE3A0C"/>
    <w:p w:rsidR="00591F25" w:rsidRDefault="00EF08D4" w:rsidP="00CE3A0C">
      <w:r>
        <w:t>Development</w:t>
      </w:r>
      <w:r w:rsidR="00591F25">
        <w:t xml:space="preserve"> of a web based solution to provide electronic </w:t>
      </w:r>
      <w:r w:rsidR="00AD7533">
        <w:t xml:space="preserve">document browsing and viewing </w:t>
      </w:r>
      <w:r w:rsidR="00591F25">
        <w:t>functionality. Server tier implemented using CGI scripting that manipulates HTTP message written in C.</w:t>
      </w:r>
      <w:r w:rsidR="00134BEA">
        <w:t xml:space="preserve"> Client web page functionality achieved using VB6 Active X, JavaScript, and CSS, also developed a cross platform Java Applet variant. Worked alongside partners to develop integration with third party commercial systems, this includes experience using Java Servlets, XML, XSLT and ASP.</w:t>
      </w:r>
    </w:p>
    <w:p w:rsidR="00E948B1" w:rsidRDefault="00E948B1" w:rsidP="00E948B1"/>
    <w:p w:rsidR="00E948B1" w:rsidRDefault="00102666" w:rsidP="00C203C3">
      <w:pPr>
        <w:pStyle w:val="section7"/>
      </w:pPr>
      <w:r>
        <w:t>SOFTWARE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47F0">
        <w:t xml:space="preserve">           199</w:t>
      </w:r>
      <w:r w:rsidR="0049309E">
        <w:t>9</w:t>
      </w:r>
      <w:r w:rsidR="00C203C3">
        <w:t xml:space="preserve"> - </w:t>
      </w:r>
      <w:r w:rsidR="0049309E">
        <w:t>2004</w:t>
      </w:r>
    </w:p>
    <w:p w:rsidR="00ED50BB" w:rsidRDefault="00C203C3" w:rsidP="00C203C3">
      <w:r>
        <w:t>Version One Ltd</w:t>
      </w:r>
      <w:r w:rsidR="00BA47F0">
        <w:t>, Manchester</w:t>
      </w:r>
    </w:p>
    <w:p w:rsidR="003A050D" w:rsidRDefault="003A050D" w:rsidP="00C203C3"/>
    <w:p w:rsidR="004E4C1B" w:rsidRDefault="00BA06AE" w:rsidP="00C203C3">
      <w:r>
        <w:t>Development</w:t>
      </w:r>
      <w:r w:rsidR="00D75579">
        <w:t xml:space="preserve"> and support </w:t>
      </w:r>
      <w:r>
        <w:t>of image processing software to integrate with bespoke document management system, in</w:t>
      </w:r>
      <w:r w:rsidR="00D75579">
        <w:t xml:space="preserve">cluding image viewing client, </w:t>
      </w:r>
      <w:r>
        <w:t>scanning acquisition client. Client technology implemented included VB6, WIN32</w:t>
      </w:r>
      <w:r w:rsidR="00D75579">
        <w:t>, GDI and MAPI email</w:t>
      </w:r>
      <w:r>
        <w:t xml:space="preserve">. Server interfaces implemented with Windows TCP/IP sockets and C++. </w:t>
      </w:r>
      <w:r w:rsidR="00D75579">
        <w:t xml:space="preserve"> Peripheral API interfaces including </w:t>
      </w:r>
      <w:proofErr w:type="spellStart"/>
      <w:r w:rsidR="00D75579">
        <w:t>Kofax</w:t>
      </w:r>
      <w:proofErr w:type="spellEnd"/>
      <w:r w:rsidR="00D75579">
        <w:t xml:space="preserve"> and TWAIN scanning. Development of a graphical editor product for designing document forms layout.</w:t>
      </w:r>
    </w:p>
    <w:p w:rsidR="004E4C1B" w:rsidRDefault="004E4C1B">
      <w:r>
        <w:br w:type="page"/>
      </w:r>
    </w:p>
    <w:p w:rsidR="00102666" w:rsidRDefault="00102666" w:rsidP="00102666">
      <w:pPr>
        <w:pStyle w:val="section7"/>
      </w:pPr>
      <w:r>
        <w:lastRenderedPageBreak/>
        <w:t>P</w:t>
      </w:r>
      <w:r w:rsidR="0084058B">
        <w:t>OST GRADUATE ENGINE</w:t>
      </w:r>
      <w:r w:rsidR="00BA47F0">
        <w:t>ER</w:t>
      </w:r>
      <w:r w:rsidR="00BA47F0">
        <w:tab/>
      </w:r>
      <w:r w:rsidR="00BA47F0">
        <w:tab/>
      </w:r>
      <w:r w:rsidR="00BA47F0">
        <w:tab/>
      </w:r>
      <w:r w:rsidR="00BA47F0">
        <w:tab/>
      </w:r>
      <w:r w:rsidR="00BA47F0">
        <w:tab/>
        <w:t xml:space="preserve">           1985 - 1998</w:t>
      </w:r>
    </w:p>
    <w:p w:rsidR="004A3A9C" w:rsidRDefault="00BA47F0" w:rsidP="00C203C3">
      <w:proofErr w:type="spellStart"/>
      <w:r>
        <w:t>Alsthom</w:t>
      </w:r>
      <w:proofErr w:type="spellEnd"/>
      <w:r>
        <w:t xml:space="preserve"> Signalling Ltd</w:t>
      </w:r>
    </w:p>
    <w:p w:rsidR="00BA47F0" w:rsidRDefault="00BA47F0" w:rsidP="00C203C3"/>
    <w:p w:rsidR="00ED50BB" w:rsidRDefault="00BA47F0" w:rsidP="00F27F74">
      <w:r w:rsidRPr="00790D29">
        <w:t>Experience included</w:t>
      </w:r>
      <w:r>
        <w:t xml:space="preserve"> engineering apprenticeship and graduation using a day release course. </w:t>
      </w:r>
      <w:r w:rsidR="0049309E">
        <w:t>Post graduate experience included programming experience in</w:t>
      </w:r>
      <w:r>
        <w:t xml:space="preserve"> VB</w:t>
      </w:r>
      <w:r w:rsidR="000625BA">
        <w:t>5</w:t>
      </w:r>
      <w:r>
        <w:t xml:space="preserve"> and C</w:t>
      </w:r>
      <w:r w:rsidR="000579E9">
        <w:t>.</w:t>
      </w:r>
    </w:p>
    <w:p w:rsidR="004E4C1B" w:rsidRDefault="004E4C1B" w:rsidP="00F27F74"/>
    <w:p w:rsidR="00854D26" w:rsidRDefault="00854D26" w:rsidP="00DE5007">
      <w:pPr>
        <w:pStyle w:val="section2"/>
        <w:jc w:val="left"/>
      </w:pPr>
      <w:r>
        <w:t>SUMMARY OF COMPUTING SKILLS</w:t>
      </w:r>
    </w:p>
    <w:p w:rsidR="00870DF3" w:rsidRDefault="00870DF3" w:rsidP="00084110"/>
    <w:p w:rsidR="000C7070" w:rsidRDefault="000C7070" w:rsidP="000C7070">
      <w:r>
        <w:t xml:space="preserve">LANGUAGES: </w:t>
      </w:r>
      <w:r>
        <w:tab/>
      </w:r>
      <w:r>
        <w:tab/>
        <w:t xml:space="preserve">C#, </w:t>
      </w:r>
      <w:r w:rsidR="004F7BDA">
        <w:t>VB.NET, VB6,</w:t>
      </w:r>
      <w:r w:rsidR="00C45591">
        <w:t xml:space="preserve"> C, C++, Java.</w:t>
      </w:r>
    </w:p>
    <w:p w:rsidR="0005529B" w:rsidRDefault="004F7BDA" w:rsidP="0005529B">
      <w:pPr>
        <w:ind w:left="2880" w:hanging="2880"/>
      </w:pPr>
      <w:r>
        <w:t>WEB:</w:t>
      </w:r>
      <w:r>
        <w:tab/>
      </w:r>
      <w:r w:rsidR="000579E9">
        <w:t>ASP.N</w:t>
      </w:r>
      <w:r w:rsidR="000579E9">
        <w:tab/>
      </w:r>
      <w:proofErr w:type="gramStart"/>
      <w:r w:rsidR="000579E9">
        <w:t>et</w:t>
      </w:r>
      <w:proofErr w:type="gramEnd"/>
      <w:r w:rsidR="000579E9">
        <w:t>, JQuery,</w:t>
      </w:r>
      <w:r>
        <w:t xml:space="preserve"> </w:t>
      </w:r>
      <w:proofErr w:type="spellStart"/>
      <w:r>
        <w:t>Javascript</w:t>
      </w:r>
      <w:proofErr w:type="spellEnd"/>
      <w:r>
        <w:t>,</w:t>
      </w:r>
      <w:r w:rsidR="000579E9">
        <w:t xml:space="preserve"> Ajax, JSON, XML, XSLT,</w:t>
      </w:r>
      <w:r w:rsidR="00CD022B">
        <w:t xml:space="preserve"> HTML,</w:t>
      </w:r>
      <w:r w:rsidR="000579E9">
        <w:t xml:space="preserve"> CSS, CGI scripting</w:t>
      </w:r>
      <w:r w:rsidR="000C778A">
        <w:t>, HTTP, Active X, Java a</w:t>
      </w:r>
      <w:r w:rsidR="00360DF9">
        <w:t>pplets, IIS, Apache.</w:t>
      </w:r>
    </w:p>
    <w:p w:rsidR="007F7374" w:rsidRDefault="007F7374" w:rsidP="0005529B">
      <w:pPr>
        <w:ind w:left="2880" w:hanging="2880"/>
      </w:pPr>
      <w:r>
        <w:t>FRAMEWORK:</w:t>
      </w:r>
      <w:r>
        <w:tab/>
      </w:r>
      <w:r w:rsidR="00DB605D">
        <w:t xml:space="preserve">WPF, Prism, MVVM, </w:t>
      </w:r>
      <w:r>
        <w:t xml:space="preserve">Akka.Net, </w:t>
      </w:r>
      <w:proofErr w:type="spellStart"/>
      <w:r>
        <w:t>TopShelf</w:t>
      </w:r>
      <w:proofErr w:type="spellEnd"/>
    </w:p>
    <w:p w:rsidR="000C7070" w:rsidRDefault="00445D4A" w:rsidP="00445D4A">
      <w:pPr>
        <w:ind w:left="2880" w:hanging="2880"/>
      </w:pPr>
      <w:r>
        <w:t>NETWORK:</w:t>
      </w:r>
      <w:r>
        <w:tab/>
        <w:t>ASP.Net Web API, WCF, Winsock TCP/IP, REST/SOAP services, DCOM.</w:t>
      </w:r>
    </w:p>
    <w:p w:rsidR="001E2F03" w:rsidRDefault="00854D26" w:rsidP="00084110">
      <w:r>
        <w:t xml:space="preserve">OPERATING SYSTEMS: </w:t>
      </w:r>
      <w:r w:rsidR="001D218F">
        <w:tab/>
      </w:r>
      <w:r>
        <w:t>Windows, Linux, various UNIX flavours.</w:t>
      </w:r>
    </w:p>
    <w:p w:rsidR="000C7070" w:rsidRDefault="000C7070" w:rsidP="0005529B">
      <w:pPr>
        <w:ind w:left="2880" w:hanging="2880"/>
      </w:pPr>
      <w:r>
        <w:t>DAT</w:t>
      </w:r>
      <w:r w:rsidR="00C45591">
        <w:t>ABASE</w:t>
      </w:r>
      <w:r w:rsidR="0005529B">
        <w:t>:</w:t>
      </w:r>
      <w:r w:rsidR="0005529B">
        <w:tab/>
        <w:t>Microsoft SQL Server, TSQL scripting,</w:t>
      </w:r>
      <w:r w:rsidRPr="000C7070">
        <w:t xml:space="preserve"> </w:t>
      </w:r>
      <w:r w:rsidR="00445D4A">
        <w:t xml:space="preserve">OLEDB, </w:t>
      </w:r>
      <w:r w:rsidR="000625BA">
        <w:t>ODBC.</w:t>
      </w:r>
    </w:p>
    <w:p w:rsidR="000C7070" w:rsidRDefault="000C7070" w:rsidP="00084110">
      <w:r>
        <w:t>METHODOLOGIES:</w:t>
      </w:r>
      <w:r>
        <w:tab/>
      </w:r>
      <w:r>
        <w:tab/>
        <w:t xml:space="preserve">Agile, </w:t>
      </w:r>
      <w:r w:rsidR="007959CC">
        <w:t>Jira</w:t>
      </w:r>
      <w:r>
        <w:t>.</w:t>
      </w:r>
    </w:p>
    <w:p w:rsidR="00315928" w:rsidRDefault="00315928" w:rsidP="00084110">
      <w:r>
        <w:t>SOURCE CONTROL:</w:t>
      </w:r>
      <w:r>
        <w:tab/>
      </w:r>
      <w:r w:rsidR="007F7374">
        <w:t>Git,</w:t>
      </w:r>
      <w:r w:rsidR="00445D4A">
        <w:t xml:space="preserve"> </w:t>
      </w:r>
      <w:proofErr w:type="spellStart"/>
      <w:r w:rsidR="00445D4A">
        <w:t>Accurev</w:t>
      </w:r>
      <w:proofErr w:type="spellEnd"/>
      <w:r w:rsidR="00445D4A">
        <w:t>,</w:t>
      </w:r>
      <w:r w:rsidR="007F7374">
        <w:t xml:space="preserve"> Subversion</w:t>
      </w:r>
      <w:r>
        <w:t>.</w:t>
      </w:r>
    </w:p>
    <w:p w:rsidR="00C45591" w:rsidRDefault="001D218F" w:rsidP="00EF1E25">
      <w:pPr>
        <w:ind w:left="2880" w:hanging="2880"/>
      </w:pPr>
      <w:r>
        <w:t xml:space="preserve">GENERAL: </w:t>
      </w:r>
      <w:r>
        <w:tab/>
      </w:r>
      <w:r w:rsidR="007F7374">
        <w:t xml:space="preserve">Akka.Net, </w:t>
      </w:r>
      <w:proofErr w:type="spellStart"/>
      <w:proofErr w:type="gramStart"/>
      <w:r w:rsidR="007F7374">
        <w:t>TopShelf</w:t>
      </w:r>
      <w:proofErr w:type="spellEnd"/>
      <w:r w:rsidR="007F7374">
        <w:t xml:space="preserve"> ,</w:t>
      </w:r>
      <w:proofErr w:type="gramEnd"/>
      <w:r w:rsidR="007F7374">
        <w:t xml:space="preserve"> </w:t>
      </w:r>
      <w:r w:rsidR="00EB3268">
        <w:t xml:space="preserve">Win32 API, </w:t>
      </w:r>
      <w:r w:rsidR="004F7BDA">
        <w:t>VBA,</w:t>
      </w:r>
      <w:r>
        <w:t>VB</w:t>
      </w:r>
      <w:r w:rsidR="00E003A5">
        <w:t>-</w:t>
      </w:r>
      <w:r w:rsidR="0027585C">
        <w:t>s</w:t>
      </w:r>
      <w:r w:rsidR="004F7BDA">
        <w:t xml:space="preserve">cript, </w:t>
      </w:r>
      <w:proofErr w:type="spellStart"/>
      <w:r w:rsidR="00445D4A">
        <w:t>Infragistics</w:t>
      </w:r>
      <w:proofErr w:type="spellEnd"/>
      <w:r w:rsidR="00445D4A">
        <w:t xml:space="preserve"> .NET components</w:t>
      </w:r>
      <w:r w:rsidR="0055618F">
        <w:t>, T</w:t>
      </w:r>
      <w:r w:rsidR="001B1A83">
        <w:t xml:space="preserve">WAIN, </w:t>
      </w:r>
      <w:r w:rsidR="00445D4A">
        <w:t>device driver interfacing</w:t>
      </w:r>
      <w:r w:rsidR="001B1A83">
        <w:t>.</w:t>
      </w:r>
    </w:p>
    <w:p w:rsidR="0049309E" w:rsidRDefault="0049309E" w:rsidP="00AB26D1">
      <w:pPr>
        <w:pStyle w:val="section2"/>
        <w:rPr>
          <w:b w:val="0"/>
          <w:sz w:val="24"/>
        </w:rPr>
      </w:pPr>
    </w:p>
    <w:p w:rsidR="00AB26D1" w:rsidRDefault="00AB26D1" w:rsidP="00AB26D1">
      <w:pPr>
        <w:pStyle w:val="section2"/>
      </w:pPr>
      <w:r>
        <w:t>EDUCATION</w:t>
      </w:r>
    </w:p>
    <w:p w:rsidR="00F27F74" w:rsidRDefault="00F27F74" w:rsidP="00F27F74"/>
    <w:p w:rsidR="00902811" w:rsidRPr="00F27F74" w:rsidRDefault="00F27F74" w:rsidP="00084110">
      <w:r>
        <w:t xml:space="preserve">1996: BEng (Hons) 2:1 Electronic Engineering. </w:t>
      </w:r>
      <w:proofErr w:type="gramStart"/>
      <w:r>
        <w:t>Manchester Metropolitan University.</w:t>
      </w:r>
      <w:proofErr w:type="gramEnd"/>
    </w:p>
    <w:sectPr w:rsidR="00902811" w:rsidRPr="00F27F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FD7" w:rsidRDefault="00C30FD7" w:rsidP="0055618F">
      <w:r>
        <w:separator/>
      </w:r>
    </w:p>
  </w:endnote>
  <w:endnote w:type="continuationSeparator" w:id="0">
    <w:p w:rsidR="00C30FD7" w:rsidRDefault="00C30FD7" w:rsidP="0055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18F" w:rsidRDefault="005561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18F" w:rsidRDefault="005561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18F" w:rsidRDefault="005561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FD7" w:rsidRDefault="00C30FD7" w:rsidP="0055618F">
      <w:r>
        <w:separator/>
      </w:r>
    </w:p>
  </w:footnote>
  <w:footnote w:type="continuationSeparator" w:id="0">
    <w:p w:rsidR="00C30FD7" w:rsidRDefault="00C30FD7" w:rsidP="00556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18F" w:rsidRDefault="005561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18F" w:rsidRDefault="0055618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18F" w:rsidRDefault="005561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830"/>
    <w:multiLevelType w:val="hybridMultilevel"/>
    <w:tmpl w:val="C158C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94EFA"/>
    <w:multiLevelType w:val="hybridMultilevel"/>
    <w:tmpl w:val="3258B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B151B5"/>
    <w:multiLevelType w:val="hybridMultilevel"/>
    <w:tmpl w:val="86E0D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15D76"/>
    <w:multiLevelType w:val="hybridMultilevel"/>
    <w:tmpl w:val="6C2A27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376223"/>
    <w:multiLevelType w:val="hybridMultilevel"/>
    <w:tmpl w:val="61F08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4C3"/>
    <w:rsid w:val="00021480"/>
    <w:rsid w:val="00032ACB"/>
    <w:rsid w:val="0005529B"/>
    <w:rsid w:val="000579E9"/>
    <w:rsid w:val="000625BA"/>
    <w:rsid w:val="000672F2"/>
    <w:rsid w:val="0006781E"/>
    <w:rsid w:val="00084110"/>
    <w:rsid w:val="000B5FB8"/>
    <w:rsid w:val="000C7070"/>
    <w:rsid w:val="000C778A"/>
    <w:rsid w:val="000D71C3"/>
    <w:rsid w:val="000E0AB5"/>
    <w:rsid w:val="000F0E51"/>
    <w:rsid w:val="00102666"/>
    <w:rsid w:val="00114230"/>
    <w:rsid w:val="00121D1B"/>
    <w:rsid w:val="001266D8"/>
    <w:rsid w:val="00134BEA"/>
    <w:rsid w:val="00156FD8"/>
    <w:rsid w:val="00174A96"/>
    <w:rsid w:val="00180DC6"/>
    <w:rsid w:val="001863D0"/>
    <w:rsid w:val="00192DD1"/>
    <w:rsid w:val="00196684"/>
    <w:rsid w:val="001966A6"/>
    <w:rsid w:val="001B1A83"/>
    <w:rsid w:val="001B2146"/>
    <w:rsid w:val="001D218F"/>
    <w:rsid w:val="001D69F2"/>
    <w:rsid w:val="001E28C7"/>
    <w:rsid w:val="001E2F03"/>
    <w:rsid w:val="001F64AF"/>
    <w:rsid w:val="00201244"/>
    <w:rsid w:val="00207832"/>
    <w:rsid w:val="00214F37"/>
    <w:rsid w:val="00216125"/>
    <w:rsid w:val="00227B3F"/>
    <w:rsid w:val="0023207C"/>
    <w:rsid w:val="00246241"/>
    <w:rsid w:val="00246909"/>
    <w:rsid w:val="0027585C"/>
    <w:rsid w:val="002856D3"/>
    <w:rsid w:val="002974BE"/>
    <w:rsid w:val="002A61EE"/>
    <w:rsid w:val="002C1C0F"/>
    <w:rsid w:val="002E36E5"/>
    <w:rsid w:val="002E391C"/>
    <w:rsid w:val="002E7CFB"/>
    <w:rsid w:val="00304B2F"/>
    <w:rsid w:val="00312878"/>
    <w:rsid w:val="00315928"/>
    <w:rsid w:val="00326B92"/>
    <w:rsid w:val="003319F8"/>
    <w:rsid w:val="00355BFA"/>
    <w:rsid w:val="00360DF9"/>
    <w:rsid w:val="00377E05"/>
    <w:rsid w:val="003932E8"/>
    <w:rsid w:val="003A050D"/>
    <w:rsid w:val="003A5CA2"/>
    <w:rsid w:val="003F54AD"/>
    <w:rsid w:val="00406D2D"/>
    <w:rsid w:val="00412692"/>
    <w:rsid w:val="00431F8D"/>
    <w:rsid w:val="00445D4A"/>
    <w:rsid w:val="00450578"/>
    <w:rsid w:val="0048358B"/>
    <w:rsid w:val="0049309E"/>
    <w:rsid w:val="004A3A9C"/>
    <w:rsid w:val="004C5A56"/>
    <w:rsid w:val="004D771C"/>
    <w:rsid w:val="004E4501"/>
    <w:rsid w:val="004E4C1B"/>
    <w:rsid w:val="004F2557"/>
    <w:rsid w:val="004F6E73"/>
    <w:rsid w:val="004F7BDA"/>
    <w:rsid w:val="00503B2F"/>
    <w:rsid w:val="005120B4"/>
    <w:rsid w:val="00515160"/>
    <w:rsid w:val="00531707"/>
    <w:rsid w:val="0055618F"/>
    <w:rsid w:val="00567E82"/>
    <w:rsid w:val="00573EAB"/>
    <w:rsid w:val="00582F04"/>
    <w:rsid w:val="00585A5A"/>
    <w:rsid w:val="00591F25"/>
    <w:rsid w:val="00596AF5"/>
    <w:rsid w:val="005C5A7D"/>
    <w:rsid w:val="005D7752"/>
    <w:rsid w:val="005F045A"/>
    <w:rsid w:val="005F4C66"/>
    <w:rsid w:val="005F6485"/>
    <w:rsid w:val="005F6ECA"/>
    <w:rsid w:val="006424CD"/>
    <w:rsid w:val="00656251"/>
    <w:rsid w:val="006720F8"/>
    <w:rsid w:val="006A1750"/>
    <w:rsid w:val="006A5502"/>
    <w:rsid w:val="006E2EB2"/>
    <w:rsid w:val="006E4BF9"/>
    <w:rsid w:val="006F64C3"/>
    <w:rsid w:val="006F7CA8"/>
    <w:rsid w:val="007164A9"/>
    <w:rsid w:val="00731B89"/>
    <w:rsid w:val="00735260"/>
    <w:rsid w:val="007379C3"/>
    <w:rsid w:val="0075534B"/>
    <w:rsid w:val="00770291"/>
    <w:rsid w:val="00771281"/>
    <w:rsid w:val="00771766"/>
    <w:rsid w:val="007834E6"/>
    <w:rsid w:val="0079265B"/>
    <w:rsid w:val="007959CC"/>
    <w:rsid w:val="007C2D79"/>
    <w:rsid w:val="007C68EC"/>
    <w:rsid w:val="007D3C83"/>
    <w:rsid w:val="007F5506"/>
    <w:rsid w:val="007F7374"/>
    <w:rsid w:val="00801435"/>
    <w:rsid w:val="00801BBE"/>
    <w:rsid w:val="0080421D"/>
    <w:rsid w:val="0080786B"/>
    <w:rsid w:val="0081254B"/>
    <w:rsid w:val="00827B90"/>
    <w:rsid w:val="00831ACF"/>
    <w:rsid w:val="0084058B"/>
    <w:rsid w:val="00854D26"/>
    <w:rsid w:val="00870DF3"/>
    <w:rsid w:val="00886908"/>
    <w:rsid w:val="008B7E93"/>
    <w:rsid w:val="008C1E39"/>
    <w:rsid w:val="008D037B"/>
    <w:rsid w:val="008E0183"/>
    <w:rsid w:val="008E0A75"/>
    <w:rsid w:val="008E57F9"/>
    <w:rsid w:val="008F4A9A"/>
    <w:rsid w:val="00901332"/>
    <w:rsid w:val="00902811"/>
    <w:rsid w:val="009273DC"/>
    <w:rsid w:val="0095166A"/>
    <w:rsid w:val="00955EA8"/>
    <w:rsid w:val="00964597"/>
    <w:rsid w:val="00971C3C"/>
    <w:rsid w:val="0099640B"/>
    <w:rsid w:val="00A03206"/>
    <w:rsid w:val="00A225DF"/>
    <w:rsid w:val="00A2298C"/>
    <w:rsid w:val="00A27179"/>
    <w:rsid w:val="00A34E6A"/>
    <w:rsid w:val="00A42E3C"/>
    <w:rsid w:val="00A56041"/>
    <w:rsid w:val="00A567F9"/>
    <w:rsid w:val="00A7261B"/>
    <w:rsid w:val="00A800B0"/>
    <w:rsid w:val="00A85B43"/>
    <w:rsid w:val="00AA0112"/>
    <w:rsid w:val="00AA2FA5"/>
    <w:rsid w:val="00AB26D1"/>
    <w:rsid w:val="00AC0315"/>
    <w:rsid w:val="00AC29BF"/>
    <w:rsid w:val="00AD7533"/>
    <w:rsid w:val="00AF64E5"/>
    <w:rsid w:val="00B05117"/>
    <w:rsid w:val="00B4150F"/>
    <w:rsid w:val="00B66A62"/>
    <w:rsid w:val="00B70E5A"/>
    <w:rsid w:val="00B7669D"/>
    <w:rsid w:val="00B86138"/>
    <w:rsid w:val="00BA06AE"/>
    <w:rsid w:val="00BA3D88"/>
    <w:rsid w:val="00BA47F0"/>
    <w:rsid w:val="00BA5467"/>
    <w:rsid w:val="00BB62FC"/>
    <w:rsid w:val="00BC2456"/>
    <w:rsid w:val="00BD193C"/>
    <w:rsid w:val="00C1644D"/>
    <w:rsid w:val="00C203C3"/>
    <w:rsid w:val="00C253F3"/>
    <w:rsid w:val="00C2612F"/>
    <w:rsid w:val="00C30FD7"/>
    <w:rsid w:val="00C37E4A"/>
    <w:rsid w:val="00C45591"/>
    <w:rsid w:val="00C524D4"/>
    <w:rsid w:val="00C536D4"/>
    <w:rsid w:val="00C55B30"/>
    <w:rsid w:val="00C80CD7"/>
    <w:rsid w:val="00C959C8"/>
    <w:rsid w:val="00CD022B"/>
    <w:rsid w:val="00CE3A0C"/>
    <w:rsid w:val="00CF283D"/>
    <w:rsid w:val="00D061C9"/>
    <w:rsid w:val="00D1110A"/>
    <w:rsid w:val="00D27DAC"/>
    <w:rsid w:val="00D40138"/>
    <w:rsid w:val="00D55EA0"/>
    <w:rsid w:val="00D63919"/>
    <w:rsid w:val="00D6453C"/>
    <w:rsid w:val="00D7035C"/>
    <w:rsid w:val="00D7199D"/>
    <w:rsid w:val="00D75579"/>
    <w:rsid w:val="00D91CF5"/>
    <w:rsid w:val="00D939C9"/>
    <w:rsid w:val="00D960D9"/>
    <w:rsid w:val="00DB425C"/>
    <w:rsid w:val="00DB605D"/>
    <w:rsid w:val="00DC2F34"/>
    <w:rsid w:val="00DD76F2"/>
    <w:rsid w:val="00DE5007"/>
    <w:rsid w:val="00DF6EDC"/>
    <w:rsid w:val="00E003A5"/>
    <w:rsid w:val="00E02197"/>
    <w:rsid w:val="00E23A8B"/>
    <w:rsid w:val="00E445EA"/>
    <w:rsid w:val="00E60042"/>
    <w:rsid w:val="00E86D0F"/>
    <w:rsid w:val="00E87085"/>
    <w:rsid w:val="00E948B1"/>
    <w:rsid w:val="00EB3268"/>
    <w:rsid w:val="00EB35DA"/>
    <w:rsid w:val="00EC5047"/>
    <w:rsid w:val="00ED50BB"/>
    <w:rsid w:val="00ED5C5B"/>
    <w:rsid w:val="00EF08D4"/>
    <w:rsid w:val="00EF1D84"/>
    <w:rsid w:val="00EF1E25"/>
    <w:rsid w:val="00EF2CC2"/>
    <w:rsid w:val="00F0196B"/>
    <w:rsid w:val="00F03629"/>
    <w:rsid w:val="00F14632"/>
    <w:rsid w:val="00F16052"/>
    <w:rsid w:val="00F203A3"/>
    <w:rsid w:val="00F27173"/>
    <w:rsid w:val="00F27F74"/>
    <w:rsid w:val="00F40226"/>
    <w:rsid w:val="00F44381"/>
    <w:rsid w:val="00F62A37"/>
    <w:rsid w:val="00F64489"/>
    <w:rsid w:val="00F64524"/>
    <w:rsid w:val="00F71EF9"/>
    <w:rsid w:val="00FA7A23"/>
    <w:rsid w:val="00FB05B6"/>
    <w:rsid w:val="00FB5760"/>
    <w:rsid w:val="00FC68E8"/>
    <w:rsid w:val="00FE200C"/>
    <w:rsid w:val="00FE23AC"/>
    <w:rsid w:val="00FE51C4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">
    <w:name w:val="section1"/>
    <w:basedOn w:val="section3"/>
    <w:next w:val="Normal"/>
    <w:rsid w:val="003319F8"/>
    <w:pPr>
      <w:pBdr>
        <w:bottom w:val="single" w:sz="18" w:space="1" w:color="auto"/>
      </w:pBdr>
    </w:pPr>
  </w:style>
  <w:style w:type="paragraph" w:customStyle="1" w:styleId="section6">
    <w:name w:val="section6"/>
    <w:basedOn w:val="Normal"/>
    <w:next w:val="Normal"/>
    <w:pPr>
      <w:pBdr>
        <w:bottom w:val="single" w:sz="18" w:space="1" w:color="auto"/>
      </w:pBdr>
    </w:pPr>
    <w:rPr>
      <w:b/>
    </w:rPr>
  </w:style>
  <w:style w:type="paragraph" w:customStyle="1" w:styleId="section7">
    <w:name w:val="section7"/>
    <w:basedOn w:val="Normal"/>
    <w:next w:val="Normal"/>
    <w:pPr>
      <w:pBdr>
        <w:bottom w:val="single" w:sz="8" w:space="1" w:color="auto"/>
      </w:pBdr>
    </w:pPr>
  </w:style>
  <w:style w:type="paragraph" w:customStyle="1" w:styleId="section8">
    <w:name w:val="section8"/>
    <w:basedOn w:val="Normal"/>
    <w:next w:val="Normal"/>
    <w:pPr>
      <w:pBdr>
        <w:top w:val="single" w:sz="8" w:space="1" w:color="auto"/>
      </w:pBdr>
    </w:pPr>
  </w:style>
  <w:style w:type="paragraph" w:customStyle="1" w:styleId="section3">
    <w:name w:val="section3"/>
    <w:basedOn w:val="Normal"/>
    <w:next w:val="Normal"/>
    <w:rsid w:val="00084110"/>
    <w:pPr>
      <w:pBdr>
        <w:bottom w:val="single" w:sz="8" w:space="1" w:color="auto"/>
      </w:pBdr>
      <w:jc w:val="center"/>
    </w:pPr>
    <w:rPr>
      <w:sz w:val="28"/>
    </w:rPr>
  </w:style>
  <w:style w:type="paragraph" w:customStyle="1" w:styleId="section4">
    <w:name w:val="section4"/>
    <w:basedOn w:val="section3"/>
    <w:next w:val="section3"/>
    <w:rPr>
      <w:b/>
    </w:rPr>
  </w:style>
  <w:style w:type="paragraph" w:customStyle="1" w:styleId="section5">
    <w:name w:val="section5"/>
    <w:basedOn w:val="section6"/>
    <w:next w:val="section6"/>
    <w:rPr>
      <w:b w:val="0"/>
    </w:rPr>
  </w:style>
  <w:style w:type="paragraph" w:customStyle="1" w:styleId="section2">
    <w:name w:val="section2"/>
    <w:basedOn w:val="section1"/>
    <w:rsid w:val="003319F8"/>
    <w:rPr>
      <w:b/>
    </w:rPr>
  </w:style>
  <w:style w:type="character" w:styleId="Hyperlink">
    <w:name w:val="Hyperlink"/>
    <w:rsid w:val="00201244"/>
    <w:rPr>
      <w:color w:val="0000FF"/>
      <w:u w:val="single"/>
    </w:rPr>
  </w:style>
  <w:style w:type="paragraph" w:styleId="Header">
    <w:name w:val="header"/>
    <w:basedOn w:val="Normal"/>
    <w:link w:val="HeaderChar"/>
    <w:rsid w:val="0055618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5618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55618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55618F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C1C0F"/>
    <w:pPr>
      <w:ind w:left="720"/>
      <w:contextualSpacing/>
    </w:pPr>
  </w:style>
  <w:style w:type="paragraph" w:customStyle="1" w:styleId="Default">
    <w:name w:val="Default"/>
    <w:rsid w:val="0096459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">
    <w:name w:val="section1"/>
    <w:basedOn w:val="section3"/>
    <w:next w:val="Normal"/>
    <w:rsid w:val="003319F8"/>
    <w:pPr>
      <w:pBdr>
        <w:bottom w:val="single" w:sz="18" w:space="1" w:color="auto"/>
      </w:pBdr>
    </w:pPr>
  </w:style>
  <w:style w:type="paragraph" w:customStyle="1" w:styleId="section6">
    <w:name w:val="section6"/>
    <w:basedOn w:val="Normal"/>
    <w:next w:val="Normal"/>
    <w:pPr>
      <w:pBdr>
        <w:bottom w:val="single" w:sz="18" w:space="1" w:color="auto"/>
      </w:pBdr>
    </w:pPr>
    <w:rPr>
      <w:b/>
    </w:rPr>
  </w:style>
  <w:style w:type="paragraph" w:customStyle="1" w:styleId="section7">
    <w:name w:val="section7"/>
    <w:basedOn w:val="Normal"/>
    <w:next w:val="Normal"/>
    <w:pPr>
      <w:pBdr>
        <w:bottom w:val="single" w:sz="8" w:space="1" w:color="auto"/>
      </w:pBdr>
    </w:pPr>
  </w:style>
  <w:style w:type="paragraph" w:customStyle="1" w:styleId="section8">
    <w:name w:val="section8"/>
    <w:basedOn w:val="Normal"/>
    <w:next w:val="Normal"/>
    <w:pPr>
      <w:pBdr>
        <w:top w:val="single" w:sz="8" w:space="1" w:color="auto"/>
      </w:pBdr>
    </w:pPr>
  </w:style>
  <w:style w:type="paragraph" w:customStyle="1" w:styleId="section3">
    <w:name w:val="section3"/>
    <w:basedOn w:val="Normal"/>
    <w:next w:val="Normal"/>
    <w:rsid w:val="00084110"/>
    <w:pPr>
      <w:pBdr>
        <w:bottom w:val="single" w:sz="8" w:space="1" w:color="auto"/>
      </w:pBdr>
      <w:jc w:val="center"/>
    </w:pPr>
    <w:rPr>
      <w:sz w:val="28"/>
    </w:rPr>
  </w:style>
  <w:style w:type="paragraph" w:customStyle="1" w:styleId="section4">
    <w:name w:val="section4"/>
    <w:basedOn w:val="section3"/>
    <w:next w:val="section3"/>
    <w:rPr>
      <w:b/>
    </w:rPr>
  </w:style>
  <w:style w:type="paragraph" w:customStyle="1" w:styleId="section5">
    <w:name w:val="section5"/>
    <w:basedOn w:val="section6"/>
    <w:next w:val="section6"/>
    <w:rPr>
      <w:b w:val="0"/>
    </w:rPr>
  </w:style>
  <w:style w:type="paragraph" w:customStyle="1" w:styleId="section2">
    <w:name w:val="section2"/>
    <w:basedOn w:val="section1"/>
    <w:rsid w:val="003319F8"/>
    <w:rPr>
      <w:b/>
    </w:rPr>
  </w:style>
  <w:style w:type="character" w:styleId="Hyperlink">
    <w:name w:val="Hyperlink"/>
    <w:rsid w:val="00201244"/>
    <w:rPr>
      <w:color w:val="0000FF"/>
      <w:u w:val="single"/>
    </w:rPr>
  </w:style>
  <w:style w:type="paragraph" w:styleId="Header">
    <w:name w:val="header"/>
    <w:basedOn w:val="Normal"/>
    <w:link w:val="HeaderChar"/>
    <w:rsid w:val="0055618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5618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55618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55618F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C1C0F"/>
    <w:pPr>
      <w:ind w:left="720"/>
      <w:contextualSpacing/>
    </w:pPr>
  </w:style>
  <w:style w:type="paragraph" w:customStyle="1" w:styleId="Default">
    <w:name w:val="Default"/>
    <w:rsid w:val="0096459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7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.fildes@btinternet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SECTION1</vt:lpstr>
    </vt:vector>
  </TitlesOfParts>
  <Company>Version One Limited</Company>
  <LinksUpToDate>false</LinksUpToDate>
  <CharactersWithSpaces>5638</CharactersWithSpaces>
  <SharedDoc>false</SharedDoc>
  <HLinks>
    <vt:vector size="6" baseType="variant">
      <vt:variant>
        <vt:i4>5177395</vt:i4>
      </vt:variant>
      <vt:variant>
        <vt:i4>0</vt:i4>
      </vt:variant>
      <vt:variant>
        <vt:i4>0</vt:i4>
      </vt:variant>
      <vt:variant>
        <vt:i4>5</vt:i4>
      </vt:variant>
      <vt:variant>
        <vt:lpwstr>mailto:i.fildes@btinternet.com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SECTION1</dc:title>
  <dc:creator>ianfildes</dc:creator>
  <cp:lastModifiedBy>ianfildes</cp:lastModifiedBy>
  <cp:revision>36</cp:revision>
  <cp:lastPrinted>2019-09-01T16:28:00Z</cp:lastPrinted>
  <dcterms:created xsi:type="dcterms:W3CDTF">2016-05-26T07:25:00Z</dcterms:created>
  <dcterms:modified xsi:type="dcterms:W3CDTF">2019-09-01T16:46:00Z</dcterms:modified>
</cp:coreProperties>
</file>