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 xml:space="preserve">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w:t>
      </w:r>
      <w:proofErr w:type="spellStart"/>
      <w:r>
        <w:t>state</w:t>
      </w:r>
      <w:proofErr w:type="spellEnd"/>
      <w:r>
        <w:t>-</w:t>
      </w:r>
      <w:proofErr w:type="spellStart"/>
      <w:r>
        <w:t>of</w:t>
      </w:r>
      <w:proofErr w:type="spellEnd"/>
      <w:r w:rsidR="00E538CE">
        <w:t>-</w:t>
      </w:r>
      <w:proofErr w:type="spellStart"/>
      <w:r>
        <w:t>the</w:t>
      </w:r>
      <w:proofErr w:type="spellEnd"/>
      <w:r>
        <w:t>-art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3244DF2" w14:textId="5A8A658E" w:rsidR="00BD440E"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3101344" w:history="1">
            <w:r w:rsidR="00BD440E" w:rsidRPr="001A5740">
              <w:rPr>
                <w:rStyle w:val="Hyperlink"/>
                <w:noProof/>
              </w:rPr>
              <w:t>Uvod</w:t>
            </w:r>
            <w:r w:rsidR="00BD440E">
              <w:rPr>
                <w:noProof/>
                <w:webHidden/>
              </w:rPr>
              <w:tab/>
            </w:r>
            <w:r w:rsidR="00BD440E">
              <w:rPr>
                <w:noProof/>
                <w:webHidden/>
              </w:rPr>
              <w:fldChar w:fldCharType="begin"/>
            </w:r>
            <w:r w:rsidR="00BD440E">
              <w:rPr>
                <w:noProof/>
                <w:webHidden/>
              </w:rPr>
              <w:instrText xml:space="preserve"> PAGEREF _Toc233101344 \h </w:instrText>
            </w:r>
            <w:r w:rsidR="00BD440E">
              <w:rPr>
                <w:noProof/>
                <w:webHidden/>
              </w:rPr>
            </w:r>
            <w:r w:rsidR="00BD440E">
              <w:rPr>
                <w:noProof/>
                <w:webHidden/>
              </w:rPr>
              <w:fldChar w:fldCharType="separate"/>
            </w:r>
            <w:r w:rsidR="00BD440E">
              <w:rPr>
                <w:noProof/>
                <w:webHidden/>
              </w:rPr>
              <w:t>8</w:t>
            </w:r>
            <w:r w:rsidR="00BD440E">
              <w:rPr>
                <w:noProof/>
                <w:webHidden/>
              </w:rPr>
              <w:fldChar w:fldCharType="end"/>
            </w:r>
          </w:hyperlink>
        </w:p>
        <w:p w14:paraId="42CF0FDC" w14:textId="28133535"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45" w:history="1">
            <w:r w:rsidRPr="001A5740">
              <w:rPr>
                <w:rStyle w:val="Hyperlink"/>
                <w:noProof/>
              </w:rPr>
              <w:t>1.</w:t>
            </w:r>
            <w:r>
              <w:rPr>
                <w:rFonts w:asciiTheme="minorHAnsi" w:eastAsiaTheme="minorEastAsia" w:hAnsiTheme="minorHAnsi" w:cstheme="minorBidi"/>
                <w:noProof/>
                <w:kern w:val="2"/>
                <w:lang w:eastAsia="ja-JP"/>
                <w14:ligatures w14:val="standardContextual"/>
              </w:rPr>
              <w:tab/>
            </w:r>
            <w:r w:rsidRPr="001A5740">
              <w:rPr>
                <w:rStyle w:val="Hyperlink"/>
                <w:noProof/>
              </w:rPr>
              <w:t>Promet električnih vozila</w:t>
            </w:r>
            <w:r>
              <w:rPr>
                <w:noProof/>
                <w:webHidden/>
              </w:rPr>
              <w:tab/>
            </w:r>
            <w:r>
              <w:rPr>
                <w:noProof/>
                <w:webHidden/>
              </w:rPr>
              <w:fldChar w:fldCharType="begin"/>
            </w:r>
            <w:r>
              <w:rPr>
                <w:noProof/>
                <w:webHidden/>
              </w:rPr>
              <w:instrText xml:space="preserve"> PAGEREF _Toc233101345 \h </w:instrText>
            </w:r>
            <w:r>
              <w:rPr>
                <w:noProof/>
                <w:webHidden/>
              </w:rPr>
            </w:r>
            <w:r>
              <w:rPr>
                <w:noProof/>
                <w:webHidden/>
              </w:rPr>
              <w:fldChar w:fldCharType="separate"/>
            </w:r>
            <w:r>
              <w:rPr>
                <w:noProof/>
                <w:webHidden/>
              </w:rPr>
              <w:t>10</w:t>
            </w:r>
            <w:r>
              <w:rPr>
                <w:noProof/>
                <w:webHidden/>
              </w:rPr>
              <w:fldChar w:fldCharType="end"/>
            </w:r>
          </w:hyperlink>
        </w:p>
        <w:p w14:paraId="1CA047B0" w14:textId="361B7BBB"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6" w:history="1">
            <w:r w:rsidRPr="001A5740">
              <w:rPr>
                <w:rStyle w:val="Hyperlink"/>
                <w:noProof/>
              </w:rPr>
              <w:t>1.1.</w:t>
            </w:r>
            <w:r>
              <w:rPr>
                <w:rFonts w:asciiTheme="minorHAnsi" w:eastAsiaTheme="minorEastAsia" w:hAnsiTheme="minorHAnsi" w:cstheme="minorBidi"/>
                <w:noProof/>
                <w:kern w:val="2"/>
                <w:lang w:eastAsia="ja-JP"/>
                <w14:ligatures w14:val="standardContextual"/>
              </w:rPr>
              <w:tab/>
            </w:r>
            <w:r w:rsidRPr="001A5740">
              <w:rPr>
                <w:rStyle w:val="Hyperlink"/>
                <w:noProof/>
              </w:rPr>
              <w:t>Stanice za punjenje</w:t>
            </w:r>
            <w:r>
              <w:rPr>
                <w:noProof/>
                <w:webHidden/>
              </w:rPr>
              <w:tab/>
            </w:r>
            <w:r>
              <w:rPr>
                <w:noProof/>
                <w:webHidden/>
              </w:rPr>
              <w:fldChar w:fldCharType="begin"/>
            </w:r>
            <w:r>
              <w:rPr>
                <w:noProof/>
                <w:webHidden/>
              </w:rPr>
              <w:instrText xml:space="preserve"> PAGEREF _Toc233101346 \h </w:instrText>
            </w:r>
            <w:r>
              <w:rPr>
                <w:noProof/>
                <w:webHidden/>
              </w:rPr>
            </w:r>
            <w:r>
              <w:rPr>
                <w:noProof/>
                <w:webHidden/>
              </w:rPr>
              <w:fldChar w:fldCharType="separate"/>
            </w:r>
            <w:r>
              <w:rPr>
                <w:noProof/>
                <w:webHidden/>
              </w:rPr>
              <w:t>11</w:t>
            </w:r>
            <w:r>
              <w:rPr>
                <w:noProof/>
                <w:webHidden/>
              </w:rPr>
              <w:fldChar w:fldCharType="end"/>
            </w:r>
          </w:hyperlink>
        </w:p>
        <w:p w14:paraId="4BEAD978" w14:textId="12D9869E"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7" w:history="1">
            <w:r w:rsidRPr="001A5740">
              <w:rPr>
                <w:rStyle w:val="Hyperlink"/>
                <w:noProof/>
              </w:rPr>
              <w:t>1.2.</w:t>
            </w:r>
            <w:r>
              <w:rPr>
                <w:rFonts w:asciiTheme="minorHAnsi" w:eastAsiaTheme="minorEastAsia" w:hAnsiTheme="minorHAnsi" w:cstheme="minorBidi"/>
                <w:noProof/>
                <w:kern w:val="2"/>
                <w:lang w:eastAsia="ja-JP"/>
                <w14:ligatures w14:val="standardContextual"/>
              </w:rPr>
              <w:tab/>
            </w:r>
            <w:r w:rsidRPr="001A5740">
              <w:rPr>
                <w:rStyle w:val="Hyperlink"/>
                <w:noProof/>
              </w:rPr>
              <w:t>Autonomni promet</w:t>
            </w:r>
            <w:r>
              <w:rPr>
                <w:noProof/>
                <w:webHidden/>
              </w:rPr>
              <w:tab/>
            </w:r>
            <w:r>
              <w:rPr>
                <w:noProof/>
                <w:webHidden/>
              </w:rPr>
              <w:fldChar w:fldCharType="begin"/>
            </w:r>
            <w:r>
              <w:rPr>
                <w:noProof/>
                <w:webHidden/>
              </w:rPr>
              <w:instrText xml:space="preserve"> PAGEREF _Toc233101347 \h </w:instrText>
            </w:r>
            <w:r>
              <w:rPr>
                <w:noProof/>
                <w:webHidden/>
              </w:rPr>
            </w:r>
            <w:r>
              <w:rPr>
                <w:noProof/>
                <w:webHidden/>
              </w:rPr>
              <w:fldChar w:fldCharType="separate"/>
            </w:r>
            <w:r>
              <w:rPr>
                <w:noProof/>
                <w:webHidden/>
              </w:rPr>
              <w:t>11</w:t>
            </w:r>
            <w:r>
              <w:rPr>
                <w:noProof/>
                <w:webHidden/>
              </w:rPr>
              <w:fldChar w:fldCharType="end"/>
            </w:r>
          </w:hyperlink>
        </w:p>
        <w:p w14:paraId="0BA5A2B8" w14:textId="3B18A7A9"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48" w:history="1">
            <w:r w:rsidRPr="001A5740">
              <w:rPr>
                <w:rStyle w:val="Hyperlink"/>
                <w:noProof/>
              </w:rPr>
              <w:t>2.</w:t>
            </w:r>
            <w:r>
              <w:rPr>
                <w:rFonts w:asciiTheme="minorHAnsi" w:eastAsiaTheme="minorEastAsia" w:hAnsiTheme="minorHAnsi" w:cstheme="minorBidi"/>
                <w:noProof/>
                <w:kern w:val="2"/>
                <w:lang w:eastAsia="ja-JP"/>
                <w14:ligatures w14:val="standardContextual"/>
              </w:rPr>
              <w:tab/>
            </w:r>
            <w:r w:rsidRPr="001A5740">
              <w:rPr>
                <w:rStyle w:val="Hyperlink"/>
                <w:noProof/>
              </w:rPr>
              <w:t>Postojeća literatura</w:t>
            </w:r>
            <w:r>
              <w:rPr>
                <w:noProof/>
                <w:webHidden/>
              </w:rPr>
              <w:tab/>
            </w:r>
            <w:r>
              <w:rPr>
                <w:noProof/>
                <w:webHidden/>
              </w:rPr>
              <w:fldChar w:fldCharType="begin"/>
            </w:r>
            <w:r>
              <w:rPr>
                <w:noProof/>
                <w:webHidden/>
              </w:rPr>
              <w:instrText xml:space="preserve"> PAGEREF _Toc233101348 \h </w:instrText>
            </w:r>
            <w:r>
              <w:rPr>
                <w:noProof/>
                <w:webHidden/>
              </w:rPr>
            </w:r>
            <w:r>
              <w:rPr>
                <w:noProof/>
                <w:webHidden/>
              </w:rPr>
              <w:fldChar w:fldCharType="separate"/>
            </w:r>
            <w:r>
              <w:rPr>
                <w:noProof/>
                <w:webHidden/>
              </w:rPr>
              <w:t>15</w:t>
            </w:r>
            <w:r>
              <w:rPr>
                <w:noProof/>
                <w:webHidden/>
              </w:rPr>
              <w:fldChar w:fldCharType="end"/>
            </w:r>
          </w:hyperlink>
        </w:p>
        <w:p w14:paraId="6C602350" w14:textId="56031F10"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9" w:history="1">
            <w:r w:rsidRPr="001A5740">
              <w:rPr>
                <w:rStyle w:val="Hyperlink"/>
                <w:noProof/>
              </w:rPr>
              <w:t>2.1.</w:t>
            </w:r>
            <w:r>
              <w:rPr>
                <w:rFonts w:asciiTheme="minorHAnsi" w:eastAsiaTheme="minorEastAsia" w:hAnsiTheme="minorHAnsi" w:cstheme="minorBidi"/>
                <w:noProof/>
                <w:kern w:val="2"/>
                <w:lang w:eastAsia="ja-JP"/>
                <w14:ligatures w14:val="standardContextual"/>
              </w:rPr>
              <w:tab/>
            </w:r>
            <w:r w:rsidRPr="001A5740">
              <w:rPr>
                <w:rStyle w:val="Hyperlink"/>
                <w:noProof/>
              </w:rPr>
              <w:t>Dinamički podaci simulacije</w:t>
            </w:r>
            <w:r>
              <w:rPr>
                <w:noProof/>
                <w:webHidden/>
              </w:rPr>
              <w:tab/>
            </w:r>
            <w:r>
              <w:rPr>
                <w:noProof/>
                <w:webHidden/>
              </w:rPr>
              <w:fldChar w:fldCharType="begin"/>
            </w:r>
            <w:r>
              <w:rPr>
                <w:noProof/>
                <w:webHidden/>
              </w:rPr>
              <w:instrText xml:space="preserve"> PAGEREF _Toc233101349 \h </w:instrText>
            </w:r>
            <w:r>
              <w:rPr>
                <w:noProof/>
                <w:webHidden/>
              </w:rPr>
            </w:r>
            <w:r>
              <w:rPr>
                <w:noProof/>
                <w:webHidden/>
              </w:rPr>
              <w:fldChar w:fldCharType="separate"/>
            </w:r>
            <w:r>
              <w:rPr>
                <w:noProof/>
                <w:webHidden/>
              </w:rPr>
              <w:t>20</w:t>
            </w:r>
            <w:r>
              <w:rPr>
                <w:noProof/>
                <w:webHidden/>
              </w:rPr>
              <w:fldChar w:fldCharType="end"/>
            </w:r>
          </w:hyperlink>
        </w:p>
        <w:p w14:paraId="3F37B64A" w14:textId="2A68B1F4"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50" w:history="1">
            <w:r w:rsidRPr="001A5740">
              <w:rPr>
                <w:rStyle w:val="Hyperlink"/>
                <w:noProof/>
              </w:rPr>
              <w:t>3.</w:t>
            </w:r>
            <w:r>
              <w:rPr>
                <w:rFonts w:asciiTheme="minorHAnsi" w:eastAsiaTheme="minorEastAsia" w:hAnsiTheme="minorHAnsi" w:cstheme="minorBidi"/>
                <w:noProof/>
                <w:kern w:val="2"/>
                <w:lang w:eastAsia="ja-JP"/>
                <w14:ligatures w14:val="standardContextual"/>
              </w:rPr>
              <w:tab/>
            </w:r>
            <w:r w:rsidRPr="001A5740">
              <w:rPr>
                <w:rStyle w:val="Hyperlink"/>
                <w:noProof/>
              </w:rPr>
              <w:t>Problem raspodjele stanica</w:t>
            </w:r>
            <w:r>
              <w:rPr>
                <w:noProof/>
                <w:webHidden/>
              </w:rPr>
              <w:tab/>
            </w:r>
            <w:r>
              <w:rPr>
                <w:noProof/>
                <w:webHidden/>
              </w:rPr>
              <w:fldChar w:fldCharType="begin"/>
            </w:r>
            <w:r>
              <w:rPr>
                <w:noProof/>
                <w:webHidden/>
              </w:rPr>
              <w:instrText xml:space="preserve"> PAGEREF _Toc233101350 \h </w:instrText>
            </w:r>
            <w:r>
              <w:rPr>
                <w:noProof/>
                <w:webHidden/>
              </w:rPr>
            </w:r>
            <w:r>
              <w:rPr>
                <w:noProof/>
                <w:webHidden/>
              </w:rPr>
              <w:fldChar w:fldCharType="separate"/>
            </w:r>
            <w:r>
              <w:rPr>
                <w:noProof/>
                <w:webHidden/>
              </w:rPr>
              <w:t>22</w:t>
            </w:r>
            <w:r>
              <w:rPr>
                <w:noProof/>
                <w:webHidden/>
              </w:rPr>
              <w:fldChar w:fldCharType="end"/>
            </w:r>
          </w:hyperlink>
        </w:p>
        <w:p w14:paraId="57590308" w14:textId="75C33178"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51" w:history="1">
            <w:r w:rsidRPr="001A5740">
              <w:rPr>
                <w:rStyle w:val="Hyperlink"/>
                <w:noProof/>
              </w:rPr>
              <w:t>3.1.</w:t>
            </w:r>
            <w:r>
              <w:rPr>
                <w:rFonts w:asciiTheme="minorHAnsi" w:eastAsiaTheme="minorEastAsia" w:hAnsiTheme="minorHAnsi" w:cstheme="minorBidi"/>
                <w:noProof/>
                <w:kern w:val="2"/>
                <w:lang w:eastAsia="ja-JP"/>
                <w14:ligatures w14:val="standardContextual"/>
              </w:rPr>
              <w:tab/>
            </w:r>
            <w:r w:rsidRPr="001A5740">
              <w:rPr>
                <w:rStyle w:val="Hyperlink"/>
                <w:noProof/>
              </w:rPr>
              <w:t>Postojeće tehnike</w:t>
            </w:r>
            <w:r>
              <w:rPr>
                <w:noProof/>
                <w:webHidden/>
              </w:rPr>
              <w:tab/>
            </w:r>
            <w:r>
              <w:rPr>
                <w:noProof/>
                <w:webHidden/>
              </w:rPr>
              <w:fldChar w:fldCharType="begin"/>
            </w:r>
            <w:r>
              <w:rPr>
                <w:noProof/>
                <w:webHidden/>
              </w:rPr>
              <w:instrText xml:space="preserve"> PAGEREF _Toc233101351 \h </w:instrText>
            </w:r>
            <w:r>
              <w:rPr>
                <w:noProof/>
                <w:webHidden/>
              </w:rPr>
            </w:r>
            <w:r>
              <w:rPr>
                <w:noProof/>
                <w:webHidden/>
              </w:rPr>
              <w:fldChar w:fldCharType="separate"/>
            </w:r>
            <w:r>
              <w:rPr>
                <w:noProof/>
                <w:webHidden/>
              </w:rPr>
              <w:t>22</w:t>
            </w:r>
            <w:r>
              <w:rPr>
                <w:noProof/>
                <w:webHidden/>
              </w:rPr>
              <w:fldChar w:fldCharType="end"/>
            </w:r>
          </w:hyperlink>
        </w:p>
        <w:p w14:paraId="0CD6350F" w14:textId="2B6B567B"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2" w:history="1">
            <w:r w:rsidRPr="001A5740">
              <w:rPr>
                <w:rStyle w:val="Hyperlink"/>
                <w:noProof/>
              </w:rPr>
              <w:t>3.1.1.</w:t>
            </w:r>
            <w:r>
              <w:rPr>
                <w:rFonts w:asciiTheme="minorHAnsi" w:eastAsiaTheme="minorEastAsia" w:hAnsiTheme="minorHAnsi" w:cstheme="minorBidi"/>
                <w:noProof/>
                <w:kern w:val="2"/>
                <w:lang w:eastAsia="ja-JP"/>
                <w14:ligatures w14:val="standardContextual"/>
              </w:rPr>
              <w:tab/>
            </w:r>
            <w:r w:rsidRPr="001A5740">
              <w:rPr>
                <w:rStyle w:val="Hyperlink"/>
                <w:noProof/>
              </w:rPr>
              <w:t>k-medijan i k-centar problem</w:t>
            </w:r>
            <w:r>
              <w:rPr>
                <w:noProof/>
                <w:webHidden/>
              </w:rPr>
              <w:tab/>
            </w:r>
            <w:r>
              <w:rPr>
                <w:noProof/>
                <w:webHidden/>
              </w:rPr>
              <w:fldChar w:fldCharType="begin"/>
            </w:r>
            <w:r>
              <w:rPr>
                <w:noProof/>
                <w:webHidden/>
              </w:rPr>
              <w:instrText xml:space="preserve"> PAGEREF _Toc233101352 \h </w:instrText>
            </w:r>
            <w:r>
              <w:rPr>
                <w:noProof/>
                <w:webHidden/>
              </w:rPr>
            </w:r>
            <w:r>
              <w:rPr>
                <w:noProof/>
                <w:webHidden/>
              </w:rPr>
              <w:fldChar w:fldCharType="separate"/>
            </w:r>
            <w:r>
              <w:rPr>
                <w:noProof/>
                <w:webHidden/>
              </w:rPr>
              <w:t>22</w:t>
            </w:r>
            <w:r>
              <w:rPr>
                <w:noProof/>
                <w:webHidden/>
              </w:rPr>
              <w:fldChar w:fldCharType="end"/>
            </w:r>
          </w:hyperlink>
        </w:p>
        <w:p w14:paraId="10BE2A30" w14:textId="182F48A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3" w:history="1">
            <w:r w:rsidRPr="001A5740">
              <w:rPr>
                <w:rStyle w:val="Hyperlink"/>
                <w:noProof/>
              </w:rPr>
              <w:t>3.1.2.</w:t>
            </w:r>
            <w:r>
              <w:rPr>
                <w:rFonts w:asciiTheme="minorHAnsi" w:eastAsiaTheme="minorEastAsia" w:hAnsiTheme="minorHAnsi" w:cstheme="minorBidi"/>
                <w:noProof/>
                <w:kern w:val="2"/>
                <w:lang w:eastAsia="ja-JP"/>
                <w14:ligatures w14:val="standardContextual"/>
              </w:rPr>
              <w:tab/>
            </w:r>
            <w:r w:rsidRPr="001A5740">
              <w:rPr>
                <w:rStyle w:val="Hyperlink"/>
                <w:noProof/>
              </w:rPr>
              <w:t>Pokrivenost</w:t>
            </w:r>
            <w:r>
              <w:rPr>
                <w:noProof/>
                <w:webHidden/>
              </w:rPr>
              <w:tab/>
            </w:r>
            <w:r>
              <w:rPr>
                <w:noProof/>
                <w:webHidden/>
              </w:rPr>
              <w:fldChar w:fldCharType="begin"/>
            </w:r>
            <w:r>
              <w:rPr>
                <w:noProof/>
                <w:webHidden/>
              </w:rPr>
              <w:instrText xml:space="preserve"> PAGEREF _Toc233101353 \h </w:instrText>
            </w:r>
            <w:r>
              <w:rPr>
                <w:noProof/>
                <w:webHidden/>
              </w:rPr>
            </w:r>
            <w:r>
              <w:rPr>
                <w:noProof/>
                <w:webHidden/>
              </w:rPr>
              <w:fldChar w:fldCharType="separate"/>
            </w:r>
            <w:r>
              <w:rPr>
                <w:noProof/>
                <w:webHidden/>
              </w:rPr>
              <w:t>24</w:t>
            </w:r>
            <w:r>
              <w:rPr>
                <w:noProof/>
                <w:webHidden/>
              </w:rPr>
              <w:fldChar w:fldCharType="end"/>
            </w:r>
          </w:hyperlink>
        </w:p>
        <w:p w14:paraId="6A652D94" w14:textId="39525C6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4" w:history="1">
            <w:r w:rsidRPr="001A5740">
              <w:rPr>
                <w:rStyle w:val="Hyperlink"/>
                <w:noProof/>
              </w:rPr>
              <w:t>3.1.3.</w:t>
            </w:r>
            <w:r>
              <w:rPr>
                <w:rFonts w:asciiTheme="minorHAnsi" w:eastAsiaTheme="minorEastAsia" w:hAnsiTheme="minorHAnsi" w:cstheme="minorBidi"/>
                <w:noProof/>
                <w:kern w:val="2"/>
                <w:lang w:eastAsia="ja-JP"/>
                <w14:ligatures w14:val="standardContextual"/>
              </w:rPr>
              <w:tab/>
            </w:r>
            <w:r w:rsidRPr="001A5740">
              <w:rPr>
                <w:rStyle w:val="Hyperlink"/>
                <w:noProof/>
              </w:rPr>
              <w:t>Mješovito cjelobrojno programiranje</w:t>
            </w:r>
            <w:r>
              <w:rPr>
                <w:noProof/>
                <w:webHidden/>
              </w:rPr>
              <w:tab/>
            </w:r>
            <w:r>
              <w:rPr>
                <w:noProof/>
                <w:webHidden/>
              </w:rPr>
              <w:fldChar w:fldCharType="begin"/>
            </w:r>
            <w:r>
              <w:rPr>
                <w:noProof/>
                <w:webHidden/>
              </w:rPr>
              <w:instrText xml:space="preserve"> PAGEREF _Toc233101354 \h </w:instrText>
            </w:r>
            <w:r>
              <w:rPr>
                <w:noProof/>
                <w:webHidden/>
              </w:rPr>
            </w:r>
            <w:r>
              <w:rPr>
                <w:noProof/>
                <w:webHidden/>
              </w:rPr>
              <w:fldChar w:fldCharType="separate"/>
            </w:r>
            <w:r>
              <w:rPr>
                <w:noProof/>
                <w:webHidden/>
              </w:rPr>
              <w:t>24</w:t>
            </w:r>
            <w:r>
              <w:rPr>
                <w:noProof/>
                <w:webHidden/>
              </w:rPr>
              <w:fldChar w:fldCharType="end"/>
            </w:r>
          </w:hyperlink>
        </w:p>
        <w:p w14:paraId="4692852B" w14:textId="7E4CDEBF"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5" w:history="1">
            <w:r w:rsidRPr="001A5740">
              <w:rPr>
                <w:rStyle w:val="Hyperlink"/>
                <w:noProof/>
              </w:rPr>
              <w:t>3.1.4.</w:t>
            </w:r>
            <w:r>
              <w:rPr>
                <w:rFonts w:asciiTheme="minorHAnsi" w:eastAsiaTheme="minorEastAsia" w:hAnsiTheme="minorHAnsi" w:cstheme="minorBidi"/>
                <w:noProof/>
                <w:kern w:val="2"/>
                <w:lang w:eastAsia="ja-JP"/>
                <w14:ligatures w14:val="standardContextual"/>
              </w:rPr>
              <w:tab/>
            </w:r>
            <w:r w:rsidRPr="001A5740">
              <w:rPr>
                <w:rStyle w:val="Hyperlink"/>
                <w:noProof/>
              </w:rPr>
              <w:t>Teorija igara</w:t>
            </w:r>
            <w:r>
              <w:rPr>
                <w:noProof/>
                <w:webHidden/>
              </w:rPr>
              <w:tab/>
            </w:r>
            <w:r>
              <w:rPr>
                <w:noProof/>
                <w:webHidden/>
              </w:rPr>
              <w:fldChar w:fldCharType="begin"/>
            </w:r>
            <w:r>
              <w:rPr>
                <w:noProof/>
                <w:webHidden/>
              </w:rPr>
              <w:instrText xml:space="preserve"> PAGEREF _Toc233101355 \h </w:instrText>
            </w:r>
            <w:r>
              <w:rPr>
                <w:noProof/>
                <w:webHidden/>
              </w:rPr>
            </w:r>
            <w:r>
              <w:rPr>
                <w:noProof/>
                <w:webHidden/>
              </w:rPr>
              <w:fldChar w:fldCharType="separate"/>
            </w:r>
            <w:r>
              <w:rPr>
                <w:noProof/>
                <w:webHidden/>
              </w:rPr>
              <w:t>26</w:t>
            </w:r>
            <w:r>
              <w:rPr>
                <w:noProof/>
                <w:webHidden/>
              </w:rPr>
              <w:fldChar w:fldCharType="end"/>
            </w:r>
          </w:hyperlink>
        </w:p>
        <w:p w14:paraId="7E0BACDE" w14:textId="3056837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6" w:history="1">
            <w:r w:rsidRPr="001A5740">
              <w:rPr>
                <w:rStyle w:val="Hyperlink"/>
                <w:noProof/>
              </w:rPr>
              <w:t>3.1.5.</w:t>
            </w:r>
            <w:r>
              <w:rPr>
                <w:rFonts w:asciiTheme="minorHAnsi" w:eastAsiaTheme="minorEastAsia" w:hAnsiTheme="minorHAnsi" w:cstheme="minorBidi"/>
                <w:noProof/>
                <w:kern w:val="2"/>
                <w:lang w:eastAsia="ja-JP"/>
                <w14:ligatures w14:val="standardContextual"/>
              </w:rPr>
              <w:tab/>
            </w:r>
            <w:r w:rsidRPr="001A5740">
              <w:rPr>
                <w:rStyle w:val="Hyperlink"/>
                <w:noProof/>
              </w:rPr>
              <w:t>Genetski algoritmi</w:t>
            </w:r>
            <w:r>
              <w:rPr>
                <w:noProof/>
                <w:webHidden/>
              </w:rPr>
              <w:tab/>
            </w:r>
            <w:r>
              <w:rPr>
                <w:noProof/>
                <w:webHidden/>
              </w:rPr>
              <w:fldChar w:fldCharType="begin"/>
            </w:r>
            <w:r>
              <w:rPr>
                <w:noProof/>
                <w:webHidden/>
              </w:rPr>
              <w:instrText xml:space="preserve"> PAGEREF _Toc233101356 \h </w:instrText>
            </w:r>
            <w:r>
              <w:rPr>
                <w:noProof/>
                <w:webHidden/>
              </w:rPr>
            </w:r>
            <w:r>
              <w:rPr>
                <w:noProof/>
                <w:webHidden/>
              </w:rPr>
              <w:fldChar w:fldCharType="separate"/>
            </w:r>
            <w:r>
              <w:rPr>
                <w:noProof/>
                <w:webHidden/>
              </w:rPr>
              <w:t>27</w:t>
            </w:r>
            <w:r>
              <w:rPr>
                <w:noProof/>
                <w:webHidden/>
              </w:rPr>
              <w:fldChar w:fldCharType="end"/>
            </w:r>
          </w:hyperlink>
        </w:p>
        <w:p w14:paraId="20F3B038" w14:textId="1B922D78"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7" w:history="1">
            <w:r w:rsidRPr="001A5740">
              <w:rPr>
                <w:rStyle w:val="Hyperlink"/>
                <w:noProof/>
              </w:rPr>
              <w:t>3.1.6.</w:t>
            </w:r>
            <w:r>
              <w:rPr>
                <w:rFonts w:asciiTheme="minorHAnsi" w:eastAsiaTheme="minorEastAsia" w:hAnsiTheme="minorHAnsi" w:cstheme="minorBidi"/>
                <w:noProof/>
                <w:kern w:val="2"/>
                <w:lang w:eastAsia="ja-JP"/>
                <w14:ligatures w14:val="standardContextual"/>
              </w:rPr>
              <w:tab/>
            </w:r>
            <w:r w:rsidRPr="001A5740">
              <w:rPr>
                <w:rStyle w:val="Hyperlink"/>
                <w:noProof/>
              </w:rPr>
              <w:t>Strojno učenje</w:t>
            </w:r>
            <w:r>
              <w:rPr>
                <w:noProof/>
                <w:webHidden/>
              </w:rPr>
              <w:tab/>
            </w:r>
            <w:r>
              <w:rPr>
                <w:noProof/>
                <w:webHidden/>
              </w:rPr>
              <w:fldChar w:fldCharType="begin"/>
            </w:r>
            <w:r>
              <w:rPr>
                <w:noProof/>
                <w:webHidden/>
              </w:rPr>
              <w:instrText xml:space="preserve"> PAGEREF _Toc233101357 \h </w:instrText>
            </w:r>
            <w:r>
              <w:rPr>
                <w:noProof/>
                <w:webHidden/>
              </w:rPr>
            </w:r>
            <w:r>
              <w:rPr>
                <w:noProof/>
                <w:webHidden/>
              </w:rPr>
              <w:fldChar w:fldCharType="separate"/>
            </w:r>
            <w:r>
              <w:rPr>
                <w:noProof/>
                <w:webHidden/>
              </w:rPr>
              <w:t>28</w:t>
            </w:r>
            <w:r>
              <w:rPr>
                <w:noProof/>
                <w:webHidden/>
              </w:rPr>
              <w:fldChar w:fldCharType="end"/>
            </w:r>
          </w:hyperlink>
        </w:p>
        <w:p w14:paraId="3FBC19A7" w14:textId="28F0CEE9"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58" w:history="1">
            <w:r w:rsidRPr="001A5740">
              <w:rPr>
                <w:rStyle w:val="Hyperlink"/>
                <w:noProof/>
              </w:rPr>
              <w:t>3.2.</w:t>
            </w:r>
            <w:r>
              <w:rPr>
                <w:rFonts w:asciiTheme="minorHAnsi" w:eastAsiaTheme="minorEastAsia" w:hAnsiTheme="minorHAnsi" w:cstheme="minorBidi"/>
                <w:noProof/>
                <w:kern w:val="2"/>
                <w:lang w:eastAsia="ja-JP"/>
                <w14:ligatures w14:val="standardContextual"/>
              </w:rPr>
              <w:tab/>
            </w:r>
            <w:r w:rsidRPr="001A5740">
              <w:rPr>
                <w:rStyle w:val="Hyperlink"/>
                <w:noProof/>
              </w:rPr>
              <w:t>Model okoline sustava</w:t>
            </w:r>
            <w:r>
              <w:rPr>
                <w:noProof/>
                <w:webHidden/>
              </w:rPr>
              <w:tab/>
            </w:r>
            <w:r>
              <w:rPr>
                <w:noProof/>
                <w:webHidden/>
              </w:rPr>
              <w:fldChar w:fldCharType="begin"/>
            </w:r>
            <w:r>
              <w:rPr>
                <w:noProof/>
                <w:webHidden/>
              </w:rPr>
              <w:instrText xml:space="preserve"> PAGEREF _Toc233101358 \h </w:instrText>
            </w:r>
            <w:r>
              <w:rPr>
                <w:noProof/>
                <w:webHidden/>
              </w:rPr>
            </w:r>
            <w:r>
              <w:rPr>
                <w:noProof/>
                <w:webHidden/>
              </w:rPr>
              <w:fldChar w:fldCharType="separate"/>
            </w:r>
            <w:r>
              <w:rPr>
                <w:noProof/>
                <w:webHidden/>
              </w:rPr>
              <w:t>28</w:t>
            </w:r>
            <w:r>
              <w:rPr>
                <w:noProof/>
                <w:webHidden/>
              </w:rPr>
              <w:fldChar w:fldCharType="end"/>
            </w:r>
          </w:hyperlink>
        </w:p>
        <w:p w14:paraId="2E30F62F" w14:textId="3112A03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9" w:history="1">
            <w:r w:rsidRPr="001A5740">
              <w:rPr>
                <w:rStyle w:val="Hyperlink"/>
                <w:noProof/>
              </w:rPr>
              <w:t>3.2.1.</w:t>
            </w:r>
            <w:r>
              <w:rPr>
                <w:rFonts w:asciiTheme="minorHAnsi" w:eastAsiaTheme="minorEastAsia" w:hAnsiTheme="minorHAnsi" w:cstheme="minorBidi"/>
                <w:noProof/>
                <w:kern w:val="2"/>
                <w:lang w:eastAsia="ja-JP"/>
                <w14:ligatures w14:val="standardContextual"/>
              </w:rPr>
              <w:tab/>
            </w:r>
            <w:r w:rsidRPr="001A5740">
              <w:rPr>
                <w:rStyle w:val="Hyperlink"/>
                <w:noProof/>
              </w:rPr>
              <w:t>Model sa troškovima skretanja</w:t>
            </w:r>
            <w:r>
              <w:rPr>
                <w:noProof/>
                <w:webHidden/>
              </w:rPr>
              <w:tab/>
            </w:r>
            <w:r>
              <w:rPr>
                <w:noProof/>
                <w:webHidden/>
              </w:rPr>
              <w:fldChar w:fldCharType="begin"/>
            </w:r>
            <w:r>
              <w:rPr>
                <w:noProof/>
                <w:webHidden/>
              </w:rPr>
              <w:instrText xml:space="preserve"> PAGEREF _Toc233101359 \h </w:instrText>
            </w:r>
            <w:r>
              <w:rPr>
                <w:noProof/>
                <w:webHidden/>
              </w:rPr>
            </w:r>
            <w:r>
              <w:rPr>
                <w:noProof/>
                <w:webHidden/>
              </w:rPr>
              <w:fldChar w:fldCharType="separate"/>
            </w:r>
            <w:r>
              <w:rPr>
                <w:noProof/>
                <w:webHidden/>
              </w:rPr>
              <w:t>30</w:t>
            </w:r>
            <w:r>
              <w:rPr>
                <w:noProof/>
                <w:webHidden/>
              </w:rPr>
              <w:fldChar w:fldCharType="end"/>
            </w:r>
          </w:hyperlink>
        </w:p>
        <w:p w14:paraId="27612CBC" w14:textId="4200F443"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0" w:history="1">
            <w:r w:rsidRPr="001A5740">
              <w:rPr>
                <w:rStyle w:val="Hyperlink"/>
                <w:noProof/>
              </w:rPr>
              <w:t>3.2.2.</w:t>
            </w:r>
            <w:r>
              <w:rPr>
                <w:rFonts w:asciiTheme="minorHAnsi" w:eastAsiaTheme="minorEastAsia" w:hAnsiTheme="minorHAnsi" w:cstheme="minorBidi"/>
                <w:noProof/>
                <w:kern w:val="2"/>
                <w:lang w:eastAsia="ja-JP"/>
                <w14:ligatures w14:val="standardContextual"/>
              </w:rPr>
              <w:tab/>
            </w:r>
            <w:r w:rsidRPr="001A5740">
              <w:rPr>
                <w:rStyle w:val="Hyperlink"/>
                <w:noProof/>
              </w:rPr>
              <w:t>Linijski graf</w:t>
            </w:r>
            <w:r>
              <w:rPr>
                <w:noProof/>
                <w:webHidden/>
              </w:rPr>
              <w:tab/>
            </w:r>
            <w:r>
              <w:rPr>
                <w:noProof/>
                <w:webHidden/>
              </w:rPr>
              <w:fldChar w:fldCharType="begin"/>
            </w:r>
            <w:r>
              <w:rPr>
                <w:noProof/>
                <w:webHidden/>
              </w:rPr>
              <w:instrText xml:space="preserve"> PAGEREF _Toc233101360 \h </w:instrText>
            </w:r>
            <w:r>
              <w:rPr>
                <w:noProof/>
                <w:webHidden/>
              </w:rPr>
            </w:r>
            <w:r>
              <w:rPr>
                <w:noProof/>
                <w:webHidden/>
              </w:rPr>
              <w:fldChar w:fldCharType="separate"/>
            </w:r>
            <w:r>
              <w:rPr>
                <w:noProof/>
                <w:webHidden/>
              </w:rPr>
              <w:t>32</w:t>
            </w:r>
            <w:r>
              <w:rPr>
                <w:noProof/>
                <w:webHidden/>
              </w:rPr>
              <w:fldChar w:fldCharType="end"/>
            </w:r>
          </w:hyperlink>
        </w:p>
        <w:p w14:paraId="55FE02F6" w14:textId="6AE0E13A"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1" w:history="1">
            <w:r w:rsidRPr="001A5740">
              <w:rPr>
                <w:rStyle w:val="Hyperlink"/>
                <w:noProof/>
              </w:rPr>
              <w:t>3.2.3.</w:t>
            </w:r>
            <w:r>
              <w:rPr>
                <w:rFonts w:asciiTheme="minorHAnsi" w:eastAsiaTheme="minorEastAsia" w:hAnsiTheme="minorHAnsi" w:cstheme="minorBidi"/>
                <w:noProof/>
                <w:kern w:val="2"/>
                <w:lang w:eastAsia="ja-JP"/>
                <w14:ligatures w14:val="standardContextual"/>
              </w:rPr>
              <w:tab/>
            </w:r>
            <w:r w:rsidRPr="001A5740">
              <w:rPr>
                <w:rStyle w:val="Hyperlink"/>
                <w:noProof/>
              </w:rPr>
              <w:t>Graf proširen incidentnim čvorovima</w:t>
            </w:r>
            <w:r>
              <w:rPr>
                <w:noProof/>
                <w:webHidden/>
              </w:rPr>
              <w:tab/>
            </w:r>
            <w:r>
              <w:rPr>
                <w:noProof/>
                <w:webHidden/>
              </w:rPr>
              <w:fldChar w:fldCharType="begin"/>
            </w:r>
            <w:r>
              <w:rPr>
                <w:noProof/>
                <w:webHidden/>
              </w:rPr>
              <w:instrText xml:space="preserve"> PAGEREF _Toc233101361 \h </w:instrText>
            </w:r>
            <w:r>
              <w:rPr>
                <w:noProof/>
                <w:webHidden/>
              </w:rPr>
            </w:r>
            <w:r>
              <w:rPr>
                <w:noProof/>
                <w:webHidden/>
              </w:rPr>
              <w:fldChar w:fldCharType="separate"/>
            </w:r>
            <w:r>
              <w:rPr>
                <w:noProof/>
                <w:webHidden/>
              </w:rPr>
              <w:t>33</w:t>
            </w:r>
            <w:r>
              <w:rPr>
                <w:noProof/>
                <w:webHidden/>
              </w:rPr>
              <w:fldChar w:fldCharType="end"/>
            </w:r>
          </w:hyperlink>
        </w:p>
        <w:p w14:paraId="0CC468F8" w14:textId="7631F01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62" w:history="1">
            <w:r w:rsidRPr="001A5740">
              <w:rPr>
                <w:rStyle w:val="Hyperlink"/>
                <w:noProof/>
              </w:rPr>
              <w:t>3.3.</w:t>
            </w:r>
            <w:r>
              <w:rPr>
                <w:rFonts w:asciiTheme="minorHAnsi" w:eastAsiaTheme="minorEastAsia" w:hAnsiTheme="minorHAnsi" w:cstheme="minorBidi"/>
                <w:noProof/>
                <w:kern w:val="2"/>
                <w:lang w:eastAsia="ja-JP"/>
                <w14:ligatures w14:val="standardContextual"/>
              </w:rPr>
              <w:tab/>
            </w:r>
            <w:r w:rsidRPr="001A5740">
              <w:rPr>
                <w:rStyle w:val="Hyperlink"/>
                <w:noProof/>
              </w:rPr>
              <w:t>Stanice</w:t>
            </w:r>
            <w:r>
              <w:rPr>
                <w:noProof/>
                <w:webHidden/>
              </w:rPr>
              <w:tab/>
            </w:r>
            <w:r>
              <w:rPr>
                <w:noProof/>
                <w:webHidden/>
              </w:rPr>
              <w:fldChar w:fldCharType="begin"/>
            </w:r>
            <w:r>
              <w:rPr>
                <w:noProof/>
                <w:webHidden/>
              </w:rPr>
              <w:instrText xml:space="preserve"> PAGEREF _Toc233101362 \h </w:instrText>
            </w:r>
            <w:r>
              <w:rPr>
                <w:noProof/>
                <w:webHidden/>
              </w:rPr>
            </w:r>
            <w:r>
              <w:rPr>
                <w:noProof/>
                <w:webHidden/>
              </w:rPr>
              <w:fldChar w:fldCharType="separate"/>
            </w:r>
            <w:r>
              <w:rPr>
                <w:noProof/>
                <w:webHidden/>
              </w:rPr>
              <w:t>34</w:t>
            </w:r>
            <w:r>
              <w:rPr>
                <w:noProof/>
                <w:webHidden/>
              </w:rPr>
              <w:fldChar w:fldCharType="end"/>
            </w:r>
          </w:hyperlink>
        </w:p>
        <w:p w14:paraId="65FB9E26" w14:textId="383779B1"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3" w:history="1">
            <w:r w:rsidRPr="001A5740">
              <w:rPr>
                <w:rStyle w:val="Hyperlink"/>
                <w:noProof/>
              </w:rPr>
              <w:t>3.3.1.</w:t>
            </w:r>
            <w:r>
              <w:rPr>
                <w:rFonts w:asciiTheme="minorHAnsi" w:eastAsiaTheme="minorEastAsia" w:hAnsiTheme="minorHAnsi" w:cstheme="minorBidi"/>
                <w:noProof/>
                <w:kern w:val="2"/>
                <w:lang w:eastAsia="ja-JP"/>
                <w14:ligatures w14:val="standardContextual"/>
              </w:rPr>
              <w:tab/>
            </w:r>
            <w:r w:rsidRPr="001A5740">
              <w:rPr>
                <w:rStyle w:val="Hyperlink"/>
                <w:noProof/>
              </w:rPr>
              <w:t>Alokacija vozila na stanice</w:t>
            </w:r>
            <w:r>
              <w:rPr>
                <w:noProof/>
                <w:webHidden/>
              </w:rPr>
              <w:tab/>
            </w:r>
            <w:r>
              <w:rPr>
                <w:noProof/>
                <w:webHidden/>
              </w:rPr>
              <w:fldChar w:fldCharType="begin"/>
            </w:r>
            <w:r>
              <w:rPr>
                <w:noProof/>
                <w:webHidden/>
              </w:rPr>
              <w:instrText xml:space="preserve"> PAGEREF _Toc233101363 \h </w:instrText>
            </w:r>
            <w:r>
              <w:rPr>
                <w:noProof/>
                <w:webHidden/>
              </w:rPr>
            </w:r>
            <w:r>
              <w:rPr>
                <w:noProof/>
                <w:webHidden/>
              </w:rPr>
              <w:fldChar w:fldCharType="separate"/>
            </w:r>
            <w:r>
              <w:rPr>
                <w:noProof/>
                <w:webHidden/>
              </w:rPr>
              <w:t>34</w:t>
            </w:r>
            <w:r>
              <w:rPr>
                <w:noProof/>
                <w:webHidden/>
              </w:rPr>
              <w:fldChar w:fldCharType="end"/>
            </w:r>
          </w:hyperlink>
        </w:p>
        <w:p w14:paraId="00EF1085" w14:textId="2C8C39E5"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4" w:history="1">
            <w:r w:rsidRPr="001A5740">
              <w:rPr>
                <w:rStyle w:val="Hyperlink"/>
                <w:noProof/>
              </w:rPr>
              <w:t>3.3.2.</w:t>
            </w:r>
            <w:r>
              <w:rPr>
                <w:rFonts w:asciiTheme="minorHAnsi" w:eastAsiaTheme="minorEastAsia" w:hAnsiTheme="minorHAnsi" w:cstheme="minorBidi"/>
                <w:noProof/>
                <w:kern w:val="2"/>
                <w:lang w:eastAsia="ja-JP"/>
                <w14:ligatures w14:val="standardContextual"/>
              </w:rPr>
              <w:tab/>
            </w:r>
            <w:r w:rsidRPr="001A5740">
              <w:rPr>
                <w:rStyle w:val="Hyperlink"/>
                <w:noProof/>
              </w:rPr>
              <w:t>Sustav raspodjele stanica</w:t>
            </w:r>
            <w:r>
              <w:rPr>
                <w:noProof/>
                <w:webHidden/>
              </w:rPr>
              <w:tab/>
            </w:r>
            <w:r>
              <w:rPr>
                <w:noProof/>
                <w:webHidden/>
              </w:rPr>
              <w:fldChar w:fldCharType="begin"/>
            </w:r>
            <w:r>
              <w:rPr>
                <w:noProof/>
                <w:webHidden/>
              </w:rPr>
              <w:instrText xml:space="preserve"> PAGEREF _Toc233101364 \h </w:instrText>
            </w:r>
            <w:r>
              <w:rPr>
                <w:noProof/>
                <w:webHidden/>
              </w:rPr>
            </w:r>
            <w:r>
              <w:rPr>
                <w:noProof/>
                <w:webHidden/>
              </w:rPr>
              <w:fldChar w:fldCharType="separate"/>
            </w:r>
            <w:r>
              <w:rPr>
                <w:noProof/>
                <w:webHidden/>
              </w:rPr>
              <w:t>35</w:t>
            </w:r>
            <w:r>
              <w:rPr>
                <w:noProof/>
                <w:webHidden/>
              </w:rPr>
              <w:fldChar w:fldCharType="end"/>
            </w:r>
          </w:hyperlink>
        </w:p>
        <w:p w14:paraId="6E596354" w14:textId="7F004FC5"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65" w:history="1">
            <w:r w:rsidRPr="001A5740">
              <w:rPr>
                <w:rStyle w:val="Hyperlink"/>
                <w:noProof/>
              </w:rPr>
              <w:t>4.</w:t>
            </w:r>
            <w:r>
              <w:rPr>
                <w:rFonts w:asciiTheme="minorHAnsi" w:eastAsiaTheme="minorEastAsia" w:hAnsiTheme="minorHAnsi" w:cstheme="minorBidi"/>
                <w:noProof/>
                <w:kern w:val="2"/>
                <w:lang w:eastAsia="ja-JP"/>
                <w14:ligatures w14:val="standardContextual"/>
              </w:rPr>
              <w:tab/>
            </w:r>
            <w:r w:rsidRPr="001A5740">
              <w:rPr>
                <w:rStyle w:val="Hyperlink"/>
                <w:noProof/>
              </w:rPr>
              <w:t>Implementacija</w:t>
            </w:r>
            <w:r>
              <w:rPr>
                <w:noProof/>
                <w:webHidden/>
              </w:rPr>
              <w:tab/>
            </w:r>
            <w:r>
              <w:rPr>
                <w:noProof/>
                <w:webHidden/>
              </w:rPr>
              <w:fldChar w:fldCharType="begin"/>
            </w:r>
            <w:r>
              <w:rPr>
                <w:noProof/>
                <w:webHidden/>
              </w:rPr>
              <w:instrText xml:space="preserve"> PAGEREF _Toc233101365 \h </w:instrText>
            </w:r>
            <w:r>
              <w:rPr>
                <w:noProof/>
                <w:webHidden/>
              </w:rPr>
            </w:r>
            <w:r>
              <w:rPr>
                <w:noProof/>
                <w:webHidden/>
              </w:rPr>
              <w:fldChar w:fldCharType="separate"/>
            </w:r>
            <w:r>
              <w:rPr>
                <w:noProof/>
                <w:webHidden/>
              </w:rPr>
              <w:t>38</w:t>
            </w:r>
            <w:r>
              <w:rPr>
                <w:noProof/>
                <w:webHidden/>
              </w:rPr>
              <w:fldChar w:fldCharType="end"/>
            </w:r>
          </w:hyperlink>
        </w:p>
        <w:p w14:paraId="76448360" w14:textId="2B28381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66" w:history="1">
            <w:r w:rsidRPr="001A5740">
              <w:rPr>
                <w:rStyle w:val="Hyperlink"/>
                <w:noProof/>
              </w:rPr>
              <w:t>4.1.</w:t>
            </w:r>
            <w:r>
              <w:rPr>
                <w:rFonts w:asciiTheme="minorHAnsi" w:eastAsiaTheme="minorEastAsia" w:hAnsiTheme="minorHAnsi" w:cstheme="minorBidi"/>
                <w:noProof/>
                <w:kern w:val="2"/>
                <w:lang w:eastAsia="ja-JP"/>
                <w14:ligatures w14:val="standardContextual"/>
              </w:rPr>
              <w:tab/>
            </w:r>
            <w:r w:rsidRPr="001A5740">
              <w:rPr>
                <w:rStyle w:val="Hyperlink"/>
                <w:noProof/>
              </w:rPr>
              <w:t>Alati</w:t>
            </w:r>
            <w:r>
              <w:rPr>
                <w:noProof/>
                <w:webHidden/>
              </w:rPr>
              <w:tab/>
            </w:r>
            <w:r>
              <w:rPr>
                <w:noProof/>
                <w:webHidden/>
              </w:rPr>
              <w:fldChar w:fldCharType="begin"/>
            </w:r>
            <w:r>
              <w:rPr>
                <w:noProof/>
                <w:webHidden/>
              </w:rPr>
              <w:instrText xml:space="preserve"> PAGEREF _Toc233101366 \h </w:instrText>
            </w:r>
            <w:r>
              <w:rPr>
                <w:noProof/>
                <w:webHidden/>
              </w:rPr>
            </w:r>
            <w:r>
              <w:rPr>
                <w:noProof/>
                <w:webHidden/>
              </w:rPr>
              <w:fldChar w:fldCharType="separate"/>
            </w:r>
            <w:r>
              <w:rPr>
                <w:noProof/>
                <w:webHidden/>
              </w:rPr>
              <w:t>38</w:t>
            </w:r>
            <w:r>
              <w:rPr>
                <w:noProof/>
                <w:webHidden/>
              </w:rPr>
              <w:fldChar w:fldCharType="end"/>
            </w:r>
          </w:hyperlink>
        </w:p>
        <w:p w14:paraId="3D70FAFA" w14:textId="50ED5B8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7" w:history="1">
            <w:r w:rsidRPr="001A5740">
              <w:rPr>
                <w:rStyle w:val="Hyperlink"/>
                <w:noProof/>
              </w:rPr>
              <w:t>4.1.1.</w:t>
            </w:r>
            <w:r>
              <w:rPr>
                <w:rFonts w:asciiTheme="minorHAnsi" w:eastAsiaTheme="minorEastAsia" w:hAnsiTheme="minorHAnsi" w:cstheme="minorBidi"/>
                <w:noProof/>
                <w:kern w:val="2"/>
                <w:lang w:eastAsia="ja-JP"/>
                <w14:ligatures w14:val="standardContextual"/>
              </w:rPr>
              <w:tab/>
            </w:r>
            <w:r w:rsidRPr="001A5740">
              <w:rPr>
                <w:rStyle w:val="Hyperlink"/>
                <w:i/>
                <w:iCs/>
                <w:noProof/>
              </w:rPr>
              <w:t>Eclipse SUMO</w:t>
            </w:r>
            <w:r>
              <w:rPr>
                <w:noProof/>
                <w:webHidden/>
              </w:rPr>
              <w:tab/>
            </w:r>
            <w:r>
              <w:rPr>
                <w:noProof/>
                <w:webHidden/>
              </w:rPr>
              <w:fldChar w:fldCharType="begin"/>
            </w:r>
            <w:r>
              <w:rPr>
                <w:noProof/>
                <w:webHidden/>
              </w:rPr>
              <w:instrText xml:space="preserve"> PAGEREF _Toc233101367 \h </w:instrText>
            </w:r>
            <w:r>
              <w:rPr>
                <w:noProof/>
                <w:webHidden/>
              </w:rPr>
            </w:r>
            <w:r>
              <w:rPr>
                <w:noProof/>
                <w:webHidden/>
              </w:rPr>
              <w:fldChar w:fldCharType="separate"/>
            </w:r>
            <w:r>
              <w:rPr>
                <w:noProof/>
                <w:webHidden/>
              </w:rPr>
              <w:t>38</w:t>
            </w:r>
            <w:r>
              <w:rPr>
                <w:noProof/>
                <w:webHidden/>
              </w:rPr>
              <w:fldChar w:fldCharType="end"/>
            </w:r>
          </w:hyperlink>
        </w:p>
        <w:p w14:paraId="32592176" w14:textId="2C8B411E"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8" w:history="1">
            <w:r w:rsidRPr="001A5740">
              <w:rPr>
                <w:rStyle w:val="Hyperlink"/>
                <w:noProof/>
              </w:rPr>
              <w:t>4.1.2.</w:t>
            </w:r>
            <w:r>
              <w:rPr>
                <w:rFonts w:asciiTheme="minorHAnsi" w:eastAsiaTheme="minorEastAsia" w:hAnsiTheme="minorHAnsi" w:cstheme="minorBidi"/>
                <w:noProof/>
                <w:kern w:val="2"/>
                <w:lang w:eastAsia="ja-JP"/>
                <w14:ligatures w14:val="standardContextual"/>
              </w:rPr>
              <w:tab/>
            </w:r>
            <w:r w:rsidRPr="001A5740">
              <w:rPr>
                <w:rStyle w:val="Hyperlink"/>
                <w:noProof/>
              </w:rPr>
              <w:t>NetworkX</w:t>
            </w:r>
            <w:r>
              <w:rPr>
                <w:noProof/>
                <w:webHidden/>
              </w:rPr>
              <w:tab/>
            </w:r>
            <w:r>
              <w:rPr>
                <w:noProof/>
                <w:webHidden/>
              </w:rPr>
              <w:fldChar w:fldCharType="begin"/>
            </w:r>
            <w:r>
              <w:rPr>
                <w:noProof/>
                <w:webHidden/>
              </w:rPr>
              <w:instrText xml:space="preserve"> PAGEREF _Toc233101368 \h </w:instrText>
            </w:r>
            <w:r>
              <w:rPr>
                <w:noProof/>
                <w:webHidden/>
              </w:rPr>
            </w:r>
            <w:r>
              <w:rPr>
                <w:noProof/>
                <w:webHidden/>
              </w:rPr>
              <w:fldChar w:fldCharType="separate"/>
            </w:r>
            <w:r>
              <w:rPr>
                <w:noProof/>
                <w:webHidden/>
              </w:rPr>
              <w:t>41</w:t>
            </w:r>
            <w:r>
              <w:rPr>
                <w:noProof/>
                <w:webHidden/>
              </w:rPr>
              <w:fldChar w:fldCharType="end"/>
            </w:r>
          </w:hyperlink>
        </w:p>
        <w:p w14:paraId="20658123" w14:textId="46F971F3"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9" w:history="1">
            <w:r w:rsidRPr="001A5740">
              <w:rPr>
                <w:rStyle w:val="Hyperlink"/>
                <w:noProof/>
              </w:rPr>
              <w:t>4.1.3.</w:t>
            </w:r>
            <w:r>
              <w:rPr>
                <w:rFonts w:asciiTheme="minorHAnsi" w:eastAsiaTheme="minorEastAsia" w:hAnsiTheme="minorHAnsi" w:cstheme="minorBidi"/>
                <w:noProof/>
                <w:kern w:val="2"/>
                <w:lang w:eastAsia="ja-JP"/>
                <w14:ligatures w14:val="standardContextual"/>
              </w:rPr>
              <w:tab/>
            </w:r>
            <w:r w:rsidRPr="001A5740">
              <w:rPr>
                <w:rStyle w:val="Hyperlink"/>
                <w:noProof/>
              </w:rPr>
              <w:t>OpenStreetMap</w:t>
            </w:r>
            <w:r>
              <w:rPr>
                <w:noProof/>
                <w:webHidden/>
              </w:rPr>
              <w:tab/>
            </w:r>
            <w:r>
              <w:rPr>
                <w:noProof/>
                <w:webHidden/>
              </w:rPr>
              <w:fldChar w:fldCharType="begin"/>
            </w:r>
            <w:r>
              <w:rPr>
                <w:noProof/>
                <w:webHidden/>
              </w:rPr>
              <w:instrText xml:space="preserve"> PAGEREF _Toc233101369 \h </w:instrText>
            </w:r>
            <w:r>
              <w:rPr>
                <w:noProof/>
                <w:webHidden/>
              </w:rPr>
            </w:r>
            <w:r>
              <w:rPr>
                <w:noProof/>
                <w:webHidden/>
              </w:rPr>
              <w:fldChar w:fldCharType="separate"/>
            </w:r>
            <w:r>
              <w:rPr>
                <w:noProof/>
                <w:webHidden/>
              </w:rPr>
              <w:t>41</w:t>
            </w:r>
            <w:r>
              <w:rPr>
                <w:noProof/>
                <w:webHidden/>
              </w:rPr>
              <w:fldChar w:fldCharType="end"/>
            </w:r>
          </w:hyperlink>
        </w:p>
        <w:p w14:paraId="7117EA50" w14:textId="7DA07A34"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0" w:history="1">
            <w:r w:rsidRPr="001A5740">
              <w:rPr>
                <w:rStyle w:val="Hyperlink"/>
                <w:noProof/>
              </w:rPr>
              <w:t>4.2.</w:t>
            </w:r>
            <w:r>
              <w:rPr>
                <w:rFonts w:asciiTheme="minorHAnsi" w:eastAsiaTheme="minorEastAsia" w:hAnsiTheme="minorHAnsi" w:cstheme="minorBidi"/>
                <w:noProof/>
                <w:kern w:val="2"/>
                <w:lang w:eastAsia="ja-JP"/>
                <w14:ligatures w14:val="standardContextual"/>
              </w:rPr>
              <w:tab/>
            </w:r>
            <w:r w:rsidRPr="001A5740">
              <w:rPr>
                <w:rStyle w:val="Hyperlink"/>
                <w:noProof/>
              </w:rPr>
              <w:t>Pod-mreža stanice za punjenje vozila</w:t>
            </w:r>
            <w:r>
              <w:rPr>
                <w:noProof/>
                <w:webHidden/>
              </w:rPr>
              <w:tab/>
            </w:r>
            <w:r>
              <w:rPr>
                <w:noProof/>
                <w:webHidden/>
              </w:rPr>
              <w:fldChar w:fldCharType="begin"/>
            </w:r>
            <w:r>
              <w:rPr>
                <w:noProof/>
                <w:webHidden/>
              </w:rPr>
              <w:instrText xml:space="preserve"> PAGEREF _Toc233101370 \h </w:instrText>
            </w:r>
            <w:r>
              <w:rPr>
                <w:noProof/>
                <w:webHidden/>
              </w:rPr>
            </w:r>
            <w:r>
              <w:rPr>
                <w:noProof/>
                <w:webHidden/>
              </w:rPr>
              <w:fldChar w:fldCharType="separate"/>
            </w:r>
            <w:r>
              <w:rPr>
                <w:noProof/>
                <w:webHidden/>
              </w:rPr>
              <w:t>42</w:t>
            </w:r>
            <w:r>
              <w:rPr>
                <w:noProof/>
                <w:webHidden/>
              </w:rPr>
              <w:fldChar w:fldCharType="end"/>
            </w:r>
          </w:hyperlink>
        </w:p>
        <w:p w14:paraId="3D84EDA8" w14:textId="2BF16689"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1" w:history="1">
            <w:r w:rsidRPr="001A5740">
              <w:rPr>
                <w:rStyle w:val="Hyperlink"/>
                <w:noProof/>
              </w:rPr>
              <w:t>4.3.</w:t>
            </w:r>
            <w:r>
              <w:rPr>
                <w:rFonts w:asciiTheme="minorHAnsi" w:eastAsiaTheme="minorEastAsia" w:hAnsiTheme="minorHAnsi" w:cstheme="minorBidi"/>
                <w:noProof/>
                <w:kern w:val="2"/>
                <w:lang w:eastAsia="ja-JP"/>
                <w14:ligatures w14:val="standardContextual"/>
              </w:rPr>
              <w:tab/>
            </w:r>
            <w:r w:rsidRPr="001A5740">
              <w:rPr>
                <w:rStyle w:val="Hyperlink"/>
                <w:noProof/>
              </w:rPr>
              <w:t>Model izvršavanja evaluacije</w:t>
            </w:r>
            <w:r>
              <w:rPr>
                <w:noProof/>
                <w:webHidden/>
              </w:rPr>
              <w:tab/>
            </w:r>
            <w:r>
              <w:rPr>
                <w:noProof/>
                <w:webHidden/>
              </w:rPr>
              <w:fldChar w:fldCharType="begin"/>
            </w:r>
            <w:r>
              <w:rPr>
                <w:noProof/>
                <w:webHidden/>
              </w:rPr>
              <w:instrText xml:space="preserve"> PAGEREF _Toc233101371 \h </w:instrText>
            </w:r>
            <w:r>
              <w:rPr>
                <w:noProof/>
                <w:webHidden/>
              </w:rPr>
            </w:r>
            <w:r>
              <w:rPr>
                <w:noProof/>
                <w:webHidden/>
              </w:rPr>
              <w:fldChar w:fldCharType="separate"/>
            </w:r>
            <w:r>
              <w:rPr>
                <w:noProof/>
                <w:webHidden/>
              </w:rPr>
              <w:t>45</w:t>
            </w:r>
            <w:r>
              <w:rPr>
                <w:noProof/>
                <w:webHidden/>
              </w:rPr>
              <w:fldChar w:fldCharType="end"/>
            </w:r>
          </w:hyperlink>
        </w:p>
        <w:p w14:paraId="2F9E23C5" w14:textId="3A374B3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2" w:history="1">
            <w:r w:rsidRPr="001A5740">
              <w:rPr>
                <w:rStyle w:val="Hyperlink"/>
                <w:noProof/>
              </w:rPr>
              <w:t>4.3.1.</w:t>
            </w:r>
            <w:r>
              <w:rPr>
                <w:rFonts w:asciiTheme="minorHAnsi" w:eastAsiaTheme="minorEastAsia" w:hAnsiTheme="minorHAnsi" w:cstheme="minorBidi"/>
                <w:noProof/>
                <w:kern w:val="2"/>
                <w:lang w:eastAsia="ja-JP"/>
                <w14:ligatures w14:val="standardContextual"/>
              </w:rPr>
              <w:tab/>
            </w:r>
            <w:r w:rsidRPr="001A5740">
              <w:rPr>
                <w:rStyle w:val="Hyperlink"/>
                <w:noProof/>
              </w:rPr>
              <w:t>Generiranje prometne potražnje</w:t>
            </w:r>
            <w:r>
              <w:rPr>
                <w:noProof/>
                <w:webHidden/>
              </w:rPr>
              <w:tab/>
            </w:r>
            <w:r>
              <w:rPr>
                <w:noProof/>
                <w:webHidden/>
              </w:rPr>
              <w:fldChar w:fldCharType="begin"/>
            </w:r>
            <w:r>
              <w:rPr>
                <w:noProof/>
                <w:webHidden/>
              </w:rPr>
              <w:instrText xml:space="preserve"> PAGEREF _Toc233101372 \h </w:instrText>
            </w:r>
            <w:r>
              <w:rPr>
                <w:noProof/>
                <w:webHidden/>
              </w:rPr>
            </w:r>
            <w:r>
              <w:rPr>
                <w:noProof/>
                <w:webHidden/>
              </w:rPr>
              <w:fldChar w:fldCharType="separate"/>
            </w:r>
            <w:r>
              <w:rPr>
                <w:noProof/>
                <w:webHidden/>
              </w:rPr>
              <w:t>46</w:t>
            </w:r>
            <w:r>
              <w:rPr>
                <w:noProof/>
                <w:webHidden/>
              </w:rPr>
              <w:fldChar w:fldCharType="end"/>
            </w:r>
          </w:hyperlink>
        </w:p>
        <w:p w14:paraId="60CEF8F5" w14:textId="2F707E3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3" w:history="1">
            <w:r w:rsidRPr="001A5740">
              <w:rPr>
                <w:rStyle w:val="Hyperlink"/>
                <w:noProof/>
              </w:rPr>
              <w:t>4.3.2.</w:t>
            </w:r>
            <w:r>
              <w:rPr>
                <w:rFonts w:asciiTheme="minorHAnsi" w:eastAsiaTheme="minorEastAsia" w:hAnsiTheme="minorHAnsi" w:cstheme="minorBidi"/>
                <w:noProof/>
                <w:kern w:val="2"/>
                <w:lang w:eastAsia="ja-JP"/>
                <w14:ligatures w14:val="standardContextual"/>
              </w:rPr>
              <w:tab/>
            </w:r>
            <w:r w:rsidRPr="001A5740">
              <w:rPr>
                <w:rStyle w:val="Hyperlink"/>
                <w:noProof/>
              </w:rPr>
              <w:t>Odabir stanice za punjenje</w:t>
            </w:r>
            <w:r>
              <w:rPr>
                <w:noProof/>
                <w:webHidden/>
              </w:rPr>
              <w:tab/>
            </w:r>
            <w:r>
              <w:rPr>
                <w:noProof/>
                <w:webHidden/>
              </w:rPr>
              <w:fldChar w:fldCharType="begin"/>
            </w:r>
            <w:r>
              <w:rPr>
                <w:noProof/>
                <w:webHidden/>
              </w:rPr>
              <w:instrText xml:space="preserve"> PAGEREF _Toc233101373 \h </w:instrText>
            </w:r>
            <w:r>
              <w:rPr>
                <w:noProof/>
                <w:webHidden/>
              </w:rPr>
            </w:r>
            <w:r>
              <w:rPr>
                <w:noProof/>
                <w:webHidden/>
              </w:rPr>
              <w:fldChar w:fldCharType="separate"/>
            </w:r>
            <w:r>
              <w:rPr>
                <w:noProof/>
                <w:webHidden/>
              </w:rPr>
              <w:t>47</w:t>
            </w:r>
            <w:r>
              <w:rPr>
                <w:noProof/>
                <w:webHidden/>
              </w:rPr>
              <w:fldChar w:fldCharType="end"/>
            </w:r>
          </w:hyperlink>
        </w:p>
        <w:p w14:paraId="7F31B846" w14:textId="016524B7"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4" w:history="1">
            <w:r w:rsidRPr="001A5740">
              <w:rPr>
                <w:rStyle w:val="Hyperlink"/>
                <w:noProof/>
              </w:rPr>
              <w:t>4.4.</w:t>
            </w:r>
            <w:r>
              <w:rPr>
                <w:rFonts w:asciiTheme="minorHAnsi" w:eastAsiaTheme="minorEastAsia" w:hAnsiTheme="minorHAnsi" w:cstheme="minorBidi"/>
                <w:noProof/>
                <w:kern w:val="2"/>
                <w:lang w:eastAsia="ja-JP"/>
                <w14:ligatures w14:val="standardContextual"/>
              </w:rPr>
              <w:tab/>
            </w:r>
            <w:r w:rsidRPr="001A5740">
              <w:rPr>
                <w:rStyle w:val="Hyperlink"/>
                <w:noProof/>
              </w:rPr>
              <w:t>Graf neuronska mreža</w:t>
            </w:r>
            <w:r>
              <w:rPr>
                <w:noProof/>
                <w:webHidden/>
              </w:rPr>
              <w:tab/>
            </w:r>
            <w:r>
              <w:rPr>
                <w:noProof/>
                <w:webHidden/>
              </w:rPr>
              <w:fldChar w:fldCharType="begin"/>
            </w:r>
            <w:r>
              <w:rPr>
                <w:noProof/>
                <w:webHidden/>
              </w:rPr>
              <w:instrText xml:space="preserve"> PAGEREF _Toc233101374 \h </w:instrText>
            </w:r>
            <w:r>
              <w:rPr>
                <w:noProof/>
                <w:webHidden/>
              </w:rPr>
            </w:r>
            <w:r>
              <w:rPr>
                <w:noProof/>
                <w:webHidden/>
              </w:rPr>
              <w:fldChar w:fldCharType="separate"/>
            </w:r>
            <w:r>
              <w:rPr>
                <w:noProof/>
                <w:webHidden/>
              </w:rPr>
              <w:t>47</w:t>
            </w:r>
            <w:r>
              <w:rPr>
                <w:noProof/>
                <w:webHidden/>
              </w:rPr>
              <w:fldChar w:fldCharType="end"/>
            </w:r>
          </w:hyperlink>
        </w:p>
        <w:p w14:paraId="31775D80" w14:textId="0C08DEF1"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5" w:history="1">
            <w:r w:rsidRPr="001A5740">
              <w:rPr>
                <w:rStyle w:val="Hyperlink"/>
                <w:noProof/>
              </w:rPr>
              <w:t>4.4.1.</w:t>
            </w:r>
            <w:r>
              <w:rPr>
                <w:rFonts w:asciiTheme="minorHAnsi" w:eastAsiaTheme="minorEastAsia" w:hAnsiTheme="minorHAnsi" w:cstheme="minorBidi"/>
                <w:noProof/>
                <w:kern w:val="2"/>
                <w:lang w:eastAsia="ja-JP"/>
                <w14:ligatures w14:val="standardContextual"/>
              </w:rPr>
              <w:tab/>
            </w:r>
            <w:r w:rsidRPr="001A5740">
              <w:rPr>
                <w:rStyle w:val="Hyperlink"/>
                <w:noProof/>
              </w:rPr>
              <w:t>Rangiranje bridova</w:t>
            </w:r>
            <w:r>
              <w:rPr>
                <w:noProof/>
                <w:webHidden/>
              </w:rPr>
              <w:tab/>
            </w:r>
            <w:r>
              <w:rPr>
                <w:noProof/>
                <w:webHidden/>
              </w:rPr>
              <w:fldChar w:fldCharType="begin"/>
            </w:r>
            <w:r>
              <w:rPr>
                <w:noProof/>
                <w:webHidden/>
              </w:rPr>
              <w:instrText xml:space="preserve"> PAGEREF _Toc233101375 \h </w:instrText>
            </w:r>
            <w:r>
              <w:rPr>
                <w:noProof/>
                <w:webHidden/>
              </w:rPr>
            </w:r>
            <w:r>
              <w:rPr>
                <w:noProof/>
                <w:webHidden/>
              </w:rPr>
              <w:fldChar w:fldCharType="separate"/>
            </w:r>
            <w:r>
              <w:rPr>
                <w:noProof/>
                <w:webHidden/>
              </w:rPr>
              <w:t>48</w:t>
            </w:r>
            <w:r>
              <w:rPr>
                <w:noProof/>
                <w:webHidden/>
              </w:rPr>
              <w:fldChar w:fldCharType="end"/>
            </w:r>
          </w:hyperlink>
        </w:p>
        <w:p w14:paraId="4B4ACBF2" w14:textId="5B76EB9B"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76" w:history="1">
            <w:r w:rsidRPr="001A5740">
              <w:rPr>
                <w:rStyle w:val="Hyperlink"/>
                <w:noProof/>
              </w:rPr>
              <w:t>5.</w:t>
            </w:r>
            <w:r>
              <w:rPr>
                <w:rFonts w:asciiTheme="minorHAnsi" w:eastAsiaTheme="minorEastAsia" w:hAnsiTheme="minorHAnsi" w:cstheme="minorBidi"/>
                <w:noProof/>
                <w:kern w:val="2"/>
                <w:lang w:eastAsia="ja-JP"/>
                <w14:ligatures w14:val="standardContextual"/>
              </w:rPr>
              <w:tab/>
            </w:r>
            <w:r w:rsidRPr="001A5740">
              <w:rPr>
                <w:rStyle w:val="Hyperlink"/>
                <w:noProof/>
              </w:rPr>
              <w:t>Rješenja</w:t>
            </w:r>
            <w:r>
              <w:rPr>
                <w:noProof/>
                <w:webHidden/>
              </w:rPr>
              <w:tab/>
            </w:r>
            <w:r>
              <w:rPr>
                <w:noProof/>
                <w:webHidden/>
              </w:rPr>
              <w:fldChar w:fldCharType="begin"/>
            </w:r>
            <w:r>
              <w:rPr>
                <w:noProof/>
                <w:webHidden/>
              </w:rPr>
              <w:instrText xml:space="preserve"> PAGEREF _Toc233101376 \h </w:instrText>
            </w:r>
            <w:r>
              <w:rPr>
                <w:noProof/>
                <w:webHidden/>
              </w:rPr>
            </w:r>
            <w:r>
              <w:rPr>
                <w:noProof/>
                <w:webHidden/>
              </w:rPr>
              <w:fldChar w:fldCharType="separate"/>
            </w:r>
            <w:r>
              <w:rPr>
                <w:noProof/>
                <w:webHidden/>
              </w:rPr>
              <w:t>50</w:t>
            </w:r>
            <w:r>
              <w:rPr>
                <w:noProof/>
                <w:webHidden/>
              </w:rPr>
              <w:fldChar w:fldCharType="end"/>
            </w:r>
          </w:hyperlink>
        </w:p>
        <w:p w14:paraId="0F7ED198" w14:textId="45BDCB0D"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7" w:history="1">
            <w:r w:rsidRPr="001A5740">
              <w:rPr>
                <w:rStyle w:val="Hyperlink"/>
                <w:noProof/>
              </w:rPr>
              <w:t>5.1.</w:t>
            </w:r>
            <w:r>
              <w:rPr>
                <w:rFonts w:asciiTheme="minorHAnsi" w:eastAsiaTheme="minorEastAsia" w:hAnsiTheme="minorHAnsi" w:cstheme="minorBidi"/>
                <w:noProof/>
                <w:kern w:val="2"/>
                <w:lang w:eastAsia="ja-JP"/>
                <w14:ligatures w14:val="standardContextual"/>
              </w:rPr>
              <w:tab/>
            </w:r>
            <w:r w:rsidRPr="001A5740">
              <w:rPr>
                <w:rStyle w:val="Hyperlink"/>
                <w:noProof/>
              </w:rPr>
              <w:t>Algoritam baziran na pokrivenosti mreže</w:t>
            </w:r>
            <w:r>
              <w:rPr>
                <w:noProof/>
                <w:webHidden/>
              </w:rPr>
              <w:tab/>
            </w:r>
            <w:r>
              <w:rPr>
                <w:noProof/>
                <w:webHidden/>
              </w:rPr>
              <w:fldChar w:fldCharType="begin"/>
            </w:r>
            <w:r>
              <w:rPr>
                <w:noProof/>
                <w:webHidden/>
              </w:rPr>
              <w:instrText xml:space="preserve"> PAGEREF _Toc233101377 \h </w:instrText>
            </w:r>
            <w:r>
              <w:rPr>
                <w:noProof/>
                <w:webHidden/>
              </w:rPr>
            </w:r>
            <w:r>
              <w:rPr>
                <w:noProof/>
                <w:webHidden/>
              </w:rPr>
              <w:fldChar w:fldCharType="separate"/>
            </w:r>
            <w:r>
              <w:rPr>
                <w:noProof/>
                <w:webHidden/>
              </w:rPr>
              <w:t>50</w:t>
            </w:r>
            <w:r>
              <w:rPr>
                <w:noProof/>
                <w:webHidden/>
              </w:rPr>
              <w:fldChar w:fldCharType="end"/>
            </w:r>
          </w:hyperlink>
        </w:p>
        <w:p w14:paraId="0F3B5D0F" w14:textId="77072C7B"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8" w:history="1">
            <w:r w:rsidRPr="001A5740">
              <w:rPr>
                <w:rStyle w:val="Hyperlink"/>
                <w:noProof/>
              </w:rPr>
              <w:t>5.1.1.</w:t>
            </w:r>
            <w:r>
              <w:rPr>
                <w:rFonts w:asciiTheme="minorHAnsi" w:eastAsiaTheme="minorEastAsia" w:hAnsiTheme="minorHAnsi" w:cstheme="minorBidi"/>
                <w:noProof/>
                <w:kern w:val="2"/>
                <w:lang w:eastAsia="ja-JP"/>
                <w14:ligatures w14:val="standardContextual"/>
              </w:rPr>
              <w:tab/>
            </w:r>
            <w:r w:rsidRPr="001A5740">
              <w:rPr>
                <w:rStyle w:val="Hyperlink"/>
                <w:noProof/>
              </w:rPr>
              <w:t>Više-agentska kompetitivna varijacija</w:t>
            </w:r>
            <w:r>
              <w:rPr>
                <w:noProof/>
                <w:webHidden/>
              </w:rPr>
              <w:tab/>
            </w:r>
            <w:r>
              <w:rPr>
                <w:noProof/>
                <w:webHidden/>
              </w:rPr>
              <w:fldChar w:fldCharType="begin"/>
            </w:r>
            <w:r>
              <w:rPr>
                <w:noProof/>
                <w:webHidden/>
              </w:rPr>
              <w:instrText xml:space="preserve"> PAGEREF _Toc233101378 \h </w:instrText>
            </w:r>
            <w:r>
              <w:rPr>
                <w:noProof/>
                <w:webHidden/>
              </w:rPr>
            </w:r>
            <w:r>
              <w:rPr>
                <w:noProof/>
                <w:webHidden/>
              </w:rPr>
              <w:fldChar w:fldCharType="separate"/>
            </w:r>
            <w:r>
              <w:rPr>
                <w:noProof/>
                <w:webHidden/>
              </w:rPr>
              <w:t>55</w:t>
            </w:r>
            <w:r>
              <w:rPr>
                <w:noProof/>
                <w:webHidden/>
              </w:rPr>
              <w:fldChar w:fldCharType="end"/>
            </w:r>
          </w:hyperlink>
        </w:p>
        <w:p w14:paraId="736DBBB3" w14:textId="354D49BA"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9" w:history="1">
            <w:r w:rsidRPr="001A5740">
              <w:rPr>
                <w:rStyle w:val="Hyperlink"/>
                <w:noProof/>
              </w:rPr>
              <w:t>5.2.</w:t>
            </w:r>
            <w:r>
              <w:rPr>
                <w:rFonts w:asciiTheme="minorHAnsi" w:eastAsiaTheme="minorEastAsia" w:hAnsiTheme="minorHAnsi" w:cstheme="minorBidi"/>
                <w:noProof/>
                <w:kern w:val="2"/>
                <w:lang w:eastAsia="ja-JP"/>
                <w14:ligatures w14:val="standardContextual"/>
              </w:rPr>
              <w:tab/>
            </w:r>
            <w:r w:rsidRPr="001A5740">
              <w:rPr>
                <w:rStyle w:val="Hyperlink"/>
                <w:noProof/>
              </w:rPr>
              <w:t>Algoritam baziran na teoriji igara</w:t>
            </w:r>
            <w:r>
              <w:rPr>
                <w:noProof/>
                <w:webHidden/>
              </w:rPr>
              <w:tab/>
            </w:r>
            <w:r>
              <w:rPr>
                <w:noProof/>
                <w:webHidden/>
              </w:rPr>
              <w:fldChar w:fldCharType="begin"/>
            </w:r>
            <w:r>
              <w:rPr>
                <w:noProof/>
                <w:webHidden/>
              </w:rPr>
              <w:instrText xml:space="preserve"> PAGEREF _Toc233101379 \h </w:instrText>
            </w:r>
            <w:r>
              <w:rPr>
                <w:noProof/>
                <w:webHidden/>
              </w:rPr>
            </w:r>
            <w:r>
              <w:rPr>
                <w:noProof/>
                <w:webHidden/>
              </w:rPr>
              <w:fldChar w:fldCharType="separate"/>
            </w:r>
            <w:r>
              <w:rPr>
                <w:noProof/>
                <w:webHidden/>
              </w:rPr>
              <w:t>57</w:t>
            </w:r>
            <w:r>
              <w:rPr>
                <w:noProof/>
                <w:webHidden/>
              </w:rPr>
              <w:fldChar w:fldCharType="end"/>
            </w:r>
          </w:hyperlink>
        </w:p>
        <w:p w14:paraId="53C6A528" w14:textId="64BD2AA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0" w:history="1">
            <w:r w:rsidRPr="001A5740">
              <w:rPr>
                <w:rStyle w:val="Hyperlink"/>
                <w:noProof/>
              </w:rPr>
              <w:t>5.2.1.</w:t>
            </w:r>
            <w:r>
              <w:rPr>
                <w:rFonts w:asciiTheme="minorHAnsi" w:eastAsiaTheme="minorEastAsia" w:hAnsiTheme="minorHAnsi" w:cstheme="minorBidi"/>
                <w:noProof/>
                <w:kern w:val="2"/>
                <w:lang w:eastAsia="ja-JP"/>
                <w14:ligatures w14:val="standardContextual"/>
              </w:rPr>
              <w:tab/>
            </w:r>
            <w:r w:rsidRPr="001A5740">
              <w:rPr>
                <w:rStyle w:val="Hyperlink"/>
                <w:noProof/>
              </w:rPr>
              <w:t>Više-agentska kompetitivna varijacija</w:t>
            </w:r>
            <w:r>
              <w:rPr>
                <w:noProof/>
                <w:webHidden/>
              </w:rPr>
              <w:tab/>
            </w:r>
            <w:r>
              <w:rPr>
                <w:noProof/>
                <w:webHidden/>
              </w:rPr>
              <w:fldChar w:fldCharType="begin"/>
            </w:r>
            <w:r>
              <w:rPr>
                <w:noProof/>
                <w:webHidden/>
              </w:rPr>
              <w:instrText xml:space="preserve"> PAGEREF _Toc233101380 \h </w:instrText>
            </w:r>
            <w:r>
              <w:rPr>
                <w:noProof/>
                <w:webHidden/>
              </w:rPr>
            </w:r>
            <w:r>
              <w:rPr>
                <w:noProof/>
                <w:webHidden/>
              </w:rPr>
              <w:fldChar w:fldCharType="separate"/>
            </w:r>
            <w:r>
              <w:rPr>
                <w:noProof/>
                <w:webHidden/>
              </w:rPr>
              <w:t>61</w:t>
            </w:r>
            <w:r>
              <w:rPr>
                <w:noProof/>
                <w:webHidden/>
              </w:rPr>
              <w:fldChar w:fldCharType="end"/>
            </w:r>
          </w:hyperlink>
        </w:p>
        <w:p w14:paraId="06BAD55D" w14:textId="130299E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1" w:history="1">
            <w:r w:rsidRPr="001A5740">
              <w:rPr>
                <w:rStyle w:val="Hyperlink"/>
                <w:noProof/>
              </w:rPr>
              <w:t>5.3.</w:t>
            </w:r>
            <w:r>
              <w:rPr>
                <w:rFonts w:asciiTheme="minorHAnsi" w:eastAsiaTheme="minorEastAsia" w:hAnsiTheme="minorHAnsi" w:cstheme="minorBidi"/>
                <w:noProof/>
                <w:kern w:val="2"/>
                <w:lang w:eastAsia="ja-JP"/>
                <w14:ligatures w14:val="standardContextual"/>
              </w:rPr>
              <w:tab/>
            </w:r>
            <w:r w:rsidRPr="001A5740">
              <w:rPr>
                <w:rStyle w:val="Hyperlink"/>
                <w:noProof/>
              </w:rPr>
              <w:t>Strojno učenje</w:t>
            </w:r>
            <w:r>
              <w:rPr>
                <w:noProof/>
                <w:webHidden/>
              </w:rPr>
              <w:tab/>
            </w:r>
            <w:r>
              <w:rPr>
                <w:noProof/>
                <w:webHidden/>
              </w:rPr>
              <w:fldChar w:fldCharType="begin"/>
            </w:r>
            <w:r>
              <w:rPr>
                <w:noProof/>
                <w:webHidden/>
              </w:rPr>
              <w:instrText xml:space="preserve"> PAGEREF _Toc233101381 \h </w:instrText>
            </w:r>
            <w:r>
              <w:rPr>
                <w:noProof/>
                <w:webHidden/>
              </w:rPr>
            </w:r>
            <w:r>
              <w:rPr>
                <w:noProof/>
                <w:webHidden/>
              </w:rPr>
              <w:fldChar w:fldCharType="separate"/>
            </w:r>
            <w:r>
              <w:rPr>
                <w:noProof/>
                <w:webHidden/>
              </w:rPr>
              <w:t>64</w:t>
            </w:r>
            <w:r>
              <w:rPr>
                <w:noProof/>
                <w:webHidden/>
              </w:rPr>
              <w:fldChar w:fldCharType="end"/>
            </w:r>
          </w:hyperlink>
        </w:p>
        <w:p w14:paraId="4897FE7E" w14:textId="1D1BB6C6"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2" w:history="1">
            <w:r w:rsidRPr="001A5740">
              <w:rPr>
                <w:rStyle w:val="Hyperlink"/>
                <w:noProof/>
              </w:rPr>
              <w:t>5.3.1.</w:t>
            </w:r>
            <w:r>
              <w:rPr>
                <w:rFonts w:asciiTheme="minorHAnsi" w:eastAsiaTheme="minorEastAsia" w:hAnsiTheme="minorHAnsi" w:cstheme="minorBidi"/>
                <w:noProof/>
                <w:kern w:val="2"/>
                <w:lang w:eastAsia="ja-JP"/>
                <w14:ligatures w14:val="standardContextual"/>
              </w:rPr>
              <w:tab/>
            </w:r>
            <w:r w:rsidRPr="001A5740">
              <w:rPr>
                <w:rStyle w:val="Hyperlink"/>
                <w:noProof/>
              </w:rPr>
              <w:t>Scenarij s jednim agentom</w:t>
            </w:r>
            <w:r>
              <w:rPr>
                <w:noProof/>
                <w:webHidden/>
              </w:rPr>
              <w:tab/>
            </w:r>
            <w:r>
              <w:rPr>
                <w:noProof/>
                <w:webHidden/>
              </w:rPr>
              <w:fldChar w:fldCharType="begin"/>
            </w:r>
            <w:r>
              <w:rPr>
                <w:noProof/>
                <w:webHidden/>
              </w:rPr>
              <w:instrText xml:space="preserve"> PAGEREF _Toc233101382 \h </w:instrText>
            </w:r>
            <w:r>
              <w:rPr>
                <w:noProof/>
                <w:webHidden/>
              </w:rPr>
            </w:r>
            <w:r>
              <w:rPr>
                <w:noProof/>
                <w:webHidden/>
              </w:rPr>
              <w:fldChar w:fldCharType="separate"/>
            </w:r>
            <w:r>
              <w:rPr>
                <w:noProof/>
                <w:webHidden/>
              </w:rPr>
              <w:t>64</w:t>
            </w:r>
            <w:r>
              <w:rPr>
                <w:noProof/>
                <w:webHidden/>
              </w:rPr>
              <w:fldChar w:fldCharType="end"/>
            </w:r>
          </w:hyperlink>
        </w:p>
        <w:p w14:paraId="0A0AF9F9" w14:textId="60F0EB77"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3" w:history="1">
            <w:r w:rsidRPr="001A5740">
              <w:rPr>
                <w:rStyle w:val="Hyperlink"/>
                <w:noProof/>
              </w:rPr>
              <w:t>5.3.2.</w:t>
            </w:r>
            <w:r>
              <w:rPr>
                <w:rFonts w:asciiTheme="minorHAnsi" w:eastAsiaTheme="minorEastAsia" w:hAnsiTheme="minorHAnsi" w:cstheme="minorBidi"/>
                <w:noProof/>
                <w:kern w:val="2"/>
                <w:lang w:eastAsia="ja-JP"/>
                <w14:ligatures w14:val="standardContextual"/>
              </w:rPr>
              <w:tab/>
            </w:r>
            <w:r w:rsidRPr="001A5740">
              <w:rPr>
                <w:rStyle w:val="Hyperlink"/>
                <w:noProof/>
              </w:rPr>
              <w:t>Scenarij više agenata</w:t>
            </w:r>
            <w:r>
              <w:rPr>
                <w:noProof/>
                <w:webHidden/>
              </w:rPr>
              <w:tab/>
            </w:r>
            <w:r>
              <w:rPr>
                <w:noProof/>
                <w:webHidden/>
              </w:rPr>
              <w:fldChar w:fldCharType="begin"/>
            </w:r>
            <w:r>
              <w:rPr>
                <w:noProof/>
                <w:webHidden/>
              </w:rPr>
              <w:instrText xml:space="preserve"> PAGEREF _Toc233101383 \h </w:instrText>
            </w:r>
            <w:r>
              <w:rPr>
                <w:noProof/>
                <w:webHidden/>
              </w:rPr>
            </w:r>
            <w:r>
              <w:rPr>
                <w:noProof/>
                <w:webHidden/>
              </w:rPr>
              <w:fldChar w:fldCharType="separate"/>
            </w:r>
            <w:r>
              <w:rPr>
                <w:noProof/>
                <w:webHidden/>
              </w:rPr>
              <w:t>66</w:t>
            </w:r>
            <w:r>
              <w:rPr>
                <w:noProof/>
                <w:webHidden/>
              </w:rPr>
              <w:fldChar w:fldCharType="end"/>
            </w:r>
          </w:hyperlink>
        </w:p>
        <w:p w14:paraId="622482E5" w14:textId="545D889F"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84" w:history="1">
            <w:r w:rsidRPr="001A5740">
              <w:rPr>
                <w:rStyle w:val="Hyperlink"/>
                <w:noProof/>
              </w:rPr>
              <w:t>6.</w:t>
            </w:r>
            <w:r>
              <w:rPr>
                <w:rFonts w:asciiTheme="minorHAnsi" w:eastAsiaTheme="minorEastAsia" w:hAnsiTheme="minorHAnsi" w:cstheme="minorBidi"/>
                <w:noProof/>
                <w:kern w:val="2"/>
                <w:lang w:eastAsia="ja-JP"/>
                <w14:ligatures w14:val="standardContextual"/>
              </w:rPr>
              <w:tab/>
            </w:r>
            <w:r w:rsidRPr="001A5740">
              <w:rPr>
                <w:rStyle w:val="Hyperlink"/>
                <w:noProof/>
              </w:rPr>
              <w:t>Rezultati</w:t>
            </w:r>
            <w:r>
              <w:rPr>
                <w:noProof/>
                <w:webHidden/>
              </w:rPr>
              <w:tab/>
            </w:r>
            <w:r>
              <w:rPr>
                <w:noProof/>
                <w:webHidden/>
              </w:rPr>
              <w:fldChar w:fldCharType="begin"/>
            </w:r>
            <w:r>
              <w:rPr>
                <w:noProof/>
                <w:webHidden/>
              </w:rPr>
              <w:instrText xml:space="preserve"> PAGEREF _Toc233101384 \h </w:instrText>
            </w:r>
            <w:r>
              <w:rPr>
                <w:noProof/>
                <w:webHidden/>
              </w:rPr>
            </w:r>
            <w:r>
              <w:rPr>
                <w:noProof/>
                <w:webHidden/>
              </w:rPr>
              <w:fldChar w:fldCharType="separate"/>
            </w:r>
            <w:r>
              <w:rPr>
                <w:noProof/>
                <w:webHidden/>
              </w:rPr>
              <w:t>67</w:t>
            </w:r>
            <w:r>
              <w:rPr>
                <w:noProof/>
                <w:webHidden/>
              </w:rPr>
              <w:fldChar w:fldCharType="end"/>
            </w:r>
          </w:hyperlink>
        </w:p>
        <w:p w14:paraId="2DBE894C" w14:textId="2E2A2D88"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5" w:history="1">
            <w:r w:rsidRPr="001A5740">
              <w:rPr>
                <w:rStyle w:val="Hyperlink"/>
                <w:noProof/>
              </w:rPr>
              <w:t>6.1.</w:t>
            </w:r>
            <w:r>
              <w:rPr>
                <w:rFonts w:asciiTheme="minorHAnsi" w:eastAsiaTheme="minorEastAsia" w:hAnsiTheme="minorHAnsi" w:cstheme="minorBidi"/>
                <w:noProof/>
                <w:kern w:val="2"/>
                <w:lang w:eastAsia="ja-JP"/>
                <w14:ligatures w14:val="standardContextual"/>
              </w:rPr>
              <w:tab/>
            </w:r>
            <w:r w:rsidRPr="001A5740">
              <w:rPr>
                <w:rStyle w:val="Hyperlink"/>
                <w:noProof/>
              </w:rPr>
              <w:t>Rešetka</w:t>
            </w:r>
            <w:r>
              <w:rPr>
                <w:noProof/>
                <w:webHidden/>
              </w:rPr>
              <w:tab/>
            </w:r>
            <w:r>
              <w:rPr>
                <w:noProof/>
                <w:webHidden/>
              </w:rPr>
              <w:fldChar w:fldCharType="begin"/>
            </w:r>
            <w:r>
              <w:rPr>
                <w:noProof/>
                <w:webHidden/>
              </w:rPr>
              <w:instrText xml:space="preserve"> PAGEREF _Toc233101385 \h </w:instrText>
            </w:r>
            <w:r>
              <w:rPr>
                <w:noProof/>
                <w:webHidden/>
              </w:rPr>
            </w:r>
            <w:r>
              <w:rPr>
                <w:noProof/>
                <w:webHidden/>
              </w:rPr>
              <w:fldChar w:fldCharType="separate"/>
            </w:r>
            <w:r>
              <w:rPr>
                <w:noProof/>
                <w:webHidden/>
              </w:rPr>
              <w:t>68</w:t>
            </w:r>
            <w:r>
              <w:rPr>
                <w:noProof/>
                <w:webHidden/>
              </w:rPr>
              <w:fldChar w:fldCharType="end"/>
            </w:r>
          </w:hyperlink>
        </w:p>
        <w:p w14:paraId="01A5F6FD" w14:textId="555BBEF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6" w:history="1">
            <w:r w:rsidRPr="001A5740">
              <w:rPr>
                <w:rStyle w:val="Hyperlink"/>
                <w:noProof/>
              </w:rPr>
              <w:t>6.1.1.</w:t>
            </w:r>
            <w:r>
              <w:rPr>
                <w:rFonts w:asciiTheme="minorHAnsi" w:eastAsiaTheme="minorEastAsia" w:hAnsiTheme="minorHAnsi" w:cstheme="minorBidi"/>
                <w:noProof/>
                <w:kern w:val="2"/>
                <w:lang w:eastAsia="ja-JP"/>
                <w14:ligatures w14:val="standardContextual"/>
              </w:rPr>
              <w:tab/>
            </w:r>
            <w:r w:rsidRPr="001A5740">
              <w:rPr>
                <w:rStyle w:val="Hyperlink"/>
                <w:noProof/>
              </w:rPr>
              <w:t>Najbolje rješenje</w:t>
            </w:r>
            <w:r>
              <w:rPr>
                <w:noProof/>
                <w:webHidden/>
              </w:rPr>
              <w:tab/>
            </w:r>
            <w:r>
              <w:rPr>
                <w:noProof/>
                <w:webHidden/>
              </w:rPr>
              <w:fldChar w:fldCharType="begin"/>
            </w:r>
            <w:r>
              <w:rPr>
                <w:noProof/>
                <w:webHidden/>
              </w:rPr>
              <w:instrText xml:space="preserve"> PAGEREF _Toc233101386 \h </w:instrText>
            </w:r>
            <w:r>
              <w:rPr>
                <w:noProof/>
                <w:webHidden/>
              </w:rPr>
            </w:r>
            <w:r>
              <w:rPr>
                <w:noProof/>
                <w:webHidden/>
              </w:rPr>
              <w:fldChar w:fldCharType="separate"/>
            </w:r>
            <w:r>
              <w:rPr>
                <w:noProof/>
                <w:webHidden/>
              </w:rPr>
              <w:t>69</w:t>
            </w:r>
            <w:r>
              <w:rPr>
                <w:noProof/>
                <w:webHidden/>
              </w:rPr>
              <w:fldChar w:fldCharType="end"/>
            </w:r>
          </w:hyperlink>
        </w:p>
        <w:p w14:paraId="5700FB3C" w14:textId="479AC06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7" w:history="1">
            <w:r w:rsidRPr="001A5740">
              <w:rPr>
                <w:rStyle w:val="Hyperlink"/>
                <w:noProof/>
              </w:rPr>
              <w:t>6.1.2.</w:t>
            </w:r>
            <w:r>
              <w:rPr>
                <w:rFonts w:asciiTheme="minorHAnsi" w:eastAsiaTheme="minorEastAsia" w:hAnsiTheme="minorHAnsi" w:cstheme="minorBidi"/>
                <w:noProof/>
                <w:kern w:val="2"/>
                <w:lang w:eastAsia="ja-JP"/>
                <w14:ligatures w14:val="standardContextual"/>
              </w:rPr>
              <w:tab/>
            </w:r>
            <w:r w:rsidRPr="001A5740">
              <w:rPr>
                <w:rStyle w:val="Hyperlink"/>
                <w:noProof/>
              </w:rPr>
              <w:t>Ponovno pokretanje</w:t>
            </w:r>
            <w:r>
              <w:rPr>
                <w:noProof/>
                <w:webHidden/>
              </w:rPr>
              <w:tab/>
            </w:r>
            <w:r>
              <w:rPr>
                <w:noProof/>
                <w:webHidden/>
              </w:rPr>
              <w:fldChar w:fldCharType="begin"/>
            </w:r>
            <w:r>
              <w:rPr>
                <w:noProof/>
                <w:webHidden/>
              </w:rPr>
              <w:instrText xml:space="preserve"> PAGEREF _Toc233101387 \h </w:instrText>
            </w:r>
            <w:r>
              <w:rPr>
                <w:noProof/>
                <w:webHidden/>
              </w:rPr>
            </w:r>
            <w:r>
              <w:rPr>
                <w:noProof/>
                <w:webHidden/>
              </w:rPr>
              <w:fldChar w:fldCharType="separate"/>
            </w:r>
            <w:r>
              <w:rPr>
                <w:noProof/>
                <w:webHidden/>
              </w:rPr>
              <w:t>74</w:t>
            </w:r>
            <w:r>
              <w:rPr>
                <w:noProof/>
                <w:webHidden/>
              </w:rPr>
              <w:fldChar w:fldCharType="end"/>
            </w:r>
          </w:hyperlink>
        </w:p>
        <w:p w14:paraId="5BB316E5" w14:textId="7FF8841E"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8" w:history="1">
            <w:r w:rsidRPr="001A5740">
              <w:rPr>
                <w:rStyle w:val="Hyperlink"/>
                <w:noProof/>
              </w:rPr>
              <w:t>6.2.</w:t>
            </w:r>
            <w:r>
              <w:rPr>
                <w:rFonts w:asciiTheme="minorHAnsi" w:eastAsiaTheme="minorEastAsia" w:hAnsiTheme="minorHAnsi" w:cstheme="minorBidi"/>
                <w:noProof/>
                <w:kern w:val="2"/>
                <w:lang w:eastAsia="ja-JP"/>
                <w14:ligatures w14:val="standardContextual"/>
              </w:rPr>
              <w:tab/>
            </w:r>
            <w:r w:rsidRPr="001A5740">
              <w:rPr>
                <w:rStyle w:val="Hyperlink"/>
                <w:noProof/>
              </w:rPr>
              <w:t>Zagreb</w:t>
            </w:r>
            <w:r>
              <w:rPr>
                <w:noProof/>
                <w:webHidden/>
              </w:rPr>
              <w:tab/>
            </w:r>
            <w:r>
              <w:rPr>
                <w:noProof/>
                <w:webHidden/>
              </w:rPr>
              <w:fldChar w:fldCharType="begin"/>
            </w:r>
            <w:r>
              <w:rPr>
                <w:noProof/>
                <w:webHidden/>
              </w:rPr>
              <w:instrText xml:space="preserve"> PAGEREF _Toc233101388 \h </w:instrText>
            </w:r>
            <w:r>
              <w:rPr>
                <w:noProof/>
                <w:webHidden/>
              </w:rPr>
            </w:r>
            <w:r>
              <w:rPr>
                <w:noProof/>
                <w:webHidden/>
              </w:rPr>
              <w:fldChar w:fldCharType="separate"/>
            </w:r>
            <w:r>
              <w:rPr>
                <w:noProof/>
                <w:webHidden/>
              </w:rPr>
              <w:t>76</w:t>
            </w:r>
            <w:r>
              <w:rPr>
                <w:noProof/>
                <w:webHidden/>
              </w:rPr>
              <w:fldChar w:fldCharType="end"/>
            </w:r>
          </w:hyperlink>
        </w:p>
        <w:p w14:paraId="00823C4B" w14:textId="783E452C"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9" w:history="1">
            <w:r w:rsidRPr="001A5740">
              <w:rPr>
                <w:rStyle w:val="Hyperlink"/>
                <w:noProof/>
              </w:rPr>
              <w:t>6.2.1.</w:t>
            </w:r>
            <w:r>
              <w:rPr>
                <w:rFonts w:asciiTheme="minorHAnsi" w:eastAsiaTheme="minorEastAsia" w:hAnsiTheme="minorHAnsi" w:cstheme="minorBidi"/>
                <w:noProof/>
                <w:kern w:val="2"/>
                <w:lang w:eastAsia="ja-JP"/>
                <w14:ligatures w14:val="standardContextual"/>
              </w:rPr>
              <w:tab/>
            </w:r>
            <w:r w:rsidRPr="001A5740">
              <w:rPr>
                <w:rStyle w:val="Hyperlink"/>
                <w:noProof/>
              </w:rPr>
              <w:t>Najbolje rješenje</w:t>
            </w:r>
            <w:r>
              <w:rPr>
                <w:noProof/>
                <w:webHidden/>
              </w:rPr>
              <w:tab/>
            </w:r>
            <w:r>
              <w:rPr>
                <w:noProof/>
                <w:webHidden/>
              </w:rPr>
              <w:fldChar w:fldCharType="begin"/>
            </w:r>
            <w:r>
              <w:rPr>
                <w:noProof/>
                <w:webHidden/>
              </w:rPr>
              <w:instrText xml:space="preserve"> PAGEREF _Toc233101389 \h </w:instrText>
            </w:r>
            <w:r>
              <w:rPr>
                <w:noProof/>
                <w:webHidden/>
              </w:rPr>
            </w:r>
            <w:r>
              <w:rPr>
                <w:noProof/>
                <w:webHidden/>
              </w:rPr>
              <w:fldChar w:fldCharType="separate"/>
            </w:r>
            <w:r>
              <w:rPr>
                <w:noProof/>
                <w:webHidden/>
              </w:rPr>
              <w:t>76</w:t>
            </w:r>
            <w:r>
              <w:rPr>
                <w:noProof/>
                <w:webHidden/>
              </w:rPr>
              <w:fldChar w:fldCharType="end"/>
            </w:r>
          </w:hyperlink>
        </w:p>
        <w:p w14:paraId="1F4FA858" w14:textId="366F29FF"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90" w:history="1">
            <w:r w:rsidRPr="001A5740">
              <w:rPr>
                <w:rStyle w:val="Hyperlink"/>
                <w:noProof/>
              </w:rPr>
              <w:t>6.2.2.</w:t>
            </w:r>
            <w:r>
              <w:rPr>
                <w:rFonts w:asciiTheme="minorHAnsi" w:eastAsiaTheme="minorEastAsia" w:hAnsiTheme="minorHAnsi" w:cstheme="minorBidi"/>
                <w:noProof/>
                <w:kern w:val="2"/>
                <w:lang w:eastAsia="ja-JP"/>
                <w14:ligatures w14:val="standardContextual"/>
              </w:rPr>
              <w:tab/>
            </w:r>
            <w:r w:rsidRPr="001A5740">
              <w:rPr>
                <w:rStyle w:val="Hyperlink"/>
                <w:noProof/>
              </w:rPr>
              <w:t>Ponovno pokretanje</w:t>
            </w:r>
            <w:r>
              <w:rPr>
                <w:noProof/>
                <w:webHidden/>
              </w:rPr>
              <w:tab/>
            </w:r>
            <w:r>
              <w:rPr>
                <w:noProof/>
                <w:webHidden/>
              </w:rPr>
              <w:fldChar w:fldCharType="begin"/>
            </w:r>
            <w:r>
              <w:rPr>
                <w:noProof/>
                <w:webHidden/>
              </w:rPr>
              <w:instrText xml:space="preserve"> PAGEREF _Toc233101390 \h </w:instrText>
            </w:r>
            <w:r>
              <w:rPr>
                <w:noProof/>
                <w:webHidden/>
              </w:rPr>
            </w:r>
            <w:r>
              <w:rPr>
                <w:noProof/>
                <w:webHidden/>
              </w:rPr>
              <w:fldChar w:fldCharType="separate"/>
            </w:r>
            <w:r>
              <w:rPr>
                <w:noProof/>
                <w:webHidden/>
              </w:rPr>
              <w:t>79</w:t>
            </w:r>
            <w:r>
              <w:rPr>
                <w:noProof/>
                <w:webHidden/>
              </w:rPr>
              <w:fldChar w:fldCharType="end"/>
            </w:r>
          </w:hyperlink>
        </w:p>
        <w:p w14:paraId="4DF9FA0E" w14:textId="74B81096"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1" w:history="1">
            <w:r w:rsidRPr="001A5740">
              <w:rPr>
                <w:rStyle w:val="Hyperlink"/>
                <w:noProof/>
              </w:rPr>
              <w:t>Zaključak</w:t>
            </w:r>
            <w:r>
              <w:rPr>
                <w:noProof/>
                <w:webHidden/>
              </w:rPr>
              <w:tab/>
            </w:r>
            <w:r>
              <w:rPr>
                <w:noProof/>
                <w:webHidden/>
              </w:rPr>
              <w:fldChar w:fldCharType="begin"/>
            </w:r>
            <w:r>
              <w:rPr>
                <w:noProof/>
                <w:webHidden/>
              </w:rPr>
              <w:instrText xml:space="preserve"> PAGEREF _Toc233101391 \h </w:instrText>
            </w:r>
            <w:r>
              <w:rPr>
                <w:noProof/>
                <w:webHidden/>
              </w:rPr>
            </w:r>
            <w:r>
              <w:rPr>
                <w:noProof/>
                <w:webHidden/>
              </w:rPr>
              <w:fldChar w:fldCharType="separate"/>
            </w:r>
            <w:r>
              <w:rPr>
                <w:noProof/>
                <w:webHidden/>
              </w:rPr>
              <w:t>82</w:t>
            </w:r>
            <w:r>
              <w:rPr>
                <w:noProof/>
                <w:webHidden/>
              </w:rPr>
              <w:fldChar w:fldCharType="end"/>
            </w:r>
          </w:hyperlink>
        </w:p>
        <w:p w14:paraId="09FAD85F" w14:textId="33110546"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2" w:history="1">
            <w:r w:rsidRPr="001A5740">
              <w:rPr>
                <w:rStyle w:val="Hyperlink"/>
                <w:noProof/>
              </w:rPr>
              <w:t>Literatura</w:t>
            </w:r>
            <w:r>
              <w:rPr>
                <w:noProof/>
                <w:webHidden/>
              </w:rPr>
              <w:tab/>
            </w:r>
            <w:r>
              <w:rPr>
                <w:noProof/>
                <w:webHidden/>
              </w:rPr>
              <w:fldChar w:fldCharType="begin"/>
            </w:r>
            <w:r>
              <w:rPr>
                <w:noProof/>
                <w:webHidden/>
              </w:rPr>
              <w:instrText xml:space="preserve"> PAGEREF _Toc233101392 \h </w:instrText>
            </w:r>
            <w:r>
              <w:rPr>
                <w:noProof/>
                <w:webHidden/>
              </w:rPr>
            </w:r>
            <w:r>
              <w:rPr>
                <w:noProof/>
                <w:webHidden/>
              </w:rPr>
              <w:fldChar w:fldCharType="separate"/>
            </w:r>
            <w:r>
              <w:rPr>
                <w:noProof/>
                <w:webHidden/>
              </w:rPr>
              <w:t>83</w:t>
            </w:r>
            <w:r>
              <w:rPr>
                <w:noProof/>
                <w:webHidden/>
              </w:rPr>
              <w:fldChar w:fldCharType="end"/>
            </w:r>
          </w:hyperlink>
        </w:p>
        <w:p w14:paraId="774B783E" w14:textId="49A9FD5B"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3" w:history="1">
            <w:r w:rsidRPr="001A5740">
              <w:rPr>
                <w:rStyle w:val="Hyperlink"/>
                <w:noProof/>
              </w:rPr>
              <w:t>Sažetak</w:t>
            </w:r>
            <w:r>
              <w:rPr>
                <w:noProof/>
                <w:webHidden/>
              </w:rPr>
              <w:tab/>
            </w:r>
            <w:r>
              <w:rPr>
                <w:noProof/>
                <w:webHidden/>
              </w:rPr>
              <w:fldChar w:fldCharType="begin"/>
            </w:r>
            <w:r>
              <w:rPr>
                <w:noProof/>
                <w:webHidden/>
              </w:rPr>
              <w:instrText xml:space="preserve"> PAGEREF _Toc233101393 \h </w:instrText>
            </w:r>
            <w:r>
              <w:rPr>
                <w:noProof/>
                <w:webHidden/>
              </w:rPr>
            </w:r>
            <w:r>
              <w:rPr>
                <w:noProof/>
                <w:webHidden/>
              </w:rPr>
              <w:fldChar w:fldCharType="separate"/>
            </w:r>
            <w:r>
              <w:rPr>
                <w:noProof/>
                <w:webHidden/>
              </w:rPr>
              <w:t>85</w:t>
            </w:r>
            <w:r>
              <w:rPr>
                <w:noProof/>
                <w:webHidden/>
              </w:rPr>
              <w:fldChar w:fldCharType="end"/>
            </w:r>
          </w:hyperlink>
        </w:p>
        <w:p w14:paraId="2550EA85" w14:textId="7BBED6FD"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4" w:history="1">
            <w:r w:rsidRPr="001A5740">
              <w:rPr>
                <w:rStyle w:val="Hyperlink"/>
                <w:noProof/>
              </w:rPr>
              <w:t>Summary</w:t>
            </w:r>
            <w:r>
              <w:rPr>
                <w:noProof/>
                <w:webHidden/>
              </w:rPr>
              <w:tab/>
            </w:r>
            <w:r>
              <w:rPr>
                <w:noProof/>
                <w:webHidden/>
              </w:rPr>
              <w:fldChar w:fldCharType="begin"/>
            </w:r>
            <w:r>
              <w:rPr>
                <w:noProof/>
                <w:webHidden/>
              </w:rPr>
              <w:instrText xml:space="preserve"> PAGEREF _Toc233101394 \h </w:instrText>
            </w:r>
            <w:r>
              <w:rPr>
                <w:noProof/>
                <w:webHidden/>
              </w:rPr>
            </w:r>
            <w:r>
              <w:rPr>
                <w:noProof/>
                <w:webHidden/>
              </w:rPr>
              <w:fldChar w:fldCharType="separate"/>
            </w:r>
            <w:r>
              <w:rPr>
                <w:noProof/>
                <w:webHidden/>
              </w:rPr>
              <w:t>86</w:t>
            </w:r>
            <w:r>
              <w:rPr>
                <w:noProof/>
                <w:webHidden/>
              </w:rPr>
              <w:fldChar w:fldCharType="end"/>
            </w:r>
          </w:hyperlink>
        </w:p>
        <w:p w14:paraId="2C41BDDE" w14:textId="43DDBE50"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5" w:history="1">
            <w:r w:rsidRPr="001A5740">
              <w:rPr>
                <w:rStyle w:val="Hyperlink"/>
                <w:noProof/>
              </w:rPr>
              <w:t>Privitak</w:t>
            </w:r>
            <w:r>
              <w:rPr>
                <w:noProof/>
                <w:webHidden/>
              </w:rPr>
              <w:tab/>
            </w:r>
            <w:r>
              <w:rPr>
                <w:noProof/>
                <w:webHidden/>
              </w:rPr>
              <w:fldChar w:fldCharType="begin"/>
            </w:r>
            <w:r>
              <w:rPr>
                <w:noProof/>
                <w:webHidden/>
              </w:rPr>
              <w:instrText xml:space="preserve"> PAGEREF _Toc233101395 \h </w:instrText>
            </w:r>
            <w:r>
              <w:rPr>
                <w:noProof/>
                <w:webHidden/>
              </w:rPr>
            </w:r>
            <w:r>
              <w:rPr>
                <w:noProof/>
                <w:webHidden/>
              </w:rPr>
              <w:fldChar w:fldCharType="separate"/>
            </w:r>
            <w:r>
              <w:rPr>
                <w:noProof/>
                <w:webHidden/>
              </w:rPr>
              <w:t>87</w:t>
            </w:r>
            <w:r>
              <w:rPr>
                <w:noProof/>
                <w:webHidden/>
              </w:rPr>
              <w:fldChar w:fldCharType="end"/>
            </w:r>
          </w:hyperlink>
        </w:p>
        <w:p w14:paraId="71FDF6BC" w14:textId="711DC769"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1AEA59A5" w:rsidR="00090BB2" w:rsidRDefault="009059FB" w:rsidP="00090BB2">
      <w:pPr>
        <w:pStyle w:val="Heading1"/>
        <w:numPr>
          <w:ilvl w:val="0"/>
          <w:numId w:val="0"/>
        </w:numPr>
      </w:pPr>
      <w:bookmarkStart w:id="0" w:name="_Toc233101344"/>
      <w:r w:rsidRPr="007B5974">
        <w:lastRenderedPageBreak/>
        <w:t>Uvod</w:t>
      </w:r>
      <w:bookmarkEnd w:id="0"/>
    </w:p>
    <w:p w14:paraId="67D0651A" w14:textId="177BECD2"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BF18C3">
        <w:t>1]</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E27F87">
        <w:t>2</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3101345"/>
      <w:r>
        <w:lastRenderedPageBreak/>
        <w:t>Promet električnih vozila</w:t>
      </w:r>
      <w:bookmarkEnd w:id="1"/>
    </w:p>
    <w:p w14:paraId="353EBF28" w14:textId="2ADBB93A"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w:t>
      </w:r>
      <w:r w:rsidR="00017773">
        <w:t>3]</w:t>
      </w:r>
      <w:r w:rsidR="0041214F">
        <w:t>.</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3101346"/>
      <w:r>
        <w:lastRenderedPageBreak/>
        <w:t>Stanice za punjenje</w:t>
      </w:r>
      <w:bookmarkEnd w:id="2"/>
    </w:p>
    <w:p w14:paraId="5BB8664F" w14:textId="022BBDC0"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proofErr w:type="spellStart"/>
      <w:r w:rsidR="00390417">
        <w:rPr>
          <w:i/>
          <w:iCs/>
        </w:rPr>
        <w:t>charging</w:t>
      </w:r>
      <w:proofErr w:type="spellEnd"/>
      <w:r w:rsidR="00390417">
        <w:rPr>
          <w:i/>
          <w:iCs/>
        </w:rPr>
        <w:t xml:space="preserve"> </w:t>
      </w:r>
      <w:proofErr w:type="spellStart"/>
      <w:r w:rsidR="00390417">
        <w:rPr>
          <w:i/>
          <w:iCs/>
        </w:rPr>
        <w:t>hydrant</w:t>
      </w:r>
      <w:proofErr w:type="spellEnd"/>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557AB0">
        <w:t xml:space="preserve"> </w:t>
      </w:r>
      <w:r w:rsidR="005E3D85">
        <w:t>[</w:t>
      </w:r>
      <w:r w:rsidR="0066064E">
        <w:t>3</w:t>
      </w:r>
      <w:r w:rsidR="005E3D85">
        <w:t>]</w:t>
      </w:r>
      <w:r w:rsidR="00557AB0">
        <w:t>.</w:t>
      </w:r>
    </w:p>
    <w:p w14:paraId="2F25B43F" w14:textId="4D2B8CB9" w:rsidR="003152B0" w:rsidRDefault="002F51E3" w:rsidP="002F51E3">
      <w:pPr>
        <w:pStyle w:val="Heading2"/>
      </w:pPr>
      <w:bookmarkStart w:id="3" w:name="_Toc233101347"/>
      <w:r>
        <w:t>Autonomni promet</w:t>
      </w:r>
      <w:bookmarkEnd w:id="3"/>
    </w:p>
    <w:p w14:paraId="4D6B27D6" w14:textId="4E7B2DB1"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28219A">
        <w:t xml:space="preserve"> </w:t>
      </w:r>
      <w:r w:rsidR="00056FBE">
        <w:t>[</w:t>
      </w:r>
      <w:r w:rsidR="00332346">
        <w:t>4</w:t>
      </w:r>
      <w:r w:rsidR="00056FBE">
        <w:t>]</w:t>
      </w:r>
      <w:r w:rsidR="00FA0067">
        <w:t>.</w:t>
      </w:r>
    </w:p>
    <w:p w14:paraId="204FF5AD" w14:textId="61A6CDC1"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proofErr w:type="spellStart"/>
      <w:r w:rsidR="000A5042">
        <w:rPr>
          <w:i/>
          <w:iCs/>
        </w:rPr>
        <w:t>Light</w:t>
      </w:r>
      <w:proofErr w:type="spellEnd"/>
      <w:r w:rsidR="000A5042">
        <w:rPr>
          <w:i/>
          <w:iCs/>
        </w:rPr>
        <w:t xml:space="preserve"> </w:t>
      </w:r>
      <w:proofErr w:type="spellStart"/>
      <w:r w:rsidR="000A5042">
        <w:rPr>
          <w:i/>
          <w:iCs/>
        </w:rPr>
        <w:t>detection</w:t>
      </w:r>
      <w:proofErr w:type="spellEnd"/>
      <w:r w:rsidR="000A5042">
        <w:rPr>
          <w:i/>
          <w:iCs/>
        </w:rPr>
        <w:t xml:space="preserve"> </w:t>
      </w:r>
      <w:proofErr w:type="spellStart"/>
      <w:r w:rsidR="000A5042">
        <w:rPr>
          <w:i/>
          <w:iCs/>
        </w:rPr>
        <w:t>and</w:t>
      </w:r>
      <w:proofErr w:type="spellEnd"/>
      <w:r w:rsidR="000A5042">
        <w:rPr>
          <w:i/>
          <w:iCs/>
        </w:rPr>
        <w:t xml:space="preserve"> </w:t>
      </w:r>
      <w:proofErr w:type="spellStart"/>
      <w:r w:rsidR="000A5042">
        <w:rPr>
          <w:i/>
          <w:iCs/>
        </w:rPr>
        <w:t>ranging</w:t>
      </w:r>
      <w:proofErr w:type="spellEnd"/>
      <w:r w:rsidR="000A5042">
        <w:rPr>
          <w:i/>
          <w:iCs/>
        </w:rPr>
        <w:t xml:space="preserve">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A62B82">
        <w:t xml:space="preserve"> </w:t>
      </w:r>
      <w:r w:rsidR="00B147E2">
        <w:t>[</w:t>
      </w:r>
      <w:r w:rsidR="0009410E">
        <w:t>4</w:t>
      </w:r>
      <w:r w:rsidR="00B147E2">
        <w:t>]</w:t>
      </w:r>
      <w:r w:rsidR="00A62B82">
        <w:t>.</w:t>
      </w:r>
    </w:p>
    <w:p w14:paraId="59D1799F" w14:textId="2E123C8A"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w:t>
      </w:r>
      <w:r w:rsidR="001F2D4E">
        <w:t>4</w:t>
      </w:r>
      <w:r w:rsidR="0052717A">
        <w:t>]</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4347BB">
        <w:t xml:space="preserve"> [</w:t>
      </w:r>
      <w:r w:rsidR="000F527A">
        <w:t>4</w:t>
      </w:r>
      <w:r w:rsidR="004347BB">
        <w:t>]</w:t>
      </w:r>
      <w:r w:rsidR="006C59DB">
        <w:t>.</w:t>
      </w:r>
    </w:p>
    <w:p w14:paraId="7ECDA89A" w14:textId="6F7B5643" w:rsidR="005012D7" w:rsidRDefault="00A254D8" w:rsidP="00E2372B">
      <w:pPr>
        <w:spacing w:before="0" w:after="160"/>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Ljudski vozač uvijek</w:t>
      </w:r>
      <w:r w:rsidR="00E2372B">
        <w:t xml:space="preserve"> će</w:t>
      </w:r>
      <w:r w:rsidR="00161EE3">
        <w:t xml:space="preserve">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ili gubitka shvaćanja konteksta u kojem se vozilo nalazi koje može dovesti do katastrofalnih posljedica</w:t>
      </w:r>
      <w:r w:rsidR="005178AB">
        <w:t xml:space="preserve"> </w:t>
      </w:r>
      <w:r w:rsidR="006905D3">
        <w:t>[</w:t>
      </w:r>
      <w:r w:rsidR="004309BA">
        <w:t>4</w:t>
      </w:r>
      <w:r w:rsidR="006905D3">
        <w:t>]</w:t>
      </w:r>
      <w:r w:rsidR="005178AB">
        <w:t>.</w:t>
      </w:r>
    </w:p>
    <w:p w14:paraId="273DE711" w14:textId="1E92F738" w:rsidR="000115BF" w:rsidRDefault="00792235" w:rsidP="00E2372B">
      <w:pPr>
        <w:spacing w:before="0" w:after="160"/>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proofErr w:type="spellStart"/>
      <w:r w:rsidR="00C45DB6">
        <w:rPr>
          <w:i/>
          <w:iCs/>
        </w:rPr>
        <w:t>Vehicular</w:t>
      </w:r>
      <w:proofErr w:type="spellEnd"/>
      <w:r w:rsidR="00C45DB6">
        <w:rPr>
          <w:i/>
          <w:iCs/>
        </w:rPr>
        <w:t xml:space="preserve"> </w:t>
      </w:r>
      <w:r w:rsidR="00567550">
        <w:rPr>
          <w:i/>
          <w:iCs/>
        </w:rPr>
        <w:t>a</w:t>
      </w:r>
      <w:r w:rsidR="00C45DB6">
        <w:rPr>
          <w:i/>
          <w:iCs/>
        </w:rPr>
        <w:t>d-</w:t>
      </w:r>
      <w:proofErr w:type="spellStart"/>
      <w:r w:rsidR="00C45DB6">
        <w:rPr>
          <w:i/>
          <w:iCs/>
        </w:rPr>
        <w:t>hoc</w:t>
      </w:r>
      <w:proofErr w:type="spellEnd"/>
      <w:r w:rsidR="00C45DB6">
        <w:rPr>
          <w:i/>
          <w:iCs/>
        </w:rPr>
        <w:t xml:space="preserve">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proofErr w:type="spellStart"/>
      <w:r w:rsidR="00EA70C0">
        <w:rPr>
          <w:i/>
          <w:iCs/>
        </w:rPr>
        <w:t>Vis</w:t>
      </w:r>
      <w:r w:rsidR="0022590A">
        <w:rPr>
          <w:i/>
          <w:iCs/>
        </w:rPr>
        <w:t>ible</w:t>
      </w:r>
      <w:proofErr w:type="spellEnd"/>
      <w:r w:rsidR="00EA70C0">
        <w:rPr>
          <w:i/>
          <w:iCs/>
        </w:rPr>
        <w:t xml:space="preserve"> </w:t>
      </w:r>
      <w:proofErr w:type="spellStart"/>
      <w:r w:rsidR="00A4035D">
        <w:rPr>
          <w:i/>
          <w:iCs/>
        </w:rPr>
        <w:t>l</w:t>
      </w:r>
      <w:r w:rsidR="00EA70C0">
        <w:rPr>
          <w:i/>
          <w:iCs/>
        </w:rPr>
        <w:t>ight</w:t>
      </w:r>
      <w:proofErr w:type="spellEnd"/>
      <w:r w:rsidR="00EA70C0">
        <w:rPr>
          <w:i/>
          <w:iCs/>
        </w:rPr>
        <w:t xml:space="preserve"> </w:t>
      </w:r>
      <w:proofErr w:type="spellStart"/>
      <w:r w:rsidR="00A4035D">
        <w:rPr>
          <w:i/>
          <w:iCs/>
        </w:rPr>
        <w:t>c</w:t>
      </w:r>
      <w:r w:rsidR="00EA70C0">
        <w:rPr>
          <w:i/>
          <w:iCs/>
        </w:rPr>
        <w:t>ommunications</w:t>
      </w:r>
      <w:proofErr w:type="spellEnd"/>
      <w:r w:rsidR="00EA70C0">
        <w:rPr>
          <w:i/>
          <w:iCs/>
        </w:rPr>
        <w:t xml:space="preserve">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proofErr w:type="spellStart"/>
      <w:r w:rsidR="00333FD0">
        <w:rPr>
          <w:i/>
          <w:iCs/>
        </w:rPr>
        <w:t>Dedicated</w:t>
      </w:r>
      <w:proofErr w:type="spellEnd"/>
      <w:r w:rsidR="00333FD0">
        <w:rPr>
          <w:i/>
          <w:iCs/>
        </w:rPr>
        <w:t xml:space="preserve"> </w:t>
      </w:r>
      <w:r w:rsidR="00EA5991">
        <w:rPr>
          <w:i/>
          <w:iCs/>
        </w:rPr>
        <w:t>s</w:t>
      </w:r>
      <w:r w:rsidR="00333FD0">
        <w:rPr>
          <w:i/>
          <w:iCs/>
        </w:rPr>
        <w:t>hort-</w:t>
      </w:r>
      <w:proofErr w:type="spellStart"/>
      <w:r w:rsidR="00333FD0">
        <w:rPr>
          <w:i/>
          <w:iCs/>
        </w:rPr>
        <w:t>range</w:t>
      </w:r>
      <w:proofErr w:type="spellEnd"/>
      <w:r w:rsidR="00333FD0">
        <w:rPr>
          <w:i/>
          <w:iCs/>
        </w:rPr>
        <w:t xml:space="preserve"> </w:t>
      </w:r>
      <w:proofErr w:type="spellStart"/>
      <w:r w:rsidR="00333FD0">
        <w:rPr>
          <w:i/>
          <w:iCs/>
        </w:rPr>
        <w:lastRenderedPageBreak/>
        <w:t>communications</w:t>
      </w:r>
      <w:proofErr w:type="spellEnd"/>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w:t>
      </w:r>
      <w:r w:rsidR="00B17C50">
        <w:t>4</w:t>
      </w:r>
      <w:r w:rsidR="00A939A7">
        <w:t>]</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4E7E4FA8" w:rsidR="002E4906" w:rsidRDefault="00C56CCB" w:rsidP="00E2372B">
      <w:pPr>
        <w:spacing w:before="0" w:after="160"/>
      </w:pPr>
      <w:r>
        <w:t>Stoga se samostalna vozila</w:t>
      </w:r>
      <w:r w:rsidR="002E4906">
        <w:t xml:space="preserve"> dodatno razlikuju po tome da li aktivno uzimaju u obzir informacije o okolini i komuniciraju </w:t>
      </w:r>
      <w:r w:rsidR="006F0B0F">
        <w:t>s</w:t>
      </w:r>
      <w:r w:rsidR="002E4906">
        <w:t xml:space="preserve">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w:t>
      </w:r>
      <w:r w:rsidR="00CD2B27">
        <w:t>4</w:t>
      </w:r>
      <w:r w:rsidR="0030785E">
        <w:t>]</w:t>
      </w:r>
      <w:r w:rsidR="00497938">
        <w:t>.</w:t>
      </w:r>
    </w:p>
    <w:p w14:paraId="2245B08C" w14:textId="660B6BCA" w:rsidR="000078D3" w:rsidRPr="00F705BC" w:rsidRDefault="007E4640" w:rsidP="00E2372B">
      <w:pPr>
        <w:spacing w:before="0" w:after="160"/>
      </w:pPr>
      <w:r>
        <w:t xml:space="preserve">Autonomni promet je u sklopu rada modeliran </w:t>
      </w:r>
      <w:r w:rsidR="004948F7">
        <w:t>na dva načina</w:t>
      </w:r>
      <w:r w:rsidR="00F705BC">
        <w:t>.</w:t>
      </w:r>
      <w:r w:rsidR="004948F7">
        <w:t xml:space="preserve"> </w:t>
      </w:r>
      <w:r w:rsidR="00F705BC">
        <w:t>P</w:t>
      </w:r>
      <w:r w:rsidR="004948F7">
        <w:t xml:space="preserve">rvi koristi </w:t>
      </w:r>
      <w:proofErr w:type="spellStart"/>
      <w:r w:rsidR="004948F7">
        <w:rPr>
          <w:i/>
          <w:iCs/>
        </w:rPr>
        <w:t>StationFinder</w:t>
      </w:r>
      <w:proofErr w:type="spellEnd"/>
      <w:r w:rsidR="004948F7">
        <w:t xml:space="preserve"> </w:t>
      </w:r>
      <w:r w:rsidR="00F705BC">
        <w:t xml:space="preserve">algoritam koji je dio </w:t>
      </w:r>
      <w:proofErr w:type="spellStart"/>
      <w:r w:rsidR="00F705BC">
        <w:rPr>
          <w:i/>
          <w:iCs/>
        </w:rPr>
        <w:t>Eclipse</w:t>
      </w:r>
      <w:proofErr w:type="spellEnd"/>
      <w:r w:rsidR="00F705BC">
        <w:rPr>
          <w:i/>
          <w:iCs/>
        </w:rPr>
        <w:t xml:space="preserv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05360393" w14:textId="0AEE95E1" w:rsidR="00481890" w:rsidRDefault="004446E1" w:rsidP="00517F5E">
      <w:pPr>
        <w:spacing w:before="0" w:after="160"/>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w:t>
      </w:r>
      <w:r w:rsidR="000E73B8">
        <w:t>4</w:t>
      </w:r>
      <w:r w:rsidR="00333959">
        <w:t>]</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tehnologije automatskog </w:t>
      </w:r>
      <w:r w:rsidR="00104B76">
        <w:lastRenderedPageBreak/>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w:t>
      </w:r>
      <w:r w:rsidR="00DD23C9">
        <w:t>4</w:t>
      </w:r>
      <w:r w:rsidR="007B3447">
        <w:t>]</w:t>
      </w:r>
      <w:r w:rsidR="009560BD">
        <w:t>.</w:t>
      </w:r>
      <w:r w:rsidR="00481890">
        <w:br w:type="page"/>
      </w:r>
    </w:p>
    <w:p w14:paraId="37D52EBF" w14:textId="53B6F2A2" w:rsidR="00481890" w:rsidRDefault="00481890" w:rsidP="00481890">
      <w:pPr>
        <w:pStyle w:val="Heading1"/>
      </w:pPr>
      <w:bookmarkStart w:id="4" w:name="_Ref232695345"/>
      <w:bookmarkStart w:id="5" w:name="_Toc233101348"/>
      <w:r>
        <w:lastRenderedPageBreak/>
        <w:t>Postojeća literatur</w:t>
      </w:r>
      <w:r w:rsidR="00FB7922">
        <w:t>a</w:t>
      </w:r>
      <w:bookmarkEnd w:id="4"/>
      <w:bookmarkEnd w:id="5"/>
    </w:p>
    <w:p w14:paraId="377FE31A" w14:textId="63E2F7A0"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BB794E">
        <w:t>5</w:t>
      </w:r>
      <w:r w:rsidR="003F7DEA">
        <w:t xml:space="preserve">, </w:t>
      </w:r>
      <w:r w:rsidR="000536AA">
        <w:t>7</w:t>
      </w:r>
      <w:r>
        <w:t>],</w:t>
      </w:r>
      <w:r w:rsidR="002E23B2">
        <w:t xml:space="preserve"> tehniku </w:t>
      </w:r>
      <w:r>
        <w:t>mješovito</w:t>
      </w:r>
      <w:r w:rsidR="00FF500A">
        <w:t>g</w:t>
      </w:r>
      <w:r>
        <w:t xml:space="preserve"> cjelobrojno</w:t>
      </w:r>
      <w:r w:rsidR="00592928">
        <w:t>g</w:t>
      </w:r>
      <w:r w:rsidR="002D3F6D">
        <w:t xml:space="preserve"> linearnog</w:t>
      </w:r>
      <w:r>
        <w:t xml:space="preserve"> programiranj</w:t>
      </w:r>
      <w:r w:rsidR="00592928">
        <w:t>a</w:t>
      </w:r>
      <w:r w:rsidR="002C15F1">
        <w:t xml:space="preserve"> (</w:t>
      </w:r>
      <w:r w:rsidR="00FD0F11">
        <w:t>MILP</w:t>
      </w:r>
      <w:r w:rsidR="002C15F1">
        <w:t>)</w:t>
      </w:r>
      <w:r>
        <w:t xml:space="preserve"> [</w:t>
      </w:r>
      <w:r w:rsidR="0037417B">
        <w:t>5</w:t>
      </w:r>
      <w:r w:rsidR="00AD6723">
        <w:t>,</w:t>
      </w:r>
      <w:r w:rsidR="005D1866">
        <w:t xml:space="preserve"> </w:t>
      </w:r>
      <w:r w:rsidR="005E13A4">
        <w:t>6</w:t>
      </w:r>
      <w:r>
        <w:t>], genetsk</w:t>
      </w:r>
      <w:r w:rsidR="003F3E33">
        <w:t>e</w:t>
      </w:r>
      <w:r>
        <w:t xml:space="preserve"> algoritm</w:t>
      </w:r>
      <w:r w:rsidR="001C7328">
        <w:t>e</w:t>
      </w:r>
      <w:r w:rsidR="00B067F3">
        <w:t xml:space="preserve"> </w:t>
      </w:r>
      <w:r>
        <w:t>[</w:t>
      </w:r>
      <w:r w:rsidR="0037417B">
        <w:t>5</w:t>
      </w:r>
      <w:r w:rsidR="00654712">
        <w:t xml:space="preserve">, </w:t>
      </w:r>
      <w:r w:rsidR="005C3F23">
        <w:t>8</w:t>
      </w:r>
      <w:r w:rsidR="004D3C23">
        <w:t xml:space="preserve">, </w:t>
      </w:r>
      <w:r w:rsidR="00E341DB">
        <w:t>9</w:t>
      </w:r>
      <w:r w:rsidR="003879F9">
        <w:t xml:space="preserve">, </w:t>
      </w:r>
      <w:r w:rsidR="00D752FC">
        <w:t>10</w:t>
      </w:r>
      <w:r>
        <w:t xml:space="preserve">] i </w:t>
      </w:r>
      <w:r w:rsidR="00757ACF">
        <w:t>strojno učenje</w:t>
      </w:r>
      <w:r>
        <w:t xml:space="preserve"> [</w:t>
      </w:r>
      <w:r w:rsidR="00240529">
        <w:t>13</w:t>
      </w:r>
      <w:r w:rsidR="009A3D55">
        <w:t xml:space="preserve">, </w:t>
      </w:r>
      <w:r w:rsidR="00690688">
        <w:t>14</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D26F65">
        <w:t>11</w:t>
      </w:r>
      <w:r w:rsidR="00F66498">
        <w:t xml:space="preserve">, </w:t>
      </w:r>
      <w:r w:rsidR="00D26F65">
        <w:t>12</w:t>
      </w:r>
      <w:r w:rsidR="00A374F8">
        <w:t>]</w:t>
      </w:r>
      <w:r>
        <w:t>.</w:t>
      </w:r>
    </w:p>
    <w:p w14:paraId="44B8C086" w14:textId="1FDE651D" w:rsidR="00EB2018" w:rsidRDefault="004C6FF4" w:rsidP="00183DEF">
      <w:r>
        <w:t xml:space="preserve">Rad </w:t>
      </w:r>
      <w:r w:rsidR="00FA2564">
        <w:t>[</w:t>
      </w:r>
      <w:r w:rsidR="00AE68AB">
        <w:t>5</w:t>
      </w:r>
      <w:r w:rsidR="00FA2564">
        <w:t>]</w:t>
      </w:r>
      <w:r>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proofErr w:type="spellStart"/>
      <w:r w:rsidR="00085A10">
        <w:t>podgraf</w:t>
      </w:r>
      <w:proofErr w:type="spellEnd"/>
      <w:r w:rsidR="00085A10">
        <w:t xml:space="preserve">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proofErr w:type="spellStart"/>
      <w:r w:rsidR="00A661F9">
        <w:t>rezultirajući</w:t>
      </w:r>
      <w:proofErr w:type="spellEnd"/>
      <w:r w:rsidR="00A661F9">
        <w:t xml:space="preserve">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w:t>
      </w:r>
      <w:r w:rsidR="002275A1">
        <w:lastRenderedPageBreak/>
        <w:t>prirodom inspirira</w:t>
      </w:r>
      <w:r w:rsidR="00B14DD5">
        <w:t>nog</w:t>
      </w:r>
      <w:r w:rsidR="00706259">
        <w:t xml:space="preserve"> </w:t>
      </w:r>
      <w:proofErr w:type="spellStart"/>
      <w:r w:rsidR="002275A1">
        <w:t>metaheurističk</w:t>
      </w:r>
      <w:r w:rsidR="00B14DD5">
        <w:t>og</w:t>
      </w:r>
      <w:proofErr w:type="spellEnd"/>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FC59E1B" w:rsidR="00B639D0" w:rsidRDefault="00EB3B96" w:rsidP="002A665B">
      <w:r>
        <w:t xml:space="preserve">Za glavni primjer </w:t>
      </w:r>
      <w:r w:rsidR="009F6E85">
        <w:t>korištenja mješovitog cjelobrojnog linearnog programiranja</w:t>
      </w:r>
      <w:r w:rsidR="002504E1">
        <w:t xml:space="preserve"> (</w:t>
      </w:r>
      <w:r w:rsidR="0024536C">
        <w:fldChar w:fldCharType="begin"/>
      </w:r>
      <w:r w:rsidR="0024536C">
        <w:instrText xml:space="preserve"> REF _Ref233080239 \r \h </w:instrText>
      </w:r>
      <w:r w:rsidR="0024536C">
        <w:fldChar w:fldCharType="separate"/>
      </w:r>
      <w:r w:rsidR="0024536C">
        <w:t>3.1.3</w:t>
      </w:r>
      <w:r w:rsidR="0024536C">
        <w:fldChar w:fldCharType="end"/>
      </w:r>
      <w:r w:rsidR="002504E1">
        <w:t>)</w:t>
      </w:r>
      <w:r w:rsidR="009F6E85">
        <w:t xml:space="preserve"> pregledat ćemo </w:t>
      </w:r>
      <w:r w:rsidR="00D536E2">
        <w:t>[</w:t>
      </w:r>
      <w:r w:rsidR="001A6DDC">
        <w:t>6</w:t>
      </w:r>
      <w:r w:rsidR="00D536E2">
        <w:t>]</w:t>
      </w:r>
      <w:r w:rsidR="009F6E85">
        <w:t xml:space="preserve">. </w:t>
      </w:r>
      <w:r w:rsidR="00726EA0">
        <w:t xml:space="preserve">Cilj rada je opet optimizacija raspodjele stanica po trošku izgradnje i održavanja, tj. </w:t>
      </w:r>
      <w:r w:rsidR="00EB66E5">
        <w:t xml:space="preserve">trošak punjenja vozila </w:t>
      </w:r>
      <w:r w:rsidR="00DD3C30">
        <w:t>na</w:t>
      </w:r>
      <w:r w:rsidR="00072CE9">
        <w:t xml:space="preserve"> </w:t>
      </w:r>
      <w:r w:rsidR="00EB66E5">
        <w:t>lokacij</w:t>
      </w:r>
      <w:r w:rsidR="00DD3C30">
        <w:t>i</w:t>
      </w:r>
      <w:r w:rsidR="00FE4CCD">
        <w:t>, uz kasnije dodavanje devijacije napona kao dodatnu kaznu.</w:t>
      </w:r>
      <w:r w:rsidR="00616BB9">
        <w:t xml:space="preserve"> </w:t>
      </w:r>
      <w:r w:rsidR="00B23884">
        <w:t xml:space="preserve">Problem je </w:t>
      </w:r>
      <w:r w:rsidR="00700442">
        <w:t xml:space="preserve">prvo </w:t>
      </w:r>
      <w:r w:rsidR="00B23884">
        <w:t>formaliziran u obliku modela mješovito cjelobrojnog nelinearnog programiranja (MINLP)</w:t>
      </w:r>
      <w:r w:rsidR="00700442">
        <w:t xml:space="preserve">, koji je zatim ekstrahiran u jednostavniji linearni (MILP) ekvivalent. </w:t>
      </w:r>
      <w:r w:rsidR="00710371">
        <w:t>Početni MINLP problem sastojao se od nelinearnih i ne</w:t>
      </w:r>
      <w:r w:rsidR="00217E84">
        <w:t>-</w:t>
      </w:r>
      <w:r w:rsidR="00710371">
        <w:t>konveksnih jednadžba</w:t>
      </w:r>
      <w:r w:rsidR="00F8562F">
        <w:t xml:space="preserve"> zbog čega je </w:t>
      </w:r>
      <w:r w:rsidR="00C8614F">
        <w:t>izvršavanje</w:t>
      </w:r>
      <w:r w:rsidR="00F8562F">
        <w:t xml:space="preserve"> metoda za rješavanje problema bilo </w:t>
      </w:r>
      <w:r w:rsidR="00870144">
        <w:t>vrlo dugotrajno</w:t>
      </w:r>
      <w:r w:rsidR="00F8562F">
        <w:t>.</w:t>
      </w:r>
      <w:r w:rsidR="00870144">
        <w:t xml:space="preserve"> </w:t>
      </w:r>
      <w:r w:rsidR="00B349A8">
        <w:t xml:space="preserve">Transformacija u MILP problem se vrši aproksimacijom par realnih varijabli u cjelobrojne, </w:t>
      </w:r>
      <w:r w:rsidR="00B91182">
        <w:t>linea</w:t>
      </w:r>
      <w:r w:rsidR="00352142">
        <w:t xml:space="preserve">rnu </w:t>
      </w:r>
      <w:r w:rsidR="00DD0D85">
        <w:t xml:space="preserve">aproksimaciju jednadžbe </w:t>
      </w:r>
      <w:r w:rsidR="003F2591">
        <w:t>kružnice podjelom na cjelobrojnu količinu dijelova</w:t>
      </w:r>
      <w:r w:rsidR="006805F2">
        <w:t xml:space="preserve"> i </w:t>
      </w:r>
      <w:r w:rsidR="00CF5298">
        <w:t>linearnom</w:t>
      </w:r>
      <w:r w:rsidR="009F0D2B">
        <w:t xml:space="preserve"> jednadžb</w:t>
      </w:r>
      <w:r w:rsidR="00CF5298">
        <w:t>om</w:t>
      </w:r>
      <w:r w:rsidR="009F0D2B">
        <w:t xml:space="preserve"> devijacije napona.</w:t>
      </w:r>
      <w:r w:rsidR="00BC6D2E">
        <w:t xml:space="preserve"> Tako formaliziran MILP </w:t>
      </w:r>
      <w:r w:rsidR="00C65B41">
        <w:t xml:space="preserve">model </w:t>
      </w:r>
      <w:r w:rsidR="00BC6D2E">
        <w:t xml:space="preserve">primijenjen je na </w:t>
      </w:r>
      <w:r w:rsidR="008E741C">
        <w:t xml:space="preserve">69-sklopnu </w:t>
      </w:r>
      <w:r w:rsidR="008D6768">
        <w:t>radijalnu distribucijsku mrežu</w:t>
      </w:r>
      <w:r w:rsidR="004779D5">
        <w:t>.</w:t>
      </w:r>
      <w:r w:rsidR="00DD5F79">
        <w:t xml:space="preserve"> </w:t>
      </w:r>
      <w:r w:rsidR="006D48F3">
        <w:t xml:space="preserve">Svaki od 69 sklopova potencijalno je mjesto za postavljanje stanice, tj. spajanje stanice na distribucijsku mrežu. </w:t>
      </w:r>
      <w:r w:rsidR="00C65B41">
        <w:t>Originalni MINLP model također je primijenjen na mrežu i uspoređeni su rezultati. Razlike između rezultata su minimalne, te su oba modela došli do jednake raspodjele stanica, dok je vrijeme izvršavanja MINLP modela bilo znatno dulje</w:t>
      </w:r>
      <w:r w:rsidR="00052614">
        <w:t xml:space="preserve"> od MILP modela</w:t>
      </w:r>
      <w:r w:rsidR="00C65B41">
        <w:t>.</w:t>
      </w:r>
      <w:r w:rsidR="0036233A">
        <w:t xml:space="preserve"> Zaključuje se da je MILP model </w:t>
      </w:r>
      <w:r w:rsidR="00EF1D16">
        <w:t>prikladna zamjena originalne formulacije problema.</w:t>
      </w:r>
    </w:p>
    <w:p w14:paraId="6CFAD12E" w14:textId="6791B5F2" w:rsidR="002A665B" w:rsidRDefault="002A665B" w:rsidP="002A665B">
      <w:r>
        <w:t>U [</w:t>
      </w:r>
      <w:r w:rsidR="004E6D8B">
        <w:t>7</w:t>
      </w:r>
      <w:r>
        <w:t xml:space="preserve">]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w:t>
      </w:r>
      <w:r>
        <w:lastRenderedPageBreak/>
        <w:t>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w:t>
      </w:r>
      <w:r w:rsidR="004E6D8B">
        <w:t>7</w:t>
      </w:r>
      <w:r>
        <w:t xml:space="preserve">]. Sve u svemu, rad koristi tehnike pokrivenosti mreže i zadavanje problema kroz model </w:t>
      </w:r>
      <w:r w:rsidR="0024536C">
        <w:t>mješovitog</w:t>
      </w:r>
      <w:r>
        <w:t xml:space="preserve"> cjelobrojnog programiranja, te je zanimljiv po temeljitim definicijama i procjenama potražnje te fokusom na broj mjesta za punjenje umjesto broju stanica.</w:t>
      </w:r>
    </w:p>
    <w:p w14:paraId="6D00F09D" w14:textId="329376AA" w:rsidR="00584539" w:rsidRDefault="003C19FB" w:rsidP="00183DEF">
      <w:r>
        <w:t>U radu [8] javlja</w:t>
      </w:r>
      <w:r w:rsidR="00CE1E05">
        <w:t xml:space="preserve"> se</w:t>
      </w:r>
      <w:r>
        <w:t xml:space="preserve"> </w:t>
      </w:r>
      <w:r w:rsidR="00706C79">
        <w:t xml:space="preserve">ideja praćenja </w:t>
      </w:r>
      <w:r w:rsidR="00A35EC7">
        <w:t xml:space="preserve">količine </w:t>
      </w:r>
      <w:r w:rsidR="00431BE0">
        <w:t xml:space="preserve">neuspješnih </w:t>
      </w:r>
      <w:r w:rsidR="00D327BE">
        <w:t>putovanja</w:t>
      </w:r>
      <w:r w:rsidR="00431BE0">
        <w:t>, tj. vozila koja ne mogu stići do niti jedne stanice</w:t>
      </w:r>
      <w:r w:rsidR="00773034">
        <w:t xml:space="preserve"> </w:t>
      </w:r>
      <w:r w:rsidR="009C098A">
        <w:t>sa količinom električne energije koju imaju.</w:t>
      </w:r>
      <w:r w:rsidR="00B2131E">
        <w:t xml:space="preserve"> </w:t>
      </w:r>
      <w:r w:rsidR="00CC36AE">
        <w:t>Cilj rada je pokušaj pronalaska optimalne raspodjele stanica za punjenje električne energije kroz višekriterijsk</w:t>
      </w:r>
      <w:r w:rsidR="007E3DFF">
        <w:t>i</w:t>
      </w:r>
      <w:r w:rsidR="00CC36AE">
        <w:t xml:space="preserve"> optimizaci</w:t>
      </w:r>
      <w:r w:rsidR="000F434B">
        <w:t>jski problem</w:t>
      </w:r>
      <w:r w:rsidR="002065EC">
        <w:t xml:space="preserve"> </w:t>
      </w:r>
      <w:r w:rsidR="00DA7318">
        <w:t xml:space="preserve">minimizacije troška </w:t>
      </w:r>
      <w:r w:rsidR="004B7B95">
        <w:t>punjenja vozila na lokaciji</w:t>
      </w:r>
      <w:r w:rsidR="003D4FFE">
        <w:t xml:space="preserve"> stanice</w:t>
      </w:r>
      <w:r w:rsidR="00DA7318">
        <w:t xml:space="preserve"> </w:t>
      </w:r>
      <w:r w:rsidR="00DD09E9">
        <w:t>i</w:t>
      </w:r>
      <w:r w:rsidR="00AF0BCA">
        <w:t xml:space="preserve"> </w:t>
      </w:r>
      <w:r w:rsidR="00373EFD">
        <w:t>količine neuspješnih putovanja.</w:t>
      </w:r>
      <w:r w:rsidR="00F8799C">
        <w:t xml:space="preserve"> </w:t>
      </w:r>
      <w:r w:rsidR="00CE0B6D">
        <w:t>Generiraju se podaci potražnje kroz estimaciju</w:t>
      </w:r>
      <w:r w:rsidR="000A2958">
        <w:t xml:space="preserve"> iz statistike grada Singapura:</w:t>
      </w:r>
      <w:r w:rsidR="00CE0B6D">
        <w:t xml:space="preserve"> količin</w:t>
      </w:r>
      <w:r w:rsidR="004B3074">
        <w:t>a</w:t>
      </w:r>
      <w:r w:rsidR="00CE0B6D">
        <w:t xml:space="preserve"> vozila, omjer električnih vozila u prometu</w:t>
      </w:r>
      <w:r w:rsidR="00EC188A">
        <w:t xml:space="preserve">, </w:t>
      </w:r>
      <w:r w:rsidR="00CE0B6D">
        <w:t>model</w:t>
      </w:r>
      <w:r w:rsidR="00EC188A">
        <w:t>i</w:t>
      </w:r>
      <w:r w:rsidR="00CE0B6D">
        <w:t xml:space="preserve"> </w:t>
      </w:r>
      <w:r w:rsidR="008859CE">
        <w:t xml:space="preserve">električnih </w:t>
      </w:r>
      <w:r w:rsidR="00CE0B6D">
        <w:t>automobila</w:t>
      </w:r>
      <w:r w:rsidR="008859CE">
        <w:t xml:space="preserve"> </w:t>
      </w:r>
      <w:r w:rsidR="00EC188A">
        <w:t>i</w:t>
      </w:r>
      <w:r w:rsidR="008859CE">
        <w:t xml:space="preserve"> </w:t>
      </w:r>
      <w:r w:rsidR="00006AC0">
        <w:t>prosječn</w:t>
      </w:r>
      <w:r w:rsidR="00A00D66">
        <w:t xml:space="preserve">a </w:t>
      </w:r>
      <w:r w:rsidR="008F19D7">
        <w:t>potrošnja</w:t>
      </w:r>
      <w:r w:rsidR="00FD74E7">
        <w:t xml:space="preserve"> </w:t>
      </w:r>
      <w:r w:rsidR="008379C0">
        <w:t>električnih vozil</w:t>
      </w:r>
      <w:r w:rsidR="00C24F5E">
        <w:t>a.</w:t>
      </w:r>
      <w:r w:rsidR="00EC188A">
        <w:t xml:space="preserve"> </w:t>
      </w:r>
      <w:r w:rsidR="00541078">
        <w:t xml:space="preserve">Iz tih podataka definirano je 2.45 milijuna </w:t>
      </w:r>
      <w:r w:rsidR="0026498D">
        <w:t>aktivnosti</w:t>
      </w:r>
      <w:r w:rsidR="00B26EB3">
        <w:t xml:space="preserve"> od 3,100 vozila</w:t>
      </w:r>
      <w:r w:rsidR="00E644A5">
        <w:t xml:space="preserve"> sa omjer električnih vozila od 0.5%</w:t>
      </w:r>
      <w:r w:rsidR="00044679">
        <w:t xml:space="preserve">, </w:t>
      </w:r>
      <w:r w:rsidR="0026498D">
        <w:t>simulirane 16</w:t>
      </w:r>
      <w:r w:rsidR="00A10F66">
        <w:t>4</w:t>
      </w:r>
      <w:r w:rsidR="0026498D">
        <w:t xml:space="preserve"> puta.</w:t>
      </w:r>
      <w:r w:rsidR="00066437">
        <w:t xml:space="preserve"> </w:t>
      </w:r>
      <w:r w:rsidR="00726D2F">
        <w:t xml:space="preserve">Dobivene su </w:t>
      </w:r>
      <w:r w:rsidR="00E30D0D">
        <w:t>informacije o neuspjelim putovanjima te su po njima rangirane lokacije stanica.</w:t>
      </w:r>
      <w:r w:rsidR="007C5C34">
        <w:t xml:space="preserve"> </w:t>
      </w:r>
      <w:r w:rsidR="001C32CE">
        <w:t xml:space="preserve">Zatim je razvijen selekcijski algoritam </w:t>
      </w:r>
      <w:r w:rsidR="003F240D">
        <w:t xml:space="preserve">za odabir </w:t>
      </w:r>
      <w:r w:rsidR="00F52B3E">
        <w:t xml:space="preserve">važnijih potencijalnih lokacija i genetski algoritam za krajnje određivanje raspodjele iz </w:t>
      </w:r>
      <w:r w:rsidR="004B4057">
        <w:t xml:space="preserve">smanjenog </w:t>
      </w:r>
      <w:r w:rsidR="00E15475">
        <w:t>odabira</w:t>
      </w:r>
      <w:r w:rsidR="00F52B3E">
        <w:t>.</w:t>
      </w:r>
      <w:r w:rsidR="00CE6EC3">
        <w:t xml:space="preserve"> </w:t>
      </w:r>
      <w:r w:rsidR="00F2210C">
        <w:t>Za funkciju cilja d</w:t>
      </w:r>
      <w:r w:rsidR="003B3977">
        <w:t xml:space="preserve">efiniran je već spomenut višekriterijski optimizacijski problem troška punjenja vozila na </w:t>
      </w:r>
      <w:r w:rsidR="002C06CA">
        <w:t>lokaciji stanice i broj</w:t>
      </w:r>
      <w:r w:rsidR="00656484">
        <w:t xml:space="preserve">a neuspjelih putovanja </w:t>
      </w:r>
      <w:r w:rsidR="008B5AF2">
        <w:t>do stanice</w:t>
      </w:r>
      <w:r w:rsidR="00044CDC">
        <w:t xml:space="preserve">. </w:t>
      </w:r>
      <w:r w:rsidR="006E4197">
        <w:t xml:space="preserve">Neuspješnost putovanja određuje se postotkom napunjenosti baterije nakon puta, </w:t>
      </w:r>
      <w:r w:rsidR="008B78C6">
        <w:t>korišteni prag je</w:t>
      </w:r>
      <w:r w:rsidR="00A46C01">
        <w:t xml:space="preserve"> </w:t>
      </w:r>
      <w:r w:rsidR="006E4197">
        <w:t>5% kapaciteta</w:t>
      </w:r>
      <w:r w:rsidR="00AF2978">
        <w:t xml:space="preserve"> baterije</w:t>
      </w:r>
      <w:r w:rsidR="006E4197">
        <w:t>.</w:t>
      </w:r>
      <w:r w:rsidR="003B4FC1">
        <w:t xml:space="preserve"> </w:t>
      </w:r>
      <w:r w:rsidR="008B2918">
        <w:t xml:space="preserve">Rezultati provođenja simulacija </w:t>
      </w:r>
      <w:r w:rsidR="00C2752A">
        <w:t xml:space="preserve">jasno pokazuju </w:t>
      </w:r>
      <w:r w:rsidR="002A76ED">
        <w:t>kompromis između investicije</w:t>
      </w:r>
      <w:r w:rsidR="007F60F9">
        <w:t xml:space="preserve"> i broja neuspjelih putovanja</w:t>
      </w:r>
      <w:r w:rsidR="004A1BDA">
        <w:t xml:space="preserve">, te se </w:t>
      </w:r>
      <w:r w:rsidR="00B74C29">
        <w:t>dodatno ističe povećanjem omjera električnih vozila u prometu.</w:t>
      </w:r>
      <w:r w:rsidR="00183FE1">
        <w:t xml:space="preserve"> </w:t>
      </w:r>
      <w:r w:rsidR="008432A2">
        <w:t>Kriterij</w:t>
      </w:r>
      <w:r w:rsidR="000F1EFC">
        <w:t xml:space="preserve"> važnosti praćenja količine neuspjelih putovanja</w:t>
      </w:r>
      <w:r w:rsidR="00B75112">
        <w:t xml:space="preserve"> također se implementira</w:t>
      </w:r>
      <w:r w:rsidR="001A68BC">
        <w:t xml:space="preserve"> </w:t>
      </w:r>
      <w:r w:rsidR="00C57D83">
        <w:t>u ovom radu, no u znatno manjoj količini.</w:t>
      </w:r>
      <w:r w:rsidR="00194C02">
        <w:t xml:space="preserve"> </w:t>
      </w:r>
      <w:r w:rsidR="00E1338D">
        <w:t>Podaci potražnje generiraju</w:t>
      </w:r>
      <w:r w:rsidR="00803C8A">
        <w:t xml:space="preserve"> se </w:t>
      </w:r>
      <w:r w:rsidR="00EF5AAB">
        <w:t>s</w:t>
      </w:r>
      <w:r w:rsidR="00041775">
        <w:t xml:space="preserve">lično </w:t>
      </w:r>
      <w:r w:rsidR="004C09D0">
        <w:t xml:space="preserve">kao u opisanom </w:t>
      </w:r>
      <w:r w:rsidR="00041775">
        <w:t>radu</w:t>
      </w:r>
      <w:r w:rsidR="00B76D7D">
        <w:t>,</w:t>
      </w:r>
      <w:r w:rsidR="00473869">
        <w:t xml:space="preserve"> </w:t>
      </w:r>
      <w:r w:rsidR="00D4123B">
        <w:t xml:space="preserve">konkretno </w:t>
      </w:r>
      <w:r w:rsidR="00E43399">
        <w:t>početn</w:t>
      </w:r>
      <w:r w:rsidR="00FD588C">
        <w:t>a</w:t>
      </w:r>
      <w:r w:rsidR="00A76C5D">
        <w:t xml:space="preserve"> </w:t>
      </w:r>
      <w:r w:rsidR="00CA77D8">
        <w:t>napunjenost</w:t>
      </w:r>
      <w:r w:rsidR="00A76C5D">
        <w:t xml:space="preserve"> baterije</w:t>
      </w:r>
      <w:r w:rsidR="00EC7233">
        <w:t xml:space="preserve"> </w:t>
      </w:r>
      <w:r w:rsidR="0037102F">
        <w:t xml:space="preserve">i </w:t>
      </w:r>
      <w:r w:rsidR="008C0FA9">
        <w:t>energij</w:t>
      </w:r>
      <w:r w:rsidR="00426ABA">
        <w:t xml:space="preserve">a </w:t>
      </w:r>
      <w:r w:rsidR="008C0FA9">
        <w:t>potrebn</w:t>
      </w:r>
      <w:r w:rsidR="005B2C3B">
        <w:t>u</w:t>
      </w:r>
      <w:r w:rsidR="008C0FA9">
        <w:t xml:space="preserve"> za </w:t>
      </w:r>
      <w:r w:rsidR="005624F2">
        <w:t>napuniti na stanici za svako vozilo (</w:t>
      </w:r>
      <w:r w:rsidR="00FD7DDA">
        <w:fldChar w:fldCharType="begin"/>
      </w:r>
      <w:r w:rsidR="00FD7DDA">
        <w:instrText xml:space="preserve"> REF _Ref233075349 \r \h </w:instrText>
      </w:r>
      <w:r w:rsidR="00FD7DDA">
        <w:fldChar w:fldCharType="separate"/>
      </w:r>
      <w:r w:rsidR="00FD7DDA">
        <w:t>4.3.1</w:t>
      </w:r>
      <w:r w:rsidR="00FD7DDA">
        <w:fldChar w:fldCharType="end"/>
      </w:r>
      <w:r w:rsidR="005624F2">
        <w:t>)</w:t>
      </w:r>
      <w:r w:rsidR="007303C0">
        <w:t xml:space="preserve"> </w:t>
      </w:r>
      <w:r w:rsidR="000B7708">
        <w:t>te može doći do slučaja da vozilo ne stigne do stanice ili na red na stanici da uspije napuniti potrebnu količinu energije.</w:t>
      </w:r>
      <w:r w:rsidR="00627A6B">
        <w:t xml:space="preserve"> No nisu korištene </w:t>
      </w:r>
      <w:r w:rsidR="009445ED">
        <w:t xml:space="preserve">stvarne </w:t>
      </w:r>
      <w:r w:rsidR="00627A6B">
        <w:t>statistike</w:t>
      </w:r>
      <w:r w:rsidR="009445ED">
        <w:t>, već su podaci energije i putevi proceduralno generirani da emuliraju veće gužve na gušće povezanim dijelovima mreže</w:t>
      </w:r>
      <w:r w:rsidR="00BF7622">
        <w:t xml:space="preserve">, te da je time sama proceduralna generacija primjenjiva na bilo kakvu </w:t>
      </w:r>
      <w:r w:rsidR="00C4556D">
        <w:t xml:space="preserve">strukturu </w:t>
      </w:r>
      <w:r w:rsidR="00BF7622">
        <w:t>prometn</w:t>
      </w:r>
      <w:r w:rsidR="00C4556D">
        <w:t>e</w:t>
      </w:r>
      <w:r w:rsidR="00BF7622">
        <w:t xml:space="preserve"> mrež</w:t>
      </w:r>
      <w:r w:rsidR="00C4556D">
        <w:t>e</w:t>
      </w:r>
      <w:r w:rsidR="009445ED">
        <w:t>.</w:t>
      </w:r>
    </w:p>
    <w:p w14:paraId="27491A74" w14:textId="40B67AD1" w:rsidR="009A1A5C" w:rsidRDefault="00B331E6" w:rsidP="00183DEF">
      <w:r>
        <w:lastRenderedPageBreak/>
        <w:t xml:space="preserve">Budući da se problem optimalne raspodjele stanica za punjenje električnih vozila </w:t>
      </w:r>
      <w:r w:rsidR="004705C4">
        <w:t xml:space="preserve">može </w:t>
      </w:r>
      <w:proofErr w:type="spellStart"/>
      <w:r w:rsidR="00464320">
        <w:t>formularizirati</w:t>
      </w:r>
      <w:proofErr w:type="spellEnd"/>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te je dobar primjer toga rad [</w:t>
      </w:r>
      <w:r w:rsidR="00B83DFA">
        <w:t>10</w:t>
      </w:r>
      <w:r w:rsidR="009E71DA">
        <w:t xml:space="preserve">].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dva postojeća:</w:t>
      </w:r>
      <w:r w:rsidR="00597118">
        <w:t xml:space="preserve"> </w:t>
      </w:r>
      <w:proofErr w:type="spellStart"/>
      <w:r w:rsidR="00597118">
        <w:rPr>
          <w:i/>
          <w:iCs/>
        </w:rPr>
        <w:t>Chicken</w:t>
      </w:r>
      <w:proofErr w:type="spellEnd"/>
      <w:r w:rsidR="00597118">
        <w:rPr>
          <w:i/>
          <w:iCs/>
        </w:rPr>
        <w:t xml:space="preserve"> </w:t>
      </w:r>
      <w:proofErr w:type="spellStart"/>
      <w:r w:rsidR="00597118">
        <w:rPr>
          <w:i/>
          <w:iCs/>
        </w:rPr>
        <w:t>Swarm</w:t>
      </w:r>
      <w:proofErr w:type="spellEnd"/>
      <w:r w:rsidR="00597118">
        <w:rPr>
          <w:i/>
          <w:iCs/>
        </w:rPr>
        <w:t xml:space="preserve"> </w:t>
      </w:r>
      <w:proofErr w:type="spellStart"/>
      <w:r w:rsidR="00597118">
        <w:rPr>
          <w:i/>
          <w:iCs/>
        </w:rPr>
        <w:t>Optimization</w:t>
      </w:r>
      <w:proofErr w:type="spellEnd"/>
      <w:r w:rsidR="00E716B1">
        <w:t xml:space="preserve"> </w:t>
      </w:r>
      <w:r w:rsidR="008017EB">
        <w:t xml:space="preserve">(CSO) i </w:t>
      </w:r>
      <w:proofErr w:type="spellStart"/>
      <w:r w:rsidR="008017EB">
        <w:rPr>
          <w:i/>
          <w:iCs/>
        </w:rPr>
        <w:t>Teaching</w:t>
      </w:r>
      <w:proofErr w:type="spellEnd"/>
      <w:r w:rsidR="008017EB">
        <w:rPr>
          <w:i/>
          <w:iCs/>
        </w:rPr>
        <w:t xml:space="preserve"> </w:t>
      </w:r>
      <w:proofErr w:type="spellStart"/>
      <w:r w:rsidR="008017EB">
        <w:rPr>
          <w:i/>
          <w:iCs/>
        </w:rPr>
        <w:t>Learning</w:t>
      </w:r>
      <w:proofErr w:type="spellEnd"/>
      <w:r w:rsidR="008017EB">
        <w:rPr>
          <w:i/>
          <w:iCs/>
        </w:rPr>
        <w:t xml:space="preserve"> </w:t>
      </w:r>
      <w:proofErr w:type="spellStart"/>
      <w:r w:rsidR="008017EB">
        <w:rPr>
          <w:i/>
          <w:iCs/>
        </w:rPr>
        <w:t>Based</w:t>
      </w:r>
      <w:proofErr w:type="spellEnd"/>
      <w:r w:rsidR="008017EB">
        <w:rPr>
          <w:i/>
          <w:iCs/>
        </w:rPr>
        <w:t xml:space="preserve"> </w:t>
      </w:r>
      <w:proofErr w:type="spellStart"/>
      <w:r w:rsidR="008017EB">
        <w:rPr>
          <w:i/>
          <w:iCs/>
        </w:rPr>
        <w:t>Optimization</w:t>
      </w:r>
      <w:proofErr w:type="spellEnd"/>
      <w:r w:rsidR="008017EB">
        <w:t xml:space="preserve"> (TLBO)</w:t>
      </w:r>
      <w:r w:rsidR="000C753B">
        <w:t>.</w:t>
      </w:r>
      <w:r w:rsidR="005B7084">
        <w:t xml:space="preserve"> CSO je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proofErr w:type="spellStart"/>
      <w:r w:rsidR="00C96743">
        <w:t>minimiz</w:t>
      </w:r>
      <w:r w:rsidR="00D577D3">
        <w:t>acij</w:t>
      </w:r>
      <w:r w:rsidR="00600274">
        <w:t>om</w:t>
      </w:r>
      <w:proofErr w:type="spellEnd"/>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proofErr w:type="spellStart"/>
      <w:r w:rsidR="00E65A5E">
        <w:rPr>
          <w:i/>
          <w:iCs/>
        </w:rPr>
        <w:t>Average</w:t>
      </w:r>
      <w:proofErr w:type="spellEnd"/>
      <w:r w:rsidR="00E65A5E">
        <w:rPr>
          <w:i/>
          <w:iCs/>
        </w:rPr>
        <w:t xml:space="preserve"> Energy </w:t>
      </w:r>
      <w:proofErr w:type="spellStart"/>
      <w:r w:rsidR="00EB498E">
        <w:rPr>
          <w:i/>
          <w:iCs/>
        </w:rPr>
        <w:t>N</w:t>
      </w:r>
      <w:r w:rsidR="00E65A5E">
        <w:rPr>
          <w:i/>
          <w:iCs/>
        </w:rPr>
        <w:t>ot</w:t>
      </w:r>
      <w:proofErr w:type="spellEnd"/>
      <w:r w:rsidR="00E65A5E">
        <w:rPr>
          <w:i/>
          <w:iCs/>
        </w:rPr>
        <w:t xml:space="preserve"> </w:t>
      </w:r>
      <w:proofErr w:type="spellStart"/>
      <w:r w:rsidR="00E65A5E">
        <w:rPr>
          <w:i/>
          <w:iCs/>
        </w:rPr>
        <w:t>Served</w:t>
      </w:r>
      <w:proofErr w:type="spellEnd"/>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w:t>
      </w:r>
      <w:proofErr w:type="spellStart"/>
      <w:r w:rsidR="00A40351">
        <w:t>state</w:t>
      </w:r>
      <w:proofErr w:type="spellEnd"/>
      <w:r w:rsidR="00A40351">
        <w:t>-</w:t>
      </w:r>
      <w:proofErr w:type="spellStart"/>
      <w:r w:rsidR="00A40351">
        <w:t>of</w:t>
      </w:r>
      <w:proofErr w:type="spellEnd"/>
      <w:r w:rsidR="00A40351">
        <w:t>-</w:t>
      </w:r>
      <w:proofErr w:type="spellStart"/>
      <w:r w:rsidR="00A40351">
        <w:t>the</w:t>
      </w:r>
      <w:proofErr w:type="spellEnd"/>
      <w:r w:rsidR="00A40351">
        <w:t xml:space="preserv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AF73262" w:rsidR="00900EA1" w:rsidRPr="00A74F92" w:rsidRDefault="00297CD1" w:rsidP="00183DEF">
      <w:r>
        <w:t xml:space="preserve">Rad </w:t>
      </w:r>
      <w:r w:rsidR="004C784A">
        <w:t>[</w:t>
      </w:r>
      <w:r w:rsidR="00D76415">
        <w:t>11</w:t>
      </w:r>
      <w:r w:rsidR="004C784A">
        <w:t>]</w:t>
      </w:r>
      <w:r w:rsidR="00F351D4">
        <w:t xml:space="preserve"> </w:t>
      </w:r>
      <w:proofErr w:type="spellStart"/>
      <w:r w:rsidR="00846084">
        <w:t>kontekstualizira</w:t>
      </w:r>
      <w:proofErr w:type="spellEnd"/>
      <w:r w:rsidR="00846084">
        <w:t xml:space="preserve">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proofErr w:type="spellStart"/>
      <w:r w:rsidR="00D9628B" w:rsidRPr="00D9628B">
        <w:t>Nashove</w:t>
      </w:r>
      <w:proofErr w:type="spellEnd"/>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proofErr w:type="spellStart"/>
      <w:r w:rsidR="00785C7F">
        <w:rPr>
          <w:i/>
          <w:iCs/>
        </w:rPr>
        <w:t>crowdedness</w:t>
      </w:r>
      <w:proofErr w:type="spellEnd"/>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w:t>
      </w:r>
      <w:r w:rsidR="00D76415">
        <w:t>11</w:t>
      </w:r>
      <w:r w:rsidR="00110BEC">
        <w:t>]</w:t>
      </w:r>
      <w:r w:rsidR="00B845FF">
        <w:t xml:space="preserve">, što je realistično </w:t>
      </w:r>
      <w:r w:rsidR="00A00189">
        <w:t>zato što je dugotrajnost čekanja na stanici jedna od velikih izazova pri globalnom prihvatu električnih vozila [</w:t>
      </w:r>
      <w:r w:rsidR="00F93E70">
        <w:t>3</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w:t>
      </w:r>
      <w:r w:rsidR="005C581B">
        <w:lastRenderedPageBreak/>
        <w:t>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 xml:space="preserve">Proces se nastavlja dok god korisnici odluče promijeniti izbor iz prošle iteracije, te pri konvergenciji odabira na način da niti jedan korisnik ne može dobiti veći dobitak promjenom odabira sustav dolazi u stanje </w:t>
      </w:r>
      <w:proofErr w:type="spellStart"/>
      <w:r w:rsidR="00197958">
        <w:t>Nashove</w:t>
      </w:r>
      <w:proofErr w:type="spellEnd"/>
      <w:r w:rsidR="00197958">
        <w:t xml:space="preser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w:t>
      </w:r>
      <w:proofErr w:type="spellStart"/>
      <w:r w:rsidR="00B3639B">
        <w:t>centroid</w:t>
      </w:r>
      <w:proofErr w:type="spellEnd"/>
      <w:r w:rsidR="00B3639B">
        <w:t xml:space="preserve">,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w:t>
      </w:r>
      <w:proofErr w:type="spellStart"/>
      <w:r w:rsidR="00095766">
        <w:t>centroid</w:t>
      </w:r>
      <w:r w:rsidR="009A6B07">
        <w:t>u</w:t>
      </w:r>
      <w:proofErr w:type="spellEnd"/>
      <w:r w:rsidR="009A6B07">
        <w:t xml:space="preserve">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 xml:space="preserve">Group Agent </w:t>
      </w:r>
      <w:proofErr w:type="spellStart"/>
      <w:r w:rsidR="00354307">
        <w:rPr>
          <w:i/>
          <w:iCs/>
        </w:rPr>
        <w:t>Partitioning</w:t>
      </w:r>
      <w:proofErr w:type="spellEnd"/>
      <w:r w:rsidR="00354307">
        <w:rPr>
          <w:i/>
          <w:iCs/>
        </w:rPr>
        <w:t xml:space="preserve"> </w:t>
      </w:r>
      <w:proofErr w:type="spellStart"/>
      <w:r w:rsidR="00354307">
        <w:rPr>
          <w:i/>
          <w:iCs/>
        </w:rPr>
        <w:t>and</w:t>
      </w:r>
      <w:proofErr w:type="spellEnd"/>
      <w:r w:rsidR="00354307">
        <w:rPr>
          <w:i/>
          <w:iCs/>
        </w:rPr>
        <w:t xml:space="preserve"> </w:t>
      </w:r>
      <w:proofErr w:type="spellStart"/>
      <w:r w:rsidR="00354307">
        <w:rPr>
          <w:i/>
          <w:iCs/>
        </w:rPr>
        <w:t>Placing</w:t>
      </w:r>
      <w:proofErr w:type="spellEnd"/>
      <w:r w:rsidR="00354307">
        <w:rPr>
          <w:i/>
          <w:iCs/>
        </w:rPr>
        <w:t xml:space="preserve">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proofErr w:type="spellStart"/>
      <w:r w:rsidR="00627832">
        <w:t>Nashove</w:t>
      </w:r>
      <w:proofErr w:type="spellEnd"/>
      <w:r w:rsidR="00627832">
        <w:t xml:space="preserve"> ravnoteže </w:t>
      </w:r>
      <w:r w:rsidR="00C27A2B">
        <w:t xml:space="preserve">u algoritam za rješavanje problema, te prikazuje </w:t>
      </w:r>
      <w:r w:rsidR="004E63C8">
        <w:t xml:space="preserve">klasični način korištenja </w:t>
      </w:r>
      <w:proofErr w:type="spellStart"/>
      <w:r w:rsidR="004E63C8">
        <w:t>Nashove</w:t>
      </w:r>
      <w:proofErr w:type="spellEnd"/>
      <w:r w:rsidR="004E63C8">
        <w:t xml:space="preserve"> ravnoteže u kontekstu </w:t>
      </w:r>
      <w:r w:rsidR="00CC1647">
        <w:t>optimizacije</w:t>
      </w:r>
      <w:r w:rsidR="00B311BD">
        <w:t xml:space="preserve"> kombinatorno složenih problema</w:t>
      </w:r>
      <w:r w:rsidR="00CC1647">
        <w:t>.</w:t>
      </w:r>
    </w:p>
    <w:p w14:paraId="7B40CFDF" w14:textId="7C58582F" w:rsidR="00945DD0" w:rsidRPr="0046182F" w:rsidRDefault="00E27668" w:rsidP="00183DEF">
      <w:r>
        <w:t>Za primjer rješenja baziranog na tehnikama strojnog učenja uzet ćemo u obzir rad [</w:t>
      </w:r>
      <w:r w:rsidR="00890D0E">
        <w:t>13</w:t>
      </w:r>
      <w:r>
        <w:t xml:space="preserve">].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 xml:space="preserve">Orange </w:t>
      </w:r>
      <w:proofErr w:type="spellStart"/>
      <w:r w:rsidR="004801BB">
        <w:rPr>
          <w:i/>
          <w:iCs/>
        </w:rPr>
        <w:t>County</w:t>
      </w:r>
      <w:proofErr w:type="spellEnd"/>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proofErr w:type="spellStart"/>
      <w:r w:rsidR="00B4143A">
        <w:rPr>
          <w:i/>
          <w:iCs/>
        </w:rPr>
        <w:t>Kernel</w:t>
      </w:r>
      <w:proofErr w:type="spellEnd"/>
      <w:r w:rsidR="00B4143A">
        <w:rPr>
          <w:i/>
          <w:iCs/>
        </w:rPr>
        <w:t xml:space="preserve"> </w:t>
      </w:r>
      <w:proofErr w:type="spellStart"/>
      <w:r w:rsidR="00B4143A">
        <w:rPr>
          <w:i/>
          <w:iCs/>
        </w:rPr>
        <w:t>Density</w:t>
      </w:r>
      <w:proofErr w:type="spellEnd"/>
      <w:r w:rsidR="00B4143A">
        <w:rPr>
          <w:i/>
          <w:iCs/>
        </w:rPr>
        <w:t xml:space="preserve"> </w:t>
      </w:r>
      <w:proofErr w:type="spellStart"/>
      <w:r w:rsidR="00B4143A">
        <w:rPr>
          <w:i/>
          <w:iCs/>
        </w:rPr>
        <w:t>Estimation</w:t>
      </w:r>
      <w:proofErr w:type="spellEnd"/>
      <w:r w:rsidR="00B4143A">
        <w:rPr>
          <w:i/>
          <w:iCs/>
        </w:rPr>
        <w:t xml:space="preserve">, </w:t>
      </w:r>
      <w:r w:rsidR="00B4143A" w:rsidRPr="007910FC">
        <w:t>KDE</w:t>
      </w:r>
      <w:r w:rsidR="00B4143A">
        <w:t>) te je gustoća transformirana u mapu intenziteta (</w:t>
      </w:r>
      <w:proofErr w:type="spellStart"/>
      <w:r w:rsidR="00B4143A">
        <w:rPr>
          <w:i/>
          <w:iCs/>
        </w:rPr>
        <w:t>heatmap</w:t>
      </w:r>
      <w:proofErr w:type="spellEnd"/>
      <w:r w:rsidR="00B4143A">
        <w:t xml:space="preserve">) sa tri razine </w:t>
      </w:r>
      <w:proofErr w:type="spellStart"/>
      <w:r w:rsidR="00B4143A">
        <w:t>intensiteta</w:t>
      </w:r>
      <w:proofErr w:type="spellEnd"/>
      <w:r w:rsidR="00B4143A">
        <w:t xml:space="preserve">.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proofErr w:type="spellStart"/>
      <w:r w:rsidR="00D50DF0">
        <w:rPr>
          <w:i/>
          <w:iCs/>
        </w:rPr>
        <w:t>support</w:t>
      </w:r>
      <w:proofErr w:type="spellEnd"/>
      <w:r w:rsidR="00D50DF0">
        <w:rPr>
          <w:i/>
          <w:iCs/>
        </w:rPr>
        <w:t xml:space="preserve"> </w:t>
      </w:r>
      <w:proofErr w:type="spellStart"/>
      <w:r w:rsidR="00D50DF0">
        <w:rPr>
          <w:i/>
          <w:iCs/>
        </w:rPr>
        <w:t>vector</w:t>
      </w:r>
      <w:proofErr w:type="spellEnd"/>
      <w:r w:rsidR="00D50DF0">
        <w:rPr>
          <w:i/>
          <w:iCs/>
        </w:rPr>
        <w:t xml:space="preserve"> </w:t>
      </w:r>
      <w:proofErr w:type="spellStart"/>
      <w:r w:rsidR="00D50DF0">
        <w:rPr>
          <w:i/>
          <w:iCs/>
        </w:rPr>
        <w:t>machine</w:t>
      </w:r>
      <w:proofErr w:type="spellEnd"/>
      <w:r w:rsidR="00D50DF0">
        <w:rPr>
          <w:i/>
          <w:iCs/>
        </w:rPr>
        <w:t xml:space="preserve"> </w:t>
      </w:r>
      <w:r w:rsidR="00D50DF0">
        <w:t>(SVM)</w:t>
      </w:r>
      <w:r w:rsidR="005B4CB9">
        <w:t xml:space="preserve"> i </w:t>
      </w:r>
      <w:r w:rsidR="005B4CB9">
        <w:lastRenderedPageBreak/>
        <w:t xml:space="preserve">model </w:t>
      </w:r>
      <w:proofErr w:type="spellStart"/>
      <w:r w:rsidR="005B4CB9">
        <w:t>multinomijalne</w:t>
      </w:r>
      <w:proofErr w:type="spellEnd"/>
      <w:r w:rsidR="005B4CB9">
        <w:t xml:space="preserv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4835F97B" w14:textId="0E43D747" w:rsidR="00B86BF7" w:rsidRDefault="000B4B2A" w:rsidP="00183DEF">
      <w:r>
        <w:t xml:space="preserve">U ovom radu će problem optimalne raspodjele stanica biti formaliziran sa fokusom na bridove umjesto čvorove grafa kao </w:t>
      </w:r>
      <w:r w:rsidR="00EF61A6">
        <w:t>potencijalne lokacije stanica (</w:t>
      </w:r>
      <w:r w:rsidR="008F2255">
        <w:fldChar w:fldCharType="begin"/>
      </w:r>
      <w:r w:rsidR="008F2255">
        <w:instrText xml:space="preserve"> REF _Ref232687331 \r \h </w:instrText>
      </w:r>
      <w:r w:rsidR="008F2255">
        <w:fldChar w:fldCharType="separate"/>
      </w:r>
      <w:r w:rsidR="008F2255">
        <w:t>3</w:t>
      </w:r>
      <w:r w:rsidR="008F2255">
        <w:fldChar w:fldCharType="end"/>
      </w:r>
      <w:r w:rsidR="00EF61A6">
        <w:t>).</w:t>
      </w:r>
      <w:r w:rsidR="00CC3C64">
        <w:t xml:space="preserve"> Stoga je zanimljiv r</w:t>
      </w:r>
      <w:r w:rsidR="007A661A">
        <w:t xml:space="preserve">ad </w:t>
      </w:r>
      <w:r w:rsidR="00875002">
        <w:t>[</w:t>
      </w:r>
      <w:r w:rsidR="00D00B5F">
        <w:t>14</w:t>
      </w:r>
      <w:r w:rsidR="00875002">
        <w:t>]</w:t>
      </w:r>
      <w:r w:rsidR="00CC3C64">
        <w:t xml:space="preserve"> kao primjer </w:t>
      </w:r>
      <w:r w:rsidR="00D2628F">
        <w:t xml:space="preserve">korištenja strojnog učenja za </w:t>
      </w:r>
      <w:r w:rsidR="00CC3C64">
        <w:t>rangiranj</w:t>
      </w:r>
      <w:r w:rsidR="00D2628F">
        <w:t>e</w:t>
      </w:r>
      <w:r w:rsidR="00CC3C64">
        <w:t xml:space="preserve"> bridova mreže</w:t>
      </w:r>
      <w:r w:rsidR="008527C7">
        <w:t>. Cilj tog rada se znatno razlikuje od dosadašnjih, a to je razvoj</w:t>
      </w:r>
      <w:r w:rsidR="00C15C8B">
        <w:t xml:space="preserve"> </w:t>
      </w:r>
      <w:r w:rsidR="00661C44">
        <w:t xml:space="preserve">modela graf neuronske mreže (GNN) </w:t>
      </w:r>
      <w:r w:rsidR="006114B0">
        <w:t xml:space="preserve">za </w:t>
      </w:r>
      <w:r w:rsidR="00EA0642">
        <w:t>identificiranje</w:t>
      </w:r>
      <w:r w:rsidR="00B44AF7">
        <w:t xml:space="preserve"> kritičnih</w:t>
      </w:r>
      <w:r w:rsidR="0018562D">
        <w:t xml:space="preserve"> i ključnih</w:t>
      </w:r>
      <w:r w:rsidR="00B44AF7">
        <w:t xml:space="preserve"> cesta grada </w:t>
      </w:r>
      <w:r w:rsidR="009A6AFC">
        <w:t>radi poboljšanja otpornosti ili brže obnove nakon katastrofe</w:t>
      </w:r>
      <w:r w:rsidR="00B44AF7">
        <w:t>.</w:t>
      </w:r>
      <w:r w:rsidR="00F957F2">
        <w:t xml:space="preserve"> </w:t>
      </w:r>
      <w:r w:rsidR="00FA5379">
        <w:t>Koristi se novija tehnika GNN modela (</w:t>
      </w:r>
      <w:r w:rsidR="00323195">
        <w:fldChar w:fldCharType="begin"/>
      </w:r>
      <w:r w:rsidR="00323195">
        <w:instrText xml:space="preserve"> REF _Ref233082034 \r \h </w:instrText>
      </w:r>
      <w:r w:rsidR="00323195">
        <w:fldChar w:fldCharType="separate"/>
      </w:r>
      <w:r w:rsidR="00323195">
        <w:t>4.4</w:t>
      </w:r>
      <w:r w:rsidR="00323195">
        <w:fldChar w:fldCharType="end"/>
      </w:r>
      <w:r w:rsidR="00FA5379">
        <w:t>)</w:t>
      </w:r>
      <w:r w:rsidR="00571425">
        <w:t xml:space="preserve"> </w:t>
      </w:r>
      <w:r w:rsidR="008C5A6C">
        <w:t xml:space="preserve">uz modifikaciju </w:t>
      </w:r>
      <w:r w:rsidR="00466EE6">
        <w:t>fokusa modela na bridove umjesto čvorove</w:t>
      </w:r>
      <w:r w:rsidR="003A7DC5">
        <w:t>, zamjenom matrice susjedstva čvorova sa matric</w:t>
      </w:r>
      <w:r w:rsidR="008B18BC">
        <w:t>om</w:t>
      </w:r>
      <w:r w:rsidR="003A7DC5">
        <w:t xml:space="preserve"> susjedstva bridova.</w:t>
      </w:r>
      <w:r w:rsidR="00050482">
        <w:t xml:space="preserve"> </w:t>
      </w:r>
      <w:r w:rsidR="00B16AF3">
        <w:t xml:space="preserve">Model </w:t>
      </w:r>
      <w:r w:rsidR="00791E79">
        <w:t>koristi</w:t>
      </w:r>
      <w:r w:rsidR="00B16AF3">
        <w:t xml:space="preserve"> matricu susjedstva bridova uz matricu značajka</w:t>
      </w:r>
      <w:r w:rsidR="00595BAC">
        <w:t xml:space="preserve"> </w:t>
      </w:r>
      <w:r w:rsidR="00BD617F">
        <w:t>te dodatno modificira matricu susjedstva po stupnj</w:t>
      </w:r>
      <w:r w:rsidR="002C0475">
        <w:t>evima čvorova i svojstvima bridova</w:t>
      </w:r>
      <w:r w:rsidR="00EA759C">
        <w:t xml:space="preserve">, nad kojima zatim izvršava </w:t>
      </w:r>
      <w:r w:rsidR="00316C8D">
        <w:t xml:space="preserve">unaprijedni i </w:t>
      </w:r>
      <w:proofErr w:type="spellStart"/>
      <w:r w:rsidR="00316C8D">
        <w:t>unazadni</w:t>
      </w:r>
      <w:proofErr w:type="spellEnd"/>
      <w:r w:rsidR="00316C8D">
        <w:t xml:space="preserve"> prolaz</w:t>
      </w:r>
      <w:r w:rsidR="00BA45CE">
        <w:t xml:space="preserve"> </w:t>
      </w:r>
      <w:r w:rsidR="00BB5E90">
        <w:t>kroz proces učenja</w:t>
      </w:r>
      <w:r w:rsidR="00316C8D">
        <w:t>.</w:t>
      </w:r>
      <w:r w:rsidR="007E2C8A">
        <w:t xml:space="preserve"> Model je primijenjen uz par konvencionalnih algoritama rangiranja bridova na </w:t>
      </w:r>
      <w:r w:rsidR="008D716D">
        <w:t xml:space="preserve">graf </w:t>
      </w:r>
      <w:r w:rsidR="0092775C">
        <w:t>kojeg čini</w:t>
      </w:r>
      <w:r w:rsidR="008D716D">
        <w:t xml:space="preserve"> 10000 bridova</w:t>
      </w:r>
      <w:r w:rsidR="005F2D84">
        <w:t xml:space="preserve">, </w:t>
      </w:r>
      <w:r w:rsidR="002F32F5">
        <w:t>te</w:t>
      </w:r>
      <w:r w:rsidR="005F2D84">
        <w:t xml:space="preserve"> tri sintetički generirana </w:t>
      </w:r>
      <w:r w:rsidR="005A0E02">
        <w:t>slučajna grafa.</w:t>
      </w:r>
      <w:r w:rsidR="002F32F5">
        <w:t xml:space="preserve"> </w:t>
      </w:r>
      <w:r w:rsidR="004327FF">
        <w:t>Rezultati pokazuju da je razvijeni model efikasniji od ispitanih postojećih rješenja, uz umjeren</w:t>
      </w:r>
      <w:r w:rsidR="00E23BFB">
        <w:t>o smanjenje točnosti.</w:t>
      </w:r>
      <w:r w:rsidR="00E057DF">
        <w:t xml:space="preserve"> Model je također implementiran na način da se </w:t>
      </w:r>
      <w:r w:rsidR="00876183">
        <w:t xml:space="preserve">generalno </w:t>
      </w:r>
      <w:r w:rsidR="00E057DF">
        <w:t xml:space="preserve">može primijeniti na </w:t>
      </w:r>
      <w:r w:rsidR="00876183">
        <w:t>bilo koji graf.</w:t>
      </w:r>
      <w:r w:rsidR="00A978D5">
        <w:t xml:space="preserve"> Prateći ideju korištenja strojnog učenja za rangiranje bridova rješenje bazirano na strojnom učenju </w:t>
      </w:r>
      <w:r w:rsidR="00B35F16">
        <w:t xml:space="preserve">inspirirano </w:t>
      </w:r>
      <w:r w:rsidR="00151220">
        <w:t>opisanim</w:t>
      </w:r>
      <w:r w:rsidR="00B35F16">
        <w:t xml:space="preserve"> modelom </w:t>
      </w:r>
      <w:r w:rsidR="00D52084">
        <w:t>razvijeno je u sklopu ovog rada</w:t>
      </w:r>
      <w:r w:rsidR="005B72AA">
        <w:t xml:space="preserve">, no kroz drugačiji pristup </w:t>
      </w:r>
      <w:r w:rsidR="001F1798">
        <w:t>(</w:t>
      </w:r>
      <w:r w:rsidR="00C57D67">
        <w:fldChar w:fldCharType="begin"/>
      </w:r>
      <w:r w:rsidR="00C57D67">
        <w:instrText xml:space="preserve"> REF _Ref232778554 \r \h </w:instrText>
      </w:r>
      <w:r w:rsidR="00C57D67">
        <w:fldChar w:fldCharType="separate"/>
      </w:r>
      <w:r w:rsidR="00C57D67">
        <w:t>4.4.1</w:t>
      </w:r>
      <w:r w:rsidR="00C57D67">
        <w:fldChar w:fldCharType="end"/>
      </w:r>
      <w:r w:rsidR="001F1798">
        <w:t>)</w:t>
      </w:r>
      <w:r w:rsidR="00CC3C64">
        <w:t>.</w:t>
      </w:r>
    </w:p>
    <w:p w14:paraId="4F491EA8" w14:textId="30BF7789" w:rsidR="00744B4B" w:rsidRDefault="00CC0690" w:rsidP="004C16E0">
      <w:pPr>
        <w:pStyle w:val="Heading2"/>
      </w:pPr>
      <w:bookmarkStart w:id="6" w:name="_Toc233101349"/>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 xml:space="preserve">i ceste koje </w:t>
      </w:r>
      <w:r w:rsidR="001B18A8">
        <w:lastRenderedPageBreak/>
        <w:t>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3101350"/>
      <w:r>
        <w:lastRenderedPageBreak/>
        <w:t>Problem raspodjele stanica</w:t>
      </w:r>
      <w:bookmarkEnd w:id="7"/>
      <w:bookmarkEnd w:id="8"/>
    </w:p>
    <w:p w14:paraId="6787A58C" w14:textId="320F1081"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EE7E0B">
        <w:t>15</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3101351"/>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3101352"/>
      <w:r>
        <w:t>k-medijan i k-centar</w:t>
      </w:r>
      <w:r w:rsidR="00BC1708">
        <w:t xml:space="preserve"> problem</w:t>
      </w:r>
      <w:bookmarkEnd w:id="10"/>
      <w:bookmarkEnd w:id="11"/>
    </w:p>
    <w:p w14:paraId="72220F90" w14:textId="6C0CF719"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w:t>
      </w:r>
      <w:r w:rsidR="00BE3A23">
        <w:t>određuje</w:t>
      </w:r>
      <w:r>
        <w:t xml:space="preserv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r w:rsidR="00715C2D">
        <w:t>15</w:t>
      </w:r>
      <w:r>
        <w:t>]</w:t>
      </w:r>
      <w:r w:rsidR="00065C42">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bookmarkStart w:id="13" w:name="Izraz_3_2"/>
            <w:r w:rsidR="002F36D3">
              <w:rPr>
                <w:lang w:val="hr-HR"/>
              </w:rPr>
              <w:t>3.</w:t>
            </w:r>
            <w:r w:rsidR="00315825">
              <w:rPr>
                <w:lang w:val="hr-HR"/>
              </w:rPr>
              <w:t>2</w:t>
            </w:r>
            <w:bookmarkEnd w:id="13"/>
            <w:r w:rsidRPr="00511661">
              <w:rPr>
                <w:lang w:val="hr-HR"/>
              </w:rPr>
              <w:t>)</w:t>
            </w:r>
          </w:p>
        </w:tc>
      </w:tr>
    </w:tbl>
    <w:p w14:paraId="7364FD96" w14:textId="135E58A4"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xml:space="preserve"> [</w:t>
      </w:r>
      <w:r w:rsidR="00715C2D">
        <w:t>15</w:t>
      </w:r>
      <w:r w:rsidR="00332D98">
        <w:t>]</w:t>
      </w:r>
      <w:r w:rsidR="0061257E">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787EDB9C"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r w:rsidR="00715C2D">
        <w:t>15</w:t>
      </w:r>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4E07011D" w:rsidR="006959E3" w:rsidRDefault="009E78CE" w:rsidP="009A6354">
      <w:r>
        <w:t>p</w:t>
      </w:r>
      <w:r w:rsidR="00707AE3">
        <w:t xml:space="preserve">ri čemu funkcija </w:t>
      </w:r>
      <w:r w:rsidR="005E590B">
        <w:t>udaljenosti može biti konkretno definirana na proizvoljan način</w:t>
      </w:r>
      <w:r w:rsidR="00F9319A">
        <w:t xml:space="preserve"> [</w:t>
      </w:r>
      <w:r w:rsidR="00176C9F">
        <w:t>16</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4" w:name="_Toc233101353"/>
      <w:r>
        <w:lastRenderedPageBreak/>
        <w:t>Pokrivenost</w:t>
      </w:r>
      <w:bookmarkEnd w:id="14"/>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040BEA8D"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w:t>
      </w:r>
      <w:r w:rsidR="00550887">
        <w:t xml:space="preserve"> </w:t>
      </w:r>
      <m:oMath>
        <m:r>
          <w:rPr>
            <w:rFonts w:ascii="Cambria Math" w:hAnsi="Cambria Math"/>
          </w:rPr>
          <m:t>λ</m:t>
        </m:r>
      </m:oMath>
      <w:r w:rsidR="000E2CAD">
        <w:t xml:space="preserve"> funkcija udaljenosti</w:t>
      </w:r>
      <w:r w:rsidR="002F55EB">
        <w:t xml:space="preserve"> </w:t>
      </w:r>
      <w:r w:rsidR="000E2CAD">
        <w:t>(</w:t>
      </w:r>
      <w:r w:rsidR="00B51E8A">
        <w:t xml:space="preserve">izraz </w:t>
      </w:r>
      <w:r w:rsidR="00446222">
        <w:fldChar w:fldCharType="begin"/>
      </w:r>
      <w:r w:rsidR="00446222">
        <w:instrText xml:space="preserve"> REF Izraz_3_1 \h </w:instrText>
      </w:r>
      <w:r w:rsidR="00446222">
        <w:fldChar w:fldCharType="separate"/>
      </w:r>
      <w:r w:rsidR="00446222">
        <w:t>3.1</w:t>
      </w:r>
      <w:r w:rsidR="00446222">
        <w:fldChar w:fldCharType="end"/>
      </w:r>
      <w:r w:rsidR="000E2CAD">
        <w:t>)</w:t>
      </w:r>
      <w:r w:rsidR="00EF794C">
        <w:t xml:space="preserve"> i</w:t>
      </w:r>
      <w:r w:rsidR="00355726">
        <w:t xml:space="preserv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5" w:name="Izraz_3_6"/>
            <w:r>
              <w:rPr>
                <w:lang w:val="hr-HR"/>
              </w:rPr>
              <w:t>3.</w:t>
            </w:r>
            <w:r w:rsidR="00DE7439">
              <w:rPr>
                <w:lang w:val="hr-HR"/>
              </w:rPr>
              <w:t>6</w:t>
            </w:r>
            <w:bookmarkEnd w:id="15"/>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6" w:name="Izraz_3_7"/>
            <w:r>
              <w:rPr>
                <w:lang w:val="hr-HR"/>
              </w:rPr>
              <w:t>3.</w:t>
            </w:r>
            <w:r w:rsidR="00DE7439">
              <w:rPr>
                <w:lang w:val="hr-HR"/>
              </w:rPr>
              <w:t>7</w:t>
            </w:r>
            <w:bookmarkEnd w:id="16"/>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5468C49E" w:rsidR="00710E4A" w:rsidRDefault="0056310A" w:rsidP="00EC770C">
      <w:pPr>
        <w:pStyle w:val="Heading3"/>
      </w:pPr>
      <w:bookmarkStart w:id="17" w:name="_Ref233080239"/>
      <w:bookmarkStart w:id="18" w:name="_Toc233101354"/>
      <w:r>
        <w:t>Mješovito</w:t>
      </w:r>
      <w:r w:rsidR="00F017F1">
        <w:t xml:space="preserve"> cjelobrojno programiranje</w:t>
      </w:r>
      <w:bookmarkEnd w:id="17"/>
      <w:bookmarkEnd w:id="18"/>
    </w:p>
    <w:p w14:paraId="51BA57CB" w14:textId="715BAB8E" w:rsidR="00710E4A" w:rsidRDefault="00710E4A" w:rsidP="009A6354">
      <w:r>
        <w:t xml:space="preserve">Još jedna često korištena metoda je </w:t>
      </w:r>
      <w:r w:rsidR="00C718EF">
        <w:t>mješovito</w:t>
      </w:r>
      <w:r>
        <w:t xml:space="preserve">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programiranjem, te u </w:t>
      </w:r>
      <w:r w:rsidR="007F23BD">
        <w:lastRenderedPageBreak/>
        <w:t>slučaju da su funkcija cilja i ograničenja linearni</w:t>
      </w:r>
      <w:r w:rsidR="001B11B9">
        <w:t>,</w:t>
      </w:r>
      <w:r w:rsidR="007F23BD">
        <w:t xml:space="preserve"> mješovito cjelobrojno linearno programiranje</w:t>
      </w:r>
      <w:r w:rsidR="004D3731">
        <w:t xml:space="preserve"> (MILP)</w:t>
      </w:r>
      <w:r w:rsidR="00E02B9D">
        <w:t>, odnosno nelinearni</w:t>
      </w:r>
      <w:r w:rsidR="00E46E87">
        <w:t>,</w:t>
      </w:r>
      <w:r w:rsidR="00E02B9D">
        <w:t xml:space="preserve">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332218">
        <w:t>5</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FF09F8">
        <w:t xml:space="preserve"> (</w:t>
      </w:r>
      <w:r w:rsidR="00F373F2">
        <w:t>kao u [6]</w:t>
      </w:r>
      <w:r w:rsidR="00FF09F8">
        <w:t>)</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5B51355F"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w:t>
      </w:r>
      <w:r w:rsidR="004D39D0">
        <w:t>te</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w:t>
      </w:r>
      <w:r w:rsidR="00311C6D">
        <w:t>15</w:t>
      </w:r>
      <w:r w:rsidR="00D62422">
        <w:t>]</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9" w:name="Izraz_3_9"/>
            <w:r w:rsidR="0057738B">
              <w:t>3.9</w:t>
            </w:r>
            <w:bookmarkEnd w:id="19"/>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20" w:name="Izraz_3_10"/>
            <w:r>
              <w:t>3.10</w:t>
            </w:r>
            <w:bookmarkEnd w:id="20"/>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21" w:name="Izraz_3_11"/>
            <w:r>
              <w:t>3.11</w:t>
            </w:r>
            <w:bookmarkEnd w:id="21"/>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2" w:name="Izraz_3_12"/>
            <w:r>
              <w:t>3.12</w:t>
            </w:r>
            <w:bookmarkEnd w:id="22"/>
            <w:r>
              <w:t>)</w:t>
            </w:r>
          </w:p>
        </w:tc>
      </w:tr>
    </w:tbl>
    <w:p w14:paraId="42CE592A" w14:textId="12466B54" w:rsidR="00032AE6" w:rsidRDefault="00FF1673" w:rsidP="00032AE6">
      <w:bookmarkStart w:id="23" w:name="_Ref232638854"/>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w:t>
      </w:r>
      <w:proofErr w:type="spellStart"/>
      <w:r w:rsidR="0073787D">
        <w:t>minimizaciju</w:t>
      </w:r>
      <w:proofErr w:type="spellEnd"/>
      <w:r w:rsidR="0073787D">
        <w:t xml:space="preserve">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w:t>
      </w:r>
      <w:r w:rsidR="00581AA1">
        <w:t>15</w:t>
      </w:r>
      <w:r w:rsidR="008062D9">
        <w:t>]</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4" w:name="_Toc233101355"/>
      <w:r>
        <w:t>Teorija igara</w:t>
      </w:r>
      <w:bookmarkEnd w:id="23"/>
      <w:bookmarkEnd w:id="24"/>
    </w:p>
    <w:p w14:paraId="1857FA1B" w14:textId="05582646"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w:t>
      </w:r>
      <w:r w:rsidR="003D2D71">
        <w:t>11</w:t>
      </w:r>
      <w:r w:rsidR="004B39F4">
        <w:t xml:space="preserve">, </w:t>
      </w:r>
      <w:r w:rsidR="003D2D71">
        <w:t>12</w:t>
      </w:r>
      <w:r w:rsidR="004B39F4">
        <w:t>]</w:t>
      </w:r>
      <w:r w:rsidR="00B772E9">
        <w:t>,</w:t>
      </w:r>
      <w:r w:rsidR="00CE4E02">
        <w:t xml:space="preserve"> je </w:t>
      </w:r>
      <w:proofErr w:type="spellStart"/>
      <w:r w:rsidR="00CE4E02">
        <w:t>Nashova</w:t>
      </w:r>
      <w:proofErr w:type="spellEnd"/>
      <w:r w:rsidR="00CE4E02">
        <w:t xml:space="preserve"> ravnoteža.</w:t>
      </w:r>
    </w:p>
    <w:p w14:paraId="570611B3" w14:textId="4D0E0999"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4E529F">
        <w:t>18</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w:t>
      </w:r>
      <w:proofErr w:type="spellStart"/>
      <w:r w:rsidR="00FD57B5">
        <w:t>Jr</w:t>
      </w:r>
      <w:proofErr w:type="spellEnd"/>
      <w:r w:rsidR="00FD57B5">
        <w:t xml:space="preserve">. u članku </w:t>
      </w:r>
      <w:r w:rsidR="006A2D91">
        <w:t>[</w:t>
      </w:r>
      <w:r w:rsidR="00D84721">
        <w:t>19</w:t>
      </w:r>
      <w:r w:rsidR="006A2D91">
        <w:t>]</w:t>
      </w:r>
      <w:r w:rsidR="00126C61">
        <w:t xml:space="preserve"> </w:t>
      </w:r>
      <w:r w:rsidR="00AE2472">
        <w:t xml:space="preserve">dolazi do teorijske obrade od tada takozvane </w:t>
      </w:r>
      <w:proofErr w:type="spellStart"/>
      <w:r w:rsidR="00AE2472">
        <w:t>Nashove</w:t>
      </w:r>
      <w:proofErr w:type="spellEnd"/>
      <w:r w:rsidR="00AE2472">
        <w:t xml:space="preser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w:t>
      </w:r>
      <w:proofErr w:type="spellStart"/>
      <w:r w:rsidR="004842C1">
        <w:rPr>
          <w:i/>
          <w:iCs/>
        </w:rPr>
        <w:t>tuple</w:t>
      </w:r>
      <w:proofErr w:type="spellEnd"/>
      <w:r w:rsidR="004842C1">
        <w:rPr>
          <w:i/>
          <w:iCs/>
        </w:rPr>
        <w:t xml:space="preserve"> </w:t>
      </w:r>
      <w:proofErr w:type="spellStart"/>
      <w:r w:rsidR="004842C1">
        <w:rPr>
          <w:i/>
          <w:iCs/>
        </w:rPr>
        <w:t>of</w:t>
      </w:r>
      <w:proofErr w:type="spellEnd"/>
      <w:r w:rsidR="004842C1">
        <w:rPr>
          <w:i/>
          <w:iCs/>
        </w:rPr>
        <w:t xml:space="preserve"> </w:t>
      </w:r>
      <w:proofErr w:type="spellStart"/>
      <w:r w:rsidR="004842C1">
        <w:rPr>
          <w:i/>
          <w:iCs/>
        </w:rPr>
        <w:t>strategies</w:t>
      </w:r>
      <w:proofErr w:type="spellEnd"/>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proofErr w:type="spellStart"/>
      <w:r w:rsidR="003F6C61">
        <w:rPr>
          <w:iCs/>
        </w:rPr>
        <w:t>torke</w:t>
      </w:r>
      <w:proofErr w:type="spellEnd"/>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proofErr w:type="spellStart"/>
      <w:r w:rsidR="00B81539">
        <w:rPr>
          <w:i/>
          <w:iCs/>
        </w:rPr>
        <w:t>countering</w:t>
      </w:r>
      <w:proofErr w:type="spellEnd"/>
      <w:r w:rsidR="00B81539">
        <w:rPr>
          <w:i/>
          <w:iCs/>
        </w:rPr>
        <w:t xml:space="preserve"> n-</w:t>
      </w:r>
      <w:proofErr w:type="spellStart"/>
      <w:r w:rsidR="00B81539">
        <w:rPr>
          <w:i/>
          <w:iCs/>
        </w:rPr>
        <w:t>tuple</w:t>
      </w:r>
      <w:proofErr w:type="spellEnd"/>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strategija svakog igrača u toj n-</w:t>
      </w:r>
      <w:proofErr w:type="spellStart"/>
      <w:r w:rsidR="006574CF">
        <w:t>torki</w:t>
      </w:r>
      <w:proofErr w:type="spellEnd"/>
      <w:r w:rsidR="006574CF">
        <w:t xml:space="preserve">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w:lastRenderedPageBreak/>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49A75618"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r w:rsidR="008A20D5">
        <w:rPr>
          <w:iCs/>
        </w:rPr>
        <w:t>19</w:t>
      </w:r>
      <w:r w:rsidR="0055323C">
        <w:rPr>
          <w:iCs/>
        </w:rPr>
        <w:t>]</w:t>
      </w:r>
      <w:r w:rsidR="00B42996">
        <w:rPr>
          <w:iCs/>
        </w:rPr>
        <w:t>.</w:t>
      </w:r>
    </w:p>
    <w:p w14:paraId="2353A32D" w14:textId="08D8D944"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C57273">
        <w:rPr>
          <w:iCs/>
        </w:rPr>
        <w:t>11</w:t>
      </w:r>
      <w:r w:rsidR="0028255F">
        <w:rPr>
          <w:iCs/>
        </w:rPr>
        <w:t>]</w:t>
      </w:r>
      <w:r w:rsidR="005D6823">
        <w:rPr>
          <w:iCs/>
        </w:rPr>
        <w:t>.</w:t>
      </w:r>
      <w:r w:rsidR="00CB2038">
        <w:rPr>
          <w:iCs/>
        </w:rPr>
        <w:t xml:space="preserve"> Zatim se iterativno izvršava odabir preferirane stanice dok se ne dođe do </w:t>
      </w:r>
      <w:proofErr w:type="spellStart"/>
      <w:r w:rsidR="00CB2038">
        <w:rPr>
          <w:iCs/>
        </w:rPr>
        <w:t>Nashove</w:t>
      </w:r>
      <w:proofErr w:type="spellEnd"/>
      <w:r w:rsidR="00CB2038">
        <w:rPr>
          <w:iCs/>
        </w:rPr>
        <w:t xml:space="preser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w:t>
      </w:r>
      <w:proofErr w:type="spellStart"/>
      <w:r w:rsidR="008E7B5D">
        <w:t>Nashovoj</w:t>
      </w:r>
      <w:proofErr w:type="spellEnd"/>
      <w:r w:rsidR="008E7B5D">
        <w:t xml:space="preserve"> ravnoteži </w:t>
      </w:r>
      <w:r w:rsidR="005674D2">
        <w:t>korištena u radu.</w:t>
      </w:r>
    </w:p>
    <w:p w14:paraId="3EE4FFB5" w14:textId="655BB328" w:rsidR="00682C22" w:rsidRDefault="00682C22" w:rsidP="00C215AD">
      <w:pPr>
        <w:pStyle w:val="Heading3"/>
      </w:pPr>
      <w:bookmarkStart w:id="25" w:name="_Ref232692676"/>
      <w:bookmarkStart w:id="26" w:name="_Toc233101356"/>
      <w:r>
        <w:t>Genetski algoritmi</w:t>
      </w:r>
      <w:bookmarkEnd w:id="25"/>
      <w:bookmarkEnd w:id="26"/>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w:t>
      </w:r>
      <w:r w:rsidR="0062636A">
        <w:lastRenderedPageBreak/>
        <w:t>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w:t>
      </w:r>
      <w:proofErr w:type="spellStart"/>
      <w:r w:rsidR="0051752C">
        <w:t>Pareto</w:t>
      </w:r>
      <w:proofErr w:type="spellEnd"/>
      <w:r w:rsidR="0051752C">
        <w:t xml:space="preserve">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7" w:name="_Toc233101357"/>
      <w:r>
        <w:t>Strojno učenje</w:t>
      </w:r>
      <w:bookmarkEnd w:id="27"/>
    </w:p>
    <w:p w14:paraId="25DC4186" w14:textId="20F00BAA" w:rsidR="006077DE" w:rsidRPr="006077DE" w:rsidRDefault="006258C1" w:rsidP="006077DE">
      <w:r>
        <w:t xml:space="preserve">Tehnike strojnog učenja korištene su </w:t>
      </w:r>
      <w:r w:rsidR="006006A8">
        <w:t>za rješavanje raznih razina problema optimalne raspodjele stanice, od makroskopske [</w:t>
      </w:r>
      <w:r w:rsidR="004335CB">
        <w:t>13</w:t>
      </w:r>
      <w:r w:rsidR="006006A8">
        <w:t>]</w:t>
      </w:r>
      <w:r w:rsidR="00936890">
        <w:t xml:space="preserve"> do mikroskopske</w:t>
      </w:r>
      <w:r w:rsidR="00274127">
        <w:t xml:space="preserve"> [</w:t>
      </w:r>
      <w:r w:rsidR="0011073C">
        <w:t>14</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C67E6">
        <w:t xml:space="preserve">engl. </w:t>
      </w:r>
      <w:r w:rsidR="00A56847">
        <w:rPr>
          <w:i/>
          <w:iCs/>
        </w:rPr>
        <w:t>Random Forest</w:t>
      </w:r>
      <w:r w:rsidR="00A56847">
        <w:t xml:space="preserve">) </w:t>
      </w:r>
      <w:r w:rsidR="00FA78BF">
        <w:t>[</w:t>
      </w:r>
      <w:r w:rsidR="008A475E">
        <w:t>13</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r w:rsidR="00C67C8B">
        <w:t xml:space="preserve">engl. </w:t>
      </w:r>
      <w:proofErr w:type="spellStart"/>
      <w:r w:rsidR="00783399">
        <w:rPr>
          <w:i/>
          <w:iCs/>
        </w:rPr>
        <w:t>Graph</w:t>
      </w:r>
      <w:proofErr w:type="spellEnd"/>
      <w:r w:rsidR="00783399">
        <w:rPr>
          <w:i/>
          <w:iCs/>
        </w:rPr>
        <w:t xml:space="preserve"> </w:t>
      </w:r>
      <w:proofErr w:type="spellStart"/>
      <w:r w:rsidR="00783399">
        <w:rPr>
          <w:i/>
          <w:iCs/>
        </w:rPr>
        <w:t>Neural</w:t>
      </w:r>
      <w:proofErr w:type="spellEnd"/>
      <w:r w:rsidR="00783399">
        <w:rPr>
          <w:i/>
          <w:iCs/>
        </w:rPr>
        <w:t xml:space="preserve"> Network</w:t>
      </w:r>
      <w:r w:rsidR="00783399">
        <w:t>)</w:t>
      </w:r>
      <w:r w:rsidR="000325DE">
        <w:t xml:space="preserve"> [</w:t>
      </w:r>
      <w:r w:rsidR="00DA3E64">
        <w:t>14</w:t>
      </w:r>
      <w:r w:rsidR="000325DE">
        <w:t>]</w:t>
      </w:r>
      <w:r w:rsidR="00D66484">
        <w:t>.</w:t>
      </w:r>
    </w:p>
    <w:p w14:paraId="356BABEF" w14:textId="0237E001" w:rsidR="00E07FCE" w:rsidRDefault="00E07FCE" w:rsidP="00E07FCE">
      <w:pPr>
        <w:pStyle w:val="Heading2"/>
      </w:pPr>
      <w:bookmarkStart w:id="28" w:name="_Toc233101358"/>
      <w:r>
        <w:t xml:space="preserve">Model </w:t>
      </w:r>
      <w:r w:rsidR="00710FF0">
        <w:t>okoline sustava</w:t>
      </w:r>
      <w:bookmarkEnd w:id="28"/>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lastRenderedPageBreak/>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e,f∈E</m:t>
        </m:r>
      </m:oMath>
      <w:r w:rsidR="009F7419">
        <w:t xml:space="preserve"> </w:t>
      </w:r>
      <w:r w:rsidR="005B652B">
        <w:t>vrijedi</w:t>
      </w:r>
      <w:r w:rsidR="00BF7CA9">
        <w:t xml:space="preserve"> </w:t>
      </w:r>
      <m:oMath>
        <m:r>
          <w:rPr>
            <w:rFonts w:ascii="Cambria Math" w:hAnsi="Cambria Math"/>
          </w:rPr>
          <m:t>e=(x, y)</m:t>
        </m:r>
      </m:oMath>
      <w:r w:rsidR="00C933B9">
        <w:t xml:space="preserve"> i </w:t>
      </w:r>
      <m:oMath>
        <m:r>
          <w:rPr>
            <w:rFonts w:ascii="Cambria Math" w:hAnsi="Cambria Math"/>
          </w:rPr>
          <m:t>f=(w,z)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9" w:name="Izraz_3_15"/>
            <w:r>
              <w:rPr>
                <w:lang w:val="hr-HR"/>
              </w:rPr>
              <w:t>3.</w:t>
            </w:r>
            <w:r w:rsidR="00CF7F74">
              <w:rPr>
                <w:lang w:val="hr-HR"/>
              </w:rPr>
              <w:t>15</w:t>
            </w:r>
            <w:bookmarkEnd w:id="29"/>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30" w:name="Izraz_3_16"/>
            <w:r>
              <w:rPr>
                <w:lang w:val="hr-HR"/>
              </w:rPr>
              <w:t>3.1</w:t>
            </w:r>
            <w:r w:rsidR="00CF7F74">
              <w:rPr>
                <w:lang w:val="hr-HR"/>
              </w:rPr>
              <w:t>6</w:t>
            </w:r>
            <w:bookmarkEnd w:id="30"/>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31" w:name="Izraz_3_17"/>
            <w:r w:rsidR="009470A7">
              <w:rPr>
                <w:lang w:val="hr-HR"/>
              </w:rPr>
              <w:t>3.1</w:t>
            </w:r>
            <w:r w:rsidR="003B58FC">
              <w:rPr>
                <w:lang w:val="hr-HR"/>
              </w:rPr>
              <w:t>7</w:t>
            </w:r>
            <w:bookmarkEnd w:id="31"/>
            <w:r w:rsidR="009F105F">
              <w:rPr>
                <w:lang w:val="hr-HR"/>
              </w:rPr>
              <w:t>)</w:t>
            </w:r>
          </w:p>
        </w:tc>
      </w:tr>
    </w:tbl>
    <w:p w14:paraId="50BAA875" w14:textId="45A8A62B" w:rsidR="00CA4961" w:rsidRDefault="000F2C95" w:rsidP="00EC3104">
      <w:r>
        <w:t>F</w:t>
      </w:r>
      <w:r w:rsidR="00107DFF">
        <w:t>unkcija vraća</w:t>
      </w:r>
      <w:r w:rsidR="00BF03CA">
        <w:t xml:space="preserve"> skup bridova koji povezuju čvor </w:t>
      </w:r>
      <m:oMath>
        <m:r>
          <w:rPr>
            <w:rFonts w:ascii="Cambria Math" w:hAnsi="Cambria Math"/>
          </w:rPr>
          <m:t>n</m:t>
        </m:r>
      </m:oMath>
      <w:r w:rsidR="00077F8F">
        <w:t xml:space="preserve"> s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w:t>
      </w:r>
      <w:r w:rsidR="00AF1210">
        <w:lastRenderedPageBreak/>
        <w:t>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2" w:name="_Ref232551820"/>
      <w:bookmarkStart w:id="33" w:name="_Toc233101359"/>
      <w:r>
        <w:t>Model sa troškovima skretanja</w:t>
      </w:r>
      <w:bookmarkEnd w:id="32"/>
      <w:bookmarkEnd w:id="33"/>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74652D0A"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79967DD6" w:rsidR="00E40C45" w:rsidRPr="007574DA" w:rsidRDefault="00F82F58" w:rsidP="00F82F58">
      <w:pPr>
        <w:pStyle w:val="Caption"/>
      </w:pPr>
      <w:bookmarkStart w:id="34" w:name="_Ref232683780"/>
      <w:r>
        <w:t xml:space="preserve">Slika </w:t>
      </w:r>
      <w:r w:rsidR="00C1324F">
        <w:fldChar w:fldCharType="begin"/>
      </w:r>
      <w:r w:rsidR="00C1324F">
        <w:instrText xml:space="preserve"> STYLEREF 1 \s </w:instrText>
      </w:r>
      <w:r w:rsidR="00C1324F">
        <w:fldChar w:fldCharType="separate"/>
      </w:r>
      <w:r w:rsidR="00C1324F">
        <w:rPr>
          <w:noProof/>
        </w:rPr>
        <w:t>3</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w:t>
      </w:r>
      <w:r w:rsidR="00C1324F">
        <w:fldChar w:fldCharType="end"/>
      </w:r>
      <w:bookmarkEnd w:id="34"/>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5" w:name="Izraz_3_18"/>
            <w:r w:rsidR="002413AB">
              <w:rPr>
                <w:lang w:val="hr-HR"/>
              </w:rPr>
              <w:t>3.1</w:t>
            </w:r>
            <w:r w:rsidR="00844205">
              <w:rPr>
                <w:lang w:val="hr-HR"/>
              </w:rPr>
              <w:t>8</w:t>
            </w:r>
            <w:bookmarkEnd w:id="35"/>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6" w:name="Izraz_3_19"/>
            <w:r w:rsidR="00701A17">
              <w:rPr>
                <w:lang w:val="hr-HR"/>
              </w:rPr>
              <w:t>3.1</w:t>
            </w:r>
            <w:r w:rsidR="00844205">
              <w:rPr>
                <w:lang w:val="hr-HR"/>
              </w:rPr>
              <w:t>9</w:t>
            </w:r>
            <w:bookmarkEnd w:id="36"/>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7" w:name="_Toc233101360"/>
      <w:r>
        <w:t>Linijski graf</w:t>
      </w:r>
      <w:bookmarkEnd w:id="37"/>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645D1433" w:rsidR="00F814B6" w:rsidRDefault="0017220A" w:rsidP="009157B0">
      <w:pPr>
        <w:pStyle w:val="Caption"/>
      </w:pPr>
      <w:bookmarkStart w:id="38" w:name="_Ref232686645"/>
      <w:r>
        <w:t xml:space="preserve">Slika </w:t>
      </w:r>
      <w:r w:rsidR="00C1324F">
        <w:fldChar w:fldCharType="begin"/>
      </w:r>
      <w:r w:rsidR="00C1324F">
        <w:instrText xml:space="preserve"> STYLEREF 1 \s </w:instrText>
      </w:r>
      <w:r w:rsidR="00C1324F">
        <w:fldChar w:fldCharType="separate"/>
      </w:r>
      <w:r w:rsidR="00C1324F">
        <w:rPr>
          <w:noProof/>
        </w:rPr>
        <w:t>3</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2</w:t>
      </w:r>
      <w:r w:rsidR="00C1324F">
        <w:fldChar w:fldCharType="end"/>
      </w:r>
      <w:bookmarkEnd w:id="38"/>
      <w:r w:rsidR="009157B0">
        <w:t xml:space="preserve"> Prikaz transformacije grafa 4x4 rešetke u linijski graf</w:t>
      </w:r>
      <w:r w:rsidR="00E036CF">
        <w:t xml:space="preserve">. </w:t>
      </w:r>
      <w:r w:rsidR="001F4DBD">
        <w:t>U ovom slučaju</w:t>
      </w:r>
      <w:r w:rsidR="00E036CF">
        <w:t xml:space="preserve"> je broj čvorova povećan s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t>
      </w:r>
      <w:proofErr w:type="spellStart"/>
      <w:r w:rsidR="00516E9C">
        <w:rPr>
          <w:i/>
          <w:iCs/>
        </w:rPr>
        <w:t>Warshallow</w:t>
      </w:r>
      <w:proofErr w:type="spellEnd"/>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9" w:name="_Toc233101361"/>
      <w:r>
        <w:t>Graf proširen incidentnim čvorovima</w:t>
      </w:r>
      <w:bookmarkEnd w:id="39"/>
    </w:p>
    <w:p w14:paraId="0A1AB8A2" w14:textId="52EAF132" w:rsidR="00E702EF" w:rsidRDefault="00E31C26" w:rsidP="00086D57">
      <w:r>
        <w:t>U</w:t>
      </w:r>
      <w:r w:rsidR="00FB617F">
        <w:t xml:space="preserve">natoč tome definirat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n,u∈N,u∈η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02163BA0" w:rsidR="00F028AC" w:rsidRDefault="00B4563D" w:rsidP="00432AFF">
      <w:pPr>
        <w:pStyle w:val="Caption"/>
      </w:pPr>
      <w:bookmarkStart w:id="40" w:name="_Ref231865470"/>
      <w:r>
        <w:t xml:space="preserve">Slika </w:t>
      </w:r>
      <w:r w:rsidR="00C1324F">
        <w:fldChar w:fldCharType="begin"/>
      </w:r>
      <w:r w:rsidR="00C1324F">
        <w:instrText xml:space="preserve"> STYLEREF 1 \s </w:instrText>
      </w:r>
      <w:r w:rsidR="00C1324F">
        <w:fldChar w:fldCharType="separate"/>
      </w:r>
      <w:r w:rsidR="00C1324F">
        <w:rPr>
          <w:noProof/>
        </w:rPr>
        <w:t>3</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3</w:t>
      </w:r>
      <w:r w:rsidR="00C1324F">
        <w:fldChar w:fldCharType="end"/>
      </w:r>
      <w:bookmarkEnd w:id="40"/>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D53644">
        <w:t xml:space="preserve"> Lijeva</w:t>
      </w:r>
      <w:r w:rsidR="00DE0112">
        <w:t xml:space="preserve"> slika prikazuje širu</w:t>
      </w:r>
      <w:r w:rsidR="003C7D61">
        <w:t xml:space="preserve"> strukturu i „vanjske“ bridove ekvivalentne bridovima originalne mreže</w:t>
      </w:r>
      <w:r w:rsidR="00D279C3">
        <w:t>, te održavanje svojstva duljine ceste kao težine brida</w:t>
      </w:r>
      <w:r w:rsidR="007D6EFF">
        <w:t>.</w:t>
      </w:r>
      <w:r w:rsidR="001D27C0">
        <w:t xml:space="preserve"> </w:t>
      </w:r>
      <w:r w:rsidR="00D21510">
        <w:t>Desna</w:t>
      </w:r>
      <w:r w:rsidR="005376B6">
        <w:t xml:space="preserve">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41" w:name="_Toc233101362"/>
      <w:r>
        <w:t>Stanice</w:t>
      </w:r>
      <w:bookmarkEnd w:id="41"/>
    </w:p>
    <w:p w14:paraId="7EAFCDA2" w14:textId="59BCB4A6" w:rsidR="00E07FCE" w:rsidRDefault="00E07FCE" w:rsidP="006C12DB">
      <w:pPr>
        <w:pStyle w:val="Heading3"/>
      </w:pPr>
      <w:bookmarkStart w:id="42" w:name="_Ref232543014"/>
      <w:bookmarkStart w:id="43" w:name="_Ref232543949"/>
      <w:bookmarkStart w:id="44" w:name="_Toc233101363"/>
      <w:r>
        <w:t>Alokacija vozila na stanice</w:t>
      </w:r>
      <w:bookmarkEnd w:id="42"/>
      <w:bookmarkEnd w:id="43"/>
      <w:bookmarkEnd w:id="44"/>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453F385D"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politike sebičnog odabira i politike centraliziranog sustava nije analizirana u ovom radu.</w:t>
      </w:r>
    </w:p>
    <w:p w14:paraId="47C04032" w14:textId="623C3445"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w:t>
      </w:r>
      <w:r w:rsidR="00250526">
        <w:t>9, 11</w:t>
      </w:r>
      <w:r w:rsidR="00E07FCE">
        <w:t>]</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5" w:name="_Toc233101364"/>
      <w:r>
        <w:t>Sustav raspodjele stanica</w:t>
      </w:r>
      <w:bookmarkEnd w:id="45"/>
    </w:p>
    <w:p w14:paraId="12B145E3" w14:textId="3B9F0D15"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010B8">
        <w:t xml:space="preserve">5, </w:t>
      </w:r>
      <w:r w:rsidR="00EF15EB">
        <w:t>7, 10</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optimizacijski problem.</w:t>
      </w:r>
    </w:p>
    <w:p w14:paraId="6887A042" w14:textId="09E9BA59"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w:t>
      </w:r>
      <w:r w:rsidR="002B5F64">
        <w:lastRenderedPageBreak/>
        <w:t xml:space="preserve">zasebne dinamične </w:t>
      </w:r>
      <w:r w:rsidR="003F05CD">
        <w:t>elemente</w:t>
      </w:r>
      <w:r w:rsidR="00002D53">
        <w:t xml:space="preserve">, kao u </w:t>
      </w:r>
      <w:r w:rsidR="00003168">
        <w:t>[</w:t>
      </w:r>
      <w:r w:rsidR="00AF0DF5">
        <w:t xml:space="preserve">9, </w:t>
      </w:r>
      <w:r w:rsidR="00833CC9">
        <w:t>11</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286C50">
        <w:t>11</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 xml:space="preserve">Postavljanjem dva takva sustava u dvije susjedne regije zapravo nastaje </w:t>
      </w:r>
      <w:proofErr w:type="spellStart"/>
      <w:r w:rsidR="00D966B9">
        <w:t>dvo</w:t>
      </w:r>
      <w:proofErr w:type="spellEnd"/>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0404F280"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A6114E">
        <w:t>17</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proofErr w:type="spellStart"/>
      <w:r w:rsidR="00D106A2" w:rsidRPr="0068232D">
        <w:rPr>
          <w:i/>
          <w:iCs/>
        </w:rPr>
        <w:t>Pareto</w:t>
      </w:r>
      <w:proofErr w:type="spellEnd"/>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w:t>
      </w:r>
      <w:r w:rsidR="00323CE2">
        <w:lastRenderedPageBreak/>
        <w:t xml:space="preserve">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6DB4B5E5"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w:t>
      </w:r>
      <w:r w:rsidR="00B8689D">
        <w:t>sveukupn</w:t>
      </w:r>
      <w:r w:rsidR="00773241">
        <w:t xml:space="preserve">i odabir </w:t>
      </w:r>
      <w:r w:rsidR="00BF11D2">
        <w:t>stanica svih agenata</w:t>
      </w:r>
      <w:r w:rsidR="0009670D">
        <w:t xml:space="preserve"> i prikazuje uspješnost </w:t>
      </w:r>
      <w:r w:rsidR="00EC5502">
        <w:t>nastale</w:t>
      </w:r>
      <w:r w:rsidR="008C575E">
        <w:t xml:space="preserve"> </w:t>
      </w:r>
      <w:r w:rsidR="0009670D">
        <w:t>raspodjele</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EBE7EB9"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te ako je</w:t>
      </w:r>
      <w:r w:rsidR="002B5CA1">
        <w:t xml:space="preserve"> također</w:t>
      </w:r>
      <w:r w:rsidR="00FF45CE">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 xml:space="preserve">dobivamo slučaj </w:t>
      </w:r>
      <w:r w:rsidR="00AD0BD4">
        <w:t>sličan</w:t>
      </w:r>
      <w:r w:rsidR="004E37AE">
        <w:t xml:space="preserve"> originalnom sustav</w:t>
      </w:r>
      <w:r w:rsidR="00EC1D15">
        <w:t>u</w:t>
      </w:r>
      <w:r w:rsidR="004E37AE">
        <w:t xml:space="preserve"> jednog agenta</w:t>
      </w:r>
      <w:r w:rsidR="0094252E">
        <w:t xml:space="preserve"> jer se optimizira samo globalna funkcija cilja</w:t>
      </w:r>
      <w:r w:rsidR="00A310BC">
        <w:t>,</w:t>
      </w:r>
      <w:r w:rsidR="003D14DF">
        <w:t xml:space="preserve"> no </w:t>
      </w:r>
      <w:r w:rsidR="00B13A99">
        <w:t>kroz</w:t>
      </w:r>
      <w:r w:rsidR="003D14DF">
        <w:t xml:space="preserve"> kooperativnost </w:t>
      </w:r>
      <w:r w:rsidR="00FC695B">
        <w:t xml:space="preserve">i podjelu odabira na </w:t>
      </w:r>
      <w:r w:rsidR="003D14DF">
        <w:t>više agenat</w:t>
      </w:r>
      <w:r w:rsidR="00CF5889">
        <w:t>a</w:t>
      </w:r>
      <w:r w:rsidR="00995BFC">
        <w:t>.</w:t>
      </w:r>
      <w:r w:rsidR="00813009">
        <w:t xml:space="preserve"> </w:t>
      </w:r>
      <w:r w:rsidR="008D2AFA">
        <w:t>Odnosno, a</w:t>
      </w:r>
      <w:r w:rsidR="006374F7">
        <w:t xml:space="preserve">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7C096906" w:rsidR="005B6F4F" w:rsidRDefault="00B94D5D" w:rsidP="00BE2D58">
      <w:r>
        <w:t>Glavni c</w:t>
      </w:r>
      <w:r w:rsidR="00756E5D">
        <w:t xml:space="preserve">ilj optimizacije problema raspodjela stanica za punjenje ipak </w:t>
      </w:r>
      <w:r w:rsidR="00095FF8">
        <w:t xml:space="preserve">je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4E85E0A9" w14:textId="00EEF3C5" w:rsidR="00CE093A" w:rsidRDefault="00F750B5" w:rsidP="00A95BB9">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w:t>
      </w:r>
      <w:r w:rsidR="005D627E">
        <w:lastRenderedPageBreak/>
        <w:t xml:space="preserve">optimalno postaviti </w:t>
      </w:r>
      <w:r w:rsidR="005762FF">
        <w:t>stanic</w:t>
      </w:r>
      <w:r w:rsidR="00351599">
        <w:t>u</w:t>
      </w:r>
      <w:r w:rsidR="005762FF">
        <w:t xml:space="preserve"> </w:t>
      </w:r>
      <w:r w:rsidR="008C6A9F">
        <w:t xml:space="preserve">u zadanoj regiji te se očekuje da će također doći do </w:t>
      </w:r>
      <w:r w:rsidR="00A525D6">
        <w:t>rješenja u kojem su cijene minimalne.</w:t>
      </w:r>
    </w:p>
    <w:p w14:paraId="1478CA75" w14:textId="78C2A629" w:rsidR="00731BC2" w:rsidRDefault="00D72562" w:rsidP="00BA3111">
      <w:pPr>
        <w:pStyle w:val="Heading1"/>
      </w:pPr>
      <w:bookmarkStart w:id="46" w:name="_Toc233101365"/>
      <w:r>
        <w:lastRenderedPageBreak/>
        <w:t>Implementacija</w:t>
      </w:r>
      <w:bookmarkEnd w:id="46"/>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proofErr w:type="spellStart"/>
      <w:r w:rsidR="00A72D4A" w:rsidRPr="00A72D4A">
        <w:rPr>
          <w:i/>
          <w:iCs/>
        </w:rPr>
        <w:t>OpenStreetMap</w:t>
      </w:r>
      <w:proofErr w:type="spellEnd"/>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7" w:name="_Toc233101366"/>
      <w:r>
        <w:t>Alati</w:t>
      </w:r>
      <w:bookmarkEnd w:id="47"/>
    </w:p>
    <w:p w14:paraId="4322F380" w14:textId="6A13595C" w:rsidR="00554718" w:rsidRPr="005F74BC" w:rsidRDefault="00554718" w:rsidP="005F74BC">
      <w:pPr>
        <w:pStyle w:val="Heading3"/>
      </w:pPr>
      <w:bookmarkStart w:id="48" w:name="_Toc233101367"/>
      <w:proofErr w:type="spellStart"/>
      <w:r w:rsidRPr="008618A8">
        <w:rPr>
          <w:i/>
          <w:iCs/>
        </w:rPr>
        <w:t>Eclipse</w:t>
      </w:r>
      <w:proofErr w:type="spellEnd"/>
      <w:r w:rsidRPr="00967994">
        <w:rPr>
          <w:i/>
          <w:iCs/>
        </w:rPr>
        <w:t xml:space="preserve"> </w:t>
      </w:r>
      <w:r w:rsidRPr="008618A8">
        <w:rPr>
          <w:i/>
          <w:iCs/>
        </w:rPr>
        <w:t>SUMO</w:t>
      </w:r>
      <w:bookmarkEnd w:id="48"/>
    </w:p>
    <w:p w14:paraId="6FCDBCA7" w14:textId="1A01D65F" w:rsidR="00BE3D31" w:rsidRDefault="00086CE9" w:rsidP="00BE3D31">
      <w:proofErr w:type="spellStart"/>
      <w:r>
        <w:rPr>
          <w:i/>
          <w:iCs/>
        </w:rPr>
        <w:t>Eclipse</w:t>
      </w:r>
      <w:proofErr w:type="spellEnd"/>
      <w:r>
        <w:rPr>
          <w:i/>
          <w:iCs/>
        </w:rPr>
        <w:t xml:space="preserv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r w:rsidR="00E332D9">
        <w:t>23</w:t>
      </w:r>
      <w:r w:rsidR="0007157C">
        <w:t>]</w:t>
      </w:r>
      <w:r w:rsidR="00995F8E">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proofErr w:type="spellStart"/>
      <w:r>
        <w:t>Mezoskopski</w:t>
      </w:r>
      <w:proofErr w:type="spellEnd"/>
      <w:r>
        <w:t xml:space="preserve">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proofErr w:type="spellStart"/>
      <w:r>
        <w:t>Sub</w:t>
      </w:r>
      <w:r w:rsidR="003E7914">
        <w:t>mikroskopski</w:t>
      </w:r>
      <w:proofErr w:type="spellEnd"/>
      <w:r w:rsidR="003E7914">
        <w:t xml:space="preserve">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7517968" w:rsidR="00BB31DF" w:rsidRDefault="005B6B2B" w:rsidP="009C4104">
      <w:r>
        <w:t>Jedan od alata</w:t>
      </w:r>
      <w:r w:rsidR="00C32901">
        <w:t xml:space="preserve">, </w:t>
      </w:r>
      <w:proofErr w:type="spellStart"/>
      <w:r w:rsidR="00C32901">
        <w:rPr>
          <w:i/>
          <w:iCs/>
        </w:rPr>
        <w:t>netconvert</w:t>
      </w:r>
      <w:proofErr w:type="spellEnd"/>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proofErr w:type="spellStart"/>
      <w:r w:rsidR="00162744">
        <w:rPr>
          <w:i/>
          <w:iCs/>
        </w:rPr>
        <w:t>OpenStreetMap</w:t>
      </w:r>
      <w:proofErr w:type="spellEnd"/>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6531B8DA" w:rsidR="009C4104" w:rsidRDefault="001710FD" w:rsidP="005970E6">
      <w:pPr>
        <w:pStyle w:val="Caption"/>
      </w:pPr>
      <w:bookmarkStart w:id="49" w:name="_Ref232530715"/>
      <w:r>
        <w:t xml:space="preserve">Slika </w:t>
      </w:r>
      <w:r w:rsidR="00C1324F">
        <w:fldChar w:fldCharType="begin"/>
      </w:r>
      <w:r w:rsidR="00C1324F">
        <w:instrText xml:space="preserve"> STYLEREF 1 \s </w:instrText>
      </w:r>
      <w:r w:rsidR="00C1324F">
        <w:fldChar w:fldCharType="separate"/>
      </w:r>
      <w:r w:rsidR="00C1324F">
        <w:rPr>
          <w:noProof/>
        </w:rPr>
        <w:t>4</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w:t>
      </w:r>
      <w:r w:rsidR="00C1324F">
        <w:fldChar w:fldCharType="end"/>
      </w:r>
      <w:bookmarkEnd w:id="49"/>
      <w:r w:rsidRPr="001710FD">
        <w:t xml:space="preserve"> </w:t>
      </w:r>
      <w:r w:rsidRPr="00ED4881">
        <w:t xml:space="preserve">Prikaz </w:t>
      </w:r>
      <w:r w:rsidR="002A54FC">
        <w:t xml:space="preserve">dijela </w:t>
      </w:r>
      <w:r w:rsidRPr="00ED4881">
        <w:t xml:space="preserve">jednostavne prometne mreže generirane iz podataka </w:t>
      </w:r>
      <w:r w:rsidR="002A54FC">
        <w:t xml:space="preserve">grada </w:t>
      </w:r>
      <w:r w:rsidRPr="00ED4881">
        <w:t xml:space="preserve">Zagreba preuzetih sa </w:t>
      </w:r>
      <w:proofErr w:type="spellStart"/>
      <w:r w:rsidRPr="00ED4881">
        <w:t>OpenStreetMap</w:t>
      </w:r>
      <w:proofErr w:type="spellEnd"/>
      <w:r w:rsidRPr="00ED4881">
        <w:t xml:space="preserve"> baze podataka</w:t>
      </w:r>
    </w:p>
    <w:p w14:paraId="3C4364B6" w14:textId="4D63D5C8"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proofErr w:type="spellStart"/>
      <w:r w:rsidR="00400DDA">
        <w:rPr>
          <w:i/>
          <w:iCs/>
        </w:rPr>
        <w:t>edge</w:t>
      </w:r>
      <w:proofErr w:type="spellEnd"/>
      <w:r w:rsidR="00400DDA">
        <w:t xml:space="preserve">) </w:t>
      </w:r>
      <w:r w:rsidR="006B12B9">
        <w:t>su cestovni putovi</w:t>
      </w:r>
      <w:r w:rsidR="001B75EA">
        <w:t xml:space="preserve"> (</w:t>
      </w:r>
      <w:proofErr w:type="spellStart"/>
      <w:r w:rsidR="001B75EA">
        <w:rPr>
          <w:i/>
          <w:iCs/>
        </w:rPr>
        <w:t>road</w:t>
      </w:r>
      <w:proofErr w:type="spellEnd"/>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proofErr w:type="spellStart"/>
      <w:r w:rsidR="00AE12C6">
        <w:rPr>
          <w:i/>
          <w:iCs/>
        </w:rPr>
        <w:t>junction</w:t>
      </w:r>
      <w:proofErr w:type="spellEnd"/>
      <w:r w:rsidR="006850AF">
        <w:t>)</w:t>
      </w:r>
      <w:r w:rsidR="00AE12C6">
        <w:t>.</w:t>
      </w:r>
      <w:r w:rsidR="00E66B93">
        <w:t xml:space="preserve"> </w:t>
      </w:r>
      <w:r w:rsidR="00BC0F26">
        <w:t xml:space="preserve">Između povezanih bridova definirane </w:t>
      </w:r>
      <w:r w:rsidR="00B944EE">
        <w:t>su veze (</w:t>
      </w:r>
      <w:proofErr w:type="spellStart"/>
      <w:r w:rsidR="00B944EE">
        <w:rPr>
          <w:i/>
          <w:iCs/>
        </w:rPr>
        <w:t>connections</w:t>
      </w:r>
      <w:proofErr w:type="spellEnd"/>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proofErr w:type="spellStart"/>
      <w:r w:rsidR="00106DCA">
        <w:rPr>
          <w:i/>
          <w:iCs/>
        </w:rPr>
        <w:t>internal</w:t>
      </w:r>
      <w:proofErr w:type="spellEnd"/>
      <w:r w:rsidR="00106DCA">
        <w:rPr>
          <w:i/>
          <w:iCs/>
        </w:rPr>
        <w:t xml:space="preserve"> </w:t>
      </w:r>
      <w:proofErr w:type="spellStart"/>
      <w:r w:rsidR="007D3E93">
        <w:rPr>
          <w:i/>
          <w:iCs/>
        </w:rPr>
        <w:t>edge</w:t>
      </w:r>
      <w:proofErr w:type="spellEnd"/>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257713">
        <w:t xml:space="preserve"> [</w:t>
      </w:r>
      <w:r w:rsidR="00323106">
        <w:t>23]</w:t>
      </w:r>
      <w:r w:rsidR="00245AC0">
        <w:t>.</w:t>
      </w:r>
    </w:p>
    <w:p w14:paraId="2C78B915" w14:textId="2EFC5705" w:rsidR="0035567D" w:rsidRDefault="00554718" w:rsidP="0035567D">
      <w:pPr>
        <w:pStyle w:val="Heading4"/>
      </w:pPr>
      <w:proofErr w:type="spellStart"/>
      <w:r w:rsidRPr="00D33225">
        <w:lastRenderedPageBreak/>
        <w:t>TracI</w:t>
      </w:r>
      <w:proofErr w:type="spellEnd"/>
    </w:p>
    <w:p w14:paraId="5EE38161" w14:textId="3782D115" w:rsidR="00CE5D96" w:rsidRDefault="002727C3" w:rsidP="00D43C14">
      <w:proofErr w:type="spellStart"/>
      <w:r>
        <w:rPr>
          <w:i/>
          <w:iCs/>
        </w:rPr>
        <w:t>TracI</w:t>
      </w:r>
      <w:proofErr w:type="spellEnd"/>
      <w:r>
        <w:t xml:space="preserve"> (</w:t>
      </w:r>
      <w:r w:rsidR="00313120">
        <w:rPr>
          <w:i/>
          <w:iCs/>
        </w:rPr>
        <w:t>„</w:t>
      </w:r>
      <w:proofErr w:type="spellStart"/>
      <w:r w:rsidR="00F65A3D">
        <w:rPr>
          <w:i/>
          <w:iCs/>
        </w:rPr>
        <w:t>Traffic</w:t>
      </w:r>
      <w:proofErr w:type="spellEnd"/>
      <w:r w:rsidR="00F65A3D">
        <w:rPr>
          <w:i/>
          <w:iCs/>
        </w:rPr>
        <w:t xml:space="preserve"> </w:t>
      </w:r>
      <w:proofErr w:type="spellStart"/>
      <w:r w:rsidR="00F65A3D">
        <w:rPr>
          <w:i/>
          <w:iCs/>
        </w:rPr>
        <w:t>Control</w:t>
      </w:r>
      <w:proofErr w:type="spellEnd"/>
      <w:r w:rsidR="00F65A3D">
        <w:rPr>
          <w:i/>
          <w:iCs/>
        </w:rPr>
        <w:t xml:space="preserve">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proofErr w:type="spellStart"/>
      <w:r w:rsidR="005D21AE">
        <w:rPr>
          <w:i/>
          <w:iCs/>
        </w:rPr>
        <w:t>Eclipse</w:t>
      </w:r>
      <w:proofErr w:type="spellEnd"/>
      <w:r w:rsidR="005D21AE">
        <w:rPr>
          <w:i/>
          <w:iCs/>
        </w:rPr>
        <w:t xml:space="preserv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EC3D9F">
        <w:t xml:space="preserve"> </w:t>
      </w:r>
      <w:r w:rsidR="00355E00">
        <w:t>[</w:t>
      </w:r>
      <w:r w:rsidR="00B801B6">
        <w:t>23</w:t>
      </w:r>
      <w:r w:rsidR="00355E00">
        <w:t>]</w:t>
      </w:r>
      <w:r w:rsidR="009170F6">
        <w:t>.</w:t>
      </w:r>
    </w:p>
    <w:p w14:paraId="18AEB393" w14:textId="1A7E582D"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proofErr w:type="spellStart"/>
      <w:r>
        <w:rPr>
          <w:i/>
          <w:iCs/>
        </w:rPr>
        <w:t>libsumo</w:t>
      </w:r>
      <w:proofErr w:type="spellEnd"/>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proofErr w:type="spellStart"/>
      <w:r w:rsidR="009F2AB2">
        <w:rPr>
          <w:i/>
          <w:iCs/>
        </w:rPr>
        <w:t>TracI</w:t>
      </w:r>
      <w:proofErr w:type="spellEnd"/>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E5684F">
        <w:t>24</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50" w:name="_Ref232543923"/>
      <w:proofErr w:type="spellStart"/>
      <w:r w:rsidRPr="00493559">
        <w:rPr>
          <w:i/>
          <w:iCs/>
        </w:rPr>
        <w:t>Station</w:t>
      </w:r>
      <w:r w:rsidR="00B71533">
        <w:rPr>
          <w:i/>
          <w:iCs/>
        </w:rPr>
        <w:t>f</w:t>
      </w:r>
      <w:r w:rsidRPr="00493559">
        <w:rPr>
          <w:i/>
          <w:iCs/>
        </w:rPr>
        <w:t>inder</w:t>
      </w:r>
      <w:bookmarkEnd w:id="50"/>
      <w:proofErr w:type="spellEnd"/>
    </w:p>
    <w:p w14:paraId="302F1798" w14:textId="67D95741" w:rsidR="00493559" w:rsidRDefault="00B71533" w:rsidP="00493559">
      <w:proofErr w:type="spellStart"/>
      <w:r>
        <w:rPr>
          <w:i/>
          <w:iCs/>
        </w:rPr>
        <w:t>Stationfinder</w:t>
      </w:r>
      <w:proofErr w:type="spellEnd"/>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proofErr w:type="spellStart"/>
      <w:r w:rsidR="00C813DD">
        <w:rPr>
          <w:i/>
          <w:iCs/>
        </w:rPr>
        <w:t>needToChargeLevel</w:t>
      </w:r>
      <w:proofErr w:type="spellEnd"/>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proofErr w:type="spellStart"/>
      <w:r w:rsidR="003F4744">
        <w:rPr>
          <w:i/>
          <w:iCs/>
        </w:rPr>
        <w:t>checkEnergyForRoute</w:t>
      </w:r>
      <w:proofErr w:type="spellEnd"/>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proofErr w:type="spellStart"/>
      <w:r w:rsidR="00593361">
        <w:rPr>
          <w:i/>
          <w:iCs/>
        </w:rPr>
        <w:t>radius</w:t>
      </w:r>
      <w:proofErr w:type="spellEnd"/>
      <w:r w:rsidR="00593361">
        <w:t xml:space="preserve"> metara, te u slučaju da stanica nije pronađena nastavlja voziti. </w:t>
      </w:r>
      <w:r w:rsidR="00DB3259">
        <w:t>Komponenta također</w:t>
      </w:r>
      <w:r w:rsidR="00647054">
        <w:t xml:space="preserve"> obrađuje situaciju gdje vozilo ostane bez </w:t>
      </w:r>
      <w:r w:rsidR="006A6E8E">
        <w:t xml:space="preserve">električne </w:t>
      </w:r>
      <w:r w:rsidR="00647054">
        <w:t>energije</w:t>
      </w:r>
      <w:r w:rsidR="004B1D82">
        <w:t xml:space="preserve"> detekcijom pada energije </w:t>
      </w:r>
      <w:r w:rsidR="00CD60AD">
        <w:t>vozila</w:t>
      </w:r>
      <w:r w:rsidR="00DB3259">
        <w:t xml:space="preserve"> ispod </w:t>
      </w:r>
      <w:proofErr w:type="spellStart"/>
      <w:r w:rsidR="00DB3259">
        <w:rPr>
          <w:i/>
          <w:iCs/>
        </w:rPr>
        <w:t>emptyThreshold</w:t>
      </w:r>
      <w:proofErr w:type="spellEnd"/>
      <w:r w:rsidR="00DB3259">
        <w:t xml:space="preserve"> vrijednosti</w:t>
      </w:r>
      <w:r w:rsidR="003E1D23">
        <w:t xml:space="preserve"> </w:t>
      </w:r>
      <w:r w:rsidR="00582AC9">
        <w:t xml:space="preserve">i </w:t>
      </w:r>
      <w:r w:rsidR="003E1D23">
        <w:t xml:space="preserve">procesira vozilo na način definiran u </w:t>
      </w:r>
      <w:proofErr w:type="spellStart"/>
      <w:r w:rsidR="003E1D23">
        <w:rPr>
          <w:i/>
          <w:iCs/>
        </w:rPr>
        <w:t>rescueAction</w:t>
      </w:r>
      <w:proofErr w:type="spellEnd"/>
      <w:r w:rsidR="003E1D23">
        <w:t xml:space="preserve">, </w:t>
      </w:r>
      <w:r w:rsidR="00930E3D">
        <w:t xml:space="preserve">čime može maknuti vozilo iz simulacije, </w:t>
      </w:r>
      <w:r w:rsidR="00A4727C">
        <w:t>pomaknuti ga na najbližu stanicu ili pustiti da nastavlja s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60007B">
        <w:t xml:space="preserve"> [</w:t>
      </w:r>
      <w:r w:rsidR="00EA6168">
        <w:t>25</w:t>
      </w:r>
      <w:r w:rsidR="0060007B">
        <w:t>]</w:t>
      </w:r>
      <w:r w:rsidR="005A1827">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1FF28F04" w:rsidR="000E76F8" w:rsidRDefault="00BF2541" w:rsidP="000E76F8">
      <w:pPr>
        <w:pStyle w:val="ListParagraph"/>
        <w:numPr>
          <w:ilvl w:val="0"/>
          <w:numId w:val="30"/>
        </w:numPr>
      </w:pPr>
      <w:r>
        <w:t>Prometnoj mreži:</w:t>
      </w:r>
      <w:r w:rsidR="00815473">
        <w:t xml:space="preserve"> </w:t>
      </w:r>
      <w:r w:rsidR="00FF79EF">
        <w:t xml:space="preserve">udaljenost </w:t>
      </w:r>
      <w:r w:rsidR="00D1656E">
        <w:t xml:space="preserve">do stanice, </w:t>
      </w:r>
      <w:r w:rsidR="00716764">
        <w:t xml:space="preserve">udaljenost </w:t>
      </w:r>
      <w:r w:rsidR="00D1656E">
        <w:t>od stanice do odredišta</w:t>
      </w:r>
    </w:p>
    <w:p w14:paraId="0A3BE9ED" w14:textId="0B390528" w:rsidR="000E76F8" w:rsidRDefault="00605D4A" w:rsidP="000E76F8">
      <w:pPr>
        <w:pStyle w:val="ListParagraph"/>
        <w:numPr>
          <w:ilvl w:val="0"/>
          <w:numId w:val="30"/>
        </w:numPr>
      </w:pPr>
      <w:r>
        <w:t>Približno</w:t>
      </w:r>
      <w:r w:rsidR="0046226F">
        <w:t>m</w:t>
      </w:r>
      <w:r>
        <w:t xml:space="preserve"> v</w:t>
      </w:r>
      <w:r w:rsidR="00D1656E">
        <w:t>r</w:t>
      </w:r>
      <w:r w:rsidR="0046226F">
        <w:t>emenu</w:t>
      </w:r>
      <w:r w:rsidR="00D1656E">
        <w:t xml:space="preserve"> putovanja: do stanice, od stanice do odredišta</w:t>
      </w:r>
    </w:p>
    <w:p w14:paraId="286A1E72" w14:textId="2C91F6A5"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 xml:space="preserve">putovanja do stanice i od stanice do </w:t>
      </w:r>
      <w:r w:rsidR="0084139D">
        <w:lastRenderedPageBreak/>
        <w:t>odredišta</w:t>
      </w:r>
      <w:r w:rsidR="00F02C6F">
        <w:t xml:space="preserve"> te</w:t>
      </w:r>
      <w:r w:rsidR="0084139D">
        <w:t xml:space="preserve"> očekivano </w:t>
      </w:r>
      <w:r w:rsidR="00A931D3">
        <w:t>vrijeme punjenja i čekanja na stanici</w:t>
      </w:r>
      <w:r w:rsidR="002F718E">
        <w:t xml:space="preserve"> </w:t>
      </w:r>
      <w:r w:rsidR="001A2E51">
        <w:t>[</w:t>
      </w:r>
      <w:r w:rsidR="00EA6168">
        <w:t>25</w:t>
      </w:r>
      <w:r w:rsidR="001A2E51">
        <w:t>]</w:t>
      </w:r>
      <w:r w:rsidR="002F718E">
        <w:t>.</w:t>
      </w:r>
      <w:r w:rsidR="00313CB0">
        <w:t xml:space="preserve"> </w:t>
      </w:r>
      <w:r w:rsidR="00C50399">
        <w:t>Komponenta</w:t>
      </w:r>
      <w:r w:rsidR="00FD335D">
        <w:t xml:space="preserve"> je </w:t>
      </w:r>
      <w:r w:rsidR="003F3000">
        <w:t xml:space="preserve">originalno </w:t>
      </w:r>
      <w:r w:rsidR="00FD335D">
        <w:t>u radu korištena za simulaciju ponašanja „ego-vozila“, tj. autonomnog vozila koje ne komunicira sa okolinom</w:t>
      </w:r>
      <w:r w:rsidR="00F6108E">
        <w:t xml:space="preserve">, no kasnije je zamijenjena ručnom implementacijom </w:t>
      </w:r>
      <w:r w:rsidR="0018031D">
        <w:t xml:space="preserve">koja je opisana </w:t>
      </w:r>
      <w:r w:rsidR="00D9420E">
        <w:t xml:space="preserve">u </w:t>
      </w:r>
      <w:r w:rsidR="00F6108E">
        <w:t>(</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51" w:name="_Toc233101368"/>
      <w:proofErr w:type="spellStart"/>
      <w:r w:rsidRPr="0084606F">
        <w:t>Network</w:t>
      </w:r>
      <w:r w:rsidR="00F507F1">
        <w:t>X</w:t>
      </w:r>
      <w:bookmarkEnd w:id="51"/>
      <w:proofErr w:type="spellEnd"/>
    </w:p>
    <w:p w14:paraId="453CC2E8" w14:textId="17C77F12" w:rsidR="00C2626E" w:rsidRDefault="007F3418" w:rsidP="00D43C14">
      <w:proofErr w:type="spellStart"/>
      <w:r>
        <w:rPr>
          <w:i/>
          <w:iCs/>
        </w:rPr>
        <w:t>NetworkX</w:t>
      </w:r>
      <w:proofErr w:type="spellEnd"/>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u bilo kojem obliku</w:t>
      </w:r>
      <w:r w:rsidR="00BE55E3">
        <w:t xml:space="preserve"> </w:t>
      </w:r>
      <w:r w:rsidR="00C2626E">
        <w:t>[</w:t>
      </w:r>
      <w:r w:rsidR="00D46437">
        <w:t>26</w:t>
      </w:r>
      <w:r w:rsidR="00C2626E">
        <w:t>]</w:t>
      </w:r>
      <w:r w:rsidR="00BE55E3">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269AF8C" w:rsidR="00C77B8E" w:rsidRPr="00044A27" w:rsidRDefault="009555AF" w:rsidP="00D43C14">
      <w:r>
        <w:t xml:space="preserve">Također je korištena inačica ovog paketa, </w:t>
      </w:r>
      <w:proofErr w:type="spellStart"/>
      <w:r>
        <w:rPr>
          <w:i/>
          <w:iCs/>
        </w:rPr>
        <w:t>OSM</w:t>
      </w:r>
      <w:r w:rsidR="00F851D7">
        <w:rPr>
          <w:i/>
          <w:iCs/>
        </w:rPr>
        <w:t>nx</w:t>
      </w:r>
      <w:proofErr w:type="spellEnd"/>
      <w:r>
        <w:t xml:space="preserve">, </w:t>
      </w:r>
      <w:r w:rsidR="00B60E63">
        <w:t xml:space="preserve">koja </w:t>
      </w:r>
      <w:r w:rsidR="003B53E2">
        <w:t xml:space="preserve">spaja </w:t>
      </w:r>
      <w:proofErr w:type="spellStart"/>
      <w:r w:rsidR="00D13C74">
        <w:rPr>
          <w:i/>
          <w:iCs/>
        </w:rPr>
        <w:t>NetworkX</w:t>
      </w:r>
      <w:proofErr w:type="spellEnd"/>
      <w:r w:rsidR="00D13C74">
        <w:t xml:space="preserve"> </w:t>
      </w:r>
      <w:r w:rsidR="00905093">
        <w:t xml:space="preserve">paket sa uvozom podataka prometnih mreža iz </w:t>
      </w:r>
      <w:proofErr w:type="spellStart"/>
      <w:r w:rsidR="00905093">
        <w:rPr>
          <w:i/>
          <w:iCs/>
        </w:rPr>
        <w:t>OpenStreetMap</w:t>
      </w:r>
      <w:proofErr w:type="spellEnd"/>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proofErr w:type="spellStart"/>
      <w:r w:rsidR="00044A27">
        <w:rPr>
          <w:i/>
          <w:iCs/>
        </w:rPr>
        <w:t>NetworkX</w:t>
      </w:r>
      <w:proofErr w:type="spellEnd"/>
      <w:r w:rsidR="00044A27">
        <w:t xml:space="preserve"> funkcija na </w:t>
      </w:r>
      <w:r w:rsidR="009F5EBA">
        <w:t>učitanim</w:t>
      </w:r>
      <w:r w:rsidR="00AA55D5">
        <w:t xml:space="preserve"> </w:t>
      </w:r>
      <w:r w:rsidR="00044A27">
        <w:t>podacima</w:t>
      </w:r>
      <w:r w:rsidR="00CD7CF0">
        <w:t xml:space="preserve"> [</w:t>
      </w:r>
      <w:r w:rsidR="00AA4EEE">
        <w:t>27</w:t>
      </w:r>
      <w:r w:rsidR="00CD7CF0">
        <w:t>]</w:t>
      </w:r>
      <w:r w:rsidR="00594CB2">
        <w:t>.</w:t>
      </w:r>
    </w:p>
    <w:p w14:paraId="005BA2B9" w14:textId="05AD0856" w:rsidR="00554718" w:rsidRDefault="00554718" w:rsidP="00AF7C6E">
      <w:pPr>
        <w:pStyle w:val="Heading3"/>
      </w:pPr>
      <w:bookmarkStart w:id="52" w:name="_Toc233101369"/>
      <w:proofErr w:type="spellStart"/>
      <w:r>
        <w:t>OpenStreetMap</w:t>
      </w:r>
      <w:bookmarkEnd w:id="52"/>
      <w:proofErr w:type="spellEnd"/>
    </w:p>
    <w:p w14:paraId="4D9D212E" w14:textId="5A258F5A" w:rsidR="002157E2" w:rsidRDefault="00694E9C" w:rsidP="00C13A16">
      <w:proofErr w:type="spellStart"/>
      <w:r>
        <w:rPr>
          <w:i/>
          <w:iCs/>
        </w:rPr>
        <w:t>OpenStreetMap</w:t>
      </w:r>
      <w:proofErr w:type="spellEnd"/>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r w:rsidR="00190835">
        <w:t>28</w:t>
      </w:r>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190835">
        <w:t>28</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w:t>
      </w:r>
      <w:r w:rsidR="00A44A4C">
        <w:lastRenderedPageBreak/>
        <w:t xml:space="preserve">kao u slučaju </w:t>
      </w:r>
      <w:proofErr w:type="spellStart"/>
      <w:r w:rsidR="00A44A4C">
        <w:rPr>
          <w:i/>
          <w:iCs/>
        </w:rPr>
        <w:t>Eclipse</w:t>
      </w:r>
      <w:proofErr w:type="spellEnd"/>
      <w:r w:rsidR="00A44A4C">
        <w:rPr>
          <w:i/>
          <w:iCs/>
        </w:rPr>
        <w:t xml:space="preserve"> SUMO </w:t>
      </w:r>
      <w:r w:rsidR="00D017A9">
        <w:t xml:space="preserve">programskog paketa </w:t>
      </w:r>
      <w:r w:rsidR="00805F19">
        <w:t>k</w:t>
      </w:r>
      <w:r w:rsidR="00520A1D">
        <w:t>oji se koristio u sklopu rada.</w:t>
      </w:r>
      <w:r w:rsidR="008A1B0D">
        <w:t xml:space="preserve"> </w:t>
      </w:r>
      <w:r w:rsidR="00B61429">
        <w:t>Preuzeti</w:t>
      </w:r>
      <w:r w:rsidR="007A1F00">
        <w:t xml:space="preserve"> su 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00459E02" w:rsidR="00C22651" w:rsidRPr="00694E9C" w:rsidRDefault="00C22651" w:rsidP="00371921">
      <w:pPr>
        <w:pStyle w:val="Caption"/>
      </w:pPr>
      <w:bookmarkStart w:id="53" w:name="_Ref232687984"/>
      <w:r>
        <w:t xml:space="preserve">Slika </w:t>
      </w:r>
      <w:r w:rsidR="00C1324F">
        <w:fldChar w:fldCharType="begin"/>
      </w:r>
      <w:r w:rsidR="00C1324F">
        <w:instrText xml:space="preserve"> STYLEREF 1 \s </w:instrText>
      </w:r>
      <w:r w:rsidR="00C1324F">
        <w:fldChar w:fldCharType="separate"/>
      </w:r>
      <w:r w:rsidR="00C1324F">
        <w:rPr>
          <w:noProof/>
        </w:rPr>
        <w:t>4</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2</w:t>
      </w:r>
      <w:r w:rsidR="00C1324F">
        <w:fldChar w:fldCharType="end"/>
      </w:r>
      <w:bookmarkEnd w:id="53"/>
      <w:r>
        <w:t xml:space="preserve"> Vizualizacija prostora unutar </w:t>
      </w:r>
      <w:proofErr w:type="spellStart"/>
      <w:r>
        <w:rPr>
          <w:i/>
          <w:iCs/>
        </w:rPr>
        <w:t>OpenStreetMap</w:t>
      </w:r>
      <w:proofErr w:type="spellEnd"/>
      <w:r>
        <w:rPr>
          <w:i/>
          <w:iCs/>
        </w:rPr>
        <w:t xml:space="preserve">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r w:rsidR="004D112F">
        <w:t>29</w:t>
      </w:r>
      <w:r w:rsidR="00F57583">
        <w:t>]</w:t>
      </w:r>
    </w:p>
    <w:p w14:paraId="63453E3A" w14:textId="526441F3" w:rsidR="009E0166" w:rsidRDefault="0014052A" w:rsidP="004C1FDB">
      <w:pPr>
        <w:pStyle w:val="Heading2"/>
      </w:pPr>
      <w:bookmarkStart w:id="54" w:name="_Ref232551809"/>
      <w:bookmarkStart w:id="55" w:name="_Toc233101370"/>
      <w:r>
        <w:t>Pod-mreža stanice</w:t>
      </w:r>
      <w:r w:rsidR="00E62896">
        <w:t xml:space="preserve"> za punjenje vozila</w:t>
      </w:r>
      <w:bookmarkEnd w:id="54"/>
      <w:bookmarkEnd w:id="55"/>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 xml:space="preserve">koja koristi kombinaciju </w:t>
      </w:r>
      <w:r w:rsidR="0015245E">
        <w:lastRenderedPageBreak/>
        <w:t>elemenata mjesta za punjenje i parkirnih mjesta, uz opcionalni parking za vozila koja čekaju.</w:t>
      </w:r>
      <w:r w:rsidR="007C0491">
        <w:t xml:space="preserve"> </w:t>
      </w:r>
      <w:r w:rsidR="008E49E4">
        <w:t xml:space="preserve">Pod-mreža stanice spaja </w:t>
      </w:r>
      <w:r w:rsidR="00992773">
        <w:t xml:space="preserve">se </w:t>
      </w:r>
      <w:r w:rsidR="008E49E4">
        <w:t>na brid postojeće mreže na način da se kreira novi čvor u sredini brida</w:t>
      </w:r>
      <w:r w:rsidR="004772E8">
        <w:t xml:space="preserve"> (interno nazvan </w:t>
      </w:r>
      <w:proofErr w:type="spellStart"/>
      <w:r w:rsidR="004772E8">
        <w:rPr>
          <w:i/>
          <w:iCs/>
        </w:rPr>
        <w:t>pcsEntry</w:t>
      </w:r>
      <w:proofErr w:type="spellEnd"/>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w:t>
      </w:r>
      <w:proofErr w:type="spellStart"/>
      <w:r w:rsidR="00F615EC">
        <w:rPr>
          <w:i/>
          <w:iCs/>
        </w:rPr>
        <w:t>pcsEnd</w:t>
      </w:r>
      <w:proofErr w:type="spellEnd"/>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proofErr w:type="spellStart"/>
      <w:r w:rsidR="002304AD">
        <w:rPr>
          <w:i/>
          <w:iCs/>
        </w:rPr>
        <w:t>deadlock</w:t>
      </w:r>
      <w:proofErr w:type="spellEnd"/>
      <w:r w:rsidR="002304AD">
        <w:t>)</w:t>
      </w:r>
      <w:r w:rsidR="00E62402">
        <w:t xml:space="preserve"> </w:t>
      </w:r>
      <w:r w:rsidR="000715D3">
        <w:t>pri ogromnoj potražnji</w:t>
      </w:r>
      <w:r w:rsidR="002108BE">
        <w:t xml:space="preserve">. </w:t>
      </w:r>
      <w:r w:rsidR="00436EA1">
        <w:t>Zatim se kreiraju po dva parkinga</w:t>
      </w:r>
      <w:r w:rsidR="00094CF9">
        <w:t xml:space="preserve"> (</w:t>
      </w:r>
      <w:proofErr w:type="spellStart"/>
      <w:r w:rsidR="00094CF9">
        <w:rPr>
          <w:i/>
          <w:iCs/>
        </w:rPr>
        <w:t>parkingArea</w:t>
      </w:r>
      <w:proofErr w:type="spellEnd"/>
      <w:r w:rsidR="00094CF9">
        <w:t>)</w:t>
      </w:r>
      <w:r w:rsidR="00436EA1">
        <w:t xml:space="preserve"> i dv</w:t>
      </w:r>
      <w:r w:rsidR="00A96AE5">
        <w:t xml:space="preserve">ije </w:t>
      </w:r>
      <w:r w:rsidR="00325598">
        <w:t>punionice</w:t>
      </w:r>
      <w:r w:rsidR="006C515A">
        <w:t xml:space="preserve"> (</w:t>
      </w:r>
      <w:proofErr w:type="spellStart"/>
      <w:r w:rsidR="006C515A">
        <w:rPr>
          <w:i/>
          <w:iCs/>
        </w:rPr>
        <w:t>chargingStation</w:t>
      </w:r>
      <w:proofErr w:type="spellEnd"/>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164C06C4" w:rsidR="00234E57" w:rsidRDefault="00850851" w:rsidP="00A97E39">
      <w:pPr>
        <w:pStyle w:val="Caption"/>
      </w:pPr>
      <w:bookmarkStart w:id="56" w:name="_Ref232687936"/>
      <w:r>
        <w:t xml:space="preserve">Slika </w:t>
      </w:r>
      <w:r w:rsidR="00C1324F">
        <w:fldChar w:fldCharType="begin"/>
      </w:r>
      <w:r w:rsidR="00C1324F">
        <w:instrText xml:space="preserve"> STYLEREF 1 \s </w:instrText>
      </w:r>
      <w:r w:rsidR="00C1324F">
        <w:fldChar w:fldCharType="separate"/>
      </w:r>
      <w:r w:rsidR="00C1324F">
        <w:rPr>
          <w:noProof/>
        </w:rPr>
        <w:t>4</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3</w:t>
      </w:r>
      <w:r w:rsidR="00C1324F">
        <w:fldChar w:fldCharType="end"/>
      </w:r>
      <w:bookmarkEnd w:id="56"/>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0DDC7153" w:rsidR="002B5CA6" w:rsidRDefault="002B5CA6" w:rsidP="002B5CA6">
      <w:r>
        <w:t>U slučaju da se u stanici ne nalazi parking za čekanje</w:t>
      </w:r>
      <w:r w:rsidR="00E54801">
        <w:t>,</w:t>
      </w:r>
      <w:r>
        <w:t xml:space="preserve"> vozila čekaju na ulaznim </w:t>
      </w:r>
      <w:r w:rsidR="00530592">
        <w:t>trakama</w:t>
      </w:r>
      <w:r>
        <w:t xml:space="preserve">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w:t>
      </w:r>
      <w:r>
        <w:lastRenderedPageBreak/>
        <w:t>odabire se vozilo koje čeka najbliže stanici da sljedeće zauzme novooslobođeno mjesto. Vozila 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77A37695" w:rsidR="00DC54D7" w:rsidRPr="002B5CA6" w:rsidRDefault="00FB24B3" w:rsidP="003F0F2F">
      <w:pPr>
        <w:pStyle w:val="Caption"/>
      </w:pPr>
      <w:bookmarkStart w:id="57" w:name="_Ref232688814"/>
      <w:r>
        <w:t xml:space="preserve">Slika </w:t>
      </w:r>
      <w:r w:rsidR="00C1324F">
        <w:fldChar w:fldCharType="begin"/>
      </w:r>
      <w:r w:rsidR="00C1324F">
        <w:instrText xml:space="preserve"> STYLEREF 1 \s </w:instrText>
      </w:r>
      <w:r w:rsidR="00C1324F">
        <w:fldChar w:fldCharType="separate"/>
      </w:r>
      <w:r w:rsidR="00C1324F">
        <w:rPr>
          <w:noProof/>
        </w:rPr>
        <w:t>4</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4</w:t>
      </w:r>
      <w:r w:rsidR="00C1324F">
        <w:fldChar w:fldCharType="end"/>
      </w:r>
      <w:bookmarkEnd w:id="57"/>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58" w:name="_Toc233101371"/>
      <w:bookmarkStart w:id="59" w:name="_Ref233398818"/>
      <w:r>
        <w:lastRenderedPageBreak/>
        <w:t>Model izvršavanja evaluacije</w:t>
      </w:r>
      <w:bookmarkEnd w:id="58"/>
      <w:bookmarkEnd w:id="59"/>
    </w:p>
    <w:p w14:paraId="5E83FFA0" w14:textId="6BA1A514" w:rsidR="000305FF" w:rsidRDefault="000305FF" w:rsidP="000305FF">
      <w:r>
        <w:t xml:space="preserve">Evaluacija uspješnosti raspodjele stanica izvršava se koristeći već opisani </w:t>
      </w:r>
      <w:proofErr w:type="spellStart"/>
      <w:r>
        <w:rPr>
          <w:i/>
          <w:iCs/>
        </w:rPr>
        <w:t>Eclipse</w:t>
      </w:r>
      <w:proofErr w:type="spellEnd"/>
      <w:r>
        <w:rPr>
          <w:i/>
          <w:iCs/>
        </w:rPr>
        <w:t xml:space="preserve"> SUMO</w:t>
      </w:r>
      <w:r>
        <w:t xml:space="preserve"> simulator (4.1.1). Za izvršavanje instance simulacije potrebno je unaprijed definirati tri glavna elementa [23]</w:t>
      </w:r>
      <w:r w:rsidR="00922230">
        <w:t>:</w:t>
      </w:r>
    </w:p>
    <w:p w14:paraId="08F29670" w14:textId="77777777" w:rsidR="000305FF" w:rsidRDefault="000305FF" w:rsidP="000305FF">
      <w:pPr>
        <w:pStyle w:val="ListParagraph"/>
        <w:numPr>
          <w:ilvl w:val="0"/>
          <w:numId w:val="30"/>
        </w:numPr>
      </w:pPr>
      <w:r>
        <w:t>podaci mreže (npr. ceste i raskrižja)</w:t>
      </w:r>
    </w:p>
    <w:p w14:paraId="5D81FD15" w14:textId="77777777" w:rsidR="000305FF" w:rsidRDefault="000305FF" w:rsidP="000305FF">
      <w:pPr>
        <w:pStyle w:val="ListParagraph"/>
        <w:numPr>
          <w:ilvl w:val="0"/>
          <w:numId w:val="30"/>
        </w:numPr>
      </w:pPr>
      <w:r>
        <w:t>dodatna prometna infrastruktura (npr. semafori, parking, stanice za punjenje)</w:t>
      </w:r>
    </w:p>
    <w:p w14:paraId="5ED709E2" w14:textId="77777777" w:rsidR="000305FF" w:rsidRDefault="000305FF" w:rsidP="000305FF">
      <w:pPr>
        <w:pStyle w:val="ListParagraph"/>
        <w:numPr>
          <w:ilvl w:val="0"/>
          <w:numId w:val="30"/>
        </w:numPr>
      </w:pPr>
      <w:r>
        <w:t>prometna potražnja</w:t>
      </w:r>
    </w:p>
    <w:p w14:paraId="76F98C30" w14:textId="4B1CBA6A" w:rsidR="000305FF" w:rsidRPr="000305FF" w:rsidRDefault="000305FF" w:rsidP="000305FF">
      <w:r>
        <w:t>U simulaciji se koristi mreža dobivena iz grafa okoline definiranog u (</w:t>
      </w:r>
      <w:r>
        <w:fldChar w:fldCharType="begin"/>
      </w:r>
      <w:r>
        <w:instrText xml:space="preserve"> REF _Ref232551820 \r \h </w:instrText>
      </w:r>
      <w:r>
        <w:fldChar w:fldCharType="separate"/>
      </w:r>
      <w:r>
        <w:t>3.2.1</w:t>
      </w:r>
      <w:r>
        <w:fldChar w:fldCharType="end"/>
      </w:r>
      <w:r>
        <w:t>) te se dodatna infrastruktura parkinga i stanica za punjenje dodaje na način objašnjen u prošlom poglavlju (</w:t>
      </w:r>
      <w:r>
        <w:fldChar w:fldCharType="begin"/>
      </w:r>
      <w:r>
        <w:instrText xml:space="preserve"> REF _Ref232551809 \r \h </w:instrText>
      </w:r>
      <w:r>
        <w:fldChar w:fldCharType="separate"/>
      </w:r>
      <w:r>
        <w:t>4.2</w:t>
      </w:r>
      <w:r>
        <w:fldChar w:fldCharType="end"/>
      </w:r>
      <w:r>
        <w:t>). U ovom poglavlju još</w:t>
      </w:r>
      <w:r w:rsidR="00E67600">
        <w:t xml:space="preserve"> će se</w:t>
      </w:r>
      <w:r>
        <w:t xml:space="preserve"> opisati definiranje prometne potražnje po evaluaciji i ponašanje vozila</w:t>
      </w:r>
      <w:r w:rsidR="0046395E">
        <w:t xml:space="preserve">, uz referencu na korištene parametre </w:t>
      </w:r>
      <w:r w:rsidR="0021318F">
        <w:t xml:space="preserve">prikazane </w:t>
      </w:r>
      <w:r w:rsidR="0046395E">
        <w:t>u</w:t>
      </w:r>
      <w:r w:rsidR="00165B9A">
        <w:t xml:space="preserve"> (</w:t>
      </w:r>
      <w:r w:rsidR="00552B34">
        <w:fldChar w:fldCharType="begin"/>
      </w:r>
      <w:r w:rsidR="00552B34">
        <w:instrText xml:space="preserve"> REF _Ref232777055 \h </w:instrText>
      </w:r>
      <w:r w:rsidR="00552B34">
        <w:fldChar w:fldCharType="separate"/>
      </w:r>
      <w:r w:rsidR="00552B34">
        <w:t xml:space="preserve">Tablica </w:t>
      </w:r>
      <w:r w:rsidR="00552B34">
        <w:rPr>
          <w:noProof/>
        </w:rPr>
        <w:t>4</w:t>
      </w:r>
      <w:r w:rsidR="00552B34">
        <w:t>.</w:t>
      </w:r>
      <w:r w:rsidR="00552B34">
        <w:rPr>
          <w:noProof/>
        </w:rPr>
        <w:t>1</w:t>
      </w:r>
      <w:r w:rsidR="00552B34">
        <w:fldChar w:fldCharType="end"/>
      </w:r>
      <w:r w:rsidR="00165B9A">
        <w:t>)</w:t>
      </w:r>
      <w:r w:rsidR="00B1333F">
        <w:t>.</w:t>
      </w:r>
    </w:p>
    <w:p w14:paraId="6E6CE431" w14:textId="500C3EC6" w:rsidR="00AF5D15" w:rsidRDefault="00AF5D15" w:rsidP="00AF5D15">
      <w:pPr>
        <w:pStyle w:val="Caption"/>
        <w:keepNext/>
      </w:pPr>
      <w:bookmarkStart w:id="60" w:name="_Ref232777055"/>
      <w:r>
        <w:t xml:space="preserve">Tablica </w:t>
      </w:r>
      <w:r w:rsidR="00B37AFB">
        <w:fldChar w:fldCharType="begin"/>
      </w:r>
      <w:r w:rsidR="00B37AFB">
        <w:instrText xml:space="preserve"> STYLEREF 1 \s </w:instrText>
      </w:r>
      <w:r w:rsidR="00B37AFB">
        <w:fldChar w:fldCharType="separate"/>
      </w:r>
      <w:r w:rsidR="00B37AFB">
        <w:rPr>
          <w:noProof/>
        </w:rPr>
        <w:t>4</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1</w:t>
      </w:r>
      <w:r w:rsidR="00B37AFB">
        <w:fldChar w:fldCharType="end"/>
      </w:r>
      <w:bookmarkEnd w:id="60"/>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proofErr w:type="spellStart"/>
            <w:r w:rsidRPr="001310E6">
              <w:rPr>
                <w:i/>
                <w:iCs/>
                <w:sz w:val="22"/>
                <w:szCs w:val="18"/>
                <w:lang w:val="hr-HR"/>
              </w:rPr>
              <w:t>Stationfinder</w:t>
            </w:r>
            <w:proofErr w:type="spellEnd"/>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172435FE" w:rsidR="0072272D" w:rsidRPr="001310E6" w:rsidRDefault="00EB4203"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Pr>
                <w:sz w:val="22"/>
                <w:szCs w:val="18"/>
                <w:lang w:val="hr-HR"/>
              </w:rPr>
              <w:t>Tip vozila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53C035EA" w14:textId="0CEE8AE4" w:rsidR="00A561BE" w:rsidRDefault="00A561BE" w:rsidP="00B205D7">
      <w:pPr>
        <w:pStyle w:val="Heading3"/>
      </w:pPr>
      <w:bookmarkStart w:id="61" w:name="_Ref233075349"/>
      <w:bookmarkStart w:id="62" w:name="_Toc233101372"/>
      <w:r>
        <w:lastRenderedPageBreak/>
        <w:t xml:space="preserve">Generiranje </w:t>
      </w:r>
      <w:r w:rsidR="007C2233">
        <w:t>prometne potražnje</w:t>
      </w:r>
      <w:bookmarkEnd w:id="61"/>
      <w:bookmarkEnd w:id="62"/>
    </w:p>
    <w:p w14:paraId="78D4EE31" w14:textId="385FDC69"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proofErr w:type="spellStart"/>
      <w:r w:rsidR="005B2E9C">
        <w:rPr>
          <w:i/>
          <w:iCs/>
        </w:rPr>
        <w:t>trips</w:t>
      </w:r>
      <w:proofErr w:type="spellEnd"/>
      <w:r w:rsidR="005B2E9C">
        <w:t>)</w:t>
      </w:r>
      <w:r w:rsidR="00DD774F">
        <w:t>, tokovi</w:t>
      </w:r>
      <w:r w:rsidR="001D2429">
        <w:t xml:space="preserve"> (</w:t>
      </w:r>
      <w:proofErr w:type="spellStart"/>
      <w:r w:rsidR="001D2429">
        <w:rPr>
          <w:i/>
          <w:iCs/>
        </w:rPr>
        <w:t>flows</w:t>
      </w:r>
      <w:proofErr w:type="spellEnd"/>
      <w:r w:rsidR="001D2429">
        <w:t>)</w:t>
      </w:r>
      <w:r w:rsidR="00DD774F">
        <w:t xml:space="preserve"> ili rute (</w:t>
      </w:r>
      <w:proofErr w:type="spellStart"/>
      <w:r w:rsidR="00DD774F">
        <w:rPr>
          <w:i/>
          <w:iCs/>
        </w:rPr>
        <w:t>routes</w:t>
      </w:r>
      <w:proofErr w:type="spellEnd"/>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w:t>
      </w:r>
      <w:r w:rsidR="00EB4203">
        <w:t>tip vozila</w:t>
      </w:r>
      <w:r w:rsidR="00E3714D">
        <w:t xml:space="preserve"> [</w:t>
      </w:r>
      <w:r w:rsidR="00726FD3">
        <w:t>23</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203DE6EE" w:rsidR="00BA4956" w:rsidRDefault="008C3C68" w:rsidP="00B205D7">
      <w:r>
        <w:t>Tip vozila</w:t>
      </w:r>
      <w:r w:rsidR="00FE3BD5">
        <w:t xml:space="preserve"> (</w:t>
      </w:r>
      <w:r w:rsidR="00352ABB" w:rsidRPr="00FC2287">
        <w:rPr>
          <w:i/>
          <w:iCs/>
        </w:rPr>
        <w:t>VEH_TYPE</w:t>
      </w:r>
      <w:r w:rsidR="00FE3BD5">
        <w:t>)</w:t>
      </w:r>
      <w:r w:rsidR="00E85FFA">
        <w:t xml:space="preserve"> definiran</w:t>
      </w:r>
      <w:r w:rsidR="006B66A3">
        <w:t xml:space="preserve"> je</w:t>
      </w:r>
      <w:r w:rsidR="00E85FFA">
        <w:t xml:space="preserve"> </w:t>
      </w:r>
      <w:r w:rsidR="0038619C">
        <w:t xml:space="preserve">generalizacijom </w:t>
      </w:r>
      <w:r w:rsidR="00E85FFA">
        <w:t>tip</w:t>
      </w:r>
      <w:r w:rsidR="00D667A6">
        <w:t>a</w:t>
      </w:r>
      <w:r w:rsidR="00E85FFA">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A27366">
        <w:t xml:space="preserve"> (</w:t>
      </w:r>
      <w:r w:rsidR="009C0EC2">
        <w:rPr>
          <w:i/>
          <w:iCs/>
        </w:rPr>
        <w:t>EV_PEN</w:t>
      </w:r>
      <w:r w:rsidR="00A27366">
        <w:t>)</w:t>
      </w:r>
      <w:r w:rsidR="006D7B9C">
        <w:t xml:space="preserve"> koji predstavlja stopu zastupljenosti električnih vozila u prometu</w:t>
      </w:r>
      <w:r w:rsidR="003F689F">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w:t>
      </w:r>
      <w:r w:rsidR="00105295">
        <w:t xml:space="preserve"> (</w:t>
      </w:r>
      <w:r w:rsidR="00A527DD">
        <w:rPr>
          <w:i/>
          <w:iCs/>
        </w:rPr>
        <w:t>SET_CHARGE</w:t>
      </w:r>
      <w:r w:rsidR="00105295">
        <w:t>)</w:t>
      </w:r>
      <w:r w:rsidR="00815D4C">
        <w:t xml:space="preserve">, </w:t>
      </w:r>
      <w:r w:rsidR="00715706">
        <w:t>prag</w:t>
      </w:r>
      <w:r w:rsidR="006B527D">
        <w:t>u</w:t>
      </w:r>
      <w:r w:rsidR="00715706">
        <w:t xml:space="preserve"> </w:t>
      </w:r>
      <w:r w:rsidR="00942750">
        <w:t>pada napunjenosti baterije kada će vozilo odlučiti potražiti stanicu za punjenje</w:t>
      </w:r>
      <w:r w:rsidR="00136A90">
        <w:t xml:space="preserve"> (</w:t>
      </w:r>
      <w:r w:rsidR="00136A90">
        <w:rPr>
          <w:i/>
          <w:iCs/>
        </w:rPr>
        <w:t>NTC</w:t>
      </w:r>
      <w:r w:rsidR="00136A90">
        <w:t>)</w:t>
      </w:r>
      <w:r w:rsidR="00942750">
        <w:t xml:space="preserve"> i </w:t>
      </w:r>
      <w:r w:rsidR="006E3F58">
        <w:t>minimaln</w:t>
      </w:r>
      <w:r w:rsidR="00FE10D5">
        <w:t>oj</w:t>
      </w:r>
      <w:r w:rsidR="006E3F58">
        <w:t xml:space="preserve"> količin</w:t>
      </w:r>
      <w:r w:rsidR="00332B9B">
        <w:t>i</w:t>
      </w:r>
      <w:r w:rsidR="006E3F58">
        <w:t xml:space="preserve"> energije koje će vozilo napuniti na stanici</w:t>
      </w:r>
      <w:r w:rsidR="00E85A94">
        <w:t xml:space="preserve"> (</w:t>
      </w:r>
      <w:r w:rsidR="00E85A94">
        <w:rPr>
          <w:i/>
          <w:iCs/>
        </w:rPr>
        <w:t>MIN_CHARGE</w:t>
      </w:r>
      <w:r w:rsidR="00E85A94">
        <w:t>)</w:t>
      </w:r>
      <w:r w:rsidR="006E3F58">
        <w:t>.</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 punom baterijom </w:t>
      </w:r>
      <w:r w:rsidR="00874450">
        <w:t xml:space="preserve">moguće je da </w:t>
      </w:r>
      <w:r w:rsidR="00B3502D">
        <w:t>neće biti potrebe za punjenjem ili</w:t>
      </w:r>
      <w:r w:rsidR="00E153D4">
        <w:t>,</w:t>
      </w:r>
      <w:r w:rsidR="00B3502D">
        <w:t xml:space="preserve"> u slučaju da je punjenje </w:t>
      </w:r>
      <w:r w:rsidR="00034376">
        <w:t>definiran</w:t>
      </w:r>
      <w:r w:rsidR="000B6CC0">
        <w:t>o kao</w:t>
      </w:r>
      <w:r w:rsidR="00A977BF">
        <w:t xml:space="preserve"> dio </w:t>
      </w:r>
      <w:r w:rsidR="00CB0058">
        <w:t>puta</w:t>
      </w:r>
      <w:r w:rsidR="006A004A">
        <w:t xml:space="preserve"> (</w:t>
      </w:r>
      <w:r w:rsidR="00BC4B22">
        <w:t xml:space="preserve">kao u </w:t>
      </w:r>
      <w:r w:rsidR="00073FDD">
        <w:t>algoritmu</w:t>
      </w:r>
      <w:r w:rsidR="00BC4B22">
        <w:t xml:space="preserve"> </w:t>
      </w:r>
      <w:r w:rsidR="000748CC">
        <w:fldChar w:fldCharType="begin"/>
      </w:r>
      <w:r w:rsidR="000748CC">
        <w:instrText xml:space="preserve"> REF _Ref232557621 \r \h </w:instrText>
      </w:r>
      <w:r w:rsidR="000748CC">
        <w:fldChar w:fldCharType="separate"/>
      </w:r>
      <w:r w:rsidR="000748CC">
        <w:t>5.2</w:t>
      </w:r>
      <w:r w:rsidR="000748CC">
        <w:fldChar w:fldCharType="end"/>
      </w:r>
      <w:r w:rsidR="006A004A">
        <w:t>)</w:t>
      </w:r>
      <w:r w:rsidR="00E153D4">
        <w:t>,</w:t>
      </w:r>
      <w:r w:rsidR="00B011C3">
        <w:t xml:space="preserve"> može </w:t>
      </w:r>
      <w:r w:rsidR="005F4D57">
        <w:t xml:space="preserve">doći do </w:t>
      </w:r>
      <w:r w:rsidR="00BB298B">
        <w:t xml:space="preserve">situacije gdje vozilo puni </w:t>
      </w:r>
      <w:r w:rsidR="008B4173">
        <w:t xml:space="preserve">samo </w:t>
      </w:r>
      <w:r w:rsidR="00BB298B">
        <w:t>količinu energije</w:t>
      </w:r>
      <w:r w:rsidR="00FE753B">
        <w:t xml:space="preserve"> potrošenu za dolazak do stanice</w:t>
      </w:r>
      <w:r w:rsidR="00EA3193">
        <w:t xml:space="preserve"> umjesto zadane količi</w:t>
      </w:r>
      <w:r w:rsidR="00296838">
        <w:t>ne</w:t>
      </w:r>
      <w:r w:rsidR="00BA0DF1">
        <w:t>. Budući da je u određenim metodama potrebno puno puta izvršavati simulacij</w:t>
      </w:r>
      <w:r w:rsidR="00674561">
        <w:t>u</w:t>
      </w:r>
      <w:r w:rsidR="00BA0DF1">
        <w:t xml:space="preserve"> želimo što više skratiti trajanje simulacije</w:t>
      </w:r>
      <w:r w:rsidR="00A33D93">
        <w:t xml:space="preserve"> </w:t>
      </w:r>
      <w:r w:rsidR="001F7DDB">
        <w:t>bez utjecaja na</w:t>
      </w:r>
      <w:r w:rsidR="00A33D93">
        <w:t xml:space="preserve"> efektivnos</w:t>
      </w:r>
      <w:r w:rsidR="006A03EC">
        <w:t>t evaluacije</w:t>
      </w:r>
      <w:r w:rsidR="00BA0DF1">
        <w:t xml:space="preserve">, jer bi u suprotnom vozila </w:t>
      </w:r>
      <w:r w:rsidR="00FE5BD1">
        <w:t xml:space="preserve">većinu simulacije </w:t>
      </w:r>
      <w:r w:rsidR="00ED2206">
        <w:t>provela</w:t>
      </w:r>
      <w:r w:rsidR="008D75EF">
        <w:t xml:space="preserve"> na stanicama što ne pridonosi analizi efektivnosti raspodjele.</w:t>
      </w:r>
      <w:r w:rsidR="007604B9">
        <w:t xml:space="preserve"> Prag napunjenosti baterije</w:t>
      </w:r>
      <w:r w:rsidR="003D4A55">
        <w:t xml:space="preserve"> (</w:t>
      </w:r>
      <w:r w:rsidR="003D4A55">
        <w:rPr>
          <w:i/>
          <w:iCs/>
        </w:rPr>
        <w:t>NTC</w:t>
      </w:r>
      <w:r w:rsidR="003D4A55">
        <w:t>)</w:t>
      </w:r>
      <w:r w:rsidR="007604B9">
        <w:t xml:space="preserve"> služi za prirodno određivanje </w:t>
      </w:r>
      <w:r w:rsidR="00383343">
        <w:t xml:space="preserve">kada će vozilo </w:t>
      </w:r>
      <w:r w:rsidR="007604B9">
        <w:t>dobiti želju za punjenje</w:t>
      </w:r>
      <w:r w:rsidR="00383343">
        <w:t xml:space="preserve"> i sprječava slučaj da sva vozila traže stanicu na početku simulacije, </w:t>
      </w:r>
      <w:r w:rsidR="00383343">
        <w:lastRenderedPageBreak/>
        <w:t>tj. u isto vrijeme</w:t>
      </w:r>
      <w:r w:rsidR="007604B9">
        <w:t>.</w:t>
      </w:r>
      <w:r w:rsidR="00765255">
        <w:t xml:space="preserve"> Minimalna količina energije </w:t>
      </w:r>
      <w:r w:rsidR="00275788">
        <w:t>koju će vozilo napuniti</w:t>
      </w:r>
      <w:r w:rsidR="00C52F97">
        <w:t xml:space="preserve"> (</w:t>
      </w:r>
      <w:r w:rsidR="00C52F97">
        <w:rPr>
          <w:i/>
          <w:iCs/>
        </w:rPr>
        <w:t>MIN_CHARGE</w:t>
      </w:r>
      <w:r w:rsidR="00C52F97">
        <w:t>)</w:t>
      </w:r>
      <w:r w:rsidR="00275788">
        <w:t xml:space="preserve"> služi </w:t>
      </w:r>
      <w:r w:rsidR="00F9611F">
        <w:t>da vozilo ne bude gotovo sa punjenjem odmah nakon postizanja napunjenosti baterije iznad praga</w:t>
      </w:r>
      <w:r w:rsidR="001A78BE">
        <w:t xml:space="preserve"> napunjenosti</w:t>
      </w:r>
      <w:r w:rsidR="00300B42">
        <w:t xml:space="preserve"> (</w:t>
      </w:r>
      <w:r w:rsidR="00300B42">
        <w:rPr>
          <w:i/>
          <w:iCs/>
        </w:rPr>
        <w:t>NTC</w:t>
      </w:r>
      <w:r w:rsidR="00300B42">
        <w:t>)</w:t>
      </w:r>
      <w:r w:rsidR="00F9611F">
        <w:t xml:space="preserve">, </w:t>
      </w:r>
      <w:r w:rsidR="00341503">
        <w:t xml:space="preserve">a </w:t>
      </w:r>
      <w:r w:rsidR="00323E13">
        <w:t xml:space="preserve">u isto vrijeme </w:t>
      </w:r>
      <w:r w:rsidR="00F9611F">
        <w:t xml:space="preserve">da se ne mora puniti skroz do pune baterije što </w:t>
      </w:r>
      <w:r w:rsidR="00CB54D4">
        <w:t>može biti</w:t>
      </w:r>
      <w:r w:rsidR="00F9611F">
        <w:t xml:space="preserve"> </w:t>
      </w:r>
      <w:r w:rsidR="00CB54D4">
        <w:t xml:space="preserve">pogotovo </w:t>
      </w:r>
      <w:r w:rsidR="00F9611F">
        <w:t>dugotrajno.</w:t>
      </w:r>
    </w:p>
    <w:p w14:paraId="201EFF54" w14:textId="1EF0A81D" w:rsidR="00F9611F" w:rsidRDefault="00F14D31" w:rsidP="00B205D7">
      <w:r>
        <w:t>Uzimanjem svih traženih svojstava ponašanja vozila u obzir definiramo put vozila pomoću putovanja</w:t>
      </w:r>
      <w:r w:rsidR="00170615">
        <w:t xml:space="preserve"> (</w:t>
      </w:r>
      <w:r w:rsidR="00170615">
        <w:rPr>
          <w:i/>
          <w:iCs/>
        </w:rPr>
        <w:t>TRIP</w:t>
      </w:r>
      <w:r w:rsidR="00170615">
        <w:t>)</w:t>
      </w:r>
      <w:r>
        <w:t xml:space="preserve">,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w:t>
      </w:r>
      <w:r w:rsidR="002476A3">
        <w:t xml:space="preserve"> (</w:t>
      </w:r>
      <w:r w:rsidR="002476A3">
        <w:rPr>
          <w:i/>
          <w:iCs/>
        </w:rPr>
        <w:t>MAX_DIST</w:t>
      </w:r>
      <w:r w:rsidR="002476A3">
        <w:t>)</w:t>
      </w:r>
      <w:r w:rsidR="006D0146">
        <w:t xml:space="preserve"> i minimalne duljine puta</w:t>
      </w:r>
      <w:r w:rsidR="00835F93">
        <w:t xml:space="preserve"> (</w:t>
      </w:r>
      <w:r w:rsidR="00835F93" w:rsidRPr="00835F93">
        <w:rPr>
          <w:i/>
          <w:iCs/>
        </w:rPr>
        <w:t>MIN_DIST</w:t>
      </w:r>
      <w:r w:rsidR="00835F93">
        <w:t>)</w:t>
      </w:r>
      <w:r w:rsidR="006D0146">
        <w:t>, te parametar distribucije broja odredišta</w:t>
      </w:r>
      <w:r w:rsidR="00234C31">
        <w:t xml:space="preserve"> (</w:t>
      </w:r>
      <w:r w:rsidR="00234C31">
        <w:rPr>
          <w:i/>
          <w:iCs/>
        </w:rPr>
        <w:t>DEST_DIST</w:t>
      </w:r>
      <w:r w:rsidR="00234C31">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B6A65">
        <w:t>dugotrajnijem</w:t>
      </w:r>
      <w:r w:rsidR="00293CE4">
        <w:t xml:space="preserve">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71279D">
        <w:t xml:space="preserve"> (</w:t>
      </w:r>
      <w:r w:rsidR="0071279D">
        <w:rPr>
          <w:i/>
          <w:iCs/>
        </w:rPr>
        <w:t>VEH_TYPE</w:t>
      </w:r>
      <w:r w:rsidR="0071279D">
        <w:t>)</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63" w:name="_Toc233101373"/>
      <w:r>
        <w:t>Odabir stanice</w:t>
      </w:r>
      <w:r w:rsidR="00A42906">
        <w:t xml:space="preserve"> za punjenje</w:t>
      </w:r>
      <w:bookmarkEnd w:id="63"/>
    </w:p>
    <w:p w14:paraId="6B5D07DD" w14:textId="00499A85"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w:t>
      </w:r>
      <w:r w:rsidR="00D56EBC">
        <w:t>,</w:t>
      </w:r>
      <w:r w:rsidR="00BA1417">
        <w:t xml:space="preserve">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36926BEE"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količine energije</w:t>
      </w:r>
      <w:r w:rsidR="00B225E3">
        <w:t xml:space="preserve"> (</w:t>
      </w:r>
      <w:r w:rsidR="00384561">
        <w:t>paramet</w:t>
      </w:r>
      <w:r w:rsidR="00EE792A">
        <w:t xml:space="preserve">ar </w:t>
      </w:r>
      <w:r w:rsidR="00B225E3">
        <w:rPr>
          <w:i/>
          <w:iCs/>
        </w:rPr>
        <w:t>MIN_CHARGE</w:t>
      </w:r>
      <w:r w:rsidR="00B225E3">
        <w:t>)</w:t>
      </w:r>
      <w:r w:rsidR="00660545">
        <w:t xml:space="preserv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4" w:name="_Ref233082034"/>
      <w:bookmarkStart w:id="65" w:name="_Toc233101374"/>
      <w:r>
        <w:lastRenderedPageBreak/>
        <w:t>Graf</w:t>
      </w:r>
      <w:r w:rsidR="00924E12" w:rsidRPr="00F55122">
        <w:t xml:space="preserve"> </w:t>
      </w:r>
      <w:r w:rsidR="002D72FC">
        <w:t>neuronska</w:t>
      </w:r>
      <w:r w:rsidR="00924E12" w:rsidRPr="00F55122">
        <w:t xml:space="preserve"> mreža</w:t>
      </w:r>
      <w:bookmarkEnd w:id="64"/>
      <w:bookmarkEnd w:id="65"/>
    </w:p>
    <w:p w14:paraId="6D1234AD" w14:textId="500EFA4A"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w:t>
      </w:r>
      <w:r w:rsidR="005F3402">
        <w:t>20</w:t>
      </w:r>
      <w:r w:rsidR="00D620C7">
        <w:t>]</w:t>
      </w:r>
      <w:r w:rsidR="00F9150D">
        <w:t>.</w:t>
      </w:r>
      <w:r w:rsidR="00E61AFF">
        <w:t xml:space="preserve"> </w:t>
      </w:r>
      <w:r w:rsidR="00FE767D">
        <w:t xml:space="preserve">No </w:t>
      </w:r>
      <w:r w:rsidR="005B1672">
        <w:t>takvom transformacijom gube</w:t>
      </w:r>
      <w:r w:rsidR="00E62F1C">
        <w:t xml:space="preserve"> se</w:t>
      </w:r>
      <w:r w:rsidR="005B1672">
        <w:t xml:space="preserv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F10F9F">
        <w:t>20</w:t>
      </w:r>
      <w:r w:rsidR="00E25BD5">
        <w:t>] i [</w:t>
      </w:r>
      <w:r w:rsidR="009A436A">
        <w:t>21</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EE3BBA">
        <w:t xml:space="preserve"> </w:t>
      </w:r>
      <w:r w:rsidR="00F23148">
        <w:t>[</w:t>
      </w:r>
      <w:r w:rsidR="00921438">
        <w:t>20</w:t>
      </w:r>
      <w:r w:rsidR="00F23148">
        <w:t>]</w:t>
      </w:r>
      <w:r w:rsidR="00EE3BBA">
        <w:t>.</w:t>
      </w:r>
    </w:p>
    <w:p w14:paraId="7C4F659B" w14:textId="2836368B"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w:t>
      </w:r>
      <w:r w:rsidR="00C9705F">
        <w:t>20</w:t>
      </w:r>
      <w:r w:rsidR="003A6747">
        <w:t>]</w:t>
      </w:r>
      <w:r w:rsidR="00230AB6">
        <w:t>.</w:t>
      </w:r>
    </w:p>
    <w:p w14:paraId="18E0B101" w14:textId="1B251B6D" w:rsidR="009C3090" w:rsidRDefault="008E1A4C" w:rsidP="008B180E">
      <w:r>
        <w:t xml:space="preserve">Intuitivna ideja na kojoj su graf neuronske mreže bazirane je </w:t>
      </w:r>
      <w:r w:rsidR="00F320CC">
        <w:t>predstavljanje čvorova grafa objektima i njihove odnose bridovima</w:t>
      </w:r>
      <w:r>
        <w:t>.</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stv</w:t>
      </w:r>
      <w:r w:rsidR="004322A3">
        <w:t>ara se</w:t>
      </w:r>
      <w:r w:rsidR="006D2C82">
        <w:t xml:space="preserve">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550E14">
        <w:t xml:space="preserve"> </w:t>
      </w:r>
      <w:r w:rsidR="00C771F0">
        <w:t>[</w:t>
      </w:r>
      <w:r w:rsidR="00002839">
        <w:t>20</w:t>
      </w:r>
      <w:r w:rsidR="00C771F0">
        <w:t>]</w:t>
      </w:r>
      <w:r w:rsidR="00036FB9">
        <w:t>.</w:t>
      </w:r>
    </w:p>
    <w:p w14:paraId="64F29175" w14:textId="1FC97C6A" w:rsidR="007060D1" w:rsidRPr="00554D25" w:rsidRDefault="00000000"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000000"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66" w:name="_Ref232778554"/>
      <w:bookmarkStart w:id="67" w:name="_Ref232782482"/>
      <w:bookmarkStart w:id="68" w:name="_Toc233101375"/>
      <w:r>
        <w:lastRenderedPageBreak/>
        <w:t>Rangiranje bridova</w:t>
      </w:r>
      <w:bookmarkEnd w:id="66"/>
      <w:bookmarkEnd w:id="67"/>
      <w:bookmarkEnd w:id="68"/>
    </w:p>
    <w:p w14:paraId="6E71362B" w14:textId="54E49F15"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C7745">
        <w:t>14</w:t>
      </w:r>
      <w:r w:rsidR="00D635EF">
        <w:t>]</w:t>
      </w:r>
      <w:r w:rsidR="00B159FF">
        <w:t xml:space="preserve"> to je napravljeno </w:t>
      </w:r>
      <w:r w:rsidR="007F61F7">
        <w:t xml:space="preserve">korištenjem </w:t>
      </w:r>
      <w:r w:rsidR="007062E1">
        <w:t xml:space="preserve">matrice susjedstva bridova </w:t>
      </w:r>
      <w:r w:rsidR="0024643D">
        <w:t>umjesto 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69" w:name="_Toc233101376"/>
      <w:r>
        <w:lastRenderedPageBreak/>
        <w:t>Rješenja</w:t>
      </w:r>
      <w:bookmarkEnd w:id="69"/>
    </w:p>
    <w:p w14:paraId="2021080C" w14:textId="6254CBFC" w:rsidR="00D22B3E" w:rsidRDefault="00DB4682" w:rsidP="00EB41DD">
      <w:r>
        <w:t xml:space="preserve">Budući da je problem formuliran na način da su lokacije stanica </w:t>
      </w:r>
      <w:r w:rsidR="001A283B">
        <w:t xml:space="preserve">jednake bridovima prometne mreže, </w:t>
      </w:r>
      <m:oMath>
        <m:r>
          <w:rPr>
            <w:rFonts w:ascii="Cambria Math" w:hAnsi="Cambria Math"/>
          </w:rPr>
          <m:t>C⊆E</m:t>
        </m:r>
      </m:oMath>
      <w:r w:rsidR="0090691F">
        <w:t>, definirati ćemo proširenja određenih funkcija na domene bridova.</w:t>
      </w:r>
      <w:r w:rsidR="009D30BC">
        <w:t xml:space="preserve"> </w:t>
      </w:r>
      <w:r w:rsidR="0031725B">
        <w:t>Funkcij</w:t>
      </w:r>
      <w:r w:rsidR="000935BE">
        <w:t>u udaljenosti</w:t>
      </w:r>
      <w:r w:rsidR="0031725B">
        <w:t xml:space="preserve"> </w:t>
      </w:r>
      <m:oMath>
        <m:r>
          <w:rPr>
            <w:rFonts w:ascii="Cambria Math" w:hAnsi="Cambria Math"/>
          </w:rPr>
          <m:t>λ</m:t>
        </m:r>
      </m:oMath>
      <w:r w:rsidR="003C13BF">
        <w:t xml:space="preserve"> (</w:t>
      </w:r>
      <w:r w:rsidR="006671E5">
        <w:t xml:space="preserve">izraz </w:t>
      </w:r>
      <w:r w:rsidR="00AC7DA3">
        <w:fldChar w:fldCharType="begin"/>
      </w:r>
      <w:r w:rsidR="00AC7DA3">
        <w:instrText xml:space="preserve"> REF Izraz_3_1 \h </w:instrText>
      </w:r>
      <w:r w:rsidR="00AC7DA3">
        <w:fldChar w:fldCharType="separate"/>
      </w:r>
      <w:r w:rsidR="00AC7DA3">
        <w:t>3.1</w:t>
      </w:r>
      <w:r w:rsidR="00AC7DA3">
        <w:fldChar w:fldCharType="end"/>
      </w:r>
      <w:r w:rsidR="003C13BF">
        <w:t>)</w:t>
      </w:r>
      <w:r w:rsidR="00AC7DA3">
        <w:t xml:space="preserve"> </w:t>
      </w:r>
      <w:r w:rsidR="005456D6">
        <w:t>proširujemo na bridove</w:t>
      </w:r>
      <w:r w:rsidR="00DD22F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5456D6">
        <w:t xml:space="preserve"> na način da se udaljenost računa od krajnjeg čvora </w:t>
      </w:r>
      <m:oMath>
        <m:r>
          <w:rPr>
            <w:rFonts w:ascii="Cambria Math" w:hAnsi="Cambria Math"/>
          </w:rPr>
          <m:t>y</m:t>
        </m:r>
      </m:oMath>
      <w:r w:rsidR="00AC579A">
        <w:t xml:space="preserve"> </w:t>
      </w:r>
      <w:r w:rsidR="0064333D">
        <w:t>prvog brida</w:t>
      </w:r>
      <w:r w:rsidR="005C26CB">
        <w:t xml:space="preserve"> do početnog čvora</w:t>
      </w:r>
      <w:r w:rsidR="007B6390">
        <w:t xml:space="preserve"> </w:t>
      </w:r>
      <m:oMath>
        <m:r>
          <w:rPr>
            <w:rFonts w:ascii="Cambria Math" w:hAnsi="Cambria Math"/>
          </w:rPr>
          <m:t>w</m:t>
        </m:r>
      </m:oMath>
      <w:r w:rsidR="005C26CB">
        <w:t xml:space="preserve"> </w:t>
      </w:r>
      <w:r w:rsidR="0054210E">
        <w:t>drugog brida.</w:t>
      </w:r>
    </w:p>
    <w:tbl>
      <w:tblPr>
        <w:tblStyle w:val="TableGrid0"/>
        <w:tblW w:w="8907" w:type="dxa"/>
        <w:tblInd w:w="5" w:type="dxa"/>
        <w:tblLook w:val="04A0" w:firstRow="1" w:lastRow="0" w:firstColumn="1" w:lastColumn="0" w:noHBand="0" w:noVBand="1"/>
      </w:tblPr>
      <w:tblGrid>
        <w:gridCol w:w="8230"/>
        <w:gridCol w:w="677"/>
      </w:tblGrid>
      <w:tr w:rsidR="00FD5B02" w:rsidRPr="00511661" w14:paraId="116975DF" w14:textId="77777777" w:rsidTr="004D0670">
        <w:trPr>
          <w:trHeight w:val="771"/>
        </w:trPr>
        <w:tc>
          <w:tcPr>
            <w:tcW w:w="8230" w:type="dxa"/>
          </w:tcPr>
          <w:p w14:paraId="554D8B23" w14:textId="52E3C940" w:rsidR="00FD5B02" w:rsidRPr="00511661" w:rsidRDefault="00DD519A" w:rsidP="00487D73">
            <m:oMathPara>
              <m:oMath>
                <m:r>
                  <w:rPr>
                    <w:rFonts w:ascii="Cambria Math" w:hAnsi="Cambria Math"/>
                  </w:rPr>
                  <m:t>λ</m:t>
                </m:r>
                <m:d>
                  <m:dPr>
                    <m:ctrlPr>
                      <w:rPr>
                        <w:rFonts w:ascii="Cambria Math" w:hAnsi="Cambria Math"/>
                        <w:i/>
                      </w:rPr>
                    </m:ctrlPr>
                  </m:dPr>
                  <m:e>
                    <m:sSub>
                      <m:sSubPr>
                        <m:ctrlPr>
                          <w:rPr>
                            <w:rFonts w:ascii="Cambria Math" w:hAnsi="Cambria Math"/>
                            <w:i/>
                            <w:lang w:eastAsia="en-US"/>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e</m:t>
                        </m:r>
                      </m:e>
                      <m:sub>
                        <m:r>
                          <w:rPr>
                            <w:rFonts w:ascii="Cambria Math" w:hAnsi="Cambria Math"/>
                          </w:rPr>
                          <m:t>2</m:t>
                        </m:r>
                      </m:sub>
                    </m:sSub>
                  </m:e>
                </m:d>
                <m:r>
                  <w:rPr>
                    <w:rFonts w:ascii="Cambria Math" w:hAnsi="Cambria Math"/>
                  </w:rPr>
                  <m:t>=d(y,w)</m:t>
                </m:r>
              </m:oMath>
            </m:oMathPara>
          </w:p>
        </w:tc>
        <w:tc>
          <w:tcPr>
            <w:tcW w:w="677" w:type="dxa"/>
          </w:tcPr>
          <w:p w14:paraId="1ADFA92A" w14:textId="7F71940E" w:rsidR="00FD5B02" w:rsidRPr="00511661" w:rsidRDefault="00FD5B02" w:rsidP="00487D73">
            <w:pPr>
              <w:pStyle w:val="formula"/>
              <w:jc w:val="right"/>
            </w:pPr>
            <w:r w:rsidRPr="00511661">
              <w:t>(</w:t>
            </w:r>
            <w:bookmarkStart w:id="70" w:name="Izraz_5_1"/>
            <w:r w:rsidR="00DD519A">
              <w:t>5</w:t>
            </w:r>
            <w:r>
              <w:t>.1</w:t>
            </w:r>
            <w:bookmarkEnd w:id="70"/>
            <w:r w:rsidRPr="00511661">
              <w:t>)</w:t>
            </w:r>
          </w:p>
        </w:tc>
      </w:tr>
    </w:tbl>
    <w:p w14:paraId="1524F8D8" w14:textId="3D7CBD13" w:rsidR="00CA776D" w:rsidRDefault="00FF1513" w:rsidP="00CA776D">
      <w:bookmarkStart w:id="71" w:name="_Ref232557651"/>
      <w:r>
        <w:t xml:space="preserve">Jednako definiramo funkciju udaljenosti brida do najbliže stanice kao proširenje ekvivalentne funkcije čvorova (izraz </w:t>
      </w:r>
      <w:r w:rsidR="00681858">
        <w:fldChar w:fldCharType="begin"/>
      </w:r>
      <w:r w:rsidR="00681858">
        <w:instrText xml:space="preserve"> REF Izraz_3_2 \h </w:instrText>
      </w:r>
      <w:r w:rsidR="00681858">
        <w:fldChar w:fldCharType="separate"/>
      </w:r>
      <w:r w:rsidR="00681858">
        <w:t>3.2</w:t>
      </w:r>
      <w:r w:rsidR="00681858">
        <w:fldChar w:fldCharType="end"/>
      </w:r>
      <w:r>
        <w:t>)</w:t>
      </w:r>
      <w:r w:rsidR="002C630C">
        <w:t>.</w:t>
      </w:r>
    </w:p>
    <w:tbl>
      <w:tblPr>
        <w:tblW w:w="8907" w:type="dxa"/>
        <w:tblLook w:val="04A0" w:firstRow="1" w:lastRow="0" w:firstColumn="1" w:lastColumn="0" w:noHBand="0" w:noVBand="1"/>
      </w:tblPr>
      <w:tblGrid>
        <w:gridCol w:w="8230"/>
        <w:gridCol w:w="677"/>
      </w:tblGrid>
      <w:tr w:rsidR="00CA776D" w:rsidRPr="00511661" w14:paraId="298D6DFC" w14:textId="77777777" w:rsidTr="00487D73">
        <w:trPr>
          <w:trHeight w:val="771"/>
        </w:trPr>
        <w:tc>
          <w:tcPr>
            <w:tcW w:w="8230" w:type="dxa"/>
            <w:vAlign w:val="center"/>
          </w:tcPr>
          <w:p w14:paraId="466B3795" w14:textId="0216F0B4" w:rsidR="00CA776D" w:rsidRPr="00511661" w:rsidRDefault="00CA776D" w:rsidP="00487D73">
            <m:oMathPara>
              <m:oMath>
                <m:r>
                  <w:rPr>
                    <w:rFonts w:ascii="Cambria Math" w:hAnsi="Cambria Math"/>
                  </w:rPr>
                  <m:t>λ</m:t>
                </m:r>
                <m:d>
                  <m:dPr>
                    <m:ctrlPr>
                      <w:rPr>
                        <w:rFonts w:ascii="Cambria Math" w:hAnsi="Cambria Math"/>
                        <w:i/>
                      </w:rPr>
                    </m:ctrlPr>
                  </m:dPr>
                  <m:e>
                    <m:r>
                      <w:rPr>
                        <w:rFonts w:ascii="Cambria Math" w:hAnsi="Cambria Math"/>
                      </w:rPr>
                      <m:t>S, e</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e)</m:t>
                    </m:r>
                  </m:e>
                </m:func>
              </m:oMath>
            </m:oMathPara>
          </w:p>
        </w:tc>
        <w:tc>
          <w:tcPr>
            <w:tcW w:w="677" w:type="dxa"/>
            <w:vAlign w:val="center"/>
          </w:tcPr>
          <w:p w14:paraId="1A40230D" w14:textId="4147DA96" w:rsidR="00CA776D" w:rsidRPr="00511661" w:rsidRDefault="00CA776D" w:rsidP="00487D73">
            <w:pPr>
              <w:pStyle w:val="formula"/>
              <w:jc w:val="right"/>
              <w:rPr>
                <w:lang w:val="hr-HR"/>
              </w:rPr>
            </w:pPr>
            <w:r w:rsidRPr="00511661">
              <w:rPr>
                <w:lang w:val="hr-HR"/>
              </w:rPr>
              <w:t>(</w:t>
            </w:r>
            <w:bookmarkStart w:id="72" w:name="Izraz_5_2"/>
            <w:r w:rsidR="004D0670">
              <w:rPr>
                <w:lang w:val="hr-HR"/>
              </w:rPr>
              <w:t>5</w:t>
            </w:r>
            <w:r>
              <w:rPr>
                <w:lang w:val="hr-HR"/>
              </w:rPr>
              <w:t>.2</w:t>
            </w:r>
            <w:bookmarkEnd w:id="72"/>
            <w:r w:rsidRPr="00511661">
              <w:rPr>
                <w:lang w:val="hr-HR"/>
              </w:rPr>
              <w:t>)</w:t>
            </w:r>
          </w:p>
        </w:tc>
      </w:tr>
    </w:tbl>
    <w:p w14:paraId="37E10E2C" w14:textId="0EEB8C95" w:rsidR="00CA776D" w:rsidRDefault="005A4E33" w:rsidP="00CA776D">
      <w:r>
        <w:t>gdje je</w:t>
      </w:r>
      <w:r w:rsidR="002049D9">
        <w:t xml:space="preserve"> </w:t>
      </w:r>
      <m:oMath>
        <m:r>
          <w:rPr>
            <w:rFonts w:ascii="Cambria Math" w:hAnsi="Cambria Math"/>
          </w:rPr>
          <m:t>e∈E</m:t>
        </m:r>
      </m:oMath>
      <w:r w:rsidR="00936D78">
        <w:t xml:space="preserve"> i</w:t>
      </w:r>
      <w:r>
        <w:t xml:space="preserve"> </w:t>
      </w:r>
      <m:oMath>
        <m:r>
          <w:rPr>
            <w:rFonts w:ascii="Cambria Math" w:hAnsi="Cambria Math"/>
          </w:rPr>
          <m:t>S⊆C</m:t>
        </m:r>
      </m:oMath>
      <w:r w:rsidR="00936D78">
        <w:t xml:space="preserve">, te budući da </w:t>
      </w:r>
      <m:oMath>
        <m:r>
          <w:rPr>
            <w:rFonts w:ascii="Cambria Math" w:hAnsi="Cambria Math"/>
          </w:rPr>
          <m:t>C⊆E</m:t>
        </m:r>
      </m:oMath>
      <w:r w:rsidR="0056081A">
        <w:t xml:space="preserve"> </w:t>
      </w:r>
      <w:r w:rsidR="001A53BD">
        <w:t xml:space="preserve">vrijedi </w:t>
      </w:r>
      <m:oMath>
        <m:r>
          <w:rPr>
            <w:rFonts w:ascii="Cambria Math" w:hAnsi="Cambria Math"/>
          </w:rPr>
          <m:t>s∈E</m:t>
        </m:r>
      </m:oMath>
      <w:r w:rsidR="008E42B2">
        <w:t>.</w:t>
      </w:r>
    </w:p>
    <w:p w14:paraId="052CA1B4" w14:textId="1271EEC1" w:rsidR="006D425E" w:rsidRDefault="00B84B26" w:rsidP="00CA67DC">
      <w:pPr>
        <w:pStyle w:val="Heading2"/>
      </w:pPr>
      <w:bookmarkStart w:id="73" w:name="_Toc233101377"/>
      <w:r>
        <w:t>Algorit</w:t>
      </w:r>
      <w:r w:rsidR="00BF5577">
        <w:t>am</w:t>
      </w:r>
      <w:r>
        <w:t xml:space="preserve"> baziran na pokrivenosti mreže</w:t>
      </w:r>
      <w:bookmarkEnd w:id="71"/>
      <w:bookmarkEnd w:id="73"/>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F6DD496" w:rsidR="00B907D8" w:rsidRPr="00666768" w:rsidRDefault="00B907D8" w:rsidP="00B907D8">
            <w:pPr>
              <w:pStyle w:val="ListParagraph"/>
              <w:numPr>
                <w:ilvl w:val="0"/>
                <w:numId w:val="30"/>
              </w:numPr>
            </w:pPr>
            <w:r w:rsidRPr="00666768">
              <w:t>čvorovi; količina pokrivenih čvorova</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lastRenderedPageBreak/>
              <w:t>bridovi; stupnjevi čvorova pokrivenih bridova</w:t>
            </w:r>
          </w:p>
          <w:p w14:paraId="2104F867" w14:textId="77777777" w:rsidR="00B907D8" w:rsidRDefault="00B907D8" w:rsidP="003C0740">
            <w:pPr>
              <w:pStyle w:val="ListParagraph"/>
              <w:numPr>
                <w:ilvl w:val="0"/>
                <w:numId w:val="30"/>
              </w:numPr>
              <w:rPr>
                <w:lang w:eastAsia="en-GB"/>
              </w:rPr>
            </w:pPr>
            <w:r w:rsidRPr="00666768">
              <w:t>bridovi; zbroj atributa duljine pokrivenih bridova</w:t>
            </w:r>
          </w:p>
          <w:p w14:paraId="55325854" w14:textId="158F2D02" w:rsidR="00F8510E" w:rsidRPr="00666768" w:rsidRDefault="00F8510E" w:rsidP="003C0740">
            <w:pPr>
              <w:pStyle w:val="ListParagraph"/>
              <w:numPr>
                <w:ilvl w:val="0"/>
                <w:numId w:val="30"/>
              </w:numPr>
              <w:rPr>
                <w:lang w:eastAsia="en-GB"/>
              </w:rPr>
            </w:pPr>
            <w:r>
              <w:t xml:space="preserve">bridovi; zbroj </w:t>
            </w:r>
            <w:r w:rsidR="00C04B7D">
              <w:t>protoka</w:t>
            </w:r>
            <w:r>
              <w:t xml:space="preserve"> pokrivenih bridova</w:t>
            </w:r>
          </w:p>
        </w:tc>
      </w:tr>
    </w:tbl>
    <w:p w14:paraId="27140A27" w14:textId="0450AD0D" w:rsidR="003C0740" w:rsidRDefault="00280594" w:rsidP="003C0740">
      <w:r>
        <w:lastRenderedPageBreak/>
        <w:t>Protok</w:t>
      </w:r>
      <w:r w:rsidR="00B03401">
        <w:t xml:space="preserve"> </w:t>
      </w:r>
      <w:r w:rsidR="00323A5A">
        <w:t xml:space="preserve">brida </w:t>
      </w:r>
      <w:r w:rsidR="00A550E2">
        <w:t>predstavlja količinu prometa koja prolazi bridom u promatranom vremenskom razdoblju</w:t>
      </w:r>
      <w:r w:rsidR="00354888">
        <w:t>.</w:t>
      </w:r>
      <w:r w:rsidR="00F05816">
        <w:t xml:space="preserve"> </w:t>
      </w:r>
      <w:r w:rsidR="00831120">
        <w:t>P</w:t>
      </w:r>
      <w:r w:rsidR="00F05816">
        <w:t xml:space="preserve">odaci o protoku </w:t>
      </w:r>
      <w:r w:rsidR="00CA5F96">
        <w:t>bridova</w:t>
      </w:r>
      <w:r w:rsidR="008570DB">
        <w:t xml:space="preserve"> dobivaju se dinamički</w:t>
      </w:r>
      <w:r w:rsidR="00F05816">
        <w:t xml:space="preserve"> iz simulacije </w:t>
      </w:r>
      <w:r w:rsidR="00304381">
        <w:t>prethodne</w:t>
      </w:r>
      <w:r w:rsidR="00F05816">
        <w:t xml:space="preserve"> iteracije</w:t>
      </w:r>
      <w:r w:rsidR="008B1B00">
        <w:t xml:space="preserve">, </w:t>
      </w:r>
      <w:r w:rsidR="00430870">
        <w:t>odnosno iz</w:t>
      </w:r>
      <w:r w:rsidR="008B1B00">
        <w:t xml:space="preserve"> prazne simulacije u slučaju prve iteracije.</w:t>
      </w:r>
      <w:r w:rsidR="009203A0">
        <w:t xml:space="preserve"> </w:t>
      </w:r>
      <w:r w:rsidR="00112240">
        <w:t xml:space="preserve">Varijacije su razvijene </w:t>
      </w:r>
      <w:r w:rsidR="005F0121">
        <w:t>redom</w:t>
      </w:r>
      <w:r w:rsidR="00112240">
        <w:t xml:space="preserve"> </w:t>
      </w:r>
      <w:r w:rsidR="005F0121">
        <w:t xml:space="preserve">kojim </w:t>
      </w:r>
      <w:r w:rsidR="00112240">
        <w:t xml:space="preserve">su </w:t>
      </w:r>
      <w:r w:rsidR="005F0121">
        <w:t>navedene</w:t>
      </w:r>
      <w:r w:rsidR="00112240">
        <w:t>, te je posljednja odabrana</w:t>
      </w:r>
      <w:r w:rsidR="00DC0394">
        <w:t xml:space="preserve"> </w:t>
      </w:r>
      <w:r w:rsidR="0009057A">
        <w:t xml:space="preserve">zbog </w:t>
      </w:r>
      <w:r w:rsidR="00127F66">
        <w:t xml:space="preserve">najbolje kompatibilnosti </w:t>
      </w:r>
      <w:r w:rsidR="004406DC">
        <w:t>s</w:t>
      </w:r>
      <w:r w:rsidR="00127F66">
        <w:t xml:space="preserve"> </w:t>
      </w:r>
      <w:r w:rsidR="00A83EAE">
        <w:t>iterativnim</w:t>
      </w:r>
      <w:r w:rsidR="00127F66">
        <w:t xml:space="preserve"> izvođenjem algoritma.</w:t>
      </w:r>
      <w:r w:rsidR="009F5350">
        <w:t xml:space="preserve"> </w:t>
      </w:r>
      <w:r w:rsidR="00277516">
        <w:t xml:space="preserve">Zatim </w:t>
      </w:r>
      <w:r w:rsidR="006941BF">
        <w:t xml:space="preserve">su </w:t>
      </w:r>
      <w:r w:rsidR="00277516">
        <w:t>v</w:t>
      </w:r>
      <w:r w:rsidR="003C0740">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602DEBE3" w:rsidR="003A3DB4" w:rsidRPr="00511661" w:rsidRDefault="003A3DB4" w:rsidP="0032262D">
            <w:pPr>
              <w:pStyle w:val="formula"/>
              <w:jc w:val="right"/>
              <w:rPr>
                <w:lang w:val="hr-HR"/>
              </w:rPr>
            </w:pPr>
            <w:r w:rsidRPr="00511661">
              <w:rPr>
                <w:lang w:val="hr-HR"/>
              </w:rPr>
              <w:t>(</w:t>
            </w:r>
            <w:r w:rsidR="00F652FF">
              <w:rPr>
                <w:lang w:val="hr-HR"/>
              </w:rPr>
              <w:t>5.</w:t>
            </w:r>
            <w:r w:rsidR="00D14192">
              <w:rPr>
                <w:lang w:val="hr-HR"/>
              </w:rPr>
              <w:t>3</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44E5514" w:rsidR="00F82D5D" w:rsidRPr="00511661" w:rsidRDefault="00F82D5D" w:rsidP="0032262D">
            <w:pPr>
              <w:pStyle w:val="formula"/>
              <w:jc w:val="right"/>
              <w:rPr>
                <w:lang w:val="hr-HR"/>
              </w:rPr>
            </w:pPr>
            <w:r w:rsidRPr="00511661">
              <w:rPr>
                <w:lang w:val="hr-HR"/>
              </w:rPr>
              <w:t>(</w:t>
            </w:r>
            <w:r>
              <w:rPr>
                <w:lang w:val="hr-HR"/>
              </w:rPr>
              <w:t>5.</w:t>
            </w:r>
            <w:r w:rsidR="00D14192">
              <w:rPr>
                <w:lang w:val="hr-HR"/>
              </w:rPr>
              <w:t>4</w:t>
            </w:r>
            <w:r w:rsidRPr="00511661">
              <w:rPr>
                <w:lang w:val="hr-HR"/>
              </w:rPr>
              <w:t>)</w:t>
            </w:r>
          </w:p>
        </w:tc>
      </w:tr>
    </w:tbl>
    <w:p w14:paraId="312D0706" w14:textId="3F1C451B"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w:t>
      </w:r>
      <w:r w:rsidR="00795C31">
        <w:t xml:space="preserve"> </w:t>
      </w:r>
      <w:r>
        <w:t>(</w:t>
      </w:r>
      <w:r w:rsidR="0053292D">
        <w:t>izraz</w:t>
      </w:r>
      <w:r w:rsidR="00A74D41">
        <w:t xml:space="preserve"> </w:t>
      </w:r>
      <w:r w:rsidR="0053292D">
        <w:fldChar w:fldCharType="begin"/>
      </w:r>
      <w:r w:rsidR="0053292D">
        <w:instrText xml:space="preserve"> REF Izraz_3_1 \h </w:instrText>
      </w:r>
      <w:r w:rsidR="0053292D">
        <w:fldChar w:fldCharType="separate"/>
      </w:r>
      <w:r w:rsidR="0053292D">
        <w:t>3.1</w:t>
      </w:r>
      <w:r w:rsidR="0053292D">
        <w:fldChar w:fldCharType="end"/>
      </w:r>
      <w:r>
        <w:t>)</w:t>
      </w:r>
      <w:r w:rsidR="00D9645F">
        <w:t xml:space="preserve"> </w:t>
      </w:r>
      <w:r w:rsidR="00795C31">
        <w:t>od stanice</w:t>
      </w:r>
      <w:r>
        <w:t xml:space="preserve">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w:t>
            </w:r>
            <w:proofErr w:type="spellStart"/>
            <w:r>
              <w:t>getNodesInRadius</w:t>
            </w:r>
            <w:proofErr w:type="spellEnd"/>
            <w:r>
              <w:t xml:space="preserve">(G, </w:t>
            </w:r>
            <w:r w:rsidR="00A314BF">
              <w:t>s</w:t>
            </w:r>
            <w:r>
              <w:t xml:space="preserve">, </w:t>
            </w:r>
            <w:proofErr w:type="spellStart"/>
            <w:r>
              <w:t>radius</w:t>
            </w:r>
            <w:proofErr w:type="spellEnd"/>
            <w:r w:rsidR="0047103C">
              <w:t xml:space="preserve">, </w:t>
            </w:r>
            <w:proofErr w:type="spellStart"/>
            <w:r w:rsidR="0047103C">
              <w:t>f_udaljenost</w:t>
            </w:r>
            <w:proofErr w:type="spellEnd"/>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w:t>
            </w:r>
            <w:proofErr w:type="spellStart"/>
            <w:r w:rsidR="005F6BA9">
              <w:t>TupleMaxHeap</w:t>
            </w:r>
            <w:proofErr w:type="spellEnd"/>
            <w:r w:rsidR="005F6BA9">
              <w:t xml:space="preserve">(); </w:t>
            </w:r>
          </w:p>
          <w:p w14:paraId="51DA5926" w14:textId="2FB093E5" w:rsidR="005F6BA9" w:rsidRDefault="00275223" w:rsidP="000D5DD1">
            <w:pPr>
              <w:pStyle w:val="Kd"/>
              <w:ind w:left="0"/>
            </w:pPr>
            <w:r>
              <w:tab/>
            </w:r>
            <w:proofErr w:type="spellStart"/>
            <w:r w:rsidR="00493043">
              <w:t>gomila</w:t>
            </w:r>
            <w:r w:rsidR="005F6BA9">
              <w:t>.push</w:t>
            </w:r>
            <w:proofErr w:type="spellEnd"/>
            <w:r w:rsidR="005F6BA9">
              <w:t>((</w:t>
            </w:r>
            <w:proofErr w:type="spellStart"/>
            <w:r w:rsidR="005F6BA9">
              <w:t>radius</w:t>
            </w:r>
            <w:proofErr w:type="spellEnd"/>
            <w:r w:rsidR="005F6BA9">
              <w:t xml:space="preserve">, </w:t>
            </w:r>
            <w:r w:rsidR="00463F95">
              <w:t>s</w:t>
            </w:r>
            <w:r w:rsidR="005F6BA9">
              <w:t>));</w:t>
            </w:r>
          </w:p>
          <w:p w14:paraId="1318AF8D" w14:textId="2B9CA420" w:rsidR="005F6BA9" w:rsidRDefault="00B73CC6" w:rsidP="00B73CC6">
            <w:pPr>
              <w:pStyle w:val="Kd"/>
              <w:ind w:left="0"/>
            </w:pPr>
            <w:r>
              <w:tab/>
            </w:r>
            <w:proofErr w:type="spellStart"/>
            <w:r w:rsidR="005F6BA9">
              <w:t>while</w:t>
            </w:r>
            <w:proofErr w:type="spellEnd"/>
            <w:r w:rsidR="005F6BA9">
              <w:t xml:space="preserve"> </w:t>
            </w:r>
            <w:proofErr w:type="spellStart"/>
            <w:r w:rsidR="005F6BA9">
              <w:t>len</w:t>
            </w:r>
            <w:proofErr w:type="spellEnd"/>
            <w:r w:rsidR="005F6BA9">
              <w:t>(</w:t>
            </w:r>
            <w:r w:rsidR="009F7FB4">
              <w:t>gomila</w:t>
            </w:r>
            <w:r w:rsidR="005F6BA9">
              <w:t>) &gt; 0:</w:t>
            </w:r>
          </w:p>
          <w:p w14:paraId="351381B3" w14:textId="5DD7C874" w:rsidR="005F6BA9" w:rsidRDefault="009427C9" w:rsidP="009427C9">
            <w:pPr>
              <w:pStyle w:val="Kd"/>
              <w:ind w:left="0"/>
            </w:pPr>
            <w:r>
              <w:tab/>
            </w:r>
            <w:r>
              <w:tab/>
            </w:r>
            <w:proofErr w:type="spellStart"/>
            <w:r w:rsidR="006A1C47">
              <w:t>d_preostala</w:t>
            </w:r>
            <w:proofErr w:type="spellEnd"/>
            <w:r w:rsidR="005F6BA9">
              <w:t xml:space="preserve">, </w:t>
            </w:r>
            <w:r w:rsidR="00136D02">
              <w:t>x</w:t>
            </w:r>
            <w:r w:rsidR="005F6BA9">
              <w:t xml:space="preserve"> = </w:t>
            </w:r>
            <w:proofErr w:type="spellStart"/>
            <w:r w:rsidR="006F7685">
              <w:t>gomila</w:t>
            </w:r>
            <w:r w:rsidR="005F6BA9">
              <w:t>.pop</w:t>
            </w:r>
            <w:proofErr w:type="spellEnd"/>
            <w:r w:rsidR="005F6BA9">
              <w:t>()</w:t>
            </w:r>
          </w:p>
          <w:p w14:paraId="135C810A" w14:textId="253CC965" w:rsidR="00755616" w:rsidRDefault="00DD5E35" w:rsidP="00755616">
            <w:pPr>
              <w:pStyle w:val="Kd"/>
              <w:ind w:left="0"/>
            </w:pPr>
            <w:r>
              <w:tab/>
            </w:r>
            <w:r>
              <w:tab/>
            </w:r>
            <w:proofErr w:type="spellStart"/>
            <w:r w:rsidR="005F6BA9">
              <w:t>if</w:t>
            </w:r>
            <w:proofErr w:type="spellEnd"/>
            <w:r w:rsidR="005F6BA9">
              <w:t xml:space="preserve"> </w:t>
            </w:r>
            <w:r w:rsidR="00E74E59">
              <w:t>x</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D1490D">
              <w:t>pokriveni</w:t>
            </w:r>
            <w:r w:rsidR="005F6BA9">
              <w:t>:</w:t>
            </w:r>
          </w:p>
          <w:p w14:paraId="2E208CB1" w14:textId="24EE7D7C" w:rsidR="00D146FE" w:rsidRDefault="00755616" w:rsidP="00D146FE">
            <w:pPr>
              <w:pStyle w:val="Kd"/>
              <w:ind w:left="0"/>
            </w:pPr>
            <w:r>
              <w:tab/>
            </w:r>
            <w:r>
              <w:tab/>
            </w:r>
            <w:r>
              <w:tab/>
            </w:r>
            <w:proofErr w:type="spellStart"/>
            <w:r w:rsidR="00EA083A">
              <w:t>pokriveni</w:t>
            </w:r>
            <w:r w:rsidR="005F6BA9">
              <w:t>.add</w:t>
            </w:r>
            <w:proofErr w:type="spellEnd"/>
            <w:r w:rsidR="005F6BA9">
              <w:t>(</w:t>
            </w:r>
            <w:r w:rsidR="00D77CE5">
              <w:t>x</w:t>
            </w:r>
            <w:r w:rsidR="005F6BA9">
              <w:t>)</w:t>
            </w:r>
          </w:p>
          <w:p w14:paraId="25B42AF8" w14:textId="20460489" w:rsidR="004F4BAB" w:rsidRDefault="00D146FE" w:rsidP="004F4BAB">
            <w:pPr>
              <w:pStyle w:val="Kd"/>
              <w:ind w:left="0"/>
            </w:pPr>
            <w:r>
              <w:lastRenderedPageBreak/>
              <w:tab/>
            </w:r>
            <w:r>
              <w:tab/>
            </w:r>
            <w:r>
              <w:tab/>
            </w:r>
            <w:r w:rsidR="00753354">
              <w:t>poveznice</w:t>
            </w:r>
            <w:r w:rsidR="005F6BA9">
              <w:t xml:space="preserve"> = </w:t>
            </w:r>
            <w:proofErr w:type="spellStart"/>
            <w:r w:rsidR="005F6BA9">
              <w:t>G.</w:t>
            </w:r>
            <w:r w:rsidR="002B0A41">
              <w:t>out</w:t>
            </w:r>
            <w:r w:rsidR="005F6BA9">
              <w:t>_edges</w:t>
            </w:r>
            <w:proofErr w:type="spellEnd"/>
            <w:r w:rsidR="005F6BA9">
              <w:t>(</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w:t>
            </w:r>
            <w:proofErr w:type="spellStart"/>
            <w:r w:rsidR="005F6BA9">
              <w:t>in</w:t>
            </w:r>
            <w:proofErr w:type="spellEnd"/>
            <w:r w:rsidR="005F6BA9">
              <w:t xml:space="preserve">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proofErr w:type="spellStart"/>
            <w:r w:rsidR="005F6BA9">
              <w:t>if</w:t>
            </w:r>
            <w:proofErr w:type="spellEnd"/>
            <w:r w:rsidR="005F6BA9">
              <w:t xml:space="preserve"> </w:t>
            </w:r>
            <w:r w:rsidR="00B40344">
              <w:t>y</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proofErr w:type="spellStart"/>
            <w:r w:rsidR="0098243F">
              <w:t>f_udaljenost</w:t>
            </w:r>
            <w:proofErr w:type="spellEnd"/>
            <w:r w:rsidR="0098243F">
              <w:t xml:space="preserve">(G, x, </w:t>
            </w:r>
            <w:r w:rsidR="00DB3617">
              <w:t>y</w:t>
            </w:r>
            <w:r w:rsidR="0098243F">
              <w:t>)</w:t>
            </w:r>
          </w:p>
          <w:p w14:paraId="6EE47FEB" w14:textId="0D165942" w:rsidR="005F6BA9" w:rsidRDefault="004564B3" w:rsidP="004564B3">
            <w:pPr>
              <w:pStyle w:val="Kd"/>
              <w:ind w:left="0"/>
            </w:pPr>
            <w:r>
              <w:tab/>
            </w:r>
            <w:r>
              <w:tab/>
            </w:r>
            <w:r>
              <w:tab/>
            </w:r>
            <w:r>
              <w:tab/>
            </w:r>
            <w:r>
              <w:tab/>
            </w:r>
            <w:proofErr w:type="spellStart"/>
            <w:r w:rsidR="005F6BA9">
              <w:t>if</w:t>
            </w:r>
            <w:proofErr w:type="spellEnd"/>
            <w:r w:rsidR="005F6BA9">
              <w:t xml:space="preserve"> </w:t>
            </w:r>
            <w:r w:rsidR="003A23F4">
              <w:t xml:space="preserve">udaljenost </w:t>
            </w:r>
            <w:r w:rsidR="005F6BA9">
              <w:t xml:space="preserve">&lt;= </w:t>
            </w:r>
            <w:proofErr w:type="spellStart"/>
            <w:r w:rsidR="00382F34">
              <w:t>d_preostala</w:t>
            </w:r>
            <w:proofErr w:type="spellEnd"/>
            <w:r w:rsidR="005F6BA9">
              <w:t>:</w:t>
            </w:r>
          </w:p>
          <w:p w14:paraId="35EBDD1E" w14:textId="7FE73128" w:rsidR="001F096B" w:rsidRDefault="001F096B" w:rsidP="004564B3">
            <w:pPr>
              <w:pStyle w:val="Kd"/>
              <w:ind w:left="0"/>
            </w:pPr>
            <w:r>
              <w:tab/>
            </w:r>
            <w:r>
              <w:tab/>
            </w:r>
            <w:r>
              <w:tab/>
            </w:r>
            <w:r>
              <w:tab/>
            </w:r>
            <w:r>
              <w:tab/>
            </w:r>
            <w:r>
              <w:tab/>
              <w:t xml:space="preserve">d = </w:t>
            </w:r>
            <w:proofErr w:type="spellStart"/>
            <w:r w:rsidR="004A191E">
              <w:t>d_preostala</w:t>
            </w:r>
            <w:proofErr w:type="spellEnd"/>
            <w:r w:rsidR="004A191E">
              <w:t xml:space="preserve"> - udaljenost</w:t>
            </w:r>
          </w:p>
          <w:p w14:paraId="50D5C176" w14:textId="77777777" w:rsidR="00B5108D" w:rsidRDefault="00555969" w:rsidP="00B5108D">
            <w:pPr>
              <w:pStyle w:val="Kd"/>
            </w:pPr>
            <w:r>
              <w:tab/>
            </w:r>
            <w:r>
              <w:tab/>
            </w:r>
            <w:r>
              <w:tab/>
            </w:r>
            <w:r>
              <w:tab/>
            </w:r>
            <w:proofErr w:type="spellStart"/>
            <w:r w:rsidR="001D0900">
              <w:t>gomila</w:t>
            </w:r>
            <w:r w:rsidR="005F6BA9">
              <w:t>.push</w:t>
            </w:r>
            <w:proofErr w:type="spellEnd"/>
            <w:r w:rsidR="005F6BA9">
              <w:t>((</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proofErr w:type="spellStart"/>
            <w:r w:rsidR="005F6BA9">
              <w:t>return</w:t>
            </w:r>
            <w:proofErr w:type="spellEnd"/>
            <w:r w:rsidR="005F6BA9">
              <w:t xml:space="preserve"> </w:t>
            </w:r>
            <w:r w:rsidR="00B067F9">
              <w:t>pokriveni</w:t>
            </w:r>
          </w:p>
        </w:tc>
      </w:tr>
    </w:tbl>
    <w:p w14:paraId="57891BE3" w14:textId="0F6F277E" w:rsidR="00802D6C" w:rsidRDefault="00A235E4" w:rsidP="00A235E4">
      <w:pPr>
        <w:pStyle w:val="Caption"/>
      </w:pPr>
      <w:bookmarkStart w:id="74" w:name="_Ref2326888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74"/>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t xml:space="preserve">def </w:t>
            </w:r>
            <w:proofErr w:type="spellStart"/>
            <w:r>
              <w:t>discretizeGraph</w:t>
            </w:r>
            <w:proofErr w:type="spellEnd"/>
            <w:r>
              <w:t xml:space="preserve">(G, </w:t>
            </w:r>
            <w:proofErr w:type="spellStart"/>
            <w:r>
              <w:t>E_c</w:t>
            </w:r>
            <w:proofErr w:type="spellEnd"/>
            <w:r>
              <w:t>):</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 xml:space="preserve">for brid </w:t>
            </w:r>
            <w:proofErr w:type="spellStart"/>
            <w:r>
              <w:t>in</w:t>
            </w:r>
            <w:proofErr w:type="spellEnd"/>
            <w:r>
              <w:t xml:space="preserve"> </w:t>
            </w:r>
            <w:proofErr w:type="spellStart"/>
            <w:r>
              <w:t>G.edges</w:t>
            </w:r>
            <w:proofErr w:type="spellEnd"/>
            <w:r>
              <w:t>():</w:t>
            </w:r>
          </w:p>
          <w:p w14:paraId="5E8FE269" w14:textId="77777777" w:rsidR="008145C6" w:rsidRDefault="008145C6" w:rsidP="008145C6">
            <w:pPr>
              <w:pStyle w:val="Kd"/>
              <w:ind w:left="0"/>
            </w:pPr>
            <w:r>
              <w:tab/>
            </w:r>
            <w:r>
              <w:tab/>
            </w:r>
            <w:proofErr w:type="spellStart"/>
            <w:r>
              <w:t>if</w:t>
            </w:r>
            <w:proofErr w:type="spellEnd"/>
            <w:r>
              <w:t xml:space="preserve"> brid </w:t>
            </w:r>
            <w:proofErr w:type="spellStart"/>
            <w:r>
              <w:t>not</w:t>
            </w:r>
            <w:proofErr w:type="spellEnd"/>
            <w:r>
              <w:t xml:space="preserve"> </w:t>
            </w:r>
            <w:proofErr w:type="spellStart"/>
            <w:r>
              <w:t>in</w:t>
            </w:r>
            <w:proofErr w:type="spellEnd"/>
            <w:r>
              <w:t xml:space="preserve"> </w:t>
            </w:r>
            <w:proofErr w:type="spellStart"/>
            <w:r>
              <w:t>E_c</w:t>
            </w:r>
            <w:proofErr w:type="spellEnd"/>
            <w:r>
              <w:t>:</w:t>
            </w:r>
          </w:p>
          <w:p w14:paraId="50EDBA66" w14:textId="77777777" w:rsidR="008145C6" w:rsidRDefault="008145C6" w:rsidP="008145C6">
            <w:pPr>
              <w:pStyle w:val="Kd"/>
              <w:ind w:left="0"/>
            </w:pPr>
            <w:r>
              <w:tab/>
            </w:r>
            <w:r>
              <w:tab/>
            </w:r>
            <w:r>
              <w:tab/>
            </w:r>
            <w:proofErr w:type="spellStart"/>
            <w:r>
              <w:t>continue</w:t>
            </w:r>
            <w:proofErr w:type="spellEnd"/>
            <w:r>
              <w:t>;</w:t>
            </w:r>
          </w:p>
          <w:p w14:paraId="29AAD7CA" w14:textId="77777777" w:rsidR="00681F0E" w:rsidRDefault="008145C6" w:rsidP="008145C6">
            <w:pPr>
              <w:pStyle w:val="Kd"/>
              <w:ind w:left="0"/>
            </w:pPr>
            <w:r>
              <w:tab/>
            </w:r>
            <w:r>
              <w:tab/>
            </w:r>
            <w:proofErr w:type="spellStart"/>
            <w:r>
              <w:t>if</w:t>
            </w:r>
            <w:proofErr w:type="spellEnd"/>
            <w:r>
              <w:t xml:space="preserve"> brid[0] &lt;= brid [1]:</w:t>
            </w:r>
          </w:p>
          <w:p w14:paraId="74A04488" w14:textId="2FDC098F" w:rsidR="008145C6" w:rsidRDefault="00681F0E" w:rsidP="008145C6">
            <w:pPr>
              <w:pStyle w:val="Kd"/>
              <w:ind w:left="0"/>
            </w:pPr>
            <w:r>
              <w:tab/>
            </w:r>
            <w:r>
              <w:tab/>
            </w:r>
            <w:r>
              <w:tab/>
            </w:r>
            <w:proofErr w:type="spellStart"/>
            <w:r w:rsidR="008145C6">
              <w:t>bridovi.add</w:t>
            </w:r>
            <w:proofErr w:type="spellEnd"/>
            <w:r w:rsidR="008145C6">
              <w:t>(brid);</w:t>
            </w:r>
          </w:p>
          <w:p w14:paraId="437217B5" w14:textId="77777777" w:rsidR="008145C6" w:rsidRDefault="008145C6" w:rsidP="008145C6">
            <w:pPr>
              <w:pStyle w:val="Kd"/>
              <w:ind w:left="0"/>
            </w:pPr>
            <w:r>
              <w:tab/>
            </w:r>
            <w:r>
              <w:tab/>
            </w:r>
            <w:proofErr w:type="spellStart"/>
            <w:r>
              <w:t>else</w:t>
            </w:r>
            <w:proofErr w:type="spellEnd"/>
            <w:r>
              <w:t xml:space="preserve">: </w:t>
            </w:r>
          </w:p>
          <w:p w14:paraId="0B044FCD" w14:textId="77777777" w:rsidR="008145C6" w:rsidRDefault="008145C6" w:rsidP="008145C6">
            <w:pPr>
              <w:pStyle w:val="Kd"/>
              <w:ind w:left="0"/>
            </w:pPr>
            <w:r>
              <w:tab/>
            </w:r>
            <w:r>
              <w:tab/>
            </w:r>
            <w:r>
              <w:tab/>
            </w:r>
            <w:proofErr w:type="spellStart"/>
            <w:r>
              <w:t>bridovi.add</w:t>
            </w:r>
            <w:proofErr w:type="spellEnd"/>
            <w:r>
              <w:t>(brid[::-1]);</w:t>
            </w:r>
          </w:p>
          <w:p w14:paraId="5A89EF50" w14:textId="2A9AF6A4" w:rsidR="00627FA7" w:rsidRDefault="008145C6" w:rsidP="00627FA7">
            <w:pPr>
              <w:pStyle w:val="Kd"/>
              <w:ind w:left="0"/>
            </w:pPr>
            <w:r>
              <w:tab/>
              <w:t xml:space="preserve">for brid </w:t>
            </w:r>
            <w:proofErr w:type="spellStart"/>
            <w:r>
              <w:t>in</w:t>
            </w:r>
            <w:proofErr w:type="spellEnd"/>
            <w:r>
              <w:t xml:space="preserve"> bridovi:</w:t>
            </w:r>
          </w:p>
          <w:p w14:paraId="4AAD7117" w14:textId="558FA6DD" w:rsidR="008145C6" w:rsidRDefault="008145C6" w:rsidP="00627FA7">
            <w:pPr>
              <w:pStyle w:val="Kd"/>
            </w:pPr>
            <w:proofErr w:type="spellStart"/>
            <w:r>
              <w:t>insertNode</w:t>
            </w:r>
            <w:proofErr w:type="spellEnd"/>
            <w:r>
              <w:t xml:space="preserv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 xml:space="preserve">def </w:t>
            </w:r>
            <w:proofErr w:type="spellStart"/>
            <w:r>
              <w:t>calcCandidates</w:t>
            </w:r>
            <w:proofErr w:type="spellEnd"/>
            <w:r>
              <w:t>(G):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proofErr w:type="spellStart"/>
            <w:r w:rsidR="00AC6F8F">
              <w:t>o</w:t>
            </w:r>
            <w:r w:rsidR="009872C7">
              <w:t>riginalni_X</w:t>
            </w:r>
            <w:proofErr w:type="spellEnd"/>
            <w:r w:rsidR="00AC6F8F">
              <w:t xml:space="preserve"> = set(</w:t>
            </w:r>
            <w:proofErr w:type="spellStart"/>
            <w:r w:rsidR="00AC6F8F">
              <w:t>G.nodes</w:t>
            </w:r>
            <w:proofErr w:type="spellEnd"/>
            <w:r w:rsidR="00AC6F8F">
              <w:t>())</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proofErr w:type="spellStart"/>
            <w:r w:rsidR="00AC6F8F">
              <w:t>discretizeGraph</w:t>
            </w:r>
            <w:proofErr w:type="spellEnd"/>
            <w:r w:rsidR="00AC6F8F">
              <w:t>(G</w:t>
            </w:r>
            <w:r w:rsidR="00BE4B98">
              <w:t xml:space="preserve">, </w:t>
            </w:r>
            <w:proofErr w:type="spellStart"/>
            <w:r w:rsidR="00BE4B98">
              <w:t>G.edges</w:t>
            </w:r>
            <w:proofErr w:type="spellEnd"/>
            <w:r w:rsidR="00BE4B98">
              <w:t>()</w:t>
            </w:r>
            <w:r w:rsidR="00AC6F8F">
              <w:t>)</w:t>
            </w:r>
          </w:p>
          <w:p w14:paraId="1738E2EB" w14:textId="7B943075" w:rsidR="00193700" w:rsidRDefault="00193700" w:rsidP="00193700">
            <w:pPr>
              <w:pStyle w:val="Kd"/>
              <w:ind w:left="0"/>
            </w:pPr>
            <w:r>
              <w:tab/>
            </w:r>
            <w:r w:rsidR="00B53AB2">
              <w:t xml:space="preserve">kandidati </w:t>
            </w:r>
            <w:r w:rsidR="00AC6F8F">
              <w:t>= set(</w:t>
            </w:r>
            <w:proofErr w:type="spellStart"/>
            <w:r w:rsidR="00AC6F8F">
              <w:t>G.nodes</w:t>
            </w:r>
            <w:proofErr w:type="spellEnd"/>
            <w:r w:rsidR="00AC6F8F">
              <w:t xml:space="preserve">()) </w:t>
            </w:r>
            <w:r w:rsidR="00DD0E27">
              <w:t>–</w:t>
            </w:r>
            <w:r w:rsidR="00AC6F8F">
              <w:t xml:space="preserve"> </w:t>
            </w:r>
            <w:proofErr w:type="spellStart"/>
            <w:r w:rsidR="00DD0E27">
              <w:t>originalni_X</w:t>
            </w:r>
            <w:proofErr w:type="spellEnd"/>
          </w:p>
          <w:p w14:paraId="3F1D0BFA" w14:textId="3B40B58C" w:rsidR="008E3B31" w:rsidRDefault="00193700" w:rsidP="00EB64D6">
            <w:pPr>
              <w:pStyle w:val="Kd"/>
              <w:keepNext/>
              <w:ind w:left="0"/>
            </w:pPr>
            <w:r>
              <w:tab/>
            </w:r>
            <w:proofErr w:type="spellStart"/>
            <w:r w:rsidR="00AC6F8F">
              <w:t>return</w:t>
            </w:r>
            <w:proofErr w:type="spellEnd"/>
            <w:r w:rsidR="00AC6F8F">
              <w:t xml:space="preserve"> </w:t>
            </w:r>
            <w:r w:rsidR="00236F4D">
              <w:t>kandidati</w:t>
            </w:r>
          </w:p>
        </w:tc>
      </w:tr>
    </w:tbl>
    <w:p w14:paraId="665FEC08" w14:textId="614F9761" w:rsidR="00EB64D6" w:rsidRDefault="00EB64D6">
      <w:pPr>
        <w:pStyle w:val="Caption"/>
      </w:pPr>
      <w:bookmarkStart w:id="75"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75"/>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lastRenderedPageBreak/>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693EEEA1"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w:t>
      </w:r>
      <w:r w:rsidR="00471F87">
        <w:t>tri</w:t>
      </w:r>
      <w:r w:rsidR="003F43BE">
        <w:t xml:space="preserve"> heuristike</w:t>
      </w:r>
      <w:r w:rsidR="00EE1655">
        <w:t>:</w:t>
      </w:r>
    </w:p>
    <w:p w14:paraId="1EEEE01F" w14:textId="382A0CB0" w:rsidR="00606C4D" w:rsidRDefault="00606C4D" w:rsidP="00606C4D">
      <w:pPr>
        <w:pStyle w:val="ListParagraph"/>
        <w:numPr>
          <w:ilvl w:val="0"/>
          <w:numId w:val="30"/>
        </w:numPr>
      </w:pPr>
      <w:r>
        <w:t>odabir točke s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w:t>
      </w:r>
      <w:proofErr w:type="spellStart"/>
      <w:r>
        <w:t>centralnost</w:t>
      </w:r>
      <w:proofErr w:type="spellEnd"/>
      <w:r>
        <w:t xml:space="preserve"> bliskosti (</w:t>
      </w:r>
      <w:proofErr w:type="spellStart"/>
      <w:r>
        <w:rPr>
          <w:i/>
          <w:iCs/>
        </w:rPr>
        <w:t>closeness</w:t>
      </w:r>
      <w:proofErr w:type="spellEnd"/>
      <w:r>
        <w:rPr>
          <w:i/>
          <w:iCs/>
        </w:rPr>
        <w:t xml:space="preserve"> </w:t>
      </w:r>
      <w:proofErr w:type="spellStart"/>
      <w:r>
        <w:rPr>
          <w:i/>
          <w:iCs/>
        </w:rPr>
        <w:t>centrality</w:t>
      </w:r>
      <w:proofErr w:type="spellEnd"/>
      <w:r>
        <w:t>)</w:t>
      </w:r>
    </w:p>
    <w:p w14:paraId="75B5C0FF" w14:textId="348D6EBB" w:rsidR="004C04A2" w:rsidRDefault="004C04A2" w:rsidP="00606C4D">
      <w:pPr>
        <w:pStyle w:val="ListParagraph"/>
        <w:numPr>
          <w:ilvl w:val="0"/>
          <w:numId w:val="30"/>
        </w:numPr>
      </w:pPr>
      <w:r>
        <w:t>odabir točke oko bridova sa najvećom potražnjom</w:t>
      </w:r>
    </w:p>
    <w:p w14:paraId="603F7A94" w14:textId="1C895FD9"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F47B54">
        <w:t xml:space="preserve"> odabrane</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5231A5EB" w14:textId="6CB3EE3A" w:rsidR="002C32BE"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globaln</w:t>
      </w:r>
      <w:r w:rsidR="00806410">
        <w:t>oj</w:t>
      </w:r>
      <w:r w:rsidR="00B56CB4">
        <w:t xml:space="preserve"> pretra</w:t>
      </w:r>
      <w:r w:rsidR="00403D78">
        <w:t>zi</w:t>
      </w:r>
      <w:r w:rsidR="00B56CB4">
        <w:t>,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w:t>
      </w:r>
      <w:r w:rsidR="00BE3CB0">
        <w:t>čime</w:t>
      </w:r>
      <w:r w:rsidR="00D24C91">
        <w:t xml:space="preserve"> pokušavamo</w:t>
      </w:r>
      <w:r w:rsidR="00BE3CB0">
        <w:t xml:space="preserve"> postepeno pokri</w:t>
      </w:r>
      <w:r w:rsidR="00D24C91">
        <w:t xml:space="preserve">ti </w:t>
      </w:r>
      <w:r w:rsidR="00BE3CB0">
        <w:t>mrežu izvana prema unutra.</w:t>
      </w:r>
      <w:r w:rsidR="008C6E30">
        <w:t xml:space="preserve"> U d</w:t>
      </w:r>
      <w:r w:rsidR="000A7658">
        <w:t>rugoj</w:t>
      </w:r>
      <w:r w:rsidR="000E3EBB">
        <w:t xml:space="preserve"> varijaciji</w:t>
      </w:r>
      <w:r w:rsidR="000A7658">
        <w:t xml:space="preserve"> odabiremo točku </w:t>
      </w:r>
      <w:r w:rsidR="003F6D98">
        <w:t>koja je najbliža svim stanicama</w:t>
      </w:r>
      <w:r w:rsidR="005D3F4A">
        <w:t xml:space="preserve">, čime </w:t>
      </w:r>
      <w:r w:rsidR="009E5C53">
        <w:t xml:space="preserve">mrežu </w:t>
      </w:r>
      <w:r w:rsidR="002418F8">
        <w:t>pokušavamo pokriti</w:t>
      </w:r>
      <w:r w:rsidR="000A22F8">
        <w:t xml:space="preserve"> </w:t>
      </w:r>
      <w:r w:rsidR="0095496C">
        <w:t>proširujući se iz početne stanice.</w:t>
      </w:r>
      <w:r w:rsidR="00711911">
        <w:t xml:space="preserve"> </w:t>
      </w:r>
      <w:r w:rsidR="000F6D93">
        <w:t xml:space="preserve">Važno je </w:t>
      </w:r>
      <w:r w:rsidR="00F71AC2">
        <w:t xml:space="preserve">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r w:rsidR="008F0CAF">
        <w:t>, što znači da druga varijacija za početnu točku pretraživanja zapravo odabire točku odmah pokraj pokrivene regije</w:t>
      </w:r>
      <w:r w:rsidR="008F1B7B">
        <w:t>, tj. udaljenu za vrijednost radijusa od okolnih stanica</w:t>
      </w:r>
      <w:r w:rsidR="008F0CAF">
        <w:t>.</w:t>
      </w:r>
      <w:r w:rsidR="00305BF2">
        <w:t xml:space="preserve"> No </w:t>
      </w:r>
      <w:r w:rsidR="00020582">
        <w:t>stanica na toj točki bi onda dijelom pokrivala područj</w:t>
      </w:r>
      <w:r w:rsidR="00BC3613">
        <w:t>e</w:t>
      </w:r>
      <w:r w:rsidR="00020582">
        <w:t xml:space="preserve"> </w:t>
      </w:r>
      <w:r w:rsidR="00152659">
        <w:t xml:space="preserve">koje je </w:t>
      </w:r>
      <w:r w:rsidR="00020582">
        <w:t>već pokriven</w:t>
      </w:r>
      <w:r w:rsidR="00427E96">
        <w:t>o</w:t>
      </w:r>
      <w:r w:rsidR="00020582">
        <w:t xml:space="preserve"> </w:t>
      </w:r>
      <w:r w:rsidR="00C7476C">
        <w:t xml:space="preserve">okolnim </w:t>
      </w:r>
      <w:r w:rsidR="00020582">
        <w:t xml:space="preserve">postojećim stanicama, </w:t>
      </w:r>
      <w:r w:rsidR="00B1245A">
        <w:t>zbog čega se izvršava</w:t>
      </w:r>
      <w:r w:rsidR="00D45C2B">
        <w:t xml:space="preserve"> </w:t>
      </w:r>
      <w:r w:rsidR="008C74C5">
        <w:t xml:space="preserve">postupak </w:t>
      </w:r>
      <w:r w:rsidR="00D45C2B">
        <w:t>lokaln</w:t>
      </w:r>
      <w:r w:rsidR="008C74C5">
        <w:t xml:space="preserve">e </w:t>
      </w:r>
      <w:r w:rsidR="00D45C2B">
        <w:t>pretrag</w:t>
      </w:r>
      <w:r w:rsidR="008C74C5">
        <w:t>e</w:t>
      </w:r>
      <w:r w:rsidR="00A314FE">
        <w:t>.</w:t>
      </w:r>
      <w:r w:rsidR="0029015B">
        <w:t xml:space="preserve"> </w:t>
      </w:r>
      <w:r w:rsidR="00F3699A">
        <w:t>U tom slučaju bi i</w:t>
      </w:r>
      <w:r w:rsidR="0029015B">
        <w:t>dealni rezultat lokalne pretrage bila</w:t>
      </w:r>
      <w:r w:rsidR="000F7DEC">
        <w:t xml:space="preserve"> </w:t>
      </w:r>
      <w:r w:rsidR="0029015B">
        <w:t xml:space="preserve">točka udaljena za </w:t>
      </w:r>
      <w:r w:rsidR="00594F93">
        <w:t xml:space="preserve">duplu </w:t>
      </w:r>
      <w:r w:rsidR="0029015B">
        <w:t xml:space="preserve">vrijednost </w:t>
      </w:r>
      <w:r w:rsidR="00594F93">
        <w:t xml:space="preserve">radijusa od svake okolne stanice, </w:t>
      </w:r>
      <w:r w:rsidR="00D04452">
        <w:t>čime bi pokrila samo nepokriveni prostor</w:t>
      </w:r>
      <w:r w:rsidR="00FB0579">
        <w:t>.</w:t>
      </w:r>
      <w:r w:rsidR="0037157B">
        <w:t xml:space="preserve"> Lokalna pretraga izvršava </w:t>
      </w:r>
      <w:r w:rsidR="00F713E0">
        <w:t xml:space="preserve">se </w:t>
      </w:r>
      <w:r w:rsidR="0037157B">
        <w:t xml:space="preserve">u </w:t>
      </w:r>
      <w:r w:rsidR="00E726D3">
        <w:t>obje varijacije;</w:t>
      </w:r>
      <w:r w:rsidR="005E0E1B">
        <w:t xml:space="preserve"> </w:t>
      </w:r>
      <w:r w:rsidR="00B37CBF">
        <w:t>analiziraju se okolne točke</w:t>
      </w:r>
      <w:r w:rsidR="000E4FCC">
        <w:t xml:space="preserve"> </w:t>
      </w:r>
      <w:r w:rsidR="004C7DB0">
        <w:t xml:space="preserve">po </w:t>
      </w:r>
      <w:r w:rsidR="00747077">
        <w:t xml:space="preserve">heuristici </w:t>
      </w:r>
      <w:r w:rsidR="00B71D58">
        <w:t xml:space="preserve">težine </w:t>
      </w:r>
      <w:r w:rsidR="00D0429C">
        <w:t>pokrivenosti</w:t>
      </w:r>
      <w:r w:rsidR="00574AD8">
        <w:t xml:space="preserve"> spomenutoj na početku </w:t>
      </w:r>
      <w:r w:rsidR="00422B61">
        <w:t>pot</w:t>
      </w:r>
      <w:r w:rsidR="00574AD8">
        <w:t>poglavlja</w:t>
      </w:r>
      <w:r w:rsidR="00D0429C">
        <w:t xml:space="preserve">. Cilj heuristike je onda </w:t>
      </w:r>
      <w:r w:rsidR="007D745C">
        <w:t>pronalazak</w:t>
      </w:r>
      <w:r w:rsidR="001E40B9">
        <w:t xml:space="preserve"> </w:t>
      </w:r>
      <w:r w:rsidR="00D0429C">
        <w:t>najbolj</w:t>
      </w:r>
      <w:r w:rsidR="001E40B9">
        <w:t>eg</w:t>
      </w:r>
      <w:r w:rsidR="00D0429C">
        <w:t xml:space="preserve"> čvor</w:t>
      </w:r>
      <w:r w:rsidR="001E40B9">
        <w:t>a</w:t>
      </w:r>
      <w:r w:rsidR="00D0429C">
        <w:t xml:space="preserve"> u </w:t>
      </w:r>
      <w:r w:rsidR="00CA1C67">
        <w:t>okol</w:t>
      </w:r>
      <w:r w:rsidR="00CA1C44">
        <w:t>ini</w:t>
      </w:r>
      <w:r w:rsidR="00524F7B">
        <w:t xml:space="preserve"> </w:t>
      </w:r>
      <w:r w:rsidR="00D0429C">
        <w:t>početne točke pretraživanja</w:t>
      </w:r>
      <w:r w:rsidR="00EB3C1A">
        <w:t xml:space="preserve"> </w:t>
      </w:r>
      <w:r w:rsidR="009C4DDA">
        <w:t>(</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proofErr w:type="spellStart"/>
            <w:r w:rsidR="00004E04">
              <w:t>localSearch</w:t>
            </w:r>
            <w:proofErr w:type="spellEnd"/>
            <w:r>
              <w:t xml:space="preserve">(G, </w:t>
            </w:r>
            <w:r w:rsidR="004416EF">
              <w:t>x</w:t>
            </w:r>
            <w:r>
              <w:t xml:space="preserve">, </w:t>
            </w:r>
            <w:r w:rsidR="00483689">
              <w:t>C</w:t>
            </w:r>
            <w:r>
              <w:t xml:space="preserve">, </w:t>
            </w:r>
            <w:proofErr w:type="spellStart"/>
            <w:r>
              <w:t>radius</w:t>
            </w:r>
            <w:proofErr w:type="spellEnd"/>
            <w:r>
              <w:t>, heurist</w:t>
            </w:r>
            <w:r w:rsidR="00E8162A">
              <w:t>ika</w:t>
            </w:r>
            <w:r w:rsidR="00FF4232">
              <w:t xml:space="preserve">, </w:t>
            </w:r>
            <w:proofErr w:type="spellStart"/>
            <w:r w:rsidR="00FF4232">
              <w:t>f_udaljenost</w:t>
            </w:r>
            <w:proofErr w:type="spellEnd"/>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proofErr w:type="spellStart"/>
            <w:r w:rsidR="00BE4DBA">
              <w:t>getNodesInRadius</w:t>
            </w:r>
            <w:proofErr w:type="spellEnd"/>
            <w:r w:rsidR="00BE4DBA">
              <w:t xml:space="preserve">(G, </w:t>
            </w:r>
            <w:r w:rsidR="00602012">
              <w:t>x</w:t>
            </w:r>
            <w:r w:rsidR="00BE4DBA">
              <w:t xml:space="preserve">, </w:t>
            </w:r>
            <w:proofErr w:type="spellStart"/>
            <w:r w:rsidR="00BE4DBA">
              <w:t>radius</w:t>
            </w:r>
            <w:proofErr w:type="spellEnd"/>
            <w:r w:rsidR="00BE4DBA">
              <w:t>,</w:t>
            </w:r>
            <w:r w:rsidR="00A34254">
              <w:t xml:space="preserve"> </w:t>
            </w:r>
            <w:proofErr w:type="spellStart"/>
            <w:r w:rsidR="00BE4DBA">
              <w:t>f_udaljenost</w:t>
            </w:r>
            <w:proofErr w:type="spellEnd"/>
            <w:r w:rsidR="00BE4DBA">
              <w: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lastRenderedPageBreak/>
              <w:tab/>
            </w:r>
            <w:r w:rsidR="00F17321">
              <w:t>najbolj</w:t>
            </w:r>
            <w:r w:rsidR="00B16FCC">
              <w:t>i</w:t>
            </w:r>
            <w:r w:rsidR="0004039F">
              <w:t xml:space="preserve"> = set(); </w:t>
            </w:r>
            <w:proofErr w:type="spellStart"/>
            <w:r w:rsidR="00B020EC">
              <w:t>najbolj</w:t>
            </w:r>
            <w:r w:rsidR="00DD22B5">
              <w:t>i</w:t>
            </w:r>
            <w:r w:rsidR="00B020EC">
              <w:t>_v</w:t>
            </w:r>
            <w:proofErr w:type="spellEnd"/>
            <w:r w:rsidR="0004039F">
              <w:t xml:space="preserve"> = 0;</w:t>
            </w:r>
          </w:p>
          <w:p w14:paraId="184954CC" w14:textId="26697834" w:rsidR="00EA3E92" w:rsidRDefault="00961F07" w:rsidP="00EA3E92">
            <w:pPr>
              <w:pStyle w:val="Kd"/>
              <w:ind w:left="0"/>
            </w:pPr>
            <w:r>
              <w:tab/>
            </w:r>
            <w:r w:rsidR="0004039F">
              <w:t xml:space="preserve">for i </w:t>
            </w:r>
            <w:proofErr w:type="spellStart"/>
            <w:r w:rsidR="0004039F">
              <w:t>in</w:t>
            </w:r>
            <w:proofErr w:type="spellEnd"/>
            <w:r w:rsidR="0004039F">
              <w:t xml:space="preserve"> </w:t>
            </w:r>
            <w:proofErr w:type="spellStart"/>
            <w:r w:rsidR="0004039F">
              <w:t>range</w:t>
            </w:r>
            <w:proofErr w:type="spellEnd"/>
            <w:r w:rsidR="0004039F">
              <w:t>(</w:t>
            </w:r>
            <w:proofErr w:type="spellStart"/>
            <w:r w:rsidR="0004039F">
              <w:t>len</w:t>
            </w:r>
            <w:proofErr w:type="spellEnd"/>
            <w:r w:rsidR="0004039F">
              <w:t>(</w:t>
            </w:r>
            <w:r w:rsidR="004B4D4F">
              <w:t>kandidati</w:t>
            </w:r>
            <w:r w:rsidR="0004039F">
              <w:t>)):</w:t>
            </w:r>
          </w:p>
          <w:p w14:paraId="7A6C4987" w14:textId="6240CD22" w:rsidR="00AC5435" w:rsidRDefault="00AC5435" w:rsidP="00EA3E92">
            <w:pPr>
              <w:pStyle w:val="Kd"/>
              <w:ind w:left="0"/>
            </w:pPr>
            <w:r>
              <w:tab/>
            </w:r>
            <w:r>
              <w:tab/>
              <w:t xml:space="preserve">okolina = </w:t>
            </w:r>
            <w:proofErr w:type="spellStart"/>
            <w:r w:rsidR="00970860">
              <w:t>getNodesInRadius</w:t>
            </w:r>
            <w:proofErr w:type="spellEnd"/>
            <w:r w:rsidR="00970860">
              <w:t xml:space="preserve">(G, kandidati[i], </w:t>
            </w:r>
            <w:proofErr w:type="spellStart"/>
            <w:r w:rsidR="00970860">
              <w:t>radius</w:t>
            </w:r>
            <w:proofErr w:type="spellEnd"/>
            <w:r w:rsidR="00970860">
              <w:t>)</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proofErr w:type="spellStart"/>
            <w:r w:rsidR="0004039F">
              <w:t>if</w:t>
            </w:r>
            <w:proofErr w:type="spellEnd"/>
            <w:r w:rsidR="0004039F">
              <w:t xml:space="preserve"> </w:t>
            </w:r>
            <w:r w:rsidR="00554671">
              <w:t>v</w:t>
            </w:r>
            <w:r w:rsidR="0004039F">
              <w:t xml:space="preserve"> &gt; </w:t>
            </w:r>
            <w:proofErr w:type="spellStart"/>
            <w:r w:rsidR="00554671">
              <w:t>najbolj</w:t>
            </w:r>
            <w:r w:rsidR="00C356B1">
              <w:t>i</w:t>
            </w:r>
            <w:r w:rsidR="00554671">
              <w:t>_v</w:t>
            </w:r>
            <w:proofErr w:type="spellEnd"/>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proofErr w:type="spellStart"/>
            <w:r w:rsidR="0048091C">
              <w:t>najbolj</w:t>
            </w:r>
            <w:r w:rsidR="00C356B1">
              <w:t>i</w:t>
            </w:r>
            <w:r w:rsidR="0048091C">
              <w:t>_v</w:t>
            </w:r>
            <w:proofErr w:type="spellEnd"/>
            <w:r w:rsidR="0048091C">
              <w:t xml:space="preserve"> </w:t>
            </w:r>
            <w:r w:rsidR="0004039F">
              <w:t xml:space="preserve">= </w:t>
            </w:r>
            <w:r w:rsidR="0048091C">
              <w:t>v</w:t>
            </w:r>
            <w:r w:rsidR="0004039F">
              <w:t>;</w:t>
            </w:r>
          </w:p>
          <w:p w14:paraId="21F727AB" w14:textId="4EAFF61D" w:rsidR="00F4069E" w:rsidRDefault="0004039F" w:rsidP="00FB7898">
            <w:pPr>
              <w:pStyle w:val="Kd"/>
            </w:pPr>
            <w:proofErr w:type="spellStart"/>
            <w:r>
              <w:t>elif</w:t>
            </w:r>
            <w:proofErr w:type="spellEnd"/>
            <w:r>
              <w:t xml:space="preserve"> </w:t>
            </w:r>
            <w:r w:rsidR="00F43ADB">
              <w:t>v</w:t>
            </w:r>
            <w:r>
              <w:t xml:space="preserve"> == </w:t>
            </w:r>
            <w:proofErr w:type="spellStart"/>
            <w:r w:rsidR="00F43ADB">
              <w:t>najbolji</w:t>
            </w:r>
            <w:r w:rsidR="00C356B1">
              <w:t>_v</w:t>
            </w:r>
            <w:proofErr w:type="spellEnd"/>
            <w:r>
              <w:t xml:space="preserve">: </w:t>
            </w:r>
          </w:p>
          <w:p w14:paraId="3BC08667" w14:textId="0F9EB75D" w:rsidR="009B0AAC" w:rsidRDefault="00F4069E" w:rsidP="00FB7898">
            <w:pPr>
              <w:pStyle w:val="Kd"/>
            </w:pPr>
            <w:r>
              <w:tab/>
            </w:r>
            <w:proofErr w:type="spellStart"/>
            <w:r w:rsidR="00BC64AF">
              <w:t>najbolji</w:t>
            </w:r>
            <w:r w:rsidR="0004039F">
              <w:t>.append</w:t>
            </w:r>
            <w:proofErr w:type="spellEnd"/>
            <w:r w:rsidR="0004039F">
              <w:t>(i)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proofErr w:type="spellStart"/>
            <w:r w:rsidR="0004039F">
              <w:t>if</w:t>
            </w:r>
            <w:proofErr w:type="spellEnd"/>
            <w:r w:rsidR="0004039F">
              <w:t xml:space="preserve"> </w:t>
            </w:r>
            <w:proofErr w:type="spellStart"/>
            <w:r w:rsidR="0004039F">
              <w:t>len</w:t>
            </w:r>
            <w:proofErr w:type="spellEnd"/>
            <w:r w:rsidR="0004039F">
              <w:t>(</w:t>
            </w:r>
            <w:r w:rsidR="00744296">
              <w:t>najbolji</w:t>
            </w:r>
            <w:r w:rsidR="0004039F">
              <w:t>) &gt; 1:</w:t>
            </w:r>
          </w:p>
          <w:p w14:paraId="0DA1E9FD" w14:textId="106FE520" w:rsidR="003E3C16" w:rsidRDefault="00015ABD" w:rsidP="003E3C16">
            <w:pPr>
              <w:pStyle w:val="Kd"/>
              <w:ind w:left="0"/>
            </w:pPr>
            <w:r>
              <w:tab/>
            </w:r>
            <w:r>
              <w:tab/>
            </w:r>
            <w:proofErr w:type="spellStart"/>
            <w:r w:rsidR="008303F4">
              <w:t>najblizi</w:t>
            </w:r>
            <w:proofErr w:type="spellEnd"/>
            <w:r w:rsidR="0004039F">
              <w:t xml:space="preserve"> = -1; </w:t>
            </w:r>
            <w:proofErr w:type="spellStart"/>
            <w:r w:rsidR="008413DC">
              <w:t>najblizi_v</w:t>
            </w:r>
            <w:proofErr w:type="spellEnd"/>
            <w:r w:rsidR="0004039F">
              <w:t xml:space="preserve"> = </w:t>
            </w:r>
            <w:proofErr w:type="spellStart"/>
            <w:r w:rsidR="0004039F">
              <w:t>radius</w:t>
            </w:r>
            <w:proofErr w:type="spellEnd"/>
            <w:r w:rsidR="0004039F">
              <w:t>;</w:t>
            </w:r>
          </w:p>
          <w:p w14:paraId="1246F818" w14:textId="491B9EEE" w:rsidR="000019AA" w:rsidRDefault="003E3C16" w:rsidP="000019AA">
            <w:pPr>
              <w:pStyle w:val="Kd"/>
              <w:ind w:left="0"/>
            </w:pPr>
            <w:r>
              <w:tab/>
            </w:r>
            <w:r>
              <w:tab/>
            </w:r>
            <w:r w:rsidR="0004039F">
              <w:t xml:space="preserve">for </w:t>
            </w:r>
            <w:r w:rsidR="00BA27FC">
              <w:t>i</w:t>
            </w:r>
            <w:r w:rsidR="0004039F">
              <w:t xml:space="preserve"> </w:t>
            </w:r>
            <w:proofErr w:type="spellStart"/>
            <w:r w:rsidR="0004039F">
              <w:t>in</w:t>
            </w:r>
            <w:proofErr w:type="spellEnd"/>
            <w:r w:rsidR="0004039F">
              <w:t xml:space="preserve">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proofErr w:type="spellStart"/>
            <w:r w:rsidR="00B65A1C">
              <w:t>f_udaljenost</w:t>
            </w:r>
            <w:proofErr w:type="spellEnd"/>
            <w:r w:rsidR="00B65A1C">
              <w:t>(</w:t>
            </w:r>
            <w:r w:rsidR="00BB7414">
              <w:t>G, c, x</w:t>
            </w:r>
            <w:r w:rsidR="00B65A1C">
              <w:t>)</w:t>
            </w:r>
          </w:p>
          <w:p w14:paraId="19D4D890" w14:textId="13541F88" w:rsidR="0077307D" w:rsidRDefault="00C71809" w:rsidP="0077307D">
            <w:pPr>
              <w:pStyle w:val="Kd"/>
              <w:ind w:left="0"/>
            </w:pPr>
            <w:r>
              <w:tab/>
            </w:r>
            <w:r>
              <w:tab/>
            </w:r>
            <w:r>
              <w:tab/>
            </w:r>
            <w:proofErr w:type="spellStart"/>
            <w:r w:rsidR="0004039F">
              <w:t>if</w:t>
            </w:r>
            <w:proofErr w:type="spellEnd"/>
            <w:r w:rsidR="0004039F">
              <w:t xml:space="preserve"> </w:t>
            </w:r>
            <w:r w:rsidR="00617F3C">
              <w:t xml:space="preserve">udaljenost </w:t>
            </w:r>
            <w:r w:rsidR="0004039F">
              <w:t xml:space="preserve">&lt; </w:t>
            </w:r>
            <w:proofErr w:type="spellStart"/>
            <w:r w:rsidR="009879BB">
              <w:t>najblizi_v</w:t>
            </w:r>
            <w:proofErr w:type="spellEnd"/>
            <w:r w:rsidR="0004039F">
              <w:t>:</w:t>
            </w:r>
          </w:p>
          <w:p w14:paraId="04383A80" w14:textId="77E6AE9B" w:rsidR="008757A5" w:rsidRDefault="0077307D" w:rsidP="0077307D">
            <w:pPr>
              <w:pStyle w:val="Kd"/>
              <w:ind w:left="0"/>
            </w:pPr>
            <w:r>
              <w:tab/>
            </w:r>
            <w:r>
              <w:tab/>
            </w:r>
            <w:r>
              <w:tab/>
            </w:r>
            <w:r>
              <w:tab/>
            </w:r>
            <w:proofErr w:type="spellStart"/>
            <w:r w:rsidR="00FC08AB">
              <w:t>najblizi</w:t>
            </w:r>
            <w:proofErr w:type="spellEnd"/>
            <w:r w:rsidR="0004039F">
              <w:t xml:space="preserve"> = </w:t>
            </w:r>
            <w:r w:rsidR="00FC08AB">
              <w:t>c</w:t>
            </w:r>
          </w:p>
          <w:p w14:paraId="1CA6D9CD" w14:textId="77777777" w:rsidR="00DB12B1" w:rsidRDefault="008757A5" w:rsidP="00DB12B1">
            <w:pPr>
              <w:pStyle w:val="Kd"/>
              <w:ind w:left="0"/>
            </w:pPr>
            <w:r>
              <w:tab/>
            </w:r>
            <w:r>
              <w:tab/>
            </w:r>
            <w:r>
              <w:tab/>
            </w:r>
            <w:r>
              <w:tab/>
            </w:r>
            <w:proofErr w:type="spellStart"/>
            <w:r w:rsidR="008B0CC7">
              <w:t>najblizi_v</w:t>
            </w:r>
            <w:proofErr w:type="spellEnd"/>
            <w:r w:rsidR="008B0CC7">
              <w:t xml:space="preserve"> </w:t>
            </w:r>
            <w:r w:rsidR="0004039F">
              <w:t xml:space="preserve">= </w:t>
            </w:r>
            <w:r w:rsidR="008B0CC7">
              <w:t>udaljenost</w:t>
            </w:r>
          </w:p>
          <w:p w14:paraId="60CBC233" w14:textId="3ABE20C6" w:rsidR="004D4096" w:rsidRDefault="00DB12B1" w:rsidP="004D4096">
            <w:pPr>
              <w:pStyle w:val="Kd"/>
              <w:ind w:left="0"/>
            </w:pPr>
            <w:r>
              <w:tab/>
            </w:r>
            <w:r>
              <w:tab/>
            </w:r>
            <w:proofErr w:type="spellStart"/>
            <w:r w:rsidR="0004039F">
              <w:t>return</w:t>
            </w:r>
            <w:proofErr w:type="spellEnd"/>
            <w:r w:rsidR="0004039F">
              <w:t xml:space="preserve"> </w:t>
            </w:r>
            <w:proofErr w:type="spellStart"/>
            <w:r w:rsidR="003C1054">
              <w:t>najblizi</w:t>
            </w:r>
            <w:proofErr w:type="spellEnd"/>
            <w:r w:rsidR="0004039F">
              <w:t>;</w:t>
            </w:r>
          </w:p>
          <w:p w14:paraId="2931FAFE" w14:textId="77777777" w:rsidR="00B32725" w:rsidRDefault="004D4096" w:rsidP="00B32725">
            <w:pPr>
              <w:pStyle w:val="Kd"/>
              <w:ind w:left="0"/>
            </w:pPr>
            <w:r>
              <w:tab/>
            </w:r>
            <w:proofErr w:type="spellStart"/>
            <w:r w:rsidR="0004039F">
              <w:t>else</w:t>
            </w:r>
            <w:proofErr w:type="spellEnd"/>
            <w:r w:rsidR="0004039F">
              <w:t>:</w:t>
            </w:r>
          </w:p>
          <w:p w14:paraId="2F9FB1ED" w14:textId="755845E2" w:rsidR="0004039F" w:rsidRDefault="00B32725" w:rsidP="00D84CC5">
            <w:pPr>
              <w:pStyle w:val="Kd"/>
              <w:keepNext/>
              <w:ind w:left="0"/>
            </w:pPr>
            <w:r>
              <w:tab/>
            </w:r>
            <w:r>
              <w:tab/>
            </w:r>
            <w:proofErr w:type="spellStart"/>
            <w:r w:rsidR="0004039F">
              <w:t>return</w:t>
            </w:r>
            <w:proofErr w:type="spellEnd"/>
            <w:r w:rsidR="0004039F">
              <w:t xml:space="preserve"> </w:t>
            </w:r>
            <w:r w:rsidR="00125EB1">
              <w:t>kandidati</w:t>
            </w:r>
            <w:r w:rsidR="0004039F">
              <w:t>[</w:t>
            </w:r>
            <w:proofErr w:type="spellStart"/>
            <w:r w:rsidR="00105B58">
              <w:t>najbolji</w:t>
            </w:r>
            <w:r w:rsidR="0004039F">
              <w:t>.pop</w:t>
            </w:r>
            <w:proofErr w:type="spellEnd"/>
            <w:r w:rsidR="0004039F">
              <w:t>()];</w:t>
            </w:r>
          </w:p>
        </w:tc>
      </w:tr>
    </w:tbl>
    <w:p w14:paraId="2BDAE259" w14:textId="587871B8" w:rsidR="00681620" w:rsidRDefault="00D84CC5" w:rsidP="00D84CC5">
      <w:pPr>
        <w:pStyle w:val="Caption"/>
      </w:pPr>
      <w:bookmarkStart w:id="76" w:name="_Ref2326890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76"/>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 xml:space="preserve">def </w:t>
            </w:r>
            <w:proofErr w:type="spellStart"/>
            <w:r>
              <w:t>coverageBased</w:t>
            </w:r>
            <w:proofErr w:type="spellEnd"/>
            <w:r>
              <w:t xml:space="preserve">(G, C, k, </w:t>
            </w:r>
            <w:proofErr w:type="spellStart"/>
            <w:r>
              <w:t>radius</w:t>
            </w:r>
            <w:proofErr w:type="spellEnd"/>
            <w:r>
              <w:t xml:space="preserve">, </w:t>
            </w:r>
            <w:proofErr w:type="spellStart"/>
            <w:r>
              <w:t>h_prva_stanica</w:t>
            </w:r>
            <w:proofErr w:type="spellEnd"/>
            <w:r>
              <w:t xml:space="preserve">, </w:t>
            </w:r>
            <w:proofErr w:type="spellStart"/>
            <w:r>
              <w:t>h_</w:t>
            </w:r>
            <w:r w:rsidR="003939CC">
              <w:t>global</w:t>
            </w:r>
            <w:proofErr w:type="spellEnd"/>
            <w:r>
              <w:t xml:space="preserve">, </w:t>
            </w:r>
            <w:proofErr w:type="spellStart"/>
            <w:r>
              <w:t>h_</w:t>
            </w:r>
            <w:r w:rsidR="00B07C73">
              <w:t>local</w:t>
            </w:r>
            <w:proofErr w:type="spellEnd"/>
            <w:r>
              <w:t xml:space="preserve">, </w:t>
            </w:r>
            <w:proofErr w:type="spellStart"/>
            <w:r>
              <w:t>f_udaljenost</w:t>
            </w:r>
            <w:proofErr w:type="spellEnd"/>
            <w:r>
              <w:t>):</w:t>
            </w:r>
          </w:p>
          <w:p w14:paraId="54E87E0E" w14:textId="0FF98C6C" w:rsidR="000347A3" w:rsidRDefault="00FE27C9" w:rsidP="00FE27C9">
            <w:pPr>
              <w:pStyle w:val="Kd"/>
              <w:ind w:left="0"/>
            </w:pPr>
            <w:r>
              <w:tab/>
            </w:r>
            <w:r w:rsidR="000347A3">
              <w:t xml:space="preserve">X = </w:t>
            </w:r>
            <w:proofErr w:type="spellStart"/>
            <w:r w:rsidR="000347A3">
              <w:t>G.nodes</w:t>
            </w:r>
            <w:proofErr w:type="spellEnd"/>
            <w:r w:rsidR="000347A3">
              <w:t>()</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proofErr w:type="spellStart"/>
            <w:r w:rsidR="00533F48">
              <w:t>S_prva</w:t>
            </w:r>
            <w:proofErr w:type="spellEnd"/>
            <w:r>
              <w:t xml:space="preserve"> = </w:t>
            </w:r>
            <w:proofErr w:type="spellStart"/>
            <w:r w:rsidR="00E754E8">
              <w:t>h_prva_stanica</w:t>
            </w:r>
            <w:proofErr w:type="spellEnd"/>
            <w:r w:rsidR="00E754E8">
              <w:t>(G, C)</w:t>
            </w:r>
          </w:p>
          <w:p w14:paraId="500161D2" w14:textId="694E54A9" w:rsidR="004C60D9" w:rsidRDefault="001C3010" w:rsidP="001C3010">
            <w:pPr>
              <w:pStyle w:val="Kd"/>
              <w:ind w:left="0"/>
            </w:pPr>
            <w:r>
              <w:tab/>
            </w:r>
            <w:proofErr w:type="spellStart"/>
            <w:r w:rsidR="00F278C7">
              <w:t>S_prva</w:t>
            </w:r>
            <w:proofErr w:type="spellEnd"/>
            <w:r w:rsidR="00F278C7">
              <w:t xml:space="preserve">, </w:t>
            </w:r>
            <w:r w:rsidR="000347A3">
              <w:t xml:space="preserve">pokrivenost = </w:t>
            </w:r>
            <w:proofErr w:type="spellStart"/>
            <w:r w:rsidR="000347A3">
              <w:t>h_</w:t>
            </w:r>
            <w:r w:rsidR="00527B86">
              <w:t>local</w:t>
            </w:r>
            <w:proofErr w:type="spellEnd"/>
            <w:r w:rsidR="000347A3">
              <w:t xml:space="preserve">(G, </w:t>
            </w:r>
            <w:proofErr w:type="spellStart"/>
            <w:r w:rsidR="000347A3">
              <w:t>S</w:t>
            </w:r>
            <w:r w:rsidR="00C5303D">
              <w:t>_prva</w:t>
            </w:r>
            <w:proofErr w:type="spellEnd"/>
            <w:r w:rsidR="000347A3">
              <w:t xml:space="preserve">, C, X, </w:t>
            </w:r>
            <w:proofErr w:type="spellStart"/>
            <w:r w:rsidR="000347A3">
              <w:t>radius</w:t>
            </w:r>
            <w:proofErr w:type="spellEnd"/>
            <w:r w:rsidR="000347A3">
              <w:t>)</w:t>
            </w:r>
          </w:p>
          <w:p w14:paraId="75D7C9ED" w14:textId="3B97A520" w:rsidR="00C81F48" w:rsidRDefault="00C81F48" w:rsidP="001C3010">
            <w:pPr>
              <w:pStyle w:val="Kd"/>
              <w:ind w:left="0"/>
            </w:pPr>
            <w:r>
              <w:tab/>
            </w:r>
            <w:proofErr w:type="spellStart"/>
            <w:r>
              <w:t>S.append</w:t>
            </w:r>
            <w:proofErr w:type="spellEnd"/>
            <w:r>
              <w:t>(</w:t>
            </w:r>
            <w:proofErr w:type="spellStart"/>
            <w:r>
              <w:t>S_prva</w:t>
            </w:r>
            <w:proofErr w:type="spellEnd"/>
            <w:r>
              <w:t>)</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proofErr w:type="spellStart"/>
            <w:r w:rsidR="000347A3">
              <w:t>if</w:t>
            </w:r>
            <w:proofErr w:type="spellEnd"/>
            <w:r w:rsidR="000347A3">
              <w:t xml:space="preserve"> </w:t>
            </w:r>
            <w:proofErr w:type="spellStart"/>
            <w:r w:rsidR="000347A3">
              <w:t>len</w:t>
            </w:r>
            <w:proofErr w:type="spellEnd"/>
            <w:r w:rsidR="000347A3">
              <w:t xml:space="preserve">(C) == 0: </w:t>
            </w:r>
            <w:proofErr w:type="spellStart"/>
            <w:r w:rsidR="000347A3">
              <w:t>return</w:t>
            </w:r>
            <w:proofErr w:type="spellEnd"/>
            <w:r w:rsidR="000347A3">
              <w:t xml:space="preserve"> </w:t>
            </w:r>
            <w:r w:rsidR="00DA5BCC">
              <w:t>S</w:t>
            </w:r>
          </w:p>
          <w:p w14:paraId="659D0F76" w14:textId="77777777" w:rsidR="0008437D" w:rsidRDefault="0008437D" w:rsidP="0008437D">
            <w:pPr>
              <w:pStyle w:val="Kd"/>
              <w:ind w:left="0"/>
            </w:pPr>
            <w:r>
              <w:tab/>
            </w:r>
            <w:proofErr w:type="spellStart"/>
            <w:r w:rsidR="000347A3">
              <w:t>d_do_stanice</w:t>
            </w:r>
            <w:proofErr w:type="spellEnd"/>
            <w:r w:rsidR="000347A3">
              <w:t xml:space="preserve"> = [None]; </w:t>
            </w:r>
            <w:proofErr w:type="spellStart"/>
            <w:r w:rsidR="000347A3">
              <w:t>d_do_stanice</w:t>
            </w:r>
            <w:proofErr w:type="spellEnd"/>
            <w:r w:rsidR="000347A3">
              <w:t>[0] = [];</w:t>
            </w:r>
          </w:p>
          <w:p w14:paraId="0FBD9C8E" w14:textId="77777777" w:rsidR="0008437D" w:rsidRDefault="0008437D" w:rsidP="0008437D">
            <w:pPr>
              <w:pStyle w:val="Kd"/>
              <w:ind w:left="0"/>
            </w:pPr>
            <w:r>
              <w:tab/>
            </w:r>
            <w:r w:rsidR="000347A3">
              <w:t xml:space="preserve">for x </w:t>
            </w:r>
            <w:proofErr w:type="spellStart"/>
            <w:r w:rsidR="000347A3">
              <w:t>in</w:t>
            </w:r>
            <w:proofErr w:type="spellEnd"/>
            <w:r w:rsidR="000347A3">
              <w:t xml:space="preserve"> </w:t>
            </w:r>
            <w:proofErr w:type="spellStart"/>
            <w:r w:rsidR="000347A3">
              <w:t>X_preostali</w:t>
            </w:r>
            <w:proofErr w:type="spellEnd"/>
            <w:r w:rsidR="000347A3">
              <w:t>:</w:t>
            </w:r>
          </w:p>
          <w:p w14:paraId="6904B123" w14:textId="413E59BF" w:rsidR="000347A3" w:rsidRDefault="0008437D" w:rsidP="0008437D">
            <w:pPr>
              <w:pStyle w:val="Kd"/>
              <w:ind w:left="0"/>
            </w:pPr>
            <w:r>
              <w:tab/>
            </w:r>
            <w:r>
              <w:tab/>
            </w:r>
            <w:r w:rsidR="000347A3">
              <w:t xml:space="preserve">udaljenost = </w:t>
            </w:r>
            <w:proofErr w:type="spellStart"/>
            <w:r w:rsidR="000347A3">
              <w:t>f_udaljenost</w:t>
            </w:r>
            <w:proofErr w:type="spellEnd"/>
            <w:r w:rsidR="000347A3">
              <w:t>(G, S[0], x)</w:t>
            </w:r>
          </w:p>
          <w:p w14:paraId="740C8D57" w14:textId="7D94D245" w:rsidR="000347A3" w:rsidRDefault="005C4F72" w:rsidP="005C4F72">
            <w:pPr>
              <w:pStyle w:val="Kd"/>
              <w:ind w:left="0"/>
            </w:pPr>
            <w:r>
              <w:tab/>
            </w:r>
            <w:r>
              <w:tab/>
            </w:r>
            <w:proofErr w:type="spellStart"/>
            <w:r w:rsidR="000347A3">
              <w:t>d_do_stanice</w:t>
            </w:r>
            <w:proofErr w:type="spellEnd"/>
            <w:r w:rsidR="000347A3">
              <w:t>[0].</w:t>
            </w:r>
            <w:proofErr w:type="spellStart"/>
            <w:r w:rsidR="000347A3">
              <w:t>append</w:t>
            </w:r>
            <w:proofErr w:type="spellEnd"/>
            <w:r w:rsidR="000347A3">
              <w:t>((x, udaljenost));</w:t>
            </w:r>
          </w:p>
          <w:p w14:paraId="20972597" w14:textId="7392C0DC" w:rsidR="000347A3" w:rsidRDefault="00212FDA" w:rsidP="00212FDA">
            <w:pPr>
              <w:pStyle w:val="Kd"/>
              <w:ind w:left="0"/>
            </w:pPr>
            <w:r>
              <w:tab/>
            </w:r>
            <w:r w:rsidR="000347A3">
              <w:t xml:space="preserve">for i </w:t>
            </w:r>
            <w:proofErr w:type="spellStart"/>
            <w:r w:rsidR="000347A3">
              <w:t>in</w:t>
            </w:r>
            <w:proofErr w:type="spellEnd"/>
            <w:r w:rsidR="000347A3">
              <w:t xml:space="preserve"> </w:t>
            </w:r>
            <w:proofErr w:type="spellStart"/>
            <w:r w:rsidR="000347A3">
              <w:t>range</w:t>
            </w:r>
            <w:proofErr w:type="spellEnd"/>
            <w:r w:rsidR="000347A3">
              <w:t>(1, k):</w:t>
            </w:r>
          </w:p>
          <w:p w14:paraId="105D70BD" w14:textId="33FB62C1" w:rsidR="001A4E44" w:rsidRDefault="001A4E44" w:rsidP="00212FDA">
            <w:pPr>
              <w:pStyle w:val="Kd"/>
              <w:ind w:left="0"/>
            </w:pPr>
            <w:r>
              <w:tab/>
            </w:r>
            <w:r>
              <w:tab/>
            </w:r>
            <w:proofErr w:type="spellStart"/>
            <w:r w:rsidR="004C73C6">
              <w:t>S_tocka</w:t>
            </w:r>
            <w:proofErr w:type="spellEnd"/>
            <w:r>
              <w:t xml:space="preserve"> = </w:t>
            </w:r>
            <w:proofErr w:type="spellStart"/>
            <w:r w:rsidR="005E776F">
              <w:t>h_</w:t>
            </w:r>
            <w:r w:rsidR="000D6EF4">
              <w:t>global</w:t>
            </w:r>
            <w:proofErr w:type="spellEnd"/>
            <w:r w:rsidR="005E776F">
              <w:t xml:space="preserve">(G, X, </w:t>
            </w:r>
            <w:proofErr w:type="spellStart"/>
            <w:r w:rsidR="005E776F">
              <w:t>d_do_stanice</w:t>
            </w:r>
            <w:proofErr w:type="spellEnd"/>
            <w:r w:rsidR="005E776F">
              <w:t>)</w:t>
            </w:r>
          </w:p>
          <w:p w14:paraId="2EDB4ED7" w14:textId="784F51C1" w:rsidR="008E3C8F" w:rsidRDefault="000347A3" w:rsidP="008E3C8F">
            <w:pPr>
              <w:pStyle w:val="Kd"/>
            </w:pPr>
            <w:proofErr w:type="spellStart"/>
            <w:r>
              <w:lastRenderedPageBreak/>
              <w:t>S</w:t>
            </w:r>
            <w:r w:rsidR="005445D4">
              <w:t>_tocka</w:t>
            </w:r>
            <w:proofErr w:type="spellEnd"/>
            <w:r>
              <w:t xml:space="preserve">, pokrivenost = </w:t>
            </w:r>
            <w:proofErr w:type="spellStart"/>
            <w:r>
              <w:t>h_</w:t>
            </w:r>
            <w:r w:rsidR="00A13CE4">
              <w:t>local</w:t>
            </w:r>
            <w:proofErr w:type="spellEnd"/>
            <w:r>
              <w:t xml:space="preserve">(G, </w:t>
            </w:r>
            <w:proofErr w:type="spellStart"/>
            <w:r>
              <w:t>S</w:t>
            </w:r>
            <w:r w:rsidR="004E622D">
              <w:t>_tocka</w:t>
            </w:r>
            <w:proofErr w:type="spellEnd"/>
            <w:r>
              <w:t xml:space="preserve">, C, X, </w:t>
            </w:r>
            <w:proofErr w:type="spellStart"/>
            <w:r>
              <w:t>radius</w:t>
            </w:r>
            <w:proofErr w:type="spellEnd"/>
            <w:r>
              <w:t>)</w:t>
            </w:r>
          </w:p>
          <w:p w14:paraId="71D6B20F" w14:textId="36EBA218" w:rsidR="00BB1B5C" w:rsidRDefault="00BB1B5C" w:rsidP="00BB1B5C">
            <w:pPr>
              <w:pStyle w:val="Kd"/>
            </w:pPr>
            <w:proofErr w:type="spellStart"/>
            <w:r>
              <w:t>S.append</w:t>
            </w:r>
            <w:proofErr w:type="spellEnd"/>
            <w:r>
              <w:t>(</w:t>
            </w:r>
            <w:proofErr w:type="spellStart"/>
            <w:r>
              <w:t>S_tocka</w:t>
            </w:r>
            <w:proofErr w:type="spellEnd"/>
            <w:r>
              <w:t>)</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proofErr w:type="spellStart"/>
            <w:r>
              <w:t>if</w:t>
            </w:r>
            <w:proofErr w:type="spellEnd"/>
            <w:r>
              <w:t xml:space="preserve"> S[i] == None </w:t>
            </w:r>
            <w:proofErr w:type="spellStart"/>
            <w:r>
              <w:t>or</w:t>
            </w:r>
            <w:proofErr w:type="spellEnd"/>
            <w:r>
              <w:t xml:space="preserve"> </w:t>
            </w:r>
            <w:proofErr w:type="spellStart"/>
            <w:r>
              <w:t>len</w:t>
            </w:r>
            <w:proofErr w:type="spellEnd"/>
            <w:r>
              <w:t xml:space="preserve">(C)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proofErr w:type="spellStart"/>
            <w:r>
              <w:t>d_do_stanice.append</w:t>
            </w:r>
            <w:proofErr w:type="spellEnd"/>
            <w:r>
              <w:t>([]);</w:t>
            </w:r>
          </w:p>
          <w:p w14:paraId="517FE332" w14:textId="77777777" w:rsidR="00815FD7" w:rsidRDefault="000347A3" w:rsidP="000347A3">
            <w:pPr>
              <w:pStyle w:val="Kd"/>
            </w:pPr>
            <w:r>
              <w:t xml:space="preserve">for x </w:t>
            </w:r>
            <w:proofErr w:type="spellStart"/>
            <w:r>
              <w:t>in</w:t>
            </w:r>
            <w:proofErr w:type="spellEnd"/>
            <w:r>
              <w:t xml:space="preserve"> X:</w:t>
            </w:r>
          </w:p>
          <w:p w14:paraId="5D5CB887" w14:textId="77777777" w:rsidR="00847672" w:rsidRDefault="00815FD7" w:rsidP="00DD562D">
            <w:pPr>
              <w:pStyle w:val="Kd"/>
            </w:pPr>
            <w:r>
              <w:tab/>
            </w:r>
            <w:r w:rsidR="000347A3">
              <w:t xml:space="preserve">udaljenost = </w:t>
            </w:r>
            <w:proofErr w:type="spellStart"/>
            <w:r w:rsidR="000347A3">
              <w:t>f_udaljenost</w:t>
            </w:r>
            <w:proofErr w:type="spellEnd"/>
            <w:r w:rsidR="000347A3">
              <w:t>(G, S[i], x)</w:t>
            </w:r>
          </w:p>
          <w:p w14:paraId="642266AC" w14:textId="491FFBF1" w:rsidR="00DD562D" w:rsidRDefault="00847672" w:rsidP="00DD562D">
            <w:pPr>
              <w:pStyle w:val="Kd"/>
            </w:pPr>
            <w:r>
              <w:tab/>
            </w:r>
            <w:proofErr w:type="spellStart"/>
            <w:r w:rsidR="000347A3">
              <w:t>d_do_stanice</w:t>
            </w:r>
            <w:proofErr w:type="spellEnd"/>
            <w:r w:rsidR="000347A3">
              <w:t>[i].</w:t>
            </w:r>
            <w:proofErr w:type="spellStart"/>
            <w:r w:rsidR="000347A3">
              <w:t>append</w:t>
            </w:r>
            <w:proofErr w:type="spellEnd"/>
            <w:r w:rsidR="000347A3">
              <w:t>((x, udaljenost));</w:t>
            </w:r>
          </w:p>
          <w:p w14:paraId="524EFBBF" w14:textId="16C9BC1D" w:rsidR="000347A3" w:rsidRDefault="00DD562D" w:rsidP="00D60AF5">
            <w:pPr>
              <w:pStyle w:val="Kd"/>
              <w:keepNext/>
              <w:ind w:left="0"/>
            </w:pPr>
            <w:r>
              <w:tab/>
            </w:r>
            <w:proofErr w:type="spellStart"/>
            <w:r w:rsidR="000347A3">
              <w:t>return</w:t>
            </w:r>
            <w:proofErr w:type="spellEnd"/>
            <w:r w:rsidR="000347A3">
              <w:t xml:space="preserve"> S</w:t>
            </w:r>
          </w:p>
        </w:tc>
      </w:tr>
    </w:tbl>
    <w:p w14:paraId="5FE5624E" w14:textId="3977F781" w:rsidR="00F92E0C" w:rsidRDefault="00D60AF5" w:rsidP="00D60AF5">
      <w:pPr>
        <w:pStyle w:val="Caption"/>
      </w:pPr>
      <w:bookmarkStart w:id="77"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77"/>
      <w:r>
        <w:t xml:space="preserve"> Cjelokupni kod algoritma </w:t>
      </w:r>
      <w:r w:rsidR="004A4CA3">
        <w:t>baziranog na pokrivenosti mreže</w:t>
      </w:r>
    </w:p>
    <w:p w14:paraId="5FDC5365" w14:textId="02EDBEB5" w:rsidR="00862413" w:rsidRDefault="00862413" w:rsidP="008111D0">
      <w:r>
        <w:t xml:space="preserve">Te se za </w:t>
      </w:r>
      <w:proofErr w:type="spellStart"/>
      <w:r w:rsidR="008F511A">
        <w:t>minimizaciju</w:t>
      </w:r>
      <w:proofErr w:type="spellEnd"/>
      <w:r w:rsidR="008F511A">
        <w:t xml:space="preserve"> radijusa</w:t>
      </w:r>
      <w:r w:rsidR="00790555">
        <w:t xml:space="preserve"> pokrivenosti</w:t>
      </w:r>
      <w:r w:rsidR="008F511A">
        <w:t xml:space="preserve"> algoritam 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 xml:space="preserve">def </w:t>
            </w:r>
            <w:proofErr w:type="spellStart"/>
            <w:r>
              <w:t>coverageBinarySearch</w:t>
            </w:r>
            <w:proofErr w:type="spellEnd"/>
            <w:r>
              <w:t xml:space="preserve">(G, C, k, </w:t>
            </w:r>
            <w:proofErr w:type="spellStart"/>
            <w:r>
              <w:t>h_distribucija</w:t>
            </w:r>
            <w:proofErr w:type="spellEnd"/>
            <w:r>
              <w:t xml:space="preserve">, h, </w:t>
            </w:r>
            <w:proofErr w:type="spellStart"/>
            <w:r>
              <w:t>eps</w:t>
            </w:r>
            <w:r w:rsidR="00C5501C">
              <w:t>ilon</w:t>
            </w:r>
            <w:proofErr w:type="spellEnd"/>
            <w:r>
              <w:t>):</w:t>
            </w:r>
          </w:p>
          <w:p w14:paraId="1B3BCE47" w14:textId="5F4E93FC" w:rsidR="007637E6" w:rsidRDefault="009D3FB0" w:rsidP="009D3FB0">
            <w:pPr>
              <w:pStyle w:val="Kd"/>
              <w:ind w:left="0"/>
            </w:pPr>
            <w:r>
              <w:tab/>
            </w:r>
            <w:proofErr w:type="spellStart"/>
            <w:r w:rsidR="007637E6">
              <w:t>max_radius</w:t>
            </w:r>
            <w:proofErr w:type="spellEnd"/>
            <w:r w:rsidR="007637E6">
              <w:t xml:space="preserve"> = </w:t>
            </w:r>
            <w:proofErr w:type="spellStart"/>
            <w:r w:rsidR="007637E6">
              <w:t>nx.diameter</w:t>
            </w:r>
            <w:proofErr w:type="spellEnd"/>
            <w:r w:rsidR="007637E6">
              <w:t>(G)</w:t>
            </w:r>
          </w:p>
          <w:p w14:paraId="60653AAE" w14:textId="04559805" w:rsidR="007637E6" w:rsidRDefault="009D3FB0" w:rsidP="009D3FB0">
            <w:pPr>
              <w:pStyle w:val="Kd"/>
              <w:ind w:left="0"/>
            </w:pPr>
            <w:r>
              <w:tab/>
            </w:r>
            <w:r w:rsidR="007637E6">
              <w:t xml:space="preserve">a = 0; b = </w:t>
            </w:r>
            <w:proofErr w:type="spellStart"/>
            <w:r w:rsidR="007637E6">
              <w:t>max_radius</w:t>
            </w:r>
            <w:proofErr w:type="spellEnd"/>
            <w:r w:rsidR="007637E6">
              <w:t xml:space="preserve">; </w:t>
            </w:r>
            <w:proofErr w:type="spellStart"/>
            <w:r w:rsidR="007637E6">
              <w:t>radius</w:t>
            </w:r>
            <w:proofErr w:type="spellEnd"/>
            <w:r w:rsidR="007637E6">
              <w:t xml:space="preserve"> = 0; S = [];</w:t>
            </w:r>
          </w:p>
          <w:p w14:paraId="26890A97" w14:textId="06EEBD78" w:rsidR="007637E6" w:rsidRDefault="00515A4F" w:rsidP="00515A4F">
            <w:pPr>
              <w:pStyle w:val="Kd"/>
              <w:ind w:left="0"/>
            </w:pPr>
            <w:r>
              <w:tab/>
            </w:r>
            <w:proofErr w:type="spellStart"/>
            <w:r w:rsidR="007637E6">
              <w:t>while</w:t>
            </w:r>
            <w:proofErr w:type="spellEnd"/>
            <w:r w:rsidR="007637E6">
              <w:t xml:space="preserve"> (b - a &gt; </w:t>
            </w:r>
            <w:proofErr w:type="spellStart"/>
            <w:r w:rsidR="007637E6">
              <w:t>eps</w:t>
            </w:r>
            <w:r w:rsidR="00AB3FC6">
              <w:t>ilon</w:t>
            </w:r>
            <w:proofErr w:type="spellEnd"/>
            <w:r w:rsidR="007637E6">
              <w:t>):</w:t>
            </w:r>
          </w:p>
          <w:p w14:paraId="7268137A" w14:textId="031AE242" w:rsidR="007637E6" w:rsidRDefault="00D34F79" w:rsidP="00D34F79">
            <w:pPr>
              <w:pStyle w:val="Kd"/>
              <w:ind w:left="0"/>
            </w:pPr>
            <w:r>
              <w:tab/>
            </w:r>
            <w:r>
              <w:tab/>
            </w:r>
            <w:proofErr w:type="spellStart"/>
            <w:r w:rsidR="007637E6">
              <w:t>radius</w:t>
            </w:r>
            <w:proofErr w:type="spellEnd"/>
            <w:r w:rsidR="007637E6">
              <w:t xml:space="preserve"> = (b + a) / 2</w:t>
            </w:r>
          </w:p>
          <w:p w14:paraId="1DC01A3F" w14:textId="4E8E20B4" w:rsidR="007637E6" w:rsidRDefault="00BA092D" w:rsidP="00BA092D">
            <w:pPr>
              <w:pStyle w:val="Kd"/>
              <w:ind w:left="0"/>
            </w:pPr>
            <w:r>
              <w:tab/>
            </w:r>
            <w:r w:rsidR="00090B58">
              <w:tab/>
            </w:r>
            <w:r w:rsidR="008E085A">
              <w:t>S</w:t>
            </w:r>
            <w:r w:rsidR="007637E6">
              <w:t xml:space="preserve"> = </w:t>
            </w:r>
            <w:proofErr w:type="spellStart"/>
            <w:r w:rsidR="007637E6">
              <w:t>h_distribucija</w:t>
            </w:r>
            <w:proofErr w:type="spellEnd"/>
            <w:r w:rsidR="007637E6">
              <w:t xml:space="preserve">(G, C, k, </w:t>
            </w:r>
            <w:proofErr w:type="spellStart"/>
            <w:r w:rsidR="007637E6">
              <w:t>radius</w:t>
            </w:r>
            <w:proofErr w:type="spellEnd"/>
            <w:r w:rsidR="007637E6">
              <w:t>, *(h))</w:t>
            </w:r>
          </w:p>
          <w:p w14:paraId="6DBB9E27" w14:textId="59388DBF" w:rsidR="007637E6" w:rsidRDefault="007637E6" w:rsidP="007637E6">
            <w:pPr>
              <w:pStyle w:val="Kd"/>
            </w:pPr>
            <w:r>
              <w:t xml:space="preserve">izvedivo = </w:t>
            </w:r>
            <w:proofErr w:type="spellStart"/>
            <w:r>
              <w:t>len</w:t>
            </w:r>
            <w:proofErr w:type="spellEnd"/>
            <w:r>
              <w:t xml:space="preserve">(S) &lt; k </w:t>
            </w:r>
            <w:proofErr w:type="spellStart"/>
            <w:r>
              <w:t>or</w:t>
            </w:r>
            <w:proofErr w:type="spellEnd"/>
            <w:r>
              <w:t xml:space="preserve"> </w:t>
            </w:r>
            <w:proofErr w:type="spellStart"/>
            <w:r>
              <w:t>isGraphCovered</w:t>
            </w:r>
            <w:proofErr w:type="spellEnd"/>
            <w:r>
              <w:t xml:space="preserve">(G, S, </w:t>
            </w:r>
            <w:proofErr w:type="spellStart"/>
            <w:r>
              <w:t>radius</w:t>
            </w:r>
            <w:proofErr w:type="spellEnd"/>
            <w:r>
              <w:t>);</w:t>
            </w:r>
          </w:p>
          <w:p w14:paraId="51AF3202" w14:textId="69A2BCB7" w:rsidR="007637E6" w:rsidRDefault="007637E6" w:rsidP="007637E6">
            <w:pPr>
              <w:pStyle w:val="Kd"/>
            </w:pPr>
            <w:proofErr w:type="spellStart"/>
            <w:r>
              <w:t>if</w:t>
            </w:r>
            <w:proofErr w:type="spellEnd"/>
            <w:r>
              <w:t xml:space="preserve"> izvedivo: b = </w:t>
            </w:r>
            <w:proofErr w:type="spellStart"/>
            <w:r>
              <w:t>radius</w:t>
            </w:r>
            <w:proofErr w:type="spellEnd"/>
            <w:r>
              <w:t>;</w:t>
            </w:r>
          </w:p>
          <w:p w14:paraId="491E49AC" w14:textId="232E9AA3" w:rsidR="007637E6" w:rsidRDefault="007637E6" w:rsidP="007637E6">
            <w:pPr>
              <w:pStyle w:val="Kd"/>
            </w:pPr>
            <w:proofErr w:type="spellStart"/>
            <w:r>
              <w:t>else</w:t>
            </w:r>
            <w:proofErr w:type="spellEnd"/>
            <w:r>
              <w:t xml:space="preserve">: a = </w:t>
            </w:r>
            <w:proofErr w:type="spellStart"/>
            <w:r>
              <w:t>radius</w:t>
            </w:r>
            <w:proofErr w:type="spellEnd"/>
            <w:r>
              <w:t>;</w:t>
            </w:r>
          </w:p>
          <w:p w14:paraId="27EB2BF9" w14:textId="17C3B4EC" w:rsidR="007637E6" w:rsidRDefault="009724A8" w:rsidP="008D10E2">
            <w:pPr>
              <w:pStyle w:val="Kd"/>
              <w:keepNext/>
              <w:ind w:left="0"/>
            </w:pPr>
            <w:r>
              <w:tab/>
            </w:r>
            <w:proofErr w:type="spellStart"/>
            <w:r w:rsidR="007637E6">
              <w:t>return</w:t>
            </w:r>
            <w:proofErr w:type="spellEnd"/>
            <w:r w:rsidR="007637E6">
              <w:t xml:space="preserve"> (</w:t>
            </w:r>
            <w:proofErr w:type="spellStart"/>
            <w:r w:rsidR="007637E6">
              <w:t>radius</w:t>
            </w:r>
            <w:proofErr w:type="spellEnd"/>
            <w:r w:rsidR="007637E6">
              <w:t xml:space="preserve">, </w:t>
            </w:r>
            <w:r w:rsidR="00573290">
              <w:t>S</w:t>
            </w:r>
            <w:r w:rsidR="007637E6">
              <w:t>)</w:t>
            </w:r>
          </w:p>
        </w:tc>
      </w:tr>
    </w:tbl>
    <w:p w14:paraId="7E603A81" w14:textId="478F527E" w:rsidR="00F92E0C" w:rsidRDefault="008D10E2" w:rsidP="008D10E2">
      <w:pPr>
        <w:pStyle w:val="Caption"/>
      </w:pPr>
      <w:bookmarkStart w:id="78" w:name="_Ref2326893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78"/>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0D837754" w14:textId="77777777" w:rsidR="00F37351" w:rsidRDefault="00F37351" w:rsidP="00F37351">
      <w:pPr>
        <w:pStyle w:val="Heading3"/>
      </w:pPr>
      <w:bookmarkStart w:id="79" w:name="_Toc233101378"/>
      <w:r>
        <w:t>Više-agentska kompetitivna varijacija</w:t>
      </w:r>
      <w:bookmarkEnd w:id="79"/>
    </w:p>
    <w:p w14:paraId="37ACD3CD" w14:textId="7A5955C6" w:rsidR="00C44BE6" w:rsidRDefault="00C44BE6" w:rsidP="00C44BE6">
      <w:r>
        <w:t>Budući da je cilj rada razvoj mogućih rješenja za optimiranje raspodjele stanica za punjenje električnih vozila opisani algoritam nadograđen je u višeagentsku kompetitivn</w:t>
      </w:r>
      <w:r w:rsidR="002A75D8">
        <w:t>u</w:t>
      </w:r>
      <w:r>
        <w:t xml:space="preserve"> varijaciju.</w:t>
      </w:r>
      <w:r w:rsidR="00B32C72">
        <w:t xml:space="preserve"> Za realizaciju kompeticije potreban</w:t>
      </w:r>
      <w:r w:rsidR="004D0654">
        <w:t xml:space="preserve"> je</w:t>
      </w:r>
      <w:r w:rsidR="00B32C72">
        <w:t xml:space="preserve"> dodatan element cijena koje agenti odlučuju i mijenjaju uz odabir lokacija stanica.</w:t>
      </w:r>
      <w:r w:rsidR="00FD5F2F">
        <w:t xml:space="preserve"> Pitanje je na koji način bi se koristio koncept pokrivenosti za odlučivanje o cijeni stanica agenta.</w:t>
      </w:r>
    </w:p>
    <w:p w14:paraId="06EE0624" w14:textId="77777777" w:rsidR="00EB2EDB" w:rsidRDefault="003B3F44" w:rsidP="00C44BE6">
      <w:r>
        <w:t xml:space="preserve">Agenti biraju stanice </w:t>
      </w:r>
      <w:r w:rsidR="00E52356">
        <w:t>kroz isti algoritam</w:t>
      </w:r>
      <w:r>
        <w:t xml:space="preserve"> kao u osnovnoj varijaciji, jedino se odabir izvršava po redu</w:t>
      </w:r>
      <w:r w:rsidR="005C190A">
        <w:t>;</w:t>
      </w:r>
      <w:r>
        <w:t xml:space="preserve"> prvo bira prvi agent, zatim drugi, i tako do zadnjeg.</w:t>
      </w:r>
      <w:r w:rsidR="0098677B">
        <w:t xml:space="preserve"> Time zapravo prednost </w:t>
      </w:r>
      <w:r w:rsidR="001E622D">
        <w:t xml:space="preserve">uvijek </w:t>
      </w:r>
      <w:r w:rsidR="0098677B">
        <w:lastRenderedPageBreak/>
        <w:t xml:space="preserve">ima </w:t>
      </w:r>
      <w:r w:rsidR="001E622D">
        <w:t xml:space="preserve">prvi agent te se mogu implementirati mehanizmi protiv prednosti, kao izmjena redoslijeda </w:t>
      </w:r>
      <w:r w:rsidR="001D09DF">
        <w:t xml:space="preserve">odabira </w:t>
      </w:r>
      <w:r w:rsidR="00E0280A">
        <w:t>u svakoj iteraciji</w:t>
      </w:r>
      <w:r w:rsidR="00804EDD">
        <w:t>, no u razvijenom rješenju</w:t>
      </w:r>
      <w:r w:rsidR="00207B48">
        <w:t xml:space="preserve"> je poredak</w:t>
      </w:r>
      <w:r w:rsidR="004505AC">
        <w:t xml:space="preserve"> uvijek isti</w:t>
      </w:r>
      <w:r w:rsidR="00207B48">
        <w:t xml:space="preserve">, </w:t>
      </w:r>
      <w:r w:rsidR="004505AC">
        <w:t>uz ideju da agenti koji nemaju prednost</w:t>
      </w:r>
      <w:r w:rsidR="0017362A">
        <w:t xml:space="preserve"> imaju mogućnost smanjenja cijena za izjednačavanje </w:t>
      </w:r>
      <w:r w:rsidR="00CA3B46">
        <w:t>količine privuče</w:t>
      </w:r>
      <w:r w:rsidR="00052263">
        <w:t>nih vozila</w:t>
      </w:r>
      <w:r w:rsidR="00804EDD">
        <w:t>.</w:t>
      </w:r>
      <w:r w:rsidR="00F24BCF">
        <w:t xml:space="preserve"> Također se pazi na to da agenti ne odabiru iste stanice, svaki agent uzima u obzir samo stanice koje još nisu odabrane od strane prošlih agenata u trenutnoj iteraciji.</w:t>
      </w:r>
    </w:p>
    <w:p w14:paraId="3B492AE4" w14:textId="6E351EDD" w:rsidR="00B95078" w:rsidRDefault="0042241C" w:rsidP="00C44BE6">
      <w:r>
        <w:t xml:space="preserve">U </w:t>
      </w:r>
      <w:r w:rsidR="00463BD1">
        <w:t>kompetitivnom okruženju pokrivenost pojedinog agenta nije određena</w:t>
      </w:r>
      <w:r w:rsidR="00775D35">
        <w:t xml:space="preserve"> </w:t>
      </w:r>
      <w:r w:rsidR="00137815">
        <w:t>samo</w:t>
      </w:r>
      <w:r w:rsidR="00463BD1">
        <w:t xml:space="preserve"> radijusom, već </w:t>
      </w:r>
      <w:r w:rsidR="00125C9B">
        <w:t xml:space="preserve">i </w:t>
      </w:r>
      <w:r w:rsidR="00463BD1">
        <w:t>prisutnošću</w:t>
      </w:r>
      <w:r w:rsidR="00B32B67">
        <w:t xml:space="preserve"> stanica drugih agenata. </w:t>
      </w:r>
      <w:r w:rsidR="00027F16">
        <w:t xml:space="preserve">Neka je </w:t>
      </w:r>
      <m:oMath>
        <m:r>
          <w:rPr>
            <w:rFonts w:ascii="Cambria Math" w:hAnsi="Cambria Math"/>
          </w:rPr>
          <m:t>A</m:t>
        </m:r>
      </m:oMath>
      <w:r w:rsidR="009C6E5A">
        <w:t xml:space="preserve"> skup svih agenata sustava i</w:t>
      </w:r>
      <w:r w:rsidR="009B6782">
        <w:t xml:space="preserve">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sidR="00D97E58">
        <w:t xml:space="preserve"> skup stanica koje pripadaju agentu </w:t>
      </w:r>
      <m:oMath>
        <m:r>
          <w:rPr>
            <w:rFonts w:ascii="Cambria Math" w:hAnsi="Cambria Math"/>
          </w:rPr>
          <m:t>a∈A</m:t>
        </m:r>
      </m:oMath>
      <w:r w:rsidR="00075C4A">
        <w:t xml:space="preserve">, tj. </w:t>
      </w:r>
      <w:r w:rsidR="007C5AC0">
        <w:t xml:space="preserve">lokacije stanica koje je </w:t>
      </w:r>
      <w:r w:rsidR="003024AD">
        <w:t xml:space="preserve">taj </w:t>
      </w:r>
      <w:r w:rsidR="007C5AC0">
        <w:t>agent odabrao</w:t>
      </w:r>
      <w:r w:rsidR="00075C4A">
        <w:t>.</w:t>
      </w:r>
      <w:r w:rsidR="00BD27AD">
        <w:t xml:space="preserve"> D</w:t>
      </w:r>
      <w:r w:rsidR="00066080">
        <w:t xml:space="preserve">efiniramo </w:t>
      </w:r>
      <w:r w:rsidR="00A055CC">
        <w:t>podjelu bridova</w:t>
      </w:r>
      <w:r w:rsidR="00356DB3">
        <w:t xml:space="preserve"> </w:t>
      </w:r>
      <w:r w:rsidR="00810F17">
        <w:t xml:space="preserve">prometne mreže </w:t>
      </w:r>
      <w:r w:rsidR="00A93524">
        <w:t xml:space="preserve">po agentima na način da </w:t>
      </w:r>
      <w:r w:rsidR="00C42D00">
        <w:t xml:space="preserve">je brid </w:t>
      </w:r>
      <w:r w:rsidR="009647DF">
        <w:t>dodijeljen</w:t>
      </w:r>
      <w:r w:rsidR="00C42D00">
        <w:t xml:space="preserve"> agentu čija je stanica njemu najbliža.</w:t>
      </w:r>
    </w:p>
    <w:p w14:paraId="2B572B42" w14:textId="187E2487" w:rsidR="006E00CF" w:rsidRPr="00031D33" w:rsidRDefault="00000000" w:rsidP="00C44BE6">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d>
            <m:dPr>
              <m:begChr m:val="{"/>
              <m:endChr m:val="|"/>
              <m:ctrlPr>
                <w:rPr>
                  <w:rFonts w:ascii="Cambria Math" w:hAnsi="Cambria Math"/>
                  <w:i/>
                </w:rPr>
              </m:ctrlPr>
            </m:dPr>
            <m:e>
              <m:r>
                <w:rPr>
                  <w:rFonts w:ascii="Cambria Math" w:hAnsi="Cambria Math"/>
                </w:rPr>
                <m:t xml:space="preserve">e∈E </m:t>
              </m:r>
            </m:e>
          </m:d>
          <m:r>
            <w:rPr>
              <w:rFonts w:ascii="Cambria Math" w:hAnsi="Cambria Math"/>
            </w:rPr>
            <m:t xml:space="preserve"> 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,e</m:t>
              </m:r>
            </m:e>
          </m:d>
          <m:r>
            <w:rPr>
              <w:rFonts w:ascii="Cambria Math" w:hAnsi="Cambria Math"/>
            </w:rPr>
            <m:t>, ∀b∈A}</m:t>
          </m:r>
        </m:oMath>
      </m:oMathPara>
    </w:p>
    <w:p w14:paraId="3997DBCC" w14:textId="60A580E3" w:rsidR="00D663DE" w:rsidRDefault="00031D33" w:rsidP="00C44BE6">
      <w:r>
        <w:t xml:space="preserve">gdje je </w:t>
      </w:r>
      <m:oMath>
        <m:r>
          <w:rPr>
            <w:rFonts w:ascii="Cambria Math" w:hAnsi="Cambria Math"/>
          </w:rPr>
          <m:t>λ</m:t>
        </m:r>
      </m:oMath>
      <w:r w:rsidR="00142819">
        <w:t xml:space="preserve"> funkcija</w:t>
      </w:r>
      <w:r w:rsidR="00ED1BCD">
        <w:t xml:space="preserve"> udaljenosti brida </w:t>
      </w:r>
      <m:oMath>
        <m:r>
          <w:rPr>
            <w:rFonts w:ascii="Cambria Math" w:hAnsi="Cambria Math"/>
          </w:rPr>
          <m:t>e</m:t>
        </m:r>
      </m:oMath>
      <w:r w:rsidR="00131B7D">
        <w:t xml:space="preserve"> do najbliže stanice</w:t>
      </w:r>
      <w:r w:rsidR="00A21563">
        <w:t xml:space="preserve"> (izraz</w:t>
      </w:r>
      <w:r w:rsidR="00F413BC">
        <w:t xml:space="preserve"> </w:t>
      </w:r>
      <w:r w:rsidR="001D3298">
        <w:fldChar w:fldCharType="begin"/>
      </w:r>
      <w:r w:rsidR="001D3298">
        <w:instrText xml:space="preserve"> REF Izraz_5_2 \h </w:instrText>
      </w:r>
      <w:r w:rsidR="001D3298">
        <w:fldChar w:fldCharType="separate"/>
      </w:r>
      <w:r w:rsidR="001D3298">
        <w:t>5.2</w:t>
      </w:r>
      <w:r w:rsidR="001D3298">
        <w:fldChar w:fldCharType="end"/>
      </w:r>
      <w:r w:rsidR="00A21563">
        <w:t>)</w:t>
      </w:r>
      <w:r w:rsidR="00131B7D">
        <w:t xml:space="preserve"> </w:t>
      </w:r>
      <w:r w:rsidR="00A0172E">
        <w:t>podskupa</w:t>
      </w:r>
      <w:r w:rsidR="00131B7D">
        <w:t xml:space="preserve"> </w:t>
      </w:r>
      <m:oMath>
        <m:r>
          <w:rPr>
            <w:rFonts w:ascii="Cambria Math" w:hAnsi="Cambria Math"/>
          </w:rPr>
          <m:t>S∈C</m:t>
        </m:r>
      </m:oMath>
      <w:r w:rsidR="00461C05">
        <w:t xml:space="preserve"> </w:t>
      </w:r>
      <w:r w:rsidR="00990885">
        <w:t xml:space="preserve">odabranih </w:t>
      </w:r>
      <w:r w:rsidR="00061A71">
        <w:t xml:space="preserve">stanica od svih potencijalnih lokacija stanica </w:t>
      </w:r>
      <m:oMath>
        <m:r>
          <w:rPr>
            <w:rFonts w:ascii="Cambria Math" w:hAnsi="Cambria Math"/>
          </w:rPr>
          <m:t>C⊆E</m:t>
        </m:r>
      </m:oMath>
      <w:r w:rsidR="002E2CED">
        <w:t>.</w:t>
      </w:r>
    </w:p>
    <w:p w14:paraId="075BB359" w14:textId="54452A08" w:rsidR="00923FFE" w:rsidRDefault="00923FFE" w:rsidP="00923FFE">
      <w:r>
        <w:t>Definiramo potražnju stanice</w:t>
      </w:r>
      <w:r w:rsidR="00E2660D">
        <w:t xml:space="preserve"> </w:t>
      </w:r>
      <m:oMath>
        <m:r>
          <w:rPr>
            <w:rFonts w:ascii="Cambria Math" w:hAnsi="Cambria Math"/>
          </w:rPr>
          <m:t>s∈S</m:t>
        </m:r>
      </m:oMath>
      <w:r>
        <w:t xml:space="preserve"> kao zbroj umnožaka protoka brida i inverzne udaljenosti brida od</w:t>
      </w:r>
      <w:r w:rsidR="005614A5">
        <w:t xml:space="preserve"> te</w:t>
      </w:r>
      <w:r>
        <w:t xml:space="preserve"> stanice za svaki brid koji </w:t>
      </w:r>
      <w:r w:rsidR="00EA14F8">
        <w:t xml:space="preserve">ta </w:t>
      </w:r>
      <w:r>
        <w:t>stanica pokriva.</w:t>
      </w:r>
    </w:p>
    <w:p w14:paraId="63FC1680" w14:textId="4BE62831" w:rsidR="00923FFE" w:rsidRPr="008641BA"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s</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e∈Cov(s,r)</m:t>
              </m:r>
            </m:sub>
            <m:sup/>
            <m:e>
              <m:sSub>
                <m:sSubPr>
                  <m:ctrlPr>
                    <w:rPr>
                      <w:rFonts w:ascii="Cambria Math" w:hAnsi="Cambria Math"/>
                      <w:i/>
                    </w:rPr>
                  </m:ctrlPr>
                </m:sSubPr>
                <m:e>
                  <m:r>
                    <w:rPr>
                      <w:rFonts w:ascii="Cambria Math" w:hAnsi="Cambria Math"/>
                    </w:rPr>
                    <m:t>protok</m:t>
                  </m:r>
                </m:e>
                <m:sub>
                  <m:r>
                    <w:rPr>
                      <w:rFonts w:ascii="Cambria Math" w:hAnsi="Cambria Math"/>
                    </w:rPr>
                    <m:t>e</m:t>
                  </m:r>
                </m:sub>
              </m:sSub>
              <m:r>
                <w:rPr>
                  <w:rFonts w:ascii="Cambria Math" w:hAnsi="Cambria Math"/>
                </w:rPr>
                <m:t>*</m:t>
              </m:r>
              <m:r>
                <m:rPr>
                  <m:sty m:val="p"/>
                </m:rPr>
                <w:rPr>
                  <w:rFonts w:ascii="Cambria Math" w:hAnsi="Cambria Math"/>
                </w:rPr>
                <m:t>exp⁡</m:t>
              </m:r>
              <m:r>
                <w:rPr>
                  <w:rFonts w:ascii="Cambria Math" w:hAnsi="Cambria Math"/>
                </w:rPr>
                <m:t>(-0.01*λ(s,e))</m:t>
              </m:r>
            </m:e>
          </m:nary>
        </m:oMath>
      </m:oMathPara>
    </w:p>
    <w:p w14:paraId="77BB6A06" w14:textId="2E17DAF6" w:rsidR="008641BA" w:rsidRPr="002C2412" w:rsidRDefault="00311D39" w:rsidP="00923FFE">
      <w:r>
        <w:t xml:space="preserve">gdje je </w:t>
      </w:r>
      <m:oMath>
        <m:r>
          <w:rPr>
            <w:rFonts w:ascii="Cambria Math" w:hAnsi="Cambria Math"/>
          </w:rPr>
          <m:t>r</m:t>
        </m:r>
      </m:oMath>
      <w:r w:rsidR="00234B50">
        <w:t xml:space="preserve"> </w:t>
      </w:r>
      <w:r w:rsidR="00C61419">
        <w:t xml:space="preserve">proizvoljni radijus, </w:t>
      </w:r>
      <m:oMath>
        <m:r>
          <w:rPr>
            <w:rFonts w:ascii="Cambria Math" w:hAnsi="Cambria Math"/>
          </w:rPr>
          <m:t>Cov(s,r)</m:t>
        </m:r>
      </m:oMath>
      <w:r w:rsidR="00233D77">
        <w:t xml:space="preserve"> funkcija </w:t>
      </w:r>
      <w:r w:rsidR="009A224D">
        <w:t xml:space="preserve">pokrivenosti (izraz ) </w:t>
      </w:r>
      <w:r w:rsidR="007C6C3E">
        <w:t xml:space="preserve">i </w:t>
      </w:r>
      <m:oMath>
        <m:r>
          <w:rPr>
            <w:rFonts w:ascii="Cambria Math" w:hAnsi="Cambria Math"/>
          </w:rPr>
          <m:t>exp</m:t>
        </m:r>
      </m:oMath>
      <w:r w:rsidR="005F75E2">
        <w:t xml:space="preserve"> </w:t>
      </w:r>
      <w:r w:rsidR="00A802F6">
        <w:t>eksponencijalna funkcija</w:t>
      </w:r>
      <w:r w:rsidR="00D35EA1">
        <w:t xml:space="preserve"> s bazom </w:t>
      </w:r>
      <m:oMath>
        <m:r>
          <w:rPr>
            <w:rFonts w:ascii="Cambria Math" w:hAnsi="Cambria Math"/>
          </w:rPr>
          <m:t>e</m:t>
        </m:r>
      </m:oMath>
      <w:r w:rsidR="00851E3B">
        <w:t xml:space="preserve"> (Eulerov broj)</w:t>
      </w:r>
      <w:r w:rsidR="00A802F6">
        <w:t>.</w:t>
      </w:r>
      <w:r w:rsidR="000F683E">
        <w:t xml:space="preserve"> Korišteno je eksponencijalno opadanje</w:t>
      </w:r>
      <w:r w:rsidR="00852F5F">
        <w:t xml:space="preserve"> </w:t>
      </w:r>
      <w:r w:rsidR="005F26D4">
        <w:t>kod</w:t>
      </w:r>
      <w:r w:rsidR="00852F5F">
        <w:t xml:space="preserve"> udaljenost</w:t>
      </w:r>
      <w:r w:rsidR="005F26D4">
        <w:t>i</w:t>
      </w:r>
      <w:r w:rsidR="00852F5F">
        <w:t xml:space="preserve"> </w:t>
      </w:r>
      <w:r w:rsidR="000F683E">
        <w:t xml:space="preserve">za </w:t>
      </w:r>
      <w:r w:rsidR="007013FE">
        <w:t>glatko</w:t>
      </w:r>
      <w:r w:rsidR="00F67458">
        <w:t xml:space="preserve"> </w:t>
      </w:r>
      <w:r w:rsidR="00FA4085">
        <w:t>opadanje</w:t>
      </w:r>
      <w:r w:rsidR="00C655EE">
        <w:t xml:space="preserve"> </w:t>
      </w:r>
      <w:r w:rsidR="0079622C">
        <w:t xml:space="preserve">utjecaja </w:t>
      </w:r>
      <w:r w:rsidR="00856ABC">
        <w:t xml:space="preserve">udaljenosti </w:t>
      </w:r>
      <w:r w:rsidR="007013FE">
        <w:t xml:space="preserve">i realističnije modeliranje </w:t>
      </w:r>
      <w:r w:rsidR="00DC3476">
        <w:t xml:space="preserve">definirane </w:t>
      </w:r>
      <w:r w:rsidR="007013FE">
        <w:t>potražnje.</w:t>
      </w:r>
      <w:r w:rsidR="000E614F">
        <w:t xml:space="preserve"> </w:t>
      </w:r>
      <w:r w:rsidR="00D25717">
        <w:t xml:space="preserve">Podaci protoka brida također se dobivaju dinamički iz prethodne simulacije, kao u osnovnoj varijaciji algoritma. </w:t>
      </w:r>
      <w:r w:rsidR="000E614F">
        <w:t>Zatim definiramo ukupnu potražnju koju agent uspijeva pokriti</w:t>
      </w:r>
      <w:r w:rsidR="001828AB">
        <w:t xml:space="preserve"> u jednoj iteraciji</w:t>
      </w:r>
      <w:r w:rsidR="00F62D59">
        <w:t xml:space="preserve"> sustava</w:t>
      </w:r>
      <w:r w:rsidR="000E614F">
        <w:t>.</w:t>
      </w:r>
    </w:p>
    <w:p w14:paraId="215A7C2C" w14:textId="1E86A41E" w:rsidR="002C2412"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a</m:t>
                  </m:r>
                </m:sub>
              </m:sSub>
            </m:sub>
            <m:sup/>
            <m:e>
              <m:sSub>
                <m:sSubPr>
                  <m:ctrlPr>
                    <w:rPr>
                      <w:rFonts w:ascii="Cambria Math" w:hAnsi="Cambria Math"/>
                      <w:i/>
                    </w:rPr>
                  </m:ctrlPr>
                </m:sSubPr>
                <m:e>
                  <m:r>
                    <w:rPr>
                      <w:rFonts w:ascii="Cambria Math" w:hAnsi="Cambria Math"/>
                    </w:rPr>
                    <m:t>potražnja</m:t>
                  </m:r>
                </m:e>
                <m:sub>
                  <m:r>
                    <w:rPr>
                      <w:rFonts w:ascii="Cambria Math" w:hAnsi="Cambria Math"/>
                    </w:rPr>
                    <m:t>s</m:t>
                  </m:r>
                </m:sub>
              </m:sSub>
            </m:e>
          </m:nary>
        </m:oMath>
      </m:oMathPara>
    </w:p>
    <w:p w14:paraId="7CC0B138" w14:textId="281639CD" w:rsidR="00923FFE" w:rsidRDefault="008A55A6" w:rsidP="00C44BE6">
      <w:r>
        <w:t>Agenti cijene određuju ovisno o uspješnosti pokrivanja mreže u odnosu na druge agente.</w:t>
      </w:r>
      <w:r w:rsidR="00EB3684">
        <w:t xml:space="preserve"> </w:t>
      </w:r>
      <w:r>
        <w:t>Budući da je važnije pokriti što veću potražnju umjesto samo broja čvorova ili bridova,</w:t>
      </w:r>
      <w:r w:rsidR="00EB4027">
        <w:t xml:space="preserve"> </w:t>
      </w:r>
      <w:r w:rsidR="00C4343D">
        <w:t xml:space="preserve">u izračunu se </w:t>
      </w:r>
      <w:r w:rsidR="00CB190F">
        <w:t xml:space="preserve">koristi </w:t>
      </w:r>
      <w:r w:rsidR="009C63CB">
        <w:t xml:space="preserve">opisana </w:t>
      </w:r>
      <w:r w:rsidR="00CB190F">
        <w:t>ukupna potražnja agenta.</w:t>
      </w:r>
      <w:r w:rsidR="00B75457">
        <w:t xml:space="preserve"> </w:t>
      </w:r>
      <w:r w:rsidR="0002147F">
        <w:t>Svaki agent</w:t>
      </w:r>
      <w:r w:rsidR="00A32501">
        <w:t xml:space="preserve"> </w:t>
      </w:r>
      <m:oMath>
        <m:r>
          <w:rPr>
            <w:rFonts w:ascii="Cambria Math" w:hAnsi="Cambria Math"/>
          </w:rPr>
          <m:t>a∈A</m:t>
        </m:r>
      </m:oMath>
      <w:r w:rsidR="0002147F">
        <w:t xml:space="preserve"> započinje sa unaprijed definiranom početnom cijenom </w:t>
      </w:r>
      <m:oMath>
        <m:sSub>
          <m:sSubPr>
            <m:ctrlPr>
              <w:rPr>
                <w:rFonts w:ascii="Cambria Math" w:hAnsi="Cambria Math"/>
                <w:i/>
              </w:rPr>
            </m:ctrlPr>
          </m:sSubPr>
          <m:e>
            <m:r>
              <w:rPr>
                <w:rFonts w:ascii="Cambria Math" w:hAnsi="Cambria Math"/>
              </w:rPr>
              <m:t>cijena</m:t>
            </m:r>
          </m:e>
          <m:sub>
            <m:r>
              <w:rPr>
                <w:rFonts w:ascii="Cambria Math" w:hAnsi="Cambria Math"/>
              </w:rPr>
              <m:t>a</m:t>
            </m:r>
          </m:sub>
        </m:sSub>
      </m:oMath>
      <w:r w:rsidR="00906FEB">
        <w:t xml:space="preserve">. Nakon odabira </w:t>
      </w:r>
      <w:r w:rsidR="00FF7161">
        <w:t xml:space="preserve">normaliziraju se potražnje agenata koristeći </w:t>
      </w:r>
      <w:r w:rsidR="00A0597B">
        <w:t>prosječne apsolutne udaljenosti podataka od srednje vrijednosti (</w:t>
      </w:r>
      <w:proofErr w:type="spellStart"/>
      <w:r w:rsidR="001E7966">
        <w:rPr>
          <w:i/>
          <w:iCs/>
        </w:rPr>
        <w:t>mean</w:t>
      </w:r>
      <w:proofErr w:type="spellEnd"/>
      <w:r w:rsidR="001E7966">
        <w:rPr>
          <w:i/>
          <w:iCs/>
        </w:rPr>
        <w:t xml:space="preserve"> </w:t>
      </w:r>
      <w:proofErr w:type="spellStart"/>
      <w:r w:rsidR="001E7966">
        <w:rPr>
          <w:i/>
          <w:iCs/>
        </w:rPr>
        <w:t>absolute</w:t>
      </w:r>
      <w:proofErr w:type="spellEnd"/>
      <w:r w:rsidR="001E7966">
        <w:rPr>
          <w:i/>
          <w:iCs/>
        </w:rPr>
        <w:t xml:space="preserve"> </w:t>
      </w:r>
      <w:proofErr w:type="spellStart"/>
      <w:r w:rsidR="001E7966">
        <w:rPr>
          <w:i/>
          <w:iCs/>
        </w:rPr>
        <w:t>deviation</w:t>
      </w:r>
      <w:proofErr w:type="spellEnd"/>
      <w:r w:rsidR="001E7966">
        <w:t>, MAD</w:t>
      </w:r>
      <w:r w:rsidR="00A0597B">
        <w:t>)</w:t>
      </w:r>
      <w:r w:rsidR="003E102C">
        <w:t>.</w:t>
      </w:r>
    </w:p>
    <w:p w14:paraId="07F10013" w14:textId="55473F4F" w:rsidR="00AA5861" w:rsidRPr="00AA5861" w:rsidRDefault="00000000" w:rsidP="00C44BE6">
      <m:oMathPara>
        <m:oMath>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potražnja</m:t>
                  </m:r>
                </m:sub>
              </m:sSub>
            </m:num>
            <m:den>
              <m:sSub>
                <m:sSubPr>
                  <m:ctrlPr>
                    <w:rPr>
                      <w:rFonts w:ascii="Cambria Math" w:hAnsi="Cambria Math"/>
                      <w:i/>
                    </w:rPr>
                  </m:ctrlPr>
                </m:sSubPr>
                <m:e>
                  <m:r>
                    <w:rPr>
                      <w:rFonts w:ascii="Cambria Math" w:hAnsi="Cambria Math"/>
                    </w:rPr>
                    <m:t>μ</m:t>
                  </m:r>
                </m:e>
                <m:sub>
                  <m:r>
                    <w:rPr>
                      <w:rFonts w:ascii="Cambria Math" w:hAnsi="Cambria Math"/>
                    </w:rPr>
                    <m:t>potražnja</m:t>
                  </m:r>
                </m:sub>
              </m:sSub>
            </m:den>
          </m:f>
        </m:oMath>
      </m:oMathPara>
    </w:p>
    <w:p w14:paraId="14958978" w14:textId="0CFD291F" w:rsidR="00AA5861" w:rsidRDefault="00D60B34" w:rsidP="00C44BE6">
      <w:r>
        <w:t xml:space="preserve">gdje je </w:t>
      </w:r>
      <m:oMath>
        <m:sSub>
          <m:sSubPr>
            <m:ctrlPr>
              <w:rPr>
                <w:rFonts w:ascii="Cambria Math" w:hAnsi="Cambria Math"/>
                <w:i/>
              </w:rPr>
            </m:ctrlPr>
          </m:sSubPr>
          <m:e>
            <m:r>
              <w:rPr>
                <w:rFonts w:ascii="Cambria Math" w:hAnsi="Cambria Math"/>
              </w:rPr>
              <m:t>μ</m:t>
            </m:r>
          </m:e>
          <m:sub>
            <m:r>
              <w:rPr>
                <w:rFonts w:ascii="Cambria Math" w:hAnsi="Cambria Math"/>
              </w:rPr>
              <m:t>potražnja</m:t>
            </m:r>
          </m:sub>
        </m:sSub>
      </m:oMath>
      <w:r w:rsidR="000D4D4B">
        <w:t xml:space="preserve"> srednja vrijednost</w:t>
      </w:r>
      <w:r w:rsidR="006E686C">
        <w:t xml:space="preserve"> potražnja svih agenata</w:t>
      </w:r>
      <w:r w:rsidR="009B6EB1">
        <w:t xml:space="preserve"> ove iteracije</w:t>
      </w:r>
      <w:r>
        <w:t xml:space="preserve">. </w:t>
      </w:r>
      <w:r w:rsidR="00AA5861">
        <w:t xml:space="preserve">Te se nove cijene svakog agenta računaju pomoću normalizirane potražnje agenta i faktora </w:t>
      </w:r>
      <w:r w:rsidR="003753AD">
        <w:t>momen</w:t>
      </w:r>
      <w:r w:rsidR="001F451F">
        <w:t xml:space="preserve">ta </w:t>
      </w:r>
      <m:oMath>
        <m:r>
          <w:rPr>
            <w:rFonts w:ascii="Cambria Math" w:hAnsi="Cambria Math"/>
          </w:rPr>
          <m:t>α</m:t>
        </m:r>
      </m:oMath>
      <w:r w:rsidR="00B757C6">
        <w:t>.</w:t>
      </w:r>
    </w:p>
    <w:p w14:paraId="0A422309" w14:textId="7780DCC4" w:rsidR="00266F64" w:rsidRPr="009B4B6C" w:rsidRDefault="00000000" w:rsidP="00C44BE6">
      <m:oMathPara>
        <m:oMath>
          <m:sSub>
            <m:sSubPr>
              <m:ctrlPr>
                <w:rPr>
                  <w:rFonts w:ascii="Cambria Math" w:hAnsi="Cambria Math"/>
                  <w:i/>
                </w:rPr>
              </m:ctrlPr>
            </m:sSubPr>
            <m:e>
              <m:r>
                <w:rPr>
                  <w:rFonts w:ascii="Cambria Math" w:hAnsi="Cambria Math"/>
                </w:rPr>
                <m:t>nova_cijena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cijena</m:t>
              </m:r>
            </m:e>
            <m:sub>
              <m:r>
                <w:rPr>
                  <w:rFonts w:ascii="Cambria Math" w:hAnsi="Cambria Math"/>
                </w:rPr>
                <m:t>a</m:t>
              </m:r>
            </m:sub>
          </m:sSub>
          <m:r>
            <w:rPr>
              <w:rFonts w:ascii="Cambria Math" w:hAnsi="Cambria Math"/>
            </w:rPr>
            <m:t>+(α*</m:t>
          </m:r>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oMath>
      </m:oMathPara>
    </w:p>
    <w:p w14:paraId="65FC0E50" w14:textId="0CA60AA4" w:rsidR="009B4B6C" w:rsidRDefault="009B4B6C" w:rsidP="00C44BE6">
      <w:r>
        <w:t>Uz napomenu da su unaprijed definirane minimalna i maksimalna cijena.</w:t>
      </w:r>
    </w:p>
    <w:p w14:paraId="2B95AC71" w14:textId="085B87A0" w:rsidR="00195EFE" w:rsidRDefault="00195EFE" w:rsidP="00195EFE">
      <w:pPr>
        <w:pStyle w:val="Heading2"/>
      </w:pPr>
      <w:bookmarkStart w:id="80" w:name="_Ref232557621"/>
      <w:bookmarkStart w:id="81" w:name="_Toc233101379"/>
      <w:r>
        <w:t>Algoritam baziran na teoriji igara</w:t>
      </w:r>
      <w:bookmarkEnd w:id="80"/>
      <w:bookmarkEnd w:id="81"/>
    </w:p>
    <w:p w14:paraId="4755FEF8" w14:textId="65071EBD"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B65092">
        <w:t>11</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proofErr w:type="spellStart"/>
      <w:r w:rsidR="00D574CD">
        <w:t>Nashova</w:t>
      </w:r>
      <w:proofErr w:type="spellEnd"/>
      <w:r w:rsidR="00D574CD">
        <w:t xml:space="preserve">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62F8F">
        <w:t xml:space="preserve"> [</w:t>
      </w:r>
      <w:r w:rsidR="001602B0">
        <w:t>11</w:t>
      </w:r>
      <w:r w:rsidR="00E62F8F">
        <w:t>]</w:t>
      </w:r>
      <w:r w:rsidR="0046765D">
        <w:t>.</w:t>
      </w:r>
    </w:p>
    <w:p w14:paraId="377B1AB2" w14:textId="3FD06FD7"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proofErr w:type="spellStart"/>
            <w:r w:rsidR="00B00EDF">
              <w:t>trosakOdabiraStanice</w:t>
            </w:r>
            <w:proofErr w:type="spellEnd"/>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proofErr w:type="spellStart"/>
            <w:r w:rsidR="009D0FE4">
              <w:t>matrica_trosaka</w:t>
            </w:r>
            <w:proofErr w:type="spellEnd"/>
          </w:p>
          <w:p w14:paraId="433A23BA" w14:textId="4080DF65" w:rsidR="00AA1374" w:rsidRDefault="009E3292" w:rsidP="00AA1374">
            <w:pPr>
              <w:pStyle w:val="Kd"/>
              <w:ind w:left="0"/>
            </w:pPr>
            <w:r>
              <w:tab/>
            </w:r>
            <w:proofErr w:type="spellStart"/>
            <w:r w:rsidR="00A2191E">
              <w:t>if</w:t>
            </w:r>
            <w:proofErr w:type="spellEnd"/>
            <w:r w:rsidR="00A2191E">
              <w:t xml:space="preserve"> </w:t>
            </w:r>
            <w:proofErr w:type="spellStart"/>
            <w:r w:rsidR="001B4BA6">
              <w:t>matrica_trosaka</w:t>
            </w:r>
            <w:proofErr w:type="spellEnd"/>
            <w:r w:rsidR="001B4BA6">
              <w:t xml:space="preserve">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proofErr w:type="spellStart"/>
            <w:r w:rsidR="00A2191E">
              <w:t>return</w:t>
            </w:r>
            <w:proofErr w:type="spellEnd"/>
            <w:r w:rsidR="00A2191E">
              <w:t xml:space="preserve"> </w:t>
            </w:r>
            <w:proofErr w:type="spellStart"/>
            <w:r w:rsidR="005B1A0D">
              <w:t>matrica_trosaka</w:t>
            </w:r>
            <w:proofErr w:type="spellEnd"/>
            <w:r w:rsidR="005B1A0D">
              <w:t xml:space="preserve"> </w:t>
            </w:r>
            <w:r w:rsidR="00A2191E">
              <w:t>[</w:t>
            </w:r>
            <w:r w:rsidR="005B1A0D">
              <w:t>vozilo][stanica</w:t>
            </w:r>
            <w:r w:rsidR="00A2191E">
              <w:t>]</w:t>
            </w:r>
          </w:p>
          <w:p w14:paraId="77615E5D" w14:textId="77777777" w:rsidR="00644BBF" w:rsidRDefault="004565ED" w:rsidP="00644BBF">
            <w:pPr>
              <w:pStyle w:val="Kd"/>
              <w:ind w:left="0"/>
            </w:pPr>
            <w:r>
              <w:tab/>
            </w:r>
            <w:proofErr w:type="spellStart"/>
            <w:r w:rsidR="00A2191E">
              <w:t>else</w:t>
            </w:r>
            <w:proofErr w:type="spellEnd"/>
            <w:r w:rsidR="00A2191E">
              <w:t>:</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proofErr w:type="spellStart"/>
            <w:r>
              <w:t>udaljenost</w:t>
            </w:r>
            <w:r w:rsidR="00A2191E">
              <w:t>_c</w:t>
            </w:r>
            <w:proofErr w:type="spellEnd"/>
            <w:r w:rsidR="00A2191E">
              <w:t xml:space="preserve"> = 0.0; </w:t>
            </w:r>
            <w:proofErr w:type="spellStart"/>
            <w:r w:rsidR="00695475">
              <w:t>vrijeme</w:t>
            </w:r>
            <w:r w:rsidR="00A2191E">
              <w:t>_c</w:t>
            </w:r>
            <w:proofErr w:type="spellEnd"/>
            <w:r w:rsidR="00A2191E">
              <w:t xml:space="preserve"> = 1.0;</w:t>
            </w:r>
          </w:p>
          <w:p w14:paraId="416FDB78" w14:textId="19B97741" w:rsidR="00A2191E" w:rsidRDefault="00A2191E" w:rsidP="009A3923">
            <w:pPr>
              <w:pStyle w:val="Kd"/>
            </w:pPr>
            <w:proofErr w:type="spellStart"/>
            <w:r>
              <w:t>min_</w:t>
            </w:r>
            <w:r w:rsidR="00A36189">
              <w:t>trosak</w:t>
            </w:r>
            <w:proofErr w:type="spellEnd"/>
            <w:r>
              <w:t xml:space="preserve"> = np.inf; </w:t>
            </w:r>
            <w:proofErr w:type="spellStart"/>
            <w:r w:rsidR="00465958">
              <w:t>indeks_ubacivanja</w:t>
            </w:r>
            <w:proofErr w:type="spellEnd"/>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 xml:space="preserve">for i </w:t>
            </w:r>
            <w:proofErr w:type="spellStart"/>
            <w:r>
              <w:t>in</w:t>
            </w:r>
            <w:proofErr w:type="spellEnd"/>
            <w:r>
              <w:t xml:space="preserve"> </w:t>
            </w:r>
            <w:proofErr w:type="spellStart"/>
            <w:r>
              <w:t>range</w:t>
            </w:r>
            <w:proofErr w:type="spellEnd"/>
            <w:r>
              <w:t xml:space="preserve">(1, </w:t>
            </w:r>
            <w:proofErr w:type="spellStart"/>
            <w:r>
              <w:t>len</w:t>
            </w:r>
            <w:proofErr w:type="spellEnd"/>
            <w:r>
              <w:t>(</w:t>
            </w:r>
            <w:r w:rsidR="0072588F">
              <w:t>put</w:t>
            </w:r>
            <w:r>
              <w:t>)):</w:t>
            </w:r>
          </w:p>
          <w:p w14:paraId="247EC64B" w14:textId="27B8D81B" w:rsidR="00A2191E" w:rsidRDefault="00051CE6" w:rsidP="009A3923">
            <w:pPr>
              <w:pStyle w:val="Kd"/>
            </w:pPr>
            <w:r>
              <w:tab/>
            </w:r>
            <w:proofErr w:type="spellStart"/>
            <w:r w:rsidR="00805B89">
              <w:t>trosak</w:t>
            </w:r>
            <w:proofErr w:type="spellEnd"/>
            <w:r w:rsidR="00805B89">
              <w:t xml:space="preserve">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proofErr w:type="spellStart"/>
            <w:r w:rsidR="00186D30">
              <w:t>put_do_stanice</w:t>
            </w:r>
            <w:proofErr w:type="spellEnd"/>
            <w:r>
              <w:t xml:space="preserve"> = </w:t>
            </w:r>
            <w:proofErr w:type="spellStart"/>
            <w:r w:rsidR="006648C6">
              <w:t>put.insert</w:t>
            </w:r>
            <w:proofErr w:type="spellEnd"/>
            <w:r w:rsidR="006648C6">
              <w: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w:t>
            </w:r>
            <w:proofErr w:type="spellStart"/>
            <w:r>
              <w:t>edgePathLength</w:t>
            </w:r>
            <w:proofErr w:type="spellEnd"/>
            <w:r>
              <w:t>(</w:t>
            </w:r>
            <w:proofErr w:type="spellStart"/>
            <w:r w:rsidR="006C25EA">
              <w:t>put_do_stanice</w:t>
            </w:r>
            <w:proofErr w:type="spellEnd"/>
            <w:r w:rsidR="002D5703">
              <w:t xml:space="preserve">, </w:t>
            </w:r>
            <w:proofErr w:type="spellStart"/>
            <w:r w:rsidR="00D60267">
              <w:t>weight</w:t>
            </w:r>
            <w:proofErr w:type="spellEnd"/>
            <w:r w:rsidR="00D60267">
              <w:t>=“udaljenost“</w:t>
            </w:r>
            <w:r>
              <w:t>)</w:t>
            </w:r>
          </w:p>
          <w:p w14:paraId="15DE8AD3" w14:textId="2A00F615" w:rsidR="00A2191E" w:rsidRDefault="00A2191E" w:rsidP="009A3923">
            <w:pPr>
              <w:pStyle w:val="Kd"/>
            </w:pPr>
            <w:r>
              <w:t xml:space="preserve">      </w:t>
            </w:r>
            <w:proofErr w:type="spellStart"/>
            <w:r w:rsidR="00D03680">
              <w:t>trosak</w:t>
            </w:r>
            <w:proofErr w:type="spellEnd"/>
            <w:r>
              <w:t xml:space="preserve"> += </w:t>
            </w:r>
            <w:r w:rsidR="008F6B3E">
              <w:t xml:space="preserve">udaljenost </w:t>
            </w:r>
            <w:r>
              <w:t xml:space="preserve">* </w:t>
            </w:r>
            <w:proofErr w:type="spellStart"/>
            <w:r w:rsidR="008F6B3E">
              <w:t>udaljenost</w:t>
            </w:r>
            <w:r>
              <w:t>_c</w:t>
            </w:r>
            <w:proofErr w:type="spellEnd"/>
          </w:p>
          <w:p w14:paraId="7AA676A9" w14:textId="1414AE4A" w:rsidR="00A2191E" w:rsidRDefault="00A2191E" w:rsidP="009A3923">
            <w:pPr>
              <w:pStyle w:val="Kd"/>
            </w:pPr>
            <w:r>
              <w:t xml:space="preserve">      </w:t>
            </w:r>
            <w:proofErr w:type="spellStart"/>
            <w:r w:rsidR="006F4909">
              <w:t>vrijeme_puta</w:t>
            </w:r>
            <w:proofErr w:type="spellEnd"/>
            <w:r>
              <w:t xml:space="preserve"> = </w:t>
            </w:r>
            <w:proofErr w:type="spellStart"/>
            <w:r>
              <w:t>edgePathLength</w:t>
            </w:r>
            <w:proofErr w:type="spellEnd"/>
            <w:r>
              <w:t>(</w:t>
            </w:r>
            <w:r w:rsidR="00614D92">
              <w:t>put</w:t>
            </w:r>
            <w:r>
              <w:t xml:space="preserve">, </w:t>
            </w:r>
            <w:proofErr w:type="spellStart"/>
            <w:r>
              <w:t>weight</w:t>
            </w:r>
            <w:proofErr w:type="spellEnd"/>
            <w:r>
              <w:t>="</w:t>
            </w:r>
            <w:r w:rsidR="00B374B4">
              <w:t>vrijeme</w:t>
            </w:r>
            <w:r w:rsidR="006655AD">
              <w:t>“</w:t>
            </w:r>
            <w:r>
              <w:t>)</w:t>
            </w:r>
          </w:p>
          <w:p w14:paraId="5F231C77" w14:textId="6C6D0338" w:rsidR="00A2191E" w:rsidRDefault="00A2191E" w:rsidP="009A3923">
            <w:pPr>
              <w:pStyle w:val="Kd"/>
            </w:pPr>
            <w:r>
              <w:t xml:space="preserve">      </w:t>
            </w:r>
            <w:proofErr w:type="spellStart"/>
            <w:r w:rsidR="00F236C8">
              <w:t>trosak</w:t>
            </w:r>
            <w:proofErr w:type="spellEnd"/>
            <w:r>
              <w:t xml:space="preserve"> += </w:t>
            </w:r>
            <w:proofErr w:type="spellStart"/>
            <w:r w:rsidR="00723918">
              <w:t>vrijeme_puta</w:t>
            </w:r>
            <w:proofErr w:type="spellEnd"/>
            <w:r w:rsidR="00723918">
              <w:t xml:space="preserve"> </w:t>
            </w:r>
            <w:r>
              <w:t xml:space="preserve">* </w:t>
            </w:r>
            <w:proofErr w:type="spellStart"/>
            <w:r w:rsidR="00723918">
              <w:t>vrijeme</w:t>
            </w:r>
            <w:r>
              <w:t>_c</w:t>
            </w:r>
            <w:proofErr w:type="spellEnd"/>
          </w:p>
          <w:p w14:paraId="6107F0CC" w14:textId="188A3120" w:rsidR="00A2191E" w:rsidRDefault="00034E69" w:rsidP="009A3923">
            <w:pPr>
              <w:pStyle w:val="Kd"/>
            </w:pPr>
            <w:r>
              <w:tab/>
            </w:r>
            <w:r w:rsidR="00A2191E">
              <w:t xml:space="preserve"># </w:t>
            </w:r>
            <w:r w:rsidR="00883251">
              <w:t xml:space="preserve">Ažuriraj ako je </w:t>
            </w:r>
            <w:r w:rsidR="00CC3791">
              <w:t xml:space="preserve">manji </w:t>
            </w:r>
            <w:proofErr w:type="spellStart"/>
            <w:r w:rsidR="00CC3791">
              <w:t>trosak</w:t>
            </w:r>
            <w:proofErr w:type="spellEnd"/>
          </w:p>
          <w:p w14:paraId="08ADADB6" w14:textId="3B41EA85" w:rsidR="00A2191E" w:rsidRDefault="00A2191E" w:rsidP="009A3923">
            <w:pPr>
              <w:pStyle w:val="Kd"/>
            </w:pPr>
            <w:r>
              <w:t xml:space="preserve">      </w:t>
            </w:r>
            <w:proofErr w:type="spellStart"/>
            <w:r>
              <w:t>if</w:t>
            </w:r>
            <w:proofErr w:type="spellEnd"/>
            <w:r>
              <w:t xml:space="preserve"> </w:t>
            </w:r>
            <w:proofErr w:type="spellStart"/>
            <w:r w:rsidR="00090F9C">
              <w:t>trosak</w:t>
            </w:r>
            <w:proofErr w:type="spellEnd"/>
            <w:r>
              <w:t xml:space="preserve"> &lt; </w:t>
            </w:r>
            <w:proofErr w:type="spellStart"/>
            <w:r w:rsidR="00090F9C">
              <w:t>min_trosak</w:t>
            </w:r>
            <w:proofErr w:type="spellEnd"/>
            <w:r>
              <w:t>:</w:t>
            </w:r>
          </w:p>
          <w:p w14:paraId="5EB9A8CE" w14:textId="42F13E51" w:rsidR="00C03F50" w:rsidRDefault="00BA1159" w:rsidP="009A3923">
            <w:pPr>
              <w:pStyle w:val="Kd"/>
            </w:pPr>
            <w:r>
              <w:tab/>
            </w:r>
            <w:r>
              <w:tab/>
            </w:r>
            <w:proofErr w:type="spellStart"/>
            <w:r w:rsidR="001A113B">
              <w:t>indeks_ubacivanja</w:t>
            </w:r>
            <w:proofErr w:type="spellEnd"/>
            <w:r w:rsidR="001A113B">
              <w:t xml:space="preserve"> </w:t>
            </w:r>
            <w:r w:rsidR="00A2191E">
              <w:t>= i</w:t>
            </w:r>
          </w:p>
          <w:p w14:paraId="09EDCC4D" w14:textId="4F09B471" w:rsidR="00A2191E" w:rsidRDefault="00C03F50" w:rsidP="009A3923">
            <w:pPr>
              <w:pStyle w:val="Kd"/>
            </w:pPr>
            <w:r>
              <w:tab/>
            </w:r>
            <w:r>
              <w:tab/>
            </w:r>
            <w:proofErr w:type="spellStart"/>
            <w:r w:rsidR="00A2191E">
              <w:t>min_</w:t>
            </w:r>
            <w:r w:rsidR="00B10DEF">
              <w:t>trosak</w:t>
            </w:r>
            <w:proofErr w:type="spellEnd"/>
            <w:r w:rsidR="00A2191E">
              <w:t xml:space="preserve"> = </w:t>
            </w:r>
            <w:proofErr w:type="spellStart"/>
            <w:r w:rsidR="00C64CBC">
              <w:t>trosak</w:t>
            </w:r>
            <w:proofErr w:type="spellEnd"/>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proofErr w:type="spellStart"/>
            <w:r w:rsidR="000764FC">
              <w:t>matrica_trosaka</w:t>
            </w:r>
            <w:proofErr w:type="spellEnd"/>
            <w:r w:rsidR="00A2191E">
              <w:t>[</w:t>
            </w:r>
            <w:r w:rsidR="006C03BE">
              <w:t>vozilo</w:t>
            </w:r>
            <w:r w:rsidR="00A2191E">
              <w:t>][</w:t>
            </w:r>
            <w:r w:rsidR="002F49B6">
              <w:t>stanica</w:t>
            </w:r>
            <w:r w:rsidR="00A2191E">
              <w:t xml:space="preserve">] = </w:t>
            </w:r>
            <w:r w:rsidR="00E72CFB">
              <w:t>(</w:t>
            </w:r>
            <w:proofErr w:type="spellStart"/>
            <w:r w:rsidR="00867B15">
              <w:t>indeks_ubacivanja</w:t>
            </w:r>
            <w:proofErr w:type="spellEnd"/>
            <w:r w:rsidR="00985012">
              <w:t>, min_</w:t>
            </w:r>
            <w:r w:rsidR="00C87F31">
              <w:t xml:space="preserve"> </w:t>
            </w:r>
            <w:proofErr w:type="spellStart"/>
            <w:r w:rsidR="00C87F31">
              <w:t>trosak</w:t>
            </w:r>
            <w:proofErr w:type="spellEnd"/>
            <w:r w:rsidR="00E72CFB">
              <w:t>)</w:t>
            </w:r>
          </w:p>
          <w:p w14:paraId="70CF1B52" w14:textId="62CBED82" w:rsidR="00A2191E" w:rsidRDefault="00FE2FE7" w:rsidP="00C408F6">
            <w:pPr>
              <w:pStyle w:val="Kd"/>
              <w:keepNext/>
              <w:ind w:left="0"/>
            </w:pPr>
            <w:r>
              <w:tab/>
            </w:r>
            <w:proofErr w:type="spellStart"/>
            <w:r w:rsidR="00A2191E">
              <w:t>return</w:t>
            </w:r>
            <w:proofErr w:type="spellEnd"/>
            <w:r w:rsidR="00A2191E">
              <w:t xml:space="preserve"> </w:t>
            </w:r>
            <w:proofErr w:type="spellStart"/>
            <w:r w:rsidR="009120CC">
              <w:t>indeks_ubacivanja</w:t>
            </w:r>
            <w:proofErr w:type="spellEnd"/>
            <w:r w:rsidR="00A2191E">
              <w:t xml:space="preserve">, </w:t>
            </w:r>
            <w:proofErr w:type="spellStart"/>
            <w:r w:rsidR="00A2191E">
              <w:t>min_</w:t>
            </w:r>
            <w:r w:rsidR="00DB1BDB">
              <w:t>trosak</w:t>
            </w:r>
            <w:proofErr w:type="spellEnd"/>
          </w:p>
        </w:tc>
      </w:tr>
    </w:tbl>
    <w:p w14:paraId="7997074A" w14:textId="5232FE3E" w:rsidR="00CD3E08" w:rsidRDefault="00C408F6" w:rsidP="00C408F6">
      <w:pPr>
        <w:pStyle w:val="Caption"/>
      </w:pPr>
      <w:bookmarkStart w:id="82" w:name="_Ref23268943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82"/>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 xml:space="preserve">koristimo pri izračunu </w:t>
      </w:r>
      <w:proofErr w:type="spellStart"/>
      <w:r>
        <w:t>Nashove</w:t>
      </w:r>
      <w:proofErr w:type="spellEnd"/>
      <w:r>
        <w:t xml:space="preser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 xml:space="preserve">def </w:t>
            </w:r>
            <w:proofErr w:type="spellStart"/>
            <w:r>
              <w:t>findEquilibrium</w:t>
            </w:r>
            <w:proofErr w:type="spellEnd"/>
            <w:r>
              <w:t>(</w:t>
            </w:r>
            <w:proofErr w:type="spellStart"/>
            <w:r w:rsidR="003167E4">
              <w:t>EVs</w:t>
            </w:r>
            <w:proofErr w:type="spellEnd"/>
            <w:r w:rsidR="003167E4">
              <w:t xml:space="preserve">,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r>
            <w:proofErr w:type="spellStart"/>
            <w:r>
              <w:t>guzva</w:t>
            </w:r>
            <w:proofErr w:type="spellEnd"/>
            <w:r>
              <w:t xml:space="preserve"> = [</w:t>
            </w:r>
            <w:r w:rsidR="00F23ECA">
              <w:t>0</w:t>
            </w:r>
            <w:r>
              <w:t>]</w:t>
            </w:r>
            <w:r w:rsidR="00F23ECA">
              <w:t xml:space="preserve"> * </w:t>
            </w:r>
            <w:proofErr w:type="spellStart"/>
            <w:r w:rsidR="00F23ECA">
              <w:t>len</w:t>
            </w:r>
            <w:proofErr w:type="spellEnd"/>
            <w:r w:rsidR="00F23ECA">
              <w:t>(</w:t>
            </w:r>
            <w:r w:rsidR="000D692E">
              <w:t>S</w:t>
            </w:r>
            <w:r w:rsidR="00F23ECA">
              <w:t>)</w:t>
            </w:r>
          </w:p>
          <w:p w14:paraId="500B77FF" w14:textId="16E18DDC" w:rsidR="006E6881" w:rsidRDefault="00F666B0" w:rsidP="00C1272E">
            <w:pPr>
              <w:pStyle w:val="Kd"/>
              <w:ind w:left="0"/>
            </w:pPr>
            <w:r>
              <w:tab/>
            </w:r>
            <w:proofErr w:type="spellStart"/>
            <w:r w:rsidR="00882B33">
              <w:t>proslost</w:t>
            </w:r>
            <w:proofErr w:type="spellEnd"/>
            <w:r w:rsidR="00882B33" w:rsidRPr="005E55A1">
              <w:t xml:space="preserve"> </w:t>
            </w:r>
            <w:r w:rsidR="005E55A1" w:rsidRPr="005E55A1">
              <w:t xml:space="preserve">= </w:t>
            </w:r>
            <w:proofErr w:type="spellStart"/>
            <w:r w:rsidR="005E55A1" w:rsidRPr="005E55A1">
              <w:t>deque</w:t>
            </w:r>
            <w:proofErr w:type="spellEnd"/>
            <w:r w:rsidR="005E55A1" w:rsidRPr="005E55A1">
              <w:t>();</w:t>
            </w:r>
            <w:r w:rsidR="00ED6B6C">
              <w:t xml:space="preserve"> </w:t>
            </w:r>
            <w:proofErr w:type="spellStart"/>
            <w:r w:rsidR="00ED6B6C">
              <w:t>max_ciklus</w:t>
            </w:r>
            <w:proofErr w:type="spellEnd"/>
            <w:r w:rsidR="00ED6B6C">
              <w:t xml:space="preserve"> </w:t>
            </w:r>
            <w:r w:rsidR="005E55A1" w:rsidRPr="005E55A1">
              <w:t>= 3;</w:t>
            </w:r>
          </w:p>
          <w:p w14:paraId="289C25B4" w14:textId="660BE465" w:rsidR="00C1272E" w:rsidRDefault="00F666B0" w:rsidP="00C1272E">
            <w:pPr>
              <w:pStyle w:val="Kd"/>
              <w:ind w:left="0"/>
            </w:pPr>
            <w:r>
              <w:tab/>
            </w:r>
            <w:r w:rsidR="00CD3E08">
              <w:t xml:space="preserve">for i </w:t>
            </w:r>
            <w:proofErr w:type="spellStart"/>
            <w:r w:rsidR="00CD3E08">
              <w:t>in</w:t>
            </w:r>
            <w:proofErr w:type="spellEnd"/>
            <w:r w:rsidR="00CD3E08">
              <w:t xml:space="preserve"> </w:t>
            </w:r>
            <w:proofErr w:type="spellStart"/>
            <w:r w:rsidR="00CD3E08">
              <w:t>range</w:t>
            </w:r>
            <w:proofErr w:type="spellEnd"/>
            <w:r w:rsidR="00CD3E08">
              <w:t>(10000):</w:t>
            </w:r>
          </w:p>
          <w:p w14:paraId="13553FE1" w14:textId="7145EEB9" w:rsidR="00C1272E" w:rsidRDefault="00C1272E" w:rsidP="00C1272E">
            <w:pPr>
              <w:pStyle w:val="Kd"/>
              <w:ind w:left="0"/>
            </w:pPr>
            <w:r>
              <w:tab/>
            </w:r>
            <w:r w:rsidR="00F666B0">
              <w:tab/>
            </w:r>
            <w:proofErr w:type="spellStart"/>
            <w:r w:rsidR="00CD3E08">
              <w:t>update</w:t>
            </w:r>
            <w:proofErr w:type="spellEnd"/>
            <w:r w:rsidR="00CD3E08">
              <w:t xml:space="preserv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lastRenderedPageBreak/>
              <w:tab/>
            </w:r>
            <w:r w:rsidR="00F666B0">
              <w:tab/>
            </w:r>
            <w:r w:rsidR="00CD3E08">
              <w:t>for v</w:t>
            </w:r>
            <w:r w:rsidR="00127F42">
              <w:t>ozilo</w:t>
            </w:r>
            <w:r w:rsidR="00CD3E08">
              <w:t xml:space="preserve"> </w:t>
            </w:r>
            <w:proofErr w:type="spellStart"/>
            <w:r w:rsidR="00CD3E08">
              <w:t>in</w:t>
            </w:r>
            <w:proofErr w:type="spellEnd"/>
            <w:r w:rsidR="00CD3E08">
              <w:t xml:space="preserve"> </w:t>
            </w:r>
            <w:proofErr w:type="spellStart"/>
            <w:r w:rsidR="00CD3E08">
              <w:t>EVs</w:t>
            </w:r>
            <w:proofErr w:type="spellEnd"/>
            <w:r w:rsidR="00CD3E08">
              <w:t>:</w:t>
            </w:r>
          </w:p>
          <w:p w14:paraId="4D7699E6" w14:textId="0C298016" w:rsidR="00CD3E08" w:rsidRDefault="00C1272E" w:rsidP="00C1272E">
            <w:pPr>
              <w:pStyle w:val="Kd"/>
              <w:ind w:left="0"/>
            </w:pPr>
            <w:r>
              <w:tab/>
            </w:r>
            <w:r>
              <w:tab/>
            </w:r>
            <w:r w:rsidR="00F666B0">
              <w:tab/>
            </w:r>
            <w:proofErr w:type="spellStart"/>
            <w:r w:rsidR="00320E28">
              <w:t>odabrana_stanica</w:t>
            </w:r>
            <w:proofErr w:type="spellEnd"/>
            <w:r w:rsidR="00CD3E08">
              <w:t xml:space="preserve">, </w:t>
            </w:r>
            <w:proofErr w:type="spellStart"/>
            <w:r w:rsidR="00CD3E08">
              <w:t>n</w:t>
            </w:r>
            <w:r w:rsidR="00650954">
              <w:t>ovi_put</w:t>
            </w:r>
            <w:proofErr w:type="spellEnd"/>
            <w:r w:rsidR="00CD3E08">
              <w:t xml:space="preserve"> = </w:t>
            </w:r>
            <w:proofErr w:type="spellStart"/>
            <w:r w:rsidR="00BB14AF">
              <w:t>trosakOdabiraStanice</w:t>
            </w:r>
            <w:proofErr w:type="spellEnd"/>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proofErr w:type="spellStart"/>
            <w:r w:rsidR="00993905">
              <w:t>guzva</w:t>
            </w:r>
            <w:proofErr w:type="spellEnd"/>
            <w:r w:rsidR="00CD3E08">
              <w:t>);</w:t>
            </w:r>
          </w:p>
          <w:p w14:paraId="0C428163" w14:textId="23B3B954" w:rsidR="00CD3E08" w:rsidRDefault="00F666B0" w:rsidP="00CD3E08">
            <w:pPr>
              <w:pStyle w:val="Kd"/>
            </w:pPr>
            <w:r>
              <w:tab/>
            </w:r>
            <w:proofErr w:type="spellStart"/>
            <w:r w:rsidR="00CD3E08">
              <w:t>if</w:t>
            </w:r>
            <w:proofErr w:type="spellEnd"/>
            <w:r w:rsidR="00CD3E08">
              <w:t xml:space="preserve"> (</w:t>
            </w:r>
            <w:r w:rsidR="006B0EF0">
              <w:t>vozilo</w:t>
            </w:r>
            <w:r w:rsidR="00CD3E08">
              <w:t xml:space="preserve"> </w:t>
            </w:r>
            <w:proofErr w:type="spellStart"/>
            <w:r w:rsidR="00CD3E08">
              <w:t>not</w:t>
            </w:r>
            <w:proofErr w:type="spellEnd"/>
            <w:r w:rsidR="00CD3E08">
              <w:t xml:space="preserve"> </w:t>
            </w:r>
            <w:proofErr w:type="spellStart"/>
            <w:r w:rsidR="00CD3E08">
              <w:t>in</w:t>
            </w:r>
            <w:proofErr w:type="spellEnd"/>
            <w:r w:rsidR="00CD3E08">
              <w:t xml:space="preserve"> </w:t>
            </w:r>
            <w:proofErr w:type="spellStart"/>
            <w:r w:rsidR="00343661">
              <w:t>odabrane</w:t>
            </w:r>
            <w:r w:rsidR="00CD3E08">
              <w:t>_s</w:t>
            </w:r>
            <w:r w:rsidR="00343661">
              <w:t>tanice</w:t>
            </w:r>
            <w:proofErr w:type="spellEnd"/>
            <w:r w:rsidR="00CD3E08">
              <w:t xml:space="preserve">) </w:t>
            </w:r>
            <w:proofErr w:type="spellStart"/>
            <w:r w:rsidR="00CD3E08">
              <w:t>or</w:t>
            </w:r>
            <w:proofErr w:type="spellEnd"/>
            <w:r w:rsidR="00CD3E08">
              <w:t xml:space="preserve"> (</w:t>
            </w:r>
            <w:proofErr w:type="spellStart"/>
            <w:r w:rsidR="004713D4">
              <w:t>odabrane_stanice</w:t>
            </w:r>
            <w:proofErr w:type="spellEnd"/>
            <w:r w:rsidR="004713D4">
              <w:t xml:space="preserve"> </w:t>
            </w:r>
            <w:r w:rsidR="00CD3E08">
              <w:t>[</w:t>
            </w:r>
            <w:r w:rsidR="002F29D8">
              <w:t>vozilo</w:t>
            </w:r>
            <w:r w:rsidR="00CD3E08">
              <w:t>] !=</w:t>
            </w:r>
            <w:r w:rsidR="00400275">
              <w:t xml:space="preserve"> </w:t>
            </w:r>
            <w:proofErr w:type="spellStart"/>
            <w:r w:rsidR="00400275">
              <w:t>odabrana_stanica</w:t>
            </w:r>
            <w:proofErr w:type="spellEnd"/>
            <w:r w:rsidR="00CD3E08">
              <w:t>):</w:t>
            </w:r>
          </w:p>
          <w:p w14:paraId="0DCC028C" w14:textId="40D98669" w:rsidR="00C1272E" w:rsidRDefault="00C1272E" w:rsidP="00CD3E08">
            <w:pPr>
              <w:pStyle w:val="Kd"/>
            </w:pPr>
            <w:r>
              <w:tab/>
            </w:r>
            <w:r w:rsidR="00F666B0">
              <w:tab/>
            </w:r>
            <w:proofErr w:type="spellStart"/>
            <w:r w:rsidR="00CD3E08">
              <w:t>update</w:t>
            </w:r>
            <w:proofErr w:type="spellEnd"/>
            <w:r w:rsidR="00CD3E08">
              <w:t>[</w:t>
            </w:r>
            <w:r w:rsidR="00DF5DEF">
              <w:t>vozilo</w:t>
            </w:r>
            <w:r w:rsidR="00CD3E08">
              <w:t xml:space="preserve">] = </w:t>
            </w:r>
            <w:proofErr w:type="spellStart"/>
            <w:r w:rsidR="00D22680">
              <w:t>odabrana_stanica</w:t>
            </w:r>
            <w:proofErr w:type="spellEnd"/>
            <w:r w:rsidR="00CD3E08">
              <w:t>;</w:t>
            </w:r>
          </w:p>
          <w:p w14:paraId="480AE5EF" w14:textId="74063B24" w:rsidR="00C1272E" w:rsidRDefault="00C1272E" w:rsidP="00C1272E">
            <w:pPr>
              <w:pStyle w:val="Kd"/>
              <w:ind w:left="0"/>
            </w:pPr>
            <w:r>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CD3E08">
              <w:t>update</w:t>
            </w:r>
            <w:proofErr w:type="spellEnd"/>
            <w:r w:rsidR="00CD3E08">
              <w:t>) == 0: break;</w:t>
            </w:r>
          </w:p>
          <w:p w14:paraId="78599CAB" w14:textId="5F802AA2" w:rsidR="00C1272E" w:rsidRDefault="00C1272E" w:rsidP="00C1272E">
            <w:pPr>
              <w:pStyle w:val="Kd"/>
              <w:ind w:left="0"/>
            </w:pPr>
            <w:r>
              <w:tab/>
            </w:r>
            <w:r w:rsidR="00F666B0">
              <w:tab/>
            </w:r>
            <w:r w:rsidR="00CD3E08">
              <w:t xml:space="preserve"># </w:t>
            </w:r>
            <w:r w:rsidR="00C71C9F">
              <w:t xml:space="preserve">Ažuriraj </w:t>
            </w:r>
            <w:proofErr w:type="spellStart"/>
            <w:r w:rsidR="00C71C9F">
              <w:t>guzvu</w:t>
            </w:r>
            <w:proofErr w:type="spellEnd"/>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w:t>
            </w:r>
            <w:proofErr w:type="spellStart"/>
            <w:r w:rsidR="00CD3E08">
              <w:t>in</w:t>
            </w:r>
            <w:proofErr w:type="spellEnd"/>
            <w:r w:rsidR="00CD3E08">
              <w:t xml:space="preserve"> </w:t>
            </w:r>
            <w:proofErr w:type="spellStart"/>
            <w:r w:rsidR="00CD3E08">
              <w:t>update</w:t>
            </w:r>
            <w:proofErr w:type="spellEnd"/>
            <w:r w:rsidR="00CD3E08">
              <w:t>:</w:t>
            </w:r>
          </w:p>
          <w:p w14:paraId="2973E6AE" w14:textId="6E28EDE3" w:rsidR="00C1272E" w:rsidRDefault="00C1272E" w:rsidP="00C1272E">
            <w:pPr>
              <w:pStyle w:val="Kd"/>
              <w:ind w:left="0"/>
            </w:pPr>
            <w:r>
              <w:tab/>
            </w:r>
            <w:r>
              <w:tab/>
            </w:r>
            <w:r w:rsidR="00F666B0">
              <w:tab/>
            </w:r>
            <w:proofErr w:type="spellStart"/>
            <w:r w:rsidR="00CD3E08">
              <w:t>if</w:t>
            </w:r>
            <w:proofErr w:type="spellEnd"/>
            <w:r w:rsidR="00CD3E08">
              <w:t xml:space="preserve"> </w:t>
            </w:r>
            <w:r w:rsidR="009B009D">
              <w:t>vozilo</w:t>
            </w:r>
            <w:r w:rsidR="00CD3E08">
              <w:t xml:space="preserve"> </w:t>
            </w:r>
            <w:proofErr w:type="spellStart"/>
            <w:r w:rsidR="00CD3E08">
              <w:t>in</w:t>
            </w:r>
            <w:proofErr w:type="spellEnd"/>
            <w:r w:rsidR="00CD3E08">
              <w:t xml:space="preserve"> </w:t>
            </w:r>
            <w:proofErr w:type="spellStart"/>
            <w:r w:rsidR="008744FC">
              <w:t>odabrane_stanice</w:t>
            </w:r>
            <w:proofErr w:type="spellEnd"/>
            <w:r w:rsidR="00CD3E08">
              <w:t>:</w:t>
            </w:r>
          </w:p>
          <w:p w14:paraId="5183621B" w14:textId="333B1E58" w:rsidR="00F53143" w:rsidRDefault="00C1272E" w:rsidP="00F53143">
            <w:pPr>
              <w:pStyle w:val="Kd"/>
              <w:ind w:left="0"/>
            </w:pPr>
            <w:r>
              <w:tab/>
            </w:r>
            <w:r>
              <w:tab/>
            </w:r>
            <w:r>
              <w:tab/>
            </w:r>
            <w:r w:rsidR="00F666B0">
              <w:tab/>
            </w:r>
            <w:proofErr w:type="spellStart"/>
            <w:r w:rsidR="00193C76">
              <w:t>guzve</w:t>
            </w:r>
            <w:proofErr w:type="spellEnd"/>
            <w:r w:rsidR="00CD3E08">
              <w:t>[</w:t>
            </w:r>
            <w:proofErr w:type="spellStart"/>
            <w:r w:rsidR="00380BA8">
              <w:t>odabrane_stanice</w:t>
            </w:r>
            <w:proofErr w:type="spellEnd"/>
            <w:r w:rsidR="00CD3E08">
              <w:t>[</w:t>
            </w:r>
            <w:r w:rsidR="00380BA8">
              <w:t>vozilo</w:t>
            </w:r>
            <w:r w:rsidR="00CD3E08">
              <w:t>]] -= 1;</w:t>
            </w:r>
          </w:p>
          <w:p w14:paraId="613FDD92" w14:textId="7E07D9A0" w:rsidR="004F5FFB" w:rsidRDefault="00F53143" w:rsidP="004F5FFB">
            <w:pPr>
              <w:pStyle w:val="Kd"/>
              <w:ind w:left="0"/>
            </w:pPr>
            <w:r>
              <w:tab/>
            </w:r>
            <w:r>
              <w:tab/>
            </w:r>
            <w:r w:rsidR="00F666B0">
              <w:tab/>
            </w:r>
            <w:proofErr w:type="spellStart"/>
            <w:r w:rsidR="00D327D3">
              <w:t>odabrane_stanice</w:t>
            </w:r>
            <w:proofErr w:type="spellEnd"/>
            <w:r w:rsidR="00CD3E08">
              <w:t>[</w:t>
            </w:r>
            <w:r w:rsidR="00D327D3">
              <w:t>vozilo</w:t>
            </w:r>
            <w:r w:rsidR="00CD3E08">
              <w:t xml:space="preserve">] = </w:t>
            </w:r>
            <w:proofErr w:type="spellStart"/>
            <w:r w:rsidR="00CD3E08">
              <w:t>update</w:t>
            </w:r>
            <w:proofErr w:type="spellEnd"/>
            <w:r w:rsidR="00CD3E08">
              <w:t>[</w:t>
            </w:r>
            <w:r w:rsidR="0025620F">
              <w:t>vozilo</w:t>
            </w:r>
            <w:r w:rsidR="00CA5A26">
              <w:t>]</w:t>
            </w:r>
            <w:r w:rsidR="00CD3E08">
              <w:t>;</w:t>
            </w:r>
          </w:p>
          <w:p w14:paraId="3FE4819D" w14:textId="0E34D028" w:rsidR="003F374C" w:rsidRDefault="004F5FFB" w:rsidP="003F374C">
            <w:pPr>
              <w:pStyle w:val="Kd"/>
              <w:ind w:left="0"/>
            </w:pPr>
            <w:r>
              <w:tab/>
            </w:r>
            <w:r>
              <w:tab/>
            </w:r>
            <w:r w:rsidR="00F666B0">
              <w:tab/>
            </w:r>
            <w:proofErr w:type="spellStart"/>
            <w:r w:rsidR="00FD4568">
              <w:t>guzva</w:t>
            </w:r>
            <w:proofErr w:type="spellEnd"/>
            <w:r w:rsidR="00CD3E08">
              <w:t>[</w:t>
            </w:r>
            <w:proofErr w:type="spellStart"/>
            <w:r w:rsidR="00CD3E08">
              <w:t>update</w:t>
            </w:r>
            <w:proofErr w:type="spellEnd"/>
            <w:r w:rsidR="00CD3E08">
              <w:t>[</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 xml:space="preserve">h = </w:t>
            </w:r>
            <w:proofErr w:type="spellStart"/>
            <w:r w:rsidR="00CD3E08">
              <w:t>hash</w:t>
            </w:r>
            <w:proofErr w:type="spellEnd"/>
            <w:r w:rsidR="00CD3E08">
              <w:t>(</w:t>
            </w:r>
            <w:proofErr w:type="spellStart"/>
            <w:r w:rsidR="00CD3E08">
              <w:t>tuple</w:t>
            </w:r>
            <w:proofErr w:type="spellEnd"/>
            <w:r w:rsidR="00CD3E08">
              <w:t>(</w:t>
            </w:r>
            <w:proofErr w:type="spellStart"/>
            <w:r w:rsidR="00242D37">
              <w:t>odabrane_stanice</w:t>
            </w:r>
            <w:r w:rsidR="00CD3E08">
              <w:t>.values</w:t>
            </w:r>
            <w:proofErr w:type="spellEnd"/>
            <w:r w:rsidR="00CD3E08">
              <w:t>()))</w:t>
            </w:r>
          </w:p>
          <w:p w14:paraId="04915192" w14:textId="323F2E41" w:rsidR="00CD3E08" w:rsidRDefault="001A121B" w:rsidP="001A121B">
            <w:pPr>
              <w:pStyle w:val="Kd"/>
              <w:ind w:left="0"/>
            </w:pPr>
            <w:r>
              <w:tab/>
            </w:r>
            <w:r w:rsidR="00F666B0">
              <w:tab/>
            </w:r>
            <w:r w:rsidR="004D6DEC">
              <w:t>ciklus</w:t>
            </w:r>
            <w:r w:rsidR="00CD3E08">
              <w:t xml:space="preserve"> = </w:t>
            </w:r>
            <w:proofErr w:type="spellStart"/>
            <w:r w:rsidR="00CD3E08">
              <w:t>False</w:t>
            </w:r>
            <w:proofErr w:type="spellEnd"/>
            <w:r w:rsidR="00CD3E08">
              <w:t>;</w:t>
            </w:r>
          </w:p>
          <w:p w14:paraId="55F30FE6" w14:textId="3CDE3FBE" w:rsidR="00CD3E08" w:rsidRDefault="001A121B" w:rsidP="001A121B">
            <w:pPr>
              <w:pStyle w:val="Kd"/>
              <w:ind w:left="0"/>
            </w:pPr>
            <w:r>
              <w:tab/>
            </w:r>
            <w:r w:rsidR="00F666B0">
              <w:tab/>
            </w:r>
            <w:r w:rsidR="00CD3E08">
              <w:t xml:space="preserve">for j </w:t>
            </w:r>
            <w:proofErr w:type="spellStart"/>
            <w:r w:rsidR="00CD3E08">
              <w:t>in</w:t>
            </w:r>
            <w:proofErr w:type="spellEnd"/>
            <w:r w:rsidR="00CD3E08">
              <w:t xml:space="preserve"> </w:t>
            </w:r>
            <w:proofErr w:type="spellStart"/>
            <w:r w:rsidR="00CD3E08">
              <w:t>range</w:t>
            </w:r>
            <w:proofErr w:type="spellEnd"/>
            <w:r w:rsidR="00CD3E08">
              <w:t>(</w:t>
            </w:r>
            <w:proofErr w:type="spellStart"/>
            <w:r w:rsidR="00CD3E08">
              <w:t>len</w:t>
            </w:r>
            <w:proofErr w:type="spellEnd"/>
            <w:r w:rsidR="00CD3E08">
              <w:t>(</w:t>
            </w:r>
            <w:proofErr w:type="spellStart"/>
            <w:r w:rsidR="004D04A8">
              <w:t>proslost</w:t>
            </w:r>
            <w:proofErr w:type="spellEnd"/>
            <w:r w:rsidR="00CD3E08">
              <w:t>)):</w:t>
            </w:r>
          </w:p>
          <w:p w14:paraId="68B5DDCB" w14:textId="3540247B" w:rsidR="00CD3E08" w:rsidRDefault="00F666B0" w:rsidP="00CD3E08">
            <w:pPr>
              <w:pStyle w:val="Kd"/>
            </w:pPr>
            <w:r>
              <w:tab/>
            </w:r>
            <w:proofErr w:type="spellStart"/>
            <w:r w:rsidR="00CD3E08">
              <w:t>if</w:t>
            </w:r>
            <w:proofErr w:type="spellEnd"/>
            <w:r w:rsidR="00CD3E08">
              <w:t xml:space="preserve"> </w:t>
            </w:r>
            <w:proofErr w:type="spellStart"/>
            <w:r w:rsidR="00CD3E08">
              <w:t>int</w:t>
            </w:r>
            <w:proofErr w:type="spellEnd"/>
            <w:r w:rsidR="00CD3E08">
              <w:t xml:space="preserve">(h) == </w:t>
            </w:r>
            <w:proofErr w:type="spellStart"/>
            <w:r w:rsidR="00CD3E08">
              <w:t>int</w:t>
            </w:r>
            <w:proofErr w:type="spellEnd"/>
            <w:r w:rsidR="00CD3E08">
              <w:t>(</w:t>
            </w:r>
            <w:proofErr w:type="spellStart"/>
            <w:r w:rsidR="00F721B1">
              <w:t>proslost</w:t>
            </w:r>
            <w:proofErr w:type="spellEnd"/>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w:t>
            </w:r>
            <w:proofErr w:type="spellStart"/>
            <w:r w:rsidR="00CD3E08">
              <w:t>True</w:t>
            </w:r>
            <w:proofErr w:type="spellEnd"/>
            <w:r w:rsidR="00CD3E08">
              <w:t>; break;</w:t>
            </w:r>
          </w:p>
          <w:p w14:paraId="46238A1C" w14:textId="1E1609C3" w:rsidR="00CD3E08" w:rsidRDefault="001A121B" w:rsidP="001A121B">
            <w:pPr>
              <w:pStyle w:val="Kd"/>
              <w:ind w:left="0"/>
            </w:pPr>
            <w:r>
              <w:tab/>
            </w:r>
            <w:r w:rsidR="00F666B0">
              <w:tab/>
            </w:r>
            <w:proofErr w:type="spellStart"/>
            <w:r w:rsidR="00CD3E08">
              <w:t>if</w:t>
            </w:r>
            <w:proofErr w:type="spellEnd"/>
            <w:r w:rsidR="00CD3E08">
              <w:t xml:space="preserve"> </w:t>
            </w:r>
            <w:r w:rsidR="003A5BAB">
              <w:t>ciklus</w:t>
            </w:r>
            <w:r w:rsidR="00CD3E08">
              <w:t>: break;</w:t>
            </w:r>
          </w:p>
          <w:p w14:paraId="5C762E4F" w14:textId="4E8141F3" w:rsidR="00CD3E08" w:rsidRDefault="001A121B" w:rsidP="001A121B">
            <w:pPr>
              <w:pStyle w:val="Kd"/>
              <w:ind w:left="0"/>
            </w:pPr>
            <w:r>
              <w:tab/>
            </w:r>
            <w:r w:rsidR="00F666B0">
              <w:tab/>
            </w:r>
            <w:proofErr w:type="spellStart"/>
            <w:r w:rsidR="00493617">
              <w:t>proslost</w:t>
            </w:r>
            <w:r w:rsidR="00CD3E08">
              <w:t>.append</w:t>
            </w:r>
            <w:proofErr w:type="spellEnd"/>
            <w:r w:rsidR="00CD3E08">
              <w:t>(h)</w:t>
            </w:r>
          </w:p>
          <w:p w14:paraId="4D8F3765" w14:textId="77777777" w:rsidR="00CD3E08" w:rsidRDefault="001A121B" w:rsidP="001A121B">
            <w:pPr>
              <w:pStyle w:val="Kd"/>
              <w:keepNext/>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7F2EE3">
              <w:t>proslost</w:t>
            </w:r>
            <w:proofErr w:type="spellEnd"/>
            <w:r w:rsidR="00CD3E08">
              <w:t xml:space="preserve">) &gt; </w:t>
            </w:r>
            <w:proofErr w:type="spellStart"/>
            <w:r w:rsidR="00F65C35">
              <w:t>max_ciklus</w:t>
            </w:r>
            <w:proofErr w:type="spellEnd"/>
            <w:r w:rsidR="00CD3E08">
              <w:t xml:space="preserve">: </w:t>
            </w:r>
            <w:proofErr w:type="spellStart"/>
            <w:r w:rsidR="00840354">
              <w:t>proslost</w:t>
            </w:r>
            <w:r w:rsidR="00CD3E08">
              <w:t>.popleft</w:t>
            </w:r>
            <w:proofErr w:type="spellEnd"/>
            <w:r w:rsidR="00CD3E08">
              <w:t>();</w:t>
            </w:r>
          </w:p>
          <w:p w14:paraId="7BABBE1F" w14:textId="1911480A" w:rsidR="00A10135" w:rsidRDefault="00A10135" w:rsidP="001A121B">
            <w:pPr>
              <w:pStyle w:val="Kd"/>
              <w:keepNext/>
              <w:ind w:left="0"/>
            </w:pPr>
            <w:r>
              <w:tab/>
            </w:r>
            <w:proofErr w:type="spellStart"/>
            <w:r w:rsidR="00447328">
              <w:t>return</w:t>
            </w:r>
            <w:proofErr w:type="spellEnd"/>
            <w:r w:rsidR="00447328">
              <w:t xml:space="preserve"> </w:t>
            </w:r>
            <w:proofErr w:type="spellStart"/>
            <w:r w:rsidR="00915B2B">
              <w:t>odabrane_stanice</w:t>
            </w:r>
            <w:proofErr w:type="spellEnd"/>
            <w:r w:rsidR="00915B2B">
              <w:t xml:space="preserve">, </w:t>
            </w:r>
            <w:proofErr w:type="spellStart"/>
            <w:r w:rsidR="00915B2B">
              <w:t>guzva</w:t>
            </w:r>
            <w:proofErr w:type="spellEnd"/>
          </w:p>
        </w:tc>
      </w:tr>
    </w:tbl>
    <w:p w14:paraId="4DE36A7C" w14:textId="3F17DB01" w:rsidR="00D55337" w:rsidRPr="00D55337" w:rsidRDefault="003A53DA" w:rsidP="00A16782">
      <w:pPr>
        <w:pStyle w:val="Caption"/>
      </w:pPr>
      <w:bookmarkStart w:id="83"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83"/>
      <w:r>
        <w:t xml:space="preserve"> Algoritam za pronalazak </w:t>
      </w:r>
      <w:proofErr w:type="spellStart"/>
      <w:r>
        <w:t>Nashove</w:t>
      </w:r>
      <w:proofErr w:type="spellEnd"/>
      <w:r>
        <w:t xml:space="preser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proofErr w:type="spellStart"/>
            <w:r w:rsidR="000B1D9C">
              <w:t>sljedecaRaspodjela</w:t>
            </w:r>
            <w:proofErr w:type="spellEnd"/>
            <w:r>
              <w:t>(</w:t>
            </w:r>
            <w:r w:rsidR="00EF2B56">
              <w:t>C</w:t>
            </w:r>
            <w:r>
              <w:t>,</w:t>
            </w:r>
            <w:r w:rsidR="00EF2B56">
              <w:t xml:space="preserve"> pu</w:t>
            </w:r>
            <w:r w:rsidR="007E4A6E">
              <w:t xml:space="preserve">tevi, </w:t>
            </w:r>
            <w:r w:rsidR="00BD41B1">
              <w:t xml:space="preserve">K, </w:t>
            </w:r>
            <w:proofErr w:type="spellStart"/>
            <w:r w:rsidR="00F845B5">
              <w:t>stanice_vozila</w:t>
            </w:r>
            <w:proofErr w:type="spellEnd"/>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r>
            <w:proofErr w:type="spellStart"/>
            <w:r>
              <w:t>prosle_</w:t>
            </w:r>
            <w:r w:rsidR="00FE0C32">
              <w:t>S</w:t>
            </w:r>
            <w:proofErr w:type="spellEnd"/>
            <w:r>
              <w:t xml:space="preserve"> = list(</w:t>
            </w:r>
            <w:proofErr w:type="spellStart"/>
            <w:r>
              <w:t>stanice_korisnici.keys</w:t>
            </w:r>
            <w:proofErr w:type="spellEnd"/>
            <w:r>
              <w:t>())</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proofErr w:type="spellStart"/>
            <w:r w:rsidR="00E2170A">
              <w:t>while</w:t>
            </w:r>
            <w:proofErr w:type="spellEnd"/>
            <w:r w:rsidR="00E2170A">
              <w:t xml:space="preserve"> </w:t>
            </w:r>
            <w:proofErr w:type="spellStart"/>
            <w:r w:rsidR="00E2170A">
              <w:t>any</w:t>
            </w:r>
            <w:proofErr w:type="spellEnd"/>
            <w:r w:rsidR="00E2170A">
              <w:t xml:space="preserve">(s </w:t>
            </w:r>
            <w:proofErr w:type="spellStart"/>
            <w:r w:rsidR="00E2170A">
              <w:t>is</w:t>
            </w:r>
            <w:proofErr w:type="spellEnd"/>
            <w:r w:rsidR="00E2170A">
              <w:t xml:space="preserve"> None for s </w:t>
            </w:r>
            <w:proofErr w:type="spellStart"/>
            <w:r w:rsidR="00E2170A">
              <w:t>in</w:t>
            </w:r>
            <w:proofErr w:type="spellEnd"/>
            <w:r w:rsidR="00E2170A">
              <w:t xml:space="preserve">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 xml:space="preserve">for i </w:t>
            </w:r>
            <w:proofErr w:type="spellStart"/>
            <w:r w:rsidR="00E2170A">
              <w:t>in</w:t>
            </w:r>
            <w:proofErr w:type="spellEnd"/>
            <w:r w:rsidR="00E2170A">
              <w:t xml:space="preserve"> </w:t>
            </w:r>
            <w:proofErr w:type="spellStart"/>
            <w:r w:rsidR="00E2170A">
              <w:t>range</w:t>
            </w:r>
            <w:proofErr w:type="spellEnd"/>
            <w:r w:rsidR="00E2170A">
              <w:t>(</w:t>
            </w:r>
            <w:proofErr w:type="spellStart"/>
            <w:r w:rsidR="00E2170A">
              <w:t>len</w:t>
            </w:r>
            <w:proofErr w:type="spellEnd"/>
            <w:r w:rsidR="00E2170A">
              <w:t>(</w:t>
            </w:r>
            <w:proofErr w:type="spellStart"/>
            <w:r w:rsidR="00AE19A4">
              <w:t>stanice_korisnici</w:t>
            </w:r>
            <w:proofErr w:type="spellEnd"/>
            <w:r w:rsidR="00E2170A">
              <w:t>)):</w:t>
            </w:r>
          </w:p>
          <w:p w14:paraId="4318050B" w14:textId="77777777" w:rsidR="00F16DBA" w:rsidRDefault="00883588" w:rsidP="007A5002">
            <w:pPr>
              <w:pStyle w:val="Kd"/>
              <w:ind w:left="0"/>
            </w:pPr>
            <w:r>
              <w:tab/>
            </w:r>
            <w:r>
              <w:tab/>
            </w:r>
            <w:r>
              <w:tab/>
            </w:r>
            <w:proofErr w:type="spellStart"/>
            <w:r>
              <w:t>if</w:t>
            </w:r>
            <w:proofErr w:type="spellEnd"/>
            <w:r>
              <w:t xml:space="preserve"> S[i] </w:t>
            </w:r>
            <w:proofErr w:type="spellStart"/>
            <w:r>
              <w:t>is</w:t>
            </w:r>
            <w:proofErr w:type="spellEnd"/>
            <w:r>
              <w:t xml:space="preserve"> </w:t>
            </w:r>
            <w:proofErr w:type="spellStart"/>
            <w:r>
              <w:t>not</w:t>
            </w:r>
            <w:proofErr w:type="spellEnd"/>
            <w:r>
              <w:t xml:space="preserve"> None: </w:t>
            </w:r>
            <w:proofErr w:type="spellStart"/>
            <w:r>
              <w:t>continue</w:t>
            </w:r>
            <w:proofErr w:type="spellEnd"/>
            <w:r>
              <w:t>;</w:t>
            </w:r>
          </w:p>
          <w:p w14:paraId="2652FA83" w14:textId="77BA23E6" w:rsidR="00E2170A" w:rsidRDefault="007A5002" w:rsidP="007A5002">
            <w:pPr>
              <w:pStyle w:val="Kd"/>
              <w:ind w:left="0"/>
            </w:pPr>
            <w:r>
              <w:tab/>
            </w:r>
            <w:r>
              <w:tab/>
            </w:r>
            <w:r>
              <w:tab/>
            </w:r>
            <w:r w:rsidR="00BC56D4">
              <w:t xml:space="preserve">vozila </w:t>
            </w:r>
            <w:r w:rsidR="00E2170A">
              <w:t xml:space="preserve">= </w:t>
            </w:r>
            <w:proofErr w:type="spellStart"/>
            <w:r w:rsidR="00B24A06">
              <w:t>stanice_korisnici</w:t>
            </w:r>
            <w:proofErr w:type="spellEnd"/>
            <w:r w:rsidR="00E2170A">
              <w:t>[</w:t>
            </w:r>
            <w:proofErr w:type="spellStart"/>
            <w:r w:rsidR="00770AE3">
              <w:t>prosle_S</w:t>
            </w:r>
            <w:proofErr w:type="spellEnd"/>
            <w:r w:rsidR="00770AE3">
              <w:t>[i]</w:t>
            </w:r>
            <w:r w:rsidR="00E2170A">
              <w:t>]</w:t>
            </w:r>
          </w:p>
          <w:p w14:paraId="58227F21" w14:textId="22A54F59" w:rsidR="00E2170A" w:rsidRDefault="004B6B16" w:rsidP="00E2170A">
            <w:pPr>
              <w:pStyle w:val="Kd"/>
            </w:pPr>
            <w:r>
              <w:tab/>
            </w:r>
            <w:proofErr w:type="spellStart"/>
            <w:r w:rsidR="00E2170A">
              <w:t>if</w:t>
            </w:r>
            <w:proofErr w:type="spellEnd"/>
            <w:r w:rsidR="00E2170A">
              <w:t xml:space="preserve"> </w:t>
            </w:r>
            <w:proofErr w:type="spellStart"/>
            <w:r w:rsidR="00E2170A">
              <w:t>len</w:t>
            </w:r>
            <w:proofErr w:type="spellEnd"/>
            <w:r w:rsidR="00E2170A">
              <w:t>(</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w:t>
            </w:r>
            <w:proofErr w:type="spellStart"/>
            <w:r w:rsidR="00E2170A">
              <w:t>random.choice</w:t>
            </w:r>
            <w:proofErr w:type="spellEnd"/>
            <w:r w:rsidR="00E2170A">
              <w:t>(</w:t>
            </w:r>
            <w:r w:rsidR="00BC07AC">
              <w:t>C</w:t>
            </w:r>
            <w:r w:rsidR="00E2170A">
              <w:t>)</w:t>
            </w:r>
          </w:p>
          <w:p w14:paraId="7CF4F6BC" w14:textId="5FE70988" w:rsidR="00E2170A" w:rsidRDefault="00D067EB" w:rsidP="00FB4153">
            <w:pPr>
              <w:pStyle w:val="Kd"/>
            </w:pPr>
            <w:r>
              <w:tab/>
            </w:r>
            <w:r>
              <w:tab/>
            </w:r>
            <w:proofErr w:type="spellStart"/>
            <w:r>
              <w:t>continue</w:t>
            </w:r>
            <w:proofErr w:type="spellEnd"/>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r>
            <w:proofErr w:type="spellStart"/>
            <w:r>
              <w:t>dretve</w:t>
            </w:r>
            <w:r w:rsidR="00E2170A">
              <w:t>.append</w:t>
            </w:r>
            <w:proofErr w:type="spellEnd"/>
            <w:r w:rsidR="00E2170A">
              <w:t>(</w:t>
            </w:r>
            <w:r>
              <w:t>d</w:t>
            </w:r>
            <w:r w:rsidR="00E2170A">
              <w:t>)</w:t>
            </w:r>
            <w:r w:rsidR="00A77D4D">
              <w:t xml:space="preserve">; </w:t>
            </w:r>
            <w:proofErr w:type="spellStart"/>
            <w:r w:rsidR="00A77D4D">
              <w:t>d</w:t>
            </w:r>
            <w:r w:rsidR="00E2170A">
              <w:t>.start</w:t>
            </w:r>
            <w:proofErr w:type="spellEnd"/>
            <w:r w:rsidR="00E2170A">
              <w:t>()</w:t>
            </w:r>
            <w:r w:rsidR="00A77D4D">
              <w:t>;</w:t>
            </w:r>
          </w:p>
          <w:p w14:paraId="40B8C7C4" w14:textId="23F4C4F3" w:rsidR="00E2170A" w:rsidRDefault="00E2170A" w:rsidP="006A2CE2">
            <w:pPr>
              <w:pStyle w:val="Kd"/>
            </w:pPr>
            <w:r>
              <w:lastRenderedPageBreak/>
              <w:t xml:space="preserve">for </w:t>
            </w:r>
            <w:r w:rsidR="006A2CE2">
              <w:t>d</w:t>
            </w:r>
            <w:r>
              <w:t xml:space="preserve"> </w:t>
            </w:r>
            <w:proofErr w:type="spellStart"/>
            <w:r>
              <w:t>in</w:t>
            </w:r>
            <w:proofErr w:type="spellEnd"/>
            <w:r>
              <w:t xml:space="preserve"> </w:t>
            </w:r>
            <w:r w:rsidR="006A2CE2">
              <w:t>dretve</w:t>
            </w:r>
            <w:r>
              <w:t>:</w:t>
            </w:r>
            <w:r w:rsidR="006A2CE2">
              <w:t xml:space="preserve"> </w:t>
            </w:r>
            <w:proofErr w:type="spellStart"/>
            <w:r w:rsidR="006A2CE2">
              <w:t>d</w:t>
            </w:r>
            <w:r>
              <w:t>.join</w:t>
            </w:r>
            <w:proofErr w:type="spellEnd"/>
            <w:r>
              <w:t>();</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 xml:space="preserve">for i </w:t>
            </w:r>
            <w:proofErr w:type="spellStart"/>
            <w:r>
              <w:t>in</w:t>
            </w:r>
            <w:proofErr w:type="spellEnd"/>
            <w:r>
              <w:t xml:space="preserve"> </w:t>
            </w:r>
            <w:proofErr w:type="spellStart"/>
            <w:r>
              <w:t>range</w:t>
            </w:r>
            <w:proofErr w:type="spellEnd"/>
            <w:r>
              <w:t>(</w:t>
            </w:r>
            <w:proofErr w:type="spellStart"/>
            <w:r>
              <w:t>len</w:t>
            </w:r>
            <w:proofErr w:type="spellEnd"/>
            <w:r>
              <w:t>(</w:t>
            </w:r>
            <w:r w:rsidR="00F4118C">
              <w:t>S</w:t>
            </w:r>
            <w:r>
              <w:t>)):</w:t>
            </w:r>
          </w:p>
          <w:p w14:paraId="35F16AB2" w14:textId="599D763E" w:rsidR="00E2170A" w:rsidRDefault="00BD7A5D" w:rsidP="00E2170A">
            <w:pPr>
              <w:pStyle w:val="Kd"/>
            </w:pPr>
            <w:r>
              <w:tab/>
            </w:r>
            <w:proofErr w:type="spellStart"/>
            <w:r w:rsidR="00E2170A">
              <w:t>if</w:t>
            </w:r>
            <w:proofErr w:type="spellEnd"/>
            <w:r w:rsidR="00E2170A">
              <w:t xml:space="preserve"> </w:t>
            </w:r>
            <w:r w:rsidR="005D548F">
              <w:t>S</w:t>
            </w:r>
            <w:r w:rsidR="00E2170A">
              <w:t xml:space="preserve">[i] </w:t>
            </w:r>
            <w:proofErr w:type="spellStart"/>
            <w:r w:rsidR="00E2170A">
              <w:t>in</w:t>
            </w:r>
            <w:proofErr w:type="spellEnd"/>
            <w:r w:rsidR="00E2170A">
              <w:t xml:space="preserve">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tab/>
            </w:r>
            <w:proofErr w:type="spellStart"/>
            <w:r w:rsidR="00E2170A">
              <w:t>elif</w:t>
            </w:r>
            <w:proofErr w:type="spellEnd"/>
            <w:r w:rsidR="00E2170A">
              <w:t xml:space="preserve"> </w:t>
            </w:r>
            <w:r w:rsidR="00DE684C">
              <w:t>S</w:t>
            </w:r>
            <w:r w:rsidR="00E2170A">
              <w:t xml:space="preserve">[i] </w:t>
            </w:r>
            <w:proofErr w:type="spellStart"/>
            <w:r w:rsidR="00E2170A">
              <w:t>in</w:t>
            </w:r>
            <w:proofErr w:type="spellEnd"/>
            <w:r w:rsidR="00E2170A">
              <w:t xml:space="preserve"> </w:t>
            </w:r>
            <w:r w:rsidR="00CE6D37">
              <w:t>C</w:t>
            </w:r>
            <w:r w:rsidR="00E2170A">
              <w:t>:</w:t>
            </w:r>
          </w:p>
          <w:p w14:paraId="41A5235A" w14:textId="026F2042" w:rsidR="00E2170A" w:rsidRDefault="00E873BC" w:rsidP="00E2170A">
            <w:pPr>
              <w:pStyle w:val="Kd"/>
            </w:pPr>
            <w:r>
              <w:tab/>
            </w:r>
            <w:r>
              <w:tab/>
            </w:r>
            <w:proofErr w:type="spellStart"/>
            <w:r w:rsidR="00AB7069">
              <w:t>C</w:t>
            </w:r>
            <w:r w:rsidR="00E2170A">
              <w:t>.remove</w:t>
            </w:r>
            <w:proofErr w:type="spellEnd"/>
            <w:r w:rsidR="00E2170A">
              <w:t>(</w:t>
            </w:r>
            <w:r w:rsidR="0050482B">
              <w:t>S</w:t>
            </w:r>
            <w:r w:rsidR="00E2170A">
              <w:t>[i])</w:t>
            </w:r>
          </w:p>
          <w:p w14:paraId="7BDC6AA6" w14:textId="7B2EF792" w:rsidR="00C24693" w:rsidRDefault="00E2170A" w:rsidP="00C24693">
            <w:pPr>
              <w:pStyle w:val="Kd"/>
            </w:pPr>
            <w:r>
              <w:t xml:space="preserve">            </w:t>
            </w:r>
            <w:proofErr w:type="spellStart"/>
            <w:r w:rsidR="00B132F2">
              <w:t>odabrane</w:t>
            </w:r>
            <w:r>
              <w:t>.add</w:t>
            </w:r>
            <w:proofErr w:type="spellEnd"/>
            <w:r>
              <w:t>(</w:t>
            </w:r>
            <w:r w:rsidR="0050482B">
              <w:t>S</w:t>
            </w:r>
            <w:r>
              <w:t>[i])</w:t>
            </w:r>
          </w:p>
          <w:p w14:paraId="5DD86403" w14:textId="51F44C67" w:rsidR="00C5565D" w:rsidRDefault="00C24693" w:rsidP="00D55C78">
            <w:pPr>
              <w:pStyle w:val="Kd"/>
              <w:keepNext/>
              <w:ind w:left="0"/>
            </w:pPr>
            <w:r>
              <w:tab/>
            </w:r>
            <w:proofErr w:type="spellStart"/>
            <w:r w:rsidR="00E2170A">
              <w:t>return</w:t>
            </w:r>
            <w:proofErr w:type="spellEnd"/>
            <w:r w:rsidR="00E2170A">
              <w:t xml:space="preserve"> </w:t>
            </w:r>
            <w:r w:rsidR="00345979">
              <w:t>S</w:t>
            </w:r>
          </w:p>
        </w:tc>
      </w:tr>
    </w:tbl>
    <w:p w14:paraId="0D2181AB" w14:textId="1BD36D54" w:rsidR="00B74480" w:rsidRDefault="00D55C78" w:rsidP="00D55C78">
      <w:pPr>
        <w:pStyle w:val="Caption"/>
      </w:pPr>
      <w:bookmarkStart w:id="84"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84"/>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proofErr w:type="spellStart"/>
            <w:r w:rsidR="0033012E">
              <w:t>najbolji</w:t>
            </w:r>
            <w:r w:rsidR="00A53160">
              <w:t>_c</w:t>
            </w:r>
            <w:proofErr w:type="spellEnd"/>
            <w:r w:rsidR="00A53160">
              <w:t xml:space="preserve"> = </w:t>
            </w:r>
            <w:r w:rsidR="00413B91">
              <w:t>None</w:t>
            </w:r>
            <w:r w:rsidR="00A53160">
              <w:t xml:space="preserve">; </w:t>
            </w:r>
            <w:proofErr w:type="spellStart"/>
            <w:r w:rsidR="00A53160">
              <w:t>min_</w:t>
            </w:r>
            <w:r w:rsidR="00D55D08">
              <w:t>trosak</w:t>
            </w:r>
            <w:proofErr w:type="spellEnd"/>
            <w:r w:rsidR="00A53160">
              <w:t xml:space="preserve"> = np.inf;</w:t>
            </w:r>
          </w:p>
          <w:p w14:paraId="177F117F" w14:textId="4E0C3B22" w:rsidR="000A7213" w:rsidRDefault="00E731E1" w:rsidP="000A7213">
            <w:pPr>
              <w:pStyle w:val="Kd"/>
              <w:ind w:left="0"/>
            </w:pPr>
            <w:r>
              <w:tab/>
            </w:r>
            <w:r w:rsidR="00A53160">
              <w:t xml:space="preserve">for c </w:t>
            </w:r>
            <w:proofErr w:type="spellStart"/>
            <w:r w:rsidR="00A53160">
              <w:t>in</w:t>
            </w:r>
            <w:proofErr w:type="spellEnd"/>
            <w:r w:rsidR="00A53160">
              <w:t xml:space="preserve"> </w:t>
            </w:r>
            <w:r w:rsidR="00B15B77">
              <w:t>C</w:t>
            </w:r>
            <w:r w:rsidR="00A53160">
              <w:t>:</w:t>
            </w:r>
          </w:p>
          <w:p w14:paraId="4FA9ECA8" w14:textId="2E0A034A" w:rsidR="00A53160" w:rsidRDefault="000A7213" w:rsidP="000A7213">
            <w:pPr>
              <w:pStyle w:val="Kd"/>
              <w:ind w:left="0"/>
            </w:pPr>
            <w:r>
              <w:tab/>
            </w:r>
            <w:r>
              <w:tab/>
            </w:r>
            <w:proofErr w:type="spellStart"/>
            <w:r w:rsidR="002F75B7">
              <w:t>trosak_c</w:t>
            </w:r>
            <w:proofErr w:type="spellEnd"/>
            <w:r w:rsidR="002F75B7">
              <w:t xml:space="preserve">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w:t>
            </w:r>
            <w:proofErr w:type="spellStart"/>
            <w:r>
              <w:t>in</w:t>
            </w:r>
            <w:proofErr w:type="spellEnd"/>
            <w:r>
              <w:t xml:space="preserve"> </w:t>
            </w:r>
            <w:r w:rsidR="00E3671F">
              <w:t>vozila</w:t>
            </w:r>
            <w:r>
              <w:t>:</w:t>
            </w:r>
          </w:p>
          <w:p w14:paraId="639AD4B8" w14:textId="1076C543" w:rsidR="00A53160" w:rsidRDefault="008E67BF" w:rsidP="00A53160">
            <w:pPr>
              <w:pStyle w:val="Kd"/>
            </w:pPr>
            <w:r>
              <w:tab/>
            </w:r>
            <w:proofErr w:type="spellStart"/>
            <w:r w:rsidR="00E1249E">
              <w:t>indeks_ubacivanja</w:t>
            </w:r>
            <w:proofErr w:type="spellEnd"/>
            <w:r w:rsidR="00A53160">
              <w:t xml:space="preserve">, </w:t>
            </w:r>
            <w:proofErr w:type="spellStart"/>
            <w:r w:rsidR="00E1249E">
              <w:t>trosak</w:t>
            </w:r>
            <w:proofErr w:type="spellEnd"/>
            <w:r w:rsidR="00E1249E">
              <w:t xml:space="preserve"> </w:t>
            </w:r>
            <w:r w:rsidR="00A53160">
              <w:t xml:space="preserve">= </w:t>
            </w:r>
            <w:proofErr w:type="spellStart"/>
            <w:r w:rsidR="001C4FFA">
              <w:t>trosakOdabiraStanice</w:t>
            </w:r>
            <w:proofErr w:type="spellEnd"/>
            <w:r w:rsidR="00910A11">
              <w:t>(vozilo, putevi[vozilo], c</w:t>
            </w:r>
            <w:r w:rsidR="00A53160">
              <w:t>)</w:t>
            </w:r>
          </w:p>
          <w:p w14:paraId="323DC409" w14:textId="32B019A1" w:rsidR="008164C3" w:rsidRDefault="00CF7E3B" w:rsidP="00A53160">
            <w:pPr>
              <w:pStyle w:val="Kd"/>
            </w:pPr>
            <w:r>
              <w:tab/>
            </w:r>
            <w:proofErr w:type="spellStart"/>
            <w:r w:rsidR="008551E3">
              <w:t>trosak_c</w:t>
            </w:r>
            <w:proofErr w:type="spellEnd"/>
            <w:r w:rsidR="008551E3">
              <w:t xml:space="preserve"> </w:t>
            </w:r>
            <w:r w:rsidR="003307BD">
              <w:t xml:space="preserve">+= </w:t>
            </w:r>
            <w:proofErr w:type="spellStart"/>
            <w:r w:rsidR="003307BD">
              <w:t>trosak</w:t>
            </w:r>
            <w:proofErr w:type="spellEnd"/>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proofErr w:type="spellStart"/>
            <w:r>
              <w:t>if</w:t>
            </w:r>
            <w:proofErr w:type="spellEnd"/>
            <w:r>
              <w:t xml:space="preserve"> </w:t>
            </w:r>
            <w:proofErr w:type="spellStart"/>
            <w:r w:rsidR="00DB1DB4">
              <w:t>trosak_c</w:t>
            </w:r>
            <w:proofErr w:type="spellEnd"/>
            <w:r w:rsidR="00DB1DB4">
              <w:t xml:space="preserve"> </w:t>
            </w:r>
            <w:r>
              <w:t xml:space="preserve">&lt; </w:t>
            </w:r>
            <w:proofErr w:type="spellStart"/>
            <w:r>
              <w:t>min_</w:t>
            </w:r>
            <w:r w:rsidR="004E2CD7">
              <w:t>trosak</w:t>
            </w:r>
            <w:proofErr w:type="spellEnd"/>
            <w:r>
              <w:t>:</w:t>
            </w:r>
          </w:p>
          <w:p w14:paraId="6FE02F40" w14:textId="48C8805E" w:rsidR="00667CFC" w:rsidRDefault="00045BD4" w:rsidP="00667CFC">
            <w:pPr>
              <w:pStyle w:val="Kd"/>
            </w:pPr>
            <w:r>
              <w:tab/>
            </w:r>
            <w:proofErr w:type="spellStart"/>
            <w:r w:rsidR="00415526">
              <w:t>najbolji_c</w:t>
            </w:r>
            <w:proofErr w:type="spellEnd"/>
            <w:r w:rsidR="00415526">
              <w:t xml:space="preserve"> </w:t>
            </w:r>
            <w:r w:rsidR="00A53160">
              <w:t xml:space="preserve">= </w:t>
            </w:r>
            <w:r w:rsidR="00E35D0C">
              <w:t>c</w:t>
            </w:r>
            <w:r w:rsidR="00A53160">
              <w:t xml:space="preserve">; </w:t>
            </w:r>
            <w:proofErr w:type="spellStart"/>
            <w:r w:rsidR="00436614">
              <w:t>min_trosak</w:t>
            </w:r>
            <w:proofErr w:type="spellEnd"/>
            <w:r w:rsidR="00436614">
              <w:t xml:space="preserve"> = </w:t>
            </w:r>
            <w:proofErr w:type="spellStart"/>
            <w:r w:rsidR="00EC78BE">
              <w:t>trosak_c</w:t>
            </w:r>
            <w:proofErr w:type="spellEnd"/>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proofErr w:type="spellStart"/>
            <w:r w:rsidR="00954A3A">
              <w:t>najbolji_c</w:t>
            </w:r>
            <w:proofErr w:type="spellEnd"/>
          </w:p>
        </w:tc>
      </w:tr>
    </w:tbl>
    <w:p w14:paraId="66C8DD4C" w14:textId="2B60691C" w:rsidR="00EB6D9F" w:rsidRDefault="00EB6D9F">
      <w:pPr>
        <w:pStyle w:val="Caption"/>
      </w:pPr>
      <w:bookmarkStart w:id="85"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85"/>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49CA1B83" w:rsidR="00320D47" w:rsidRPr="00321826" w:rsidRDefault="00A518FB" w:rsidP="00195EFE">
      <w:pPr>
        <w:rPr>
          <w:i/>
          <w:iCs/>
        </w:rPr>
      </w:pPr>
      <w:r>
        <w:t>P</w:t>
      </w:r>
      <w:r w:rsidR="00F84A21">
        <w:t>omoćna funkcija pokreće</w:t>
      </w:r>
      <w:r w:rsidR="00EA29DC">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proofErr w:type="spellStart"/>
            <w:r w:rsidR="00373C40">
              <w:t>raspodjeliNasumično</w:t>
            </w:r>
            <w:proofErr w:type="spellEnd"/>
            <w:r w:rsidR="00373C40">
              <w:t>(</w:t>
            </w:r>
            <w:r w:rsidR="004E0664">
              <w:t>C</w:t>
            </w:r>
            <w:r w:rsidR="00373C40">
              <w:t>)</w:t>
            </w:r>
          </w:p>
          <w:p w14:paraId="0FA9ADFF" w14:textId="2E6E810C" w:rsidR="008D69AF" w:rsidRDefault="00296DE4" w:rsidP="008D69AF">
            <w:pPr>
              <w:pStyle w:val="Kd"/>
              <w:ind w:left="0"/>
            </w:pPr>
            <w:r>
              <w:t xml:space="preserve">for i </w:t>
            </w:r>
            <w:proofErr w:type="spellStart"/>
            <w:r>
              <w:t>in</w:t>
            </w:r>
            <w:proofErr w:type="spellEnd"/>
            <w:r>
              <w:t xml:space="preserve"> </w:t>
            </w:r>
            <w:proofErr w:type="spellStart"/>
            <w:r>
              <w:t>range</w:t>
            </w:r>
            <w:proofErr w:type="spellEnd"/>
            <w:r>
              <w:t>(</w:t>
            </w:r>
            <w:proofErr w:type="spellStart"/>
            <w:r w:rsidR="00D53035">
              <w:t>broj_iteracija</w:t>
            </w:r>
            <w:proofErr w:type="spellEnd"/>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lastRenderedPageBreak/>
              <w:tab/>
            </w:r>
            <w:proofErr w:type="spellStart"/>
            <w:r w:rsidR="008D1D8E">
              <w:t>odabran</w:t>
            </w:r>
            <w:r w:rsidR="00FB696F">
              <w:t>e</w:t>
            </w:r>
            <w:r w:rsidR="008D1D8E">
              <w:t>_stanic</w:t>
            </w:r>
            <w:r w:rsidR="00FB696F">
              <w:t>e</w:t>
            </w:r>
            <w:proofErr w:type="spellEnd"/>
            <w:r w:rsidR="00296DE4">
              <w:t xml:space="preserve">, </w:t>
            </w:r>
            <w:proofErr w:type="spellStart"/>
            <w:r w:rsidR="00421C44">
              <w:t>guzva</w:t>
            </w:r>
            <w:proofErr w:type="spellEnd"/>
            <w:r w:rsidR="00635EB4">
              <w:t xml:space="preserve"> </w:t>
            </w:r>
            <w:r w:rsidR="00296DE4">
              <w:t xml:space="preserve">= </w:t>
            </w:r>
            <w:proofErr w:type="spellStart"/>
            <w:r w:rsidR="00296DE4">
              <w:t>findEquilibrium</w:t>
            </w:r>
            <w:proofErr w:type="spellEnd"/>
            <w:r w:rsidR="00910DBA">
              <w:t>(</w:t>
            </w:r>
            <w:proofErr w:type="spellStart"/>
            <w:r w:rsidR="00E45947">
              <w:t>EVs</w:t>
            </w:r>
            <w:proofErr w:type="spellEnd"/>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proofErr w:type="spellStart"/>
            <w:r w:rsidR="00D1710D">
              <w:t>evaluate</w:t>
            </w:r>
            <w:r w:rsidR="00840937">
              <w:t>Assigned</w:t>
            </w:r>
            <w:r w:rsidR="00D1710D">
              <w:t>Solution</w:t>
            </w:r>
            <w:proofErr w:type="spellEnd"/>
            <w:r w:rsidR="00235C05">
              <w:t>(</w:t>
            </w:r>
            <w:proofErr w:type="spellStart"/>
            <w:r w:rsidR="006609AB">
              <w:t>odabrane_stanice</w:t>
            </w:r>
            <w:proofErr w:type="spellEnd"/>
            <w:r w:rsidR="00235C05">
              <w:t>)</w:t>
            </w:r>
          </w:p>
          <w:p w14:paraId="2346C478" w14:textId="6E56D570" w:rsidR="00204074" w:rsidRDefault="006F1D3B" w:rsidP="00204074">
            <w:pPr>
              <w:pStyle w:val="Kd"/>
              <w:ind w:left="0"/>
            </w:pPr>
            <w:r>
              <w:tab/>
            </w:r>
            <w:proofErr w:type="spellStart"/>
            <w:r w:rsidR="001D0149">
              <w:t>stanice_</w:t>
            </w:r>
            <w:r w:rsidR="002028D1">
              <w:t>vozila</w:t>
            </w:r>
            <w:proofErr w:type="spellEnd"/>
            <w:r w:rsidR="00296DE4">
              <w:t xml:space="preserve"> = {}</w:t>
            </w:r>
          </w:p>
          <w:p w14:paraId="5D733910" w14:textId="0A6377E4" w:rsidR="00204074" w:rsidRDefault="00204074" w:rsidP="00204074">
            <w:pPr>
              <w:pStyle w:val="Kd"/>
              <w:ind w:left="0"/>
            </w:pPr>
            <w:r>
              <w:tab/>
            </w:r>
            <w:r w:rsidR="00296DE4">
              <w:t xml:space="preserve">for s </w:t>
            </w:r>
            <w:proofErr w:type="spellStart"/>
            <w:r w:rsidR="00296DE4">
              <w:t>in</w:t>
            </w:r>
            <w:proofErr w:type="spellEnd"/>
            <w:r w:rsidR="00296DE4">
              <w:t xml:space="preserve"> </w:t>
            </w:r>
            <w:r w:rsidR="00CD1705">
              <w:t>S</w:t>
            </w:r>
            <w:r w:rsidR="00296DE4">
              <w:t>:</w:t>
            </w:r>
          </w:p>
          <w:p w14:paraId="01AE5322" w14:textId="4AE283AE" w:rsidR="00296DE4" w:rsidRDefault="00204074" w:rsidP="00204074">
            <w:pPr>
              <w:pStyle w:val="Kd"/>
              <w:ind w:left="0"/>
            </w:pPr>
            <w:r>
              <w:tab/>
            </w:r>
            <w:r>
              <w:tab/>
            </w:r>
            <w:proofErr w:type="spellStart"/>
            <w:r w:rsidR="006051F2">
              <w:t>stanice_vozila</w:t>
            </w:r>
            <w:proofErr w:type="spellEnd"/>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w:t>
            </w:r>
            <w:proofErr w:type="spellStart"/>
            <w:r w:rsidR="00296DE4">
              <w:t>in</w:t>
            </w:r>
            <w:proofErr w:type="spellEnd"/>
            <w:r w:rsidR="00296DE4">
              <w:t xml:space="preserve"> </w:t>
            </w:r>
            <w:proofErr w:type="spellStart"/>
            <w:r w:rsidR="00247CAD">
              <w:t>odabrane_stanice</w:t>
            </w:r>
            <w:r w:rsidR="00296DE4">
              <w:t>.items</w:t>
            </w:r>
            <w:proofErr w:type="spellEnd"/>
            <w:r w:rsidR="00296DE4">
              <w:t>():</w:t>
            </w:r>
          </w:p>
          <w:p w14:paraId="08DB0CEF" w14:textId="08D0AE72" w:rsidR="00F7226F" w:rsidRDefault="00A47EC5" w:rsidP="00A47EC5">
            <w:pPr>
              <w:pStyle w:val="Kd"/>
              <w:ind w:left="0"/>
            </w:pPr>
            <w:r>
              <w:tab/>
            </w:r>
            <w:r>
              <w:tab/>
            </w:r>
            <w:proofErr w:type="spellStart"/>
            <w:r w:rsidR="00FC30FD">
              <w:t>stanice_vozila</w:t>
            </w:r>
            <w:proofErr w:type="spellEnd"/>
            <w:r w:rsidR="00296DE4">
              <w:t>[</w:t>
            </w:r>
            <w:r w:rsidR="008C6E44">
              <w:t>s</w:t>
            </w:r>
            <w:r w:rsidR="00296DE4">
              <w:t>].</w:t>
            </w:r>
            <w:proofErr w:type="spellStart"/>
            <w:r w:rsidR="00296DE4">
              <w:t>add</w:t>
            </w:r>
            <w:proofErr w:type="spellEnd"/>
            <w:r w:rsidR="00296DE4">
              <w:t>(</w:t>
            </w:r>
            <w:r w:rsidR="008C6E44">
              <w:t>vozilo)</w:t>
            </w:r>
          </w:p>
          <w:p w14:paraId="7A612FD7" w14:textId="77777777" w:rsidR="00692F98" w:rsidRDefault="00333242" w:rsidP="00692F98">
            <w:pPr>
              <w:pStyle w:val="Kd"/>
              <w:ind w:left="0"/>
            </w:pPr>
            <w:r>
              <w:tab/>
            </w:r>
            <w:r w:rsidR="00296DE4">
              <w:t xml:space="preserve"># </w:t>
            </w:r>
            <w:r w:rsidR="004D109E">
              <w:t>Ažuriraj najbolje</w:t>
            </w:r>
          </w:p>
          <w:p w14:paraId="4F556393" w14:textId="7A2B9DEA" w:rsidR="007C6FAB" w:rsidRDefault="00692F98" w:rsidP="00280D64">
            <w:pPr>
              <w:pStyle w:val="Kd"/>
              <w:ind w:left="0"/>
            </w:pPr>
            <w:r>
              <w:tab/>
            </w:r>
            <w:proofErr w:type="spellStart"/>
            <w:r w:rsidR="00296DE4">
              <w:t>if</w:t>
            </w:r>
            <w:proofErr w:type="spellEnd"/>
            <w:r w:rsidR="00296DE4">
              <w:t xml:space="preserve"> </w:t>
            </w:r>
            <w:r w:rsidR="00141FCC">
              <w:t>najbolje</w:t>
            </w:r>
            <w:r w:rsidR="00296DE4">
              <w:t xml:space="preserve"> </w:t>
            </w:r>
            <w:proofErr w:type="spellStart"/>
            <w:r w:rsidR="00296DE4">
              <w:t>is</w:t>
            </w:r>
            <w:proofErr w:type="spellEnd"/>
            <w:r w:rsidR="00296DE4">
              <w:t xml:space="preserve">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proofErr w:type="spellStart"/>
            <w:r w:rsidR="00296DE4">
              <w:t>else</w:t>
            </w:r>
            <w:proofErr w:type="spellEnd"/>
            <w:r w:rsidR="00296DE4">
              <w:t>:</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proofErr w:type="spellStart"/>
            <w:r>
              <w:t>if</w:t>
            </w:r>
            <w:proofErr w:type="spellEnd"/>
            <w:r>
              <w:t xml:space="preserve">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proofErr w:type="spellStart"/>
            <w:r w:rsidR="00997AB4">
              <w:t>sljedecaRaspodjela</w:t>
            </w:r>
            <w:proofErr w:type="spellEnd"/>
            <w:r w:rsidR="00D85EA7">
              <w:t>(</w:t>
            </w:r>
            <w:r w:rsidR="00F050B6">
              <w:t>C</w:t>
            </w:r>
            <w:r w:rsidR="00296DE4">
              <w:t xml:space="preserve">, </w:t>
            </w:r>
            <w:r w:rsidR="00D641DC">
              <w:t>putevi</w:t>
            </w:r>
            <w:r w:rsidR="00296DE4">
              <w:t>,</w:t>
            </w:r>
            <w:r w:rsidR="006E648D">
              <w:t xml:space="preserve"> K, </w:t>
            </w:r>
            <w:proofErr w:type="spellStart"/>
            <w:r w:rsidR="006E648D">
              <w:t>stanice_vozila</w:t>
            </w:r>
            <w:proofErr w:type="spellEnd"/>
            <w:r w:rsidR="00296DE4">
              <w:t>)</w:t>
            </w:r>
          </w:p>
        </w:tc>
      </w:tr>
    </w:tbl>
    <w:p w14:paraId="2DBBA0BF" w14:textId="76691636" w:rsidR="00296DE4" w:rsidRDefault="009876DA" w:rsidP="009876DA">
      <w:pPr>
        <w:pStyle w:val="Caption"/>
      </w:pPr>
      <w:bookmarkStart w:id="86"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86"/>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87" w:name="_Toc233101380"/>
      <w:r>
        <w:t>Više</w:t>
      </w:r>
      <w:r w:rsidR="007D786C">
        <w:t>-</w:t>
      </w:r>
      <w:r>
        <w:t>agentska k</w:t>
      </w:r>
      <w:r w:rsidR="00621459">
        <w:t>ompetitivna varijacija</w:t>
      </w:r>
      <w:bookmarkEnd w:id="87"/>
    </w:p>
    <w:p w14:paraId="516BDB03" w14:textId="4115DA14" w:rsidR="00AD55EE" w:rsidRDefault="00652463" w:rsidP="00505C3C">
      <w:r>
        <w:t xml:space="preserve">Za realizaciju </w:t>
      </w:r>
      <w:r w:rsidR="003A04E7">
        <w:t xml:space="preserve">kompeticije </w:t>
      </w:r>
      <w:r w:rsidR="004B0F87">
        <w:t xml:space="preserve">u </w:t>
      </w:r>
      <w:r w:rsidR="00C65435">
        <w:t>opisano</w:t>
      </w:r>
      <w:r w:rsidR="004B0F87">
        <w:t>m</w:t>
      </w:r>
      <w:r w:rsidR="00C65435">
        <w:t xml:space="preserve"> algoritm</w:t>
      </w:r>
      <w:r w:rsidR="00707BE6">
        <w:t>u</w:t>
      </w:r>
      <w:r w:rsidR="00C65435">
        <w:t xml:space="preserve"> </w:t>
      </w:r>
      <w:r w:rsidR="003A04E7">
        <w:t>potreban</w:t>
      </w:r>
      <w:r w:rsidR="00322173">
        <w:t xml:space="preserve"> je opet</w:t>
      </w:r>
      <w:r w:rsidR="003A04E7">
        <w:t xml:space="preserv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 xml:space="preserve">u opet odabran izračun </w:t>
      </w:r>
      <w:proofErr w:type="spellStart"/>
      <w:r w:rsidR="00BD3BED">
        <w:t>Nashove</w:t>
      </w:r>
      <w:proofErr w:type="spellEnd"/>
      <w:r w:rsidR="00BD3BED">
        <w:t xml:space="preser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 xml:space="preserve">računa </w:t>
      </w:r>
      <w:proofErr w:type="spellStart"/>
      <w:r>
        <w:t>Nashova</w:t>
      </w:r>
      <w:proofErr w:type="spellEnd"/>
      <w:r>
        <w:t xml:space="preserve">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w:t>
      </w:r>
      <w:proofErr w:type="spellStart"/>
      <w:r w:rsidR="004E787B">
        <w:t>Nashove</w:t>
      </w:r>
      <w:proofErr w:type="spellEnd"/>
      <w:r w:rsidR="004E787B">
        <w:t xml:space="preser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proofErr w:type="spellStart"/>
      <w:r w:rsidR="001D5382">
        <w:t>Nashove</w:t>
      </w:r>
      <w:proofErr w:type="spellEnd"/>
      <w:r w:rsidR="001D5382">
        <w:t xml:space="preserve"> ravnoteže, </w:t>
      </w:r>
      <w:r w:rsidR="0027251D">
        <w:lastRenderedPageBreak/>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780BDE0B"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EE2A93">
        <w:t>s</w:t>
      </w:r>
      <w:r w:rsidR="006D0F8F">
        <w:t xml:space="preserve">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w:t>
      </w:r>
      <w:proofErr w:type="spellStart"/>
      <w:r w:rsidR="00A81B9D">
        <w:t>Nashove</w:t>
      </w:r>
      <w:proofErr w:type="spellEnd"/>
      <w:r w:rsidR="00A81B9D">
        <w:t xml:space="preser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 xml:space="preserve">vozila se ponovno grupiraju po preferiranim stanicama kroz izračun </w:t>
      </w:r>
      <w:proofErr w:type="spellStart"/>
      <w:r w:rsidR="00D610EC">
        <w:t>Nashove</w:t>
      </w:r>
      <w:proofErr w:type="spellEnd"/>
      <w:r w:rsidR="00D610EC">
        <w:t xml:space="preser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evaluateAssignedSolution(odabrane_stanice,cijene)</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6516F3AD" w:rsidR="002C7A21" w:rsidRPr="00505C3C" w:rsidRDefault="002C548A" w:rsidP="002C548A">
      <w:pPr>
        <w:pStyle w:val="Caption"/>
      </w:pPr>
      <w:r>
        <w:t xml:space="preserve">Slika </w:t>
      </w:r>
      <w:r w:rsidR="00C1324F">
        <w:fldChar w:fldCharType="begin"/>
      </w:r>
      <w:r w:rsidR="00C1324F">
        <w:instrText xml:space="preserve"> STYLEREF 1 \s </w:instrText>
      </w:r>
      <w:r w:rsidR="00C1324F">
        <w:fldChar w:fldCharType="separate"/>
      </w:r>
      <w:r w:rsidR="00C1324F">
        <w:rPr>
          <w:noProof/>
        </w:rPr>
        <w:t>5</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w:t>
      </w:r>
      <w:r w:rsidR="00C1324F">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88" w:name="_Ref233040581"/>
      <w:bookmarkStart w:id="89" w:name="_Toc233101381"/>
      <w:r>
        <w:lastRenderedPageBreak/>
        <w:t>Strojno učenje</w:t>
      </w:r>
      <w:bookmarkEnd w:id="88"/>
      <w:bookmarkEnd w:id="89"/>
    </w:p>
    <w:p w14:paraId="71F872D3" w14:textId="1BC64D03"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AA0476">
        <w:t xml:space="preserve">potpoglavlju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za određivanje nagrada</w:t>
      </w:r>
      <w:r w:rsidR="0067186E">
        <w:t>.</w:t>
      </w:r>
    </w:p>
    <w:p w14:paraId="531328D3" w14:textId="248DE3F2"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xml:space="preserve">, po postupku opisanom u </w:t>
      </w:r>
      <w:r w:rsidR="00A377DD">
        <w:t>po</w:t>
      </w:r>
      <w:r w:rsidR="00396B72">
        <w:t>tpo</w:t>
      </w:r>
      <w:r w:rsidR="00A377DD">
        <w:t>glavl</w:t>
      </w:r>
      <w:r w:rsidR="00085A24">
        <w:t xml:space="preserve">ju </w:t>
      </w:r>
      <w:r w:rsidR="00157F86">
        <w:fldChar w:fldCharType="begin"/>
      </w:r>
      <w:r w:rsidR="00157F86">
        <w:instrText xml:space="preserve"> REF _Ref233075349 \r \h </w:instrText>
      </w:r>
      <w:r w:rsidR="00157F86">
        <w:fldChar w:fldCharType="separate"/>
      </w:r>
      <w:r w:rsidR="00157F86">
        <w:t>4.3.1</w:t>
      </w:r>
      <w:r w:rsidR="00157F86">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D449CD" w:rsidRDefault="009E48E8" w:rsidP="002C088E">
      <w:pPr>
        <w:pStyle w:val="Heading3"/>
        <w:rPr>
          <w:rFonts w:ascii="Times New Roman" w:hAnsi="Times New Roman" w:cs="Times New Roman"/>
        </w:rPr>
      </w:pPr>
      <w:bookmarkStart w:id="90" w:name="_Toc233101382"/>
      <w:r w:rsidRPr="00D449CD">
        <w:rPr>
          <w:rFonts w:ascii="Times New Roman" w:hAnsi="Times New Roman" w:cs="Times New Roman"/>
        </w:rPr>
        <w:t>Scenarij s jednim agentom</w:t>
      </w:r>
      <w:bookmarkEnd w:id="90"/>
    </w:p>
    <w:p w14:paraId="2D99828A" w14:textId="6152ECD0" w:rsidR="00171192" w:rsidRDefault="00171192" w:rsidP="00171192">
      <w:pPr>
        <w:pStyle w:val="Caption"/>
        <w:keepNext/>
      </w:pPr>
      <w:bookmarkStart w:id="91" w:name="_Ref232778669"/>
      <w:r>
        <w:t xml:space="preserve">Tablica </w:t>
      </w:r>
      <w:r w:rsidR="00B37AFB">
        <w:fldChar w:fldCharType="begin"/>
      </w:r>
      <w:r w:rsidR="00B37AFB">
        <w:instrText xml:space="preserve"> STYLEREF 1 \s </w:instrText>
      </w:r>
      <w:r w:rsidR="00B37AFB">
        <w:fldChar w:fldCharType="separate"/>
      </w:r>
      <w:r w:rsidR="00B37AFB">
        <w:rPr>
          <w:noProof/>
        </w:rPr>
        <w:t>5</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1</w:t>
      </w:r>
      <w:r w:rsidR="00B37AFB">
        <w:fldChar w:fldCharType="end"/>
      </w:r>
      <w:bookmarkEnd w:id="91"/>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48BCE02E"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w:t>
      </w:r>
      <w:r w:rsidR="00AA40F1">
        <w:lastRenderedPageBreak/>
        <w:t xml:space="preserve">stanice, </w:t>
      </w:r>
      <w:r w:rsidR="007C68E0">
        <w:t xml:space="preserve">opisanim u </w:t>
      </w:r>
      <w:r w:rsidR="003F17F9">
        <w:t xml:space="preserve">potpoglavlju </w:t>
      </w:r>
      <w:r w:rsidR="00720CF8">
        <w:fldChar w:fldCharType="begin"/>
      </w:r>
      <w:r w:rsidR="00720CF8">
        <w:instrText xml:space="preserve"> REF _Ref232557651 \r \h </w:instrText>
      </w:r>
      <w:r w:rsidR="00720CF8">
        <w:fldChar w:fldCharType="separate"/>
      </w:r>
      <w:r w:rsidR="00720CF8">
        <w:t>5.1</w:t>
      </w:r>
      <w:r w:rsidR="00720CF8">
        <w:fldChar w:fldCharType="end"/>
      </w:r>
      <w:r w:rsidR="00D749D9">
        <w:t>.</w:t>
      </w:r>
      <w:r w:rsidR="007951F3">
        <w:t xml:space="preserve"> Agent je učen </w:t>
      </w:r>
      <w:r w:rsidR="0036346F">
        <w:t>metodom podržanog učenja (</w:t>
      </w:r>
      <w:proofErr w:type="spellStart"/>
      <w:r w:rsidR="0036346F">
        <w:rPr>
          <w:i/>
          <w:iCs/>
        </w:rPr>
        <w:t>Reinforcement</w:t>
      </w:r>
      <w:proofErr w:type="spellEnd"/>
      <w:r w:rsidR="0036346F">
        <w:rPr>
          <w:i/>
          <w:iCs/>
        </w:rPr>
        <w:t xml:space="preserve"> </w:t>
      </w:r>
      <w:proofErr w:type="spellStart"/>
      <w:r w:rsidR="0036346F">
        <w:rPr>
          <w:i/>
          <w:iCs/>
        </w:rPr>
        <w:t>learning</w:t>
      </w:r>
      <w:proofErr w:type="spellEnd"/>
      <w:r w:rsidR="0036346F">
        <w:t>, RL)</w:t>
      </w:r>
      <w:r w:rsidR="00410DB5">
        <w:t xml:space="preserve"> na način da </w:t>
      </w:r>
      <w:r w:rsidR="00C47951">
        <w:t>je u svakoj iteraciji izračunata nagrada za odabrane stani</w:t>
      </w:r>
      <w:r w:rsidR="00856AD6">
        <w:t xml:space="preserve">ce </w:t>
      </w:r>
      <w:r w:rsidR="00C829D4">
        <w:t>te 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proofErr w:type="spellStart"/>
      <w:r w:rsidR="003831B6">
        <w:rPr>
          <w:i/>
          <w:iCs/>
        </w:rPr>
        <w:t>Exponential</w:t>
      </w:r>
      <w:proofErr w:type="spellEnd"/>
      <w:r w:rsidR="003831B6">
        <w:rPr>
          <w:i/>
          <w:iCs/>
        </w:rPr>
        <w:t xml:space="preserve"> </w:t>
      </w:r>
      <w:proofErr w:type="spellStart"/>
      <w:r w:rsidR="003831B6">
        <w:rPr>
          <w:i/>
          <w:iCs/>
        </w:rPr>
        <w:t>Moving</w:t>
      </w:r>
      <w:proofErr w:type="spellEnd"/>
      <w:r w:rsidR="003831B6">
        <w:rPr>
          <w:i/>
          <w:iCs/>
        </w:rPr>
        <w:t xml:space="preserve"> </w:t>
      </w:r>
      <w:proofErr w:type="spellStart"/>
      <w:r w:rsidR="003831B6">
        <w:rPr>
          <w:i/>
          <w:iCs/>
        </w:rPr>
        <w:t>Average</w:t>
      </w:r>
      <w:proofErr w:type="spellEnd"/>
      <w:r w:rsidR="003831B6">
        <w:t xml:space="preserve"> (EMA) i </w:t>
      </w:r>
      <w:proofErr w:type="spellStart"/>
      <w:r w:rsidR="00226C3D">
        <w:t>Welfordovog</w:t>
      </w:r>
      <w:proofErr w:type="spellEnd"/>
      <w:r w:rsidR="00226C3D">
        <w:t xml:space="preserve"> algoritma</w:t>
      </w:r>
    </w:p>
    <w:p w14:paraId="29D24D41" w14:textId="1D0E07D6" w:rsidR="00226C3D" w:rsidRPr="004242B9" w:rsidRDefault="00000000"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000000"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0F0CB67A"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t>
      </w:r>
      <w:proofErr w:type="spellStart"/>
      <w:r w:rsidR="00DC2E4F">
        <w:t>Welfordov</w:t>
      </w:r>
      <w:proofErr w:type="spellEnd"/>
      <w:r w:rsidR="00DC2E4F">
        <w:t xml:space="preserve">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2E47CC2C" w14:textId="555E4391"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w:t>
      </w:r>
      <w:proofErr w:type="spellStart"/>
      <w:r w:rsidR="00C773A6">
        <w:t>hiperbolni</w:t>
      </w:r>
      <w:proofErr w:type="spellEnd"/>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r∈(-1,1)</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w:t>
      </w:r>
      <w:proofErr w:type="spellStart"/>
      <w:r w:rsidR="00997E6C">
        <w:t>rezultirajuća</w:t>
      </w:r>
      <w:proofErr w:type="spellEnd"/>
      <w:r w:rsidR="00997E6C">
        <w:t xml:space="preserve">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Pr="00E853FD" w:rsidRDefault="009012A9" w:rsidP="00635BF8">
      <w:pPr>
        <w:pStyle w:val="Heading3"/>
        <w:rPr>
          <w:rFonts w:ascii="Times New Roman" w:hAnsi="Times New Roman" w:cs="Times New Roman"/>
        </w:rPr>
      </w:pPr>
      <w:bookmarkStart w:id="92" w:name="_Toc233101383"/>
      <w:r w:rsidRPr="00E853FD">
        <w:rPr>
          <w:rFonts w:ascii="Times New Roman" w:hAnsi="Times New Roman" w:cs="Times New Roman"/>
        </w:rPr>
        <w:lastRenderedPageBreak/>
        <w:t>Scenarij više agenata</w:t>
      </w:r>
      <w:bookmarkEnd w:id="92"/>
    </w:p>
    <w:p w14:paraId="360029CA" w14:textId="0412CB3F" w:rsidR="00E828D3" w:rsidRDefault="00E828D3" w:rsidP="00E828D3">
      <w:pPr>
        <w:pStyle w:val="Caption"/>
        <w:keepNext/>
      </w:pPr>
      <w:bookmarkStart w:id="93" w:name="_Ref232778825"/>
      <w:r>
        <w:t xml:space="preserve">Tablica </w:t>
      </w:r>
      <w:r w:rsidR="00B37AFB">
        <w:fldChar w:fldCharType="begin"/>
      </w:r>
      <w:r w:rsidR="00B37AFB">
        <w:instrText xml:space="preserve"> STYLEREF 1 \s </w:instrText>
      </w:r>
      <w:r w:rsidR="00B37AFB">
        <w:fldChar w:fldCharType="separate"/>
      </w:r>
      <w:r w:rsidR="00B37AFB">
        <w:rPr>
          <w:noProof/>
        </w:rPr>
        <w:t>5</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2</w:t>
      </w:r>
      <w:r w:rsidR="00B37AFB">
        <w:fldChar w:fldCharType="end"/>
      </w:r>
      <w:bookmarkEnd w:id="93"/>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4542899D" w14:textId="358CBAE2" w:rsidR="00AF64E5" w:rsidRDefault="00F512EF" w:rsidP="00DF614E">
      <w:pPr>
        <w:pStyle w:val="Heading1"/>
      </w:pPr>
      <w:bookmarkStart w:id="94" w:name="_Toc233101384"/>
      <w:r>
        <w:lastRenderedPageBreak/>
        <w:t>Rezultati</w:t>
      </w:r>
      <w:bookmarkEnd w:id="94"/>
    </w:p>
    <w:p w14:paraId="1D77FDAA" w14:textId="64C68278" w:rsidR="0081452F" w:rsidRDefault="0088045C" w:rsidP="00AF64E5">
      <w:r>
        <w:t xml:space="preserve">Algoritmi su </w:t>
      </w:r>
      <w:r w:rsidR="00725721">
        <w:t>ispitani</w:t>
      </w:r>
      <w:r>
        <w:t xml:space="preserve"> na dvije mreže</w:t>
      </w:r>
      <w:r w:rsidR="00B8503B">
        <w:t xml:space="preserve">; </w:t>
      </w:r>
      <w:r>
        <w:t xml:space="preserve">prvo na mreži </w:t>
      </w:r>
      <w:r w:rsidR="00D479C0">
        <w:t xml:space="preserve">u obliku 10x10 </w:t>
      </w:r>
      <w:r>
        <w:t>rešetke</w:t>
      </w:r>
      <w:r w:rsidR="0095452E">
        <w:t xml:space="preserve"> (</w:t>
      </w:r>
      <w:r w:rsidR="00CC1C7C">
        <w:fldChar w:fldCharType="begin"/>
      </w:r>
      <w:r w:rsidR="00CC1C7C">
        <w:instrText xml:space="preserve"> REF _Ref233040438 \h </w:instrText>
      </w:r>
      <w:r w:rsidR="00CC1C7C">
        <w:fldChar w:fldCharType="separate"/>
      </w:r>
      <w:r w:rsidR="00CC1C7C">
        <w:t xml:space="preserve">Slika </w:t>
      </w:r>
      <w:r w:rsidR="00CC1C7C">
        <w:rPr>
          <w:noProof/>
        </w:rPr>
        <w:t>6</w:t>
      </w:r>
      <w:r w:rsidR="00CC1C7C">
        <w:t>.</w:t>
      </w:r>
      <w:r w:rsidR="00CC1C7C">
        <w:rPr>
          <w:noProof/>
        </w:rPr>
        <w:t>1</w:t>
      </w:r>
      <w:r w:rsidR="00CC1C7C">
        <w:fldChar w:fldCharType="end"/>
      </w:r>
      <w:r w:rsidR="0095452E">
        <w:t>)</w:t>
      </w:r>
      <w:r w:rsidR="007704EF">
        <w:t xml:space="preserve"> </w:t>
      </w:r>
      <w:r w:rsidR="00BE5417">
        <w:t xml:space="preserve">generirane </w:t>
      </w:r>
      <w:r w:rsidR="003F4F4E">
        <w:t>pomoću</w:t>
      </w:r>
      <w:r w:rsidR="00BE5417">
        <w:t xml:space="preserve"> </w:t>
      </w:r>
      <w:proofErr w:type="spellStart"/>
      <w:r w:rsidR="00BE5417">
        <w:rPr>
          <w:i/>
          <w:iCs/>
        </w:rPr>
        <w:t>Eclipse</w:t>
      </w:r>
      <w:proofErr w:type="spellEnd"/>
      <w:r w:rsidR="00BE5417">
        <w:rPr>
          <w:i/>
          <w:iCs/>
        </w:rPr>
        <w:t xml:space="preserve"> SUMO</w:t>
      </w:r>
      <w:r w:rsidR="00BE5417">
        <w:t xml:space="preserve"> alat</w:t>
      </w:r>
      <w:r w:rsidR="003F4F4E">
        <w:t>a</w:t>
      </w:r>
      <w:r w:rsidR="007A721E">
        <w:t xml:space="preserve"> te zatim na mreži generiranoj iz stvarne prometne mreže manjeg dijela grada Zagreba</w:t>
      </w:r>
      <w:r w:rsidR="00784084">
        <w:t xml:space="preserve"> (</w:t>
      </w:r>
      <w:r w:rsidR="006A1585">
        <w:fldChar w:fldCharType="begin"/>
      </w:r>
      <w:r w:rsidR="006A1585">
        <w:instrText xml:space="preserve"> REF _Ref232530715 \h </w:instrText>
      </w:r>
      <w:r w:rsidR="006A1585">
        <w:fldChar w:fldCharType="separate"/>
      </w:r>
      <w:r w:rsidR="006A1585">
        <w:t xml:space="preserve">Slika </w:t>
      </w:r>
      <w:r w:rsidR="006A1585">
        <w:rPr>
          <w:noProof/>
        </w:rPr>
        <w:t>4</w:t>
      </w:r>
      <w:r w:rsidR="006A1585">
        <w:t>.</w:t>
      </w:r>
      <w:r w:rsidR="006A1585">
        <w:rPr>
          <w:noProof/>
        </w:rPr>
        <w:t>1</w:t>
      </w:r>
      <w:r w:rsidR="006A1585">
        <w:fldChar w:fldCharType="end"/>
      </w:r>
      <w:r w:rsidR="00784084">
        <w:t>)</w:t>
      </w:r>
      <w:r w:rsidR="007A721E">
        <w:t>.</w:t>
      </w:r>
      <w:r w:rsidR="002D098F">
        <w:t xml:space="preserve"> </w:t>
      </w:r>
      <w:r w:rsidR="00300652">
        <w:t>Obje metode alokacije vozila po stanicama (</w:t>
      </w:r>
      <w:r w:rsidR="00CE4864">
        <w:t>sebična i centralizirana</w:t>
      </w:r>
      <w:r w:rsidR="00630DF1">
        <w:t>, opisane u</w:t>
      </w:r>
      <w:r w:rsidR="003C728F">
        <w:t xml:space="preserve"> poglavlj</w:t>
      </w:r>
      <w:r w:rsidR="00630DF1">
        <w:t>u</w:t>
      </w:r>
      <w:r w:rsidR="003C728F">
        <w:t xml:space="preserve"> </w:t>
      </w:r>
      <w:r w:rsidR="00CD2E3B">
        <w:fldChar w:fldCharType="begin"/>
      </w:r>
      <w:r w:rsidR="00CD2E3B">
        <w:instrText xml:space="preserve"> REF _Ref232543014 \r \h </w:instrText>
      </w:r>
      <w:r w:rsidR="00CD2E3B">
        <w:fldChar w:fldCharType="separate"/>
      </w:r>
      <w:r w:rsidR="00CD2E3B">
        <w:t>3.3.1</w:t>
      </w:r>
      <w:r w:rsidR="00CD2E3B">
        <w:fldChar w:fldCharType="end"/>
      </w:r>
      <w:r w:rsidR="00300652">
        <w:t>)</w:t>
      </w:r>
      <w:r w:rsidR="00CE4864">
        <w:t xml:space="preserve"> </w:t>
      </w:r>
      <w:r w:rsidR="00637FE2">
        <w:t xml:space="preserve">ispitane </w:t>
      </w:r>
      <w:r w:rsidR="006E1229">
        <w:t xml:space="preserve">su </w:t>
      </w:r>
      <w:r w:rsidR="00637FE2">
        <w:t>i uspoređen</w:t>
      </w:r>
      <w:r w:rsidR="00471105">
        <w:t>e</w:t>
      </w:r>
      <w:r w:rsidR="00637FE2">
        <w:t xml:space="preserve"> zajedno.</w:t>
      </w:r>
      <w:r w:rsidR="00347181">
        <w:t xml:space="preserve"> </w:t>
      </w:r>
      <w:r w:rsidR="002D098F">
        <w:t>Uspješnost algoritama uspoređena</w:t>
      </w:r>
      <w:r w:rsidR="00114D5D">
        <w:t xml:space="preserve"> je</w:t>
      </w:r>
      <w:r w:rsidR="002D098F">
        <w:t xml:space="preserve"> </w:t>
      </w:r>
      <w:r w:rsidR="00165BF7">
        <w:t xml:space="preserve">koristeći jedno-kriterijsku težinsku funkciju cilja </w:t>
      </w:r>
      <w:r w:rsidR="004D56A0">
        <w:t>definiranu za algoritme strojnog učenja (</w:t>
      </w:r>
      <w:r w:rsidR="00D356E3">
        <w:fldChar w:fldCharType="begin"/>
      </w:r>
      <w:r w:rsidR="00D356E3">
        <w:instrText xml:space="preserve"> REF _Ref233040581 \r \h </w:instrText>
      </w:r>
      <w:r w:rsidR="00D356E3">
        <w:fldChar w:fldCharType="separate"/>
      </w:r>
      <w:r w:rsidR="00D356E3">
        <w:t>5.3</w:t>
      </w:r>
      <w:r w:rsidR="00D356E3">
        <w:fldChar w:fldCharType="end"/>
      </w:r>
      <w:r w:rsidR="004D56A0">
        <w:t>)</w:t>
      </w:r>
      <w:r w:rsidR="00EC345C">
        <w:t xml:space="preserve">, koristeći </w:t>
      </w:r>
      <w:r w:rsidR="001A4477">
        <w:t xml:space="preserve">definirane </w:t>
      </w:r>
      <w:r w:rsidR="0063583F">
        <w:t>početne težine</w:t>
      </w:r>
      <w:r w:rsidR="003F37E4">
        <w:t xml:space="preserve"> (</w:t>
      </w:r>
      <w:r w:rsidR="00587747">
        <w:fldChar w:fldCharType="begin"/>
      </w:r>
      <w:r w:rsidR="00587747">
        <w:instrText xml:space="preserve"> REF _Ref232778669 \h </w:instrText>
      </w:r>
      <w:r w:rsidR="00587747">
        <w:fldChar w:fldCharType="separate"/>
      </w:r>
      <w:r w:rsidR="00587747">
        <w:t xml:space="preserve">Tablica </w:t>
      </w:r>
      <w:r w:rsidR="00587747">
        <w:rPr>
          <w:noProof/>
        </w:rPr>
        <w:t>5</w:t>
      </w:r>
      <w:r w:rsidR="00587747">
        <w:t>.</w:t>
      </w:r>
      <w:r w:rsidR="00587747">
        <w:rPr>
          <w:noProof/>
        </w:rPr>
        <w:t>1</w:t>
      </w:r>
      <w:r w:rsidR="00587747">
        <w:fldChar w:fldCharType="end"/>
      </w:r>
      <w:r w:rsidR="00C07D9F">
        <w:t xml:space="preserve"> za globaln</w:t>
      </w:r>
      <w:r w:rsidR="00932A37">
        <w:t>u usporedbu</w:t>
      </w:r>
      <w:r w:rsidR="00C07D9F">
        <w:t xml:space="preserve">, </w:t>
      </w:r>
      <w:r w:rsidR="00C86C16">
        <w:fldChar w:fldCharType="begin"/>
      </w:r>
      <w:r w:rsidR="00C86C16">
        <w:instrText xml:space="preserve"> REF _Ref232778825 \h </w:instrText>
      </w:r>
      <w:r w:rsidR="00C86C16">
        <w:fldChar w:fldCharType="separate"/>
      </w:r>
      <w:r w:rsidR="00C86C16">
        <w:t xml:space="preserve">Tablica </w:t>
      </w:r>
      <w:r w:rsidR="00C86C16">
        <w:rPr>
          <w:noProof/>
        </w:rPr>
        <w:t>5</w:t>
      </w:r>
      <w:r w:rsidR="00C86C16">
        <w:t>.</w:t>
      </w:r>
      <w:r w:rsidR="00C86C16">
        <w:rPr>
          <w:noProof/>
        </w:rPr>
        <w:t>2</w:t>
      </w:r>
      <w:r w:rsidR="00C86C16">
        <w:fldChar w:fldCharType="end"/>
      </w:r>
      <w:r w:rsidR="00C86C16">
        <w:t xml:space="preserve"> za usporedbu </w:t>
      </w:r>
      <w:r w:rsidR="0060466E">
        <w:t xml:space="preserve">isključivo </w:t>
      </w:r>
      <w:r w:rsidR="00C86C16">
        <w:t>kompetitivnih algoritama</w:t>
      </w:r>
      <w:r w:rsidR="003F37E4">
        <w:t>)</w:t>
      </w:r>
      <w:r w:rsidR="0063583F">
        <w:t>.</w:t>
      </w:r>
      <w:r w:rsidR="00C93749">
        <w:t xml:space="preserve"> Ispitat ćemo algoritme </w:t>
      </w:r>
      <w:r w:rsidR="003C6D69">
        <w:t xml:space="preserve">na dva načina, koristeći najbolje rješenje nađeno kroz </w:t>
      </w:r>
      <w:r w:rsidR="002C1950">
        <w:t>treniranje</w:t>
      </w:r>
      <w:r w:rsidR="003C6D69">
        <w:t xml:space="preserve"> </w:t>
      </w:r>
      <w:r w:rsidR="00FF6130">
        <w:t>i</w:t>
      </w:r>
      <w:r w:rsidR="003C6D69">
        <w:t xml:space="preserve"> ponovn</w:t>
      </w:r>
      <w:r w:rsidR="005838C6">
        <w:t>im</w:t>
      </w:r>
      <w:r w:rsidR="003C6D69">
        <w:t xml:space="preserve"> pokretanje</w:t>
      </w:r>
      <w:r w:rsidR="00E71B2C">
        <w:t>m</w:t>
      </w:r>
      <w:r w:rsidR="003C6D69">
        <w:t xml:space="preserve"> završnih </w:t>
      </w:r>
      <w:r w:rsidR="00011165">
        <w:t>stanja</w:t>
      </w:r>
      <w:r w:rsidR="00842C8B">
        <w:t xml:space="preserve"> </w:t>
      </w:r>
      <w:r w:rsidR="003C6D69">
        <w:t>algoritama.</w:t>
      </w:r>
      <w:r w:rsidR="0077089B">
        <w:t xml:space="preserve"> </w:t>
      </w:r>
      <w:r w:rsidR="00F411E5">
        <w:t>Za prvi način, o</w:t>
      </w:r>
      <w:r w:rsidR="00F72B11">
        <w:t xml:space="preserve">dabrane stanice, cijene i rezultati najboljeg rješenja </w:t>
      </w:r>
      <w:r w:rsidR="00174BD3">
        <w:t xml:space="preserve">nađenog kroz treniranje </w:t>
      </w:r>
      <w:r w:rsidR="004B4628">
        <w:t>spremljeni su završetkom treniranja pa se prilikom usporedbe samo dohvate.</w:t>
      </w:r>
      <w:r w:rsidR="00437B70">
        <w:t xml:space="preserve"> </w:t>
      </w:r>
      <w:r w:rsidR="001A2B0A">
        <w:t>No</w:t>
      </w:r>
      <w:r w:rsidR="001C7134">
        <w:t>,</w:t>
      </w:r>
      <w:r w:rsidR="001224CF">
        <w:t xml:space="preserve"> </w:t>
      </w:r>
      <w:r w:rsidR="002F59C6">
        <w:t xml:space="preserve">budući </w:t>
      </w:r>
      <w:r w:rsidR="007379A4">
        <w:t>da s</w:t>
      </w:r>
      <w:r w:rsidR="0032411B">
        <w:t xml:space="preserve">e algoritmi izvršavaju </w:t>
      </w:r>
      <w:r w:rsidR="004B154E">
        <w:t>kroz više iteracija</w:t>
      </w:r>
      <w:r w:rsidR="001C7134">
        <w:t>,</w:t>
      </w:r>
      <w:r w:rsidR="009B37FC">
        <w:t xml:space="preserve"> </w:t>
      </w:r>
      <w:r w:rsidR="005B6670">
        <w:t xml:space="preserve">nakon završetka treniranja </w:t>
      </w:r>
      <w:r w:rsidR="0012466C">
        <w:t>algoritmi će doći do konvergencije odabira.</w:t>
      </w:r>
      <w:r w:rsidR="005265C3">
        <w:t xml:space="preserve"> Zato ćemo ih usporediti i na </w:t>
      </w:r>
      <w:r w:rsidR="00722FE2">
        <w:t xml:space="preserve">spomenuti </w:t>
      </w:r>
      <w:r w:rsidR="005265C3">
        <w:t>drugi način</w:t>
      </w:r>
      <w:r w:rsidR="00367533">
        <w:t xml:space="preserve"> </w:t>
      </w:r>
      <w:r w:rsidR="005265C3">
        <w:t>u kojem koristimo rezultate te posljednje iteracije do kojih su algoritmi konvergirali</w:t>
      </w:r>
      <w:r w:rsidR="002E28D1">
        <w:t xml:space="preserve">, tj. ponovno pokrećemo </w:t>
      </w:r>
      <w:r w:rsidR="00421305">
        <w:t>algoritam</w:t>
      </w:r>
      <w:r w:rsidR="001A0C77">
        <w:t xml:space="preserve"> </w:t>
      </w:r>
      <w:r w:rsidR="007D2FDA">
        <w:t>koristeći</w:t>
      </w:r>
      <w:r w:rsidR="001A0C77">
        <w:t xml:space="preserve"> njegovo naučeno, finalno stanje</w:t>
      </w:r>
      <w:r w:rsidR="005265C3">
        <w:t>.</w:t>
      </w:r>
      <w:r w:rsidR="00510BA9">
        <w:t xml:space="preserve"> </w:t>
      </w:r>
      <w:r w:rsidR="00F97002">
        <w:t xml:space="preserve">Takav način usporedbe važan je u slučaju </w:t>
      </w:r>
      <w:r w:rsidR="00ED6BBA">
        <w:t xml:space="preserve">modela strojnog učenja, jer model treniranjem </w:t>
      </w:r>
      <w:r w:rsidR="00722FE2">
        <w:t>modificira vlastite parametre težin</w:t>
      </w:r>
      <w:r w:rsidR="00322777">
        <w:t>a</w:t>
      </w:r>
      <w:r w:rsidR="00722FE2">
        <w:t xml:space="preserve"> </w:t>
      </w:r>
      <w:r w:rsidR="00410682">
        <w:t>i cilj je usporediti finalno stanje modela sa rezultatima ostalih algoritama.</w:t>
      </w:r>
      <w:r w:rsidR="00FC47BA">
        <w:t xml:space="preserve"> Stoga se p</w:t>
      </w:r>
      <w:r w:rsidR="00AD0614">
        <w:t>onovno pokretanje algoritama izvršava specifično za svaki algoritam:</w:t>
      </w:r>
    </w:p>
    <w:p w14:paraId="5F1040D6" w14:textId="33527654" w:rsidR="0009415F" w:rsidRDefault="007632A7" w:rsidP="00480FCB">
      <w:pPr>
        <w:pStyle w:val="ListParagraph"/>
        <w:numPr>
          <w:ilvl w:val="0"/>
          <w:numId w:val="34"/>
        </w:numPr>
      </w:pPr>
      <w:r>
        <w:t xml:space="preserve">Za algoritam baziran na pokrivenosti </w:t>
      </w:r>
      <w:r w:rsidR="00F36C92">
        <w:t>dohvaćaju</w:t>
      </w:r>
      <w:r w:rsidR="006C10F7">
        <w:t xml:space="preserve"> </w:t>
      </w:r>
      <w:r w:rsidR="00F36C92">
        <w:t>se</w:t>
      </w:r>
      <w:r w:rsidR="006C10F7">
        <w:t xml:space="preserve"> </w:t>
      </w:r>
      <w:r>
        <w:t>cijen</w:t>
      </w:r>
      <w:r w:rsidR="00BC3D62">
        <w:t>e</w:t>
      </w:r>
      <w:r w:rsidR="006C10F7">
        <w:t xml:space="preserve"> </w:t>
      </w:r>
      <w:r w:rsidR="00BC3D62">
        <w:t xml:space="preserve">iz podataka </w:t>
      </w:r>
      <w:r w:rsidR="00061D73">
        <w:t>posljednje</w:t>
      </w:r>
      <w:r w:rsidR="00BC3D62">
        <w:t xml:space="preserve"> iteracije treniranja dok se za </w:t>
      </w:r>
      <w:r w:rsidR="004D787E">
        <w:t>raspodjelu</w:t>
      </w:r>
      <w:r w:rsidR="00BC3D62">
        <w:t xml:space="preserve"> stanica prvo </w:t>
      </w:r>
      <w:r w:rsidR="00012CCC">
        <w:t>izvršava prazna simulacija</w:t>
      </w:r>
      <w:r w:rsidR="00D1297B">
        <w:t xml:space="preserve"> koja generira podatke protoka vozila za svaki brid te se pokreće algoritam</w:t>
      </w:r>
      <w:r w:rsidR="009514D3">
        <w:t xml:space="preserve"> na tim podacima.</w:t>
      </w:r>
    </w:p>
    <w:p w14:paraId="70A5FD6F" w14:textId="0FA2F235" w:rsidR="001872F1" w:rsidRDefault="00666D9F" w:rsidP="00480FCB">
      <w:pPr>
        <w:pStyle w:val="ListParagraph"/>
        <w:numPr>
          <w:ilvl w:val="0"/>
          <w:numId w:val="34"/>
        </w:numPr>
      </w:pPr>
      <w:r>
        <w:t xml:space="preserve">Za algoritam baziran na teoriji </w:t>
      </w:r>
      <w:r w:rsidR="004A2297">
        <w:t>igara</w:t>
      </w:r>
      <w:r w:rsidR="00B70A75">
        <w:t xml:space="preserve"> </w:t>
      </w:r>
      <w:r w:rsidR="00BE5C22">
        <w:t xml:space="preserve">dohvaćaju </w:t>
      </w:r>
      <w:r w:rsidR="000E6E84">
        <w:t xml:space="preserve">se </w:t>
      </w:r>
      <w:r w:rsidR="000E6641">
        <w:t xml:space="preserve">cijene i </w:t>
      </w:r>
      <w:r w:rsidR="009207DD">
        <w:t>raspodjela</w:t>
      </w:r>
      <w:r w:rsidR="000E6641">
        <w:t xml:space="preserve"> stanic</w:t>
      </w:r>
      <w:r w:rsidR="009207DD">
        <w:t>a</w:t>
      </w:r>
      <w:r w:rsidR="000E6641">
        <w:t xml:space="preserve"> iz stanja posljednje iteracije treniranja.</w:t>
      </w:r>
    </w:p>
    <w:p w14:paraId="3A3F57E6" w14:textId="2EFA1F73" w:rsidR="001872F1" w:rsidRDefault="00D86DC8" w:rsidP="00480FCB">
      <w:pPr>
        <w:pStyle w:val="ListParagraph"/>
        <w:numPr>
          <w:ilvl w:val="0"/>
          <w:numId w:val="34"/>
        </w:numPr>
      </w:pPr>
      <w:r>
        <w:t xml:space="preserve">Za </w:t>
      </w:r>
      <w:r w:rsidR="009539D4">
        <w:t>model</w:t>
      </w:r>
      <w:r w:rsidR="00F068EE">
        <w:t xml:space="preserve"> </w:t>
      </w:r>
      <w:r w:rsidR="0084100C">
        <w:t>strojno</w:t>
      </w:r>
      <w:r w:rsidR="000440BF">
        <w:t>g učenj</w:t>
      </w:r>
      <w:r w:rsidR="00E90112">
        <w:t>a</w:t>
      </w:r>
      <w:r w:rsidR="000F07B4">
        <w:t xml:space="preserve"> </w:t>
      </w:r>
      <w:r w:rsidR="0035353D">
        <w:t>učitava</w:t>
      </w:r>
      <w:r w:rsidR="00F636BE">
        <w:t>ju se naučeni parametri modela</w:t>
      </w:r>
      <w:r w:rsidR="00BF0D00">
        <w:t xml:space="preserve">, </w:t>
      </w:r>
      <w:r w:rsidR="00460F59">
        <w:t xml:space="preserve">izvršava se prazna simulacija i podaci zapisuju u </w:t>
      </w:r>
      <w:r w:rsidR="001F3364">
        <w:t>mrežu</w:t>
      </w:r>
      <w:r w:rsidR="002868CF">
        <w:t xml:space="preserve"> pomoću</w:t>
      </w:r>
      <w:r w:rsidR="001805C9">
        <w:t xml:space="preserve"> ko</w:t>
      </w:r>
      <w:r w:rsidR="001F3364">
        <w:t>j</w:t>
      </w:r>
      <w:r w:rsidR="002868CF">
        <w:t>e</w:t>
      </w:r>
      <w:r w:rsidR="001805C9">
        <w:t xml:space="preserve"> se zatim </w:t>
      </w:r>
      <w:r w:rsidR="001676D5">
        <w:t>izvršava</w:t>
      </w:r>
      <w:r w:rsidR="00797AC3">
        <w:t xml:space="preserve"> </w:t>
      </w:r>
      <w:r w:rsidR="005B7082">
        <w:t>unaprijedni prolaz</w:t>
      </w:r>
      <w:r w:rsidR="002A0474">
        <w:t xml:space="preserve"> </w:t>
      </w:r>
      <w:r w:rsidR="00917642">
        <w:t xml:space="preserve">za dohvaćanje </w:t>
      </w:r>
      <w:r w:rsidR="00055300">
        <w:t>raspodjele</w:t>
      </w:r>
      <w:r w:rsidR="003D4094">
        <w:t xml:space="preserve"> stanica i </w:t>
      </w:r>
      <w:r w:rsidR="00C22089">
        <w:t xml:space="preserve">vrijednosti </w:t>
      </w:r>
      <w:r w:rsidR="003D4094">
        <w:t>cijen</w:t>
      </w:r>
      <w:r w:rsidR="00C22089">
        <w:t>a</w:t>
      </w:r>
      <w:r w:rsidR="003D4094">
        <w:t>.</w:t>
      </w:r>
    </w:p>
    <w:p w14:paraId="1C95E58B" w14:textId="0B121973" w:rsidR="002132E2" w:rsidRDefault="002132E2" w:rsidP="0060762B">
      <w:r>
        <w:t xml:space="preserve">U opisu se može uočiti </w:t>
      </w:r>
      <w:r w:rsidR="00E06515">
        <w:t>da se za algoritme pokrivenosti i teorije igara uglavnom samo dohvate konvergirane vrijednosti</w:t>
      </w:r>
      <w:r w:rsidR="000017C2">
        <w:t xml:space="preserve"> i algoritam </w:t>
      </w:r>
      <w:r w:rsidR="00BD1B3C">
        <w:t xml:space="preserve">primjeni na </w:t>
      </w:r>
      <w:r w:rsidR="00235FCF">
        <w:t>mrežu</w:t>
      </w:r>
      <w:r w:rsidR="00244942">
        <w:t xml:space="preserve"> </w:t>
      </w:r>
      <w:r w:rsidR="00A266C9">
        <w:t>nadopunjen</w:t>
      </w:r>
      <w:r w:rsidR="00551D1D">
        <w:t>u</w:t>
      </w:r>
      <w:r w:rsidR="00A266C9">
        <w:t xml:space="preserve"> </w:t>
      </w:r>
      <w:r w:rsidR="00FF779F">
        <w:t xml:space="preserve">podacima </w:t>
      </w:r>
      <w:r w:rsidR="00BD1B3C">
        <w:t>prazne simulacije</w:t>
      </w:r>
      <w:r w:rsidR="007E29D7">
        <w:t xml:space="preserve">, dok </w:t>
      </w:r>
      <w:r w:rsidR="00D207DF">
        <w:t>se za model strojnog učenja konkretno koriste njegove naučene težine.</w:t>
      </w:r>
    </w:p>
    <w:p w14:paraId="3373EF54" w14:textId="52297C64" w:rsidR="00E1751A" w:rsidRDefault="000D7F1B" w:rsidP="0060762B">
      <w:r>
        <w:lastRenderedPageBreak/>
        <w:t xml:space="preserve">Budući da </w:t>
      </w:r>
      <w:r w:rsidR="00B20EAE">
        <w:t xml:space="preserve">određene kriterije minimiziramo </w:t>
      </w:r>
      <w:r w:rsidR="007E0B5F">
        <w:t>uspjeh se ne može izračunati samo zbrojem vrijednosti rezultata za svaki kriterij.</w:t>
      </w:r>
      <w:r w:rsidR="00625B55">
        <w:t xml:space="preserve"> Stoga se uspjeh računa na relativan način:</w:t>
      </w:r>
      <w:r w:rsidR="00913ED2">
        <w:t xml:space="preserve"> </w:t>
      </w:r>
      <w:r w:rsidR="00E02BD3">
        <w:t>uspoređuju se rezultati više</w:t>
      </w:r>
      <w:r w:rsidR="00E90DAB">
        <w:t xml:space="preserve"> algoritama tako da se izračunaju normalizirane vrijednost</w:t>
      </w:r>
      <w:r w:rsidR="005125D4">
        <w:t>i</w:t>
      </w:r>
      <w:r w:rsidR="00E90DAB">
        <w:t xml:space="preserve"> rezultata, ovisno o maksimalnoj vrijednosti </w:t>
      </w:r>
      <w:r w:rsidR="007F4A11">
        <w:t xml:space="preserve">rezultata </w:t>
      </w:r>
      <w:r w:rsidR="00564681">
        <w:t xml:space="preserve">za pojedini kriterij, </w:t>
      </w:r>
      <w:r w:rsidR="00C31306">
        <w:t>te ako se kriterij minimizira normalizirana vrijednost se invertira.</w:t>
      </w:r>
    </w:p>
    <w:p w14:paraId="49AF54E7" w14:textId="17E980D8" w:rsidR="00C31306" w:rsidRPr="00E04428"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sSup>
                <m:sSupPr>
                  <m:ctrlPr>
                    <w:rPr>
                      <w:rFonts w:ascii="Cambria Math" w:hAnsi="Cambria Math"/>
                      <w:i/>
                    </w:rPr>
                  </m:ctrlPr>
                </m:sSupPr>
                <m:e>
                  <m:r>
                    <w:rPr>
                      <w:rFonts w:ascii="Cambria Math" w:hAnsi="Cambria Math"/>
                    </w:rPr>
                    <m:t>v</m:t>
                  </m:r>
                </m:e>
                <m:sup>
                  <m:r>
                    <w:rPr>
                      <w:rFonts w:ascii="Cambria Math" w:hAnsi="Cambria Math"/>
                    </w:rPr>
                    <m:t>c</m:t>
                  </m:r>
                </m:sup>
              </m:sSup>
            </m:e>
          </m:func>
        </m:oMath>
      </m:oMathPara>
    </w:p>
    <w:p w14:paraId="7515441A" w14:textId="4CF47E98" w:rsidR="00E04428" w:rsidRPr="007C0284"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i</m:t>
                  </m:r>
                </m:sub>
              </m:sSub>
            </m:e>
            <m:sup>
              <m:r>
                <w:rPr>
                  <w:rFonts w:ascii="Cambria Math" w:hAnsi="Cambria Math"/>
                </w:rPr>
                <m:t>(c)</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d>
                        <m:dPr>
                          <m:ctrlPr>
                            <w:rPr>
                              <w:rFonts w:ascii="Cambria Math" w:hAnsi="Cambria Math"/>
                              <w:i/>
                            </w:rPr>
                          </m:ctrlPr>
                        </m:dPr>
                        <m:e>
                          <m:r>
                            <w:rPr>
                              <w:rFonts w:ascii="Cambria Math" w:hAnsi="Cambria Math"/>
                            </w:rPr>
                            <m:t>c</m:t>
                          </m:r>
                        </m:e>
                      </m:d>
                    </m:sup>
                  </m:sSup>
                  <m:r>
                    <w:rPr>
                      <w:rFonts w:ascii="Cambria Math" w:hAnsi="Cambria Math"/>
                    </w:rPr>
                    <m:t>, min</m:t>
                  </m:r>
                </m:e>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 max</m:t>
                  </m:r>
                </m:e>
              </m:eqArr>
            </m:e>
          </m:d>
        </m:oMath>
      </m:oMathPara>
    </w:p>
    <w:p w14:paraId="1403B2A8" w14:textId="77777777" w:rsidR="00795583" w:rsidRDefault="00714D5E" w:rsidP="0060762B">
      <w:r>
        <w:t xml:space="preserve">gdje je </w:t>
      </w:r>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oMath>
      <w:r w:rsidR="000514D4">
        <w:t xml:space="preserve"> </w:t>
      </w:r>
      <w:r w:rsidR="005D5F1A">
        <w:t xml:space="preserve">vrijednost rezultata </w:t>
      </w:r>
      <w:r w:rsidR="00C64358">
        <w:t xml:space="preserve">u </w:t>
      </w:r>
      <m:oMath>
        <m:r>
          <w:rPr>
            <w:rFonts w:ascii="Cambria Math" w:hAnsi="Cambria Math"/>
          </w:rPr>
          <m:t>i</m:t>
        </m:r>
      </m:oMath>
      <w:r w:rsidR="00F77ABB">
        <w:t>-to</w:t>
      </w:r>
      <w:r w:rsidR="00AD25D6">
        <w:t xml:space="preserve">m algoritmu </w:t>
      </w:r>
      <w:r w:rsidR="005D5F1A">
        <w:t xml:space="preserve">za kriterij </w:t>
      </w:r>
      <m:oMath>
        <m:r>
          <w:rPr>
            <w:rFonts w:ascii="Cambria Math" w:hAnsi="Cambria Math"/>
          </w:rPr>
          <m:t>c</m:t>
        </m:r>
      </m:oMath>
      <w:r w:rsidR="00BE64C2">
        <w:t xml:space="preserve">, </w:t>
      </w:r>
      <m:oMath>
        <m:func>
          <m:funcPr>
            <m:ctrlPr>
              <w:rPr>
                <w:rFonts w:ascii="Cambria Math" w:hAnsi="Cambria Math"/>
                <w:i/>
              </w:rPr>
            </m:ctrlPr>
          </m:funcPr>
          <m:fName>
            <m:r>
              <m:rPr>
                <m:sty m:val="p"/>
              </m:rPr>
              <w:rPr>
                <w:rFonts w:ascii="Cambria Math" w:hAnsi="Cambria Math"/>
              </w:rPr>
              <m:t>max</m:t>
            </m:r>
          </m:fName>
          <m:e>
            <m:r>
              <w:rPr>
                <w:rFonts w:ascii="Cambria Math" w:hAnsi="Cambria Math"/>
              </w:rPr>
              <m:t>(x)</m:t>
            </m:r>
          </m:e>
        </m:func>
      </m:oMath>
      <w:r w:rsidR="00F80D05">
        <w:t xml:space="preserve"> funkcija maksimalne vrijednosti u skupu</w:t>
      </w:r>
      <w:r w:rsidR="002A29B1">
        <w:t xml:space="preserve"> </w:t>
      </w:r>
      <w:r w:rsidR="00BE64C2">
        <w:t xml:space="preserve">te </w:t>
      </w:r>
      <m:oMath>
        <m:r>
          <w:rPr>
            <w:rFonts w:ascii="Cambria Math" w:hAnsi="Cambria Math"/>
          </w:rPr>
          <m:t xml:space="preserve">max </m:t>
        </m:r>
      </m:oMath>
      <w:r w:rsidR="00723302">
        <w:t xml:space="preserve">i </w:t>
      </w:r>
      <m:oMath>
        <m:r>
          <w:rPr>
            <w:rFonts w:ascii="Cambria Math" w:hAnsi="Cambria Math"/>
          </w:rPr>
          <m:t>min</m:t>
        </m:r>
      </m:oMath>
      <w:r w:rsidR="00FC4700">
        <w:t xml:space="preserve"> </w:t>
      </w:r>
      <w:r w:rsidR="00716098">
        <w:t xml:space="preserve">oznake </w:t>
      </w:r>
      <w:r w:rsidR="00BC30F2">
        <w:t xml:space="preserve">da </w:t>
      </w:r>
      <w:r w:rsidR="000C6E6C">
        <w:t xml:space="preserve">maksimiziramo odnosno minimiziramo kriterij </w:t>
      </w:r>
      <m:oMath>
        <m:r>
          <w:rPr>
            <w:rFonts w:ascii="Cambria Math" w:hAnsi="Cambria Math"/>
          </w:rPr>
          <m:t>c</m:t>
        </m:r>
      </m:oMath>
      <w:r w:rsidR="00D24B1B">
        <w:t>.</w:t>
      </w:r>
      <w:r w:rsidR="00663A75">
        <w:t xml:space="preserve"> </w:t>
      </w:r>
      <w:r w:rsidR="00955C6A">
        <w:t xml:space="preserve">Zatim se sve tako izračunate vrijednosti rezultata </w:t>
      </w:r>
      <w:r w:rsidR="000B6F6F">
        <w:t xml:space="preserve">množe </w:t>
      </w:r>
      <w:r w:rsidR="00704488">
        <w:t>s</w:t>
      </w:r>
      <w:r w:rsidR="000B6F6F">
        <w:t xml:space="preserve"> </w:t>
      </w:r>
      <w:r w:rsidR="003A1C4F">
        <w:t>težinom</w:t>
      </w:r>
      <w:r w:rsidR="000B6F6F">
        <w:t xml:space="preserve"> </w:t>
      </w:r>
      <w:r w:rsidR="000808FD">
        <w:t>kriterija</w:t>
      </w:r>
      <w:r w:rsidR="00A67799">
        <w:t xml:space="preserve"> (</w:t>
      </w:r>
      <w:r w:rsidR="002234FB">
        <w:fldChar w:fldCharType="begin"/>
      </w:r>
      <w:r w:rsidR="002234FB">
        <w:instrText xml:space="preserve"> REF _Ref232778669 \h </w:instrText>
      </w:r>
      <w:r w:rsidR="002234FB">
        <w:fldChar w:fldCharType="separate"/>
      </w:r>
      <w:r w:rsidR="002234FB">
        <w:t xml:space="preserve">Tablica </w:t>
      </w:r>
      <w:r w:rsidR="002234FB">
        <w:rPr>
          <w:noProof/>
        </w:rPr>
        <w:t>5</w:t>
      </w:r>
      <w:r w:rsidR="002234FB">
        <w:t>.</w:t>
      </w:r>
      <w:r w:rsidR="002234FB">
        <w:rPr>
          <w:noProof/>
        </w:rPr>
        <w:t>1</w:t>
      </w:r>
      <w:r w:rsidR="002234FB">
        <w:fldChar w:fldCharType="end"/>
      </w:r>
      <w:r w:rsidR="00E225C1">
        <w:t xml:space="preserve">, </w:t>
      </w:r>
      <w:r w:rsidR="00576D21">
        <w:t>pod „Početna težina“</w:t>
      </w:r>
      <w:r w:rsidR="00A67799">
        <w:t>)</w:t>
      </w:r>
      <w:r w:rsidR="000808FD">
        <w:t xml:space="preserve"> i zbrajaju.</w:t>
      </w:r>
      <w:r w:rsidR="00AF19C7">
        <w:t xml:space="preserve"> </w:t>
      </w:r>
      <w:r w:rsidR="0060762B">
        <w:t>Također će se usporediti dugotrajnost izvršavanja algoritma i par konkretnih kriterija</w:t>
      </w:r>
      <w:r w:rsidR="00F7702C">
        <w:t>:</w:t>
      </w:r>
      <w:r w:rsidR="0060762B">
        <w:t xml:space="preserve"> </w:t>
      </w:r>
      <w:r w:rsidR="0078141C">
        <w:t xml:space="preserve">trajanje simulacije, </w:t>
      </w:r>
      <w:r w:rsidR="00EC1269">
        <w:t>prosječna dugotrajnost puta</w:t>
      </w:r>
      <w:r w:rsidR="007D6FAF">
        <w:t xml:space="preserve"> i ukupni</w:t>
      </w:r>
      <w:r w:rsidR="00EC1269">
        <w:t xml:space="preserve"> </w:t>
      </w:r>
      <w:r w:rsidR="00A56A83">
        <w:t>radijus pokrivenosti</w:t>
      </w:r>
      <w:r w:rsidR="00115FCB">
        <w:t xml:space="preserve"> te </w:t>
      </w:r>
      <w:r w:rsidR="00AE6FDF">
        <w:t>radijus pokrivenosti stanica agenta i cijene agenta u slučaju kompetitivnosti</w:t>
      </w:r>
      <w:r w:rsidR="00EC1269">
        <w:t>.</w:t>
      </w:r>
    </w:p>
    <w:p w14:paraId="6CE5DD10" w14:textId="4AF42A33" w:rsidR="000D6878" w:rsidRDefault="000D6878" w:rsidP="0060762B">
      <w:r>
        <w:t>Algoritmi su imenovani na sljedeći način:</w:t>
      </w:r>
    </w:p>
    <w:p w14:paraId="09FC1BAB" w14:textId="71E50879" w:rsidR="000D6878" w:rsidRPr="002B2D9B" w:rsidRDefault="00712228" w:rsidP="00712228">
      <w:pPr>
        <w:pStyle w:val="ListParagraph"/>
        <w:numPr>
          <w:ilvl w:val="0"/>
          <w:numId w:val="30"/>
        </w:numPr>
        <w:rPr>
          <w:i/>
          <w:iCs/>
        </w:rPr>
      </w:pPr>
      <w:proofErr w:type="spellStart"/>
      <w:r>
        <w:rPr>
          <w:i/>
          <w:iCs/>
        </w:rPr>
        <w:t>Cover</w:t>
      </w:r>
      <w:proofErr w:type="spellEnd"/>
      <w:r>
        <w:t xml:space="preserve"> </w:t>
      </w:r>
      <w:r w:rsidR="00F96E80">
        <w:t>–</w:t>
      </w:r>
      <w:r w:rsidR="005D11A8">
        <w:t xml:space="preserve"> </w:t>
      </w:r>
      <w:r w:rsidR="00F96E80">
        <w:t>algoritam baziran na pokrivenosti</w:t>
      </w:r>
      <w:r w:rsidR="002B2D9B">
        <w:t>, osnovna varijacija</w:t>
      </w:r>
    </w:p>
    <w:p w14:paraId="0FE49BC0" w14:textId="0DF19145" w:rsidR="002B2D9B" w:rsidRPr="002B2D9B" w:rsidRDefault="002B2D9B" w:rsidP="00712228">
      <w:pPr>
        <w:pStyle w:val="ListParagraph"/>
        <w:numPr>
          <w:ilvl w:val="0"/>
          <w:numId w:val="30"/>
        </w:numPr>
        <w:rPr>
          <w:i/>
          <w:iCs/>
        </w:rPr>
      </w:pPr>
      <w:r>
        <w:rPr>
          <w:i/>
          <w:iCs/>
        </w:rPr>
        <w:t>Cover2, Cover3</w:t>
      </w:r>
      <w:r>
        <w:t xml:space="preserve"> – algoritam baziran na pokrivenosti, više-agentska kompetitivna varijacija sa 2, odnosno 3 agenta</w:t>
      </w:r>
    </w:p>
    <w:p w14:paraId="57F63E31" w14:textId="086B64EC" w:rsidR="002B2D9B" w:rsidRPr="00B81922" w:rsidRDefault="000848DB" w:rsidP="00712228">
      <w:pPr>
        <w:pStyle w:val="ListParagraph"/>
        <w:numPr>
          <w:ilvl w:val="0"/>
          <w:numId w:val="30"/>
        </w:numPr>
        <w:rPr>
          <w:i/>
          <w:iCs/>
        </w:rPr>
      </w:pPr>
      <w:r>
        <w:rPr>
          <w:i/>
          <w:iCs/>
        </w:rPr>
        <w:t>Game</w:t>
      </w:r>
      <w:r>
        <w:t xml:space="preserve"> </w:t>
      </w:r>
      <w:r w:rsidR="00B81922">
        <w:t>–</w:t>
      </w:r>
      <w:r>
        <w:t xml:space="preserve"> </w:t>
      </w:r>
      <w:r w:rsidR="00B81922">
        <w:t>algoritam baziran na teoriji igara, osnovna varijacija</w:t>
      </w:r>
    </w:p>
    <w:p w14:paraId="21672113" w14:textId="64D8A8DC" w:rsidR="00B81922" w:rsidRPr="008F14EB" w:rsidRDefault="00B81922" w:rsidP="00712228">
      <w:pPr>
        <w:pStyle w:val="ListParagraph"/>
        <w:numPr>
          <w:ilvl w:val="0"/>
          <w:numId w:val="30"/>
        </w:numPr>
        <w:rPr>
          <w:i/>
          <w:iCs/>
        </w:rPr>
      </w:pPr>
      <w:r>
        <w:rPr>
          <w:i/>
          <w:iCs/>
        </w:rPr>
        <w:t>Game2, Game3</w:t>
      </w:r>
      <w:r>
        <w:t xml:space="preserve"> - algoritam baziran na teoriji igara,</w:t>
      </w:r>
      <w:r w:rsidR="00AD41C4">
        <w:t xml:space="preserve"> </w:t>
      </w:r>
      <w:r w:rsidR="00D53B17">
        <w:t>više-agentska kompetitivna varijacija sa 2, odnosno 3 agenta</w:t>
      </w:r>
    </w:p>
    <w:p w14:paraId="7747B069" w14:textId="68443037" w:rsidR="008F14EB" w:rsidRPr="008F14EB" w:rsidRDefault="008F14EB" w:rsidP="00712228">
      <w:pPr>
        <w:pStyle w:val="ListParagraph"/>
        <w:numPr>
          <w:ilvl w:val="0"/>
          <w:numId w:val="30"/>
        </w:numPr>
        <w:rPr>
          <w:i/>
          <w:iCs/>
        </w:rPr>
      </w:pPr>
      <w:r>
        <w:rPr>
          <w:i/>
          <w:iCs/>
        </w:rPr>
        <w:t>GNN</w:t>
      </w:r>
      <w:r>
        <w:t xml:space="preserve"> – algoritam baziran na modelu graf neuronske mreže, jedno-agentska varijacija</w:t>
      </w:r>
    </w:p>
    <w:p w14:paraId="1AF6B568" w14:textId="33F7D9E1" w:rsidR="008F14EB" w:rsidRPr="004A492E" w:rsidRDefault="008F14EB" w:rsidP="00712228">
      <w:pPr>
        <w:pStyle w:val="ListParagraph"/>
        <w:numPr>
          <w:ilvl w:val="0"/>
          <w:numId w:val="30"/>
        </w:numPr>
        <w:rPr>
          <w:i/>
          <w:iCs/>
        </w:rPr>
      </w:pPr>
      <w:r>
        <w:rPr>
          <w:i/>
          <w:iCs/>
        </w:rPr>
        <w:t>MARL2, MARL3</w:t>
      </w:r>
      <w:r>
        <w:t xml:space="preserve"> </w:t>
      </w:r>
      <w:r w:rsidR="00B51CBC">
        <w:t xml:space="preserve">– </w:t>
      </w:r>
      <w:r w:rsidR="0089334A">
        <w:t xml:space="preserve">kompetitivni </w:t>
      </w:r>
      <w:r w:rsidR="00DC67B9">
        <w:t xml:space="preserve">algoritam baziran na </w:t>
      </w:r>
      <w:r w:rsidR="00744E09">
        <w:t>više-agentskom sustavu modela</w:t>
      </w:r>
      <w:r w:rsidR="00DC67B9">
        <w:t xml:space="preserve"> graf neuronsk</w:t>
      </w:r>
      <w:r w:rsidR="00744E09">
        <w:t>i</w:t>
      </w:r>
      <w:r w:rsidR="008F243C">
        <w:t>h</w:t>
      </w:r>
      <w:r w:rsidR="00744E09">
        <w:t xml:space="preserve"> </w:t>
      </w:r>
      <w:r w:rsidR="00DC67B9">
        <w:t>mrež</w:t>
      </w:r>
      <w:r w:rsidR="00744E09">
        <w:t>a</w:t>
      </w:r>
      <w:r w:rsidR="008F243C">
        <w:t xml:space="preserve"> sa 2, odnosno 3 agenta</w:t>
      </w:r>
    </w:p>
    <w:p w14:paraId="42377CC3" w14:textId="25802F23" w:rsidR="004A492E" w:rsidRDefault="00D9600C" w:rsidP="004A492E">
      <w:r>
        <w:t xml:space="preserve">Pri izvršavanju algoritama </w:t>
      </w:r>
      <w:r w:rsidR="008F51D3">
        <w:t>korištene su vrijednosti parametara prikazane u (</w:t>
      </w:r>
      <w:r w:rsidR="00B63D63">
        <w:fldChar w:fldCharType="begin"/>
      </w:r>
      <w:r w:rsidR="00B63D63">
        <w:instrText xml:space="preserve"> REF _Ref233403748 \h </w:instrText>
      </w:r>
      <w:r w:rsidR="00B63D63">
        <w:fldChar w:fldCharType="separate"/>
      </w:r>
      <w:r w:rsidR="00B63D63">
        <w:t xml:space="preserve">Tablica </w:t>
      </w:r>
      <w:r w:rsidR="00B63D63">
        <w:rPr>
          <w:noProof/>
        </w:rPr>
        <w:t>6</w:t>
      </w:r>
      <w:r w:rsidR="00B63D63">
        <w:t>.</w:t>
      </w:r>
      <w:r w:rsidR="00B63D63">
        <w:rPr>
          <w:noProof/>
        </w:rPr>
        <w:t>1</w:t>
      </w:r>
      <w:r w:rsidR="00B63D63">
        <w:fldChar w:fldCharType="end"/>
      </w:r>
      <w:r w:rsidR="008F51D3">
        <w:t>)</w:t>
      </w:r>
      <w:r w:rsidR="00AE6A91">
        <w:t>,</w:t>
      </w:r>
      <w:r w:rsidR="008F51D3">
        <w:t xml:space="preserve"> </w:t>
      </w:r>
      <w:r w:rsidR="00EE1427">
        <w:t xml:space="preserve">dok </w:t>
      </w:r>
      <w:r w:rsidR="00256CC5">
        <w:t xml:space="preserve">su podaci potražnje </w:t>
      </w:r>
      <w:r w:rsidR="00BB2682">
        <w:t xml:space="preserve">unaprijed </w:t>
      </w:r>
      <w:r w:rsidR="0034183D">
        <w:t>generirani</w:t>
      </w:r>
      <w:r w:rsidR="00256CC5">
        <w:t xml:space="preserve"> </w:t>
      </w:r>
      <w:r w:rsidR="00BB2682">
        <w:t>specifično mreži</w:t>
      </w:r>
      <w:r w:rsidR="001A789E">
        <w:t xml:space="preserve"> koristeći </w:t>
      </w:r>
      <w:r w:rsidR="004511D5">
        <w:t>iste parametre</w:t>
      </w:r>
      <w:r w:rsidR="001A789E">
        <w:t>.</w:t>
      </w:r>
      <w:r w:rsidR="00B57473">
        <w:t xml:space="preserve"> </w:t>
      </w:r>
      <w:r w:rsidR="004B0591">
        <w:t xml:space="preserve">Parametri su dodatno objašnjeni u poglavlju </w:t>
      </w:r>
      <w:r w:rsidR="00A936BD">
        <w:fldChar w:fldCharType="begin"/>
      </w:r>
      <w:r w:rsidR="00A936BD">
        <w:instrText xml:space="preserve"> REF _Ref233398818 \r \h </w:instrText>
      </w:r>
      <w:r w:rsidR="00A936BD">
        <w:fldChar w:fldCharType="separate"/>
      </w:r>
      <w:r w:rsidR="00A936BD">
        <w:t>4.3</w:t>
      </w:r>
      <w:r w:rsidR="00A936BD">
        <w:fldChar w:fldCharType="end"/>
      </w:r>
      <w:r w:rsidR="00321899">
        <w:t>, a p</w:t>
      </w:r>
      <w:r w:rsidR="00BB22ED">
        <w:t xml:space="preserve">ostupak generiranja podataka o potražnji u </w:t>
      </w:r>
      <w:r w:rsidR="00F15880">
        <w:t>pot</w:t>
      </w:r>
      <w:r w:rsidR="00BB22ED">
        <w:t xml:space="preserve">poglavlju </w:t>
      </w:r>
      <w:r w:rsidR="00D03063">
        <w:fldChar w:fldCharType="begin"/>
      </w:r>
      <w:r w:rsidR="00D03063">
        <w:instrText xml:space="preserve"> REF _Ref233075349 \r \h </w:instrText>
      </w:r>
      <w:r w:rsidR="00D03063">
        <w:fldChar w:fldCharType="separate"/>
      </w:r>
      <w:r w:rsidR="00D03063">
        <w:t>4.3.1</w:t>
      </w:r>
      <w:r w:rsidR="00D03063">
        <w:fldChar w:fldCharType="end"/>
      </w:r>
      <w:r w:rsidR="00BB22ED">
        <w:t>.</w:t>
      </w:r>
    </w:p>
    <w:p w14:paraId="215D89D0" w14:textId="38F1FD75" w:rsidR="00A92CFD" w:rsidRDefault="00A92CFD" w:rsidP="00A92CFD">
      <w:pPr>
        <w:pStyle w:val="Caption"/>
        <w:keepNext/>
      </w:pPr>
      <w:bookmarkStart w:id="95" w:name="_Ref233403748"/>
      <w:r>
        <w:t xml:space="preserve">Tablica </w:t>
      </w:r>
      <w:r w:rsidR="00B37AFB">
        <w:fldChar w:fldCharType="begin"/>
      </w:r>
      <w:r w:rsidR="00B37AFB">
        <w:instrText xml:space="preserve"> STYLEREF 1 \s </w:instrText>
      </w:r>
      <w:r w:rsidR="00B37AFB">
        <w:fldChar w:fldCharType="separate"/>
      </w:r>
      <w:r w:rsidR="00B37AFB">
        <w:rPr>
          <w:noProof/>
        </w:rPr>
        <w:t>6</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1</w:t>
      </w:r>
      <w:r w:rsidR="00B37AFB">
        <w:fldChar w:fldCharType="end"/>
      </w:r>
      <w:bookmarkEnd w:id="95"/>
      <w:r>
        <w:t xml:space="preserve"> </w:t>
      </w:r>
      <w:r>
        <w:t>Prikaz korištenih globalnih parametara</w:t>
      </w:r>
    </w:p>
    <w:tbl>
      <w:tblPr>
        <w:tblStyle w:val="GridTable1Light"/>
        <w:tblW w:w="8777" w:type="dxa"/>
        <w:tblLook w:val="0420" w:firstRow="1" w:lastRow="0" w:firstColumn="0" w:lastColumn="0" w:noHBand="0" w:noVBand="1"/>
      </w:tblPr>
      <w:tblGrid>
        <w:gridCol w:w="2405"/>
        <w:gridCol w:w="3969"/>
        <w:gridCol w:w="2403"/>
      </w:tblGrid>
      <w:tr w:rsidR="00981EF2" w:rsidRPr="001310E6" w14:paraId="2D4EF29F" w14:textId="77777777" w:rsidTr="00F92581">
        <w:trPr>
          <w:cnfStyle w:val="100000000000" w:firstRow="1" w:lastRow="0" w:firstColumn="0" w:lastColumn="0" w:oddVBand="0" w:evenVBand="0" w:oddHBand="0" w:evenHBand="0" w:firstRowFirstColumn="0" w:firstRowLastColumn="0" w:lastRowFirstColumn="0" w:lastRowLastColumn="0"/>
        </w:trPr>
        <w:tc>
          <w:tcPr>
            <w:tcW w:w="2405" w:type="dxa"/>
          </w:tcPr>
          <w:p w14:paraId="7147D807" w14:textId="77777777" w:rsidR="00981EF2" w:rsidRPr="001310E6" w:rsidRDefault="00981EF2" w:rsidP="00D563C5">
            <w:pPr>
              <w:pStyle w:val="slika"/>
              <w:rPr>
                <w:sz w:val="22"/>
                <w:szCs w:val="18"/>
                <w:lang w:val="hr-HR"/>
              </w:rPr>
            </w:pPr>
            <w:r w:rsidRPr="001310E6">
              <w:rPr>
                <w:sz w:val="22"/>
                <w:szCs w:val="18"/>
                <w:lang w:val="hr-HR"/>
              </w:rPr>
              <w:t>Parametar</w:t>
            </w:r>
          </w:p>
        </w:tc>
        <w:tc>
          <w:tcPr>
            <w:tcW w:w="3969" w:type="dxa"/>
          </w:tcPr>
          <w:p w14:paraId="6C378B1D" w14:textId="77777777" w:rsidR="00981EF2" w:rsidRPr="001310E6" w:rsidRDefault="00981EF2" w:rsidP="00D563C5">
            <w:pPr>
              <w:pStyle w:val="slika"/>
              <w:rPr>
                <w:sz w:val="22"/>
                <w:szCs w:val="18"/>
                <w:lang w:val="hr-HR"/>
              </w:rPr>
            </w:pPr>
            <w:r w:rsidRPr="001310E6">
              <w:rPr>
                <w:sz w:val="22"/>
                <w:szCs w:val="18"/>
                <w:lang w:val="hr-HR"/>
              </w:rPr>
              <w:t>Objašnjenje</w:t>
            </w:r>
          </w:p>
        </w:tc>
        <w:tc>
          <w:tcPr>
            <w:tcW w:w="2403" w:type="dxa"/>
          </w:tcPr>
          <w:p w14:paraId="29E0BA11" w14:textId="351E9DC9" w:rsidR="00981EF2" w:rsidRPr="001310E6" w:rsidRDefault="00981EF2" w:rsidP="00D563C5">
            <w:pPr>
              <w:pStyle w:val="slika"/>
              <w:rPr>
                <w:sz w:val="22"/>
                <w:szCs w:val="18"/>
                <w:lang w:val="hr-HR"/>
              </w:rPr>
            </w:pPr>
            <w:r w:rsidRPr="001310E6">
              <w:rPr>
                <w:sz w:val="22"/>
                <w:szCs w:val="18"/>
                <w:lang w:val="hr-HR"/>
              </w:rPr>
              <w:t>Vrijednost</w:t>
            </w:r>
          </w:p>
        </w:tc>
      </w:tr>
      <w:tr w:rsidR="00981EF2" w:rsidRPr="001310E6" w14:paraId="68D9D365" w14:textId="77777777" w:rsidTr="00F92581">
        <w:tc>
          <w:tcPr>
            <w:tcW w:w="2405" w:type="dxa"/>
          </w:tcPr>
          <w:p w14:paraId="48BE8C70" w14:textId="77777777" w:rsidR="00981EF2" w:rsidRPr="001310E6" w:rsidRDefault="00981EF2" w:rsidP="00D563C5">
            <w:pPr>
              <w:pStyle w:val="slika"/>
              <w:rPr>
                <w:b/>
                <w:bCs/>
                <w:sz w:val="22"/>
                <w:szCs w:val="18"/>
                <w:lang w:val="hr-HR"/>
              </w:rPr>
            </w:pPr>
            <w:r w:rsidRPr="001310E6">
              <w:rPr>
                <w:sz w:val="22"/>
                <w:szCs w:val="18"/>
                <w:lang w:val="hr-HR"/>
              </w:rPr>
              <w:t>EV_PEN</w:t>
            </w:r>
          </w:p>
        </w:tc>
        <w:tc>
          <w:tcPr>
            <w:tcW w:w="3969" w:type="dxa"/>
          </w:tcPr>
          <w:p w14:paraId="511E73E3" w14:textId="77777777" w:rsidR="00981EF2" w:rsidRPr="001310E6" w:rsidRDefault="00981EF2" w:rsidP="00D563C5">
            <w:pPr>
              <w:pStyle w:val="slika"/>
              <w:rPr>
                <w:sz w:val="22"/>
                <w:szCs w:val="18"/>
                <w:lang w:val="hr-HR"/>
              </w:rPr>
            </w:pPr>
            <w:r w:rsidRPr="001310E6">
              <w:rPr>
                <w:sz w:val="22"/>
                <w:szCs w:val="18"/>
                <w:lang w:val="hr-HR"/>
              </w:rPr>
              <w:t>Prometna zastupljenost električnih vozila</w:t>
            </w:r>
          </w:p>
        </w:tc>
        <w:tc>
          <w:tcPr>
            <w:tcW w:w="2403" w:type="dxa"/>
          </w:tcPr>
          <w:p w14:paraId="1850A515" w14:textId="2A289DAE" w:rsidR="00981EF2" w:rsidRPr="001310E6" w:rsidRDefault="00976324" w:rsidP="00D563C5">
            <w:pPr>
              <w:pStyle w:val="slika"/>
              <w:rPr>
                <w:sz w:val="22"/>
                <w:szCs w:val="18"/>
                <w:lang w:val="hr-HR"/>
              </w:rPr>
            </w:pPr>
            <w:r>
              <w:rPr>
                <w:sz w:val="22"/>
                <w:szCs w:val="18"/>
                <w:lang w:val="hr-HR"/>
              </w:rPr>
              <w:t>0.8</w:t>
            </w:r>
          </w:p>
        </w:tc>
      </w:tr>
      <w:tr w:rsidR="00981EF2" w:rsidRPr="001310E6" w14:paraId="693B7D7E" w14:textId="77777777" w:rsidTr="00F92581">
        <w:tc>
          <w:tcPr>
            <w:tcW w:w="2405" w:type="dxa"/>
          </w:tcPr>
          <w:p w14:paraId="078FAF73" w14:textId="77777777" w:rsidR="00981EF2" w:rsidRPr="001310E6" w:rsidRDefault="00981EF2" w:rsidP="00D563C5">
            <w:pPr>
              <w:pStyle w:val="slika"/>
              <w:rPr>
                <w:b/>
                <w:bCs/>
                <w:sz w:val="22"/>
                <w:szCs w:val="18"/>
                <w:lang w:val="hr-HR"/>
              </w:rPr>
            </w:pPr>
            <w:r w:rsidRPr="001310E6">
              <w:rPr>
                <w:sz w:val="22"/>
                <w:szCs w:val="18"/>
                <w:lang w:val="hr-HR"/>
              </w:rPr>
              <w:lastRenderedPageBreak/>
              <w:t>VEH_COUNT</w:t>
            </w:r>
          </w:p>
        </w:tc>
        <w:tc>
          <w:tcPr>
            <w:tcW w:w="3969" w:type="dxa"/>
          </w:tcPr>
          <w:p w14:paraId="2E4A7584" w14:textId="77777777" w:rsidR="00981EF2" w:rsidRPr="001310E6" w:rsidRDefault="00981EF2" w:rsidP="00D563C5">
            <w:pPr>
              <w:pStyle w:val="slika"/>
              <w:rPr>
                <w:sz w:val="22"/>
                <w:szCs w:val="18"/>
                <w:lang w:val="hr-HR"/>
              </w:rPr>
            </w:pPr>
            <w:r w:rsidRPr="001310E6">
              <w:rPr>
                <w:sz w:val="22"/>
                <w:szCs w:val="18"/>
                <w:lang w:val="hr-HR"/>
              </w:rPr>
              <w:t>Broj vozila u simulaciji</w:t>
            </w:r>
          </w:p>
        </w:tc>
        <w:tc>
          <w:tcPr>
            <w:tcW w:w="2403" w:type="dxa"/>
          </w:tcPr>
          <w:p w14:paraId="798B1F44" w14:textId="1B1017B4" w:rsidR="00981EF2" w:rsidRPr="001310E6" w:rsidRDefault="00976324" w:rsidP="00D563C5">
            <w:pPr>
              <w:pStyle w:val="slika"/>
              <w:rPr>
                <w:sz w:val="22"/>
                <w:szCs w:val="18"/>
                <w:lang w:val="hr-HR"/>
              </w:rPr>
            </w:pPr>
            <w:r>
              <w:rPr>
                <w:sz w:val="22"/>
                <w:szCs w:val="18"/>
                <w:lang w:val="hr-HR"/>
              </w:rPr>
              <w:t>100</w:t>
            </w:r>
          </w:p>
        </w:tc>
      </w:tr>
      <w:tr w:rsidR="00981EF2" w:rsidRPr="001310E6" w14:paraId="7A38469C" w14:textId="77777777" w:rsidTr="00F92581">
        <w:tc>
          <w:tcPr>
            <w:tcW w:w="2405" w:type="dxa"/>
          </w:tcPr>
          <w:p w14:paraId="2A4A4C7A" w14:textId="77777777" w:rsidR="00981EF2" w:rsidRPr="001310E6" w:rsidRDefault="00981EF2" w:rsidP="00D563C5">
            <w:pPr>
              <w:pStyle w:val="slika"/>
              <w:rPr>
                <w:b/>
                <w:bCs/>
                <w:sz w:val="22"/>
                <w:szCs w:val="18"/>
                <w:lang w:val="hr-HR"/>
              </w:rPr>
            </w:pPr>
            <w:r w:rsidRPr="001310E6">
              <w:rPr>
                <w:sz w:val="22"/>
                <w:szCs w:val="18"/>
                <w:lang w:val="hr-HR"/>
              </w:rPr>
              <w:t>MAX_DIST</w:t>
            </w:r>
          </w:p>
        </w:tc>
        <w:tc>
          <w:tcPr>
            <w:tcW w:w="3969" w:type="dxa"/>
          </w:tcPr>
          <w:p w14:paraId="7F64A7E7" w14:textId="77777777" w:rsidR="00981EF2" w:rsidRPr="001310E6" w:rsidRDefault="00981EF2" w:rsidP="00D563C5">
            <w:pPr>
              <w:pStyle w:val="slika"/>
              <w:rPr>
                <w:sz w:val="22"/>
                <w:szCs w:val="18"/>
                <w:lang w:val="hr-HR"/>
              </w:rPr>
            </w:pPr>
            <w:r w:rsidRPr="001310E6">
              <w:rPr>
                <w:sz w:val="22"/>
                <w:szCs w:val="18"/>
                <w:lang w:val="hr-HR"/>
              </w:rPr>
              <w:t>Minimalna udaljenost putovanja</w:t>
            </w:r>
          </w:p>
        </w:tc>
        <w:tc>
          <w:tcPr>
            <w:tcW w:w="2403" w:type="dxa"/>
          </w:tcPr>
          <w:p w14:paraId="538A42FA" w14:textId="1D8C26A5" w:rsidR="00981EF2" w:rsidRPr="001310E6" w:rsidRDefault="00280A65" w:rsidP="00D563C5">
            <w:pPr>
              <w:pStyle w:val="slika"/>
              <w:rPr>
                <w:sz w:val="22"/>
                <w:szCs w:val="18"/>
                <w:lang w:val="hr-HR"/>
              </w:rPr>
            </w:pPr>
            <w:r>
              <w:rPr>
                <w:sz w:val="22"/>
                <w:szCs w:val="18"/>
                <w:lang w:val="hr-HR"/>
              </w:rPr>
              <w:t>2 * promjer mreže</w:t>
            </w:r>
          </w:p>
        </w:tc>
      </w:tr>
      <w:tr w:rsidR="00981EF2" w:rsidRPr="001310E6" w14:paraId="2A05D3BF" w14:textId="77777777" w:rsidTr="00F92581">
        <w:tc>
          <w:tcPr>
            <w:tcW w:w="2405" w:type="dxa"/>
          </w:tcPr>
          <w:p w14:paraId="5BF9CE0C" w14:textId="77777777" w:rsidR="00981EF2" w:rsidRPr="001310E6" w:rsidRDefault="00981EF2" w:rsidP="00D563C5">
            <w:pPr>
              <w:pStyle w:val="slika"/>
              <w:rPr>
                <w:b/>
                <w:bCs/>
                <w:sz w:val="22"/>
                <w:szCs w:val="18"/>
                <w:lang w:val="hr-HR"/>
              </w:rPr>
            </w:pPr>
            <w:r w:rsidRPr="001310E6">
              <w:rPr>
                <w:sz w:val="22"/>
                <w:szCs w:val="18"/>
                <w:lang w:val="hr-HR"/>
              </w:rPr>
              <w:t>MIN_DIST</w:t>
            </w:r>
          </w:p>
        </w:tc>
        <w:tc>
          <w:tcPr>
            <w:tcW w:w="3969" w:type="dxa"/>
          </w:tcPr>
          <w:p w14:paraId="19629A79" w14:textId="77777777" w:rsidR="00981EF2" w:rsidRPr="001310E6" w:rsidRDefault="00981EF2" w:rsidP="00D563C5">
            <w:pPr>
              <w:pStyle w:val="slika"/>
              <w:rPr>
                <w:sz w:val="22"/>
                <w:szCs w:val="18"/>
                <w:lang w:val="hr-HR"/>
              </w:rPr>
            </w:pPr>
            <w:r w:rsidRPr="001310E6">
              <w:rPr>
                <w:sz w:val="22"/>
                <w:szCs w:val="18"/>
                <w:lang w:val="hr-HR"/>
              </w:rPr>
              <w:t>Maksimalna udaljenost putovanja</w:t>
            </w:r>
          </w:p>
        </w:tc>
        <w:tc>
          <w:tcPr>
            <w:tcW w:w="2403" w:type="dxa"/>
          </w:tcPr>
          <w:p w14:paraId="76CCCDF3" w14:textId="04129ACE" w:rsidR="00981EF2" w:rsidRPr="001310E6" w:rsidRDefault="00072125" w:rsidP="00D563C5">
            <w:pPr>
              <w:pStyle w:val="slika"/>
              <w:rPr>
                <w:sz w:val="22"/>
                <w:szCs w:val="18"/>
                <w:lang w:val="hr-HR"/>
              </w:rPr>
            </w:pPr>
            <w:r>
              <w:rPr>
                <w:sz w:val="22"/>
                <w:szCs w:val="18"/>
                <w:lang w:val="hr-HR"/>
              </w:rPr>
              <w:t>0.5</w:t>
            </w:r>
            <w:r>
              <w:rPr>
                <w:sz w:val="22"/>
                <w:szCs w:val="18"/>
                <w:lang w:val="hr-HR"/>
              </w:rPr>
              <w:t xml:space="preserve"> * promjer mreže</w:t>
            </w:r>
          </w:p>
        </w:tc>
      </w:tr>
      <w:tr w:rsidR="00981EF2" w:rsidRPr="001310E6" w14:paraId="15E527D5" w14:textId="77777777" w:rsidTr="00F92581">
        <w:tc>
          <w:tcPr>
            <w:tcW w:w="2405" w:type="dxa"/>
          </w:tcPr>
          <w:p w14:paraId="3C991297" w14:textId="77777777" w:rsidR="00981EF2" w:rsidRPr="001310E6" w:rsidRDefault="00981EF2" w:rsidP="00D563C5">
            <w:pPr>
              <w:pStyle w:val="slika"/>
              <w:rPr>
                <w:b/>
                <w:bCs/>
                <w:sz w:val="22"/>
                <w:szCs w:val="18"/>
                <w:lang w:val="hr-HR"/>
              </w:rPr>
            </w:pPr>
            <w:r w:rsidRPr="001310E6">
              <w:rPr>
                <w:sz w:val="22"/>
                <w:szCs w:val="18"/>
                <w:lang w:val="hr-HR"/>
              </w:rPr>
              <w:t>DEST_DIST</w:t>
            </w:r>
          </w:p>
        </w:tc>
        <w:tc>
          <w:tcPr>
            <w:tcW w:w="3969" w:type="dxa"/>
          </w:tcPr>
          <w:p w14:paraId="576AFA47" w14:textId="77777777" w:rsidR="00981EF2" w:rsidRPr="001310E6" w:rsidRDefault="00981EF2" w:rsidP="00D563C5">
            <w:pPr>
              <w:pStyle w:val="slika"/>
              <w:rPr>
                <w:sz w:val="22"/>
                <w:szCs w:val="18"/>
                <w:lang w:val="hr-HR"/>
              </w:rPr>
            </w:pPr>
            <w:r w:rsidRPr="001310E6">
              <w:rPr>
                <w:sz w:val="22"/>
                <w:szCs w:val="18"/>
                <w:lang w:val="hr-HR"/>
              </w:rPr>
              <w:t>Distribucija broja odredišta</w:t>
            </w:r>
          </w:p>
        </w:tc>
        <w:tc>
          <w:tcPr>
            <w:tcW w:w="2403" w:type="dxa"/>
          </w:tcPr>
          <w:p w14:paraId="3E106450" w14:textId="6499EC91" w:rsidR="00981EF2" w:rsidRPr="008A0DF3" w:rsidRDefault="008A0DF3" w:rsidP="00D563C5">
            <w:pPr>
              <w:pStyle w:val="slika"/>
              <w:rPr>
                <w:lang w:val="hr-HR"/>
              </w:rPr>
            </w:pPr>
            <w:r>
              <w:rPr>
                <w:lang w:val="hr-HR"/>
              </w:rPr>
              <w:t>(</w:t>
            </w:r>
            <w:r w:rsidRPr="008A0DF3">
              <w:rPr>
                <w:lang w:val="hr-HR"/>
              </w:rPr>
              <w:t>0, 0.3, 0.5, 0.2</w:t>
            </w:r>
            <w:r>
              <w:rPr>
                <w:lang w:val="hr-HR"/>
              </w:rPr>
              <w:t>)</w:t>
            </w:r>
          </w:p>
        </w:tc>
      </w:tr>
      <w:tr w:rsidR="00981EF2" w:rsidRPr="001310E6" w14:paraId="29C5E237" w14:textId="77777777" w:rsidTr="00F92581">
        <w:tc>
          <w:tcPr>
            <w:tcW w:w="2405" w:type="dxa"/>
          </w:tcPr>
          <w:p w14:paraId="7657B1CC" w14:textId="77777777" w:rsidR="00981EF2" w:rsidRPr="001310E6" w:rsidRDefault="00981EF2" w:rsidP="00D563C5">
            <w:pPr>
              <w:pStyle w:val="slika"/>
              <w:rPr>
                <w:b/>
                <w:bCs/>
                <w:sz w:val="22"/>
                <w:szCs w:val="18"/>
                <w:lang w:val="hr-HR"/>
              </w:rPr>
            </w:pPr>
            <w:r w:rsidRPr="001310E6">
              <w:rPr>
                <w:sz w:val="22"/>
                <w:szCs w:val="18"/>
                <w:lang w:val="hr-HR"/>
              </w:rPr>
              <w:t>CAPACITY</w:t>
            </w:r>
          </w:p>
        </w:tc>
        <w:tc>
          <w:tcPr>
            <w:tcW w:w="3969" w:type="dxa"/>
          </w:tcPr>
          <w:p w14:paraId="1D4CC829" w14:textId="77777777" w:rsidR="00981EF2" w:rsidRPr="001310E6" w:rsidRDefault="00981EF2" w:rsidP="00D563C5">
            <w:pPr>
              <w:pStyle w:val="slika"/>
              <w:rPr>
                <w:sz w:val="22"/>
                <w:szCs w:val="18"/>
                <w:lang w:val="hr-HR"/>
              </w:rPr>
            </w:pPr>
            <w:r w:rsidRPr="001310E6">
              <w:rPr>
                <w:sz w:val="22"/>
                <w:szCs w:val="18"/>
                <w:lang w:val="hr-HR"/>
              </w:rPr>
              <w:t>Broj mjesta za punjenje</w:t>
            </w:r>
          </w:p>
        </w:tc>
        <w:tc>
          <w:tcPr>
            <w:tcW w:w="2403" w:type="dxa"/>
          </w:tcPr>
          <w:p w14:paraId="25A799D9" w14:textId="0AA2FD62" w:rsidR="00981EF2" w:rsidRPr="001310E6" w:rsidRDefault="006760A2" w:rsidP="00D563C5">
            <w:pPr>
              <w:pStyle w:val="slika"/>
              <w:rPr>
                <w:sz w:val="22"/>
                <w:szCs w:val="18"/>
                <w:lang w:val="hr-HR"/>
              </w:rPr>
            </w:pPr>
            <w:r>
              <w:rPr>
                <w:sz w:val="22"/>
                <w:szCs w:val="18"/>
                <w:lang w:val="hr-HR"/>
              </w:rPr>
              <w:t>8</w:t>
            </w:r>
          </w:p>
        </w:tc>
      </w:tr>
      <w:tr w:rsidR="00981EF2" w:rsidRPr="001310E6" w14:paraId="43166D25" w14:textId="77777777" w:rsidTr="00F92581">
        <w:tc>
          <w:tcPr>
            <w:tcW w:w="2405" w:type="dxa"/>
          </w:tcPr>
          <w:p w14:paraId="27841D4A" w14:textId="77777777" w:rsidR="00981EF2" w:rsidRPr="001310E6" w:rsidRDefault="00981EF2" w:rsidP="00D563C5">
            <w:pPr>
              <w:pStyle w:val="slika"/>
              <w:rPr>
                <w:b/>
                <w:bCs/>
                <w:sz w:val="22"/>
                <w:szCs w:val="18"/>
                <w:lang w:val="hr-HR"/>
              </w:rPr>
            </w:pPr>
            <w:r w:rsidRPr="001310E6">
              <w:rPr>
                <w:sz w:val="22"/>
                <w:szCs w:val="18"/>
                <w:lang w:val="hr-HR"/>
              </w:rPr>
              <w:t>WAIT_QUEUE</w:t>
            </w:r>
          </w:p>
        </w:tc>
        <w:tc>
          <w:tcPr>
            <w:tcW w:w="3969" w:type="dxa"/>
          </w:tcPr>
          <w:p w14:paraId="12647A66" w14:textId="77777777" w:rsidR="00981EF2" w:rsidRPr="001310E6" w:rsidRDefault="00981EF2" w:rsidP="00D563C5">
            <w:pPr>
              <w:pStyle w:val="slika"/>
              <w:rPr>
                <w:sz w:val="22"/>
                <w:szCs w:val="18"/>
                <w:lang w:val="hr-HR"/>
              </w:rPr>
            </w:pPr>
            <w:r w:rsidRPr="001310E6">
              <w:rPr>
                <w:sz w:val="22"/>
                <w:szCs w:val="18"/>
                <w:lang w:val="hr-HR"/>
              </w:rPr>
              <w:t>Maksimalna duljina reda čekanja</w:t>
            </w:r>
          </w:p>
        </w:tc>
        <w:tc>
          <w:tcPr>
            <w:tcW w:w="2403" w:type="dxa"/>
          </w:tcPr>
          <w:p w14:paraId="33B85EB7" w14:textId="082C9996" w:rsidR="00981EF2" w:rsidRPr="001310E6" w:rsidRDefault="00CF3825" w:rsidP="00D563C5">
            <w:pPr>
              <w:pStyle w:val="slika"/>
              <w:rPr>
                <w:sz w:val="22"/>
                <w:szCs w:val="18"/>
                <w:lang w:val="hr-HR"/>
              </w:rPr>
            </w:pPr>
            <w:r>
              <w:rPr>
                <w:sz w:val="22"/>
                <w:szCs w:val="18"/>
                <w:lang w:val="hr-HR"/>
              </w:rPr>
              <w:t>10</w:t>
            </w:r>
          </w:p>
        </w:tc>
      </w:tr>
      <w:tr w:rsidR="00981EF2" w:rsidRPr="001310E6" w14:paraId="5EF187C1" w14:textId="77777777" w:rsidTr="00F92581">
        <w:tc>
          <w:tcPr>
            <w:tcW w:w="2405" w:type="dxa"/>
          </w:tcPr>
          <w:p w14:paraId="276DA038" w14:textId="77777777" w:rsidR="00981EF2" w:rsidRPr="001310E6" w:rsidRDefault="00981EF2" w:rsidP="00D563C5">
            <w:pPr>
              <w:pStyle w:val="slika"/>
              <w:rPr>
                <w:b/>
                <w:bCs/>
                <w:sz w:val="22"/>
                <w:szCs w:val="18"/>
                <w:lang w:val="hr-HR"/>
              </w:rPr>
            </w:pPr>
            <w:r w:rsidRPr="001310E6">
              <w:rPr>
                <w:sz w:val="22"/>
                <w:szCs w:val="18"/>
                <w:lang w:val="hr-HR"/>
              </w:rPr>
              <w:t>STATIONFINDER</w:t>
            </w:r>
          </w:p>
        </w:tc>
        <w:tc>
          <w:tcPr>
            <w:tcW w:w="3969" w:type="dxa"/>
          </w:tcPr>
          <w:p w14:paraId="33A853EB" w14:textId="77777777" w:rsidR="00981EF2" w:rsidRPr="001310E6" w:rsidRDefault="00981EF2" w:rsidP="00D563C5">
            <w:pPr>
              <w:pStyle w:val="slika"/>
              <w:rPr>
                <w:sz w:val="22"/>
                <w:szCs w:val="18"/>
                <w:lang w:val="hr-HR"/>
              </w:rPr>
            </w:pPr>
            <w:r w:rsidRPr="001310E6">
              <w:rPr>
                <w:sz w:val="22"/>
                <w:szCs w:val="18"/>
                <w:lang w:val="hr-HR"/>
              </w:rPr>
              <w:t xml:space="preserve">Koristi li se </w:t>
            </w:r>
            <w:proofErr w:type="spellStart"/>
            <w:r w:rsidRPr="001310E6">
              <w:rPr>
                <w:i/>
                <w:iCs/>
                <w:sz w:val="22"/>
                <w:szCs w:val="18"/>
                <w:lang w:val="hr-HR"/>
              </w:rPr>
              <w:t>Stationfinder</w:t>
            </w:r>
            <w:proofErr w:type="spellEnd"/>
            <w:r w:rsidRPr="001310E6">
              <w:rPr>
                <w:sz w:val="22"/>
                <w:szCs w:val="18"/>
                <w:lang w:val="hr-HR"/>
              </w:rPr>
              <w:t xml:space="preserve"> komponenta?</w:t>
            </w:r>
          </w:p>
        </w:tc>
        <w:tc>
          <w:tcPr>
            <w:tcW w:w="2403" w:type="dxa"/>
          </w:tcPr>
          <w:p w14:paraId="5BA83476" w14:textId="05C6F191" w:rsidR="00981EF2" w:rsidRPr="001310E6" w:rsidRDefault="00023669" w:rsidP="00765F8A">
            <w:pPr>
              <w:pStyle w:val="slika"/>
              <w:keepNext/>
              <w:rPr>
                <w:sz w:val="22"/>
                <w:szCs w:val="18"/>
                <w:lang w:val="hr-HR"/>
              </w:rPr>
            </w:pPr>
            <m:oMathPara>
              <m:oMath>
                <m:r>
                  <w:rPr>
                    <w:rFonts w:ascii="Cambria Math" w:hAnsi="Cambria Math"/>
                    <w:sz w:val="22"/>
                    <w:szCs w:val="18"/>
                    <w:lang w:val="hr-HR"/>
                  </w:rPr>
                  <m:t>False</m:t>
                </m:r>
              </m:oMath>
            </m:oMathPara>
          </w:p>
        </w:tc>
      </w:tr>
    </w:tbl>
    <w:p w14:paraId="21CB6900" w14:textId="606E9D53" w:rsidR="0081452F" w:rsidRDefault="00AE3729" w:rsidP="00F33299">
      <w:pPr>
        <w:pStyle w:val="Heading2"/>
      </w:pPr>
      <w:bookmarkStart w:id="96" w:name="_Toc233101385"/>
      <w:r>
        <w:t>Rešetka</w:t>
      </w:r>
      <w:bookmarkEnd w:id="96"/>
    </w:p>
    <w:p w14:paraId="546A2F1C" w14:textId="248A5C1A" w:rsidR="002559E3" w:rsidRPr="002559E3" w:rsidRDefault="00F7347E" w:rsidP="002559E3">
      <w:r>
        <w:t xml:space="preserve">Generirana </w:t>
      </w:r>
      <w:r w:rsidR="00301682">
        <w:t>mreža rešetke sastoji se od 100 čvorova i 360 bridova</w:t>
      </w:r>
      <w:r w:rsidR="002823A1">
        <w:t xml:space="preserve"> </w:t>
      </w:r>
      <w:r w:rsidR="00305771">
        <w:t xml:space="preserve">te </w:t>
      </w:r>
      <w:r w:rsidR="00254AD2">
        <w:t>ima</w:t>
      </w:r>
      <w:r w:rsidR="00305771">
        <w:t xml:space="preserve"> promjer od </w:t>
      </w:r>
      <w:r w:rsidR="001857AE">
        <w:t>1550 metara.</w:t>
      </w:r>
      <w:r w:rsidR="0043609F">
        <w:t xml:space="preserve"> </w:t>
      </w:r>
      <w:r w:rsidR="0082504C">
        <w:t>Broj</w:t>
      </w:r>
      <w:r w:rsidR="00926614">
        <w:t xml:space="preserve"> izvršenih iteracija </w:t>
      </w:r>
      <w:r w:rsidR="00997CC5">
        <w:t xml:space="preserve">svakog </w:t>
      </w:r>
      <w:r w:rsidR="00926614">
        <w:t>algorit</w:t>
      </w:r>
      <w:r w:rsidR="00997CC5">
        <w:t xml:space="preserve">ma </w:t>
      </w:r>
      <w:r w:rsidR="002204A2">
        <w:t>prikazan</w:t>
      </w:r>
      <w:r w:rsidR="005C5757">
        <w:t xml:space="preserve"> </w:t>
      </w:r>
      <w:r w:rsidR="00890971">
        <w:t>je</w:t>
      </w:r>
      <w:r w:rsidR="005C5757">
        <w:t xml:space="preserve"> u (</w:t>
      </w:r>
      <w:r w:rsidR="00A21320">
        <w:fldChar w:fldCharType="begin"/>
      </w:r>
      <w:r w:rsidR="00A21320">
        <w:instrText xml:space="preserve"> REF _Ref233403793 \h </w:instrText>
      </w:r>
      <w:r w:rsidR="00A21320">
        <w:fldChar w:fldCharType="separate"/>
      </w:r>
      <w:r w:rsidR="00A21320">
        <w:t xml:space="preserve">Tablica </w:t>
      </w:r>
      <w:r w:rsidR="00A21320">
        <w:rPr>
          <w:noProof/>
        </w:rPr>
        <w:t>6</w:t>
      </w:r>
      <w:r w:rsidR="00A21320">
        <w:t>.</w:t>
      </w:r>
      <w:r w:rsidR="00A21320">
        <w:rPr>
          <w:noProof/>
        </w:rPr>
        <w:t>2</w:t>
      </w:r>
      <w:r w:rsidR="00A21320">
        <w:fldChar w:fldCharType="end"/>
      </w:r>
      <w:r w:rsidR="005C5757">
        <w:t>)</w:t>
      </w:r>
      <w:r w:rsidR="00BD57A3">
        <w:t xml:space="preserve">, a </w:t>
      </w:r>
      <w:r w:rsidR="00F97FAE">
        <w:t>k</w:t>
      </w:r>
      <w:r w:rsidR="004723A0">
        <w:t>orišteni p</w:t>
      </w:r>
      <w:r w:rsidR="00332BA4">
        <w:t>odaci potražnje u (</w:t>
      </w:r>
      <w:r w:rsidR="00A21320">
        <w:fldChar w:fldCharType="begin"/>
      </w:r>
      <w:r w:rsidR="00A21320">
        <w:instrText xml:space="preserve"> REF _Ref233403798 \h </w:instrText>
      </w:r>
      <w:r w:rsidR="00A21320">
        <w:fldChar w:fldCharType="separate"/>
      </w:r>
      <w:r w:rsidR="00A21320">
        <w:t xml:space="preserve">Tablica </w:t>
      </w:r>
      <w:r w:rsidR="00A21320">
        <w:rPr>
          <w:noProof/>
        </w:rPr>
        <w:t>6</w:t>
      </w:r>
      <w:r w:rsidR="00A21320">
        <w:t>.</w:t>
      </w:r>
      <w:r w:rsidR="00A21320">
        <w:rPr>
          <w:noProof/>
        </w:rPr>
        <w:t>3</w:t>
      </w:r>
      <w:r w:rsidR="00A21320">
        <w:fldChar w:fldCharType="end"/>
      </w:r>
      <w:r w:rsidR="00332BA4">
        <w:t>).</w:t>
      </w:r>
    </w:p>
    <w:p w14:paraId="73F912E4" w14:textId="77777777" w:rsidR="00C51076" w:rsidRDefault="00E44F7D" w:rsidP="00C51076">
      <w:pPr>
        <w:keepNext/>
      </w:pPr>
      <w:r>
        <w:rPr>
          <w:noProof/>
          <w14:ligatures w14:val="standardContextual"/>
        </w:rPr>
        <w:drawing>
          <wp:inline distT="0" distB="0" distL="0" distR="0" wp14:anchorId="3F1B7D75" wp14:editId="05BB5FC5">
            <wp:extent cx="5645426" cy="2741441"/>
            <wp:effectExtent l="0" t="0" r="0" b="1905"/>
            <wp:docPr id="1029909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9640" name="Picture 10299096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1671" cy="2754186"/>
                    </a:xfrm>
                    <a:prstGeom prst="rect">
                      <a:avLst/>
                    </a:prstGeom>
                  </pic:spPr>
                </pic:pic>
              </a:graphicData>
            </a:graphic>
          </wp:inline>
        </w:drawing>
      </w:r>
    </w:p>
    <w:p w14:paraId="3EDC58E2" w14:textId="21133635" w:rsidR="00B20F76" w:rsidRDefault="00C51076" w:rsidP="009F6342">
      <w:pPr>
        <w:pStyle w:val="Caption"/>
      </w:pPr>
      <w:bookmarkStart w:id="97" w:name="_Ref233040438"/>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w:t>
      </w:r>
      <w:r w:rsidR="00C1324F">
        <w:fldChar w:fldCharType="end"/>
      </w:r>
      <w:bookmarkEnd w:id="97"/>
      <w:r w:rsidR="00A55741">
        <w:t xml:space="preserve"> </w:t>
      </w:r>
      <w:r w:rsidR="0092697E">
        <w:t>Prikaz prometne mreže rešetke</w:t>
      </w:r>
      <w:r w:rsidR="00D3529E">
        <w:t xml:space="preserve">. </w:t>
      </w:r>
      <w:r w:rsidR="00D6187B">
        <w:t>Lijeva</w:t>
      </w:r>
      <w:r w:rsidR="002B7BAA">
        <w:t xml:space="preserve"> slika prikazuje cjelokupnu prometnu mrežu</w:t>
      </w:r>
      <w:r w:rsidR="0078015F">
        <w:t xml:space="preserve">. </w:t>
      </w:r>
      <w:r w:rsidR="002B7BAA">
        <w:t>Druga slika prikazuje detalj jednog bloka prometne mreže</w:t>
      </w:r>
      <w:r w:rsidR="003612B7">
        <w:t>.</w:t>
      </w:r>
    </w:p>
    <w:p w14:paraId="5C9DEBBC" w14:textId="2E3A1FC2" w:rsidR="00752539" w:rsidRDefault="00752539" w:rsidP="00752539">
      <w:pPr>
        <w:pStyle w:val="Caption"/>
        <w:keepNext/>
      </w:pPr>
      <w:bookmarkStart w:id="98" w:name="_Ref233403793"/>
      <w:r>
        <w:t xml:space="preserve">Tablica </w:t>
      </w:r>
      <w:r w:rsidR="00B37AFB">
        <w:fldChar w:fldCharType="begin"/>
      </w:r>
      <w:r w:rsidR="00B37AFB">
        <w:instrText xml:space="preserve"> STYLEREF 1 \s </w:instrText>
      </w:r>
      <w:r w:rsidR="00B37AFB">
        <w:fldChar w:fldCharType="separate"/>
      </w:r>
      <w:r w:rsidR="00B37AFB">
        <w:rPr>
          <w:noProof/>
        </w:rPr>
        <w:t>6</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2</w:t>
      </w:r>
      <w:r w:rsidR="00B37AFB">
        <w:fldChar w:fldCharType="end"/>
      </w:r>
      <w:bookmarkEnd w:id="98"/>
      <w:r>
        <w:t xml:space="preserve"> </w:t>
      </w:r>
      <w:r w:rsidR="001420CF">
        <w:t xml:space="preserve">Broj iteracija treniranja svakog od algoritama u slučaju </w:t>
      </w:r>
      <w:r w:rsidR="001368E9">
        <w:t>rešetkaste mreže</w:t>
      </w:r>
    </w:p>
    <w:tbl>
      <w:tblPr>
        <w:tblStyle w:val="GridTable1Light"/>
        <w:tblW w:w="0" w:type="auto"/>
        <w:tblLook w:val="0420" w:firstRow="1" w:lastRow="0" w:firstColumn="0" w:lastColumn="0" w:noHBand="0" w:noVBand="1"/>
      </w:tblPr>
      <w:tblGrid>
        <w:gridCol w:w="2925"/>
        <w:gridCol w:w="2926"/>
        <w:gridCol w:w="2926"/>
      </w:tblGrid>
      <w:tr w:rsidR="00E960DD" w14:paraId="52029996" w14:textId="77777777" w:rsidTr="00E874CC">
        <w:trPr>
          <w:cnfStyle w:val="100000000000" w:firstRow="1" w:lastRow="0" w:firstColumn="0" w:lastColumn="0" w:oddVBand="0" w:evenVBand="0" w:oddHBand="0" w:evenHBand="0" w:firstRowFirstColumn="0" w:firstRowLastColumn="0" w:lastRowFirstColumn="0" w:lastRowLastColumn="0"/>
        </w:trPr>
        <w:tc>
          <w:tcPr>
            <w:tcW w:w="2925" w:type="dxa"/>
          </w:tcPr>
          <w:p w14:paraId="0D0D74F7" w14:textId="79A5724A" w:rsidR="00E960DD" w:rsidRPr="00E874CC" w:rsidRDefault="00E960DD" w:rsidP="00E960DD">
            <w:pPr>
              <w:jc w:val="center"/>
              <w:rPr>
                <w:b w:val="0"/>
                <w:bCs w:val="0"/>
                <w:sz w:val="22"/>
                <w:szCs w:val="22"/>
              </w:rPr>
            </w:pPr>
            <w:r w:rsidRPr="00E874CC">
              <w:rPr>
                <w:b w:val="0"/>
                <w:bCs w:val="0"/>
                <w:sz w:val="22"/>
                <w:szCs w:val="22"/>
              </w:rPr>
              <w:t>Algoritam pokrivenosti</w:t>
            </w:r>
          </w:p>
        </w:tc>
        <w:tc>
          <w:tcPr>
            <w:tcW w:w="2926" w:type="dxa"/>
          </w:tcPr>
          <w:p w14:paraId="584CE40C" w14:textId="2B3F1860" w:rsidR="00E960DD" w:rsidRPr="00E874CC" w:rsidRDefault="00E960DD" w:rsidP="00E960DD">
            <w:pPr>
              <w:jc w:val="center"/>
              <w:rPr>
                <w:b w:val="0"/>
                <w:bCs w:val="0"/>
                <w:sz w:val="22"/>
                <w:szCs w:val="22"/>
              </w:rPr>
            </w:pPr>
            <w:r w:rsidRPr="00E874CC">
              <w:rPr>
                <w:b w:val="0"/>
                <w:bCs w:val="0"/>
                <w:sz w:val="22"/>
                <w:szCs w:val="22"/>
              </w:rPr>
              <w:t>Algoritam teorije igara</w:t>
            </w:r>
          </w:p>
        </w:tc>
        <w:tc>
          <w:tcPr>
            <w:tcW w:w="2926" w:type="dxa"/>
          </w:tcPr>
          <w:p w14:paraId="18D582AB" w14:textId="539FE666" w:rsidR="00E960DD" w:rsidRPr="00E874CC" w:rsidRDefault="00E960DD" w:rsidP="00E960DD">
            <w:pPr>
              <w:jc w:val="center"/>
              <w:rPr>
                <w:b w:val="0"/>
                <w:bCs w:val="0"/>
                <w:sz w:val="22"/>
                <w:szCs w:val="22"/>
              </w:rPr>
            </w:pPr>
            <w:r w:rsidRPr="00E874CC">
              <w:rPr>
                <w:b w:val="0"/>
                <w:bCs w:val="0"/>
                <w:sz w:val="22"/>
                <w:szCs w:val="22"/>
              </w:rPr>
              <w:t>Model graf neuronske mreže</w:t>
            </w:r>
          </w:p>
        </w:tc>
      </w:tr>
      <w:tr w:rsidR="00E960DD" w14:paraId="178912A6" w14:textId="77777777" w:rsidTr="00E874CC">
        <w:tc>
          <w:tcPr>
            <w:tcW w:w="2925" w:type="dxa"/>
          </w:tcPr>
          <w:p w14:paraId="48CAE390" w14:textId="3947AB90" w:rsidR="00E960DD" w:rsidRDefault="00B170AA" w:rsidP="00E960DD">
            <w:pPr>
              <w:jc w:val="center"/>
            </w:pPr>
            <w:r>
              <w:t>1000</w:t>
            </w:r>
          </w:p>
        </w:tc>
        <w:tc>
          <w:tcPr>
            <w:tcW w:w="2926" w:type="dxa"/>
          </w:tcPr>
          <w:p w14:paraId="2A88DD83" w14:textId="1E4037D0" w:rsidR="00E960DD" w:rsidRDefault="00B170AA" w:rsidP="00E960DD">
            <w:pPr>
              <w:jc w:val="center"/>
            </w:pPr>
            <w:r>
              <w:t>100</w:t>
            </w:r>
          </w:p>
        </w:tc>
        <w:tc>
          <w:tcPr>
            <w:tcW w:w="2926" w:type="dxa"/>
          </w:tcPr>
          <w:p w14:paraId="5FA6A808" w14:textId="0107D853" w:rsidR="00E960DD" w:rsidRDefault="00B170AA" w:rsidP="00E66B98">
            <w:pPr>
              <w:keepNext/>
              <w:jc w:val="center"/>
            </w:pPr>
            <w:r>
              <w:t>5000</w:t>
            </w:r>
          </w:p>
        </w:tc>
      </w:tr>
    </w:tbl>
    <w:p w14:paraId="4A7C7EC7" w14:textId="05D5DD69" w:rsidR="0087683A" w:rsidRPr="0087683A" w:rsidRDefault="0087683A" w:rsidP="00E66B98">
      <w:pPr>
        <w:pStyle w:val="Caption"/>
      </w:pPr>
    </w:p>
    <w:p w14:paraId="6622D902" w14:textId="26C3B34A" w:rsidR="00D76148" w:rsidRDefault="00D76148" w:rsidP="00D76148">
      <w:pPr>
        <w:pStyle w:val="Caption"/>
        <w:keepNext/>
      </w:pPr>
      <w:bookmarkStart w:id="99" w:name="_Ref233403798"/>
      <w:r>
        <w:lastRenderedPageBreak/>
        <w:t xml:space="preserve">Tablica </w:t>
      </w:r>
      <w:r w:rsidR="00B37AFB">
        <w:fldChar w:fldCharType="begin"/>
      </w:r>
      <w:r w:rsidR="00B37AFB">
        <w:instrText xml:space="preserve"> STYLEREF 1 \s </w:instrText>
      </w:r>
      <w:r w:rsidR="00B37AFB">
        <w:fldChar w:fldCharType="separate"/>
      </w:r>
      <w:r w:rsidR="00B37AFB">
        <w:rPr>
          <w:noProof/>
        </w:rPr>
        <w:t>6</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3</w:t>
      </w:r>
      <w:r w:rsidR="00B37AFB">
        <w:fldChar w:fldCharType="end"/>
      </w:r>
      <w:bookmarkEnd w:id="99"/>
      <w:r>
        <w:t xml:space="preserve"> </w:t>
      </w:r>
      <w:r>
        <w:t>Podaci potražnje korišteni u slučaju rešetkaste mreže</w:t>
      </w:r>
    </w:p>
    <w:tbl>
      <w:tblPr>
        <w:tblStyle w:val="GridTable1Light"/>
        <w:tblW w:w="0" w:type="auto"/>
        <w:tblLook w:val="0400" w:firstRow="0" w:lastRow="0" w:firstColumn="0" w:lastColumn="0" w:noHBand="0" w:noVBand="1"/>
      </w:tblPr>
      <w:tblGrid>
        <w:gridCol w:w="4388"/>
        <w:gridCol w:w="4389"/>
      </w:tblGrid>
      <w:tr w:rsidR="00F051A7" w14:paraId="7EC9E1DC" w14:textId="77777777" w:rsidTr="007B2189">
        <w:trPr>
          <w:cantSplit/>
        </w:trPr>
        <w:tc>
          <w:tcPr>
            <w:tcW w:w="4388" w:type="dxa"/>
          </w:tcPr>
          <w:p w14:paraId="708F3159" w14:textId="36511DB6" w:rsidR="00F051A7" w:rsidRPr="00E43544" w:rsidRDefault="00F051A7" w:rsidP="00E43544">
            <w:pPr>
              <w:pStyle w:val="Caption"/>
              <w:jc w:val="both"/>
            </w:pPr>
            <w:r w:rsidRPr="00E43544">
              <w:t>Broj električnih vozila</w:t>
            </w:r>
          </w:p>
        </w:tc>
        <w:tc>
          <w:tcPr>
            <w:tcW w:w="4389" w:type="dxa"/>
          </w:tcPr>
          <w:p w14:paraId="406506FD" w14:textId="1D6A9B85" w:rsidR="00F051A7" w:rsidRPr="00E43544" w:rsidRDefault="00F051A7" w:rsidP="001143C2">
            <w:pPr>
              <w:pStyle w:val="Caption"/>
            </w:pPr>
            <w:r w:rsidRPr="00E43544">
              <w:t>84</w:t>
            </w:r>
            <w:r w:rsidR="00594342">
              <w:t xml:space="preserve"> vozila</w:t>
            </w:r>
          </w:p>
        </w:tc>
      </w:tr>
      <w:tr w:rsidR="00F051A7" w14:paraId="1B10491C" w14:textId="77777777" w:rsidTr="007B2189">
        <w:trPr>
          <w:cantSplit/>
        </w:trPr>
        <w:tc>
          <w:tcPr>
            <w:tcW w:w="4388" w:type="dxa"/>
          </w:tcPr>
          <w:p w14:paraId="21EABFD7" w14:textId="0DF9F45B" w:rsidR="00F051A7" w:rsidRPr="00E43544" w:rsidRDefault="00067C28" w:rsidP="00E43544">
            <w:pPr>
              <w:pStyle w:val="Caption"/>
              <w:jc w:val="both"/>
            </w:pPr>
            <w:r w:rsidRPr="00E43544">
              <w:t>Pro</w:t>
            </w:r>
            <w:r w:rsidR="002E1E99" w:rsidRPr="00E43544">
              <w:t>s</w:t>
            </w:r>
            <w:r w:rsidRPr="00E43544">
              <w:t>ječna udaljenost putovanja</w:t>
            </w:r>
          </w:p>
        </w:tc>
        <w:tc>
          <w:tcPr>
            <w:tcW w:w="4389" w:type="dxa"/>
          </w:tcPr>
          <w:p w14:paraId="45CE6BF4" w14:textId="5B649185" w:rsidR="00F051A7" w:rsidRPr="00E43544" w:rsidRDefault="00067C28" w:rsidP="001143C2">
            <w:pPr>
              <w:pStyle w:val="Caption"/>
            </w:pPr>
            <w:r w:rsidRPr="00E43544">
              <w:t>2304</w:t>
            </w:r>
            <w:r w:rsidR="001C7A42" w:rsidRPr="00E43544">
              <w:t>.60</w:t>
            </w:r>
            <w:r w:rsidRPr="00E43544">
              <w:t xml:space="preserve"> metara</w:t>
            </w:r>
          </w:p>
        </w:tc>
      </w:tr>
      <w:tr w:rsidR="00F051A7" w14:paraId="5ACA31FD" w14:textId="77777777" w:rsidTr="007B2189">
        <w:trPr>
          <w:cantSplit/>
        </w:trPr>
        <w:tc>
          <w:tcPr>
            <w:tcW w:w="4388" w:type="dxa"/>
          </w:tcPr>
          <w:p w14:paraId="5AD16600" w14:textId="730A6AF0" w:rsidR="00F051A7" w:rsidRPr="00E43544" w:rsidRDefault="009A1C86" w:rsidP="00E43544">
            <w:pPr>
              <w:pStyle w:val="Caption"/>
              <w:jc w:val="both"/>
            </w:pPr>
            <w:r w:rsidRPr="00E43544">
              <w:t>Prosječni broj odredišta</w:t>
            </w:r>
          </w:p>
        </w:tc>
        <w:tc>
          <w:tcPr>
            <w:tcW w:w="4389" w:type="dxa"/>
          </w:tcPr>
          <w:p w14:paraId="2E42FBFF" w14:textId="595FA7D4" w:rsidR="00F051A7" w:rsidRPr="00E43544" w:rsidRDefault="009A1C86" w:rsidP="001143C2">
            <w:pPr>
              <w:pStyle w:val="Caption"/>
              <w:keepNext/>
            </w:pPr>
            <w:r w:rsidRPr="00E43544">
              <w:t>2.86 odredišta</w:t>
            </w:r>
          </w:p>
        </w:tc>
      </w:tr>
    </w:tbl>
    <w:p w14:paraId="3B0EFC66" w14:textId="77777777" w:rsidR="00715934" w:rsidRDefault="00B20F76" w:rsidP="00FD0339">
      <w:pPr>
        <w:pStyle w:val="Caption"/>
        <w:jc w:val="left"/>
        <w:rPr>
          <w:sz w:val="24"/>
          <w:szCs w:val="21"/>
        </w:rPr>
      </w:pPr>
      <w:r w:rsidRPr="00564F79">
        <w:rPr>
          <w:sz w:val="24"/>
          <w:szCs w:val="21"/>
        </w:rPr>
        <w:t xml:space="preserve">Ponajprije </w:t>
      </w:r>
      <w:r w:rsidR="008C7395">
        <w:rPr>
          <w:sz w:val="24"/>
          <w:szCs w:val="21"/>
        </w:rPr>
        <w:t xml:space="preserve">ćemo prikazati </w:t>
      </w:r>
      <w:r w:rsidR="00E27F16">
        <w:rPr>
          <w:sz w:val="24"/>
          <w:szCs w:val="21"/>
        </w:rPr>
        <w:t>vremena izvršavanja jedne iteracije svakog od algoritama</w:t>
      </w:r>
      <w:r w:rsidR="006C5581">
        <w:rPr>
          <w:sz w:val="24"/>
          <w:szCs w:val="21"/>
        </w:rPr>
        <w:t xml:space="preserve"> (</w:t>
      </w:r>
      <w:r w:rsidR="00CA12D9">
        <w:rPr>
          <w:sz w:val="24"/>
          <w:szCs w:val="21"/>
        </w:rPr>
        <w:fldChar w:fldCharType="begin"/>
      </w:r>
      <w:r w:rsidR="00CA12D9">
        <w:rPr>
          <w:sz w:val="24"/>
          <w:szCs w:val="21"/>
        </w:rPr>
        <w:instrText xml:space="preserve"> REF _Ref233090834 \h </w:instrText>
      </w:r>
      <w:r w:rsidR="00CA12D9">
        <w:rPr>
          <w:sz w:val="24"/>
          <w:szCs w:val="21"/>
        </w:rPr>
      </w:r>
      <w:r w:rsidR="00CA12D9">
        <w:rPr>
          <w:sz w:val="24"/>
          <w:szCs w:val="21"/>
        </w:rPr>
        <w:fldChar w:fldCharType="separate"/>
      </w:r>
      <w:r w:rsidR="00CA12D9">
        <w:t xml:space="preserve">Slika </w:t>
      </w:r>
      <w:r w:rsidR="00CA12D9">
        <w:rPr>
          <w:noProof/>
        </w:rPr>
        <w:t>6</w:t>
      </w:r>
      <w:r w:rsidR="00CA12D9">
        <w:t>.</w:t>
      </w:r>
      <w:r w:rsidR="00CA12D9">
        <w:rPr>
          <w:noProof/>
        </w:rPr>
        <w:t>2</w:t>
      </w:r>
      <w:r w:rsidR="00CA12D9">
        <w:rPr>
          <w:sz w:val="24"/>
          <w:szCs w:val="21"/>
        </w:rPr>
        <w:fldChar w:fldCharType="end"/>
      </w:r>
      <w:r w:rsidR="006C5581">
        <w:rPr>
          <w:sz w:val="24"/>
          <w:szCs w:val="21"/>
        </w:rPr>
        <w:t>)</w:t>
      </w:r>
      <w:r w:rsidR="00E27F16">
        <w:rPr>
          <w:sz w:val="24"/>
          <w:szCs w:val="21"/>
        </w:rPr>
        <w:t>.</w:t>
      </w:r>
      <w:r w:rsidR="00F463DA">
        <w:rPr>
          <w:sz w:val="24"/>
          <w:szCs w:val="21"/>
        </w:rPr>
        <w:t xml:space="preserve"> </w:t>
      </w:r>
      <w:r w:rsidR="000823C1">
        <w:rPr>
          <w:sz w:val="24"/>
          <w:szCs w:val="21"/>
        </w:rPr>
        <w:t xml:space="preserve">Usporedba </w:t>
      </w:r>
      <w:r w:rsidR="00AA342B">
        <w:rPr>
          <w:sz w:val="24"/>
          <w:szCs w:val="21"/>
        </w:rPr>
        <w:t xml:space="preserve">vremena izvršavanja jedne iteracije algoritama prikazana je grupiranim </w:t>
      </w:r>
      <w:r w:rsidR="00E95E56">
        <w:rPr>
          <w:sz w:val="24"/>
          <w:szCs w:val="21"/>
        </w:rPr>
        <w:t>stupčastim</w:t>
      </w:r>
      <w:r w:rsidR="00AA342B">
        <w:rPr>
          <w:sz w:val="24"/>
          <w:szCs w:val="21"/>
        </w:rPr>
        <w:t xml:space="preserve"> </w:t>
      </w:r>
      <w:r w:rsidR="00532695">
        <w:rPr>
          <w:sz w:val="24"/>
          <w:szCs w:val="21"/>
        </w:rPr>
        <w:t xml:space="preserve">dijagramom gdje svaka grupa </w:t>
      </w:r>
      <w:r w:rsidR="001B5F2E">
        <w:rPr>
          <w:sz w:val="24"/>
          <w:szCs w:val="21"/>
        </w:rPr>
        <w:t xml:space="preserve">stupaca prikazuje vrijednosti jednog algoritma pri izvršavanju </w:t>
      </w:r>
      <w:r w:rsidR="00144E0A">
        <w:rPr>
          <w:sz w:val="24"/>
          <w:szCs w:val="21"/>
        </w:rPr>
        <w:t>sa metodom sebičn</w:t>
      </w:r>
      <w:r w:rsidR="00EA4E39">
        <w:rPr>
          <w:sz w:val="24"/>
          <w:szCs w:val="21"/>
        </w:rPr>
        <w:t>e</w:t>
      </w:r>
      <w:r w:rsidR="009101C8">
        <w:rPr>
          <w:sz w:val="24"/>
          <w:szCs w:val="21"/>
        </w:rPr>
        <w:t xml:space="preserve"> (narančasta boja)</w:t>
      </w:r>
      <w:r w:rsidR="00144E0A">
        <w:rPr>
          <w:sz w:val="24"/>
          <w:szCs w:val="21"/>
        </w:rPr>
        <w:t>, odnosno centralizirane</w:t>
      </w:r>
      <w:r w:rsidR="0009238B">
        <w:rPr>
          <w:sz w:val="24"/>
          <w:szCs w:val="21"/>
        </w:rPr>
        <w:t xml:space="preserve"> (plava boja)</w:t>
      </w:r>
      <w:r w:rsidR="00144E0A">
        <w:rPr>
          <w:sz w:val="24"/>
          <w:szCs w:val="21"/>
        </w:rPr>
        <w:t xml:space="preserve"> alokacije vozila po stanicama.</w:t>
      </w:r>
      <w:r w:rsidR="00587F7D">
        <w:rPr>
          <w:sz w:val="24"/>
          <w:szCs w:val="21"/>
        </w:rPr>
        <w:t xml:space="preserve"> </w:t>
      </w:r>
    </w:p>
    <w:p w14:paraId="693BD353" w14:textId="63AB3B4E" w:rsidR="00AD72B2" w:rsidRDefault="00F463DA" w:rsidP="00FD0339">
      <w:pPr>
        <w:pStyle w:val="Caption"/>
        <w:jc w:val="left"/>
        <w:rPr>
          <w:sz w:val="24"/>
          <w:szCs w:val="21"/>
        </w:rPr>
      </w:pPr>
      <w:r>
        <w:rPr>
          <w:sz w:val="24"/>
          <w:szCs w:val="21"/>
        </w:rPr>
        <w:t xml:space="preserve">Očigledno je da se algoritmi bazirani na teoriji igara izvršavaju znatno dulje od ostalih zbog potrebe za izračunom </w:t>
      </w:r>
      <w:proofErr w:type="spellStart"/>
      <w:r>
        <w:rPr>
          <w:sz w:val="24"/>
          <w:szCs w:val="21"/>
        </w:rPr>
        <w:t>Nashove</w:t>
      </w:r>
      <w:proofErr w:type="spellEnd"/>
      <w:r>
        <w:rPr>
          <w:sz w:val="24"/>
          <w:szCs w:val="21"/>
        </w:rPr>
        <w:t xml:space="preserve"> ravnoteže i </w:t>
      </w:r>
      <w:r w:rsidR="005E5899">
        <w:rPr>
          <w:sz w:val="24"/>
          <w:szCs w:val="21"/>
        </w:rPr>
        <w:t xml:space="preserve">analiziranjem svih potencijalnih lokacija </w:t>
      </w:r>
      <w:r w:rsidR="00A61141">
        <w:rPr>
          <w:sz w:val="24"/>
          <w:szCs w:val="21"/>
        </w:rPr>
        <w:t>stanica</w:t>
      </w:r>
      <w:r w:rsidR="004E535F">
        <w:rPr>
          <w:sz w:val="24"/>
          <w:szCs w:val="21"/>
        </w:rPr>
        <w:t xml:space="preserve"> pri određivanju sljedeće raspodjele</w:t>
      </w:r>
      <w:r>
        <w:rPr>
          <w:sz w:val="24"/>
          <w:szCs w:val="21"/>
        </w:rPr>
        <w:t>.</w:t>
      </w:r>
      <w:r w:rsidR="004E535F">
        <w:rPr>
          <w:sz w:val="24"/>
          <w:szCs w:val="21"/>
        </w:rPr>
        <w:t xml:space="preserve"> Dodatno se više-agentske </w:t>
      </w:r>
      <w:r w:rsidR="00024F8D">
        <w:rPr>
          <w:sz w:val="24"/>
          <w:szCs w:val="21"/>
        </w:rPr>
        <w:t xml:space="preserve">varijante </w:t>
      </w:r>
      <w:r w:rsidR="004B0A9A">
        <w:rPr>
          <w:sz w:val="24"/>
          <w:szCs w:val="21"/>
        </w:rPr>
        <w:t xml:space="preserve">još dulje izvršavaju zbog računanja </w:t>
      </w:r>
      <w:proofErr w:type="spellStart"/>
      <w:r w:rsidR="004B0A9A">
        <w:rPr>
          <w:sz w:val="24"/>
          <w:szCs w:val="21"/>
        </w:rPr>
        <w:t>Nashove</w:t>
      </w:r>
      <w:proofErr w:type="spellEnd"/>
      <w:r w:rsidR="004B0A9A">
        <w:rPr>
          <w:sz w:val="24"/>
          <w:szCs w:val="21"/>
        </w:rPr>
        <w:t xml:space="preserve"> ravnoteže za svaku od potencijalnih novih cijena.</w:t>
      </w:r>
      <w:r w:rsidR="00B74585">
        <w:rPr>
          <w:sz w:val="24"/>
          <w:szCs w:val="21"/>
        </w:rPr>
        <w:t xml:space="preserve"> No to se izvodi </w:t>
      </w:r>
      <w:proofErr w:type="spellStart"/>
      <w:r w:rsidR="00B74585">
        <w:rPr>
          <w:sz w:val="24"/>
          <w:szCs w:val="21"/>
        </w:rPr>
        <w:t>višedretveno</w:t>
      </w:r>
      <w:proofErr w:type="spellEnd"/>
      <w:r w:rsidR="00B74585">
        <w:rPr>
          <w:sz w:val="24"/>
          <w:szCs w:val="21"/>
        </w:rPr>
        <w:t xml:space="preserve"> u isto vrijeme što bi trebalo praktički biti vremenski jednako računanju jedne </w:t>
      </w:r>
      <w:proofErr w:type="spellStart"/>
      <w:r w:rsidR="00B74585">
        <w:rPr>
          <w:sz w:val="24"/>
          <w:szCs w:val="21"/>
        </w:rPr>
        <w:t>Nashove</w:t>
      </w:r>
      <w:proofErr w:type="spellEnd"/>
      <w:r w:rsidR="00B74585">
        <w:rPr>
          <w:sz w:val="24"/>
          <w:szCs w:val="21"/>
        </w:rPr>
        <w:t xml:space="preserve"> ravnoteže, no budući da su se svi algoritmi izvršavali na računalu istovremen</w:t>
      </w:r>
      <w:r w:rsidR="00745A55">
        <w:rPr>
          <w:sz w:val="24"/>
          <w:szCs w:val="21"/>
        </w:rPr>
        <w:t>o</w:t>
      </w:r>
      <w:r w:rsidR="00B74585">
        <w:rPr>
          <w:sz w:val="24"/>
          <w:szCs w:val="21"/>
        </w:rPr>
        <w:t xml:space="preserve"> ta prednost vjerojatno nije došla do </w:t>
      </w:r>
      <w:r w:rsidR="003B362C">
        <w:rPr>
          <w:sz w:val="24"/>
          <w:szCs w:val="21"/>
        </w:rPr>
        <w:t xml:space="preserve">toliko </w:t>
      </w:r>
      <w:r w:rsidR="00B74585">
        <w:rPr>
          <w:sz w:val="24"/>
          <w:szCs w:val="21"/>
        </w:rPr>
        <w:t xml:space="preserve">isticanja. </w:t>
      </w:r>
      <w:r w:rsidR="003F6691">
        <w:rPr>
          <w:sz w:val="24"/>
          <w:szCs w:val="21"/>
        </w:rPr>
        <w:t xml:space="preserve">Također se može uočiti da je potrebno dulje vrijeme za izvršavanje algoritma </w:t>
      </w:r>
      <w:r w:rsidR="00C429C1">
        <w:rPr>
          <w:sz w:val="24"/>
          <w:szCs w:val="21"/>
        </w:rPr>
        <w:t>pri</w:t>
      </w:r>
      <w:r w:rsidR="003F6691">
        <w:rPr>
          <w:sz w:val="24"/>
          <w:szCs w:val="21"/>
        </w:rPr>
        <w:t xml:space="preserve"> primjen</w:t>
      </w:r>
      <w:r w:rsidR="00C429C1">
        <w:rPr>
          <w:sz w:val="24"/>
          <w:szCs w:val="21"/>
        </w:rPr>
        <w:t>i</w:t>
      </w:r>
      <w:r w:rsidR="003F6691">
        <w:rPr>
          <w:sz w:val="24"/>
          <w:szCs w:val="21"/>
        </w:rPr>
        <w:t xml:space="preserve"> </w:t>
      </w:r>
      <w:r w:rsidR="00D45F68">
        <w:rPr>
          <w:sz w:val="24"/>
          <w:szCs w:val="21"/>
        </w:rPr>
        <w:t>sebične alokacije vozila na</w:t>
      </w:r>
      <w:r w:rsidR="009F6342">
        <w:rPr>
          <w:sz w:val="24"/>
          <w:szCs w:val="21"/>
        </w:rPr>
        <w:t xml:space="preserve"> s</w:t>
      </w:r>
      <w:r w:rsidR="00D45F68">
        <w:rPr>
          <w:sz w:val="24"/>
          <w:szCs w:val="21"/>
        </w:rPr>
        <w:t>tanice</w:t>
      </w:r>
      <w:r w:rsidR="00966C82">
        <w:rPr>
          <w:sz w:val="24"/>
          <w:szCs w:val="21"/>
        </w:rPr>
        <w:t>.</w:t>
      </w:r>
    </w:p>
    <w:p w14:paraId="17588BCF" w14:textId="20474557" w:rsidR="00CA0F13" w:rsidRPr="00AD72B2" w:rsidRDefault="00CA0F13" w:rsidP="00FD0339">
      <w:pPr>
        <w:pStyle w:val="Caption"/>
        <w:jc w:val="left"/>
        <w:rPr>
          <w:sz w:val="24"/>
          <w:szCs w:val="21"/>
        </w:rPr>
      </w:pPr>
      <w:r w:rsidRPr="00940413">
        <w:rPr>
          <w:noProof/>
        </w:rPr>
        <w:drawing>
          <wp:inline distT="0" distB="0" distL="0" distR="0" wp14:anchorId="3EBD1772" wp14:editId="77394275">
            <wp:extent cx="5455949" cy="2911449"/>
            <wp:effectExtent l="0" t="0" r="0" b="3810"/>
            <wp:docPr id="14842770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7072" name="Picture 1484277072"/>
                    <pic:cNvPicPr/>
                  </pic:nvPicPr>
                  <pic:blipFill rotWithShape="1">
                    <a:blip r:embed="rId18" cstate="print">
                      <a:extLst>
                        <a:ext uri="{28A0092B-C50C-407E-A947-70E740481C1C}">
                          <a14:useLocalDpi xmlns:a14="http://schemas.microsoft.com/office/drawing/2010/main" val="0"/>
                        </a:ext>
                      </a:extLst>
                    </a:blip>
                    <a:srcRect l="8785" t="7380" r="8884" b="7343"/>
                    <a:stretch>
                      <a:fillRect/>
                    </a:stretch>
                  </pic:blipFill>
                  <pic:spPr bwMode="auto">
                    <a:xfrm>
                      <a:off x="0" y="0"/>
                      <a:ext cx="5475315" cy="2921783"/>
                    </a:xfrm>
                    <a:prstGeom prst="rect">
                      <a:avLst/>
                    </a:prstGeom>
                    <a:ln>
                      <a:noFill/>
                    </a:ln>
                    <a:extLst>
                      <a:ext uri="{53640926-AAD7-44D8-BBD7-CCE9431645EC}">
                        <a14:shadowObscured xmlns:a14="http://schemas.microsoft.com/office/drawing/2010/main"/>
                      </a:ext>
                    </a:extLst>
                  </pic:spPr>
                </pic:pic>
              </a:graphicData>
            </a:graphic>
          </wp:inline>
        </w:drawing>
      </w:r>
    </w:p>
    <w:p w14:paraId="3B3CFE2A" w14:textId="6F38CE57" w:rsidR="00CA0F13" w:rsidRPr="00120E45" w:rsidRDefault="00CA0F13" w:rsidP="00CA0F13">
      <w:pPr>
        <w:pStyle w:val="Caption"/>
      </w:pPr>
      <w:bookmarkStart w:id="100" w:name="_Ref233090834"/>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2</w:t>
      </w:r>
      <w:r w:rsidR="00C1324F">
        <w:fldChar w:fldCharType="end"/>
      </w:r>
      <w:bookmarkEnd w:id="100"/>
      <w:r w:rsidRPr="00CA0F13">
        <w:t xml:space="preserve"> </w:t>
      </w:r>
      <w:r>
        <w:t>Usporedba vremena izvršavanja po iteraciji za sve algoritama na prometnoj mreži rešetke</w:t>
      </w:r>
    </w:p>
    <w:p w14:paraId="4CF33860" w14:textId="56BCB7A5" w:rsidR="00A416FC" w:rsidRDefault="00A416FC" w:rsidP="006B6547">
      <w:pPr>
        <w:pStyle w:val="Heading3"/>
      </w:pPr>
      <w:bookmarkStart w:id="101" w:name="_Toc233101386"/>
      <w:r>
        <w:lastRenderedPageBreak/>
        <w:t>Najbolje rješenje</w:t>
      </w:r>
      <w:bookmarkEnd w:id="101"/>
    </w:p>
    <w:p w14:paraId="0560CAC2" w14:textId="339D3F83" w:rsidR="00F36564" w:rsidRDefault="00DD4DF5" w:rsidP="00F36564">
      <w:r>
        <w:t>Analiziramo</w:t>
      </w:r>
      <w:r w:rsidR="009A0894">
        <w:t xml:space="preserve"> </w:t>
      </w:r>
      <w:r w:rsidR="00A44848">
        <w:t xml:space="preserve">najbolje </w:t>
      </w:r>
      <w:r w:rsidR="009A0894">
        <w:t xml:space="preserve">rezultate uspješnosti svih </w:t>
      </w:r>
      <w:r w:rsidR="009E62C5">
        <w:t xml:space="preserve">varijacija </w:t>
      </w:r>
      <w:r w:rsidR="009A0894">
        <w:t xml:space="preserve">algoritama </w:t>
      </w:r>
      <w:r w:rsidR="009E62C5">
        <w:t>na izvršavanju u rešetkastoj mreži</w:t>
      </w:r>
      <w:r w:rsidR="006F478E">
        <w:t xml:space="preserve"> (</w:t>
      </w:r>
      <w:r w:rsidR="002861F8">
        <w:fldChar w:fldCharType="begin"/>
      </w:r>
      <w:r w:rsidR="002861F8">
        <w:instrText xml:space="preserve"> REF _Ref233089926 \h </w:instrText>
      </w:r>
      <w:r w:rsidR="002861F8">
        <w:fldChar w:fldCharType="separate"/>
      </w:r>
      <w:r w:rsidR="002861F8">
        <w:t xml:space="preserve">Slika </w:t>
      </w:r>
      <w:r w:rsidR="002861F8">
        <w:rPr>
          <w:noProof/>
        </w:rPr>
        <w:t>6</w:t>
      </w:r>
      <w:r w:rsidR="002861F8">
        <w:t>.</w:t>
      </w:r>
      <w:r w:rsidR="002861F8">
        <w:rPr>
          <w:noProof/>
        </w:rPr>
        <w:t>3</w:t>
      </w:r>
      <w:r w:rsidR="002861F8">
        <w:fldChar w:fldCharType="end"/>
      </w:r>
      <w:r w:rsidR="006F478E">
        <w:t>)</w:t>
      </w:r>
      <w:r w:rsidR="009E62C5">
        <w:t xml:space="preserve">. </w:t>
      </w:r>
      <w:r w:rsidR="00A3756E">
        <w:t>Dijagram</w:t>
      </w:r>
      <w:r w:rsidR="00466F5D">
        <w:t xml:space="preserve"> prikazuje </w:t>
      </w:r>
      <w:r w:rsidR="001739DA">
        <w:t xml:space="preserve">maloprije objašnjenje normalizirane vrijednosti uspjeha te možemo vidjeti da </w:t>
      </w:r>
      <w:r w:rsidR="00C31E9F">
        <w:t xml:space="preserve">algoritmi </w:t>
      </w:r>
      <w:r w:rsidR="00DA27D9">
        <w:t xml:space="preserve">izvršeni </w:t>
      </w:r>
      <w:r w:rsidR="00C31E9F">
        <w:t xml:space="preserve">u centraliziranoj </w:t>
      </w:r>
      <w:r w:rsidR="00DA27D9">
        <w:t>alokaciji vozila po stanicama</w:t>
      </w:r>
      <w:r w:rsidR="005E7B4E">
        <w:t xml:space="preserve"> (plava boja)</w:t>
      </w:r>
      <w:r w:rsidR="00DA27D9">
        <w:t xml:space="preserve"> postižu uglavnom malo bolje rezultate</w:t>
      </w:r>
      <w:r w:rsidR="007523E1">
        <w:t xml:space="preserve"> od sebične alokacije</w:t>
      </w:r>
      <w:r w:rsidR="00897F5C">
        <w:t xml:space="preserve"> (narančasta boja)</w:t>
      </w:r>
      <w:r w:rsidR="007523E1">
        <w:t>.</w:t>
      </w:r>
      <w:r w:rsidR="00F4742F">
        <w:t xml:space="preserve"> Generalno se čini da algoritmi bazirani na pokrivenosti i algoritmi graf neuronske mreže preferiraju centraliziranu alokaciju, dok algoritam baziran na teoriji igara preferira sebičnu.</w:t>
      </w:r>
      <w:r w:rsidR="00E0543D">
        <w:t xml:space="preserve"> </w:t>
      </w:r>
      <w:r w:rsidR="001C7B16">
        <w:t xml:space="preserve">Također se može uočiti da </w:t>
      </w:r>
      <w:r w:rsidR="00B37C99">
        <w:t xml:space="preserve">algoritmi </w:t>
      </w:r>
      <w:r w:rsidR="002E5524">
        <w:t xml:space="preserve">graf neuronske mreže </w:t>
      </w:r>
      <w:r w:rsidR="004B15E0">
        <w:t xml:space="preserve">postižu najbolji uspjeh, </w:t>
      </w:r>
      <w:r w:rsidR="002C386B">
        <w:t xml:space="preserve">no treba se uzeti u obzir veliki broj iteracija </w:t>
      </w:r>
      <w:r w:rsidR="00641719">
        <w:t>treniranja graf neuronskih mreža</w:t>
      </w:r>
      <w:r w:rsidR="00746534">
        <w:t xml:space="preserve">, čime </w:t>
      </w:r>
      <w:r w:rsidR="00491E86">
        <w:t xml:space="preserve">imaju slobodu </w:t>
      </w:r>
      <w:r w:rsidR="000E3EEB">
        <w:t>ispitivanja</w:t>
      </w:r>
      <w:r w:rsidR="00746534">
        <w:t xml:space="preserve"> više mogućih raspodjela</w:t>
      </w:r>
      <w:r w:rsidR="00641719">
        <w:t>.</w:t>
      </w:r>
      <w:r w:rsidR="00C34CF2">
        <w:t xml:space="preserve"> Najgore rezultate postižu algoritmi </w:t>
      </w:r>
      <w:r w:rsidR="009A2CA4">
        <w:t>pokrivenosti u sebičnoj alokaciji vozila.</w:t>
      </w:r>
    </w:p>
    <w:p w14:paraId="7690C1C8" w14:textId="77777777" w:rsidR="00AE7730" w:rsidRDefault="00ED7856" w:rsidP="00AE7730">
      <w:pPr>
        <w:keepNext/>
      </w:pPr>
      <w:r>
        <w:rPr>
          <w:noProof/>
        </w:rPr>
        <w:drawing>
          <wp:inline distT="0" distB="0" distL="0" distR="0" wp14:anchorId="31CAAB2D" wp14:editId="59EA0D92">
            <wp:extent cx="5539839" cy="2966485"/>
            <wp:effectExtent l="0" t="0" r="3810" b="5715"/>
            <wp:docPr id="514146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46360" name="Picture 514146360"/>
                    <pic:cNvPicPr/>
                  </pic:nvPicPr>
                  <pic:blipFill rotWithShape="1">
                    <a:blip r:embed="rId19" cstate="print">
                      <a:extLst>
                        <a:ext uri="{28A0092B-C50C-407E-A947-70E740481C1C}">
                          <a14:useLocalDpi xmlns:a14="http://schemas.microsoft.com/office/drawing/2010/main" val="0"/>
                        </a:ext>
                      </a:extLst>
                    </a:blip>
                    <a:srcRect l="9153" t="7849" r="9548" b="7650"/>
                    <a:stretch>
                      <a:fillRect/>
                    </a:stretch>
                  </pic:blipFill>
                  <pic:spPr bwMode="auto">
                    <a:xfrm>
                      <a:off x="0" y="0"/>
                      <a:ext cx="5552517" cy="2973274"/>
                    </a:xfrm>
                    <a:prstGeom prst="rect">
                      <a:avLst/>
                    </a:prstGeom>
                    <a:ln>
                      <a:noFill/>
                    </a:ln>
                    <a:extLst>
                      <a:ext uri="{53640926-AAD7-44D8-BBD7-CCE9431645EC}">
                        <a14:shadowObscured xmlns:a14="http://schemas.microsoft.com/office/drawing/2010/main"/>
                      </a:ext>
                    </a:extLst>
                  </pic:spPr>
                </pic:pic>
              </a:graphicData>
            </a:graphic>
          </wp:inline>
        </w:drawing>
      </w:r>
    </w:p>
    <w:p w14:paraId="41D34D30" w14:textId="3477EB34" w:rsidR="00E422F9" w:rsidRPr="00E422F9" w:rsidRDefault="00AE7730" w:rsidP="00F67A41">
      <w:pPr>
        <w:pStyle w:val="Caption"/>
      </w:pPr>
      <w:bookmarkStart w:id="102" w:name="_Ref233089926"/>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3</w:t>
      </w:r>
      <w:r w:rsidR="00C1324F">
        <w:fldChar w:fldCharType="end"/>
      </w:r>
      <w:bookmarkEnd w:id="102"/>
      <w:r w:rsidRPr="00AE7730">
        <w:t xml:space="preserve"> </w:t>
      </w:r>
      <w:r>
        <w:t xml:space="preserve">Usporedba vrijednosti uspjeha </w:t>
      </w:r>
      <w:r w:rsidR="008E5BD6">
        <w:t xml:space="preserve">najboljih rješenja </w:t>
      </w:r>
      <w:r>
        <w:t xml:space="preserve">svih </w:t>
      </w:r>
      <w:r w:rsidRPr="00AE7730">
        <w:t>algoritama</w:t>
      </w:r>
      <w:r>
        <w:t xml:space="preserve"> na prometnoj mreži rešetke</w:t>
      </w:r>
    </w:p>
    <w:p w14:paraId="170666DF" w14:textId="757411D1" w:rsidR="000800FB" w:rsidRPr="00E9675D" w:rsidRDefault="007F1354" w:rsidP="00E9675D">
      <w:pPr>
        <w:pStyle w:val="slika"/>
        <w:spacing w:line="360" w:lineRule="auto"/>
        <w:jc w:val="both"/>
        <w:rPr>
          <w:lang w:val="hr-HR"/>
        </w:rPr>
      </w:pPr>
      <w:r>
        <w:rPr>
          <w:lang w:val="hr-HR"/>
        </w:rPr>
        <w:t xml:space="preserve">Zatim dolazimo do konkretnih podataka. Analiziramo </w:t>
      </w:r>
      <w:r w:rsidR="00E458FB">
        <w:rPr>
          <w:lang w:val="hr-HR"/>
        </w:rPr>
        <w:t>dijagrame</w:t>
      </w:r>
      <w:r>
        <w:rPr>
          <w:lang w:val="hr-HR"/>
        </w:rPr>
        <w:t xml:space="preserve"> </w:t>
      </w:r>
      <w:r w:rsidR="002C0EFD">
        <w:rPr>
          <w:lang w:val="hr-HR"/>
        </w:rPr>
        <w:t xml:space="preserve">rezultata trajanja izvršavanja simulacije, globalnog radijusa pokrivenosti </w:t>
      </w:r>
      <w:r w:rsidR="0026579D">
        <w:rPr>
          <w:lang w:val="hr-HR"/>
        </w:rPr>
        <w:t>te dugotrajnosti putovanja</w:t>
      </w:r>
      <w:r w:rsidR="003C4C90">
        <w:rPr>
          <w:lang w:val="hr-HR"/>
        </w:rPr>
        <w:t xml:space="preserve"> za slučajeve sebične i centralizirane alokacije</w:t>
      </w:r>
      <w:r w:rsidR="00375331">
        <w:rPr>
          <w:lang w:val="hr-HR"/>
        </w:rPr>
        <w:t xml:space="preserve"> (</w:t>
      </w:r>
      <w:r w:rsidR="00BF395C">
        <w:rPr>
          <w:lang w:val="hr-HR"/>
        </w:rPr>
        <w:fldChar w:fldCharType="begin"/>
      </w:r>
      <w:r w:rsidR="00BF395C">
        <w:rPr>
          <w:lang w:val="hr-HR"/>
        </w:rPr>
        <w:instrText xml:space="preserve"> REF _Ref233091403 \h </w:instrText>
      </w:r>
      <w:r w:rsidR="00BF395C">
        <w:rPr>
          <w:lang w:val="hr-HR"/>
        </w:rPr>
      </w:r>
      <w:r w:rsidR="00BF395C">
        <w:rPr>
          <w:lang w:val="hr-HR"/>
        </w:rPr>
        <w:fldChar w:fldCharType="separate"/>
      </w:r>
      <w:r w:rsidR="00BF395C" w:rsidRPr="00BF395C">
        <w:rPr>
          <w:lang w:val="hr-HR"/>
        </w:rPr>
        <w:t xml:space="preserve">Slika </w:t>
      </w:r>
      <w:r w:rsidR="00BF395C" w:rsidRPr="00BF395C">
        <w:rPr>
          <w:noProof/>
          <w:lang w:val="hr-HR"/>
        </w:rPr>
        <w:t>6</w:t>
      </w:r>
      <w:r w:rsidR="00BF395C" w:rsidRPr="00BF395C">
        <w:rPr>
          <w:lang w:val="hr-HR"/>
        </w:rPr>
        <w:t>.</w:t>
      </w:r>
      <w:r w:rsidR="00BF395C" w:rsidRPr="00BF395C">
        <w:rPr>
          <w:noProof/>
          <w:lang w:val="hr-HR"/>
        </w:rPr>
        <w:t>4</w:t>
      </w:r>
      <w:r w:rsidR="00BF395C">
        <w:rPr>
          <w:lang w:val="hr-HR"/>
        </w:rPr>
        <w:fldChar w:fldCharType="end"/>
      </w:r>
      <w:r w:rsidR="00375331">
        <w:rPr>
          <w:lang w:val="hr-HR"/>
        </w:rPr>
        <w:t>)</w:t>
      </w:r>
      <w:r w:rsidR="0026579D">
        <w:rPr>
          <w:lang w:val="hr-HR"/>
        </w:rPr>
        <w:t>.</w:t>
      </w:r>
      <w:r w:rsidR="00EF4466">
        <w:rPr>
          <w:lang w:val="hr-HR"/>
        </w:rPr>
        <w:t xml:space="preserve"> </w:t>
      </w:r>
      <w:r w:rsidR="001F4487">
        <w:rPr>
          <w:lang w:val="hr-HR"/>
        </w:rPr>
        <w:t xml:space="preserve">U ovom su slučaju rezultati grupirani po </w:t>
      </w:r>
      <w:r w:rsidR="00C837C0">
        <w:rPr>
          <w:lang w:val="hr-HR"/>
        </w:rPr>
        <w:t xml:space="preserve">tri </w:t>
      </w:r>
      <w:r w:rsidR="00275867">
        <w:rPr>
          <w:lang w:val="hr-HR"/>
        </w:rPr>
        <w:t xml:space="preserve">navedena </w:t>
      </w:r>
      <w:r w:rsidR="001F4487">
        <w:rPr>
          <w:lang w:val="hr-HR"/>
        </w:rPr>
        <w:t>kriterij</w:t>
      </w:r>
      <w:r w:rsidR="00275867">
        <w:rPr>
          <w:lang w:val="hr-HR"/>
        </w:rPr>
        <w:t>a</w:t>
      </w:r>
      <w:r w:rsidR="001F4487">
        <w:rPr>
          <w:lang w:val="hr-HR"/>
        </w:rPr>
        <w:t>, dok svaka boja predstavlja pripadni algoritam.</w:t>
      </w:r>
      <w:r w:rsidR="006611E1">
        <w:rPr>
          <w:lang w:val="hr-HR"/>
        </w:rPr>
        <w:t xml:space="preserve"> </w:t>
      </w:r>
      <w:r w:rsidR="002528F9">
        <w:rPr>
          <w:lang w:val="hr-HR"/>
        </w:rPr>
        <w:t>Podaci su također prikazani u normaliziran</w:t>
      </w:r>
      <w:r w:rsidR="00587CF1">
        <w:rPr>
          <w:lang w:val="hr-HR"/>
        </w:rPr>
        <w:t>om obliku</w:t>
      </w:r>
      <w:r w:rsidR="00467E0E">
        <w:rPr>
          <w:lang w:val="hr-HR"/>
        </w:rPr>
        <w:t xml:space="preserve">, no na </w:t>
      </w:r>
      <w:r w:rsidR="00C944D4">
        <w:rPr>
          <w:lang w:val="hr-HR"/>
        </w:rPr>
        <w:t>stupcima</w:t>
      </w:r>
      <w:r w:rsidR="00467E0E">
        <w:rPr>
          <w:lang w:val="hr-HR"/>
        </w:rPr>
        <w:t xml:space="preserve"> su zapisane apsolutne vrijednosti. </w:t>
      </w:r>
      <w:r w:rsidR="006B5A55">
        <w:rPr>
          <w:lang w:val="hr-HR"/>
        </w:rPr>
        <w:t xml:space="preserve">Također je važno napomenuti da je radijus pokrivenosti normaliziran promjerom mreže. </w:t>
      </w:r>
      <w:r w:rsidR="00B27A6C">
        <w:rPr>
          <w:lang w:val="hr-HR"/>
        </w:rPr>
        <w:t xml:space="preserve">Budući da sve navedene kriterije minimiziramo </w:t>
      </w:r>
      <w:r w:rsidR="00402D3E">
        <w:rPr>
          <w:lang w:val="hr-HR"/>
        </w:rPr>
        <w:t>dijagram</w:t>
      </w:r>
      <w:r w:rsidR="004501BC">
        <w:rPr>
          <w:lang w:val="hr-HR"/>
        </w:rPr>
        <w:t xml:space="preserve"> se može proučavati na način da su krać</w:t>
      </w:r>
      <w:r w:rsidR="00167B34">
        <w:rPr>
          <w:lang w:val="hr-HR"/>
        </w:rPr>
        <w:t xml:space="preserve">i stupci ekvivalentni boljem uspjehu. </w:t>
      </w:r>
      <w:r w:rsidR="008314E8">
        <w:rPr>
          <w:lang w:val="hr-HR"/>
        </w:rPr>
        <w:t xml:space="preserve">Odmah se može uočiti dominacija </w:t>
      </w:r>
      <w:r w:rsidR="009340B9">
        <w:rPr>
          <w:lang w:val="hr-HR"/>
        </w:rPr>
        <w:t xml:space="preserve">algoritama </w:t>
      </w:r>
      <w:r w:rsidR="009340B9">
        <w:rPr>
          <w:lang w:val="hr-HR"/>
        </w:rPr>
        <w:lastRenderedPageBreak/>
        <w:t xml:space="preserve">teorije igara </w:t>
      </w:r>
      <w:r w:rsidR="006045F9">
        <w:rPr>
          <w:lang w:val="hr-HR"/>
        </w:rPr>
        <w:t xml:space="preserve">u </w:t>
      </w:r>
      <w:r w:rsidR="003C7265">
        <w:rPr>
          <w:lang w:val="hr-HR"/>
        </w:rPr>
        <w:t>kreiranju najkraćih putovanja i time najkraćih simulacija</w:t>
      </w:r>
      <w:r w:rsidR="00B62D28">
        <w:rPr>
          <w:lang w:val="hr-HR"/>
        </w:rPr>
        <w:t xml:space="preserve">, iako </w:t>
      </w:r>
      <w:r w:rsidR="009012B1">
        <w:rPr>
          <w:lang w:val="hr-HR"/>
        </w:rPr>
        <w:t xml:space="preserve">postižu općenito goru pokrivenost mreže </w:t>
      </w:r>
      <w:r w:rsidR="00AC7390">
        <w:rPr>
          <w:lang w:val="hr-HR"/>
        </w:rPr>
        <w:t>u odnosu na algoritme graf neuronske mreže</w:t>
      </w:r>
      <w:r w:rsidR="00240745">
        <w:rPr>
          <w:lang w:val="hr-HR"/>
        </w:rPr>
        <w:t>, koji postižu zanimljivo konstantnu pokrivenost mreže</w:t>
      </w:r>
      <w:r w:rsidR="003251DB">
        <w:rPr>
          <w:lang w:val="hr-HR"/>
        </w:rPr>
        <w:t>.</w:t>
      </w:r>
      <w:r w:rsidR="00E413F6">
        <w:rPr>
          <w:lang w:val="hr-HR"/>
        </w:rPr>
        <w:t xml:space="preserve"> </w:t>
      </w:r>
      <w:r w:rsidR="00CB32EB">
        <w:rPr>
          <w:lang w:val="hr-HR"/>
        </w:rPr>
        <w:t xml:space="preserve">Do toga dolazi zbog </w:t>
      </w:r>
      <w:r w:rsidR="00A3070D">
        <w:rPr>
          <w:lang w:val="hr-HR"/>
        </w:rPr>
        <w:t>glavnog načina optimizacije svakog</w:t>
      </w:r>
      <w:r w:rsidR="00B34E69">
        <w:rPr>
          <w:lang w:val="hr-HR"/>
        </w:rPr>
        <w:t xml:space="preserve"> od ta dva algoritma: </w:t>
      </w:r>
      <w:r w:rsidR="00F572B2">
        <w:rPr>
          <w:lang w:val="hr-HR"/>
        </w:rPr>
        <w:t xml:space="preserve">u </w:t>
      </w:r>
      <w:r w:rsidR="00B34E69">
        <w:rPr>
          <w:lang w:val="hr-HR"/>
        </w:rPr>
        <w:t>algorit</w:t>
      </w:r>
      <w:r w:rsidR="00F572B2">
        <w:rPr>
          <w:lang w:val="hr-HR"/>
        </w:rPr>
        <w:t>mu</w:t>
      </w:r>
      <w:r w:rsidR="00B34E69">
        <w:rPr>
          <w:lang w:val="hr-HR"/>
        </w:rPr>
        <w:t xml:space="preserve"> teorije igara </w:t>
      </w:r>
      <w:r w:rsidR="00F572B2">
        <w:rPr>
          <w:lang w:val="hr-HR"/>
        </w:rPr>
        <w:t xml:space="preserve">svako vozilo sebično bira </w:t>
      </w:r>
      <w:r w:rsidR="0007130E">
        <w:rPr>
          <w:lang w:val="hr-HR"/>
        </w:rPr>
        <w:t>stanicu</w:t>
      </w:r>
      <w:r w:rsidR="00F65B34">
        <w:rPr>
          <w:lang w:val="hr-HR"/>
        </w:rPr>
        <w:t xml:space="preserve"> najbliž</w:t>
      </w:r>
      <w:r w:rsidR="001A1191">
        <w:rPr>
          <w:lang w:val="hr-HR"/>
        </w:rPr>
        <w:t>u</w:t>
      </w:r>
      <w:r w:rsidR="00F65B34">
        <w:rPr>
          <w:lang w:val="hr-HR"/>
        </w:rPr>
        <w:t xml:space="preserve"> svojem putovanju</w:t>
      </w:r>
      <w:r w:rsidR="0007130E">
        <w:rPr>
          <w:lang w:val="hr-HR"/>
        </w:rPr>
        <w:t xml:space="preserve">, pa algoritam zapravo optimizira problem na način da </w:t>
      </w:r>
      <w:r w:rsidR="00DC76B8">
        <w:rPr>
          <w:lang w:val="hr-HR"/>
        </w:rPr>
        <w:t>grupira vozila po njihovim putovanjima i odabire lokaciju stanice što bliž</w:t>
      </w:r>
      <w:r w:rsidR="00756D0F">
        <w:rPr>
          <w:lang w:val="hr-HR"/>
        </w:rPr>
        <w:t xml:space="preserve">e </w:t>
      </w:r>
      <w:r w:rsidR="00DC76B8">
        <w:rPr>
          <w:lang w:val="hr-HR"/>
        </w:rPr>
        <w:t>njima</w:t>
      </w:r>
      <w:r w:rsidR="00FE3314">
        <w:rPr>
          <w:lang w:val="hr-HR"/>
        </w:rPr>
        <w:t>, čime fokusira skraćivanje putovanja.</w:t>
      </w:r>
      <w:r w:rsidR="0029513D">
        <w:rPr>
          <w:lang w:val="hr-HR"/>
        </w:rPr>
        <w:t xml:space="preserve"> Suprotno tome </w:t>
      </w:r>
      <w:r w:rsidR="004B275E">
        <w:rPr>
          <w:lang w:val="hr-HR"/>
        </w:rPr>
        <w:t xml:space="preserve">algoritam graf neuronske mreže </w:t>
      </w:r>
      <w:r w:rsidR="00312641">
        <w:rPr>
          <w:lang w:val="hr-HR"/>
        </w:rPr>
        <w:t xml:space="preserve">optimizira globalnu uspješnost, od kojih je važan kriterij </w:t>
      </w:r>
      <w:r w:rsidR="005320E0">
        <w:rPr>
          <w:lang w:val="hr-HR"/>
        </w:rPr>
        <w:t xml:space="preserve">pokrivenost mreže, </w:t>
      </w:r>
      <w:r w:rsidR="002911EF">
        <w:rPr>
          <w:lang w:val="hr-HR"/>
        </w:rPr>
        <w:t xml:space="preserve">uz </w:t>
      </w:r>
      <w:r w:rsidR="00E13128">
        <w:rPr>
          <w:lang w:val="hr-HR"/>
        </w:rPr>
        <w:t>kompetitivne kriterije</w:t>
      </w:r>
      <w:r w:rsidR="00307305">
        <w:rPr>
          <w:lang w:val="hr-HR"/>
        </w:rPr>
        <w:t xml:space="preserve">, te žrtvuje </w:t>
      </w:r>
      <w:r w:rsidR="00B224BA">
        <w:rPr>
          <w:lang w:val="hr-HR"/>
        </w:rPr>
        <w:t>optimalno kratka putovanja za bolju pokrivenost</w:t>
      </w:r>
      <w:r w:rsidR="00AB3578">
        <w:rPr>
          <w:lang w:val="hr-HR"/>
        </w:rPr>
        <w:t>.</w:t>
      </w:r>
      <w:r w:rsidR="003C3F11">
        <w:rPr>
          <w:lang w:val="hr-HR"/>
        </w:rPr>
        <w:t xml:space="preserve"> Time </w:t>
      </w:r>
      <w:r w:rsidR="008F02A6">
        <w:rPr>
          <w:lang w:val="hr-HR"/>
        </w:rPr>
        <w:t xml:space="preserve">korištenje algoritma teorije igara vodi do </w:t>
      </w:r>
      <w:proofErr w:type="spellStart"/>
      <w:r w:rsidR="0015433E">
        <w:rPr>
          <w:lang w:val="hr-HR"/>
        </w:rPr>
        <w:t>prenaučenosti</w:t>
      </w:r>
      <w:proofErr w:type="spellEnd"/>
      <w:r w:rsidR="008F02A6">
        <w:rPr>
          <w:lang w:val="hr-HR"/>
        </w:rPr>
        <w:t xml:space="preserve"> </w:t>
      </w:r>
      <w:r w:rsidR="00FE7F56">
        <w:rPr>
          <w:lang w:val="hr-HR"/>
        </w:rPr>
        <w:t>na konkretno korištene podatke potražnje pri odabiru raspodjele stanica, dok model graf neuronske mreže bolje generalizira.</w:t>
      </w:r>
      <w:r w:rsidR="00D01B79">
        <w:rPr>
          <w:lang w:val="hr-HR"/>
        </w:rPr>
        <w:t xml:space="preserve"> </w:t>
      </w:r>
      <w:r w:rsidR="00E413F6">
        <w:rPr>
          <w:lang w:val="hr-HR"/>
        </w:rPr>
        <w:t xml:space="preserve">Algoritmi pokrivenosti generalno postižu </w:t>
      </w:r>
      <w:r w:rsidR="00240975">
        <w:rPr>
          <w:lang w:val="hr-HR"/>
        </w:rPr>
        <w:t>nekonzistentni uspjeh</w:t>
      </w:r>
      <w:r w:rsidR="008C5644">
        <w:rPr>
          <w:lang w:val="hr-HR"/>
        </w:rPr>
        <w:t xml:space="preserve"> </w:t>
      </w:r>
      <w:r w:rsidR="006517F1">
        <w:rPr>
          <w:lang w:val="hr-HR"/>
        </w:rPr>
        <w:t>s obzirom na</w:t>
      </w:r>
      <w:r w:rsidR="008C5644">
        <w:rPr>
          <w:lang w:val="hr-HR"/>
        </w:rPr>
        <w:t xml:space="preserve"> vrst</w:t>
      </w:r>
      <w:r w:rsidR="006517F1">
        <w:rPr>
          <w:lang w:val="hr-HR"/>
        </w:rPr>
        <w:t>u</w:t>
      </w:r>
      <w:r w:rsidR="008C5644">
        <w:rPr>
          <w:lang w:val="hr-HR"/>
        </w:rPr>
        <w:t xml:space="preserve"> alokacije vozila na stanice</w:t>
      </w:r>
      <w:r w:rsidR="00240975">
        <w:rPr>
          <w:lang w:val="hr-HR"/>
        </w:rPr>
        <w:t xml:space="preserve">, </w:t>
      </w:r>
      <w:r w:rsidR="00074820">
        <w:rPr>
          <w:lang w:val="hr-HR"/>
        </w:rPr>
        <w:t xml:space="preserve">što se može vidjeti i u razlici </w:t>
      </w:r>
      <w:r w:rsidR="00E9602C">
        <w:rPr>
          <w:lang w:val="hr-HR"/>
        </w:rPr>
        <w:t xml:space="preserve">visine stupaca na </w:t>
      </w:r>
      <w:r w:rsidR="000A5AFA">
        <w:rPr>
          <w:lang w:val="hr-HR"/>
        </w:rPr>
        <w:t>dijagramu</w:t>
      </w:r>
      <w:r w:rsidR="00E9602C">
        <w:rPr>
          <w:lang w:val="hr-HR"/>
        </w:rPr>
        <w:t xml:space="preserve"> uspješnosti (</w:t>
      </w:r>
      <w:r w:rsidR="00947BEA">
        <w:rPr>
          <w:lang w:val="hr-HR"/>
        </w:rPr>
        <w:fldChar w:fldCharType="begin"/>
      </w:r>
      <w:r w:rsidR="00947BEA">
        <w:rPr>
          <w:lang w:val="hr-HR"/>
        </w:rPr>
        <w:instrText xml:space="preserve"> REF _Ref233089926 \h </w:instrText>
      </w:r>
      <w:r w:rsidR="00947BEA">
        <w:rPr>
          <w:lang w:val="hr-HR"/>
        </w:rPr>
      </w:r>
      <w:r w:rsidR="00947BEA">
        <w:rPr>
          <w:lang w:val="hr-HR"/>
        </w:rPr>
        <w:fldChar w:fldCharType="separate"/>
      </w:r>
      <w:r w:rsidR="00947BEA" w:rsidRPr="00947BEA">
        <w:rPr>
          <w:lang w:val="hr-HR"/>
        </w:rPr>
        <w:t xml:space="preserve">Slika </w:t>
      </w:r>
      <w:r w:rsidR="00947BEA" w:rsidRPr="00947BEA">
        <w:rPr>
          <w:noProof/>
          <w:lang w:val="hr-HR"/>
        </w:rPr>
        <w:t>6</w:t>
      </w:r>
      <w:r w:rsidR="00947BEA" w:rsidRPr="00947BEA">
        <w:rPr>
          <w:lang w:val="hr-HR"/>
        </w:rPr>
        <w:t>.</w:t>
      </w:r>
      <w:r w:rsidR="00947BEA" w:rsidRPr="00947BEA">
        <w:rPr>
          <w:noProof/>
          <w:lang w:val="hr-HR"/>
        </w:rPr>
        <w:t>3</w:t>
      </w:r>
      <w:r w:rsidR="00947BEA">
        <w:rPr>
          <w:lang w:val="hr-HR"/>
        </w:rPr>
        <w:fldChar w:fldCharType="end"/>
      </w:r>
      <w:r w:rsidR="00E9602C">
        <w:rPr>
          <w:lang w:val="hr-HR"/>
        </w:rPr>
        <w:t>).</w:t>
      </w:r>
      <w:r w:rsidR="00947BEA">
        <w:rPr>
          <w:lang w:val="hr-HR"/>
        </w:rPr>
        <w:t xml:space="preserve"> </w:t>
      </w:r>
      <w:r w:rsidR="004D54AA">
        <w:rPr>
          <w:lang w:val="hr-HR"/>
        </w:rPr>
        <w:t xml:space="preserve">No na podacima ovog </w:t>
      </w:r>
      <w:r w:rsidR="00C453CE">
        <w:rPr>
          <w:lang w:val="hr-HR"/>
        </w:rPr>
        <w:t>dijagrama</w:t>
      </w:r>
      <w:r w:rsidR="004D54AA">
        <w:rPr>
          <w:lang w:val="hr-HR"/>
        </w:rPr>
        <w:t xml:space="preserve"> čini se da preferiraju sebičnu alokaciju umjesto centralizirane kao na </w:t>
      </w:r>
      <w:r w:rsidR="007A797E">
        <w:rPr>
          <w:lang w:val="hr-HR"/>
        </w:rPr>
        <w:t>dijagramu</w:t>
      </w:r>
      <w:r w:rsidR="004D54AA">
        <w:rPr>
          <w:lang w:val="hr-HR"/>
        </w:rPr>
        <w:t xml:space="preserve"> uspjeha.</w:t>
      </w:r>
    </w:p>
    <w:tbl>
      <w:tblPr>
        <w:tblStyle w:val="TableGrid0"/>
        <w:tblW w:w="0" w:type="auto"/>
        <w:tblInd w:w="5" w:type="dxa"/>
        <w:tblLook w:val="04A0" w:firstRow="1" w:lastRow="0" w:firstColumn="1" w:lastColumn="0" w:noHBand="0" w:noVBand="1"/>
      </w:tblPr>
      <w:tblGrid>
        <w:gridCol w:w="8777"/>
      </w:tblGrid>
      <w:tr w:rsidR="00E402BC" w14:paraId="099E3CA3" w14:textId="77777777" w:rsidTr="00E458FB">
        <w:tc>
          <w:tcPr>
            <w:tcW w:w="8777" w:type="dxa"/>
          </w:tcPr>
          <w:p w14:paraId="61F831E0" w14:textId="7D534DEF" w:rsidR="00E402BC" w:rsidRDefault="00E402BC" w:rsidP="000F08F9">
            <w:r>
              <w:rPr>
                <w:noProof/>
                <w14:ligatures w14:val="standardContextual"/>
              </w:rPr>
              <w:drawing>
                <wp:inline distT="0" distB="0" distL="0" distR="0" wp14:anchorId="4D366CF7" wp14:editId="2EAF473B">
                  <wp:extent cx="5418708" cy="2699309"/>
                  <wp:effectExtent l="0" t="0" r="0" b="6350"/>
                  <wp:docPr id="8854732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3239" name="Picture 885473239"/>
                          <pic:cNvPicPr/>
                        </pic:nvPicPr>
                        <pic:blipFill rotWithShape="1">
                          <a:blip r:embed="rId20" cstate="print">
                            <a:extLst>
                              <a:ext uri="{28A0092B-C50C-407E-A947-70E740481C1C}">
                                <a14:useLocalDpi xmlns:a14="http://schemas.microsoft.com/office/drawing/2010/main" val="0"/>
                              </a:ext>
                            </a:extLst>
                          </a:blip>
                          <a:srcRect l="990" t="7516" r="9327" b="5769"/>
                          <a:stretch>
                            <a:fillRect/>
                          </a:stretch>
                        </pic:blipFill>
                        <pic:spPr bwMode="auto">
                          <a:xfrm>
                            <a:off x="0" y="0"/>
                            <a:ext cx="5451426" cy="2715607"/>
                          </a:xfrm>
                          <a:prstGeom prst="rect">
                            <a:avLst/>
                          </a:prstGeom>
                          <a:ln>
                            <a:noFill/>
                          </a:ln>
                          <a:extLst>
                            <a:ext uri="{53640926-AAD7-44D8-BBD7-CCE9431645EC}">
                              <a14:shadowObscured xmlns:a14="http://schemas.microsoft.com/office/drawing/2010/main"/>
                            </a:ext>
                          </a:extLst>
                        </pic:spPr>
                      </pic:pic>
                    </a:graphicData>
                  </a:graphic>
                </wp:inline>
              </w:drawing>
            </w:r>
          </w:p>
        </w:tc>
      </w:tr>
      <w:tr w:rsidR="00E402BC" w14:paraId="20D2B29C" w14:textId="77777777" w:rsidTr="00E458FB">
        <w:tc>
          <w:tcPr>
            <w:tcW w:w="8777" w:type="dxa"/>
          </w:tcPr>
          <w:p w14:paraId="16890006" w14:textId="4514397F" w:rsidR="00E402BC" w:rsidRDefault="00E402BC" w:rsidP="00E15B72">
            <w:pPr>
              <w:keepNext/>
            </w:pPr>
            <w:r>
              <w:rPr>
                <w:noProof/>
                <w14:ligatures w14:val="standardContextual"/>
              </w:rPr>
              <w:lastRenderedPageBreak/>
              <w:drawing>
                <wp:inline distT="0" distB="0" distL="0" distR="0" wp14:anchorId="3440E7D4" wp14:editId="15671578">
                  <wp:extent cx="5435194" cy="2679547"/>
                  <wp:effectExtent l="0" t="0" r="0" b="6985"/>
                  <wp:docPr id="1758480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033" name="Picture 175848033"/>
                          <pic:cNvPicPr/>
                        </pic:nvPicPr>
                        <pic:blipFill rotWithShape="1">
                          <a:blip r:embed="rId21" cstate="print">
                            <a:extLst>
                              <a:ext uri="{28A0092B-C50C-407E-A947-70E740481C1C}">
                                <a14:useLocalDpi xmlns:a14="http://schemas.microsoft.com/office/drawing/2010/main" val="0"/>
                              </a:ext>
                            </a:extLst>
                          </a:blip>
                          <a:srcRect l="1081" t="8389" r="9232" b="5787"/>
                          <a:stretch>
                            <a:fillRect/>
                          </a:stretch>
                        </pic:blipFill>
                        <pic:spPr bwMode="auto">
                          <a:xfrm>
                            <a:off x="0" y="0"/>
                            <a:ext cx="5451864" cy="26877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8D00644" w14:textId="56B81B02" w:rsidR="000F08F9" w:rsidRDefault="00E15B72" w:rsidP="00E15B72">
      <w:pPr>
        <w:pStyle w:val="Caption"/>
      </w:pPr>
      <w:bookmarkStart w:id="103" w:name="_Ref233091403"/>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4</w:t>
      </w:r>
      <w:r w:rsidR="00C1324F">
        <w:fldChar w:fldCharType="end"/>
      </w:r>
      <w:bookmarkEnd w:id="103"/>
      <w:r>
        <w:t xml:space="preserve"> Prikaz vrijednosti rezultata </w:t>
      </w:r>
      <w:r w:rsidR="00223E43">
        <w:t xml:space="preserve">globalnih kriterija </w:t>
      </w:r>
      <w:r w:rsidR="00EF7194">
        <w:t>najboljih rješenja</w:t>
      </w:r>
      <w:r>
        <w:t xml:space="preserve"> </w:t>
      </w:r>
      <w:r w:rsidR="00EF7194">
        <w:t xml:space="preserve">algoritama </w:t>
      </w:r>
      <w:r>
        <w:t>na rešetkastoj mreži</w:t>
      </w:r>
      <w:r w:rsidR="00907075">
        <w:t xml:space="preserve">. </w:t>
      </w:r>
      <w:r>
        <w:t xml:space="preserve">Prva slika prikazuje </w:t>
      </w:r>
      <w:r w:rsidR="0038040B">
        <w:t>primjenu sebične alokacije vozila po stanicama</w:t>
      </w:r>
      <w:r w:rsidR="001A37BE">
        <w:t xml:space="preserve"> </w:t>
      </w:r>
      <w:r w:rsidR="0034127E">
        <w:t>te d</w:t>
      </w:r>
      <w:r>
        <w:t>ruga slika prikazuje</w:t>
      </w:r>
      <w:r w:rsidR="00675D34">
        <w:t xml:space="preserve"> </w:t>
      </w:r>
      <w:r w:rsidR="00FD1504">
        <w:t xml:space="preserve">primjenu </w:t>
      </w:r>
      <w:r w:rsidR="00675D34">
        <w:t>centraliziran</w:t>
      </w:r>
      <w:r w:rsidR="00FD1504">
        <w:t>e</w:t>
      </w:r>
      <w:r w:rsidR="00675D34">
        <w:t xml:space="preserve"> alokacij</w:t>
      </w:r>
      <w:r w:rsidR="009100D5">
        <w:t>e</w:t>
      </w:r>
      <w:r w:rsidR="00675D34">
        <w:t xml:space="preserve"> vozila po stanicama</w:t>
      </w:r>
      <w:r w:rsidR="00185CBC">
        <w:t>.</w:t>
      </w:r>
    </w:p>
    <w:p w14:paraId="63045110" w14:textId="129AB473" w:rsidR="005B706B" w:rsidRDefault="00CA05F1" w:rsidP="000F08F9">
      <w:r>
        <w:t>Slijed</w:t>
      </w:r>
      <w:r w:rsidR="00154679">
        <w:t>i glavni fokus rada;</w:t>
      </w:r>
      <w:r>
        <w:t xml:space="preserve"> </w:t>
      </w:r>
      <w:r w:rsidR="00F15E27">
        <w:t>dijagrami</w:t>
      </w:r>
      <w:r>
        <w:t xml:space="preserve"> </w:t>
      </w:r>
      <w:r w:rsidR="002C14ED">
        <w:t xml:space="preserve">rezultata </w:t>
      </w:r>
      <w:r w:rsidR="0099063F">
        <w:t>kompetitivnih</w:t>
      </w:r>
      <w:r>
        <w:t xml:space="preserve"> kriterija, konkretno </w:t>
      </w:r>
      <w:r w:rsidR="0035488B">
        <w:t>cijene</w:t>
      </w:r>
      <w:r w:rsidR="00560A04">
        <w:t xml:space="preserve"> (</w:t>
      </w:r>
      <w:r w:rsidR="00E8388F">
        <w:fldChar w:fldCharType="begin"/>
      </w:r>
      <w:r w:rsidR="00E8388F">
        <w:instrText xml:space="preserve"> REF _Ref233404731 \h </w:instrText>
      </w:r>
      <w:r w:rsidR="00E8388F">
        <w:fldChar w:fldCharType="separate"/>
      </w:r>
      <w:r w:rsidR="00E8388F">
        <w:t xml:space="preserve">Slika </w:t>
      </w:r>
      <w:r w:rsidR="00E8388F">
        <w:rPr>
          <w:noProof/>
        </w:rPr>
        <w:t>6</w:t>
      </w:r>
      <w:r w:rsidR="00E8388F">
        <w:t>.</w:t>
      </w:r>
      <w:r w:rsidR="00E8388F">
        <w:rPr>
          <w:noProof/>
        </w:rPr>
        <w:t>5</w:t>
      </w:r>
      <w:r w:rsidR="00E8388F">
        <w:fldChar w:fldCharType="end"/>
      </w:r>
      <w:r w:rsidR="00560A04">
        <w:t>)</w:t>
      </w:r>
      <w:r w:rsidR="00EF7F06">
        <w:t xml:space="preserve">, </w:t>
      </w:r>
      <w:r w:rsidR="001837FC">
        <w:t xml:space="preserve">količine </w:t>
      </w:r>
      <w:r w:rsidR="00BD48E2">
        <w:t xml:space="preserve">napunjene </w:t>
      </w:r>
      <w:r w:rsidR="001837FC">
        <w:t>energije</w:t>
      </w:r>
      <w:r w:rsidR="005132D1">
        <w:t xml:space="preserve"> (</w:t>
      </w:r>
      <w:r w:rsidR="00E62783">
        <w:fldChar w:fldCharType="begin"/>
      </w:r>
      <w:r w:rsidR="00E62783">
        <w:instrText xml:space="preserve"> REF _Ref233404738 \h </w:instrText>
      </w:r>
      <w:r w:rsidR="00E62783">
        <w:fldChar w:fldCharType="separate"/>
      </w:r>
      <w:r w:rsidR="00E62783">
        <w:t xml:space="preserve">Slika </w:t>
      </w:r>
      <w:r w:rsidR="00E62783">
        <w:rPr>
          <w:noProof/>
        </w:rPr>
        <w:t>6</w:t>
      </w:r>
      <w:r w:rsidR="00E62783">
        <w:t>.</w:t>
      </w:r>
      <w:r w:rsidR="00E62783">
        <w:rPr>
          <w:noProof/>
        </w:rPr>
        <w:t>6</w:t>
      </w:r>
      <w:r w:rsidR="00E62783">
        <w:fldChar w:fldCharType="end"/>
      </w:r>
      <w:r w:rsidR="005132D1">
        <w:t>)</w:t>
      </w:r>
      <w:r w:rsidR="00EF7F06">
        <w:t>, tj. poslužene potražnje</w:t>
      </w:r>
      <w:r w:rsidR="00BC3E90">
        <w:t xml:space="preserve"> </w:t>
      </w:r>
      <w:r w:rsidR="00BD48E2">
        <w:t xml:space="preserve">po agentu </w:t>
      </w:r>
      <w:r w:rsidR="0062404E">
        <w:t xml:space="preserve">i </w:t>
      </w:r>
      <w:r w:rsidR="00593928">
        <w:t>pokrivenost mreže od strane stanica agenta</w:t>
      </w:r>
      <w:r w:rsidR="0062404E">
        <w:t xml:space="preserve"> </w:t>
      </w:r>
      <w:r w:rsidR="00586853">
        <w:t>(</w:t>
      </w:r>
      <w:r w:rsidR="00800CF1">
        <w:fldChar w:fldCharType="begin"/>
      </w:r>
      <w:r w:rsidR="00800CF1">
        <w:instrText xml:space="preserve"> REF _Ref233404743 \h </w:instrText>
      </w:r>
      <w:r w:rsidR="00800CF1">
        <w:fldChar w:fldCharType="separate"/>
      </w:r>
      <w:r w:rsidR="00800CF1">
        <w:t xml:space="preserve">Slika </w:t>
      </w:r>
      <w:r w:rsidR="00800CF1">
        <w:rPr>
          <w:noProof/>
        </w:rPr>
        <w:t>6</w:t>
      </w:r>
      <w:r w:rsidR="00800CF1">
        <w:t>.</w:t>
      </w:r>
      <w:r w:rsidR="00800CF1">
        <w:rPr>
          <w:noProof/>
        </w:rPr>
        <w:t>7</w:t>
      </w:r>
      <w:r w:rsidR="00800CF1">
        <w:fldChar w:fldCharType="end"/>
      </w:r>
      <w:r w:rsidR="00586853">
        <w:t>).</w:t>
      </w:r>
      <w:r w:rsidR="00DF00ED">
        <w:t xml:space="preserve"> </w:t>
      </w:r>
      <w:r w:rsidR="004A552D">
        <w:t>Ovo su također stupčasti dijagrami</w:t>
      </w:r>
      <w:r w:rsidR="00D317EE">
        <w:t>, grupirani po algoritmu, te svaki stupac unutar grupe predstavlja vrijednost odabranu</w:t>
      </w:r>
      <w:r w:rsidR="00F94814">
        <w:t xml:space="preserve"> ili postignutu</w:t>
      </w:r>
      <w:r w:rsidR="00D317EE">
        <w:t xml:space="preserve"> od strane jednog od agenata.</w:t>
      </w:r>
      <w:r w:rsidR="008D2597">
        <w:t xml:space="preserve"> Grupe su također obojane u dvije boje ovisno o metodi alokacije vozila na stanice: narančasta boja za sebičnu alokaciju i plava boja za centraliziranu.</w:t>
      </w:r>
      <w:r w:rsidR="00AA41F7">
        <w:t xml:space="preserve"> </w:t>
      </w:r>
      <w:r w:rsidR="00892C54">
        <w:t>Odmah se može uočiti zanimljivo ponašanje</w:t>
      </w:r>
      <w:r w:rsidR="00E76A10">
        <w:t>. Vidimo tri situacije do kojih je moglo doći:</w:t>
      </w:r>
    </w:p>
    <w:p w14:paraId="75DD08B9" w14:textId="1BE3FF30" w:rsidR="00E76A10" w:rsidRDefault="00952B62" w:rsidP="00E76A10">
      <w:pPr>
        <w:pStyle w:val="ListParagraph"/>
        <w:numPr>
          <w:ilvl w:val="0"/>
          <w:numId w:val="35"/>
        </w:numPr>
      </w:pPr>
      <w:r>
        <w:t>Cijene nemaju dovoljan utjecaj za isticanje kompetitivnosti te su na kraju cijene svih agenata u visokim vrijednostima</w:t>
      </w:r>
      <w:r w:rsidR="007A0B90">
        <w:t xml:space="preserve"> i </w:t>
      </w:r>
      <w:r w:rsidR="00C227CB">
        <w:t>agenti uglavnom podjednako dijele potražnju</w:t>
      </w:r>
      <w:r>
        <w:t xml:space="preserve"> (</w:t>
      </w:r>
      <w:r w:rsidR="00AE1EE8">
        <w:t xml:space="preserve">npr. </w:t>
      </w:r>
      <w:r>
        <w:t xml:space="preserve">MARL3 algoritam </w:t>
      </w:r>
      <w:r w:rsidR="008E6DB8">
        <w:t>sa</w:t>
      </w:r>
      <w:r>
        <w:t xml:space="preserve"> centralizirano</w:t>
      </w:r>
      <w:r w:rsidR="008E6DB8">
        <w:t>m</w:t>
      </w:r>
      <w:r>
        <w:t xml:space="preserve"> alokacij</w:t>
      </w:r>
      <w:r w:rsidR="008E6DB8">
        <w:t>om</w:t>
      </w:r>
      <w:r>
        <w:t>)</w:t>
      </w:r>
    </w:p>
    <w:p w14:paraId="7336F385" w14:textId="44DBD485" w:rsidR="006252C6" w:rsidRDefault="00EA603E" w:rsidP="00E76A10">
      <w:pPr>
        <w:pStyle w:val="ListParagraph"/>
        <w:numPr>
          <w:ilvl w:val="0"/>
          <w:numId w:val="35"/>
        </w:numPr>
      </w:pPr>
      <w:r>
        <w:t xml:space="preserve">Dolazi do </w:t>
      </w:r>
      <w:r w:rsidR="00E27491">
        <w:t>očekivanog utjecaja kompetitivnosti kroz cijene</w:t>
      </w:r>
      <w:r w:rsidR="007353C3">
        <w:t xml:space="preserve"> te su </w:t>
      </w:r>
      <w:r w:rsidR="00322381">
        <w:t>cijene svih agenata u niskim vrijednostima</w:t>
      </w:r>
      <w:r w:rsidR="0002027F">
        <w:t xml:space="preserve"> i agenti uglavnom podjednako dijele potražnju</w:t>
      </w:r>
      <w:r w:rsidR="00322381">
        <w:t xml:space="preserve"> (npr.</w:t>
      </w:r>
      <w:r w:rsidR="00954AB1">
        <w:t xml:space="preserve"> </w:t>
      </w:r>
      <w:r w:rsidR="00746468">
        <w:t xml:space="preserve">Game2 i Cover2 za sebičnu alokaciju, </w:t>
      </w:r>
      <w:r w:rsidR="003E6F66">
        <w:t>Game3 za centraliziranu</w:t>
      </w:r>
      <w:r w:rsidR="00322381">
        <w:t>)</w:t>
      </w:r>
    </w:p>
    <w:p w14:paraId="1A8909A8" w14:textId="26B4FF87" w:rsidR="006E2A41" w:rsidRDefault="00930B11" w:rsidP="006E2A41">
      <w:pPr>
        <w:pStyle w:val="ListParagraph"/>
        <w:numPr>
          <w:ilvl w:val="0"/>
          <w:numId w:val="35"/>
        </w:numPr>
      </w:pPr>
      <w:r>
        <w:t xml:space="preserve">Dolazi do ekstremne razlike </w:t>
      </w:r>
      <w:r w:rsidR="00762398">
        <w:t>u cijenama zbog jakog utjecaja kompetitivnosti kroz cijene</w:t>
      </w:r>
      <w:r w:rsidR="006E2A41">
        <w:t xml:space="preserve"> te </w:t>
      </w:r>
      <w:r w:rsidR="007D0478">
        <w:t>agent sa puno nižom cijenom dobiva puno veći omjer potražnje (</w:t>
      </w:r>
      <w:r w:rsidR="007A3F2F">
        <w:t xml:space="preserve">npr. </w:t>
      </w:r>
      <w:r w:rsidR="00E224A8">
        <w:t>MARL3 za sebičnu alokaciju</w:t>
      </w:r>
      <w:r w:rsidR="007D0478">
        <w:t>)</w:t>
      </w:r>
    </w:p>
    <w:p w14:paraId="1BC1531C" w14:textId="6A30EEEE" w:rsidR="00533D4D" w:rsidRDefault="00FF2661" w:rsidP="00580075">
      <w:r>
        <w:t>Također</w:t>
      </w:r>
      <w:r w:rsidR="00112AB7">
        <w:t xml:space="preserve"> se pojavila situacija u slučaju </w:t>
      </w:r>
      <w:r w:rsidR="00A9266B">
        <w:t>Cover2 algoritma uz centraliziranu alokaciju gdje se potražnja podjednako dijeli između agenata iako postoji razlika u cijenama.</w:t>
      </w:r>
      <w:r w:rsidR="00A608C3">
        <w:t xml:space="preserve"> </w:t>
      </w:r>
      <w:r w:rsidR="00BC7D70">
        <w:t xml:space="preserve">Do toga dolazi </w:t>
      </w:r>
      <w:r w:rsidR="00143184">
        <w:t xml:space="preserve">i </w:t>
      </w:r>
      <w:r w:rsidR="00BC7D70">
        <w:t>zbog bolje pokrivenosti stanica agenta sa većom cijenom</w:t>
      </w:r>
      <w:r w:rsidR="00575ABA">
        <w:t xml:space="preserve">, što vidimo u trećem </w:t>
      </w:r>
      <w:r w:rsidR="00AC64A2">
        <w:t>dijagramu</w:t>
      </w:r>
      <w:r w:rsidR="00BC7D70">
        <w:t>.</w:t>
      </w:r>
      <w:r w:rsidR="00CA5767">
        <w:t xml:space="preserve"> </w:t>
      </w:r>
      <w:r>
        <w:lastRenderedPageBreak/>
        <w:t xml:space="preserve">Sve u svemu, može se uočiti da </w:t>
      </w:r>
      <w:r w:rsidR="00DB04C8">
        <w:t xml:space="preserve">kompetitivnost </w:t>
      </w:r>
      <w:r w:rsidR="003F133C">
        <w:t xml:space="preserve">pri </w:t>
      </w:r>
      <w:r>
        <w:t>sebičn</w:t>
      </w:r>
      <w:r w:rsidR="003F133C">
        <w:t>oj</w:t>
      </w:r>
      <w:r>
        <w:t xml:space="preserve"> alokacij</w:t>
      </w:r>
      <w:r w:rsidR="00B04AD2">
        <w:t>i</w:t>
      </w:r>
      <w:r>
        <w:t xml:space="preserve"> vozila na stanice </w:t>
      </w:r>
      <w:r w:rsidR="003F133C">
        <w:t>dolazi do većeg izražaja, što je i za očekivati.</w:t>
      </w:r>
    </w:p>
    <w:p w14:paraId="6EEC81D6" w14:textId="77777777" w:rsidR="00C7749A" w:rsidRDefault="00C8099C" w:rsidP="00C7749A">
      <w:pPr>
        <w:keepNext/>
      </w:pPr>
      <w:r>
        <w:rPr>
          <w:noProof/>
          <w14:ligatures w14:val="standardContextual"/>
        </w:rPr>
        <w:drawing>
          <wp:inline distT="0" distB="0" distL="0" distR="0" wp14:anchorId="29D38896" wp14:editId="332BAA59">
            <wp:extent cx="5023686" cy="2808000"/>
            <wp:effectExtent l="0" t="0" r="5715" b="0"/>
            <wp:docPr id="213402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20713" name="Picture 2134020713"/>
                    <pic:cNvPicPr/>
                  </pic:nvPicPr>
                  <pic:blipFill rotWithShape="1">
                    <a:blip r:embed="rId22" cstate="print">
                      <a:extLst>
                        <a:ext uri="{28A0092B-C50C-407E-A947-70E740481C1C}">
                          <a14:useLocalDpi xmlns:a14="http://schemas.microsoft.com/office/drawing/2010/main" val="0"/>
                        </a:ext>
                      </a:extLst>
                    </a:blip>
                    <a:srcRect l="7894" t="6777" r="9823" b="3951"/>
                    <a:stretch>
                      <a:fillRect/>
                    </a:stretch>
                  </pic:blipFill>
                  <pic:spPr bwMode="auto">
                    <a:xfrm>
                      <a:off x="0" y="0"/>
                      <a:ext cx="5023686" cy="2808000"/>
                    </a:xfrm>
                    <a:prstGeom prst="rect">
                      <a:avLst/>
                    </a:prstGeom>
                    <a:ln>
                      <a:noFill/>
                    </a:ln>
                    <a:extLst>
                      <a:ext uri="{53640926-AAD7-44D8-BBD7-CCE9431645EC}">
                        <a14:shadowObscured xmlns:a14="http://schemas.microsoft.com/office/drawing/2010/main"/>
                      </a:ext>
                    </a:extLst>
                  </pic:spPr>
                </pic:pic>
              </a:graphicData>
            </a:graphic>
          </wp:inline>
        </w:drawing>
      </w:r>
    </w:p>
    <w:p w14:paraId="259DB3EC" w14:textId="0BC37222" w:rsidR="00C8099C" w:rsidRDefault="00C7749A" w:rsidP="00C7749A">
      <w:pPr>
        <w:pStyle w:val="Caption"/>
      </w:pPr>
      <w:bookmarkStart w:id="104" w:name="_Ref233404731"/>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5</w:t>
      </w:r>
      <w:r w:rsidR="00C1324F">
        <w:fldChar w:fldCharType="end"/>
      </w:r>
      <w:bookmarkEnd w:id="104"/>
      <w:r w:rsidR="00B66DDC">
        <w:t xml:space="preserve"> </w:t>
      </w:r>
      <w:r w:rsidR="00B66DDC">
        <w:t>Prikaz vrijednosti kompetitivn</w:t>
      </w:r>
      <w:r w:rsidR="001B7092">
        <w:t>og</w:t>
      </w:r>
      <w:r w:rsidR="00B66DDC">
        <w:t xml:space="preserve"> kriterija </w:t>
      </w:r>
      <w:r w:rsidR="006A110F">
        <w:t xml:space="preserve">cijena </w:t>
      </w:r>
      <w:r w:rsidR="00B66DDC">
        <w:t>najboljih rezultata algoritama na rešetkastoj mreži.</w:t>
      </w:r>
    </w:p>
    <w:p w14:paraId="586DA520" w14:textId="77777777" w:rsidR="00C7749A" w:rsidRDefault="00275DD5" w:rsidP="00C7749A">
      <w:pPr>
        <w:keepNext/>
      </w:pPr>
      <w:r>
        <w:rPr>
          <w:noProof/>
          <w14:ligatures w14:val="standardContextual"/>
        </w:rPr>
        <w:drawing>
          <wp:inline distT="0" distB="0" distL="0" distR="0" wp14:anchorId="71E4ADA8" wp14:editId="6CE70A0D">
            <wp:extent cx="4983610" cy="2700000"/>
            <wp:effectExtent l="0" t="0" r="7620" b="5715"/>
            <wp:docPr id="11266941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94108" name="Picture 1126694108"/>
                    <pic:cNvPicPr/>
                  </pic:nvPicPr>
                  <pic:blipFill rotWithShape="1">
                    <a:blip r:embed="rId23" cstate="print">
                      <a:extLst>
                        <a:ext uri="{28A0092B-C50C-407E-A947-70E740481C1C}">
                          <a14:useLocalDpi xmlns:a14="http://schemas.microsoft.com/office/drawing/2010/main" val="0"/>
                        </a:ext>
                      </a:extLst>
                    </a:blip>
                    <a:srcRect l="8918" t="8653" r="9753" b="5818"/>
                    <a:stretch>
                      <a:fillRect/>
                    </a:stretch>
                  </pic:blipFill>
                  <pic:spPr bwMode="auto">
                    <a:xfrm>
                      <a:off x="0" y="0"/>
                      <a:ext cx="4983610" cy="2700000"/>
                    </a:xfrm>
                    <a:prstGeom prst="rect">
                      <a:avLst/>
                    </a:prstGeom>
                    <a:ln>
                      <a:noFill/>
                    </a:ln>
                    <a:extLst>
                      <a:ext uri="{53640926-AAD7-44D8-BBD7-CCE9431645EC}">
                        <a14:shadowObscured xmlns:a14="http://schemas.microsoft.com/office/drawing/2010/main"/>
                      </a:ext>
                    </a:extLst>
                  </pic:spPr>
                </pic:pic>
              </a:graphicData>
            </a:graphic>
          </wp:inline>
        </w:drawing>
      </w:r>
    </w:p>
    <w:p w14:paraId="278E8DB0" w14:textId="2AA59519" w:rsidR="00275DD5" w:rsidRDefault="00C7749A" w:rsidP="00C7749A">
      <w:pPr>
        <w:pStyle w:val="Caption"/>
      </w:pPr>
      <w:bookmarkStart w:id="105" w:name="_Ref233404738"/>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6</w:t>
      </w:r>
      <w:r w:rsidR="00C1324F">
        <w:fldChar w:fldCharType="end"/>
      </w:r>
      <w:bookmarkEnd w:id="105"/>
      <w:r w:rsidR="00D938D2">
        <w:t xml:space="preserve"> </w:t>
      </w:r>
      <w:r w:rsidR="00D938D2">
        <w:t xml:space="preserve">Prikaz vrijednosti kompetitivnog kriterija </w:t>
      </w:r>
      <w:r w:rsidR="0047657D">
        <w:t>napunjenosti energije</w:t>
      </w:r>
      <w:r w:rsidR="00D938D2">
        <w:t xml:space="preserve"> najboljih rezultata algoritama na rešetkastoj mreži.</w:t>
      </w:r>
    </w:p>
    <w:p w14:paraId="5476DC36" w14:textId="77777777" w:rsidR="00483209" w:rsidRDefault="00B90EB6" w:rsidP="00483209">
      <w:pPr>
        <w:keepNext/>
      </w:pPr>
      <w:r>
        <w:rPr>
          <w:noProof/>
          <w14:ligatures w14:val="standardContextual"/>
        </w:rPr>
        <w:lastRenderedPageBreak/>
        <w:drawing>
          <wp:inline distT="0" distB="0" distL="0" distR="0" wp14:anchorId="422C4382" wp14:editId="3726B9B4">
            <wp:extent cx="5054818" cy="2700000"/>
            <wp:effectExtent l="0" t="0" r="0" b="5715"/>
            <wp:docPr id="13201894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9420" name="Picture 1320189420"/>
                    <pic:cNvPicPr/>
                  </pic:nvPicPr>
                  <pic:blipFill rotWithShape="1">
                    <a:blip r:embed="rId24" cstate="print">
                      <a:extLst>
                        <a:ext uri="{28A0092B-C50C-407E-A947-70E740481C1C}">
                          <a14:useLocalDpi xmlns:a14="http://schemas.microsoft.com/office/drawing/2010/main" val="0"/>
                        </a:ext>
                      </a:extLst>
                    </a:blip>
                    <a:srcRect l="7606" t="8144" r="9650" b="6068"/>
                    <a:stretch>
                      <a:fillRect/>
                    </a:stretch>
                  </pic:blipFill>
                  <pic:spPr bwMode="auto">
                    <a:xfrm>
                      <a:off x="0" y="0"/>
                      <a:ext cx="5054818" cy="2700000"/>
                    </a:xfrm>
                    <a:prstGeom prst="rect">
                      <a:avLst/>
                    </a:prstGeom>
                    <a:ln>
                      <a:noFill/>
                    </a:ln>
                    <a:extLst>
                      <a:ext uri="{53640926-AAD7-44D8-BBD7-CCE9431645EC}">
                        <a14:shadowObscured xmlns:a14="http://schemas.microsoft.com/office/drawing/2010/main"/>
                      </a:ext>
                    </a:extLst>
                  </pic:spPr>
                </pic:pic>
              </a:graphicData>
            </a:graphic>
          </wp:inline>
        </w:drawing>
      </w:r>
    </w:p>
    <w:p w14:paraId="41018EC9" w14:textId="62C2B98D" w:rsidR="008D14CF" w:rsidRDefault="00483209" w:rsidP="00483209">
      <w:pPr>
        <w:pStyle w:val="Caption"/>
      </w:pPr>
      <w:bookmarkStart w:id="106" w:name="_Ref233404743"/>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7</w:t>
      </w:r>
      <w:r w:rsidR="00C1324F">
        <w:fldChar w:fldCharType="end"/>
      </w:r>
      <w:bookmarkEnd w:id="106"/>
      <w:r w:rsidR="009E1FB4">
        <w:t xml:space="preserve"> </w:t>
      </w:r>
      <w:r w:rsidR="009E1FB4">
        <w:t xml:space="preserve">Prikaz vrijednosti kompetitivnog kriterija </w:t>
      </w:r>
      <w:r w:rsidR="00866301">
        <w:t>radijus</w:t>
      </w:r>
      <w:r w:rsidR="00866301">
        <w:t>a</w:t>
      </w:r>
      <w:r w:rsidR="00866301">
        <w:t xml:space="preserve"> pokrivenosti mreže</w:t>
      </w:r>
      <w:r w:rsidR="002808DA">
        <w:t xml:space="preserve"> </w:t>
      </w:r>
      <w:r w:rsidR="009E1FB4">
        <w:t>najboljih rezultata algoritama na rešetkastoj mreži.</w:t>
      </w:r>
    </w:p>
    <w:p w14:paraId="2516B808" w14:textId="47160424" w:rsidR="00F60ED2" w:rsidRDefault="00D33DDF" w:rsidP="003024F9">
      <w:pPr>
        <w:pStyle w:val="Heading3"/>
      </w:pPr>
      <w:bookmarkStart w:id="107" w:name="_Toc233101387"/>
      <w:r>
        <w:t>Ponovno pokretanje</w:t>
      </w:r>
      <w:bookmarkEnd w:id="107"/>
    </w:p>
    <w:p w14:paraId="6261F069" w14:textId="4A50BBBF" w:rsidR="00883E54" w:rsidRPr="00883E54" w:rsidRDefault="00911675" w:rsidP="00883E54">
      <w:r>
        <w:t>Pri analizi rezultata ponovnim pokretanjem</w:t>
      </w:r>
      <w:r w:rsidR="00565731">
        <w:t xml:space="preserve"> </w:t>
      </w:r>
      <w:r w:rsidR="008D4F83">
        <w:t>(</w:t>
      </w:r>
      <w:r w:rsidR="004A0B0F">
        <w:fldChar w:fldCharType="begin"/>
      </w:r>
      <w:r w:rsidR="004A0B0F">
        <w:instrText xml:space="preserve"> REF _Ref233404866 \h </w:instrText>
      </w:r>
      <w:r w:rsidR="004A0B0F">
        <w:fldChar w:fldCharType="separate"/>
      </w:r>
      <w:r w:rsidR="004A0B0F">
        <w:t xml:space="preserve">Slika </w:t>
      </w:r>
      <w:r w:rsidR="004A0B0F">
        <w:rPr>
          <w:noProof/>
        </w:rPr>
        <w:t>6</w:t>
      </w:r>
      <w:r w:rsidR="004A0B0F">
        <w:t>.</w:t>
      </w:r>
      <w:r w:rsidR="004A0B0F">
        <w:rPr>
          <w:noProof/>
        </w:rPr>
        <w:t>8</w:t>
      </w:r>
      <w:r w:rsidR="004A0B0F">
        <w:fldChar w:fldCharType="end"/>
      </w:r>
      <w:r w:rsidR="008D4F83">
        <w:t xml:space="preserve">). </w:t>
      </w:r>
      <w:r w:rsidR="00004AAA">
        <w:t xml:space="preserve">vidimo veće razlike između uspješnosti </w:t>
      </w:r>
      <w:r w:rsidR="003D1005">
        <w:t>algoritama.</w:t>
      </w:r>
      <w:r w:rsidR="002B6721">
        <w:t xml:space="preserve"> U ovom slučaju algoritmi teorije igara </w:t>
      </w:r>
      <w:r w:rsidR="005E7452">
        <w:t>postižu najmanji uspjeh, dok osnovni algoritam pokrivenosti postiže najveći uspjeh u grupi.</w:t>
      </w:r>
      <w:r w:rsidR="003A60CF">
        <w:t xml:space="preserve"> Također se </w:t>
      </w:r>
      <w:r w:rsidR="00F41596">
        <w:t xml:space="preserve">opet </w:t>
      </w:r>
      <w:r w:rsidR="003A60CF">
        <w:t>uočava</w:t>
      </w:r>
      <w:r w:rsidR="00F41596">
        <w:t xml:space="preserve"> dominacija algoritama pri primjeni centralizirane alokacije vozila.</w:t>
      </w:r>
    </w:p>
    <w:p w14:paraId="0F0112E0" w14:textId="77777777" w:rsidR="00AE19E9" w:rsidRDefault="00E05C8D" w:rsidP="00AE19E9">
      <w:pPr>
        <w:keepNext/>
        <w:jc w:val="right"/>
      </w:pPr>
      <w:r>
        <w:rPr>
          <w:noProof/>
          <w14:ligatures w14:val="standardContextual"/>
        </w:rPr>
        <w:drawing>
          <wp:inline distT="0" distB="0" distL="0" distR="0" wp14:anchorId="46C31F7D" wp14:editId="32A9BED6">
            <wp:extent cx="5552236" cy="2899389"/>
            <wp:effectExtent l="0" t="0" r="0" b="0"/>
            <wp:docPr id="190665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53374" name="Picture 1906653374"/>
                    <pic:cNvPicPr/>
                  </pic:nvPicPr>
                  <pic:blipFill rotWithShape="1">
                    <a:blip r:embed="rId25" cstate="print">
                      <a:extLst>
                        <a:ext uri="{28A0092B-C50C-407E-A947-70E740481C1C}">
                          <a14:useLocalDpi xmlns:a14="http://schemas.microsoft.com/office/drawing/2010/main" val="0"/>
                        </a:ext>
                      </a:extLst>
                    </a:blip>
                    <a:srcRect l="8522" t="7635" r="8359" b="8117"/>
                    <a:stretch>
                      <a:fillRect/>
                    </a:stretch>
                  </pic:blipFill>
                  <pic:spPr bwMode="auto">
                    <a:xfrm>
                      <a:off x="0" y="0"/>
                      <a:ext cx="5564469" cy="2905777"/>
                    </a:xfrm>
                    <a:prstGeom prst="rect">
                      <a:avLst/>
                    </a:prstGeom>
                    <a:ln>
                      <a:noFill/>
                    </a:ln>
                    <a:extLst>
                      <a:ext uri="{53640926-AAD7-44D8-BBD7-CCE9431645EC}">
                        <a14:shadowObscured xmlns:a14="http://schemas.microsoft.com/office/drawing/2010/main"/>
                      </a:ext>
                    </a:extLst>
                  </pic:spPr>
                </pic:pic>
              </a:graphicData>
            </a:graphic>
          </wp:inline>
        </w:drawing>
      </w:r>
    </w:p>
    <w:p w14:paraId="6B56A6CA" w14:textId="7FC65BA2" w:rsidR="003024F9" w:rsidRDefault="00AE19E9" w:rsidP="00A06793">
      <w:pPr>
        <w:pStyle w:val="Caption"/>
      </w:pPr>
      <w:bookmarkStart w:id="108" w:name="_Ref233404866"/>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8</w:t>
      </w:r>
      <w:r w:rsidR="00C1324F">
        <w:fldChar w:fldCharType="end"/>
      </w:r>
      <w:bookmarkEnd w:id="108"/>
      <w:r w:rsidR="001A1387">
        <w:t xml:space="preserve"> </w:t>
      </w:r>
      <w:r w:rsidR="001A1387">
        <w:t xml:space="preserve">Usporedba vrijednosti uspjeha svih </w:t>
      </w:r>
      <w:r w:rsidR="001A1387" w:rsidRPr="00AE7730">
        <w:t>algoritama</w:t>
      </w:r>
      <w:r w:rsidR="001A1387">
        <w:t xml:space="preserve"> na prometnoj mreži rešetke pri ponovnom pokretanju</w:t>
      </w:r>
    </w:p>
    <w:p w14:paraId="4F715758" w14:textId="7764F50C" w:rsidR="001042A5" w:rsidRDefault="00895980" w:rsidP="003024F9">
      <w:r>
        <w:lastRenderedPageBreak/>
        <w:t xml:space="preserve">U </w:t>
      </w:r>
      <w:r w:rsidR="00D055D9">
        <w:t>dijagramu</w:t>
      </w:r>
      <w:r>
        <w:t xml:space="preserve"> rezultata </w:t>
      </w:r>
      <w:r w:rsidR="00FD4326">
        <w:t>globalnih kriterija</w:t>
      </w:r>
      <w:r w:rsidR="00CA53E0">
        <w:t xml:space="preserve"> iz ponovnog pokretanja</w:t>
      </w:r>
      <w:r w:rsidR="00FD4326">
        <w:t xml:space="preserve"> </w:t>
      </w:r>
      <w:r w:rsidR="001D634B">
        <w:t>(</w:t>
      </w:r>
      <w:r w:rsidR="005A7299">
        <w:fldChar w:fldCharType="begin"/>
      </w:r>
      <w:r w:rsidR="005A7299">
        <w:instrText xml:space="preserve"> REF _Ref233405055 \h </w:instrText>
      </w:r>
      <w:r w:rsidR="005A7299">
        <w:fldChar w:fldCharType="separate"/>
      </w:r>
      <w:r w:rsidR="005A7299">
        <w:t xml:space="preserve">Slika </w:t>
      </w:r>
      <w:r w:rsidR="005A7299">
        <w:rPr>
          <w:noProof/>
        </w:rPr>
        <w:t>6</w:t>
      </w:r>
      <w:r w:rsidR="005A7299">
        <w:t>.</w:t>
      </w:r>
      <w:r w:rsidR="005A7299">
        <w:rPr>
          <w:noProof/>
        </w:rPr>
        <w:t>9</w:t>
      </w:r>
      <w:r w:rsidR="005A7299">
        <w:fldChar w:fldCharType="end"/>
      </w:r>
      <w:r w:rsidR="001D634B">
        <w:t>)</w:t>
      </w:r>
      <w:r w:rsidR="00EE2BB4">
        <w:t xml:space="preserve"> </w:t>
      </w:r>
      <w:r w:rsidR="00EA1D76">
        <w:t>vidimo općenito pogoršane rezultate u odnosu na najbolja rješenja</w:t>
      </w:r>
      <w:r w:rsidR="00F30156">
        <w:t xml:space="preserve"> (</w:t>
      </w:r>
      <w:r w:rsidR="00633A8E">
        <w:fldChar w:fldCharType="begin"/>
      </w:r>
      <w:r w:rsidR="00633A8E">
        <w:instrText xml:space="preserve"> REF _Ref233091403 \h </w:instrText>
      </w:r>
      <w:r w:rsidR="00633A8E">
        <w:fldChar w:fldCharType="separate"/>
      </w:r>
      <w:r w:rsidR="00633A8E">
        <w:t xml:space="preserve">Slika </w:t>
      </w:r>
      <w:r w:rsidR="00633A8E">
        <w:rPr>
          <w:noProof/>
        </w:rPr>
        <w:t>6</w:t>
      </w:r>
      <w:r w:rsidR="00633A8E">
        <w:t>.</w:t>
      </w:r>
      <w:r w:rsidR="00633A8E">
        <w:rPr>
          <w:noProof/>
        </w:rPr>
        <w:t>4</w:t>
      </w:r>
      <w:r w:rsidR="00633A8E">
        <w:fldChar w:fldCharType="end"/>
      </w:r>
      <w:r w:rsidR="00F30156">
        <w:t>)</w:t>
      </w:r>
      <w:r w:rsidR="00DE4176">
        <w:t xml:space="preserve">. </w:t>
      </w:r>
      <w:r w:rsidR="005813A5">
        <w:t xml:space="preserve">No </w:t>
      </w:r>
      <w:r w:rsidR="009F0D08">
        <w:t xml:space="preserve">zanimljivo je da su </w:t>
      </w:r>
      <w:r w:rsidR="005813A5">
        <w:t>uzorci razlik</w:t>
      </w:r>
      <w:r w:rsidR="00073296">
        <w:t>a</w:t>
      </w:r>
      <w:r w:rsidR="005813A5">
        <w:t xml:space="preserve"> relativn</w:t>
      </w:r>
      <w:r w:rsidR="006D79CD">
        <w:t>ih</w:t>
      </w:r>
      <w:r w:rsidR="005813A5">
        <w:t xml:space="preserve"> </w:t>
      </w:r>
      <w:r w:rsidR="002B5AC3">
        <w:t>vrijednosti između algoritama</w:t>
      </w:r>
      <w:r w:rsidR="005813A5">
        <w:t xml:space="preserve"> otprilike jednaki</w:t>
      </w:r>
      <w:r w:rsidR="00076088">
        <w:t>.</w:t>
      </w:r>
    </w:p>
    <w:tbl>
      <w:tblPr>
        <w:tblStyle w:val="TableGrid0"/>
        <w:tblW w:w="0" w:type="auto"/>
        <w:tblInd w:w="5" w:type="dxa"/>
        <w:tblLook w:val="04A0" w:firstRow="1" w:lastRow="0" w:firstColumn="1" w:lastColumn="0" w:noHBand="0" w:noVBand="1"/>
      </w:tblPr>
      <w:tblGrid>
        <w:gridCol w:w="8777"/>
      </w:tblGrid>
      <w:tr w:rsidR="00423942" w14:paraId="03B49210" w14:textId="77777777" w:rsidTr="00E12B26">
        <w:tc>
          <w:tcPr>
            <w:tcW w:w="8777" w:type="dxa"/>
          </w:tcPr>
          <w:p w14:paraId="47041C0A" w14:textId="461B68BD" w:rsidR="00423942" w:rsidRDefault="0038076A" w:rsidP="00F41641">
            <w:pPr>
              <w:jc w:val="center"/>
            </w:pPr>
            <w:r>
              <w:rPr>
                <w:noProof/>
                <w14:ligatures w14:val="standardContextual"/>
              </w:rPr>
              <w:drawing>
                <wp:inline distT="0" distB="0" distL="0" distR="0" wp14:anchorId="606A33E7" wp14:editId="738A0078">
                  <wp:extent cx="5307309" cy="2620370"/>
                  <wp:effectExtent l="0" t="0" r="8255" b="8890"/>
                  <wp:docPr id="1283848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48959" name="Picture 1283848959"/>
                          <pic:cNvPicPr/>
                        </pic:nvPicPr>
                        <pic:blipFill rotWithShape="1">
                          <a:blip r:embed="rId26" cstate="print">
                            <a:extLst>
                              <a:ext uri="{28A0092B-C50C-407E-A947-70E740481C1C}">
                                <a14:useLocalDpi xmlns:a14="http://schemas.microsoft.com/office/drawing/2010/main" val="0"/>
                              </a:ext>
                            </a:extLst>
                          </a:blip>
                          <a:srcRect t="7505" r="8629" b="4931"/>
                          <a:stretch>
                            <a:fillRect/>
                          </a:stretch>
                        </pic:blipFill>
                        <pic:spPr bwMode="auto">
                          <a:xfrm>
                            <a:off x="0" y="0"/>
                            <a:ext cx="5321641" cy="2627446"/>
                          </a:xfrm>
                          <a:prstGeom prst="rect">
                            <a:avLst/>
                          </a:prstGeom>
                          <a:ln>
                            <a:noFill/>
                          </a:ln>
                          <a:extLst>
                            <a:ext uri="{53640926-AAD7-44D8-BBD7-CCE9431645EC}">
                              <a14:shadowObscured xmlns:a14="http://schemas.microsoft.com/office/drawing/2010/main"/>
                            </a:ext>
                          </a:extLst>
                        </pic:spPr>
                      </pic:pic>
                    </a:graphicData>
                  </a:graphic>
                </wp:inline>
              </w:drawing>
            </w:r>
          </w:p>
        </w:tc>
      </w:tr>
      <w:tr w:rsidR="00423942" w14:paraId="55982B82" w14:textId="77777777" w:rsidTr="00E12B26">
        <w:tc>
          <w:tcPr>
            <w:tcW w:w="8777" w:type="dxa"/>
          </w:tcPr>
          <w:p w14:paraId="41542EE7" w14:textId="5519BBB8" w:rsidR="00423942" w:rsidRDefault="0038076A" w:rsidP="00A52459">
            <w:pPr>
              <w:keepNext/>
              <w:jc w:val="center"/>
            </w:pPr>
            <w:r>
              <w:rPr>
                <w:noProof/>
                <w14:ligatures w14:val="standardContextual"/>
              </w:rPr>
              <w:drawing>
                <wp:inline distT="0" distB="0" distL="0" distR="0" wp14:anchorId="669BC436" wp14:editId="1CD35C56">
                  <wp:extent cx="5006148" cy="2493015"/>
                  <wp:effectExtent l="0" t="0" r="4445" b="2540"/>
                  <wp:docPr id="3041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758" name="Picture 30418758"/>
                          <pic:cNvPicPr/>
                        </pic:nvPicPr>
                        <pic:blipFill rotWithShape="1">
                          <a:blip r:embed="rId27" cstate="print">
                            <a:extLst>
                              <a:ext uri="{28A0092B-C50C-407E-A947-70E740481C1C}">
                                <a14:useLocalDpi xmlns:a14="http://schemas.microsoft.com/office/drawing/2010/main" val="0"/>
                              </a:ext>
                            </a:extLst>
                          </a:blip>
                          <a:srcRect l="1038" t="7554" r="8548" b="5051"/>
                          <a:stretch>
                            <a:fillRect/>
                          </a:stretch>
                        </pic:blipFill>
                        <pic:spPr bwMode="auto">
                          <a:xfrm>
                            <a:off x="0" y="0"/>
                            <a:ext cx="5021017" cy="2500420"/>
                          </a:xfrm>
                          <a:prstGeom prst="rect">
                            <a:avLst/>
                          </a:prstGeom>
                          <a:ln>
                            <a:noFill/>
                          </a:ln>
                          <a:extLst>
                            <a:ext uri="{53640926-AAD7-44D8-BBD7-CCE9431645EC}">
                              <a14:shadowObscured xmlns:a14="http://schemas.microsoft.com/office/drawing/2010/main"/>
                            </a:ext>
                          </a:extLst>
                        </pic:spPr>
                      </pic:pic>
                    </a:graphicData>
                  </a:graphic>
                </wp:inline>
              </w:drawing>
            </w:r>
          </w:p>
        </w:tc>
      </w:tr>
    </w:tbl>
    <w:p w14:paraId="41A3CA78" w14:textId="1DE1B58F" w:rsidR="00A52459" w:rsidRDefault="00A52459">
      <w:pPr>
        <w:pStyle w:val="Caption"/>
      </w:pPr>
      <w:bookmarkStart w:id="109" w:name="_Ref233097076"/>
      <w:bookmarkStart w:id="110" w:name="_Ref233405055"/>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9</w:t>
      </w:r>
      <w:r w:rsidR="00C1324F">
        <w:fldChar w:fldCharType="end"/>
      </w:r>
      <w:bookmarkEnd w:id="110"/>
      <w:r>
        <w:t xml:space="preserve"> </w:t>
      </w:r>
      <w:r>
        <w:t>Prikaz vrijednosti rezultata globalnih kriterija ponovnog pokretanja algoritama na rešetkastoj mreži. Prva slika prikazuje primjenu sebične alokacije vozila po stanicama, dok druga slika prikazuje primjenu centralizirane alokacije vozila po stanicama</w:t>
      </w:r>
    </w:p>
    <w:bookmarkEnd w:id="109"/>
    <w:p w14:paraId="42997142" w14:textId="184771CB" w:rsidR="00E05C8D" w:rsidRDefault="00D6673A" w:rsidP="00A46E25">
      <w:pPr>
        <w:spacing w:before="0" w:after="160"/>
        <w:jc w:val="left"/>
      </w:pPr>
      <w:r>
        <w:t xml:space="preserve">U slučaju </w:t>
      </w:r>
      <w:r w:rsidR="009A660B">
        <w:t xml:space="preserve">rezultata kompetitivnih kriterija prikazujemo samo </w:t>
      </w:r>
      <w:r w:rsidR="00E80CEA">
        <w:t xml:space="preserve">pokrivenost </w:t>
      </w:r>
      <w:r w:rsidR="000A535F">
        <w:t>(</w:t>
      </w:r>
      <w:r w:rsidR="00370E53">
        <w:fldChar w:fldCharType="begin"/>
      </w:r>
      <w:r w:rsidR="00370E53">
        <w:instrText xml:space="preserve"> REF _Ref233405084 \h </w:instrText>
      </w:r>
      <w:r w:rsidR="00370E53">
        <w:fldChar w:fldCharType="separate"/>
      </w:r>
      <w:r w:rsidR="00370E53">
        <w:t xml:space="preserve">Slika </w:t>
      </w:r>
      <w:r w:rsidR="00370E53">
        <w:rPr>
          <w:noProof/>
        </w:rPr>
        <w:t>6</w:t>
      </w:r>
      <w:r w:rsidR="00370E53">
        <w:t>.</w:t>
      </w:r>
      <w:r w:rsidR="00370E53">
        <w:rPr>
          <w:noProof/>
        </w:rPr>
        <w:t>10</w:t>
      </w:r>
      <w:r w:rsidR="00370E53">
        <w:fldChar w:fldCharType="end"/>
      </w:r>
      <w:r w:rsidR="000A535F">
        <w:t>)</w:t>
      </w:r>
      <w:r w:rsidR="000D5B11">
        <w:t xml:space="preserve"> jer kod cijena i podijele potražnje dolazi do istih već </w:t>
      </w:r>
      <w:r w:rsidR="00422FFC">
        <w:t>opisanih</w:t>
      </w:r>
      <w:r w:rsidR="000D5B11">
        <w:t xml:space="preserve"> situacija.</w:t>
      </w:r>
      <w:r w:rsidR="00F94804">
        <w:t xml:space="preserve"> Iz </w:t>
      </w:r>
      <w:r w:rsidR="00ED3173">
        <w:t>dijagrama</w:t>
      </w:r>
      <w:r w:rsidR="00F94804">
        <w:t xml:space="preserve"> se može vidjeti da su </w:t>
      </w:r>
      <w:r w:rsidR="007A6E1C">
        <w:t>uzorci pojavljivanj</w:t>
      </w:r>
      <w:r w:rsidR="00C9087A">
        <w:t>a</w:t>
      </w:r>
      <w:r w:rsidR="007A6E1C">
        <w:t xml:space="preserve"> specifične situacije od opisanih opet slični kao kod </w:t>
      </w:r>
      <w:r w:rsidR="00A36CDB">
        <w:t>dijagrama</w:t>
      </w:r>
      <w:r w:rsidR="007A6E1C">
        <w:t xml:space="preserve"> najboljih rješenja </w:t>
      </w:r>
      <w:r w:rsidR="00C46FE4">
        <w:t>(</w:t>
      </w:r>
      <w:r w:rsidR="00D326D9">
        <w:fldChar w:fldCharType="begin"/>
      </w:r>
      <w:r w:rsidR="00D326D9">
        <w:instrText xml:space="preserve"> REF _Ref233404731 \h </w:instrText>
      </w:r>
      <w:r w:rsidR="00D326D9">
        <w:fldChar w:fldCharType="separate"/>
      </w:r>
      <w:r w:rsidR="00D326D9">
        <w:t xml:space="preserve">Slika </w:t>
      </w:r>
      <w:r w:rsidR="00D326D9">
        <w:rPr>
          <w:noProof/>
        </w:rPr>
        <w:t>6</w:t>
      </w:r>
      <w:r w:rsidR="00D326D9">
        <w:t>.</w:t>
      </w:r>
      <w:r w:rsidR="00D326D9">
        <w:rPr>
          <w:noProof/>
        </w:rPr>
        <w:t>5</w:t>
      </w:r>
      <w:r w:rsidR="00D326D9">
        <w:fldChar w:fldCharType="end"/>
      </w:r>
      <w:r w:rsidR="00D326D9">
        <w:t xml:space="preserve">, </w:t>
      </w:r>
      <w:r w:rsidR="000E7F77">
        <w:fldChar w:fldCharType="begin"/>
      </w:r>
      <w:r w:rsidR="000E7F77">
        <w:instrText xml:space="preserve"> REF _Ref233404738 \h </w:instrText>
      </w:r>
      <w:r w:rsidR="000E7F77">
        <w:fldChar w:fldCharType="separate"/>
      </w:r>
      <w:r w:rsidR="000E7F77">
        <w:t xml:space="preserve">Slika </w:t>
      </w:r>
      <w:r w:rsidR="000E7F77">
        <w:rPr>
          <w:noProof/>
        </w:rPr>
        <w:t>6</w:t>
      </w:r>
      <w:r w:rsidR="000E7F77">
        <w:t>.</w:t>
      </w:r>
      <w:r w:rsidR="000E7F77">
        <w:rPr>
          <w:noProof/>
        </w:rPr>
        <w:t>6</w:t>
      </w:r>
      <w:r w:rsidR="000E7F77">
        <w:fldChar w:fldCharType="end"/>
      </w:r>
      <w:r w:rsidR="00655BC5">
        <w:t xml:space="preserve">, </w:t>
      </w:r>
      <w:r w:rsidR="00D326D9">
        <w:fldChar w:fldCharType="begin"/>
      </w:r>
      <w:r w:rsidR="00D326D9">
        <w:instrText xml:space="preserve"> REF _Ref233404743 \h </w:instrText>
      </w:r>
      <w:r w:rsidR="00D326D9">
        <w:fldChar w:fldCharType="separate"/>
      </w:r>
      <w:r w:rsidR="00D326D9">
        <w:t xml:space="preserve">Slika </w:t>
      </w:r>
      <w:r w:rsidR="00D326D9">
        <w:rPr>
          <w:noProof/>
        </w:rPr>
        <w:t>6</w:t>
      </w:r>
      <w:r w:rsidR="00D326D9">
        <w:t>.</w:t>
      </w:r>
      <w:r w:rsidR="00D326D9">
        <w:rPr>
          <w:noProof/>
        </w:rPr>
        <w:t>7</w:t>
      </w:r>
      <w:r w:rsidR="00D326D9">
        <w:fldChar w:fldCharType="end"/>
      </w:r>
      <w:r w:rsidR="00C46FE4">
        <w:t>)</w:t>
      </w:r>
      <w:r w:rsidR="007A6E1C">
        <w:t>.</w:t>
      </w:r>
      <w:r w:rsidR="00F43081">
        <w:t xml:space="preserve"> No općenito su vrijednosti radijusa pokrivenosti puno veće, što prikazuje slabiju pokrivenost </w:t>
      </w:r>
      <w:r w:rsidR="003263DF">
        <w:t>mreže</w:t>
      </w:r>
      <w:r w:rsidR="00F43081">
        <w:t>.</w:t>
      </w:r>
    </w:p>
    <w:tbl>
      <w:tblPr>
        <w:tblStyle w:val="TableGrid0"/>
        <w:tblW w:w="0" w:type="auto"/>
        <w:tblInd w:w="5" w:type="dxa"/>
        <w:tblLook w:val="04A0" w:firstRow="1" w:lastRow="0" w:firstColumn="1" w:lastColumn="0" w:noHBand="0" w:noVBand="1"/>
      </w:tblPr>
      <w:tblGrid>
        <w:gridCol w:w="8777"/>
      </w:tblGrid>
      <w:tr w:rsidR="00423942" w14:paraId="4F913BA9" w14:textId="77777777" w:rsidTr="004C1093">
        <w:tc>
          <w:tcPr>
            <w:tcW w:w="8777" w:type="dxa"/>
          </w:tcPr>
          <w:p w14:paraId="6B3BB6D6" w14:textId="77777777" w:rsidR="00265410" w:rsidRDefault="00265410" w:rsidP="00120395">
            <w:pPr>
              <w:keepNext/>
              <w:spacing w:before="0" w:after="0" w:line="240" w:lineRule="auto"/>
              <w:rPr>
                <w:noProof/>
                <w14:ligatures w14:val="standardContextual"/>
              </w:rPr>
            </w:pPr>
          </w:p>
          <w:p w14:paraId="764E3D37" w14:textId="77777777" w:rsidR="00055CBF" w:rsidRDefault="0087435E" w:rsidP="00055CBF">
            <w:pPr>
              <w:keepNext/>
              <w:spacing w:before="0" w:after="0" w:line="240" w:lineRule="auto"/>
              <w:jc w:val="center"/>
            </w:pPr>
            <w:r>
              <w:rPr>
                <w:noProof/>
                <w14:ligatures w14:val="standardContextual"/>
              </w:rPr>
              <w:drawing>
                <wp:inline distT="0" distB="0" distL="0" distR="0" wp14:anchorId="20E91920" wp14:editId="3720FC6A">
                  <wp:extent cx="4899546" cy="2631051"/>
                  <wp:effectExtent l="0" t="0" r="0" b="0"/>
                  <wp:docPr id="777486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6616" name="Picture 777486616"/>
                          <pic:cNvPicPr/>
                        </pic:nvPicPr>
                        <pic:blipFill rotWithShape="1">
                          <a:blip r:embed="rId28" cstate="print">
                            <a:extLst>
                              <a:ext uri="{28A0092B-C50C-407E-A947-70E740481C1C}">
                                <a14:useLocalDpi xmlns:a14="http://schemas.microsoft.com/office/drawing/2010/main" val="0"/>
                              </a:ext>
                            </a:extLst>
                          </a:blip>
                          <a:srcRect l="7320" t="6859" r="8524" b="5422"/>
                          <a:stretch>
                            <a:fillRect/>
                          </a:stretch>
                        </pic:blipFill>
                        <pic:spPr bwMode="auto">
                          <a:xfrm>
                            <a:off x="0" y="0"/>
                            <a:ext cx="4912852" cy="2638197"/>
                          </a:xfrm>
                          <a:prstGeom prst="rect">
                            <a:avLst/>
                          </a:prstGeom>
                          <a:ln>
                            <a:noFill/>
                          </a:ln>
                          <a:extLst>
                            <a:ext uri="{53640926-AAD7-44D8-BBD7-CCE9431645EC}">
                              <a14:shadowObscured xmlns:a14="http://schemas.microsoft.com/office/drawing/2010/main"/>
                            </a:ext>
                          </a:extLst>
                        </pic:spPr>
                      </pic:pic>
                    </a:graphicData>
                  </a:graphic>
                </wp:inline>
              </w:drawing>
            </w:r>
          </w:p>
          <w:p w14:paraId="748FE6AC" w14:textId="0737DC04" w:rsidR="00423942" w:rsidRDefault="00055CBF" w:rsidP="00055CBF">
            <w:pPr>
              <w:pStyle w:val="Caption"/>
            </w:pPr>
            <w:bookmarkStart w:id="111" w:name="_Ref233405084"/>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10</w:t>
            </w:r>
            <w:r w:rsidR="00C1324F">
              <w:fldChar w:fldCharType="end"/>
            </w:r>
            <w:bookmarkEnd w:id="111"/>
            <w:r>
              <w:t xml:space="preserve"> </w:t>
            </w:r>
            <w:r>
              <w:t>Prikaz radijusa pokrivenosti mreže po agentu pri ponovnom pokretanju algoritama na rešetkastoj mreži</w:t>
            </w:r>
          </w:p>
        </w:tc>
      </w:tr>
    </w:tbl>
    <w:p w14:paraId="0F6AEA7B" w14:textId="67280F28" w:rsidR="006660D2" w:rsidRDefault="008C7183" w:rsidP="008C7183">
      <w:pPr>
        <w:pStyle w:val="Heading2"/>
      </w:pPr>
      <w:bookmarkStart w:id="112" w:name="_Toc233101388"/>
      <w:r>
        <w:t>Zagreb</w:t>
      </w:r>
      <w:bookmarkEnd w:id="112"/>
    </w:p>
    <w:p w14:paraId="37FB82E6" w14:textId="03C78764" w:rsidR="002107C2" w:rsidRPr="007F2AEA" w:rsidRDefault="002107C2" w:rsidP="002107C2">
      <w:r>
        <w:t>Mreža manjeg dijela grada Zagreba sastoji se od 333 čvorova i 584 bridova</w:t>
      </w:r>
      <w:r w:rsidR="003D31A2">
        <w:t xml:space="preserve"> </w:t>
      </w:r>
      <w:r w:rsidR="005A08F2">
        <w:t xml:space="preserve">te </w:t>
      </w:r>
      <w:r w:rsidR="005E563D">
        <w:t xml:space="preserve">ima </w:t>
      </w:r>
      <w:r w:rsidR="005A08F2">
        <w:t xml:space="preserve">promjer od </w:t>
      </w:r>
      <w:r w:rsidR="00D307B9">
        <w:t>2879 metara</w:t>
      </w:r>
      <w:r>
        <w:t>.</w:t>
      </w:r>
      <w:r w:rsidR="00F037BC">
        <w:t xml:space="preserve"> </w:t>
      </w:r>
      <w:r w:rsidR="00F037BC">
        <w:t>Broj izvršenih iteracija svakog algoritma prikazan je u</w:t>
      </w:r>
      <w:r w:rsidR="00257457">
        <w:t xml:space="preserve"> (</w:t>
      </w:r>
      <w:r w:rsidR="00BD764F">
        <w:fldChar w:fldCharType="begin"/>
      </w:r>
      <w:r w:rsidR="00BD764F">
        <w:instrText xml:space="preserve"> REF _Ref233403936 \h </w:instrText>
      </w:r>
      <w:r w:rsidR="00BD764F">
        <w:fldChar w:fldCharType="separate"/>
      </w:r>
      <w:r w:rsidR="00BD764F">
        <w:t xml:space="preserve">Tablica </w:t>
      </w:r>
      <w:r w:rsidR="00BD764F">
        <w:rPr>
          <w:noProof/>
        </w:rPr>
        <w:t>6</w:t>
      </w:r>
      <w:r w:rsidR="00BD764F">
        <w:t>.</w:t>
      </w:r>
      <w:r w:rsidR="00BD764F">
        <w:rPr>
          <w:noProof/>
        </w:rPr>
        <w:t>4</w:t>
      </w:r>
      <w:r w:rsidR="00BD764F">
        <w:fldChar w:fldCharType="end"/>
      </w:r>
      <w:r w:rsidR="00D415F9">
        <w:t xml:space="preserve">), </w:t>
      </w:r>
      <w:r w:rsidR="00F037BC">
        <w:t xml:space="preserve">a korišteni podaci potražnje u </w:t>
      </w:r>
      <w:r w:rsidR="00E80E7D">
        <w:t>(</w:t>
      </w:r>
      <w:r w:rsidR="00651BA5">
        <w:fldChar w:fldCharType="begin"/>
      </w:r>
      <w:r w:rsidR="00651BA5">
        <w:instrText xml:space="preserve"> REF _Ref233403941 \h </w:instrText>
      </w:r>
      <w:r w:rsidR="00651BA5">
        <w:fldChar w:fldCharType="separate"/>
      </w:r>
      <w:r w:rsidR="00651BA5">
        <w:t xml:space="preserve">Tablica </w:t>
      </w:r>
      <w:r w:rsidR="00651BA5">
        <w:rPr>
          <w:noProof/>
        </w:rPr>
        <w:t>6</w:t>
      </w:r>
      <w:r w:rsidR="00651BA5">
        <w:t>.</w:t>
      </w:r>
      <w:r w:rsidR="00651BA5">
        <w:rPr>
          <w:noProof/>
        </w:rPr>
        <w:t>5</w:t>
      </w:r>
      <w:r w:rsidR="00651BA5">
        <w:fldChar w:fldCharType="end"/>
      </w:r>
      <w:r w:rsidR="00E80E7D">
        <w:t xml:space="preserve">). </w:t>
      </w:r>
      <w:r w:rsidR="00746553">
        <w:t xml:space="preserve">Broj iteracija smanjen je u slučaju algoritama teorije igara i modela graf neuronske mreže zbog </w:t>
      </w:r>
      <w:r w:rsidR="008936B7">
        <w:t xml:space="preserve">utjecajno veće </w:t>
      </w:r>
      <w:r w:rsidR="00746553">
        <w:t xml:space="preserve">dugotrajnosti </w:t>
      </w:r>
      <w:r w:rsidR="008936B7">
        <w:t>treniranja</w:t>
      </w:r>
      <w:r w:rsidR="00746553">
        <w:t>.</w:t>
      </w:r>
      <w:r w:rsidR="00FA777E">
        <w:t xml:space="preserve"> </w:t>
      </w:r>
      <w:r w:rsidR="0087344B">
        <w:t xml:space="preserve">Sama mreža puno je kompleksnija od rešetkaste </w:t>
      </w:r>
      <w:r w:rsidR="005D5E1F">
        <w:t xml:space="preserve">jer </w:t>
      </w:r>
      <w:r w:rsidR="001D3EA0">
        <w:t>je većina cesta jednosmjerno</w:t>
      </w:r>
      <w:r w:rsidR="005D5E1F">
        <w:t xml:space="preserve"> te sadrži dodatni element semafora na određenim raskrižjima.</w:t>
      </w:r>
      <w:r w:rsidR="00F81142">
        <w:t xml:space="preserve"> Budući da je prometna mreža „odsječena“ iz cjelokupne prometne mreže grada Zagreba </w:t>
      </w:r>
      <w:r w:rsidR="001215F9">
        <w:t xml:space="preserve">također nije </w:t>
      </w:r>
      <w:r w:rsidR="00376149">
        <w:t>potpuno povezana</w:t>
      </w:r>
      <w:r w:rsidR="00570830">
        <w:t xml:space="preserve">, što znači da su za putovanja vozila i potencijalne lokacije stanica odabrani samo bridovi iz najveće komponente povezanosti </w:t>
      </w:r>
      <w:r w:rsidR="00396C82">
        <w:t>mreže</w:t>
      </w:r>
      <w:r w:rsidR="00376149">
        <w:t>.</w:t>
      </w:r>
      <w:r w:rsidR="0070785A">
        <w:t xml:space="preserve"> Na</w:t>
      </w:r>
      <w:r w:rsidR="004B748E">
        <w:t xml:space="preserve"> </w:t>
      </w:r>
      <w:r w:rsidR="00AF2BF2">
        <w:t>kompleksnost utječ</w:t>
      </w:r>
      <w:r w:rsidR="00922234">
        <w:t>u</w:t>
      </w:r>
      <w:r w:rsidR="00AF2BF2">
        <w:t xml:space="preserve"> </w:t>
      </w:r>
      <w:r w:rsidR="008F5D18">
        <w:t xml:space="preserve">i </w:t>
      </w:r>
      <w:r w:rsidR="00922234">
        <w:t xml:space="preserve">mane </w:t>
      </w:r>
      <w:r w:rsidR="007F2AEA">
        <w:t xml:space="preserve">SUMO alata za generiranje prometne mreže iz </w:t>
      </w:r>
      <w:proofErr w:type="spellStart"/>
      <w:r w:rsidR="007F2AEA">
        <w:rPr>
          <w:i/>
          <w:iCs/>
        </w:rPr>
        <w:t>OpenStreetMaps</w:t>
      </w:r>
      <w:proofErr w:type="spellEnd"/>
      <w:r w:rsidR="007F2AEA">
        <w:t xml:space="preserve"> podataka</w:t>
      </w:r>
      <w:r w:rsidR="007F5F22">
        <w:t xml:space="preserve">, </w:t>
      </w:r>
      <w:r w:rsidR="008D4452">
        <w:t xml:space="preserve">kao </w:t>
      </w:r>
      <w:r w:rsidR="0018538D">
        <w:t xml:space="preserve">velik broj </w:t>
      </w:r>
      <w:r w:rsidR="00860DC9">
        <w:t xml:space="preserve">vrlo </w:t>
      </w:r>
      <w:r w:rsidR="0018538D">
        <w:t>kratkih</w:t>
      </w:r>
      <w:r w:rsidR="00860DC9">
        <w:t xml:space="preserve"> i naizgled suvišnih bridova te </w:t>
      </w:r>
      <w:r w:rsidR="00732687">
        <w:t>čudne kompozicije većih križanja.</w:t>
      </w:r>
    </w:p>
    <w:p w14:paraId="4886A7EC" w14:textId="6FF247AF" w:rsidR="00D7368C" w:rsidRDefault="00D7368C" w:rsidP="00D7368C">
      <w:pPr>
        <w:pStyle w:val="Caption"/>
        <w:keepNext/>
      </w:pPr>
      <w:bookmarkStart w:id="113" w:name="_Ref233403936"/>
      <w:r>
        <w:t xml:space="preserve">Tablica </w:t>
      </w:r>
      <w:r w:rsidR="00B37AFB">
        <w:fldChar w:fldCharType="begin"/>
      </w:r>
      <w:r w:rsidR="00B37AFB">
        <w:instrText xml:space="preserve"> STYLEREF 1 \s </w:instrText>
      </w:r>
      <w:r w:rsidR="00B37AFB">
        <w:fldChar w:fldCharType="separate"/>
      </w:r>
      <w:r w:rsidR="00B37AFB">
        <w:rPr>
          <w:noProof/>
        </w:rPr>
        <w:t>6</w:t>
      </w:r>
      <w:r w:rsidR="00B37AFB">
        <w:fldChar w:fldCharType="end"/>
      </w:r>
      <w:r w:rsidR="00B37AFB">
        <w:t>.</w:t>
      </w:r>
      <w:r w:rsidR="00B37AFB">
        <w:fldChar w:fldCharType="begin"/>
      </w:r>
      <w:r w:rsidR="00B37AFB">
        <w:instrText xml:space="preserve"> SEQ Tablica \* ARABIC \s 1 </w:instrText>
      </w:r>
      <w:r w:rsidR="00B37AFB">
        <w:fldChar w:fldCharType="separate"/>
      </w:r>
      <w:r w:rsidR="00B37AFB">
        <w:rPr>
          <w:noProof/>
        </w:rPr>
        <w:t>4</w:t>
      </w:r>
      <w:r w:rsidR="00B37AFB">
        <w:fldChar w:fldCharType="end"/>
      </w:r>
      <w:bookmarkEnd w:id="113"/>
      <w:r>
        <w:t xml:space="preserve"> </w:t>
      </w:r>
      <w:r>
        <w:t xml:space="preserve">Broj iteracija </w:t>
      </w:r>
      <w:r w:rsidR="0077446B">
        <w:t>treniranja</w:t>
      </w:r>
      <w:r w:rsidR="0047553E">
        <w:t xml:space="preserve"> </w:t>
      </w:r>
      <w:r>
        <w:t>svak</w:t>
      </w:r>
      <w:r w:rsidR="00B85F1D">
        <w:t>og</w:t>
      </w:r>
      <w:r>
        <w:t xml:space="preserve"> od algoritama </w:t>
      </w:r>
      <w:r w:rsidR="00951585">
        <w:t>u slučaju prometne mreže dijela grada Zagreba</w:t>
      </w:r>
    </w:p>
    <w:tbl>
      <w:tblPr>
        <w:tblStyle w:val="GridTable1Light"/>
        <w:tblW w:w="0" w:type="auto"/>
        <w:tblLook w:val="0420" w:firstRow="1" w:lastRow="0" w:firstColumn="0" w:lastColumn="0" w:noHBand="0" w:noVBand="1"/>
      </w:tblPr>
      <w:tblGrid>
        <w:gridCol w:w="2925"/>
        <w:gridCol w:w="2926"/>
        <w:gridCol w:w="2926"/>
      </w:tblGrid>
      <w:tr w:rsidR="002C5A76" w14:paraId="13781B9E" w14:textId="77777777" w:rsidTr="00D563C5">
        <w:trPr>
          <w:cnfStyle w:val="100000000000" w:firstRow="1" w:lastRow="0" w:firstColumn="0" w:lastColumn="0" w:oddVBand="0" w:evenVBand="0" w:oddHBand="0" w:evenHBand="0" w:firstRowFirstColumn="0" w:firstRowLastColumn="0" w:lastRowFirstColumn="0" w:lastRowLastColumn="0"/>
        </w:trPr>
        <w:tc>
          <w:tcPr>
            <w:tcW w:w="2925" w:type="dxa"/>
          </w:tcPr>
          <w:p w14:paraId="45E7ADE5" w14:textId="77777777" w:rsidR="002C5A76" w:rsidRPr="00E874CC" w:rsidRDefault="002C5A76" w:rsidP="00D563C5">
            <w:pPr>
              <w:jc w:val="center"/>
              <w:rPr>
                <w:b w:val="0"/>
                <w:bCs w:val="0"/>
                <w:sz w:val="22"/>
                <w:szCs w:val="22"/>
              </w:rPr>
            </w:pPr>
            <w:r w:rsidRPr="00E874CC">
              <w:rPr>
                <w:b w:val="0"/>
                <w:bCs w:val="0"/>
                <w:sz w:val="22"/>
                <w:szCs w:val="22"/>
              </w:rPr>
              <w:t>Algoritam pokrivenosti</w:t>
            </w:r>
          </w:p>
        </w:tc>
        <w:tc>
          <w:tcPr>
            <w:tcW w:w="2926" w:type="dxa"/>
          </w:tcPr>
          <w:p w14:paraId="640712CA" w14:textId="77777777" w:rsidR="002C5A76" w:rsidRPr="00E874CC" w:rsidRDefault="002C5A76" w:rsidP="00D563C5">
            <w:pPr>
              <w:jc w:val="center"/>
              <w:rPr>
                <w:b w:val="0"/>
                <w:bCs w:val="0"/>
                <w:sz w:val="22"/>
                <w:szCs w:val="22"/>
              </w:rPr>
            </w:pPr>
            <w:r w:rsidRPr="00E874CC">
              <w:rPr>
                <w:b w:val="0"/>
                <w:bCs w:val="0"/>
                <w:sz w:val="22"/>
                <w:szCs w:val="22"/>
              </w:rPr>
              <w:t>Algoritam teorije igara</w:t>
            </w:r>
          </w:p>
        </w:tc>
        <w:tc>
          <w:tcPr>
            <w:tcW w:w="2926" w:type="dxa"/>
          </w:tcPr>
          <w:p w14:paraId="7E68BF19" w14:textId="77777777" w:rsidR="002C5A76" w:rsidRPr="00E874CC" w:rsidRDefault="002C5A76" w:rsidP="00D563C5">
            <w:pPr>
              <w:jc w:val="center"/>
              <w:rPr>
                <w:b w:val="0"/>
                <w:bCs w:val="0"/>
                <w:sz w:val="22"/>
                <w:szCs w:val="22"/>
              </w:rPr>
            </w:pPr>
            <w:r w:rsidRPr="00E874CC">
              <w:rPr>
                <w:b w:val="0"/>
                <w:bCs w:val="0"/>
                <w:sz w:val="22"/>
                <w:szCs w:val="22"/>
              </w:rPr>
              <w:t>Model graf neuronske mreže</w:t>
            </w:r>
          </w:p>
        </w:tc>
      </w:tr>
      <w:tr w:rsidR="002C5A76" w14:paraId="598182DD" w14:textId="77777777" w:rsidTr="00D563C5">
        <w:tc>
          <w:tcPr>
            <w:tcW w:w="2925" w:type="dxa"/>
          </w:tcPr>
          <w:p w14:paraId="01C847DB" w14:textId="77777777" w:rsidR="002C5A76" w:rsidRDefault="002C5A76" w:rsidP="00D563C5">
            <w:pPr>
              <w:jc w:val="center"/>
            </w:pPr>
            <w:r>
              <w:t>1000</w:t>
            </w:r>
          </w:p>
        </w:tc>
        <w:tc>
          <w:tcPr>
            <w:tcW w:w="2926" w:type="dxa"/>
          </w:tcPr>
          <w:p w14:paraId="7B794CA9" w14:textId="167D93ED" w:rsidR="002C5A76" w:rsidRDefault="003D0D7A" w:rsidP="00D563C5">
            <w:pPr>
              <w:jc w:val="center"/>
            </w:pPr>
            <w:r>
              <w:t>50</w:t>
            </w:r>
          </w:p>
        </w:tc>
        <w:tc>
          <w:tcPr>
            <w:tcW w:w="2926" w:type="dxa"/>
          </w:tcPr>
          <w:p w14:paraId="777EE0C3" w14:textId="34D4771A" w:rsidR="002C5A76" w:rsidRDefault="00A248B4" w:rsidP="00B634A2">
            <w:pPr>
              <w:keepNext/>
              <w:jc w:val="center"/>
            </w:pPr>
            <w:r>
              <w:t>2</w:t>
            </w:r>
            <w:r w:rsidR="002C5A76">
              <w:t>000</w:t>
            </w:r>
          </w:p>
        </w:tc>
      </w:tr>
    </w:tbl>
    <w:p w14:paraId="58863306" w14:textId="488CD1FB" w:rsidR="002C5A76" w:rsidRPr="0087683A" w:rsidRDefault="002C5A76" w:rsidP="00D7368C">
      <w:pPr>
        <w:pStyle w:val="Caption"/>
        <w:jc w:val="both"/>
      </w:pPr>
    </w:p>
    <w:p w14:paraId="76E48E03" w14:textId="40B7EE55" w:rsidR="00B37AFB" w:rsidRDefault="00B37AFB" w:rsidP="00B37AFB">
      <w:pPr>
        <w:pStyle w:val="Caption"/>
        <w:keepNext/>
      </w:pPr>
      <w:bookmarkStart w:id="114" w:name="_Ref233403941"/>
      <w:r>
        <w:lastRenderedPageBreak/>
        <w:t xml:space="preserve">Tablica </w:t>
      </w:r>
      <w:r>
        <w:fldChar w:fldCharType="begin"/>
      </w:r>
      <w:r>
        <w:instrText xml:space="preserve"> STYLEREF 1 \s </w:instrText>
      </w:r>
      <w:r>
        <w:fldChar w:fldCharType="separate"/>
      </w:r>
      <w:r>
        <w:rPr>
          <w:noProof/>
        </w:rPr>
        <w:t>6</w:t>
      </w:r>
      <w:r>
        <w:fldChar w:fldCharType="end"/>
      </w:r>
      <w:r>
        <w:t>.</w:t>
      </w:r>
      <w:r>
        <w:fldChar w:fldCharType="begin"/>
      </w:r>
      <w:r>
        <w:instrText xml:space="preserve"> SEQ Tablica \* ARABIC \s 1 </w:instrText>
      </w:r>
      <w:r>
        <w:fldChar w:fldCharType="separate"/>
      </w:r>
      <w:r>
        <w:rPr>
          <w:noProof/>
        </w:rPr>
        <w:t>5</w:t>
      </w:r>
      <w:r>
        <w:fldChar w:fldCharType="end"/>
      </w:r>
      <w:bookmarkEnd w:id="114"/>
      <w:r w:rsidR="00A81B58">
        <w:t xml:space="preserve"> </w:t>
      </w:r>
      <w:r w:rsidR="00A81B58">
        <w:t xml:space="preserve">Podaci potražnje korišteni u slučaju </w:t>
      </w:r>
      <w:r w:rsidR="00B35E7F">
        <w:t>prometne mreže dijela grada Zagreba</w:t>
      </w:r>
    </w:p>
    <w:tbl>
      <w:tblPr>
        <w:tblStyle w:val="GridTable1Light"/>
        <w:tblW w:w="0" w:type="auto"/>
        <w:tblLook w:val="0400" w:firstRow="0" w:lastRow="0" w:firstColumn="0" w:lastColumn="0" w:noHBand="0" w:noVBand="1"/>
      </w:tblPr>
      <w:tblGrid>
        <w:gridCol w:w="4388"/>
        <w:gridCol w:w="4389"/>
      </w:tblGrid>
      <w:tr w:rsidR="002C5A76" w14:paraId="5FE8F8A8" w14:textId="77777777" w:rsidTr="00D563C5">
        <w:trPr>
          <w:cantSplit/>
        </w:trPr>
        <w:tc>
          <w:tcPr>
            <w:tcW w:w="4388" w:type="dxa"/>
          </w:tcPr>
          <w:p w14:paraId="2F6045BF" w14:textId="77777777" w:rsidR="002C5A76" w:rsidRPr="00E43544" w:rsidRDefault="002C5A76" w:rsidP="00D563C5">
            <w:pPr>
              <w:pStyle w:val="Caption"/>
              <w:jc w:val="both"/>
            </w:pPr>
            <w:r w:rsidRPr="00E43544">
              <w:t>Broj električnih vozila</w:t>
            </w:r>
          </w:p>
        </w:tc>
        <w:tc>
          <w:tcPr>
            <w:tcW w:w="4389" w:type="dxa"/>
          </w:tcPr>
          <w:p w14:paraId="1B607EB0" w14:textId="35AB048A" w:rsidR="002C5A76" w:rsidRPr="00E43544" w:rsidRDefault="002C5A76" w:rsidP="00D563C5">
            <w:pPr>
              <w:pStyle w:val="Caption"/>
            </w:pPr>
            <w:r w:rsidRPr="00E43544">
              <w:t>8</w:t>
            </w:r>
            <w:r w:rsidR="004B5B8F">
              <w:t>0</w:t>
            </w:r>
            <w:r>
              <w:t xml:space="preserve"> vozila</w:t>
            </w:r>
          </w:p>
        </w:tc>
      </w:tr>
      <w:tr w:rsidR="002C5A76" w14:paraId="2940EF3A" w14:textId="77777777" w:rsidTr="00D563C5">
        <w:trPr>
          <w:cantSplit/>
        </w:trPr>
        <w:tc>
          <w:tcPr>
            <w:tcW w:w="4388" w:type="dxa"/>
          </w:tcPr>
          <w:p w14:paraId="07983341" w14:textId="77777777" w:rsidR="002C5A76" w:rsidRPr="00E43544" w:rsidRDefault="002C5A76" w:rsidP="00D563C5">
            <w:pPr>
              <w:pStyle w:val="Caption"/>
              <w:jc w:val="both"/>
            </w:pPr>
            <w:r w:rsidRPr="00E43544">
              <w:t>Prosječna udaljenost putovanja</w:t>
            </w:r>
          </w:p>
        </w:tc>
        <w:tc>
          <w:tcPr>
            <w:tcW w:w="4389" w:type="dxa"/>
          </w:tcPr>
          <w:p w14:paraId="74F2FF81" w14:textId="28772A1B" w:rsidR="002C5A76" w:rsidRPr="00E43544" w:rsidRDefault="002C5A76" w:rsidP="00D563C5">
            <w:pPr>
              <w:pStyle w:val="Caption"/>
            </w:pPr>
            <w:r w:rsidRPr="00E43544">
              <w:t>2</w:t>
            </w:r>
            <w:r w:rsidR="001B1D9F">
              <w:t>948</w:t>
            </w:r>
            <w:r w:rsidRPr="00E43544">
              <w:t>.</w:t>
            </w:r>
            <w:r w:rsidR="001B1D9F">
              <w:t>78</w:t>
            </w:r>
            <w:r w:rsidRPr="00E43544">
              <w:t xml:space="preserve"> metara</w:t>
            </w:r>
          </w:p>
        </w:tc>
      </w:tr>
      <w:tr w:rsidR="002C5A76" w14:paraId="115BCDE6" w14:textId="77777777" w:rsidTr="00D563C5">
        <w:trPr>
          <w:cantSplit/>
        </w:trPr>
        <w:tc>
          <w:tcPr>
            <w:tcW w:w="4388" w:type="dxa"/>
          </w:tcPr>
          <w:p w14:paraId="3B26452F" w14:textId="77777777" w:rsidR="002C5A76" w:rsidRPr="00E43544" w:rsidRDefault="002C5A76" w:rsidP="00D563C5">
            <w:pPr>
              <w:pStyle w:val="Caption"/>
              <w:jc w:val="both"/>
            </w:pPr>
            <w:r w:rsidRPr="00E43544">
              <w:t>Prosječni broj odredišta</w:t>
            </w:r>
          </w:p>
        </w:tc>
        <w:tc>
          <w:tcPr>
            <w:tcW w:w="4389" w:type="dxa"/>
          </w:tcPr>
          <w:p w14:paraId="4638EFFE" w14:textId="77777777" w:rsidR="002C5A76" w:rsidRPr="00E43544" w:rsidRDefault="002C5A76" w:rsidP="00B634A2">
            <w:pPr>
              <w:pStyle w:val="Caption"/>
              <w:keepNext/>
            </w:pPr>
            <w:r w:rsidRPr="00E43544">
              <w:t>2.86 odredišta</w:t>
            </w:r>
          </w:p>
        </w:tc>
      </w:tr>
    </w:tbl>
    <w:p w14:paraId="6A715436" w14:textId="3FB53215" w:rsidR="00D7368C" w:rsidRPr="00034316" w:rsidRDefault="00FC1750" w:rsidP="00813B8E">
      <w:pPr>
        <w:rPr>
          <w:szCs w:val="21"/>
        </w:rPr>
      </w:pPr>
      <w:r w:rsidRPr="00741A83">
        <w:rPr>
          <w:szCs w:val="21"/>
        </w:rPr>
        <w:t>Opet ćemo prvo prikazati vremena izvršavanja jedne iteracije za svakog od algoritama (</w:t>
      </w:r>
      <w:r w:rsidR="001C2DEE">
        <w:rPr>
          <w:szCs w:val="21"/>
        </w:rPr>
        <w:fldChar w:fldCharType="begin"/>
      </w:r>
      <w:r w:rsidR="001C2DEE">
        <w:rPr>
          <w:szCs w:val="21"/>
        </w:rPr>
        <w:instrText xml:space="preserve"> REF _Ref233405219 \h </w:instrText>
      </w:r>
      <w:r w:rsidR="001C2DEE">
        <w:rPr>
          <w:szCs w:val="21"/>
        </w:rPr>
      </w:r>
      <w:r w:rsidR="001C2DEE">
        <w:rPr>
          <w:szCs w:val="21"/>
        </w:rPr>
        <w:fldChar w:fldCharType="separate"/>
      </w:r>
      <w:r w:rsidR="001C2DEE">
        <w:t xml:space="preserve">Slika </w:t>
      </w:r>
      <w:r w:rsidR="001C2DEE">
        <w:rPr>
          <w:noProof/>
        </w:rPr>
        <w:t>6</w:t>
      </w:r>
      <w:r w:rsidR="001C2DEE">
        <w:t>.</w:t>
      </w:r>
      <w:r w:rsidR="001C2DEE">
        <w:rPr>
          <w:noProof/>
        </w:rPr>
        <w:t>11</w:t>
      </w:r>
      <w:r w:rsidR="001C2DEE">
        <w:rPr>
          <w:szCs w:val="21"/>
        </w:rPr>
        <w:fldChar w:fldCharType="end"/>
      </w:r>
      <w:r w:rsidR="002E11BA">
        <w:rPr>
          <w:szCs w:val="21"/>
        </w:rPr>
        <w:t xml:space="preserve">). </w:t>
      </w:r>
      <w:r w:rsidR="0036741D">
        <w:rPr>
          <w:szCs w:val="21"/>
        </w:rPr>
        <w:t xml:space="preserve">Usporedbom </w:t>
      </w:r>
      <w:r w:rsidR="00502ECC">
        <w:rPr>
          <w:szCs w:val="21"/>
        </w:rPr>
        <w:t xml:space="preserve">ovog </w:t>
      </w:r>
      <w:r w:rsidR="00F520AA">
        <w:rPr>
          <w:szCs w:val="21"/>
        </w:rPr>
        <w:t>dijagrama</w:t>
      </w:r>
      <w:r w:rsidR="00502ECC">
        <w:rPr>
          <w:szCs w:val="21"/>
        </w:rPr>
        <w:t xml:space="preserve"> sa prošlim (</w:t>
      </w:r>
      <w:r w:rsidR="00FB3704">
        <w:rPr>
          <w:szCs w:val="21"/>
        </w:rPr>
        <w:fldChar w:fldCharType="begin"/>
      </w:r>
      <w:r w:rsidR="00FB3704">
        <w:rPr>
          <w:szCs w:val="21"/>
        </w:rPr>
        <w:instrText xml:space="preserve"> REF _Ref233090834 \h </w:instrText>
      </w:r>
      <w:r w:rsidR="00813B8E">
        <w:rPr>
          <w:szCs w:val="21"/>
        </w:rPr>
        <w:instrText xml:space="preserve"> \* MERGEFORMAT </w:instrText>
      </w:r>
      <w:r w:rsidR="00FB3704">
        <w:rPr>
          <w:szCs w:val="21"/>
        </w:rPr>
      </w:r>
      <w:r w:rsidR="00FB3704">
        <w:rPr>
          <w:szCs w:val="21"/>
        </w:rPr>
        <w:fldChar w:fldCharType="separate"/>
      </w:r>
      <w:r w:rsidR="00FB3704">
        <w:t xml:space="preserve">Slika </w:t>
      </w:r>
      <w:r w:rsidR="00FB3704">
        <w:rPr>
          <w:noProof/>
        </w:rPr>
        <w:t>6</w:t>
      </w:r>
      <w:r w:rsidR="00FB3704">
        <w:t>.</w:t>
      </w:r>
      <w:r w:rsidR="00FB3704">
        <w:rPr>
          <w:noProof/>
        </w:rPr>
        <w:t>2</w:t>
      </w:r>
      <w:r w:rsidR="00FB3704">
        <w:rPr>
          <w:szCs w:val="21"/>
        </w:rPr>
        <w:fldChar w:fldCharType="end"/>
      </w:r>
      <w:r w:rsidR="00502ECC">
        <w:rPr>
          <w:szCs w:val="21"/>
        </w:rPr>
        <w:t>)</w:t>
      </w:r>
      <w:r w:rsidR="00FB3704">
        <w:rPr>
          <w:szCs w:val="21"/>
        </w:rPr>
        <w:t xml:space="preserve"> vidimo da </w:t>
      </w:r>
      <w:r w:rsidR="002A5701">
        <w:rPr>
          <w:szCs w:val="21"/>
        </w:rPr>
        <w:t>je</w:t>
      </w:r>
      <w:r w:rsidR="00354AB2">
        <w:rPr>
          <w:szCs w:val="21"/>
        </w:rPr>
        <w:t xml:space="preserve">, kao i što je očekivano, </w:t>
      </w:r>
      <w:r w:rsidR="00BB5B15">
        <w:rPr>
          <w:szCs w:val="21"/>
        </w:rPr>
        <w:t xml:space="preserve">potrebno </w:t>
      </w:r>
      <w:r w:rsidR="002A5701">
        <w:rPr>
          <w:szCs w:val="21"/>
        </w:rPr>
        <w:t xml:space="preserve">dulje </w:t>
      </w:r>
      <w:r w:rsidR="00F464E5">
        <w:rPr>
          <w:szCs w:val="21"/>
        </w:rPr>
        <w:t xml:space="preserve">vrijeme </w:t>
      </w:r>
      <w:r w:rsidR="002A5701">
        <w:rPr>
          <w:szCs w:val="21"/>
        </w:rPr>
        <w:t>za izvršavanje algoritama na većoj mreži.</w:t>
      </w:r>
      <w:r w:rsidR="008D1056">
        <w:rPr>
          <w:szCs w:val="21"/>
        </w:rPr>
        <w:t xml:space="preserve"> </w:t>
      </w:r>
      <w:r w:rsidR="00D6101E">
        <w:rPr>
          <w:szCs w:val="21"/>
        </w:rPr>
        <w:t xml:space="preserve">To vrijeme dodatno je </w:t>
      </w:r>
      <w:r w:rsidR="00377BC8">
        <w:rPr>
          <w:szCs w:val="21"/>
        </w:rPr>
        <w:t xml:space="preserve">ekstremno </w:t>
      </w:r>
      <w:r w:rsidR="00D6101E">
        <w:rPr>
          <w:szCs w:val="21"/>
        </w:rPr>
        <w:t>produljeno u slučaju algoritma teorije igara koji u svakoj iteraciji mora uračunati svaku od potencijalnih lokacija stanica</w:t>
      </w:r>
      <w:r w:rsidR="00782382">
        <w:rPr>
          <w:szCs w:val="21"/>
        </w:rPr>
        <w:t>.</w:t>
      </w:r>
      <w:r w:rsidR="00034316">
        <w:rPr>
          <w:szCs w:val="21"/>
        </w:rPr>
        <w:t xml:space="preserve"> </w:t>
      </w:r>
      <w:r w:rsidR="008D1056">
        <w:rPr>
          <w:szCs w:val="21"/>
        </w:rPr>
        <w:t xml:space="preserve">No uočavamo da </w:t>
      </w:r>
      <w:r w:rsidR="00AE04F8">
        <w:rPr>
          <w:szCs w:val="21"/>
        </w:rPr>
        <w:t xml:space="preserve">je sada situacija obrnuta s obzirom na način alokacije vozila na stanice. </w:t>
      </w:r>
      <w:r w:rsidR="00E74276">
        <w:rPr>
          <w:szCs w:val="21"/>
        </w:rPr>
        <w:t xml:space="preserve">U ovom slučaju je izvršavanje algoritama </w:t>
      </w:r>
      <w:r w:rsidR="00522867">
        <w:rPr>
          <w:szCs w:val="21"/>
        </w:rPr>
        <w:t>pri primjeni centralizirane alokacije dugotrajnije.</w:t>
      </w:r>
    </w:p>
    <w:p w14:paraId="4D0274C8" w14:textId="77777777" w:rsidR="00844C40" w:rsidRDefault="00E17F24" w:rsidP="00844C40">
      <w:pPr>
        <w:pStyle w:val="Caption"/>
        <w:keepNext/>
      </w:pPr>
      <w:r>
        <w:rPr>
          <w:noProof/>
          <w14:ligatures w14:val="standardContextual"/>
        </w:rPr>
        <w:drawing>
          <wp:inline distT="0" distB="0" distL="0" distR="0" wp14:anchorId="25FD8297" wp14:editId="17D1F9A8">
            <wp:extent cx="4439501" cy="2388358"/>
            <wp:effectExtent l="0" t="0" r="0" b="0"/>
            <wp:docPr id="6574479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47907" name="Picture 657447907"/>
                    <pic:cNvPicPr/>
                  </pic:nvPicPr>
                  <pic:blipFill rotWithShape="1">
                    <a:blip r:embed="rId29" cstate="print">
                      <a:extLst>
                        <a:ext uri="{28A0092B-C50C-407E-A947-70E740481C1C}">
                          <a14:useLocalDpi xmlns:a14="http://schemas.microsoft.com/office/drawing/2010/main" val="0"/>
                        </a:ext>
                      </a:extLst>
                    </a:blip>
                    <a:srcRect l="8785" t="7125" r="8097" b="6080"/>
                    <a:stretch>
                      <a:fillRect/>
                    </a:stretch>
                  </pic:blipFill>
                  <pic:spPr bwMode="auto">
                    <a:xfrm>
                      <a:off x="0" y="0"/>
                      <a:ext cx="4478980" cy="2409597"/>
                    </a:xfrm>
                    <a:prstGeom prst="rect">
                      <a:avLst/>
                    </a:prstGeom>
                    <a:ln>
                      <a:noFill/>
                    </a:ln>
                    <a:extLst>
                      <a:ext uri="{53640926-AAD7-44D8-BBD7-CCE9431645EC}">
                        <a14:shadowObscured xmlns:a14="http://schemas.microsoft.com/office/drawing/2010/main"/>
                      </a:ext>
                    </a:extLst>
                  </pic:spPr>
                </pic:pic>
              </a:graphicData>
            </a:graphic>
          </wp:inline>
        </w:drawing>
      </w:r>
    </w:p>
    <w:p w14:paraId="343F6287" w14:textId="463F1968" w:rsidR="006306E0" w:rsidRDefault="00844C40" w:rsidP="00844C40">
      <w:pPr>
        <w:pStyle w:val="Caption"/>
      </w:pPr>
      <w:bookmarkStart w:id="115" w:name="_Ref233405219"/>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11</w:t>
      </w:r>
      <w:r w:rsidR="00C1324F">
        <w:fldChar w:fldCharType="end"/>
      </w:r>
      <w:bookmarkEnd w:id="115"/>
      <w:r>
        <w:t xml:space="preserve"> </w:t>
      </w:r>
      <w:r>
        <w:t>Usporedba vremena izvršavanja po iteraciji za sve algoritama na prometnoj mreži dijela grada Zagreba</w:t>
      </w:r>
    </w:p>
    <w:p w14:paraId="164DB0F9" w14:textId="77777777" w:rsidR="00E97826" w:rsidRDefault="00E97826" w:rsidP="00E97826">
      <w:pPr>
        <w:pStyle w:val="Heading3"/>
      </w:pPr>
      <w:bookmarkStart w:id="116" w:name="_Toc233101389"/>
      <w:r>
        <w:t>Najbolje rješenje</w:t>
      </w:r>
      <w:bookmarkEnd w:id="116"/>
    </w:p>
    <w:p w14:paraId="287CA516" w14:textId="17B48B59" w:rsidR="00DB583E" w:rsidRPr="00DB583E" w:rsidRDefault="00767E7B" w:rsidP="00DB583E">
      <w:r>
        <w:t xml:space="preserve">Na </w:t>
      </w:r>
      <w:r w:rsidR="000F723E">
        <w:t>dijagramu</w:t>
      </w:r>
      <w:r>
        <w:t xml:space="preserve"> uspješnost</w:t>
      </w:r>
      <w:r w:rsidR="00780B63">
        <w:t>i</w:t>
      </w:r>
      <w:r>
        <w:t xml:space="preserve"> za mrežu dijela grada Zagreba </w:t>
      </w:r>
      <w:r w:rsidR="000A6AFC">
        <w:t>(</w:t>
      </w:r>
      <w:r w:rsidR="003B7EC4">
        <w:fldChar w:fldCharType="begin"/>
      </w:r>
      <w:r w:rsidR="003B7EC4">
        <w:instrText xml:space="preserve"> REF _Ref233405274 \h </w:instrText>
      </w:r>
      <w:r w:rsidR="003B7EC4">
        <w:fldChar w:fldCharType="separate"/>
      </w:r>
      <w:r w:rsidR="003B7EC4">
        <w:t xml:space="preserve">Slika </w:t>
      </w:r>
      <w:r w:rsidR="003B7EC4">
        <w:rPr>
          <w:noProof/>
        </w:rPr>
        <w:t>6</w:t>
      </w:r>
      <w:r w:rsidR="003B7EC4">
        <w:t>.</w:t>
      </w:r>
      <w:r w:rsidR="003B7EC4">
        <w:rPr>
          <w:noProof/>
        </w:rPr>
        <w:t>12</w:t>
      </w:r>
      <w:r w:rsidR="003B7EC4">
        <w:fldChar w:fldCharType="end"/>
      </w:r>
      <w:r w:rsidR="000A6AFC">
        <w:t xml:space="preserve">) </w:t>
      </w:r>
      <w:r w:rsidR="00796D63">
        <w:t>može se odmah uočiti neuspjeh algoritama baziranih na pokrivenost</w:t>
      </w:r>
      <w:r w:rsidR="006B4DDF">
        <w:t>i</w:t>
      </w:r>
      <w:r w:rsidR="00796D63">
        <w:t xml:space="preserve">. Budući da je rešetkasta mreža </w:t>
      </w:r>
      <w:r w:rsidR="002C1BD5">
        <w:t>jednostavna i potpuno povezana</w:t>
      </w:r>
      <w:r w:rsidR="007066DB">
        <w:t xml:space="preserve"> </w:t>
      </w:r>
      <w:r w:rsidR="00C86EDC">
        <w:t>ostvarenje bolje pokrivenosti je lakše. No u slučaju realističnije mreže algoritam se potpuno raspada.</w:t>
      </w:r>
      <w:r w:rsidR="000F62F1">
        <w:t xml:space="preserve"> U ovom slučaju pobjeđuje </w:t>
      </w:r>
      <w:r w:rsidR="007E23A6">
        <w:t>algoritam baziran na teoriju igara, te opet primjena centralizirane raspodjele dominira.</w:t>
      </w:r>
    </w:p>
    <w:p w14:paraId="56395141" w14:textId="77777777" w:rsidR="00E4082B" w:rsidRDefault="00363E45" w:rsidP="00E4082B">
      <w:pPr>
        <w:keepNext/>
        <w:jc w:val="center"/>
      </w:pPr>
      <w:r>
        <w:rPr>
          <w:noProof/>
          <w14:ligatures w14:val="standardContextual"/>
        </w:rPr>
        <w:lastRenderedPageBreak/>
        <w:drawing>
          <wp:inline distT="0" distB="0" distL="0" distR="0" wp14:anchorId="7D346C57" wp14:editId="5934ACB3">
            <wp:extent cx="5001905" cy="2695409"/>
            <wp:effectExtent l="0" t="0" r="8255" b="0"/>
            <wp:docPr id="1334201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01100" name="Picture 1334201100"/>
                    <pic:cNvPicPr/>
                  </pic:nvPicPr>
                  <pic:blipFill rotWithShape="1">
                    <a:blip r:embed="rId30" cstate="print">
                      <a:extLst>
                        <a:ext uri="{28A0092B-C50C-407E-A947-70E740481C1C}">
                          <a14:useLocalDpi xmlns:a14="http://schemas.microsoft.com/office/drawing/2010/main" val="0"/>
                        </a:ext>
                      </a:extLst>
                    </a:blip>
                    <a:srcRect l="9175" t="7597" r="8644" b="6443"/>
                    <a:stretch>
                      <a:fillRect/>
                    </a:stretch>
                  </pic:blipFill>
                  <pic:spPr bwMode="auto">
                    <a:xfrm>
                      <a:off x="0" y="0"/>
                      <a:ext cx="5019424" cy="2704850"/>
                    </a:xfrm>
                    <a:prstGeom prst="rect">
                      <a:avLst/>
                    </a:prstGeom>
                    <a:ln>
                      <a:noFill/>
                    </a:ln>
                    <a:extLst>
                      <a:ext uri="{53640926-AAD7-44D8-BBD7-CCE9431645EC}">
                        <a14:shadowObscured xmlns:a14="http://schemas.microsoft.com/office/drawing/2010/main"/>
                      </a:ext>
                    </a:extLst>
                  </pic:spPr>
                </pic:pic>
              </a:graphicData>
            </a:graphic>
          </wp:inline>
        </w:drawing>
      </w:r>
    </w:p>
    <w:p w14:paraId="169D4AEC" w14:textId="291B1664" w:rsidR="00E97826" w:rsidRDefault="00E4082B" w:rsidP="00E4082B">
      <w:pPr>
        <w:pStyle w:val="Caption"/>
      </w:pPr>
      <w:bookmarkStart w:id="117" w:name="_Ref233405274"/>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12</w:t>
      </w:r>
      <w:r w:rsidR="00C1324F">
        <w:fldChar w:fldCharType="end"/>
      </w:r>
      <w:bookmarkEnd w:id="117"/>
      <w:r>
        <w:t xml:space="preserve"> </w:t>
      </w:r>
      <w:r>
        <w:t xml:space="preserve">Usporedba vrijednosti uspjeha najboljih rješenja </w:t>
      </w:r>
      <w:r w:rsidRPr="00AE7730">
        <w:t>algoritama</w:t>
      </w:r>
      <w:r>
        <w:t xml:space="preserve"> na prometnoj mreži dijela grada Zagreba</w:t>
      </w:r>
    </w:p>
    <w:p w14:paraId="1358F609" w14:textId="1DA2361F" w:rsidR="00E97826" w:rsidRPr="00120E45" w:rsidRDefault="004522F1" w:rsidP="00E97826">
      <w:r>
        <w:t xml:space="preserve">Analizom rezultata globalnih kriterija </w:t>
      </w:r>
      <w:r w:rsidR="009940FD">
        <w:t>(</w:t>
      </w:r>
      <w:r w:rsidR="0053270C">
        <w:fldChar w:fldCharType="begin"/>
      </w:r>
      <w:r w:rsidR="0053270C">
        <w:instrText xml:space="preserve"> REF _Ref233405386 \h </w:instrText>
      </w:r>
      <w:r w:rsidR="0053270C">
        <w:fldChar w:fldCharType="separate"/>
      </w:r>
      <w:r w:rsidR="0053270C">
        <w:t xml:space="preserve">Slika </w:t>
      </w:r>
      <w:r w:rsidR="0053270C">
        <w:rPr>
          <w:noProof/>
        </w:rPr>
        <w:t>6</w:t>
      </w:r>
      <w:r w:rsidR="0053270C">
        <w:t>.</w:t>
      </w:r>
      <w:r w:rsidR="0053270C">
        <w:rPr>
          <w:noProof/>
        </w:rPr>
        <w:t>13</w:t>
      </w:r>
      <w:r w:rsidR="0053270C">
        <w:fldChar w:fldCharType="end"/>
      </w:r>
      <w:r w:rsidR="009940FD">
        <w:t>)</w:t>
      </w:r>
      <w:r w:rsidR="0072406F">
        <w:t xml:space="preserve"> </w:t>
      </w:r>
      <w:r>
        <w:t xml:space="preserve">odmah uviđamo spomenuto </w:t>
      </w:r>
      <w:r w:rsidR="00874A1B">
        <w:t xml:space="preserve">teško ostvarivanje dobre pokrivenosti </w:t>
      </w:r>
      <w:r w:rsidR="00900B17">
        <w:t xml:space="preserve">nad </w:t>
      </w:r>
      <w:r w:rsidR="00B8150A">
        <w:t>mrežom</w:t>
      </w:r>
      <w:r w:rsidR="00900B17">
        <w:t xml:space="preserve">, što se prikazuje </w:t>
      </w:r>
      <w:r w:rsidR="009B7EF9">
        <w:t>visokim vrijednostima radijusa pokrivenosti za sve algoritme.</w:t>
      </w:r>
    </w:p>
    <w:tbl>
      <w:tblPr>
        <w:tblStyle w:val="TableGrid0"/>
        <w:tblW w:w="0" w:type="auto"/>
        <w:tblInd w:w="5" w:type="dxa"/>
        <w:tblLook w:val="04A0" w:firstRow="1" w:lastRow="0" w:firstColumn="1" w:lastColumn="0" w:noHBand="0" w:noVBand="1"/>
      </w:tblPr>
      <w:tblGrid>
        <w:gridCol w:w="8777"/>
      </w:tblGrid>
      <w:tr w:rsidR="00E97826" w14:paraId="6E26CBAF" w14:textId="77777777" w:rsidTr="002A6864">
        <w:tc>
          <w:tcPr>
            <w:tcW w:w="8777" w:type="dxa"/>
          </w:tcPr>
          <w:p w14:paraId="56E36F04" w14:textId="541D234C" w:rsidR="00E97826" w:rsidRDefault="00007AC8" w:rsidP="003A27F1">
            <w:pPr>
              <w:jc w:val="center"/>
            </w:pPr>
            <w:r>
              <w:rPr>
                <w:noProof/>
                <w14:ligatures w14:val="standardContextual"/>
              </w:rPr>
              <w:drawing>
                <wp:inline distT="0" distB="0" distL="0" distR="0" wp14:anchorId="2C67156C" wp14:editId="1110FF41">
                  <wp:extent cx="5102937" cy="2586251"/>
                  <wp:effectExtent l="0" t="0" r="2540" b="5080"/>
                  <wp:docPr id="72583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2" name="Picture 72583052"/>
                          <pic:cNvPicPr/>
                        </pic:nvPicPr>
                        <pic:blipFill rotWithShape="1">
                          <a:blip r:embed="rId31" cstate="print">
                            <a:extLst>
                              <a:ext uri="{28A0092B-C50C-407E-A947-70E740481C1C}">
                                <a14:useLocalDpi xmlns:a14="http://schemas.microsoft.com/office/drawing/2010/main" val="0"/>
                              </a:ext>
                            </a:extLst>
                          </a:blip>
                          <a:srcRect t="6647" r="8522" b="3362"/>
                          <a:stretch>
                            <a:fillRect/>
                          </a:stretch>
                        </pic:blipFill>
                        <pic:spPr bwMode="auto">
                          <a:xfrm>
                            <a:off x="0" y="0"/>
                            <a:ext cx="5104263" cy="2586923"/>
                          </a:xfrm>
                          <a:prstGeom prst="rect">
                            <a:avLst/>
                          </a:prstGeom>
                          <a:ln>
                            <a:noFill/>
                          </a:ln>
                          <a:extLst>
                            <a:ext uri="{53640926-AAD7-44D8-BBD7-CCE9431645EC}">
                              <a14:shadowObscured xmlns:a14="http://schemas.microsoft.com/office/drawing/2010/main"/>
                            </a:ext>
                          </a:extLst>
                        </pic:spPr>
                      </pic:pic>
                    </a:graphicData>
                  </a:graphic>
                </wp:inline>
              </w:drawing>
            </w:r>
          </w:p>
        </w:tc>
      </w:tr>
      <w:tr w:rsidR="00E97826" w14:paraId="5F6E6509" w14:textId="77777777" w:rsidTr="002A6864">
        <w:tc>
          <w:tcPr>
            <w:tcW w:w="8777" w:type="dxa"/>
          </w:tcPr>
          <w:p w14:paraId="6160F39B" w14:textId="1F152134" w:rsidR="00E97826" w:rsidRDefault="00007AC8" w:rsidP="00AA7750">
            <w:pPr>
              <w:keepNext/>
              <w:jc w:val="center"/>
            </w:pPr>
            <w:r>
              <w:rPr>
                <w:noProof/>
                <w14:ligatures w14:val="standardContextual"/>
              </w:rPr>
              <w:lastRenderedPageBreak/>
              <w:drawing>
                <wp:inline distT="0" distB="0" distL="0" distR="0" wp14:anchorId="62C71425" wp14:editId="5EBD4BE3">
                  <wp:extent cx="5157545" cy="2593075"/>
                  <wp:effectExtent l="0" t="0" r="5080" b="0"/>
                  <wp:docPr id="18697286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28685" name="Picture 1869728685"/>
                          <pic:cNvPicPr/>
                        </pic:nvPicPr>
                        <pic:blipFill rotWithShape="1">
                          <a:blip r:embed="rId32" cstate="print">
                            <a:extLst>
                              <a:ext uri="{28A0092B-C50C-407E-A947-70E740481C1C}">
                                <a14:useLocalDpi xmlns:a14="http://schemas.microsoft.com/office/drawing/2010/main" val="0"/>
                              </a:ext>
                            </a:extLst>
                          </a:blip>
                          <a:srcRect t="5697" r="7543" b="4075"/>
                          <a:stretch>
                            <a:fillRect/>
                          </a:stretch>
                        </pic:blipFill>
                        <pic:spPr bwMode="auto">
                          <a:xfrm>
                            <a:off x="0" y="0"/>
                            <a:ext cx="5158854" cy="259373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270168" w14:textId="5710DA54" w:rsidR="00E97826" w:rsidRDefault="00AA7750" w:rsidP="00016D3A">
      <w:pPr>
        <w:pStyle w:val="Caption"/>
      </w:pPr>
      <w:bookmarkStart w:id="118" w:name="_Ref233098387"/>
      <w:bookmarkStart w:id="119" w:name="_Ref233405386"/>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13</w:t>
      </w:r>
      <w:r w:rsidR="00C1324F">
        <w:fldChar w:fldCharType="end"/>
      </w:r>
      <w:bookmarkEnd w:id="119"/>
      <w:r>
        <w:t xml:space="preserve"> </w:t>
      </w:r>
      <w:r>
        <w:t>Prikaz vrijednosti rezultata globalnih kriterija najboljih rješenja algoritama na mreži dijela grada Zagreba</w:t>
      </w:r>
      <w:r w:rsidR="00016D3A">
        <w:t>.</w:t>
      </w:r>
      <w:bookmarkEnd w:id="118"/>
      <w:r w:rsidR="00016D3A">
        <w:t xml:space="preserve"> </w:t>
      </w:r>
      <w:r w:rsidR="00E97826">
        <w:t>Prva slika prikazuje primjenu sebične alokacije vozila po stanicama</w:t>
      </w:r>
      <w:r w:rsidR="00B64FBB">
        <w:t>, dok</w:t>
      </w:r>
      <w:r w:rsidR="000710A9">
        <w:t xml:space="preserve"> d</w:t>
      </w:r>
      <w:r w:rsidR="00E97826">
        <w:t>ruga slika prikazuje primjenu centralizirane alokacije vozila po stanicama</w:t>
      </w:r>
      <w:r w:rsidR="008E7A96">
        <w:t>.</w:t>
      </w:r>
    </w:p>
    <w:p w14:paraId="19338B60" w14:textId="5936B485" w:rsidR="00E97826" w:rsidRDefault="00523341" w:rsidP="000F6CAB">
      <w:pPr>
        <w:spacing w:before="0" w:after="160"/>
        <w:jc w:val="left"/>
      </w:pPr>
      <w:r>
        <w:t xml:space="preserve">Cijene </w:t>
      </w:r>
      <w:r w:rsidR="005A53A4">
        <w:t>(</w:t>
      </w:r>
      <w:r w:rsidR="0080739B">
        <w:fldChar w:fldCharType="begin"/>
      </w:r>
      <w:r w:rsidR="0080739B">
        <w:instrText xml:space="preserve"> REF _Ref233405578 \h </w:instrText>
      </w:r>
      <w:r w:rsidR="0080739B">
        <w:fldChar w:fldCharType="separate"/>
      </w:r>
      <w:r w:rsidR="0080739B">
        <w:t xml:space="preserve">Slika </w:t>
      </w:r>
      <w:r w:rsidR="0080739B">
        <w:rPr>
          <w:noProof/>
        </w:rPr>
        <w:t>6</w:t>
      </w:r>
      <w:r w:rsidR="0080739B">
        <w:t>.</w:t>
      </w:r>
      <w:r w:rsidR="0080739B">
        <w:rPr>
          <w:noProof/>
        </w:rPr>
        <w:t>14</w:t>
      </w:r>
      <w:r w:rsidR="0080739B">
        <w:fldChar w:fldCharType="end"/>
      </w:r>
      <w:r w:rsidR="005A53A4">
        <w:t xml:space="preserve">) </w:t>
      </w:r>
      <w:r>
        <w:t xml:space="preserve">opet prate slične uzorke </w:t>
      </w:r>
      <w:r w:rsidR="00FF6819">
        <w:t xml:space="preserve">od </w:t>
      </w:r>
      <w:r>
        <w:t xml:space="preserve">tri </w:t>
      </w:r>
      <w:r w:rsidR="00874DD9">
        <w:t xml:space="preserve">specifične </w:t>
      </w:r>
      <w:r>
        <w:t xml:space="preserve">situacije, </w:t>
      </w:r>
      <w:r w:rsidR="00EF078F">
        <w:t xml:space="preserve">ali češće dolazi do većih cijena i čak maksimalnih vrijednosti cijena. Zanimljivo je da je u slučaju Game3 </w:t>
      </w:r>
      <w:r w:rsidR="00165A8C">
        <w:t>algoritma čak došlo do postavljanja cijena na minimalne vrijednosti.</w:t>
      </w:r>
      <w:r w:rsidR="00C43EE4">
        <w:t xml:space="preserve"> Općenito je raspodjela cijena gora i kaotičn</w:t>
      </w:r>
      <w:r w:rsidR="00474FF8">
        <w:t>a</w:t>
      </w:r>
      <w:r w:rsidR="005B7884">
        <w:t xml:space="preserve"> nasuprot rešetkaste mreže (</w:t>
      </w:r>
      <w:r w:rsidR="00403573">
        <w:fldChar w:fldCharType="begin"/>
      </w:r>
      <w:r w:rsidR="00403573">
        <w:instrText xml:space="preserve"> REF _Ref233092612 \h </w:instrText>
      </w:r>
      <w:r w:rsidR="000F6CAB">
        <w:instrText xml:space="preserve"> \* MERGEFORMAT </w:instrText>
      </w:r>
      <w:r w:rsidR="00403573">
        <w:fldChar w:fldCharType="separate"/>
      </w:r>
      <w:r w:rsidR="00403573">
        <w:t xml:space="preserve">Slika </w:t>
      </w:r>
      <w:r w:rsidR="00403573">
        <w:rPr>
          <w:noProof/>
        </w:rPr>
        <w:t>6</w:t>
      </w:r>
      <w:r w:rsidR="00403573">
        <w:t>.</w:t>
      </w:r>
      <w:r w:rsidR="00403573">
        <w:rPr>
          <w:noProof/>
        </w:rPr>
        <w:t>5</w:t>
      </w:r>
      <w:r w:rsidR="00403573">
        <w:fldChar w:fldCharType="end"/>
      </w:r>
      <w:r w:rsidR="005B7884">
        <w:t>)</w:t>
      </w:r>
      <w:r w:rsidR="00C43EE4">
        <w:t>.</w:t>
      </w:r>
      <w:r w:rsidR="00BC655B">
        <w:t xml:space="preserve"> Pokrivenost </w:t>
      </w:r>
      <w:r w:rsidR="00572104">
        <w:t>(</w:t>
      </w:r>
      <w:r w:rsidR="00E75873">
        <w:fldChar w:fldCharType="begin"/>
      </w:r>
      <w:r w:rsidR="00E75873">
        <w:instrText xml:space="preserve"> REF _Ref233405603 \h </w:instrText>
      </w:r>
      <w:r w:rsidR="00E75873">
        <w:fldChar w:fldCharType="separate"/>
      </w:r>
      <w:r w:rsidR="00E75873">
        <w:t xml:space="preserve">Slika </w:t>
      </w:r>
      <w:r w:rsidR="00E75873">
        <w:rPr>
          <w:noProof/>
        </w:rPr>
        <w:t>6</w:t>
      </w:r>
      <w:r w:rsidR="00E75873">
        <w:t>.</w:t>
      </w:r>
      <w:r w:rsidR="00E75873">
        <w:rPr>
          <w:noProof/>
        </w:rPr>
        <w:t>15</w:t>
      </w:r>
      <w:r w:rsidR="00E75873">
        <w:fldChar w:fldCharType="end"/>
      </w:r>
      <w:r w:rsidR="00572104">
        <w:t xml:space="preserve">) </w:t>
      </w:r>
      <w:r w:rsidR="0090781C">
        <w:t xml:space="preserve">je </w:t>
      </w:r>
      <w:r w:rsidR="005B4C08">
        <w:t>loša</w:t>
      </w:r>
      <w:r w:rsidR="0090781C">
        <w:t xml:space="preserve"> </w:t>
      </w:r>
      <w:r w:rsidR="005B4C08">
        <w:t xml:space="preserve">slično kao </w:t>
      </w:r>
      <w:r w:rsidR="00CA2A0D">
        <w:t>i u globalnoj perspektivi.</w:t>
      </w:r>
    </w:p>
    <w:p w14:paraId="0AB30CA7" w14:textId="77777777" w:rsidR="00853B19" w:rsidRDefault="00FD17A9" w:rsidP="00853B19">
      <w:pPr>
        <w:keepNext/>
        <w:spacing w:before="0" w:after="160"/>
        <w:jc w:val="left"/>
      </w:pPr>
      <w:r>
        <w:rPr>
          <w:noProof/>
          <w14:ligatures w14:val="standardContextual"/>
        </w:rPr>
        <w:drawing>
          <wp:inline distT="0" distB="0" distL="0" distR="0" wp14:anchorId="0A92C3AE" wp14:editId="5E75C2F5">
            <wp:extent cx="5579745" cy="2874645"/>
            <wp:effectExtent l="0" t="0" r="1905" b="1905"/>
            <wp:docPr id="1041815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5104" name="Picture 10418151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p w14:paraId="1B337DA4" w14:textId="24FB1BD7" w:rsidR="00FD17A9" w:rsidRDefault="00853B19" w:rsidP="00B5785F">
      <w:pPr>
        <w:pStyle w:val="Caption"/>
      </w:pPr>
      <w:bookmarkStart w:id="120" w:name="_Ref233405578"/>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14</w:t>
      </w:r>
      <w:r w:rsidR="00C1324F">
        <w:fldChar w:fldCharType="end"/>
      </w:r>
      <w:bookmarkEnd w:id="120"/>
      <w:r>
        <w:t xml:space="preserve"> </w:t>
      </w:r>
      <w:r>
        <w:t>Prikaz vrijednosti kompetitivn</w:t>
      </w:r>
      <w:r w:rsidR="007B6488">
        <w:t>og</w:t>
      </w:r>
      <w:r>
        <w:t xml:space="preserve"> kriterija </w:t>
      </w:r>
      <w:r w:rsidR="007B6488">
        <w:t xml:space="preserve">cijene </w:t>
      </w:r>
      <w:r>
        <w:t>najboljih rješenja algoritama na mreži dijela grada Zagreba</w:t>
      </w:r>
    </w:p>
    <w:p w14:paraId="6709C224" w14:textId="77777777" w:rsidR="00057153" w:rsidRDefault="00F81679" w:rsidP="00057153">
      <w:pPr>
        <w:keepNext/>
        <w:spacing w:before="0" w:after="160"/>
        <w:jc w:val="left"/>
      </w:pPr>
      <w:r>
        <w:rPr>
          <w:noProof/>
          <w14:ligatures w14:val="standardContextual"/>
        </w:rPr>
        <w:lastRenderedPageBreak/>
        <w:drawing>
          <wp:inline distT="0" distB="0" distL="0" distR="0" wp14:anchorId="5BCF3ED2" wp14:editId="6254979D">
            <wp:extent cx="5579745" cy="2874645"/>
            <wp:effectExtent l="0" t="0" r="1905" b="1905"/>
            <wp:docPr id="2564503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0367" name="Picture 25645036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p w14:paraId="1AB39C5D" w14:textId="6D06F27F" w:rsidR="00F81679" w:rsidRDefault="00057153" w:rsidP="00057153">
      <w:pPr>
        <w:pStyle w:val="Caption"/>
      </w:pPr>
      <w:bookmarkStart w:id="121" w:name="_Ref233405603"/>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15</w:t>
      </w:r>
      <w:r w:rsidR="00C1324F">
        <w:fldChar w:fldCharType="end"/>
      </w:r>
      <w:bookmarkEnd w:id="121"/>
      <w:r w:rsidR="00416277">
        <w:t xml:space="preserve"> </w:t>
      </w:r>
      <w:r w:rsidR="00416277">
        <w:t xml:space="preserve">Prikaz vrijednosti kompetitivnog kriterija </w:t>
      </w:r>
      <w:r w:rsidR="005A1511">
        <w:t>radijusa pokrivenosti</w:t>
      </w:r>
      <w:r w:rsidR="00416277">
        <w:t xml:space="preserve"> najboljih rješenja algoritama na mreži dijela grada Zagreba</w:t>
      </w:r>
    </w:p>
    <w:p w14:paraId="73616724" w14:textId="5560EDA9" w:rsidR="00E16EDB" w:rsidRDefault="00E16EDB" w:rsidP="00E16EDB">
      <w:pPr>
        <w:pStyle w:val="Heading3"/>
      </w:pPr>
      <w:bookmarkStart w:id="122" w:name="_Toc233101390"/>
      <w:r>
        <w:t>Ponovno pokretanje</w:t>
      </w:r>
      <w:bookmarkEnd w:id="122"/>
    </w:p>
    <w:p w14:paraId="1E76E457" w14:textId="6BFFF99C" w:rsidR="00073A54" w:rsidRPr="00F807D0" w:rsidRDefault="00F43F62" w:rsidP="008E7E18">
      <w:r>
        <w:t xml:space="preserve">Raspad algoritama pokrivenosti na mreži dijela grada Zagreba opet se jasno očituje iz </w:t>
      </w:r>
      <w:r w:rsidR="00502C10">
        <w:t>dijagrama</w:t>
      </w:r>
      <w:r>
        <w:t xml:space="preserve"> uspješnosti ponovnog pokretanja algoritama </w:t>
      </w:r>
      <w:r w:rsidR="0006181A">
        <w:t>(</w:t>
      </w:r>
      <w:r w:rsidR="0088064A">
        <w:fldChar w:fldCharType="begin"/>
      </w:r>
      <w:r w:rsidR="0088064A">
        <w:instrText xml:space="preserve"> REF _Ref233405652 \h </w:instrText>
      </w:r>
      <w:r w:rsidR="0088064A">
        <w:fldChar w:fldCharType="separate"/>
      </w:r>
      <w:r w:rsidR="0088064A">
        <w:t xml:space="preserve">Slika </w:t>
      </w:r>
      <w:r w:rsidR="0088064A">
        <w:rPr>
          <w:noProof/>
        </w:rPr>
        <w:t>6</w:t>
      </w:r>
      <w:r w:rsidR="0088064A">
        <w:t>.</w:t>
      </w:r>
      <w:r w:rsidR="0088064A">
        <w:rPr>
          <w:noProof/>
        </w:rPr>
        <w:t>16</w:t>
      </w:r>
      <w:r w:rsidR="0088064A">
        <w:fldChar w:fldCharType="end"/>
      </w:r>
      <w:r w:rsidR="0006181A">
        <w:t>)</w:t>
      </w:r>
      <w:r>
        <w:t>.</w:t>
      </w:r>
      <w:r w:rsidR="005B7AA4">
        <w:t xml:space="preserve"> Algoritmi teorije igara opet pobjeđuju, no ovaj put dominira primjena sebične alokacije</w:t>
      </w:r>
      <w:r w:rsidR="001E7F79">
        <w:t xml:space="preserve"> vozila na stanice</w:t>
      </w:r>
      <w:r w:rsidR="005B7AA4">
        <w:t>.</w:t>
      </w:r>
    </w:p>
    <w:p w14:paraId="43FB596D" w14:textId="77777777" w:rsidR="00CE5A07" w:rsidRDefault="00F43F62" w:rsidP="00CE5A07">
      <w:pPr>
        <w:keepNext/>
        <w:jc w:val="center"/>
      </w:pPr>
      <w:r>
        <w:rPr>
          <w:noProof/>
          <w14:ligatures w14:val="standardContextual"/>
        </w:rPr>
        <w:drawing>
          <wp:inline distT="0" distB="0" distL="0" distR="0" wp14:anchorId="4412E039" wp14:editId="113B317A">
            <wp:extent cx="4795913" cy="2654489"/>
            <wp:effectExtent l="0" t="0" r="5080" b="0"/>
            <wp:docPr id="16332768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6874" name="Picture 1633276874"/>
                    <pic:cNvPicPr/>
                  </pic:nvPicPr>
                  <pic:blipFill rotWithShape="1">
                    <a:blip r:embed="rId35" cstate="print">
                      <a:extLst>
                        <a:ext uri="{28A0092B-C50C-407E-A947-70E740481C1C}">
                          <a14:useLocalDpi xmlns:a14="http://schemas.microsoft.com/office/drawing/2010/main" val="0"/>
                        </a:ext>
                      </a:extLst>
                    </a:blip>
                    <a:srcRect l="8195" t="4748" r="8277" b="5515"/>
                    <a:stretch>
                      <a:fillRect/>
                    </a:stretch>
                  </pic:blipFill>
                  <pic:spPr bwMode="auto">
                    <a:xfrm>
                      <a:off x="0" y="0"/>
                      <a:ext cx="4821830" cy="2668834"/>
                    </a:xfrm>
                    <a:prstGeom prst="rect">
                      <a:avLst/>
                    </a:prstGeom>
                    <a:ln>
                      <a:noFill/>
                    </a:ln>
                    <a:extLst>
                      <a:ext uri="{53640926-AAD7-44D8-BBD7-CCE9431645EC}">
                        <a14:shadowObscured xmlns:a14="http://schemas.microsoft.com/office/drawing/2010/main"/>
                      </a:ext>
                    </a:extLst>
                  </pic:spPr>
                </pic:pic>
              </a:graphicData>
            </a:graphic>
          </wp:inline>
        </w:drawing>
      </w:r>
    </w:p>
    <w:p w14:paraId="763B7F82" w14:textId="3AB6887A" w:rsidR="008E7E18" w:rsidRDefault="00CE5A07" w:rsidP="00236BCA">
      <w:pPr>
        <w:pStyle w:val="Caption"/>
      </w:pPr>
      <w:bookmarkStart w:id="123" w:name="_Ref233405652"/>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16</w:t>
      </w:r>
      <w:r w:rsidR="00C1324F">
        <w:fldChar w:fldCharType="end"/>
      </w:r>
      <w:bookmarkEnd w:id="123"/>
      <w:r>
        <w:t xml:space="preserve"> </w:t>
      </w:r>
      <w:r>
        <w:t xml:space="preserve">Usporedba vrijednosti uspjeha svih </w:t>
      </w:r>
      <w:r w:rsidRPr="00AE7730">
        <w:t>algoritama</w:t>
      </w:r>
      <w:r>
        <w:t xml:space="preserve"> pri ponovnom pokretanju na prometnoj mreži dijela grada Zagreba</w:t>
      </w:r>
    </w:p>
    <w:p w14:paraId="498377C6" w14:textId="6CBDB29C" w:rsidR="008E7E18" w:rsidRDefault="00B90459" w:rsidP="008E7E18">
      <w:r>
        <w:t xml:space="preserve">U </w:t>
      </w:r>
      <w:r w:rsidR="003F28B1">
        <w:t>dijagram</w:t>
      </w:r>
      <w:r w:rsidR="0089081F">
        <w:t>u</w:t>
      </w:r>
      <w:r>
        <w:t xml:space="preserve"> usporedbi rezultata </w:t>
      </w:r>
      <w:r w:rsidR="00E43868">
        <w:t>pri ponovnom pokretanju algoritama na mreži dijela grada Zagreba</w:t>
      </w:r>
      <w:r w:rsidR="002E480F">
        <w:t xml:space="preserve"> (</w:t>
      </w:r>
      <w:r w:rsidR="00867FE2">
        <w:fldChar w:fldCharType="begin"/>
      </w:r>
      <w:r w:rsidR="00867FE2">
        <w:instrText xml:space="preserve"> REF _Ref233405791 \h </w:instrText>
      </w:r>
      <w:r w:rsidR="00867FE2">
        <w:fldChar w:fldCharType="separate"/>
      </w:r>
      <w:r w:rsidR="00867FE2">
        <w:t xml:space="preserve">Slika </w:t>
      </w:r>
      <w:r w:rsidR="00867FE2">
        <w:rPr>
          <w:noProof/>
        </w:rPr>
        <w:t>6</w:t>
      </w:r>
      <w:r w:rsidR="00867FE2">
        <w:t>.</w:t>
      </w:r>
      <w:r w:rsidR="00867FE2">
        <w:rPr>
          <w:noProof/>
        </w:rPr>
        <w:t>17</w:t>
      </w:r>
      <w:r w:rsidR="00867FE2">
        <w:fldChar w:fldCharType="end"/>
      </w:r>
      <w:r w:rsidR="002E480F">
        <w:t>)</w:t>
      </w:r>
      <w:r w:rsidR="00E43868">
        <w:t xml:space="preserve"> opet se jasno vidi teško ostvarivanje dobre pokrivenosti. No također </w:t>
      </w:r>
      <w:r w:rsidR="00E43868">
        <w:lastRenderedPageBreak/>
        <w:t xml:space="preserve">vidimo </w:t>
      </w:r>
      <w:r w:rsidR="00224263">
        <w:t>specifično loše rezultate za algoritme pokrivenosti</w:t>
      </w:r>
      <w:r w:rsidR="00C950A6">
        <w:t xml:space="preserve"> u svim područjima</w:t>
      </w:r>
      <w:r w:rsidR="00224263">
        <w:t>.</w:t>
      </w:r>
      <w:r w:rsidR="007336D5">
        <w:t xml:space="preserve"> </w:t>
      </w:r>
      <w:r w:rsidR="00734BEB">
        <w:t>Algoritam pokrivenosti jedino postiže relativno dobre rezultate u slučaju sustava dva agenta</w:t>
      </w:r>
      <w:r w:rsidR="00071E9C">
        <w:t>, zbog nepoznatog razloga.</w:t>
      </w:r>
      <w:r w:rsidR="009334C4">
        <w:t xml:space="preserve"> Možda sama struktura prometne mreže može pokazivati na optimalni broj agenta za optimalnu raspodjelu stanica.</w:t>
      </w:r>
    </w:p>
    <w:tbl>
      <w:tblPr>
        <w:tblStyle w:val="TableGrid0"/>
        <w:tblW w:w="0" w:type="auto"/>
        <w:tblInd w:w="5" w:type="dxa"/>
        <w:tblLook w:val="04A0" w:firstRow="1" w:lastRow="0" w:firstColumn="1" w:lastColumn="0" w:noHBand="0" w:noVBand="1"/>
      </w:tblPr>
      <w:tblGrid>
        <w:gridCol w:w="8782"/>
      </w:tblGrid>
      <w:tr w:rsidR="00B90459" w14:paraId="020155A1" w14:textId="77777777" w:rsidTr="004C34C2">
        <w:tc>
          <w:tcPr>
            <w:tcW w:w="8777" w:type="dxa"/>
          </w:tcPr>
          <w:p w14:paraId="599D48DE" w14:textId="3039AB03" w:rsidR="00B90459" w:rsidRDefault="00B90459" w:rsidP="008E7E18">
            <w:r>
              <w:rPr>
                <w:noProof/>
                <w14:ligatures w14:val="standardContextual"/>
              </w:rPr>
              <w:drawing>
                <wp:inline distT="0" distB="0" distL="0" distR="0" wp14:anchorId="2F625F0B" wp14:editId="14D552D8">
                  <wp:extent cx="5579745" cy="2874645"/>
                  <wp:effectExtent l="0" t="0" r="1905" b="1905"/>
                  <wp:docPr id="183766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69842" name="Picture 18376698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B90459" w14:paraId="65B1BBEF" w14:textId="77777777" w:rsidTr="004C34C2">
        <w:tc>
          <w:tcPr>
            <w:tcW w:w="8777" w:type="dxa"/>
          </w:tcPr>
          <w:p w14:paraId="083EA0F6" w14:textId="50222820" w:rsidR="00B90459" w:rsidRDefault="00B90459" w:rsidP="004C34C2">
            <w:pPr>
              <w:keepNext/>
            </w:pPr>
            <w:r>
              <w:rPr>
                <w:noProof/>
                <w14:ligatures w14:val="standardContextual"/>
              </w:rPr>
              <w:drawing>
                <wp:inline distT="0" distB="0" distL="0" distR="0" wp14:anchorId="496A2286" wp14:editId="2F8823E2">
                  <wp:extent cx="5579745" cy="2874645"/>
                  <wp:effectExtent l="0" t="0" r="1905" b="1905"/>
                  <wp:docPr id="1322066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66676" name="Picture 132206667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1BC65B1B" w14:textId="6C3BE0E8" w:rsidR="004C34C2" w:rsidRDefault="004C34C2">
      <w:pPr>
        <w:pStyle w:val="Caption"/>
      </w:pPr>
      <w:bookmarkStart w:id="124" w:name="_Ref233405791"/>
      <w:r>
        <w:t xml:space="preserve">Slika </w:t>
      </w:r>
      <w:r w:rsidR="00C1324F">
        <w:fldChar w:fldCharType="begin"/>
      </w:r>
      <w:r w:rsidR="00C1324F">
        <w:instrText xml:space="preserve"> STYLEREF 1 \s </w:instrText>
      </w:r>
      <w:r w:rsidR="00C1324F">
        <w:fldChar w:fldCharType="separate"/>
      </w:r>
      <w:r w:rsidR="00C1324F">
        <w:rPr>
          <w:noProof/>
        </w:rPr>
        <w:t>6</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17</w:t>
      </w:r>
      <w:r w:rsidR="00C1324F">
        <w:fldChar w:fldCharType="end"/>
      </w:r>
      <w:bookmarkEnd w:id="124"/>
      <w:r>
        <w:t xml:space="preserve"> </w:t>
      </w:r>
      <w:r>
        <w:t>Prikaz vrijednosti rezultata globalnih kriterija ponovnog pokretanja algoritama na mreži dijela grada Zagreba</w:t>
      </w:r>
      <w:r>
        <w:t>.</w:t>
      </w:r>
      <w:r w:rsidR="00E128DF">
        <w:t xml:space="preserve"> </w:t>
      </w:r>
      <w:r w:rsidR="00E128DF">
        <w:t>Prva slika prikazuje primjenu sebične alokacije vozila po stanicama</w:t>
      </w:r>
      <w:r w:rsidR="00AA4C3B">
        <w:t>, dok</w:t>
      </w:r>
      <w:r w:rsidR="007B50EC">
        <w:t xml:space="preserve"> d</w:t>
      </w:r>
      <w:r w:rsidR="00AA4C3B">
        <w:t>ruga slika prikazuje primjenu centralizirane alokacije vozila po stanicama</w:t>
      </w:r>
      <w:r w:rsidR="00492AC1">
        <w:t>.</w:t>
      </w:r>
    </w:p>
    <w:p w14:paraId="080A9540" w14:textId="0DBBDDB0" w:rsidR="0081010D" w:rsidRPr="001D2E62" w:rsidRDefault="005E7F2F" w:rsidP="00AF64E5">
      <w:r>
        <w:t xml:space="preserve">Pri analizi cijena </w:t>
      </w:r>
      <w:r w:rsidR="00A01281">
        <w:t>algoritama</w:t>
      </w:r>
      <w:r w:rsidR="00FE76F0">
        <w:t xml:space="preserve"> pri ponovnom pokretanju </w:t>
      </w:r>
      <w:r w:rsidR="00EF32F4">
        <w:t>(</w:t>
      </w:r>
      <w:r w:rsidR="00AC1C70">
        <w:fldChar w:fldCharType="begin"/>
      </w:r>
      <w:r w:rsidR="00AC1C70">
        <w:instrText xml:space="preserve"> REF _Ref233405731 \h </w:instrText>
      </w:r>
      <w:r w:rsidR="00AC1C70">
        <w:fldChar w:fldCharType="separate"/>
      </w:r>
      <w:r w:rsidR="00AC1C70">
        <w:t xml:space="preserve">Slika </w:t>
      </w:r>
      <w:r w:rsidR="00AC1C70">
        <w:rPr>
          <w:noProof/>
        </w:rPr>
        <w:t>6</w:t>
      </w:r>
      <w:r w:rsidR="00AC1C70">
        <w:t>.</w:t>
      </w:r>
      <w:r w:rsidR="00AC1C70">
        <w:rPr>
          <w:noProof/>
        </w:rPr>
        <w:t>18</w:t>
      </w:r>
      <w:r w:rsidR="00AC1C70">
        <w:fldChar w:fldCharType="end"/>
      </w:r>
      <w:r w:rsidR="00EF32F4">
        <w:t>)</w:t>
      </w:r>
      <w:r w:rsidR="00A01281">
        <w:t xml:space="preserve"> </w:t>
      </w:r>
      <w:r w:rsidR="003B79DE">
        <w:t xml:space="preserve">mogu se vidjeti </w:t>
      </w:r>
      <w:r w:rsidR="008A2A2C">
        <w:t>neočekivan</w:t>
      </w:r>
      <w:r w:rsidR="00E50E82">
        <w:t>o loši</w:t>
      </w:r>
      <w:r w:rsidR="008A2A2C">
        <w:t xml:space="preserve"> </w:t>
      </w:r>
      <w:r w:rsidR="003B79DE">
        <w:t>rezultati.</w:t>
      </w:r>
      <w:r w:rsidR="001D7156">
        <w:t xml:space="preserve"> </w:t>
      </w:r>
      <w:r w:rsidR="00C61784">
        <w:t>Cijene</w:t>
      </w:r>
      <w:r w:rsidR="00785472">
        <w:t xml:space="preserve"> svih agenata su ili na maksimalnoj ili minimalnoj vrijednosti, uz miješanje situacija kada svi agenti postavljaju iste cijene i kada su razlike </w:t>
      </w:r>
      <w:r w:rsidR="00785472">
        <w:lastRenderedPageBreak/>
        <w:t>između cijena ekstremne.</w:t>
      </w:r>
      <w:r w:rsidR="0081010D">
        <w:t xml:space="preserve"> </w:t>
      </w:r>
      <w:r w:rsidR="00174115">
        <w:t xml:space="preserve">Do toga dolazi zbog </w:t>
      </w:r>
      <w:r w:rsidR="006E12C7">
        <w:t>spomen</w:t>
      </w:r>
      <w:r w:rsidR="000F7BAC">
        <w:t xml:space="preserve">ute </w:t>
      </w:r>
      <w:r w:rsidR="00174115">
        <w:t xml:space="preserve">loše pokrivenosti, što znači da </w:t>
      </w:r>
      <w:r w:rsidR="00D958A2">
        <w:t>je vozilima uglavnom blizu samo mali broj stanic</w:t>
      </w:r>
      <w:r w:rsidR="0002096F">
        <w:t>a</w:t>
      </w:r>
      <w:r w:rsidR="00D958A2">
        <w:t xml:space="preserve"> te time udaljenost ima puno jači utjecaj na </w:t>
      </w:r>
      <w:r w:rsidR="0026136D">
        <w:t>alokaciju</w:t>
      </w:r>
      <w:r w:rsidR="00D958A2">
        <w:t xml:space="preserve"> </w:t>
      </w:r>
      <w:r w:rsidR="0026136D">
        <w:t>vozila po stanicama</w:t>
      </w:r>
      <w:r w:rsidR="00D958A2">
        <w:t xml:space="preserve"> od cijene</w:t>
      </w:r>
      <w:r w:rsidR="00B00AEE">
        <w:t>.</w:t>
      </w:r>
      <w:r w:rsidR="004758D0">
        <w:t xml:space="preserve"> </w:t>
      </w:r>
      <w:r w:rsidR="0081010D">
        <w:t xml:space="preserve">Ostali </w:t>
      </w:r>
      <w:r w:rsidR="00D851DB">
        <w:t>dijagrami</w:t>
      </w:r>
      <w:r w:rsidR="0081010D">
        <w:t xml:space="preserve"> nisu prikazani zbog ekvivalentnih rezultata kao i prije.</w:t>
      </w:r>
    </w:p>
    <w:p w14:paraId="3ED073FF" w14:textId="77777777" w:rsidR="00C1324F" w:rsidRDefault="005E7F2F" w:rsidP="00C1324F">
      <w:pPr>
        <w:keepNext/>
        <w:jc w:val="center"/>
      </w:pPr>
      <w:r>
        <w:rPr>
          <w:noProof/>
          <w14:ligatures w14:val="standardContextual"/>
        </w:rPr>
        <w:drawing>
          <wp:inline distT="0" distB="0" distL="0" distR="0" wp14:anchorId="0448D590" wp14:editId="4F926EE0">
            <wp:extent cx="4672330" cy="2599899"/>
            <wp:effectExtent l="0" t="0" r="0" b="0"/>
            <wp:docPr id="8627113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1396" name="Picture 862711396"/>
                    <pic:cNvPicPr/>
                  </pic:nvPicPr>
                  <pic:blipFill rotWithShape="1">
                    <a:blip r:embed="rId38" cstate="print">
                      <a:extLst>
                        <a:ext uri="{28A0092B-C50C-407E-A947-70E740481C1C}">
                          <a14:useLocalDpi xmlns:a14="http://schemas.microsoft.com/office/drawing/2010/main" val="0"/>
                        </a:ext>
                      </a:extLst>
                    </a:blip>
                    <a:srcRect l="7829" t="5935" r="8399" b="3585"/>
                    <a:stretch>
                      <a:fillRect/>
                    </a:stretch>
                  </pic:blipFill>
                  <pic:spPr bwMode="auto">
                    <a:xfrm>
                      <a:off x="0" y="0"/>
                      <a:ext cx="4674224" cy="2600953"/>
                    </a:xfrm>
                    <a:prstGeom prst="rect">
                      <a:avLst/>
                    </a:prstGeom>
                    <a:ln>
                      <a:noFill/>
                    </a:ln>
                    <a:extLst>
                      <a:ext uri="{53640926-AAD7-44D8-BBD7-CCE9431645EC}">
                        <a14:shadowObscured xmlns:a14="http://schemas.microsoft.com/office/drawing/2010/main"/>
                      </a:ext>
                    </a:extLst>
                  </pic:spPr>
                </pic:pic>
              </a:graphicData>
            </a:graphic>
          </wp:inline>
        </w:drawing>
      </w:r>
    </w:p>
    <w:p w14:paraId="709B245D" w14:textId="795ED7EC" w:rsidR="006320D2" w:rsidRDefault="00C1324F" w:rsidP="00C1324F">
      <w:pPr>
        <w:pStyle w:val="Caption"/>
      </w:pPr>
      <w:bookmarkStart w:id="125" w:name="_Ref233405731"/>
      <w:r>
        <w:t xml:space="preserve">Slika </w:t>
      </w:r>
      <w:r>
        <w:fldChar w:fldCharType="begin"/>
      </w:r>
      <w:r>
        <w:instrText xml:space="preserve"> STYLEREF 1 \s </w:instrText>
      </w:r>
      <w:r>
        <w:fldChar w:fldCharType="separate"/>
      </w:r>
      <w:r>
        <w:rPr>
          <w:noProof/>
        </w:rPr>
        <w:t>6</w:t>
      </w:r>
      <w:r>
        <w:fldChar w:fldCharType="end"/>
      </w:r>
      <w:r>
        <w:t>.</w:t>
      </w:r>
      <w:r>
        <w:fldChar w:fldCharType="begin"/>
      </w:r>
      <w:r>
        <w:instrText xml:space="preserve"> SEQ Slika \* ARABIC \s 1 </w:instrText>
      </w:r>
      <w:r>
        <w:fldChar w:fldCharType="separate"/>
      </w:r>
      <w:r>
        <w:rPr>
          <w:noProof/>
        </w:rPr>
        <w:t>18</w:t>
      </w:r>
      <w:r>
        <w:fldChar w:fldCharType="end"/>
      </w:r>
      <w:bookmarkEnd w:id="125"/>
      <w:r>
        <w:t xml:space="preserve"> </w:t>
      </w:r>
      <w:r>
        <w:t>Prikaz vrijednosti cijena pri ponovnom pokretanju algoritama na mreži dijela grada Zagreba</w:t>
      </w:r>
    </w:p>
    <w:p w14:paraId="5C8B8143" w14:textId="7F2571B4" w:rsidR="00552648" w:rsidRPr="007B5974" w:rsidRDefault="0010020F" w:rsidP="005D30C8">
      <w:pPr>
        <w:pStyle w:val="Heading1"/>
        <w:numPr>
          <w:ilvl w:val="0"/>
          <w:numId w:val="0"/>
        </w:numPr>
      </w:pPr>
      <w:bookmarkStart w:id="126" w:name="_Toc233101391"/>
      <w:r>
        <w:lastRenderedPageBreak/>
        <w:t>Zaključak</w:t>
      </w:r>
      <w:bookmarkEnd w:id="126"/>
    </w:p>
    <w:p w14:paraId="5D12B94C" w14:textId="0B2C14B7" w:rsidR="00921A85" w:rsidRDefault="0073230B" w:rsidP="0073230B">
      <w:r>
        <w:t xml:space="preserve">Cilj rada </w:t>
      </w:r>
      <w:r w:rsidR="00101006">
        <w:t>bila</w:t>
      </w:r>
      <w:r w:rsidR="000717CE">
        <w:t xml:space="preserve"> je</w:t>
      </w:r>
      <w:r w:rsidR="00101006">
        <w:t xml:space="preserve"> obrada </w:t>
      </w:r>
      <w:r w:rsidR="00D30026">
        <w:t xml:space="preserve">problema optimalne raspodjele stanica za punjenje </w:t>
      </w:r>
      <w:r w:rsidR="00F15361">
        <w:t>električnih</w:t>
      </w:r>
      <w:r w:rsidR="00D30026">
        <w:t xml:space="preserve"> </w:t>
      </w:r>
      <w:r w:rsidR="00F15361">
        <w:t>vozila</w:t>
      </w:r>
      <w:r w:rsidR="00F907A9">
        <w:t xml:space="preserve"> u kontekstu mješovitog autonomnog prometa</w:t>
      </w:r>
      <w:r w:rsidR="00F15361">
        <w:t xml:space="preserve"> </w:t>
      </w:r>
      <w:r w:rsidR="00A647CD">
        <w:t>i ispitivanje korisnosti dodavanja elementa kompetitivnosti u pokušaj rješavanja problema.</w:t>
      </w:r>
      <w:r w:rsidR="000717CE">
        <w:t xml:space="preserve"> </w:t>
      </w:r>
      <w:r w:rsidR="008C1AB8">
        <w:t xml:space="preserve">Na početku </w:t>
      </w:r>
      <w:r w:rsidR="002924C1">
        <w:t>rada opisana</w:t>
      </w:r>
      <w:r w:rsidR="00A25261">
        <w:t xml:space="preserve"> su</w:t>
      </w:r>
      <w:r w:rsidR="002924C1">
        <w:t xml:space="preserve"> električna vozila i </w:t>
      </w:r>
      <w:r w:rsidR="00F652CD">
        <w:t>autonomni promet, uz dodatan naglasak na stanice za punjenje električnih vozila.</w:t>
      </w:r>
    </w:p>
    <w:p w14:paraId="578B944F" w14:textId="2EE4DB2A" w:rsidR="00782B27" w:rsidRDefault="00341D68" w:rsidP="0073230B">
      <w:r>
        <w:t>Potom</w:t>
      </w:r>
      <w:r w:rsidR="00782B27">
        <w:t xml:space="preserve"> je </w:t>
      </w:r>
      <w:r w:rsidR="00C57C6C">
        <w:t xml:space="preserve">analizirana postojeća literatura koja </w:t>
      </w:r>
      <w:r w:rsidR="005E2ED5">
        <w:t>pridonosi različite tehnike i pristupe rješavanja problema</w:t>
      </w:r>
      <w:r w:rsidR="004609CD">
        <w:t xml:space="preserve"> koji su</w:t>
      </w:r>
      <w:r w:rsidR="00BB3DA7">
        <w:t xml:space="preserve"> zatim</w:t>
      </w:r>
      <w:r w:rsidR="004609CD">
        <w:t xml:space="preserve"> </w:t>
      </w:r>
      <w:r w:rsidR="002F7E57">
        <w:t>dodatno komentirani u kontekstu ovog rada.</w:t>
      </w:r>
      <w:r w:rsidR="007A5CD9">
        <w:t xml:space="preserve"> U sljedećem poglavlju dodatno su opisane </w:t>
      </w:r>
      <w:r w:rsidR="006E2D8F">
        <w:t>spomenute</w:t>
      </w:r>
      <w:r w:rsidR="007A5CD9">
        <w:t xml:space="preserve"> tehnike i pristupi, uz </w:t>
      </w:r>
      <w:proofErr w:type="spellStart"/>
      <w:r w:rsidR="00C633D4">
        <w:t>formalizaciju</w:t>
      </w:r>
      <w:proofErr w:type="spellEnd"/>
      <w:r w:rsidR="007A5CD9">
        <w:t xml:space="preserve"> i prikaz postupa primjene na rješavanje problema optimalne raspodjele stanica.</w:t>
      </w:r>
      <w:r w:rsidR="00554E5D">
        <w:t xml:space="preserve"> </w:t>
      </w:r>
      <w:r w:rsidR="006E3D9D">
        <w:t xml:space="preserve">Sam problem optimalne raspodjele stanica za punjenje električnih vozila konkretno je formaliziran </w:t>
      </w:r>
      <w:r w:rsidR="002736E9">
        <w:t>u kontekstu rada i objašnjen je model</w:t>
      </w:r>
      <w:r w:rsidR="00E55F04">
        <w:t xml:space="preserve"> prometne mreže i stanica</w:t>
      </w:r>
      <w:r w:rsidR="00510638">
        <w:t xml:space="preserve"> za punjenje</w:t>
      </w:r>
      <w:r w:rsidR="002736E9">
        <w:t xml:space="preserve"> koji se analizira u radu.</w:t>
      </w:r>
    </w:p>
    <w:p w14:paraId="71985B8F" w14:textId="5377FB75" w:rsidR="002736E9" w:rsidRPr="008B4318" w:rsidRDefault="00A50C62" w:rsidP="0073230B">
      <w:r>
        <w:t xml:space="preserve">Zatim je opisana implementacija: korišteni alati, </w:t>
      </w:r>
      <w:r w:rsidR="0042757E">
        <w:t>implement</w:t>
      </w:r>
      <w:r w:rsidR="000E58EA">
        <w:t>acija modela</w:t>
      </w:r>
      <w:r w:rsidR="00BB634D">
        <w:t xml:space="preserve"> i </w:t>
      </w:r>
      <w:r w:rsidR="000E58EA">
        <w:t>funkcija</w:t>
      </w:r>
      <w:r w:rsidR="00BB634D">
        <w:t xml:space="preserve"> te ponašanja vozila</w:t>
      </w:r>
      <w:r w:rsidR="000E58EA">
        <w:t>.</w:t>
      </w:r>
      <w:r w:rsidR="008B4318">
        <w:t xml:space="preserve"> Prikazan je oblik implementacije stanice za punjenje električnih vozila unutar </w:t>
      </w:r>
      <w:r w:rsidR="008B4318">
        <w:rPr>
          <w:i/>
          <w:iCs/>
        </w:rPr>
        <w:t>SUMO</w:t>
      </w:r>
      <w:r w:rsidR="008B4318">
        <w:t xml:space="preserve"> simulacije te način dodavanja definirane stanice na bilo koji od bridova mreže.</w:t>
      </w:r>
      <w:r w:rsidR="00DF0D26">
        <w:t xml:space="preserve"> Za kraj poglavlja detaljnije je opisan graf neuronske mreže koji je jedna od temeljnih tehnika razvijenih rješenja rada.</w:t>
      </w:r>
    </w:p>
    <w:p w14:paraId="1D6E389C" w14:textId="63D7ADC7" w:rsidR="00921A85" w:rsidRDefault="00ED1D25" w:rsidP="0073230B">
      <w:r>
        <w:t xml:space="preserve">Slijedi prikaz </w:t>
      </w:r>
      <w:r w:rsidR="00F02D5E">
        <w:t xml:space="preserve">tri razvijena algoritma i njihovih kompetitivnih varijanta. </w:t>
      </w:r>
      <w:r w:rsidR="00BF6525">
        <w:t xml:space="preserve">Svaki od algoritama je </w:t>
      </w:r>
      <w:r w:rsidR="00A57A13">
        <w:t xml:space="preserve">detaljno </w:t>
      </w:r>
      <w:r w:rsidR="00087521">
        <w:t xml:space="preserve">objašnjen </w:t>
      </w:r>
      <w:r w:rsidR="00A57A13">
        <w:t xml:space="preserve">uz </w:t>
      </w:r>
      <w:proofErr w:type="spellStart"/>
      <w:r w:rsidR="00087521">
        <w:t>pseudoko</w:t>
      </w:r>
      <w:r w:rsidR="00A57A13">
        <w:t>d</w:t>
      </w:r>
      <w:proofErr w:type="spellEnd"/>
      <w:r w:rsidR="0029522A">
        <w:t xml:space="preserve"> i </w:t>
      </w:r>
      <w:r w:rsidR="00C41825">
        <w:t>način na koji je nadograđen u kompetitivnu varijantu, uključujući način dodavanja elementa odlučivanja vrijednosti cijene punjenja</w:t>
      </w:r>
      <w:r w:rsidR="00713C3E">
        <w:t xml:space="preserve"> vozila na stanic</w:t>
      </w:r>
      <w:r w:rsidR="00005B1F">
        <w:t>i</w:t>
      </w:r>
      <w:r w:rsidR="00C41825">
        <w:t>.</w:t>
      </w:r>
      <w:r w:rsidR="00DC03FD">
        <w:t xml:space="preserve"> Sva razvijena rješenja </w:t>
      </w:r>
      <w:r w:rsidR="00535AAB">
        <w:t>primijenjena</w:t>
      </w:r>
      <w:r w:rsidR="00DC03FD">
        <w:t xml:space="preserve"> su </w:t>
      </w:r>
      <w:r w:rsidR="00437CD3">
        <w:t xml:space="preserve">na </w:t>
      </w:r>
      <w:r w:rsidR="0096329F">
        <w:t>dvije</w:t>
      </w:r>
      <w:r w:rsidR="00EF37F4">
        <w:t xml:space="preserve"> odabran</w:t>
      </w:r>
      <w:r w:rsidR="0096329F">
        <w:t>e</w:t>
      </w:r>
      <w:r w:rsidR="00EF37F4">
        <w:t xml:space="preserve"> </w:t>
      </w:r>
      <w:r w:rsidR="0096329F">
        <w:t>mreže</w:t>
      </w:r>
      <w:r w:rsidR="00EF37F4">
        <w:t>: prv</w:t>
      </w:r>
      <w:r w:rsidR="004E6ED9">
        <w:t>a</w:t>
      </w:r>
      <w:r w:rsidR="00EF37F4">
        <w:t xml:space="preserve"> je</w:t>
      </w:r>
      <w:r w:rsidR="008B0D1D">
        <w:t xml:space="preserve"> sintetički</w:t>
      </w:r>
      <w:r w:rsidR="00EF37F4">
        <w:t xml:space="preserve"> generiran</w:t>
      </w:r>
      <w:r w:rsidR="00BC0A50">
        <w:t>a</w:t>
      </w:r>
      <w:r w:rsidR="00EF37F4">
        <w:t xml:space="preserve"> </w:t>
      </w:r>
      <w:r w:rsidR="004D630E">
        <w:t xml:space="preserve">po </w:t>
      </w:r>
      <w:r w:rsidR="00AD1926">
        <w:t>struktur</w:t>
      </w:r>
      <w:r w:rsidR="004D630E">
        <w:t>i</w:t>
      </w:r>
      <w:r w:rsidR="00AD1926">
        <w:t xml:space="preserve"> </w:t>
      </w:r>
      <w:r w:rsidR="00EF37F4">
        <w:t>pravilne rešetke, dok je drug</w:t>
      </w:r>
      <w:r w:rsidR="002245F0">
        <w:t>a</w:t>
      </w:r>
      <w:r w:rsidR="004D630E">
        <w:t xml:space="preserve"> generiran</w:t>
      </w:r>
      <w:r w:rsidR="00990CE5">
        <w:t>a</w:t>
      </w:r>
      <w:r w:rsidR="004D630E">
        <w:t xml:space="preserve"> iz stvarnih podataka </w:t>
      </w:r>
      <w:r w:rsidR="008955AF">
        <w:t xml:space="preserve">odabranog </w:t>
      </w:r>
      <w:r w:rsidR="004D630E">
        <w:t>dijela grada Zagreba.</w:t>
      </w:r>
    </w:p>
    <w:p w14:paraId="468E1746" w14:textId="73AAC9C6" w:rsidR="00552648" w:rsidRDefault="00B25DF0" w:rsidP="0073230B">
      <w:r>
        <w:t xml:space="preserve">Algoritmi su analizirani kroz najbolja postignuta rješenja tijekom treniranja i </w:t>
      </w:r>
      <w:r w:rsidR="009D263E">
        <w:t>kroz</w:t>
      </w:r>
      <w:r w:rsidR="00C21FDB">
        <w:t xml:space="preserve"> naučen</w:t>
      </w:r>
      <w:r w:rsidR="00C00DA2">
        <w:t>a</w:t>
      </w:r>
      <w:r w:rsidR="00C21FDB">
        <w:t xml:space="preserve"> </w:t>
      </w:r>
      <w:r w:rsidR="00C00DA2">
        <w:t>stanja</w:t>
      </w:r>
      <w:r w:rsidR="00C21FDB">
        <w:t>, ispitan</w:t>
      </w:r>
      <w:r w:rsidR="006E5274">
        <w:t>a</w:t>
      </w:r>
      <w:r w:rsidR="00C21FDB">
        <w:t xml:space="preserve"> </w:t>
      </w:r>
      <w:r w:rsidR="009D263E">
        <w:t>ponovn</w:t>
      </w:r>
      <w:r w:rsidR="00C21FDB">
        <w:t>im</w:t>
      </w:r>
      <w:r w:rsidR="009D263E">
        <w:t xml:space="preserve"> pokretanje</w:t>
      </w:r>
      <w:r w:rsidR="00C21FDB">
        <w:t xml:space="preserve">m algoritama </w:t>
      </w:r>
      <w:r w:rsidR="004352BF">
        <w:t>u naučenim stanjima</w:t>
      </w:r>
      <w:r w:rsidR="009D263E">
        <w:t>.</w:t>
      </w:r>
      <w:r w:rsidR="00AC0AA3">
        <w:t xml:space="preserve"> Rezultati najbolje postignutih rješenja pokazuju moguću efektivnost algoritama, no pri ponovnom pokretanju </w:t>
      </w:r>
      <w:r w:rsidR="004D0E15">
        <w:t>na generiranoj mreži dijela grada Zagreba rezultati nisu poželjni.</w:t>
      </w:r>
      <w:r w:rsidR="00BF0AF8">
        <w:t xml:space="preserve"> No d</w:t>
      </w:r>
      <w:r w:rsidR="00921A85">
        <w:t xml:space="preserve">obiveni rezultati pokazuju na moguću korisnost </w:t>
      </w:r>
      <w:r w:rsidR="002F70DF">
        <w:t xml:space="preserve">kompetitivnosti pri optimizaciji raspodjele stanica, </w:t>
      </w:r>
      <w:r w:rsidR="00950C88">
        <w:t>iako</w:t>
      </w:r>
      <w:r w:rsidR="002F70DF">
        <w:t xml:space="preserve"> uglavnom samo u kontroliranim uvjetima. </w:t>
      </w:r>
      <w:r w:rsidR="00A30283">
        <w:t xml:space="preserve">U slučaju rešetkaste mreže </w:t>
      </w:r>
      <w:r w:rsidR="009600FA">
        <w:t xml:space="preserve">prirodno se pojavljuje poželjna situacija utjecaja kompetitivnosti na smanjenje cijena svih agenata sustava, no pri ponovnom pokretanju algoritama naučenih na generiranu prometnu mrežu manjeg dijela grada Zagreba </w:t>
      </w:r>
      <w:r w:rsidR="00FB4FF2">
        <w:t>sve cijene su postavljene na ekstremne vrijednosti.</w:t>
      </w:r>
    </w:p>
    <w:p w14:paraId="235400F0" w14:textId="52C310F7" w:rsidR="00D7115C" w:rsidRPr="00122D82" w:rsidRDefault="00122D82" w:rsidP="0073230B">
      <w:r>
        <w:lastRenderedPageBreak/>
        <w:t xml:space="preserve">No </w:t>
      </w:r>
      <w:r w:rsidR="00765EBF">
        <w:t xml:space="preserve">razlog </w:t>
      </w:r>
      <w:r w:rsidR="00075714">
        <w:t xml:space="preserve">dobivanja </w:t>
      </w:r>
      <w:r>
        <w:t>loš</w:t>
      </w:r>
      <w:r w:rsidR="00765EBF">
        <w:t>ih</w:t>
      </w:r>
      <w:r>
        <w:t xml:space="preserve"> rezultat</w:t>
      </w:r>
      <w:r w:rsidR="00765EBF">
        <w:t>a</w:t>
      </w:r>
      <w:r>
        <w:t xml:space="preserve"> na prometnoj mreži </w:t>
      </w:r>
      <w:r w:rsidR="009F7DD5">
        <w:t xml:space="preserve">dijela </w:t>
      </w:r>
      <w:r>
        <w:t xml:space="preserve">grada Zagreba </w:t>
      </w:r>
      <w:r w:rsidR="002A3752">
        <w:t>dijelom</w:t>
      </w:r>
      <w:r w:rsidR="009657E0">
        <w:t xml:space="preserve"> </w:t>
      </w:r>
      <w:r w:rsidR="002A3752">
        <w:t>je</w:t>
      </w:r>
      <w:r w:rsidR="009657E0">
        <w:t xml:space="preserve"> i zbog loše interne strukture </w:t>
      </w:r>
      <w:r w:rsidR="007E3E3A">
        <w:t xml:space="preserve">mreže </w:t>
      </w:r>
      <w:r w:rsidR="00811DE3">
        <w:t xml:space="preserve">dobivene generiranjem iz </w:t>
      </w:r>
      <w:r w:rsidR="009F44BD">
        <w:t xml:space="preserve">preuzetih </w:t>
      </w:r>
      <w:proofErr w:type="spellStart"/>
      <w:r w:rsidR="00811DE3" w:rsidRPr="00811DE3">
        <w:rPr>
          <w:i/>
          <w:iCs/>
        </w:rPr>
        <w:t>OpenStreetMap</w:t>
      </w:r>
      <w:proofErr w:type="spellEnd"/>
      <w:r w:rsidR="00811DE3">
        <w:t xml:space="preserve"> </w:t>
      </w:r>
      <w:r w:rsidR="00811DE3" w:rsidRPr="00811DE3">
        <w:t>podataka</w:t>
      </w:r>
      <w:r w:rsidR="00811DE3">
        <w:t>.</w:t>
      </w:r>
      <w:r w:rsidR="008174B1">
        <w:t xml:space="preserve"> Za</w:t>
      </w:r>
      <w:r w:rsidR="00576965">
        <w:t xml:space="preserve"> buduće</w:t>
      </w:r>
      <w:r w:rsidR="00EF28C9">
        <w:t xml:space="preserve">, </w:t>
      </w:r>
      <w:r w:rsidR="005049C4">
        <w:t>kvalitetnije</w:t>
      </w:r>
      <w:r w:rsidR="00272B91">
        <w:t xml:space="preserve"> ispitivanj</w:t>
      </w:r>
      <w:r w:rsidR="007C4047">
        <w:t>e</w:t>
      </w:r>
      <w:r w:rsidR="00272B91">
        <w:t xml:space="preserve"> </w:t>
      </w:r>
      <w:r w:rsidR="00923F4E">
        <w:t>efektivnosti</w:t>
      </w:r>
      <w:r w:rsidR="000B692E">
        <w:t xml:space="preserve"> </w:t>
      </w:r>
      <w:r w:rsidR="00BB012D">
        <w:t xml:space="preserve">razvijenih algoritama na stvarnim prometnim mrežama </w:t>
      </w:r>
      <w:r w:rsidR="00576965">
        <w:t xml:space="preserve">bilo bi korisno </w:t>
      </w:r>
      <w:r w:rsidR="00B575BF">
        <w:t xml:space="preserve">razviti bolju implementaciju generiranja mreže iz </w:t>
      </w:r>
      <w:r w:rsidR="00E4160A">
        <w:t xml:space="preserve">tih </w:t>
      </w:r>
      <w:r w:rsidR="00B575BF">
        <w:t>podataka</w:t>
      </w:r>
      <w:r w:rsidR="00106030">
        <w:t xml:space="preserve">, </w:t>
      </w:r>
      <w:r w:rsidR="00F95C58">
        <w:t>sa ciljem da</w:t>
      </w:r>
      <w:r w:rsidR="00106030">
        <w:t xml:space="preserve"> </w:t>
      </w:r>
      <w:r w:rsidR="00F95C58">
        <w:t>je generirana mreža puno sličnija</w:t>
      </w:r>
      <w:r w:rsidR="00BA2A53">
        <w:t xml:space="preserve"> </w:t>
      </w:r>
      <w:r w:rsidR="00D63541">
        <w:t xml:space="preserve">originalnoj </w:t>
      </w:r>
      <w:r w:rsidR="00972981">
        <w:t xml:space="preserve">mreži i da je puno manje kompleksnosti, tj. da ne sadrži suvišne kratke bridove </w:t>
      </w:r>
      <w:r w:rsidR="009D03F0">
        <w:t>te</w:t>
      </w:r>
      <w:r w:rsidR="00972981">
        <w:t xml:space="preserve"> da su kompozicije raskrižja </w:t>
      </w:r>
      <w:r w:rsidR="00B6462D">
        <w:t>pravilno</w:t>
      </w:r>
      <w:r w:rsidR="00972981">
        <w:t xml:space="preserve"> generirane</w:t>
      </w:r>
      <w:r w:rsidR="00C64F60">
        <w:t>.</w:t>
      </w:r>
      <w:r w:rsidR="0036151E">
        <w:t xml:space="preserve"> </w:t>
      </w:r>
      <w:r w:rsidR="00381D72">
        <w:t xml:space="preserve">Također </w:t>
      </w:r>
      <w:r w:rsidR="00F8310B">
        <w:t xml:space="preserve">bi dodatno ispitivanje algoritama na većim mrežama i kroz veći broj iteracija </w:t>
      </w:r>
      <w:r w:rsidR="0074355A">
        <w:t>pridonijelo</w:t>
      </w:r>
      <w:r w:rsidR="00F8310B">
        <w:t xml:space="preserve"> boljem shvaćanju njihovih koristi i nedostataka.</w:t>
      </w:r>
      <w:r w:rsidR="0074355A">
        <w:t xml:space="preserve"> No, čak i u rezultatima prikazanima u ovom radu</w:t>
      </w:r>
      <w:r w:rsidR="00D7115C">
        <w:t xml:space="preserve">, svaki je pokazao </w:t>
      </w:r>
      <w:r w:rsidR="004319B5">
        <w:t xml:space="preserve">dovoljnu </w:t>
      </w:r>
      <w:r w:rsidR="00D7115C">
        <w:t>korisnost u nekoj od simuliranih situacija</w:t>
      </w:r>
      <w:r w:rsidR="00886A5E">
        <w:t xml:space="preserve">. Stoga bi </w:t>
      </w:r>
      <w:r w:rsidR="00F57675">
        <w:t>razvoj novog algoritma koji koristi kombin</w:t>
      </w:r>
      <w:r w:rsidR="00BE054E">
        <w:t>aciju koncepata navedenih u radu</w:t>
      </w:r>
      <w:r w:rsidR="00C93EF2">
        <w:t xml:space="preserve"> mog</w:t>
      </w:r>
      <w:r w:rsidR="00E73D11">
        <w:t xml:space="preserve">ao </w:t>
      </w:r>
      <w:r w:rsidR="00017C63">
        <w:t xml:space="preserve">rezultirati vrlo efektivnim i </w:t>
      </w:r>
      <w:r w:rsidR="006B2DE5">
        <w:t>prilagodljivim algoritmom.</w:t>
      </w:r>
      <w:r w:rsidR="003F347F">
        <w:t xml:space="preserve"> Izuzev samih algoritama, element kompetitivnosti pri rješavanju </w:t>
      </w:r>
      <w:r w:rsidR="00D5751E">
        <w:t xml:space="preserve">problema </w:t>
      </w:r>
      <w:r w:rsidR="003774E0">
        <w:t xml:space="preserve">pokazao se uspješnim u jednostavnijoj mreži te bi bilo korisno primijeniti ga i u ostalim </w:t>
      </w:r>
      <w:r w:rsidR="00CD4782">
        <w:t xml:space="preserve">područjima i </w:t>
      </w:r>
      <w:r w:rsidR="00D952F3">
        <w:t>pristupima rješavanju problema</w:t>
      </w:r>
      <w:r w:rsidR="003112F3">
        <w:t xml:space="preserve">. </w:t>
      </w:r>
      <w:r w:rsidR="004E58D0">
        <w:t xml:space="preserve">To pogotovo vrijedi pri modeliranju realističnih situacija, jer ekonomsko stanje trenutno postojećih stanica za punjenje vozila navodi do zaključka da će i </w:t>
      </w:r>
      <w:r w:rsidR="00082B03">
        <w:t xml:space="preserve">buduće </w:t>
      </w:r>
      <w:r w:rsidR="004E58D0">
        <w:t>stanice za punjenje električnih vozila biti pod vlasništvom više vlasnika, te time u kompetitivnoj okolini.</w:t>
      </w:r>
    </w:p>
    <w:p w14:paraId="79A52180" w14:textId="092B62D3" w:rsidR="00553AB8" w:rsidRPr="007B5974" w:rsidRDefault="006729CC" w:rsidP="00F10B5D">
      <w:pPr>
        <w:pStyle w:val="Heading1"/>
        <w:numPr>
          <w:ilvl w:val="0"/>
          <w:numId w:val="0"/>
        </w:numPr>
      </w:pPr>
      <w:bookmarkStart w:id="127" w:name="_Toc233101392"/>
      <w:r w:rsidRPr="007B5974">
        <w:lastRenderedPageBreak/>
        <w:t>Literatura</w:t>
      </w:r>
      <w:bookmarkEnd w:id="127"/>
    </w:p>
    <w:p w14:paraId="0DF6A0B3" w14:textId="79222A79" w:rsidR="00A02D4C" w:rsidRDefault="00A02D4C" w:rsidP="00CF2614">
      <w:pPr>
        <w:pStyle w:val="literatura"/>
        <w:rPr>
          <w:lang w:val="hr-HR"/>
        </w:rPr>
      </w:pPr>
      <w:proofErr w:type="spellStart"/>
      <w:r w:rsidRPr="00467F4F">
        <w:rPr>
          <w:lang w:val="hr-HR"/>
        </w:rPr>
        <w:t>Albatayneh</w:t>
      </w:r>
      <w:proofErr w:type="spellEnd"/>
      <w:r w:rsidRPr="00467F4F">
        <w:rPr>
          <w:lang w:val="hr-HR"/>
        </w:rPr>
        <w:t xml:space="preserve">, </w:t>
      </w:r>
      <w:proofErr w:type="spellStart"/>
      <w:r w:rsidRPr="00467F4F">
        <w:rPr>
          <w:lang w:val="hr-HR"/>
        </w:rPr>
        <w:t>Aiman</w:t>
      </w:r>
      <w:proofErr w:type="spellEnd"/>
      <w:r w:rsidRPr="00467F4F">
        <w:rPr>
          <w:lang w:val="hr-HR"/>
        </w:rPr>
        <w:t xml:space="preserve">, </w:t>
      </w:r>
      <w:proofErr w:type="spellStart"/>
      <w:r w:rsidRPr="00467F4F">
        <w:rPr>
          <w:lang w:val="hr-HR"/>
        </w:rPr>
        <w:t>et</w:t>
      </w:r>
      <w:proofErr w:type="spellEnd"/>
      <w:r w:rsidRPr="00467F4F">
        <w:rPr>
          <w:lang w:val="hr-HR"/>
        </w:rPr>
        <w:t xml:space="preserve"> </w:t>
      </w:r>
      <w:proofErr w:type="spellStart"/>
      <w:r w:rsidRPr="00467F4F">
        <w:rPr>
          <w:lang w:val="hr-HR"/>
        </w:rPr>
        <w:t>al</w:t>
      </w:r>
      <w:proofErr w:type="spellEnd"/>
      <w:r w:rsidRPr="00467F4F">
        <w:rPr>
          <w:lang w:val="hr-HR"/>
        </w:rPr>
        <w:t xml:space="preserve">. </w:t>
      </w:r>
      <w:proofErr w:type="spellStart"/>
      <w:r w:rsidRPr="00D715E6">
        <w:rPr>
          <w:i/>
          <w:iCs/>
          <w:lang w:val="hr-HR"/>
        </w:rPr>
        <w:t>Comparison</w:t>
      </w:r>
      <w:proofErr w:type="spellEnd"/>
      <w:r w:rsidRPr="00D715E6">
        <w:rPr>
          <w:i/>
          <w:iCs/>
          <w:lang w:val="hr-HR"/>
        </w:rPr>
        <w:t xml:space="preserve"> </w:t>
      </w:r>
      <w:proofErr w:type="spellStart"/>
      <w:r w:rsidRPr="00D715E6">
        <w:rPr>
          <w:i/>
          <w:iCs/>
          <w:lang w:val="hr-HR"/>
        </w:rPr>
        <w:t>of</w:t>
      </w:r>
      <w:proofErr w:type="spellEnd"/>
      <w:r w:rsidRPr="00D715E6">
        <w:rPr>
          <w:i/>
          <w:iCs/>
          <w:lang w:val="hr-HR"/>
        </w:rPr>
        <w:t xml:space="preserve"> </w:t>
      </w:r>
      <w:proofErr w:type="spellStart"/>
      <w:r w:rsidRPr="00D715E6">
        <w:rPr>
          <w:i/>
          <w:iCs/>
          <w:lang w:val="hr-HR"/>
        </w:rPr>
        <w:t>the</w:t>
      </w:r>
      <w:proofErr w:type="spellEnd"/>
      <w:r w:rsidRPr="00D715E6">
        <w:rPr>
          <w:i/>
          <w:iCs/>
          <w:lang w:val="hr-HR"/>
        </w:rPr>
        <w:t xml:space="preserve"> </w:t>
      </w:r>
      <w:proofErr w:type="spellStart"/>
      <w:r w:rsidRPr="00D715E6">
        <w:rPr>
          <w:i/>
          <w:iCs/>
          <w:lang w:val="hr-HR"/>
        </w:rPr>
        <w:t>overall</w:t>
      </w:r>
      <w:proofErr w:type="spellEnd"/>
      <w:r w:rsidRPr="00D715E6">
        <w:rPr>
          <w:i/>
          <w:iCs/>
          <w:lang w:val="hr-HR"/>
        </w:rPr>
        <w:t xml:space="preserve"> </w:t>
      </w:r>
      <w:proofErr w:type="spellStart"/>
      <w:r w:rsidRPr="00D715E6">
        <w:rPr>
          <w:i/>
          <w:iCs/>
          <w:lang w:val="hr-HR"/>
        </w:rPr>
        <w:t>energy</w:t>
      </w:r>
      <w:proofErr w:type="spellEnd"/>
      <w:r w:rsidRPr="00D715E6">
        <w:rPr>
          <w:i/>
          <w:iCs/>
          <w:lang w:val="hr-HR"/>
        </w:rPr>
        <w:t xml:space="preserve"> </w:t>
      </w:r>
      <w:proofErr w:type="spellStart"/>
      <w:r w:rsidRPr="00D715E6">
        <w:rPr>
          <w:i/>
          <w:iCs/>
          <w:lang w:val="hr-HR"/>
        </w:rPr>
        <w:t>efficiency</w:t>
      </w:r>
      <w:proofErr w:type="spellEnd"/>
      <w:r w:rsidRPr="00D715E6">
        <w:rPr>
          <w:i/>
          <w:iCs/>
          <w:lang w:val="hr-HR"/>
        </w:rPr>
        <w:t xml:space="preserve"> for </w:t>
      </w:r>
      <w:proofErr w:type="spellStart"/>
      <w:r w:rsidRPr="00D715E6">
        <w:rPr>
          <w:i/>
          <w:iCs/>
          <w:lang w:val="hr-HR"/>
        </w:rPr>
        <w:t>internal</w:t>
      </w:r>
      <w:proofErr w:type="spellEnd"/>
      <w:r w:rsidRPr="00D715E6">
        <w:rPr>
          <w:i/>
          <w:iCs/>
          <w:lang w:val="hr-HR"/>
        </w:rPr>
        <w:t xml:space="preserve"> </w:t>
      </w:r>
      <w:proofErr w:type="spellStart"/>
      <w:r w:rsidRPr="00D715E6">
        <w:rPr>
          <w:i/>
          <w:iCs/>
          <w:lang w:val="hr-HR"/>
        </w:rPr>
        <w:t>combustion</w:t>
      </w:r>
      <w:proofErr w:type="spellEnd"/>
      <w:r w:rsidRPr="00D715E6">
        <w:rPr>
          <w:i/>
          <w:iCs/>
          <w:lang w:val="hr-HR"/>
        </w:rPr>
        <w:t xml:space="preserve"> </w:t>
      </w:r>
      <w:proofErr w:type="spellStart"/>
      <w:r w:rsidRPr="00D715E6">
        <w:rPr>
          <w:i/>
          <w:iCs/>
          <w:lang w:val="hr-HR"/>
        </w:rPr>
        <w:t>engine</w:t>
      </w:r>
      <w:proofErr w:type="spellEnd"/>
      <w:r w:rsidRPr="00D715E6">
        <w:rPr>
          <w:i/>
          <w:iCs/>
          <w:lang w:val="hr-HR"/>
        </w:rPr>
        <w:t xml:space="preserve"> </w:t>
      </w:r>
      <w:proofErr w:type="spellStart"/>
      <w:r w:rsidRPr="00D715E6">
        <w:rPr>
          <w:i/>
          <w:iCs/>
          <w:lang w:val="hr-HR"/>
        </w:rPr>
        <w:t>vehicles</w:t>
      </w:r>
      <w:proofErr w:type="spellEnd"/>
      <w:r w:rsidRPr="00D715E6">
        <w:rPr>
          <w:i/>
          <w:iCs/>
          <w:lang w:val="hr-HR"/>
        </w:rPr>
        <w:t xml:space="preserve"> </w:t>
      </w:r>
      <w:proofErr w:type="spellStart"/>
      <w:r w:rsidRPr="00D715E6">
        <w:rPr>
          <w:i/>
          <w:iCs/>
          <w:lang w:val="hr-HR"/>
        </w:rPr>
        <w:t>and</w:t>
      </w:r>
      <w:proofErr w:type="spellEnd"/>
      <w:r w:rsidRPr="00D715E6">
        <w:rPr>
          <w:i/>
          <w:iCs/>
          <w:lang w:val="hr-HR"/>
        </w:rPr>
        <w:t xml:space="preserve"> </w:t>
      </w:r>
      <w:proofErr w:type="spellStart"/>
      <w:r w:rsidRPr="00D715E6">
        <w:rPr>
          <w:i/>
          <w:iCs/>
          <w:lang w:val="hr-HR"/>
        </w:rPr>
        <w:t>electric</w:t>
      </w:r>
      <w:proofErr w:type="spellEnd"/>
      <w:r w:rsidRPr="00D715E6">
        <w:rPr>
          <w:i/>
          <w:iCs/>
          <w:lang w:val="hr-HR"/>
        </w:rPr>
        <w:t xml:space="preserve"> </w:t>
      </w:r>
      <w:proofErr w:type="spellStart"/>
      <w:r w:rsidRPr="00D715E6">
        <w:rPr>
          <w:i/>
          <w:iCs/>
          <w:lang w:val="hr-HR"/>
        </w:rPr>
        <w:t>vehicle</w:t>
      </w:r>
      <w:proofErr w:type="spellEnd"/>
      <w:r w:rsidR="00A8690A">
        <w:rPr>
          <w:lang w:val="hr-HR"/>
        </w:rPr>
        <w:t>,</w:t>
      </w:r>
      <w:r w:rsidRPr="00074A34">
        <w:t xml:space="preserve"> </w:t>
      </w:r>
      <w:proofErr w:type="spellStart"/>
      <w:r w:rsidRPr="00074A34">
        <w:rPr>
          <w:lang w:val="hr-HR"/>
        </w:rPr>
        <w:t>Environmental</w:t>
      </w:r>
      <w:proofErr w:type="spellEnd"/>
      <w:r w:rsidRPr="00074A34">
        <w:rPr>
          <w:lang w:val="hr-HR"/>
        </w:rPr>
        <w:t xml:space="preserve"> </w:t>
      </w:r>
      <w:proofErr w:type="spellStart"/>
      <w:r w:rsidRPr="00074A34">
        <w:rPr>
          <w:lang w:val="hr-HR"/>
        </w:rPr>
        <w:t>and</w:t>
      </w:r>
      <w:proofErr w:type="spellEnd"/>
      <w:r w:rsidRPr="00074A34">
        <w:rPr>
          <w:lang w:val="hr-HR"/>
        </w:rPr>
        <w:t xml:space="preserve"> </w:t>
      </w:r>
      <w:proofErr w:type="spellStart"/>
      <w:r w:rsidRPr="00074A34">
        <w:rPr>
          <w:lang w:val="hr-HR"/>
        </w:rPr>
        <w:t>Climate</w:t>
      </w:r>
      <w:proofErr w:type="spellEnd"/>
      <w:r w:rsidRPr="00074A34">
        <w:rPr>
          <w:lang w:val="hr-HR"/>
        </w:rPr>
        <w:t xml:space="preserve"> Technologies, 24</w:t>
      </w:r>
      <w:r>
        <w:rPr>
          <w:lang w:val="hr-HR"/>
        </w:rPr>
        <w:t>,1</w:t>
      </w:r>
      <w:r w:rsidRPr="00467F4F">
        <w:rPr>
          <w:lang w:val="hr-HR"/>
        </w:rPr>
        <w:t xml:space="preserve"> (2020</w:t>
      </w:r>
      <w:r>
        <w:rPr>
          <w:lang w:val="hr-HR"/>
        </w:rPr>
        <w:t>.</w:t>
      </w:r>
      <w:r w:rsidRPr="00467F4F">
        <w:rPr>
          <w:lang w:val="hr-HR"/>
        </w:rPr>
        <w:t>)</w:t>
      </w:r>
      <w:r>
        <w:rPr>
          <w:lang w:val="hr-HR"/>
        </w:rPr>
        <w:t>, str. 669-680</w:t>
      </w:r>
    </w:p>
    <w:p w14:paraId="364612DD" w14:textId="0FB2575C" w:rsidR="00467F4F" w:rsidRDefault="00CA5F84" w:rsidP="00CF2614">
      <w:pPr>
        <w:pStyle w:val="literatura"/>
        <w:rPr>
          <w:lang w:val="hr-HR"/>
        </w:rPr>
      </w:pPr>
      <w:proofErr w:type="spellStart"/>
      <w:r w:rsidRPr="00EE6670">
        <w:rPr>
          <w:lang w:val="hr-HR"/>
        </w:rPr>
        <w:t>Poornesh</w:t>
      </w:r>
      <w:proofErr w:type="spellEnd"/>
      <w:r w:rsidR="001E6F76">
        <w:rPr>
          <w:lang w:val="hr-HR"/>
        </w:rPr>
        <w:t xml:space="preserve">, K. </w:t>
      </w:r>
      <w:r w:rsidRPr="00EE6670">
        <w:rPr>
          <w:lang w:val="hr-HR"/>
        </w:rPr>
        <w:t xml:space="preserve">, </w:t>
      </w:r>
      <w:proofErr w:type="spellStart"/>
      <w:r w:rsidRPr="00EE6670">
        <w:rPr>
          <w:lang w:val="hr-HR"/>
        </w:rPr>
        <w:t>Nivya</w:t>
      </w:r>
      <w:proofErr w:type="spellEnd"/>
      <w:r w:rsidR="00636838">
        <w:rPr>
          <w:lang w:val="hr-HR"/>
        </w:rPr>
        <w:t>, K.P.</w:t>
      </w:r>
      <w:r w:rsidR="00A72BA8">
        <w:rPr>
          <w:lang w:val="hr-HR"/>
        </w:rPr>
        <w:t xml:space="preserve">, </w:t>
      </w:r>
      <w:proofErr w:type="spellStart"/>
      <w:r w:rsidRPr="00EE6670">
        <w:rPr>
          <w:lang w:val="hr-HR"/>
        </w:rPr>
        <w:t>Sireesha</w:t>
      </w:r>
      <w:proofErr w:type="spellEnd"/>
      <w:r w:rsidR="00A72BA8">
        <w:rPr>
          <w:lang w:val="hr-HR"/>
        </w:rPr>
        <w:t>, K</w:t>
      </w:r>
      <w:r w:rsidR="00BD1C23" w:rsidRPr="002E48BB">
        <w:rPr>
          <w:lang w:val="hr-HR"/>
        </w:rPr>
        <w:t xml:space="preserve">. </w:t>
      </w:r>
      <w:r w:rsidR="00EE6670">
        <w:rPr>
          <w:i/>
          <w:lang w:val="hr-HR"/>
        </w:rPr>
        <w:t xml:space="preserve">A </w:t>
      </w:r>
      <w:proofErr w:type="spellStart"/>
      <w:r w:rsidR="00EE6670">
        <w:rPr>
          <w:i/>
          <w:lang w:val="hr-HR"/>
        </w:rPr>
        <w:t>Comparative</w:t>
      </w:r>
      <w:proofErr w:type="spellEnd"/>
      <w:r w:rsidR="00EE6670">
        <w:rPr>
          <w:i/>
          <w:lang w:val="hr-HR"/>
        </w:rPr>
        <w:t xml:space="preserve"> </w:t>
      </w:r>
      <w:proofErr w:type="spellStart"/>
      <w:r w:rsidR="00EE6670">
        <w:rPr>
          <w:i/>
          <w:lang w:val="hr-HR"/>
        </w:rPr>
        <w:t>study</w:t>
      </w:r>
      <w:proofErr w:type="spellEnd"/>
      <w:r w:rsidR="00EE6670">
        <w:rPr>
          <w:i/>
          <w:lang w:val="hr-HR"/>
        </w:rPr>
        <w:t xml:space="preserve"> on Electric </w:t>
      </w:r>
      <w:proofErr w:type="spellStart"/>
      <w:r w:rsidR="00EE6670">
        <w:rPr>
          <w:i/>
          <w:lang w:val="hr-HR"/>
        </w:rPr>
        <w:t>Vehicle</w:t>
      </w:r>
      <w:proofErr w:type="spellEnd"/>
      <w:r w:rsidR="00EE6670">
        <w:rPr>
          <w:i/>
          <w:lang w:val="hr-HR"/>
        </w:rPr>
        <w:t xml:space="preserve"> </w:t>
      </w:r>
      <w:proofErr w:type="spellStart"/>
      <w:r w:rsidR="00EE6670">
        <w:rPr>
          <w:i/>
          <w:lang w:val="hr-HR"/>
        </w:rPr>
        <w:t>and</w:t>
      </w:r>
      <w:proofErr w:type="spellEnd"/>
      <w:r w:rsidR="00EE6670">
        <w:rPr>
          <w:i/>
          <w:lang w:val="hr-HR"/>
        </w:rPr>
        <w:t xml:space="preserve"> </w:t>
      </w:r>
      <w:proofErr w:type="spellStart"/>
      <w:r w:rsidR="00EE6670">
        <w:rPr>
          <w:i/>
          <w:lang w:val="hr-HR"/>
        </w:rPr>
        <w:t>Internal</w:t>
      </w:r>
      <w:proofErr w:type="spellEnd"/>
      <w:r w:rsidR="00EE6670">
        <w:rPr>
          <w:i/>
          <w:lang w:val="hr-HR"/>
        </w:rPr>
        <w:t xml:space="preserve"> </w:t>
      </w:r>
      <w:proofErr w:type="spellStart"/>
      <w:r w:rsidR="00EE6670">
        <w:rPr>
          <w:i/>
          <w:lang w:val="hr-HR"/>
        </w:rPr>
        <w:t>Combustion</w:t>
      </w:r>
      <w:proofErr w:type="spellEnd"/>
      <w:r w:rsidR="00EE6670">
        <w:rPr>
          <w:i/>
          <w:lang w:val="hr-HR"/>
        </w:rPr>
        <w:t xml:space="preserve"> </w:t>
      </w:r>
      <w:proofErr w:type="spellStart"/>
      <w:r w:rsidR="00EE6670">
        <w:rPr>
          <w:i/>
          <w:lang w:val="hr-HR"/>
        </w:rPr>
        <w:t>Engine</w:t>
      </w:r>
      <w:proofErr w:type="spellEnd"/>
      <w:r w:rsidR="00EE6670">
        <w:rPr>
          <w:i/>
          <w:lang w:val="hr-HR"/>
        </w:rPr>
        <w:t xml:space="preserve"> </w:t>
      </w:r>
      <w:proofErr w:type="spellStart"/>
      <w:r w:rsidR="00EE6670">
        <w:rPr>
          <w:i/>
          <w:lang w:val="hr-HR"/>
        </w:rPr>
        <w:t>Vehicles</w:t>
      </w:r>
      <w:proofErr w:type="spellEnd"/>
      <w:r w:rsidR="00AD7AE6">
        <w:rPr>
          <w:lang w:val="hr-HR"/>
        </w:rPr>
        <w:t>,</w:t>
      </w:r>
      <w:r w:rsidR="00BD1C23" w:rsidRPr="002E48BB">
        <w:rPr>
          <w:lang w:val="hr-HR"/>
        </w:rPr>
        <w:t xml:space="preserve"> </w:t>
      </w:r>
      <w:r w:rsidR="00332130" w:rsidRPr="00332130">
        <w:rPr>
          <w:lang w:val="hr-HR"/>
        </w:rPr>
        <w:t xml:space="preserve">2020 International </w:t>
      </w:r>
      <w:proofErr w:type="spellStart"/>
      <w:r w:rsidR="00332130" w:rsidRPr="00332130">
        <w:rPr>
          <w:lang w:val="hr-HR"/>
        </w:rPr>
        <w:t>Conference</w:t>
      </w:r>
      <w:proofErr w:type="spellEnd"/>
      <w:r w:rsidR="00332130" w:rsidRPr="00332130">
        <w:rPr>
          <w:lang w:val="hr-HR"/>
        </w:rPr>
        <w:t xml:space="preserve"> on Smart Electronics </w:t>
      </w:r>
      <w:proofErr w:type="spellStart"/>
      <w:r w:rsidR="00332130" w:rsidRPr="00332130">
        <w:rPr>
          <w:lang w:val="hr-HR"/>
        </w:rPr>
        <w:t>and</w:t>
      </w:r>
      <w:proofErr w:type="spellEnd"/>
      <w:r w:rsidR="00332130" w:rsidRPr="00332130">
        <w:rPr>
          <w:lang w:val="hr-HR"/>
        </w:rPr>
        <w:t xml:space="preserve"> </w:t>
      </w:r>
      <w:proofErr w:type="spellStart"/>
      <w:r w:rsidR="00332130" w:rsidRPr="00332130">
        <w:rPr>
          <w:lang w:val="hr-HR"/>
        </w:rPr>
        <w:t>Communication</w:t>
      </w:r>
      <w:proofErr w:type="spellEnd"/>
      <w:r w:rsidR="00332130" w:rsidRPr="00332130">
        <w:rPr>
          <w:lang w:val="hr-HR"/>
        </w:rPr>
        <w:t xml:space="preserve"> (ICOSEC)</w:t>
      </w:r>
      <w:r w:rsidR="00332130" w:rsidRPr="00EE6670">
        <w:rPr>
          <w:lang w:val="hr-HR"/>
        </w:rPr>
        <w:t xml:space="preserve">, </w:t>
      </w:r>
      <w:proofErr w:type="spellStart"/>
      <w:r w:rsidR="00332130" w:rsidRPr="00EE6670">
        <w:rPr>
          <w:lang w:val="hr-HR"/>
        </w:rPr>
        <w:t>Trichy</w:t>
      </w:r>
      <w:proofErr w:type="spellEnd"/>
      <w:r w:rsidR="00332130" w:rsidRPr="00EE6670">
        <w:rPr>
          <w:lang w:val="hr-HR"/>
        </w:rPr>
        <w:t xml:space="preserve">,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2E87F262" w:rsidR="00962F84" w:rsidRDefault="00D51710" w:rsidP="00CF2614">
      <w:pPr>
        <w:pStyle w:val="literatura"/>
        <w:rPr>
          <w:lang w:val="hr-HR"/>
        </w:rPr>
      </w:pPr>
      <w:proofErr w:type="spellStart"/>
      <w:r>
        <w:rPr>
          <w:lang w:val="hr-HR"/>
        </w:rPr>
        <w:t>H</w:t>
      </w:r>
      <w:r w:rsidRPr="00D51710">
        <w:rPr>
          <w:lang w:val="hr-HR"/>
        </w:rPr>
        <w:t>øyer</w:t>
      </w:r>
      <w:proofErr w:type="spellEnd"/>
      <w:r>
        <w:rPr>
          <w:lang w:val="hr-HR"/>
        </w:rPr>
        <w:t xml:space="preserve">, K. G.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history</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alternative </w:t>
      </w:r>
      <w:proofErr w:type="spellStart"/>
      <w:r w:rsidR="001B1F6B" w:rsidRPr="001B1F6B">
        <w:rPr>
          <w:i/>
          <w:iCs/>
          <w:lang w:val="hr-HR"/>
        </w:rPr>
        <w:t>fuels</w:t>
      </w:r>
      <w:proofErr w:type="spellEnd"/>
      <w:r w:rsidR="001B1F6B" w:rsidRPr="001B1F6B">
        <w:rPr>
          <w:i/>
          <w:iCs/>
          <w:lang w:val="hr-HR"/>
        </w:rPr>
        <w:t xml:space="preserve"> </w:t>
      </w:r>
      <w:proofErr w:type="spellStart"/>
      <w:r w:rsidR="001B1F6B" w:rsidRPr="001B1F6B">
        <w:rPr>
          <w:i/>
          <w:iCs/>
          <w:lang w:val="hr-HR"/>
        </w:rPr>
        <w:t>in</w:t>
      </w:r>
      <w:proofErr w:type="spellEnd"/>
      <w:r w:rsidR="001B1F6B" w:rsidRPr="001B1F6B">
        <w:rPr>
          <w:i/>
          <w:iCs/>
          <w:lang w:val="hr-HR"/>
        </w:rPr>
        <w:t xml:space="preserve"> </w:t>
      </w:r>
      <w:proofErr w:type="spellStart"/>
      <w:r w:rsidR="001B1F6B" w:rsidRPr="001B1F6B">
        <w:rPr>
          <w:i/>
          <w:iCs/>
          <w:lang w:val="hr-HR"/>
        </w:rPr>
        <w:t>transportation</w:t>
      </w:r>
      <w:proofErr w:type="spellEnd"/>
      <w:r w:rsidR="001B1F6B" w:rsidRPr="001B1F6B">
        <w:rPr>
          <w:i/>
          <w:iCs/>
          <w:lang w:val="hr-HR"/>
        </w:rPr>
        <w:t xml:space="preserve">: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case</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w:t>
      </w:r>
      <w:proofErr w:type="spellStart"/>
      <w:r w:rsidR="001B1F6B" w:rsidRPr="001B1F6B">
        <w:rPr>
          <w:i/>
          <w:iCs/>
          <w:lang w:val="hr-HR"/>
        </w:rPr>
        <w:t>electric</w:t>
      </w:r>
      <w:proofErr w:type="spellEnd"/>
      <w:r w:rsidR="001B1F6B" w:rsidRPr="001B1F6B">
        <w:rPr>
          <w:i/>
          <w:iCs/>
          <w:lang w:val="hr-HR"/>
        </w:rPr>
        <w:t xml:space="preserve"> </w:t>
      </w:r>
      <w:proofErr w:type="spellStart"/>
      <w:r w:rsidR="001B1F6B" w:rsidRPr="001B1F6B">
        <w:rPr>
          <w:i/>
          <w:iCs/>
          <w:lang w:val="hr-HR"/>
        </w:rPr>
        <w:t>and</w:t>
      </w:r>
      <w:proofErr w:type="spellEnd"/>
      <w:r w:rsidR="001B1F6B" w:rsidRPr="001B1F6B">
        <w:rPr>
          <w:i/>
          <w:iCs/>
          <w:lang w:val="hr-HR"/>
        </w:rPr>
        <w:t xml:space="preserve"> </w:t>
      </w:r>
      <w:proofErr w:type="spellStart"/>
      <w:r w:rsidR="001B1F6B" w:rsidRPr="001B1F6B">
        <w:rPr>
          <w:i/>
          <w:iCs/>
          <w:lang w:val="hr-HR"/>
        </w:rPr>
        <w:t>hybrid</w:t>
      </w:r>
      <w:proofErr w:type="spellEnd"/>
      <w:r w:rsidR="001B1F6B" w:rsidRPr="001B1F6B">
        <w:rPr>
          <w:i/>
          <w:iCs/>
          <w:lang w:val="hr-HR"/>
        </w:rPr>
        <w:t xml:space="preserve"> </w:t>
      </w:r>
      <w:proofErr w:type="spellStart"/>
      <w:r w:rsidR="001B1F6B" w:rsidRPr="001B1F6B">
        <w:rPr>
          <w:i/>
          <w:iCs/>
          <w:lang w:val="hr-HR"/>
        </w:rPr>
        <w:t>cars</w:t>
      </w:r>
      <w:proofErr w:type="spellEnd"/>
      <w:r w:rsidR="00B4251E">
        <w:rPr>
          <w:lang w:val="hr-HR"/>
        </w:rPr>
        <w:t xml:space="preserve">, </w:t>
      </w:r>
      <w:proofErr w:type="spellStart"/>
      <w:r w:rsidR="00B44A1A">
        <w:rPr>
          <w:lang w:val="hr-HR"/>
        </w:rPr>
        <w:t>Utilities</w:t>
      </w:r>
      <w:proofErr w:type="spellEnd"/>
      <w:r w:rsidR="00B44A1A">
        <w:rPr>
          <w:lang w:val="hr-HR"/>
        </w:rPr>
        <w:t xml:space="preserve"> </w:t>
      </w:r>
      <w:proofErr w:type="spellStart"/>
      <w:r w:rsidR="00B44A1A">
        <w:rPr>
          <w:lang w:val="hr-HR"/>
        </w:rPr>
        <w:t>Policy</w:t>
      </w:r>
      <w:proofErr w:type="spellEnd"/>
      <w:r w:rsidR="00B44A1A">
        <w:rPr>
          <w:lang w:val="hr-HR"/>
        </w:rPr>
        <w:t xml:space="preserve">,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6988F6EF" w:rsidR="00E14D1C" w:rsidRPr="004D3ADB" w:rsidRDefault="00153E94" w:rsidP="004D3ADB">
      <w:pPr>
        <w:pStyle w:val="literatura"/>
        <w:rPr>
          <w:lang w:val="hr-HR"/>
        </w:rPr>
      </w:pPr>
      <w:proofErr w:type="spellStart"/>
      <w:r w:rsidRPr="00153E94">
        <w:rPr>
          <w:lang w:val="hr-HR"/>
        </w:rPr>
        <w:t>Hussain</w:t>
      </w:r>
      <w:proofErr w:type="spellEnd"/>
      <w:r w:rsidR="00D37052">
        <w:rPr>
          <w:lang w:val="hr-HR"/>
        </w:rPr>
        <w:t xml:space="preserve">, R., </w:t>
      </w:r>
      <w:proofErr w:type="spellStart"/>
      <w:r w:rsidRPr="00153E94">
        <w:rPr>
          <w:lang w:val="hr-HR"/>
        </w:rPr>
        <w:t>Zeadally</w:t>
      </w:r>
      <w:proofErr w:type="spellEnd"/>
      <w:r w:rsidR="00D37052">
        <w:rPr>
          <w:lang w:val="hr-HR"/>
        </w:rPr>
        <w:t>, S.</w:t>
      </w:r>
      <w:r w:rsidRPr="00153E94">
        <w:rPr>
          <w:lang w:val="hr-HR"/>
        </w:rPr>
        <w:t xml:space="preserve"> </w:t>
      </w:r>
      <w:proofErr w:type="spellStart"/>
      <w:r w:rsidRPr="00D37052">
        <w:rPr>
          <w:i/>
          <w:iCs/>
          <w:lang w:val="hr-HR"/>
        </w:rPr>
        <w:t>Autonomous</w:t>
      </w:r>
      <w:proofErr w:type="spellEnd"/>
      <w:r w:rsidRPr="00D37052">
        <w:rPr>
          <w:i/>
          <w:iCs/>
          <w:lang w:val="hr-HR"/>
        </w:rPr>
        <w:t xml:space="preserve"> </w:t>
      </w:r>
      <w:proofErr w:type="spellStart"/>
      <w:r w:rsidRPr="00D37052">
        <w:rPr>
          <w:i/>
          <w:iCs/>
          <w:lang w:val="hr-HR"/>
        </w:rPr>
        <w:t>Cars</w:t>
      </w:r>
      <w:proofErr w:type="spellEnd"/>
      <w:r w:rsidRPr="00D37052">
        <w:rPr>
          <w:i/>
          <w:iCs/>
          <w:lang w:val="hr-HR"/>
        </w:rPr>
        <w:t xml:space="preserve">: Research </w:t>
      </w:r>
      <w:proofErr w:type="spellStart"/>
      <w:r w:rsidRPr="00D37052">
        <w:rPr>
          <w:i/>
          <w:iCs/>
          <w:lang w:val="hr-HR"/>
        </w:rPr>
        <w:t>Results</w:t>
      </w:r>
      <w:proofErr w:type="spellEnd"/>
      <w:r w:rsidRPr="00D37052">
        <w:rPr>
          <w:i/>
          <w:iCs/>
          <w:lang w:val="hr-HR"/>
        </w:rPr>
        <w:t xml:space="preserve">, </w:t>
      </w:r>
      <w:proofErr w:type="spellStart"/>
      <w:r w:rsidRPr="00D37052">
        <w:rPr>
          <w:i/>
          <w:iCs/>
          <w:lang w:val="hr-HR"/>
        </w:rPr>
        <w:t>Issues</w:t>
      </w:r>
      <w:proofErr w:type="spellEnd"/>
      <w:r w:rsidRPr="00D37052">
        <w:rPr>
          <w:i/>
          <w:iCs/>
          <w:lang w:val="hr-HR"/>
        </w:rPr>
        <w:t xml:space="preserve">, </w:t>
      </w:r>
      <w:proofErr w:type="spellStart"/>
      <w:r w:rsidRPr="00D37052">
        <w:rPr>
          <w:i/>
          <w:iCs/>
          <w:lang w:val="hr-HR"/>
        </w:rPr>
        <w:t>and</w:t>
      </w:r>
      <w:proofErr w:type="spellEnd"/>
      <w:r w:rsidRPr="00D37052">
        <w:rPr>
          <w:i/>
          <w:iCs/>
          <w:lang w:val="hr-HR"/>
        </w:rPr>
        <w:t xml:space="preserve"> Future </w:t>
      </w:r>
      <w:proofErr w:type="spellStart"/>
      <w:r w:rsidRPr="00D37052">
        <w:rPr>
          <w:i/>
          <w:iCs/>
          <w:lang w:val="hr-HR"/>
        </w:rPr>
        <w:t>Challenges</w:t>
      </w:r>
      <w:proofErr w:type="spellEnd"/>
      <w:r w:rsidRPr="00153E94">
        <w:rPr>
          <w:lang w:val="hr-HR"/>
        </w:rPr>
        <w:t xml:space="preserve">, IEEE Communications </w:t>
      </w:r>
      <w:proofErr w:type="spellStart"/>
      <w:r w:rsidRPr="00153E94">
        <w:rPr>
          <w:lang w:val="hr-HR"/>
        </w:rPr>
        <w:t>Surveys</w:t>
      </w:r>
      <w:proofErr w:type="spellEnd"/>
      <w:r w:rsidRPr="00153E94">
        <w:rPr>
          <w:lang w:val="hr-HR"/>
        </w:rPr>
        <w:t xml:space="preserve"> &amp; </w:t>
      </w:r>
      <w:proofErr w:type="spellStart"/>
      <w:r w:rsidRPr="00153E94">
        <w:rPr>
          <w:lang w:val="hr-HR"/>
        </w:rPr>
        <w:t>Tutorials</w:t>
      </w:r>
      <w:proofErr w:type="spellEnd"/>
      <w:r w:rsidRPr="00153E94">
        <w:rPr>
          <w:lang w:val="hr-HR"/>
        </w:rPr>
        <w:t>,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0B07E653" w14:textId="7E798814" w:rsidR="001D0C30" w:rsidRPr="00297362" w:rsidRDefault="000540A3" w:rsidP="00CF2614">
      <w:pPr>
        <w:pStyle w:val="literatura"/>
        <w:rPr>
          <w:lang w:val="hr-HR"/>
        </w:rPr>
      </w:pPr>
      <w:proofErr w:type="spellStart"/>
      <w:r>
        <w:rPr>
          <w:lang w:val="hr-HR"/>
        </w:rPr>
        <w:t>Lam</w:t>
      </w:r>
      <w:proofErr w:type="spellEnd"/>
      <w:r w:rsidR="00D15F38">
        <w:rPr>
          <w:lang w:val="hr-HR"/>
        </w:rPr>
        <w:t xml:space="preserve">, </w:t>
      </w:r>
      <w:r>
        <w:rPr>
          <w:lang w:val="hr-HR"/>
        </w:rPr>
        <w:t>A.</w:t>
      </w:r>
      <w:r w:rsidR="00436DB8" w:rsidRPr="00436DB8">
        <w:rPr>
          <w:lang w:val="hr-HR"/>
        </w:rPr>
        <w:t>Y.S.</w:t>
      </w:r>
      <w:r>
        <w:rPr>
          <w:lang w:val="hr-HR"/>
        </w:rPr>
        <w:t xml:space="preserve">, </w:t>
      </w:r>
      <w:proofErr w:type="spellStart"/>
      <w:r w:rsidR="00240769">
        <w:rPr>
          <w:lang w:val="hr-HR"/>
        </w:rPr>
        <w:t>Leung</w:t>
      </w:r>
      <w:proofErr w:type="spellEnd"/>
      <w:r w:rsidR="00240769">
        <w:rPr>
          <w:lang w:val="hr-HR"/>
        </w:rPr>
        <w:t>, Y.</w:t>
      </w:r>
      <w:r w:rsidR="00306348">
        <w:rPr>
          <w:lang w:val="hr-HR"/>
        </w:rPr>
        <w:t xml:space="preserve">, </w:t>
      </w:r>
      <w:proofErr w:type="spellStart"/>
      <w:r w:rsidR="00306348">
        <w:rPr>
          <w:lang w:val="hr-HR"/>
        </w:rPr>
        <w:t>Chu</w:t>
      </w:r>
      <w:proofErr w:type="spellEnd"/>
      <w:r w:rsidR="00306348">
        <w:rPr>
          <w:lang w:val="hr-HR"/>
        </w:rPr>
        <w:t>, X.</w:t>
      </w:r>
      <w:r w:rsidR="00185876">
        <w:rPr>
          <w:lang w:val="hr-HR"/>
        </w:rPr>
        <w:t>,</w:t>
      </w:r>
      <w:r w:rsidR="00436DB8" w:rsidRPr="00436DB8">
        <w:rPr>
          <w:lang w:val="hr-HR"/>
        </w:rPr>
        <w:t xml:space="preserve"> </w:t>
      </w:r>
      <w:r w:rsidR="00436DB8" w:rsidRPr="008E14D3">
        <w:rPr>
          <w:i/>
          <w:iCs/>
          <w:lang w:val="hr-HR"/>
        </w:rPr>
        <w:t xml:space="preserve">Electric </w:t>
      </w:r>
      <w:proofErr w:type="spellStart"/>
      <w:r w:rsidR="00436DB8" w:rsidRPr="008E14D3">
        <w:rPr>
          <w:i/>
          <w:iCs/>
          <w:lang w:val="hr-HR"/>
        </w:rPr>
        <w:t>Vehicle</w:t>
      </w:r>
      <w:proofErr w:type="spellEnd"/>
      <w:r w:rsidR="00436DB8" w:rsidRPr="008E14D3">
        <w:rPr>
          <w:i/>
          <w:iCs/>
          <w:lang w:val="hr-HR"/>
        </w:rPr>
        <w:t xml:space="preserve"> </w:t>
      </w:r>
      <w:proofErr w:type="spellStart"/>
      <w:r w:rsidR="00436DB8" w:rsidRPr="008E14D3">
        <w:rPr>
          <w:i/>
          <w:iCs/>
          <w:lang w:val="hr-HR"/>
        </w:rPr>
        <w:t>Charging</w:t>
      </w:r>
      <w:proofErr w:type="spellEnd"/>
      <w:r w:rsidR="00436DB8" w:rsidRPr="008E14D3">
        <w:rPr>
          <w:i/>
          <w:iCs/>
          <w:lang w:val="hr-HR"/>
        </w:rPr>
        <w:t xml:space="preserve"> </w:t>
      </w:r>
      <w:proofErr w:type="spellStart"/>
      <w:r w:rsidR="00436DB8" w:rsidRPr="008E14D3">
        <w:rPr>
          <w:i/>
          <w:iCs/>
          <w:lang w:val="hr-HR"/>
        </w:rPr>
        <w:t>Station</w:t>
      </w:r>
      <w:proofErr w:type="spellEnd"/>
      <w:r w:rsidR="00436DB8" w:rsidRPr="008E14D3">
        <w:rPr>
          <w:i/>
          <w:iCs/>
          <w:lang w:val="hr-HR"/>
        </w:rPr>
        <w:t xml:space="preserve"> </w:t>
      </w:r>
      <w:proofErr w:type="spellStart"/>
      <w:r w:rsidR="00436DB8" w:rsidRPr="008E14D3">
        <w:rPr>
          <w:i/>
          <w:iCs/>
          <w:lang w:val="hr-HR"/>
        </w:rPr>
        <w:t>Placement</w:t>
      </w:r>
      <w:proofErr w:type="spellEnd"/>
      <w:r w:rsidR="00436DB8" w:rsidRPr="008E14D3">
        <w:rPr>
          <w:i/>
          <w:iCs/>
          <w:lang w:val="hr-HR"/>
        </w:rPr>
        <w:t xml:space="preserve">: </w:t>
      </w:r>
      <w:proofErr w:type="spellStart"/>
      <w:r w:rsidR="00436DB8" w:rsidRPr="008E14D3">
        <w:rPr>
          <w:i/>
          <w:iCs/>
          <w:lang w:val="hr-HR"/>
        </w:rPr>
        <w:t>Formulation</w:t>
      </w:r>
      <w:proofErr w:type="spellEnd"/>
      <w:r w:rsidR="00436DB8" w:rsidRPr="008E14D3">
        <w:rPr>
          <w:i/>
          <w:iCs/>
          <w:lang w:val="hr-HR"/>
        </w:rPr>
        <w:t xml:space="preserve">, </w:t>
      </w:r>
      <w:proofErr w:type="spellStart"/>
      <w:r w:rsidR="00436DB8" w:rsidRPr="008E14D3">
        <w:rPr>
          <w:i/>
          <w:iCs/>
          <w:lang w:val="hr-HR"/>
        </w:rPr>
        <w:t>Complexity</w:t>
      </w:r>
      <w:proofErr w:type="spellEnd"/>
      <w:r w:rsidR="00436DB8" w:rsidRPr="008E14D3">
        <w:rPr>
          <w:i/>
          <w:iCs/>
          <w:lang w:val="hr-HR"/>
        </w:rPr>
        <w:t xml:space="preserve">, </w:t>
      </w:r>
      <w:proofErr w:type="spellStart"/>
      <w:r w:rsidR="00436DB8" w:rsidRPr="008E14D3">
        <w:rPr>
          <w:i/>
          <w:iCs/>
          <w:lang w:val="hr-HR"/>
        </w:rPr>
        <w:t>and</w:t>
      </w:r>
      <w:proofErr w:type="spellEnd"/>
      <w:r w:rsidR="00436DB8" w:rsidRPr="008E14D3">
        <w:rPr>
          <w:i/>
          <w:iCs/>
          <w:lang w:val="hr-HR"/>
        </w:rPr>
        <w:t xml:space="preserve"> </w:t>
      </w:r>
      <w:proofErr w:type="spellStart"/>
      <w:r w:rsidR="00436DB8" w:rsidRPr="008E14D3">
        <w:rPr>
          <w:i/>
          <w:iCs/>
          <w:lang w:val="hr-HR"/>
        </w:rPr>
        <w:t>Solutions</w:t>
      </w:r>
      <w:proofErr w:type="spellEnd"/>
      <w:r w:rsidR="00CD4E07">
        <w:rPr>
          <w:lang w:val="hr-HR"/>
        </w:rPr>
        <w:t xml:space="preserve">, </w:t>
      </w:r>
      <w:r w:rsidR="00232BC4">
        <w:rPr>
          <w:lang w:val="hr-HR"/>
        </w:rPr>
        <w:t xml:space="preserve">IEEE </w:t>
      </w:r>
      <w:proofErr w:type="spellStart"/>
      <w:r w:rsidR="00232BC4">
        <w:rPr>
          <w:lang w:val="hr-HR"/>
        </w:rPr>
        <w:t>Transactions</w:t>
      </w:r>
      <w:proofErr w:type="spellEnd"/>
      <w:r w:rsidR="00232BC4">
        <w:rPr>
          <w:lang w:val="hr-HR"/>
        </w:rPr>
        <w:t xml:space="preserve"> on Smart Grid, 5,6 (</w:t>
      </w:r>
      <w:r w:rsidR="00033E55">
        <w:rPr>
          <w:lang w:val="hr-HR"/>
        </w:rPr>
        <w:t>2014.</w:t>
      </w:r>
      <w:r w:rsidR="00232BC4">
        <w:rPr>
          <w:lang w:val="hr-HR"/>
        </w:rPr>
        <w:t>)</w:t>
      </w:r>
      <w:r w:rsidR="00AB2EC7">
        <w:rPr>
          <w:lang w:val="hr-HR"/>
        </w:rPr>
        <w:t>, str. 2846-2856.</w:t>
      </w:r>
    </w:p>
    <w:p w14:paraId="2820E761" w14:textId="0513FD92" w:rsidR="0056134D" w:rsidRPr="00237A13" w:rsidRDefault="00025641" w:rsidP="00237A13">
      <w:pPr>
        <w:pStyle w:val="literatura"/>
        <w:rPr>
          <w:lang w:val="hr-HR"/>
        </w:rPr>
      </w:pPr>
      <w:proofErr w:type="spellStart"/>
      <w:r>
        <w:rPr>
          <w:lang w:val="hr-HR"/>
        </w:rPr>
        <w:t>Veisi</w:t>
      </w:r>
      <w:proofErr w:type="spellEnd"/>
      <w:r>
        <w:rPr>
          <w:lang w:val="hr-HR"/>
        </w:rPr>
        <w:t xml:space="preserve">, M., </w:t>
      </w:r>
      <w:proofErr w:type="spellStart"/>
      <w:r>
        <w:rPr>
          <w:lang w:val="hr-HR"/>
        </w:rPr>
        <w:t>Naderian</w:t>
      </w:r>
      <w:proofErr w:type="spellEnd"/>
      <w:r>
        <w:rPr>
          <w:lang w:val="hr-HR"/>
        </w:rPr>
        <w:t xml:space="preserve">, H., </w:t>
      </w:r>
      <w:proofErr w:type="spellStart"/>
      <w:r>
        <w:rPr>
          <w:lang w:val="hr-HR"/>
        </w:rPr>
        <w:t>Karimi</w:t>
      </w:r>
      <w:proofErr w:type="spellEnd"/>
      <w:r>
        <w:rPr>
          <w:lang w:val="hr-HR"/>
        </w:rPr>
        <w:t xml:space="preserve">, M. </w:t>
      </w:r>
      <w:proofErr w:type="spellStart"/>
      <w:r>
        <w:rPr>
          <w:i/>
          <w:iCs/>
          <w:lang w:val="hr-HR"/>
        </w:rPr>
        <w:t>Optimal</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w:t>
      </w:r>
      <w:proofErr w:type="spellEnd"/>
      <w:r>
        <w:rPr>
          <w:i/>
          <w:iCs/>
          <w:lang w:val="hr-HR"/>
        </w:rPr>
        <w:t xml:space="preserve"> </w:t>
      </w:r>
      <w:proofErr w:type="spellStart"/>
      <w:r>
        <w:rPr>
          <w:i/>
          <w:iCs/>
          <w:lang w:val="hr-HR"/>
        </w:rPr>
        <w:t>of</w:t>
      </w:r>
      <w:proofErr w:type="spellEnd"/>
      <w:r>
        <w:rPr>
          <w:i/>
          <w:iCs/>
          <w:lang w:val="hr-HR"/>
        </w:rPr>
        <w:t xml:space="preserve"> </w:t>
      </w:r>
      <w:proofErr w:type="spellStart"/>
      <w:r>
        <w:rPr>
          <w:i/>
          <w:iCs/>
          <w:lang w:val="hr-HR"/>
        </w:rPr>
        <w:t>electric</w:t>
      </w:r>
      <w:proofErr w:type="spellEnd"/>
      <w:r>
        <w:rPr>
          <w:i/>
          <w:iCs/>
          <w:lang w:val="hr-HR"/>
        </w:rPr>
        <w:t xml:space="preserve"> </w:t>
      </w:r>
      <w:proofErr w:type="spellStart"/>
      <w:r>
        <w:rPr>
          <w:i/>
          <w:iCs/>
          <w:lang w:val="hr-HR"/>
        </w:rPr>
        <w:t>vehicles</w:t>
      </w:r>
      <w:proofErr w:type="spellEnd"/>
      <w:r>
        <w:rPr>
          <w:i/>
          <w:iCs/>
          <w:lang w:val="hr-HR"/>
        </w:rPr>
        <w:t xml:space="preserve"> </w:t>
      </w:r>
      <w:proofErr w:type="spellStart"/>
      <w:r>
        <w:rPr>
          <w:i/>
          <w:iCs/>
          <w:lang w:val="hr-HR"/>
        </w:rPr>
        <w:t>in</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smart</w:t>
      </w:r>
      <w:proofErr w:type="spellEnd"/>
      <w:r>
        <w:rPr>
          <w:i/>
          <w:iCs/>
          <w:lang w:val="hr-HR"/>
        </w:rPr>
        <w:t xml:space="preserve"> </w:t>
      </w:r>
      <w:proofErr w:type="spellStart"/>
      <w:r>
        <w:rPr>
          <w:i/>
          <w:iCs/>
          <w:lang w:val="hr-HR"/>
        </w:rPr>
        <w:t>distribution</w:t>
      </w:r>
      <w:proofErr w:type="spellEnd"/>
      <w:r>
        <w:rPr>
          <w:i/>
          <w:iCs/>
          <w:lang w:val="hr-HR"/>
        </w:rPr>
        <w:t xml:space="preserve"> network </w:t>
      </w:r>
      <w:proofErr w:type="spellStart"/>
      <w:r>
        <w:rPr>
          <w:i/>
          <w:iCs/>
          <w:lang w:val="hr-HR"/>
        </w:rPr>
        <w:t>based</w:t>
      </w:r>
      <w:proofErr w:type="spellEnd"/>
      <w:r>
        <w:rPr>
          <w:i/>
          <w:iCs/>
          <w:lang w:val="hr-HR"/>
        </w:rPr>
        <w:t xml:space="preserve"> on </w:t>
      </w:r>
      <w:proofErr w:type="spellStart"/>
      <w:r>
        <w:rPr>
          <w:i/>
          <w:iCs/>
          <w:lang w:val="hr-HR"/>
        </w:rPr>
        <w:t>the</w:t>
      </w:r>
      <w:proofErr w:type="spellEnd"/>
      <w:r>
        <w:rPr>
          <w:i/>
          <w:iCs/>
          <w:lang w:val="hr-HR"/>
        </w:rPr>
        <w:t xml:space="preserve"> </w:t>
      </w:r>
      <w:proofErr w:type="spellStart"/>
      <w:r>
        <w:rPr>
          <w:i/>
          <w:iCs/>
          <w:lang w:val="hr-HR"/>
        </w:rPr>
        <w:t>mixed</w:t>
      </w:r>
      <w:proofErr w:type="spellEnd"/>
      <w:r>
        <w:rPr>
          <w:i/>
          <w:iCs/>
          <w:lang w:val="hr-HR"/>
        </w:rPr>
        <w:t xml:space="preserve"> </w:t>
      </w:r>
      <w:proofErr w:type="spellStart"/>
      <w:r>
        <w:rPr>
          <w:i/>
          <w:iCs/>
          <w:lang w:val="hr-HR"/>
        </w:rPr>
        <w:t>integer</w:t>
      </w:r>
      <w:proofErr w:type="spellEnd"/>
      <w:r>
        <w:rPr>
          <w:i/>
          <w:iCs/>
          <w:lang w:val="hr-HR"/>
        </w:rPr>
        <w:t xml:space="preserve"> </w:t>
      </w:r>
      <w:proofErr w:type="spellStart"/>
      <w:r>
        <w:rPr>
          <w:i/>
          <w:iCs/>
          <w:lang w:val="hr-HR"/>
        </w:rPr>
        <w:t>linear</w:t>
      </w:r>
      <w:proofErr w:type="spellEnd"/>
      <w:r>
        <w:rPr>
          <w:i/>
          <w:iCs/>
          <w:lang w:val="hr-HR"/>
        </w:rPr>
        <w:t xml:space="preserve"> </w:t>
      </w:r>
      <w:proofErr w:type="spellStart"/>
      <w:r>
        <w:rPr>
          <w:i/>
          <w:iCs/>
          <w:lang w:val="hr-HR"/>
        </w:rPr>
        <w:t>programming</w:t>
      </w:r>
      <w:proofErr w:type="spellEnd"/>
      <w:r w:rsidR="0083684D">
        <w:rPr>
          <w:lang w:val="hr-HR"/>
        </w:rPr>
        <w:t xml:space="preserve">, </w:t>
      </w:r>
      <w:r w:rsidR="007F0993">
        <w:rPr>
          <w:lang w:val="hr-HR"/>
        </w:rPr>
        <w:t xml:space="preserve">International Journal </w:t>
      </w:r>
      <w:proofErr w:type="spellStart"/>
      <w:r w:rsidR="007F0993">
        <w:rPr>
          <w:lang w:val="hr-HR"/>
        </w:rPr>
        <w:t>of</w:t>
      </w:r>
      <w:proofErr w:type="spellEnd"/>
      <w:r w:rsidR="007F0993">
        <w:rPr>
          <w:lang w:val="hr-HR"/>
        </w:rPr>
        <w:t xml:space="preserve"> </w:t>
      </w:r>
      <w:proofErr w:type="spellStart"/>
      <w:r w:rsidR="007F0993">
        <w:rPr>
          <w:lang w:val="hr-HR"/>
        </w:rPr>
        <w:t>Electrical</w:t>
      </w:r>
      <w:proofErr w:type="spellEnd"/>
      <w:r w:rsidR="007F0993">
        <w:rPr>
          <w:lang w:val="hr-HR"/>
        </w:rPr>
        <w:t xml:space="preserve"> Power &amp; Energy Systems, 168 (</w:t>
      </w:r>
      <w:r w:rsidR="00F96CBB">
        <w:rPr>
          <w:lang w:val="hr-HR"/>
        </w:rPr>
        <w:t>2025.</w:t>
      </w:r>
      <w:r w:rsidR="007F0993">
        <w:rPr>
          <w:lang w:val="hr-HR"/>
        </w:rPr>
        <w:t>), str. 110675</w:t>
      </w:r>
    </w:p>
    <w:p w14:paraId="1113CE79" w14:textId="562F5DD9" w:rsidR="00500CA2" w:rsidRDefault="00FB1C2E" w:rsidP="00CF2614">
      <w:pPr>
        <w:pStyle w:val="literatura"/>
        <w:rPr>
          <w:lang w:val="hr-HR"/>
        </w:rPr>
      </w:pPr>
      <w:proofErr w:type="spellStart"/>
      <w:r>
        <w:rPr>
          <w:lang w:val="hr-HR"/>
        </w:rPr>
        <w:t>Frade</w:t>
      </w:r>
      <w:proofErr w:type="spellEnd"/>
      <w:r>
        <w:rPr>
          <w:lang w:val="hr-HR"/>
        </w:rPr>
        <w:t xml:space="preserve">, I., </w:t>
      </w:r>
      <w:proofErr w:type="spellStart"/>
      <w:r>
        <w:rPr>
          <w:lang w:val="hr-HR"/>
        </w:rPr>
        <w:t>Ribeiro</w:t>
      </w:r>
      <w:proofErr w:type="spellEnd"/>
      <w:r>
        <w:rPr>
          <w:lang w:val="hr-HR"/>
        </w:rPr>
        <w:t xml:space="preserve">, A., </w:t>
      </w:r>
      <w:proofErr w:type="spellStart"/>
      <w:r>
        <w:rPr>
          <w:lang w:val="hr-HR"/>
        </w:rPr>
        <w:t>Gon</w:t>
      </w:r>
      <w:r w:rsidRPr="00FB1C2E">
        <w:rPr>
          <w:lang w:val="hr-HR"/>
        </w:rPr>
        <w:t>ç</w:t>
      </w:r>
      <w:r>
        <w:rPr>
          <w:lang w:val="hr-HR"/>
        </w:rPr>
        <w:t>alves</w:t>
      </w:r>
      <w:proofErr w:type="spellEnd"/>
      <w:r>
        <w:rPr>
          <w:lang w:val="hr-HR"/>
        </w:rPr>
        <w:t xml:space="preserve">, G., </w:t>
      </w:r>
      <w:proofErr w:type="spellStart"/>
      <w:r>
        <w:rPr>
          <w:lang w:val="hr-HR"/>
        </w:rPr>
        <w:t>Antunes</w:t>
      </w:r>
      <w:proofErr w:type="spellEnd"/>
      <w:r>
        <w:rPr>
          <w:lang w:val="hr-HR"/>
        </w:rPr>
        <w:t>, A. P.</w:t>
      </w:r>
      <w:r w:rsidR="008B2DA0">
        <w:rPr>
          <w:lang w:val="hr-HR"/>
        </w:rPr>
        <w:t>,</w:t>
      </w:r>
      <w:r w:rsidR="008B2DA0">
        <w:t xml:space="preserve"> </w:t>
      </w:r>
      <w:r w:rsidR="008B2DA0" w:rsidRPr="008B2DA0">
        <w:rPr>
          <w:i/>
          <w:iCs/>
        </w:rPr>
        <w:t xml:space="preserve">Optimal location of charging stations for electric vehicles in a </w:t>
      </w:r>
      <w:proofErr w:type="spellStart"/>
      <w:r w:rsidR="008B2DA0" w:rsidRPr="008B2DA0">
        <w:rPr>
          <w:i/>
          <w:iCs/>
        </w:rPr>
        <w:t>neighborhood</w:t>
      </w:r>
      <w:proofErr w:type="spellEnd"/>
      <w:r w:rsidR="008B2DA0" w:rsidRPr="008B2DA0">
        <w:rPr>
          <w:i/>
          <w:iCs/>
        </w:rPr>
        <w:t xml:space="preserve">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5E222643" w:rsidR="00E01C20" w:rsidRDefault="005225E2" w:rsidP="00536005">
      <w:pPr>
        <w:pStyle w:val="literatura"/>
        <w:rPr>
          <w:lang w:val="hr-HR"/>
        </w:rPr>
      </w:pPr>
      <w:proofErr w:type="spellStart"/>
      <w:r>
        <w:rPr>
          <w:lang w:val="hr-HR"/>
        </w:rPr>
        <w:t>Zhou</w:t>
      </w:r>
      <w:proofErr w:type="spellEnd"/>
      <w:r>
        <w:rPr>
          <w:lang w:val="hr-HR"/>
        </w:rPr>
        <w:t xml:space="preserve">, G., </w:t>
      </w:r>
      <w:proofErr w:type="spellStart"/>
      <w:r w:rsidR="00A53032">
        <w:rPr>
          <w:lang w:val="hr-HR"/>
        </w:rPr>
        <w:t>Zhu</w:t>
      </w:r>
      <w:proofErr w:type="spellEnd"/>
      <w:r w:rsidR="00A53032">
        <w:rPr>
          <w:lang w:val="hr-HR"/>
        </w:rPr>
        <w:t>, Z., Luo, S.</w:t>
      </w:r>
      <w:r w:rsidR="004F145E">
        <w:rPr>
          <w:lang w:val="hr-HR"/>
        </w:rPr>
        <w:t xml:space="preserve">, </w:t>
      </w:r>
      <w:proofErr w:type="spellStart"/>
      <w:r w:rsidR="006A5BE6">
        <w:rPr>
          <w:i/>
          <w:iCs/>
          <w:lang w:val="hr-HR"/>
        </w:rPr>
        <w:t>Location</w:t>
      </w:r>
      <w:proofErr w:type="spellEnd"/>
      <w:r w:rsidR="006A5BE6">
        <w:rPr>
          <w:i/>
          <w:iCs/>
          <w:lang w:val="hr-HR"/>
        </w:rPr>
        <w:t xml:space="preserve"> </w:t>
      </w:r>
      <w:proofErr w:type="spellStart"/>
      <w:r w:rsidR="006A5BE6">
        <w:rPr>
          <w:i/>
          <w:iCs/>
          <w:lang w:val="hr-HR"/>
        </w:rPr>
        <w:t>optimization</w:t>
      </w:r>
      <w:proofErr w:type="spellEnd"/>
      <w:r w:rsidR="006A5BE6">
        <w:rPr>
          <w:i/>
          <w:iCs/>
          <w:lang w:val="hr-HR"/>
        </w:rPr>
        <w:t xml:space="preserve"> </w:t>
      </w:r>
      <w:proofErr w:type="spellStart"/>
      <w:r w:rsidR="006A5BE6">
        <w:rPr>
          <w:i/>
          <w:iCs/>
          <w:lang w:val="hr-HR"/>
        </w:rPr>
        <w:t>of</w:t>
      </w:r>
      <w:proofErr w:type="spellEnd"/>
      <w:r w:rsidR="006A5BE6">
        <w:rPr>
          <w:i/>
          <w:iCs/>
          <w:lang w:val="hr-HR"/>
        </w:rPr>
        <w:t xml:space="preserve"> </w:t>
      </w:r>
      <w:proofErr w:type="spellStart"/>
      <w:r w:rsidR="006A5BE6">
        <w:rPr>
          <w:i/>
          <w:iCs/>
          <w:lang w:val="hr-HR"/>
        </w:rPr>
        <w:t>electric</w:t>
      </w:r>
      <w:proofErr w:type="spellEnd"/>
      <w:r w:rsidR="006A5BE6">
        <w:rPr>
          <w:i/>
          <w:iCs/>
          <w:lang w:val="hr-HR"/>
        </w:rPr>
        <w:t xml:space="preserve"> </w:t>
      </w:r>
      <w:proofErr w:type="spellStart"/>
      <w:r w:rsidR="006A5BE6">
        <w:rPr>
          <w:i/>
          <w:iCs/>
          <w:lang w:val="hr-HR"/>
        </w:rPr>
        <w:t>vehicle</w:t>
      </w:r>
      <w:proofErr w:type="spellEnd"/>
      <w:r w:rsidR="006A5BE6">
        <w:rPr>
          <w:i/>
          <w:iCs/>
          <w:lang w:val="hr-HR"/>
        </w:rPr>
        <w:t xml:space="preserve"> </w:t>
      </w:r>
      <w:proofErr w:type="spellStart"/>
      <w:r w:rsidR="006A5BE6">
        <w:rPr>
          <w:i/>
          <w:iCs/>
          <w:lang w:val="hr-HR"/>
        </w:rPr>
        <w:t>charging</w:t>
      </w:r>
      <w:proofErr w:type="spellEnd"/>
      <w:r w:rsidR="006A5BE6">
        <w:rPr>
          <w:i/>
          <w:iCs/>
          <w:lang w:val="hr-HR"/>
        </w:rPr>
        <w:t xml:space="preserve"> </w:t>
      </w:r>
      <w:proofErr w:type="spellStart"/>
      <w:r w:rsidR="006A5BE6">
        <w:rPr>
          <w:i/>
          <w:iCs/>
          <w:lang w:val="hr-HR"/>
        </w:rPr>
        <w:t>stations</w:t>
      </w:r>
      <w:proofErr w:type="spellEnd"/>
      <w:r w:rsidR="006A5BE6">
        <w:rPr>
          <w:i/>
          <w:iCs/>
          <w:lang w:val="hr-HR"/>
        </w:rPr>
        <w:t xml:space="preserve">: </w:t>
      </w:r>
      <w:proofErr w:type="spellStart"/>
      <w:r w:rsidR="006A5BE6">
        <w:rPr>
          <w:i/>
          <w:iCs/>
          <w:lang w:val="hr-HR"/>
        </w:rPr>
        <w:t>Based</w:t>
      </w:r>
      <w:proofErr w:type="spellEnd"/>
      <w:r w:rsidR="006A5BE6">
        <w:rPr>
          <w:i/>
          <w:iCs/>
          <w:lang w:val="hr-HR"/>
        </w:rPr>
        <w:t xml:space="preserve"> on </w:t>
      </w:r>
      <w:proofErr w:type="spellStart"/>
      <w:r w:rsidR="006A5BE6">
        <w:rPr>
          <w:i/>
          <w:iCs/>
          <w:lang w:val="hr-HR"/>
        </w:rPr>
        <w:t>cost</w:t>
      </w:r>
      <w:proofErr w:type="spellEnd"/>
      <w:r w:rsidR="006A5BE6">
        <w:rPr>
          <w:i/>
          <w:iCs/>
          <w:lang w:val="hr-HR"/>
        </w:rPr>
        <w:t xml:space="preserve"> model </w:t>
      </w:r>
      <w:proofErr w:type="spellStart"/>
      <w:r w:rsidR="006A5BE6">
        <w:rPr>
          <w:i/>
          <w:iCs/>
          <w:lang w:val="hr-HR"/>
        </w:rPr>
        <w:t>and</w:t>
      </w:r>
      <w:proofErr w:type="spellEnd"/>
      <w:r w:rsidR="006A5BE6">
        <w:rPr>
          <w:i/>
          <w:iCs/>
          <w:lang w:val="hr-HR"/>
        </w:rPr>
        <w:t xml:space="preserve"> </w:t>
      </w:r>
      <w:proofErr w:type="spellStart"/>
      <w:r w:rsidR="006A5BE6">
        <w:rPr>
          <w:i/>
          <w:iCs/>
          <w:lang w:val="hr-HR"/>
        </w:rPr>
        <w:t>genetic</w:t>
      </w:r>
      <w:proofErr w:type="spellEnd"/>
      <w:r w:rsidR="006A5BE6">
        <w:rPr>
          <w:i/>
          <w:iCs/>
          <w:lang w:val="hr-HR"/>
        </w:rPr>
        <w:t xml:space="preserve"> </w:t>
      </w:r>
      <w:proofErr w:type="spellStart"/>
      <w:r w:rsidR="006A5BE6">
        <w:rPr>
          <w:i/>
          <w:iCs/>
          <w:lang w:val="hr-HR"/>
        </w:rPr>
        <w:t>algorithm</w:t>
      </w:r>
      <w:proofErr w:type="spellEnd"/>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63E959C4" w:rsidR="00071359" w:rsidRPr="00536005" w:rsidRDefault="007F610B" w:rsidP="00536005">
      <w:pPr>
        <w:pStyle w:val="literatura"/>
        <w:rPr>
          <w:lang w:val="hr-HR"/>
        </w:rPr>
      </w:pPr>
      <w:r>
        <w:rPr>
          <w:lang w:val="hr-HR"/>
        </w:rPr>
        <w:t xml:space="preserve">Hidalgo, P. A. L., </w:t>
      </w:r>
      <w:proofErr w:type="spellStart"/>
      <w:r>
        <w:rPr>
          <w:lang w:val="hr-HR"/>
        </w:rPr>
        <w:t>Ostendorp</w:t>
      </w:r>
      <w:proofErr w:type="spellEnd"/>
      <w:r>
        <w:rPr>
          <w:lang w:val="hr-HR"/>
        </w:rPr>
        <w:t xml:space="preserve">, M., </w:t>
      </w:r>
      <w:proofErr w:type="spellStart"/>
      <w:r>
        <w:rPr>
          <w:lang w:val="hr-HR"/>
        </w:rPr>
        <w:t>Lienkamp</w:t>
      </w:r>
      <w:proofErr w:type="spellEnd"/>
      <w:r>
        <w:rPr>
          <w:lang w:val="hr-HR"/>
        </w:rPr>
        <w:t xml:space="preserve">, M., </w:t>
      </w:r>
      <w:proofErr w:type="spellStart"/>
      <w:r>
        <w:rPr>
          <w:i/>
          <w:iCs/>
          <w:lang w:val="hr-HR"/>
        </w:rPr>
        <w:t>Optimizing</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w:t>
      </w:r>
      <w:proofErr w:type="spellEnd"/>
      <w:r>
        <w:rPr>
          <w:i/>
          <w:iCs/>
          <w:lang w:val="hr-HR"/>
        </w:rPr>
        <w:t xml:space="preserve"> </w:t>
      </w:r>
      <w:proofErr w:type="spellStart"/>
      <w:r>
        <w:rPr>
          <w:i/>
          <w:iCs/>
          <w:lang w:val="hr-HR"/>
        </w:rPr>
        <w:t>by</w:t>
      </w:r>
      <w:proofErr w:type="spellEnd"/>
      <w:r>
        <w:rPr>
          <w:i/>
          <w:iCs/>
          <w:lang w:val="hr-HR"/>
        </w:rPr>
        <w:t xml:space="preserve"> </w:t>
      </w:r>
      <w:proofErr w:type="spellStart"/>
      <w:r>
        <w:rPr>
          <w:i/>
          <w:iCs/>
          <w:lang w:val="hr-HR"/>
        </w:rPr>
        <w:t>considering</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user's</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behavior</w:t>
      </w:r>
      <w:proofErr w:type="spellEnd"/>
      <w:r>
        <w:rPr>
          <w:lang w:val="hr-HR"/>
        </w:rPr>
        <w:t xml:space="preserve">, IEEE International Energy </w:t>
      </w:r>
      <w:proofErr w:type="spellStart"/>
      <w:r>
        <w:rPr>
          <w:lang w:val="hr-HR"/>
        </w:rPr>
        <w:t>Conference</w:t>
      </w:r>
      <w:proofErr w:type="spellEnd"/>
      <w:r>
        <w:rPr>
          <w:lang w:val="hr-HR"/>
        </w:rPr>
        <w:t xml:space="preserve"> ENERGYCON</w:t>
      </w:r>
      <w:r w:rsidR="00F50427">
        <w:rPr>
          <w:lang w:val="hr-HR"/>
        </w:rPr>
        <w:t xml:space="preserve">, </w:t>
      </w:r>
      <w:proofErr w:type="spellStart"/>
      <w:r w:rsidR="00F50427">
        <w:rPr>
          <w:lang w:val="hr-HR"/>
        </w:rPr>
        <w:t>Leuven</w:t>
      </w:r>
      <w:proofErr w:type="spellEnd"/>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0ACE83EC" w:rsidR="00941223" w:rsidRPr="00586D8E" w:rsidRDefault="006011CF" w:rsidP="00586D8E">
      <w:pPr>
        <w:pStyle w:val="literatura"/>
        <w:rPr>
          <w:lang w:val="hr-HR"/>
        </w:rPr>
      </w:pPr>
      <w:proofErr w:type="spellStart"/>
      <w:r>
        <w:rPr>
          <w:lang w:val="hr-HR"/>
        </w:rPr>
        <w:t>Deb</w:t>
      </w:r>
      <w:proofErr w:type="spellEnd"/>
      <w:r>
        <w:rPr>
          <w:lang w:val="hr-HR"/>
        </w:rPr>
        <w:t xml:space="preserve">, S., </w:t>
      </w:r>
      <w:proofErr w:type="spellStart"/>
      <w:r>
        <w:rPr>
          <w:lang w:val="hr-HR"/>
        </w:rPr>
        <w:t>Gao</w:t>
      </w:r>
      <w:proofErr w:type="spellEnd"/>
      <w:r>
        <w:rPr>
          <w:lang w:val="hr-HR"/>
        </w:rPr>
        <w:t>, X.</w:t>
      </w:r>
      <w:r w:rsidR="005D7102">
        <w:rPr>
          <w:lang w:val="hr-HR"/>
        </w:rPr>
        <w:t>-Z.</w:t>
      </w:r>
      <w:r>
        <w:rPr>
          <w:lang w:val="hr-HR"/>
        </w:rPr>
        <w:t xml:space="preserve">, </w:t>
      </w:r>
      <w:proofErr w:type="spellStart"/>
      <w:r w:rsidR="006B790D">
        <w:rPr>
          <w:lang w:val="hr-HR"/>
        </w:rPr>
        <w:t>Tammi</w:t>
      </w:r>
      <w:proofErr w:type="spellEnd"/>
      <w:r w:rsidR="006B790D">
        <w:rPr>
          <w:lang w:val="hr-HR"/>
        </w:rPr>
        <w:t xml:space="preserve">, K., </w:t>
      </w:r>
      <w:proofErr w:type="spellStart"/>
      <w:r w:rsidR="006B790D">
        <w:rPr>
          <w:lang w:val="hr-HR"/>
        </w:rPr>
        <w:t>Kalita</w:t>
      </w:r>
      <w:proofErr w:type="spellEnd"/>
      <w:r w:rsidR="006B790D">
        <w:rPr>
          <w:lang w:val="hr-HR"/>
        </w:rPr>
        <w:t xml:space="preserve">, K., </w:t>
      </w:r>
      <w:proofErr w:type="spellStart"/>
      <w:r w:rsidR="00EF205D">
        <w:rPr>
          <w:lang w:val="hr-HR"/>
        </w:rPr>
        <w:t>Mahanta</w:t>
      </w:r>
      <w:proofErr w:type="spellEnd"/>
      <w:r w:rsidR="00EF205D">
        <w:rPr>
          <w:lang w:val="hr-HR"/>
        </w:rPr>
        <w:t xml:space="preserve">, P. </w:t>
      </w:r>
      <w:r w:rsidR="007E73C2">
        <w:rPr>
          <w:i/>
          <w:iCs/>
          <w:lang w:val="hr-HR"/>
        </w:rPr>
        <w:t xml:space="preserve">A </w:t>
      </w:r>
      <w:proofErr w:type="spellStart"/>
      <w:r w:rsidR="007E73C2">
        <w:rPr>
          <w:i/>
          <w:iCs/>
          <w:lang w:val="hr-HR"/>
        </w:rPr>
        <w:t>novel</w:t>
      </w:r>
      <w:proofErr w:type="spellEnd"/>
      <w:r w:rsidR="007E73C2">
        <w:rPr>
          <w:i/>
          <w:iCs/>
          <w:lang w:val="hr-HR"/>
        </w:rPr>
        <w:t xml:space="preserve"> </w:t>
      </w:r>
      <w:proofErr w:type="spellStart"/>
      <w:r w:rsidR="007E73C2">
        <w:rPr>
          <w:i/>
          <w:iCs/>
          <w:lang w:val="hr-HR"/>
        </w:rPr>
        <w:t>chicken</w:t>
      </w:r>
      <w:proofErr w:type="spellEnd"/>
      <w:r w:rsidR="007E73C2">
        <w:rPr>
          <w:i/>
          <w:iCs/>
          <w:lang w:val="hr-HR"/>
        </w:rPr>
        <w:t xml:space="preserve"> </w:t>
      </w:r>
      <w:proofErr w:type="spellStart"/>
      <w:r w:rsidR="007E73C2">
        <w:rPr>
          <w:i/>
          <w:iCs/>
          <w:lang w:val="hr-HR"/>
        </w:rPr>
        <w:t>swarm</w:t>
      </w:r>
      <w:proofErr w:type="spellEnd"/>
      <w:r w:rsidR="007E73C2">
        <w:rPr>
          <w:i/>
          <w:iCs/>
          <w:lang w:val="hr-HR"/>
        </w:rPr>
        <w:t xml:space="preserve"> </w:t>
      </w:r>
      <w:proofErr w:type="spellStart"/>
      <w:r w:rsidR="007E73C2">
        <w:rPr>
          <w:i/>
          <w:iCs/>
          <w:lang w:val="hr-HR"/>
        </w:rPr>
        <w:t>and</w:t>
      </w:r>
      <w:proofErr w:type="spellEnd"/>
      <w:r w:rsidR="007E73C2">
        <w:rPr>
          <w:i/>
          <w:iCs/>
          <w:lang w:val="hr-HR"/>
        </w:rPr>
        <w:t xml:space="preserve"> </w:t>
      </w:r>
      <w:proofErr w:type="spellStart"/>
      <w:r w:rsidR="007E73C2">
        <w:rPr>
          <w:i/>
          <w:iCs/>
          <w:lang w:val="hr-HR"/>
        </w:rPr>
        <w:t>teaching</w:t>
      </w:r>
      <w:proofErr w:type="spellEnd"/>
      <w:r w:rsidR="007E73C2">
        <w:rPr>
          <w:i/>
          <w:iCs/>
          <w:lang w:val="hr-HR"/>
        </w:rPr>
        <w:t xml:space="preserve"> </w:t>
      </w:r>
      <w:proofErr w:type="spellStart"/>
      <w:r w:rsidR="007E73C2">
        <w:rPr>
          <w:i/>
          <w:iCs/>
          <w:lang w:val="hr-HR"/>
        </w:rPr>
        <w:t>learning</w:t>
      </w:r>
      <w:proofErr w:type="spellEnd"/>
      <w:r w:rsidR="007E73C2">
        <w:rPr>
          <w:i/>
          <w:iCs/>
          <w:lang w:val="hr-HR"/>
        </w:rPr>
        <w:t xml:space="preserve"> </w:t>
      </w:r>
      <w:proofErr w:type="spellStart"/>
      <w:r w:rsidR="007E73C2">
        <w:rPr>
          <w:i/>
          <w:iCs/>
          <w:lang w:val="hr-HR"/>
        </w:rPr>
        <w:t>based</w:t>
      </w:r>
      <w:proofErr w:type="spellEnd"/>
      <w:r w:rsidR="007E73C2">
        <w:rPr>
          <w:i/>
          <w:iCs/>
          <w:lang w:val="hr-HR"/>
        </w:rPr>
        <w:t xml:space="preserve"> </w:t>
      </w:r>
      <w:proofErr w:type="spellStart"/>
      <w:r w:rsidR="007E73C2">
        <w:rPr>
          <w:i/>
          <w:iCs/>
          <w:lang w:val="hr-HR"/>
        </w:rPr>
        <w:t>algorithm</w:t>
      </w:r>
      <w:proofErr w:type="spellEnd"/>
      <w:r w:rsidR="007E73C2">
        <w:rPr>
          <w:i/>
          <w:iCs/>
          <w:lang w:val="hr-HR"/>
        </w:rPr>
        <w:t xml:space="preserve"> for </w:t>
      </w:r>
      <w:proofErr w:type="spellStart"/>
      <w:r w:rsidR="007E73C2">
        <w:rPr>
          <w:i/>
          <w:iCs/>
          <w:lang w:val="hr-HR"/>
        </w:rPr>
        <w:t>electric</w:t>
      </w:r>
      <w:proofErr w:type="spellEnd"/>
      <w:r w:rsidR="007E73C2">
        <w:rPr>
          <w:i/>
          <w:iCs/>
          <w:lang w:val="hr-HR"/>
        </w:rPr>
        <w:t xml:space="preserve"> </w:t>
      </w:r>
      <w:proofErr w:type="spellStart"/>
      <w:r w:rsidR="007E73C2">
        <w:rPr>
          <w:i/>
          <w:iCs/>
          <w:lang w:val="hr-HR"/>
        </w:rPr>
        <w:t>vehicle</w:t>
      </w:r>
      <w:proofErr w:type="spellEnd"/>
      <w:r w:rsidR="007E73C2">
        <w:rPr>
          <w:i/>
          <w:iCs/>
          <w:lang w:val="hr-HR"/>
        </w:rPr>
        <w:t xml:space="preserve"> </w:t>
      </w:r>
      <w:proofErr w:type="spellStart"/>
      <w:r w:rsidR="007E73C2">
        <w:rPr>
          <w:i/>
          <w:iCs/>
          <w:lang w:val="hr-HR"/>
        </w:rPr>
        <w:t>charging</w:t>
      </w:r>
      <w:proofErr w:type="spellEnd"/>
      <w:r w:rsidR="007E73C2">
        <w:rPr>
          <w:i/>
          <w:iCs/>
          <w:lang w:val="hr-HR"/>
        </w:rPr>
        <w:t xml:space="preserve"> </w:t>
      </w:r>
      <w:proofErr w:type="spellStart"/>
      <w:r w:rsidR="007E73C2">
        <w:rPr>
          <w:i/>
          <w:iCs/>
          <w:lang w:val="hr-HR"/>
        </w:rPr>
        <w:t>station</w:t>
      </w:r>
      <w:proofErr w:type="spellEnd"/>
      <w:r w:rsidR="007E73C2">
        <w:rPr>
          <w:i/>
          <w:iCs/>
          <w:lang w:val="hr-HR"/>
        </w:rPr>
        <w:t xml:space="preserve"> </w:t>
      </w:r>
      <w:proofErr w:type="spellStart"/>
      <w:r w:rsidR="007E73C2">
        <w:rPr>
          <w:i/>
          <w:iCs/>
          <w:lang w:val="hr-HR"/>
        </w:rPr>
        <w:t>placement</w:t>
      </w:r>
      <w:proofErr w:type="spellEnd"/>
      <w:r w:rsidR="007E73C2">
        <w:rPr>
          <w:i/>
          <w:iCs/>
          <w:lang w:val="hr-HR"/>
        </w:rPr>
        <w:t xml:space="preserve">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532802C8" w:rsidR="001D0C30" w:rsidRDefault="002676C9" w:rsidP="00CF2614">
      <w:pPr>
        <w:pStyle w:val="literatura"/>
        <w:rPr>
          <w:lang w:val="hr-HR"/>
        </w:rPr>
      </w:pPr>
      <w:proofErr w:type="spellStart"/>
      <w:r w:rsidRPr="002676C9">
        <w:rPr>
          <w:lang w:val="hr-HR"/>
        </w:rPr>
        <w:t>Bae</w:t>
      </w:r>
      <w:proofErr w:type="spellEnd"/>
      <w:r w:rsidRPr="002676C9">
        <w:rPr>
          <w:lang w:val="hr-HR"/>
        </w:rPr>
        <w:t xml:space="preserve">, </w:t>
      </w:r>
      <w:r w:rsidR="00325463">
        <w:rPr>
          <w:lang w:val="hr-HR"/>
        </w:rPr>
        <w:t xml:space="preserve">S., </w:t>
      </w:r>
      <w:proofErr w:type="spellStart"/>
      <w:r w:rsidRPr="002676C9">
        <w:rPr>
          <w:lang w:val="hr-HR"/>
        </w:rPr>
        <w:t>Jang</w:t>
      </w:r>
      <w:proofErr w:type="spellEnd"/>
      <w:r w:rsidRPr="002676C9">
        <w:rPr>
          <w:lang w:val="hr-HR"/>
        </w:rPr>
        <w:t xml:space="preserve">, </w:t>
      </w:r>
      <w:r w:rsidR="00325463">
        <w:rPr>
          <w:lang w:val="hr-HR"/>
        </w:rPr>
        <w:t xml:space="preserve">I., </w:t>
      </w:r>
      <w:proofErr w:type="spellStart"/>
      <w:r w:rsidRPr="002676C9">
        <w:rPr>
          <w:lang w:val="hr-HR"/>
        </w:rPr>
        <w:t>Gros</w:t>
      </w:r>
      <w:proofErr w:type="spellEnd"/>
      <w:r w:rsidRPr="002676C9">
        <w:rPr>
          <w:lang w:val="hr-HR"/>
        </w:rPr>
        <w:t xml:space="preserve">, </w:t>
      </w:r>
      <w:r w:rsidR="00325463">
        <w:rPr>
          <w:lang w:val="hr-HR"/>
        </w:rPr>
        <w:t xml:space="preserve">S., </w:t>
      </w:r>
      <w:proofErr w:type="spellStart"/>
      <w:r w:rsidRPr="002676C9">
        <w:rPr>
          <w:lang w:val="hr-HR"/>
        </w:rPr>
        <w:t>Kulcsar</w:t>
      </w:r>
      <w:proofErr w:type="spellEnd"/>
      <w:r w:rsidRPr="002676C9">
        <w:rPr>
          <w:lang w:val="hr-HR"/>
        </w:rPr>
        <w:t xml:space="preserve">, </w:t>
      </w:r>
      <w:r w:rsidR="00325463">
        <w:rPr>
          <w:lang w:val="hr-HR"/>
        </w:rPr>
        <w:t xml:space="preserve">B., </w:t>
      </w:r>
      <w:proofErr w:type="spellStart"/>
      <w:r w:rsidRPr="002676C9">
        <w:rPr>
          <w:lang w:val="hr-HR"/>
        </w:rPr>
        <w:t>Hellgren</w:t>
      </w:r>
      <w:proofErr w:type="spellEnd"/>
      <w:r w:rsidRPr="002676C9">
        <w:rPr>
          <w:lang w:val="hr-HR"/>
        </w:rPr>
        <w:t>, J</w:t>
      </w:r>
      <w:r w:rsidR="00325463">
        <w:rPr>
          <w:lang w:val="hr-HR"/>
        </w:rPr>
        <w:t>.</w:t>
      </w:r>
      <w:r w:rsidRPr="002676C9">
        <w:rPr>
          <w:lang w:val="hr-HR"/>
        </w:rPr>
        <w:t xml:space="preserve"> </w:t>
      </w:r>
      <w:r w:rsidRPr="0040639C">
        <w:rPr>
          <w:i/>
          <w:iCs/>
          <w:lang w:val="hr-HR"/>
        </w:rPr>
        <w:t xml:space="preserve">A Game </w:t>
      </w:r>
      <w:proofErr w:type="spellStart"/>
      <w:r w:rsidRPr="0040639C">
        <w:rPr>
          <w:i/>
          <w:iCs/>
          <w:lang w:val="hr-HR"/>
        </w:rPr>
        <w:t>Approach</w:t>
      </w:r>
      <w:proofErr w:type="spellEnd"/>
      <w:r w:rsidRPr="0040639C">
        <w:rPr>
          <w:i/>
          <w:iCs/>
          <w:lang w:val="hr-HR"/>
        </w:rPr>
        <w:t xml:space="preserve"> for </w:t>
      </w:r>
      <w:proofErr w:type="spellStart"/>
      <w:r w:rsidRPr="0040639C">
        <w:rPr>
          <w:i/>
          <w:iCs/>
          <w:lang w:val="hr-HR"/>
        </w:rPr>
        <w:t>Charging</w:t>
      </w:r>
      <w:proofErr w:type="spellEnd"/>
      <w:r w:rsidRPr="0040639C">
        <w:rPr>
          <w:i/>
          <w:iCs/>
          <w:lang w:val="hr-HR"/>
        </w:rPr>
        <w:t xml:space="preserve"> </w:t>
      </w:r>
      <w:proofErr w:type="spellStart"/>
      <w:r w:rsidRPr="0040639C">
        <w:rPr>
          <w:i/>
          <w:iCs/>
          <w:lang w:val="hr-HR"/>
        </w:rPr>
        <w:t>Station</w:t>
      </w:r>
      <w:proofErr w:type="spellEnd"/>
      <w:r w:rsidRPr="0040639C">
        <w:rPr>
          <w:i/>
          <w:iCs/>
          <w:lang w:val="hr-HR"/>
        </w:rPr>
        <w:t xml:space="preserve"> </w:t>
      </w:r>
      <w:proofErr w:type="spellStart"/>
      <w:r w:rsidRPr="0040639C">
        <w:rPr>
          <w:i/>
          <w:iCs/>
          <w:lang w:val="hr-HR"/>
        </w:rPr>
        <w:t>Placement</w:t>
      </w:r>
      <w:proofErr w:type="spellEnd"/>
      <w:r w:rsidRPr="0040639C">
        <w:rPr>
          <w:i/>
          <w:iCs/>
          <w:lang w:val="hr-HR"/>
        </w:rPr>
        <w:t xml:space="preserve"> </w:t>
      </w:r>
      <w:proofErr w:type="spellStart"/>
      <w:r w:rsidRPr="0040639C">
        <w:rPr>
          <w:i/>
          <w:iCs/>
          <w:lang w:val="hr-HR"/>
        </w:rPr>
        <w:t>Based</w:t>
      </w:r>
      <w:proofErr w:type="spellEnd"/>
      <w:r w:rsidRPr="0040639C">
        <w:rPr>
          <w:i/>
          <w:iCs/>
          <w:lang w:val="hr-HR"/>
        </w:rPr>
        <w:t xml:space="preserve"> on </w:t>
      </w:r>
      <w:proofErr w:type="spellStart"/>
      <w:r w:rsidRPr="0040639C">
        <w:rPr>
          <w:i/>
          <w:iCs/>
          <w:lang w:val="hr-HR"/>
        </w:rPr>
        <w:t>User</w:t>
      </w:r>
      <w:proofErr w:type="spellEnd"/>
      <w:r w:rsidRPr="0040639C">
        <w:rPr>
          <w:i/>
          <w:iCs/>
          <w:lang w:val="hr-HR"/>
        </w:rPr>
        <w:t xml:space="preserve"> </w:t>
      </w:r>
      <w:proofErr w:type="spellStart"/>
      <w:r w:rsidRPr="0040639C">
        <w:rPr>
          <w:i/>
          <w:iCs/>
          <w:lang w:val="hr-HR"/>
        </w:rPr>
        <w:t>Preferences</w:t>
      </w:r>
      <w:proofErr w:type="spellEnd"/>
      <w:r w:rsidRPr="0040639C">
        <w:rPr>
          <w:i/>
          <w:iCs/>
          <w:lang w:val="hr-HR"/>
        </w:rPr>
        <w:t xml:space="preserve"> </w:t>
      </w:r>
      <w:proofErr w:type="spellStart"/>
      <w:r w:rsidRPr="0040639C">
        <w:rPr>
          <w:i/>
          <w:iCs/>
          <w:lang w:val="hr-HR"/>
        </w:rPr>
        <w:t>and</w:t>
      </w:r>
      <w:proofErr w:type="spellEnd"/>
      <w:r w:rsidRPr="0040639C">
        <w:rPr>
          <w:i/>
          <w:iCs/>
          <w:lang w:val="hr-HR"/>
        </w:rPr>
        <w:t xml:space="preserve"> </w:t>
      </w:r>
      <w:proofErr w:type="spellStart"/>
      <w:r w:rsidRPr="0040639C">
        <w:rPr>
          <w:i/>
          <w:iCs/>
          <w:lang w:val="hr-HR"/>
        </w:rPr>
        <w:t>Crowdedness</w:t>
      </w:r>
      <w:proofErr w:type="spellEnd"/>
      <w:r w:rsidR="00F75094">
        <w:rPr>
          <w:lang w:val="hr-HR"/>
        </w:rPr>
        <w:t>,</w:t>
      </w:r>
      <w:r w:rsidRPr="002676C9">
        <w:rPr>
          <w:lang w:val="hr-HR"/>
        </w:rPr>
        <w:t xml:space="preserve"> IEEE </w:t>
      </w:r>
      <w:proofErr w:type="spellStart"/>
      <w:r w:rsidRPr="002676C9">
        <w:rPr>
          <w:lang w:val="hr-HR"/>
        </w:rPr>
        <w:t>Transactions</w:t>
      </w:r>
      <w:proofErr w:type="spellEnd"/>
      <w:r w:rsidRPr="002676C9">
        <w:rPr>
          <w:lang w:val="hr-HR"/>
        </w:rPr>
        <w:t xml:space="preserve"> on </w:t>
      </w:r>
      <w:proofErr w:type="spellStart"/>
      <w:r w:rsidRPr="002676C9">
        <w:rPr>
          <w:lang w:val="hr-HR"/>
        </w:rPr>
        <w:t>Intelligent</w:t>
      </w:r>
      <w:proofErr w:type="spellEnd"/>
      <w:r w:rsidRPr="002676C9">
        <w:rPr>
          <w:lang w:val="hr-HR"/>
        </w:rPr>
        <w:t xml:space="preserve"> </w:t>
      </w:r>
      <w:proofErr w:type="spellStart"/>
      <w:r w:rsidRPr="002676C9">
        <w:rPr>
          <w:lang w:val="hr-HR"/>
        </w:rPr>
        <w:t>Transportation</w:t>
      </w:r>
      <w:proofErr w:type="spellEnd"/>
      <w:r w:rsidRPr="002676C9">
        <w:rPr>
          <w:lang w:val="hr-HR"/>
        </w:rPr>
        <w:t xml:space="preserve">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Pr="002676C9">
        <w:rPr>
          <w:lang w:val="hr-HR"/>
        </w:rPr>
        <w:t xml:space="preserve"> </w:t>
      </w:r>
      <w:r w:rsidR="00A40149">
        <w:rPr>
          <w:lang w:val="hr-HR"/>
        </w:rPr>
        <w:t>str</w:t>
      </w:r>
      <w:r w:rsidRPr="002676C9">
        <w:rPr>
          <w:lang w:val="hr-HR"/>
        </w:rPr>
        <w:t xml:space="preserve">. </w:t>
      </w:r>
      <w:r w:rsidR="00F236E8" w:rsidRPr="00F236E8">
        <w:rPr>
          <w:lang w:val="hr-HR"/>
        </w:rPr>
        <w:t>3654-3669</w:t>
      </w:r>
      <w:r w:rsidR="00EB33B9">
        <w:rPr>
          <w:lang w:val="hr-HR"/>
        </w:rPr>
        <w:t>.</w:t>
      </w:r>
    </w:p>
    <w:p w14:paraId="00FE6640" w14:textId="2731218E" w:rsidR="00987089" w:rsidRDefault="00F90738" w:rsidP="00CF2614">
      <w:pPr>
        <w:pStyle w:val="literatura"/>
        <w:rPr>
          <w:lang w:val="hr-HR"/>
        </w:rPr>
      </w:pPr>
      <w:proofErr w:type="spellStart"/>
      <w:r>
        <w:rPr>
          <w:lang w:val="hr-HR"/>
        </w:rPr>
        <w:t>Xiong</w:t>
      </w:r>
      <w:proofErr w:type="spellEnd"/>
      <w:r>
        <w:rPr>
          <w:lang w:val="hr-HR"/>
        </w:rPr>
        <w:t xml:space="preserve">, Y., </w:t>
      </w:r>
      <w:proofErr w:type="spellStart"/>
      <w:r>
        <w:rPr>
          <w:lang w:val="hr-HR"/>
        </w:rPr>
        <w:t>Gan</w:t>
      </w:r>
      <w:proofErr w:type="spellEnd"/>
      <w:r>
        <w:rPr>
          <w:lang w:val="hr-HR"/>
        </w:rPr>
        <w:t xml:space="preserve">, J., An, B., </w:t>
      </w:r>
      <w:proofErr w:type="spellStart"/>
      <w:r w:rsidR="001C0F39">
        <w:rPr>
          <w:lang w:val="hr-HR"/>
        </w:rPr>
        <w:t>Miao</w:t>
      </w:r>
      <w:proofErr w:type="spellEnd"/>
      <w:r w:rsidR="001C0F39">
        <w:rPr>
          <w:lang w:val="hr-HR"/>
        </w:rPr>
        <w:t xml:space="preserve">, C., </w:t>
      </w:r>
      <w:proofErr w:type="spellStart"/>
      <w:r w:rsidR="001C0F39">
        <w:rPr>
          <w:lang w:val="hr-HR"/>
        </w:rPr>
        <w:t>Bazzan</w:t>
      </w:r>
      <w:proofErr w:type="spellEnd"/>
      <w:r w:rsidR="001C0F39">
        <w:rPr>
          <w:lang w:val="hr-HR"/>
        </w:rPr>
        <w:t>, A. L. C.</w:t>
      </w:r>
      <w:r w:rsidR="00F6036D">
        <w:rPr>
          <w:lang w:val="hr-HR"/>
        </w:rPr>
        <w:t xml:space="preserve">, </w:t>
      </w:r>
      <w:proofErr w:type="spellStart"/>
      <w:r w:rsidR="00E1467C" w:rsidRPr="00C96160">
        <w:rPr>
          <w:i/>
          <w:iCs/>
          <w:lang w:val="hr-HR"/>
        </w:rPr>
        <w:t>Optimal</w:t>
      </w:r>
      <w:proofErr w:type="spellEnd"/>
      <w:r w:rsidR="00E1467C" w:rsidRPr="00C96160">
        <w:rPr>
          <w:i/>
          <w:iCs/>
          <w:lang w:val="hr-HR"/>
        </w:rPr>
        <w:t xml:space="preserve"> Electric </w:t>
      </w:r>
      <w:proofErr w:type="spellStart"/>
      <w:r w:rsidR="00E1467C" w:rsidRPr="00C96160">
        <w:rPr>
          <w:i/>
          <w:iCs/>
          <w:lang w:val="hr-HR"/>
        </w:rPr>
        <w:t>Vehicle</w:t>
      </w:r>
      <w:proofErr w:type="spellEnd"/>
      <w:r w:rsidR="00E1467C" w:rsidRPr="00C96160">
        <w:rPr>
          <w:i/>
          <w:iCs/>
          <w:lang w:val="hr-HR"/>
        </w:rPr>
        <w:t xml:space="preserve"> </w:t>
      </w:r>
      <w:proofErr w:type="spellStart"/>
      <w:r w:rsidR="00E1467C" w:rsidRPr="00C96160">
        <w:rPr>
          <w:i/>
          <w:iCs/>
          <w:lang w:val="hr-HR"/>
        </w:rPr>
        <w:t>Fast</w:t>
      </w:r>
      <w:proofErr w:type="spellEnd"/>
      <w:r w:rsidR="00E1467C" w:rsidRPr="00C96160">
        <w:rPr>
          <w:i/>
          <w:iCs/>
          <w:lang w:val="hr-HR"/>
        </w:rPr>
        <w:t xml:space="preserve"> </w:t>
      </w:r>
      <w:proofErr w:type="spellStart"/>
      <w:r w:rsidR="00E1467C" w:rsidRPr="00C96160">
        <w:rPr>
          <w:i/>
          <w:iCs/>
          <w:lang w:val="hr-HR"/>
        </w:rPr>
        <w:t>Charging</w:t>
      </w:r>
      <w:proofErr w:type="spellEnd"/>
      <w:r w:rsidR="00E1467C" w:rsidRPr="00C96160">
        <w:rPr>
          <w:i/>
          <w:iCs/>
          <w:lang w:val="hr-HR"/>
        </w:rPr>
        <w:t xml:space="preserve"> </w:t>
      </w:r>
      <w:proofErr w:type="spellStart"/>
      <w:r w:rsidR="00E1467C" w:rsidRPr="00C96160">
        <w:rPr>
          <w:i/>
          <w:iCs/>
          <w:lang w:val="hr-HR"/>
        </w:rPr>
        <w:t>Station</w:t>
      </w:r>
      <w:proofErr w:type="spellEnd"/>
      <w:r w:rsidR="00E1467C" w:rsidRPr="00C96160">
        <w:rPr>
          <w:i/>
          <w:iCs/>
          <w:lang w:val="hr-HR"/>
        </w:rPr>
        <w:t xml:space="preserve"> </w:t>
      </w:r>
      <w:proofErr w:type="spellStart"/>
      <w:r w:rsidR="00E1467C" w:rsidRPr="00C96160">
        <w:rPr>
          <w:i/>
          <w:iCs/>
          <w:lang w:val="hr-HR"/>
        </w:rPr>
        <w:t>Placement</w:t>
      </w:r>
      <w:proofErr w:type="spellEnd"/>
      <w:r w:rsidR="00E1467C" w:rsidRPr="00C96160">
        <w:rPr>
          <w:i/>
          <w:iCs/>
          <w:lang w:val="hr-HR"/>
        </w:rPr>
        <w:t xml:space="preserve"> </w:t>
      </w:r>
      <w:proofErr w:type="spellStart"/>
      <w:r w:rsidR="00E1467C" w:rsidRPr="00C96160">
        <w:rPr>
          <w:i/>
          <w:iCs/>
          <w:lang w:val="hr-HR"/>
        </w:rPr>
        <w:t>Based</w:t>
      </w:r>
      <w:proofErr w:type="spellEnd"/>
      <w:r w:rsidR="00E1467C" w:rsidRPr="00C96160">
        <w:rPr>
          <w:i/>
          <w:iCs/>
          <w:lang w:val="hr-HR"/>
        </w:rPr>
        <w:t xml:space="preserve"> on Game </w:t>
      </w:r>
      <w:proofErr w:type="spellStart"/>
      <w:r w:rsidR="00E1467C" w:rsidRPr="00C96160">
        <w:rPr>
          <w:i/>
          <w:iCs/>
          <w:lang w:val="hr-HR"/>
        </w:rPr>
        <w:t>Theoretical</w:t>
      </w:r>
      <w:proofErr w:type="spellEnd"/>
      <w:r w:rsidR="00E1467C" w:rsidRPr="00C96160">
        <w:rPr>
          <w:i/>
          <w:iCs/>
          <w:lang w:val="hr-HR"/>
        </w:rPr>
        <w:t xml:space="preserve"> Framework</w:t>
      </w:r>
      <w:r w:rsidR="004827FA">
        <w:rPr>
          <w:lang w:val="hr-HR"/>
        </w:rPr>
        <w:t xml:space="preserve">. </w:t>
      </w:r>
      <w:r w:rsidR="0049033F">
        <w:rPr>
          <w:lang w:val="hr-HR"/>
        </w:rPr>
        <w:t xml:space="preserve">IEEE </w:t>
      </w:r>
      <w:proofErr w:type="spellStart"/>
      <w:r w:rsidR="0049033F">
        <w:rPr>
          <w:lang w:val="hr-HR"/>
        </w:rPr>
        <w:t>Transactions</w:t>
      </w:r>
      <w:proofErr w:type="spellEnd"/>
      <w:r w:rsidR="0049033F">
        <w:rPr>
          <w:lang w:val="hr-HR"/>
        </w:rPr>
        <w:t xml:space="preserve"> </w:t>
      </w:r>
      <w:proofErr w:type="spellStart"/>
      <w:r w:rsidR="0049033F">
        <w:rPr>
          <w:lang w:val="hr-HR"/>
        </w:rPr>
        <w:t>and</w:t>
      </w:r>
      <w:proofErr w:type="spellEnd"/>
      <w:r w:rsidR="0049033F">
        <w:rPr>
          <w:lang w:val="hr-HR"/>
        </w:rPr>
        <w:t xml:space="preserve"> </w:t>
      </w:r>
      <w:proofErr w:type="spellStart"/>
      <w:r w:rsidR="0049033F">
        <w:rPr>
          <w:lang w:val="hr-HR"/>
        </w:rPr>
        <w:t>Intelligent</w:t>
      </w:r>
      <w:proofErr w:type="spellEnd"/>
      <w:r w:rsidR="0049033F">
        <w:rPr>
          <w:lang w:val="hr-HR"/>
        </w:rPr>
        <w:t xml:space="preserve"> </w:t>
      </w:r>
      <w:proofErr w:type="spellStart"/>
      <w:r w:rsidR="0049033F">
        <w:rPr>
          <w:lang w:val="hr-HR"/>
        </w:rPr>
        <w:t>Transportation</w:t>
      </w:r>
      <w:proofErr w:type="spellEnd"/>
      <w:r w:rsidR="0049033F">
        <w:rPr>
          <w:lang w:val="hr-HR"/>
        </w:rPr>
        <w:t xml:space="preserve">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51EC375" w:rsidR="00C971F2" w:rsidRDefault="00546B59" w:rsidP="00CF2614">
      <w:pPr>
        <w:pStyle w:val="literatura"/>
        <w:rPr>
          <w:lang w:val="hr-HR"/>
        </w:rPr>
      </w:pPr>
      <w:r>
        <w:rPr>
          <w:lang w:val="hr-HR"/>
        </w:rPr>
        <w:t xml:space="preserve">Roy, A., </w:t>
      </w:r>
      <w:proofErr w:type="spellStart"/>
      <w:r>
        <w:rPr>
          <w:lang w:val="hr-HR"/>
        </w:rPr>
        <w:t>Law</w:t>
      </w:r>
      <w:proofErr w:type="spellEnd"/>
      <w:r>
        <w:rPr>
          <w:lang w:val="hr-HR"/>
        </w:rPr>
        <w:t xml:space="preserve">, M., </w:t>
      </w:r>
      <w:proofErr w:type="spellStart"/>
      <w:r>
        <w:rPr>
          <w:i/>
          <w:iCs/>
          <w:lang w:val="hr-HR"/>
        </w:rPr>
        <w:t>Examining</w:t>
      </w:r>
      <w:proofErr w:type="spellEnd"/>
      <w:r>
        <w:rPr>
          <w:i/>
          <w:iCs/>
          <w:lang w:val="hr-HR"/>
        </w:rPr>
        <w:t xml:space="preserve"> </w:t>
      </w:r>
      <w:proofErr w:type="spellStart"/>
      <w:r>
        <w:rPr>
          <w:i/>
          <w:iCs/>
          <w:lang w:val="hr-HR"/>
        </w:rPr>
        <w:t>spatial</w:t>
      </w:r>
      <w:proofErr w:type="spellEnd"/>
      <w:r>
        <w:rPr>
          <w:i/>
          <w:iCs/>
          <w:lang w:val="hr-HR"/>
        </w:rPr>
        <w:t xml:space="preserve"> </w:t>
      </w:r>
      <w:proofErr w:type="spellStart"/>
      <w:r>
        <w:rPr>
          <w:i/>
          <w:iCs/>
          <w:lang w:val="hr-HR"/>
        </w:rPr>
        <w:t>disparities</w:t>
      </w:r>
      <w:proofErr w:type="spellEnd"/>
      <w:r>
        <w:rPr>
          <w:i/>
          <w:iCs/>
          <w:lang w:val="hr-HR"/>
        </w:rPr>
        <w:t xml:space="preserve"> </w:t>
      </w:r>
      <w:proofErr w:type="spellStart"/>
      <w:r>
        <w:rPr>
          <w:i/>
          <w:iCs/>
          <w:lang w:val="hr-HR"/>
        </w:rPr>
        <w:t>in</w:t>
      </w:r>
      <w:proofErr w:type="spellEnd"/>
      <w:r>
        <w:rPr>
          <w:i/>
          <w:iCs/>
          <w:lang w:val="hr-HR"/>
        </w:rPr>
        <w:t xml:space="preserve"> </w:t>
      </w:r>
      <w:proofErr w:type="spellStart"/>
      <w:r>
        <w:rPr>
          <w:i/>
          <w:iCs/>
          <w:lang w:val="hr-HR"/>
        </w:rPr>
        <w:t>electric</w:t>
      </w:r>
      <w:proofErr w:type="spellEnd"/>
      <w:r>
        <w:rPr>
          <w:i/>
          <w:iCs/>
          <w:lang w:val="hr-HR"/>
        </w:rPr>
        <w:t xml:space="preserve"> </w:t>
      </w:r>
      <w:proofErr w:type="spellStart"/>
      <w:r>
        <w:rPr>
          <w:i/>
          <w:iCs/>
          <w:lang w:val="hr-HR"/>
        </w:rPr>
        <w:t>vehicle</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placements</w:t>
      </w:r>
      <w:proofErr w:type="spellEnd"/>
      <w:r>
        <w:rPr>
          <w:i/>
          <w:iCs/>
          <w:lang w:val="hr-HR"/>
        </w:rPr>
        <w:t xml:space="preserve"> </w:t>
      </w:r>
      <w:proofErr w:type="spellStart"/>
      <w:r>
        <w:rPr>
          <w:i/>
          <w:iCs/>
          <w:lang w:val="hr-HR"/>
        </w:rPr>
        <w:t>using</w:t>
      </w:r>
      <w:proofErr w:type="spellEnd"/>
      <w:r>
        <w:rPr>
          <w:i/>
          <w:iCs/>
          <w:lang w:val="hr-HR"/>
        </w:rPr>
        <w:t xml:space="preserve"> </w:t>
      </w:r>
      <w:proofErr w:type="spellStart"/>
      <w:r>
        <w:rPr>
          <w:i/>
          <w:iCs/>
          <w:lang w:val="hr-HR"/>
        </w:rPr>
        <w:t>machine</w:t>
      </w:r>
      <w:proofErr w:type="spellEnd"/>
      <w:r>
        <w:rPr>
          <w:i/>
          <w:iCs/>
          <w:lang w:val="hr-HR"/>
        </w:rPr>
        <w:t xml:space="preserve"> </w:t>
      </w:r>
      <w:proofErr w:type="spellStart"/>
      <w:r>
        <w:rPr>
          <w:i/>
          <w:iCs/>
          <w:lang w:val="hr-HR"/>
        </w:rPr>
        <w:t>learning</w:t>
      </w:r>
      <w:proofErr w:type="spellEnd"/>
      <w:r>
        <w:rPr>
          <w:lang w:val="hr-HR"/>
        </w:rPr>
        <w:t xml:space="preserve">, </w:t>
      </w:r>
      <w:proofErr w:type="spellStart"/>
      <w:r>
        <w:rPr>
          <w:lang w:val="hr-HR"/>
        </w:rPr>
        <w:t>Sustainable</w:t>
      </w:r>
      <w:proofErr w:type="spellEnd"/>
      <w:r>
        <w:rPr>
          <w:lang w:val="hr-HR"/>
        </w:rPr>
        <w:t xml:space="preserve"> </w:t>
      </w:r>
      <w:proofErr w:type="spellStart"/>
      <w:r>
        <w:rPr>
          <w:lang w:val="hr-HR"/>
        </w:rPr>
        <w:t>Cities</w:t>
      </w:r>
      <w:proofErr w:type="spellEnd"/>
      <w:r>
        <w:rPr>
          <w:lang w:val="hr-HR"/>
        </w:rPr>
        <w:t xml:space="preserve"> </w:t>
      </w:r>
      <w:proofErr w:type="spellStart"/>
      <w:r>
        <w:rPr>
          <w:lang w:val="hr-HR"/>
        </w:rPr>
        <w:t>and</w:t>
      </w:r>
      <w:proofErr w:type="spellEnd"/>
      <w:r>
        <w:rPr>
          <w:lang w:val="hr-HR"/>
        </w:rPr>
        <w:t xml:space="preserve"> </w:t>
      </w:r>
      <w:proofErr w:type="spellStart"/>
      <w:r>
        <w:rPr>
          <w:lang w:val="hr-HR"/>
        </w:rPr>
        <w:t>Society</w:t>
      </w:r>
      <w:proofErr w:type="spellEnd"/>
      <w:r>
        <w:rPr>
          <w:lang w:val="hr-HR"/>
        </w:rPr>
        <w:t>, 83, 103978</w:t>
      </w:r>
      <w:r w:rsidR="001C2773">
        <w:rPr>
          <w:lang w:val="hr-HR"/>
        </w:rPr>
        <w:t xml:space="preserve"> (</w:t>
      </w:r>
      <w:r w:rsidR="00F1162D">
        <w:rPr>
          <w:lang w:val="hr-HR"/>
        </w:rPr>
        <w:t>2022.</w:t>
      </w:r>
      <w:r w:rsidR="001C2773">
        <w:rPr>
          <w:lang w:val="hr-HR"/>
        </w:rPr>
        <w:t>)</w:t>
      </w:r>
    </w:p>
    <w:p w14:paraId="135ED7B4" w14:textId="523A20CD" w:rsidR="00D9586F" w:rsidRPr="00A0158E" w:rsidRDefault="00FD256C" w:rsidP="00A0158E">
      <w:pPr>
        <w:pStyle w:val="literatura"/>
        <w:rPr>
          <w:lang w:val="hr-HR"/>
        </w:rPr>
      </w:pPr>
      <w:r>
        <w:rPr>
          <w:lang w:val="hr-HR"/>
        </w:rPr>
        <w:t xml:space="preserve">Jana, D., </w:t>
      </w:r>
      <w:proofErr w:type="spellStart"/>
      <w:r>
        <w:rPr>
          <w:lang w:val="hr-HR"/>
        </w:rPr>
        <w:t>Malama</w:t>
      </w:r>
      <w:proofErr w:type="spellEnd"/>
      <w:r>
        <w:rPr>
          <w:lang w:val="hr-HR"/>
        </w:rPr>
        <w:t xml:space="preserve"> S., </w:t>
      </w:r>
      <w:proofErr w:type="spellStart"/>
      <w:r>
        <w:rPr>
          <w:lang w:val="hr-HR"/>
        </w:rPr>
        <w:t>Narasimhan</w:t>
      </w:r>
      <w:proofErr w:type="spellEnd"/>
      <w:r>
        <w:rPr>
          <w:lang w:val="hr-HR"/>
        </w:rPr>
        <w:t xml:space="preserve"> S., </w:t>
      </w:r>
      <w:proofErr w:type="spellStart"/>
      <w:r>
        <w:rPr>
          <w:lang w:val="hr-HR"/>
        </w:rPr>
        <w:t>Taciroglu</w:t>
      </w:r>
      <w:proofErr w:type="spellEnd"/>
      <w:r>
        <w:rPr>
          <w:lang w:val="hr-HR"/>
        </w:rPr>
        <w:t xml:space="preserve">, E. </w:t>
      </w:r>
      <w:proofErr w:type="spellStart"/>
      <w:r>
        <w:rPr>
          <w:i/>
          <w:iCs/>
          <w:lang w:val="hr-HR"/>
        </w:rPr>
        <w:t>Edge-based</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network for </w:t>
      </w:r>
      <w:proofErr w:type="spellStart"/>
      <w:r>
        <w:rPr>
          <w:i/>
          <w:iCs/>
          <w:lang w:val="hr-HR"/>
        </w:rPr>
        <w:t>ranking</w:t>
      </w:r>
      <w:proofErr w:type="spellEnd"/>
      <w:r>
        <w:rPr>
          <w:i/>
          <w:iCs/>
          <w:lang w:val="hr-HR"/>
        </w:rPr>
        <w:t xml:space="preserve"> </w:t>
      </w:r>
      <w:proofErr w:type="spellStart"/>
      <w:r>
        <w:rPr>
          <w:i/>
          <w:iCs/>
          <w:lang w:val="hr-HR"/>
        </w:rPr>
        <w:t>critical</w:t>
      </w:r>
      <w:proofErr w:type="spellEnd"/>
      <w:r>
        <w:rPr>
          <w:i/>
          <w:iCs/>
          <w:lang w:val="hr-HR"/>
        </w:rPr>
        <w:t xml:space="preserve"> </w:t>
      </w:r>
      <w:proofErr w:type="spellStart"/>
      <w:r>
        <w:rPr>
          <w:i/>
          <w:iCs/>
          <w:lang w:val="hr-HR"/>
        </w:rPr>
        <w:t>road</w:t>
      </w:r>
      <w:proofErr w:type="spellEnd"/>
      <w:r>
        <w:rPr>
          <w:i/>
          <w:iCs/>
          <w:lang w:val="hr-HR"/>
        </w:rPr>
        <w:t xml:space="preserve"> </w:t>
      </w:r>
      <w:proofErr w:type="spellStart"/>
      <w:r>
        <w:rPr>
          <w:i/>
          <w:iCs/>
          <w:lang w:val="hr-HR"/>
        </w:rPr>
        <w:t>segments</w:t>
      </w:r>
      <w:proofErr w:type="spellEnd"/>
      <w:r>
        <w:rPr>
          <w:i/>
          <w:iCs/>
          <w:lang w:val="hr-HR"/>
        </w:rPr>
        <w:t xml:space="preserve"> </w:t>
      </w:r>
      <w:proofErr w:type="spellStart"/>
      <w:r>
        <w:rPr>
          <w:i/>
          <w:iCs/>
          <w:lang w:val="hr-HR"/>
        </w:rPr>
        <w:t>in</w:t>
      </w:r>
      <w:proofErr w:type="spellEnd"/>
      <w:r>
        <w:rPr>
          <w:i/>
          <w:iCs/>
          <w:lang w:val="hr-HR"/>
        </w:rPr>
        <w:t xml:space="preserve"> a network</w:t>
      </w:r>
      <w:r>
        <w:rPr>
          <w:lang w:val="hr-HR"/>
        </w:rPr>
        <w:t>, PLOS ONE, 12,18 (2023.), str. 1-36.</w:t>
      </w:r>
    </w:p>
    <w:p w14:paraId="44EE18C9" w14:textId="7A9938DA" w:rsidR="00B02ED6" w:rsidRDefault="00B02ED6" w:rsidP="00B02ED6">
      <w:pPr>
        <w:pStyle w:val="literatura"/>
        <w:rPr>
          <w:lang w:val="hr-HR"/>
        </w:rPr>
      </w:pPr>
      <w:proofErr w:type="spellStart"/>
      <w:r w:rsidRPr="006D66B2">
        <w:rPr>
          <w:lang w:val="hr-HR"/>
        </w:rPr>
        <w:lastRenderedPageBreak/>
        <w:t>Cornuéjols</w:t>
      </w:r>
      <w:proofErr w:type="spellEnd"/>
      <w:r>
        <w:rPr>
          <w:lang w:val="hr-HR"/>
        </w:rPr>
        <w:t xml:space="preserve"> G.</w:t>
      </w:r>
      <w:r w:rsidRPr="006D66B2">
        <w:rPr>
          <w:lang w:val="hr-HR"/>
        </w:rPr>
        <w:t xml:space="preserve">, </w:t>
      </w:r>
      <w:proofErr w:type="spellStart"/>
      <w:r w:rsidRPr="006D66B2">
        <w:rPr>
          <w:lang w:val="hr-HR"/>
        </w:rPr>
        <w:t>Nemhauser</w:t>
      </w:r>
      <w:proofErr w:type="spellEnd"/>
      <w:r>
        <w:rPr>
          <w:lang w:val="hr-HR"/>
        </w:rPr>
        <w:t xml:space="preserve"> </w:t>
      </w:r>
      <w:r w:rsidRPr="006D66B2">
        <w:rPr>
          <w:lang w:val="hr-HR"/>
        </w:rPr>
        <w:t>G. L.</w:t>
      </w:r>
      <w:r>
        <w:rPr>
          <w:lang w:val="hr-HR"/>
        </w:rPr>
        <w:t xml:space="preserve">, </w:t>
      </w:r>
      <w:proofErr w:type="spellStart"/>
      <w:r w:rsidRPr="006D66B2">
        <w:rPr>
          <w:lang w:val="hr-HR"/>
        </w:rPr>
        <w:t>Wolsey</w:t>
      </w:r>
      <w:proofErr w:type="spellEnd"/>
      <w:r>
        <w:rPr>
          <w:lang w:val="hr-HR"/>
        </w:rPr>
        <w:t xml:space="preserve"> </w:t>
      </w:r>
      <w:r w:rsidRPr="006D66B2">
        <w:rPr>
          <w:lang w:val="hr-HR"/>
        </w:rPr>
        <w:t>L. A.</w:t>
      </w:r>
      <w:r>
        <w:rPr>
          <w:lang w:val="hr-HR"/>
        </w:rPr>
        <w:t xml:space="preserve"> </w:t>
      </w:r>
      <w:proofErr w:type="spellStart"/>
      <w:r w:rsidRPr="00416B33">
        <w:rPr>
          <w:i/>
          <w:iCs/>
          <w:lang w:val="hr-HR"/>
        </w:rPr>
        <w:t>The</w:t>
      </w:r>
      <w:proofErr w:type="spellEnd"/>
      <w:r w:rsidRPr="00416B33">
        <w:rPr>
          <w:i/>
          <w:iCs/>
          <w:lang w:val="hr-HR"/>
        </w:rPr>
        <w:t xml:space="preserve"> </w:t>
      </w:r>
      <w:proofErr w:type="spellStart"/>
      <w:r w:rsidRPr="00416B33">
        <w:rPr>
          <w:i/>
          <w:iCs/>
          <w:lang w:val="hr-HR"/>
        </w:rPr>
        <w:t>uncapacitated</w:t>
      </w:r>
      <w:proofErr w:type="spellEnd"/>
      <w:r w:rsidRPr="00416B33">
        <w:rPr>
          <w:i/>
          <w:iCs/>
          <w:lang w:val="hr-HR"/>
        </w:rPr>
        <w:t xml:space="preserve"> </w:t>
      </w:r>
      <w:proofErr w:type="spellStart"/>
      <w:r w:rsidRPr="00416B33">
        <w:rPr>
          <w:i/>
          <w:iCs/>
          <w:lang w:val="hr-HR"/>
        </w:rPr>
        <w:t>facility</w:t>
      </w:r>
      <w:proofErr w:type="spellEnd"/>
      <w:r w:rsidRPr="00416B33">
        <w:rPr>
          <w:i/>
          <w:iCs/>
          <w:lang w:val="hr-HR"/>
        </w:rPr>
        <w:t xml:space="preserve"> </w:t>
      </w:r>
      <w:proofErr w:type="spellStart"/>
      <w:r w:rsidRPr="00416B33">
        <w:rPr>
          <w:i/>
          <w:iCs/>
          <w:lang w:val="hr-HR"/>
        </w:rPr>
        <w:t>location</w:t>
      </w:r>
      <w:proofErr w:type="spellEnd"/>
      <w:r w:rsidRPr="00416B33">
        <w:rPr>
          <w:i/>
          <w:iCs/>
          <w:lang w:val="hr-HR"/>
        </w:rPr>
        <w:t xml:space="preserve"> problem</w:t>
      </w:r>
      <w:r>
        <w:rPr>
          <w:lang w:val="hr-HR"/>
        </w:rPr>
        <w:t xml:space="preserve">, </w:t>
      </w:r>
      <w:r w:rsidRPr="000528EF">
        <w:rPr>
          <w:lang w:val="hr-HR"/>
        </w:rPr>
        <w:t xml:space="preserve">Cornell University, </w:t>
      </w:r>
      <w:proofErr w:type="spellStart"/>
      <w:r w:rsidRPr="000528EF">
        <w:rPr>
          <w:lang w:val="hr-HR"/>
        </w:rPr>
        <w:t>School</w:t>
      </w:r>
      <w:proofErr w:type="spellEnd"/>
      <w:r w:rsidRPr="000528EF">
        <w:rPr>
          <w:lang w:val="hr-HR"/>
        </w:rPr>
        <w:t xml:space="preserve"> </w:t>
      </w:r>
      <w:proofErr w:type="spellStart"/>
      <w:r w:rsidRPr="000528EF">
        <w:rPr>
          <w:lang w:val="hr-HR"/>
        </w:rPr>
        <w:t>of</w:t>
      </w:r>
      <w:proofErr w:type="spellEnd"/>
      <w:r w:rsidRPr="000528EF">
        <w:rPr>
          <w:lang w:val="hr-HR"/>
        </w:rPr>
        <w:t xml:space="preserve"> </w:t>
      </w:r>
      <w:proofErr w:type="spellStart"/>
      <w:r w:rsidRPr="000528EF">
        <w:rPr>
          <w:lang w:val="hr-HR"/>
        </w:rPr>
        <w:t>Operations</w:t>
      </w:r>
      <w:proofErr w:type="spellEnd"/>
      <w:r w:rsidRPr="000528EF">
        <w:rPr>
          <w:lang w:val="hr-HR"/>
        </w:rPr>
        <w:t xml:space="preserve"> Research </w:t>
      </w:r>
      <w:proofErr w:type="spellStart"/>
      <w:r w:rsidRPr="000528EF">
        <w:rPr>
          <w:lang w:val="hr-HR"/>
        </w:rPr>
        <w:t>and</w:t>
      </w:r>
      <w:proofErr w:type="spellEnd"/>
      <w:r w:rsidRPr="000528EF">
        <w:rPr>
          <w:lang w:val="hr-HR"/>
        </w:rPr>
        <w:t xml:space="preserve"> </w:t>
      </w:r>
      <w:proofErr w:type="spellStart"/>
      <w:r w:rsidRPr="000528EF">
        <w:rPr>
          <w:lang w:val="hr-HR"/>
        </w:rPr>
        <w:t>Industrial</w:t>
      </w:r>
      <w:proofErr w:type="spellEnd"/>
      <w:r w:rsidRPr="000528EF">
        <w:rPr>
          <w:lang w:val="hr-HR"/>
        </w:rPr>
        <w:t xml:space="preserve"> </w:t>
      </w:r>
      <w:proofErr w:type="spellStart"/>
      <w:r w:rsidRPr="000528EF">
        <w:rPr>
          <w:lang w:val="hr-HR"/>
        </w:rPr>
        <w:t>Engineering</w:t>
      </w:r>
      <w:proofErr w:type="spellEnd"/>
      <w:r>
        <w:rPr>
          <w:lang w:val="hr-HR"/>
        </w:rPr>
        <w:t xml:space="preserve">, </w:t>
      </w:r>
      <w:proofErr w:type="spellStart"/>
      <w:r>
        <w:rPr>
          <w:lang w:val="hr-HR"/>
        </w:rPr>
        <w:t>Technical</w:t>
      </w:r>
      <w:proofErr w:type="spellEnd"/>
      <w:r>
        <w:rPr>
          <w:lang w:val="hr-HR"/>
        </w:rPr>
        <w:t xml:space="preserve"> </w:t>
      </w:r>
      <w:proofErr w:type="spellStart"/>
      <w:r>
        <w:rPr>
          <w:lang w:val="hr-HR"/>
        </w:rPr>
        <w:t>Report</w:t>
      </w:r>
      <w:proofErr w:type="spellEnd"/>
      <w:r>
        <w:rPr>
          <w:lang w:val="hr-HR"/>
        </w:rPr>
        <w:t xml:space="preserve"> 605 (1983.)</w:t>
      </w:r>
    </w:p>
    <w:p w14:paraId="5BB94690" w14:textId="78066ABD" w:rsidR="00E30E8C" w:rsidRPr="004721A7" w:rsidRDefault="00B02ED6" w:rsidP="004721A7">
      <w:pPr>
        <w:pStyle w:val="literatura"/>
        <w:rPr>
          <w:lang w:val="hr-HR"/>
        </w:rPr>
      </w:pPr>
      <w:proofErr w:type="spellStart"/>
      <w:r w:rsidRPr="00EB2C1E">
        <w:rPr>
          <w:lang w:val="hr-HR"/>
        </w:rPr>
        <w:t>Handler</w:t>
      </w:r>
      <w:proofErr w:type="spellEnd"/>
      <w:r>
        <w:rPr>
          <w:lang w:val="hr-HR"/>
        </w:rPr>
        <w:t>, G. Y.,</w:t>
      </w:r>
      <w:r w:rsidRPr="00EB2C1E">
        <w:rPr>
          <w:lang w:val="hr-HR"/>
        </w:rPr>
        <w:t xml:space="preserve"> </w:t>
      </w:r>
      <w:proofErr w:type="spellStart"/>
      <w:r w:rsidRPr="00EB2C1E">
        <w:rPr>
          <w:lang w:val="hr-HR"/>
        </w:rPr>
        <w:t>Rozman</w:t>
      </w:r>
      <w:proofErr w:type="spellEnd"/>
      <w:r>
        <w:rPr>
          <w:lang w:val="hr-HR"/>
        </w:rPr>
        <w:t>, M.</w:t>
      </w:r>
      <w:r w:rsidRPr="00EB2C1E">
        <w:rPr>
          <w:lang w:val="hr-HR"/>
        </w:rPr>
        <w:t xml:space="preserve"> </w:t>
      </w:r>
      <w:proofErr w:type="spellStart"/>
      <w:r w:rsidRPr="00112044">
        <w:rPr>
          <w:i/>
          <w:iCs/>
          <w:lang w:val="hr-HR"/>
        </w:rPr>
        <w:t>The</w:t>
      </w:r>
      <w:proofErr w:type="spellEnd"/>
      <w:r w:rsidRPr="00112044">
        <w:rPr>
          <w:i/>
          <w:iCs/>
          <w:lang w:val="hr-HR"/>
        </w:rPr>
        <w:t xml:space="preserve"> </w:t>
      </w:r>
      <w:proofErr w:type="spellStart"/>
      <w:r w:rsidRPr="00112044">
        <w:rPr>
          <w:i/>
          <w:iCs/>
          <w:lang w:val="hr-HR"/>
        </w:rPr>
        <w:t>continuous</w:t>
      </w:r>
      <w:proofErr w:type="spellEnd"/>
      <w:r w:rsidRPr="00112044">
        <w:rPr>
          <w:i/>
          <w:iCs/>
          <w:lang w:val="hr-HR"/>
        </w:rPr>
        <w:t xml:space="preserve"> m-</w:t>
      </w:r>
      <w:proofErr w:type="spellStart"/>
      <w:r w:rsidRPr="00112044">
        <w:rPr>
          <w:i/>
          <w:iCs/>
          <w:lang w:val="hr-HR"/>
        </w:rPr>
        <w:t>center</w:t>
      </w:r>
      <w:proofErr w:type="spellEnd"/>
      <w:r w:rsidRPr="00112044">
        <w:rPr>
          <w:i/>
          <w:iCs/>
          <w:lang w:val="hr-HR"/>
        </w:rPr>
        <w:t xml:space="preserve"> problem on a network</w:t>
      </w:r>
      <w:r>
        <w:rPr>
          <w:lang w:val="hr-HR"/>
        </w:rPr>
        <w:t>,</w:t>
      </w:r>
      <w:r w:rsidRPr="00EB2C1E">
        <w:rPr>
          <w:lang w:val="hr-HR"/>
        </w:rPr>
        <w:t xml:space="preserve"> </w:t>
      </w:r>
      <w:proofErr w:type="spellStart"/>
      <w:r w:rsidRPr="00296DEA">
        <w:rPr>
          <w:lang w:val="hr-HR"/>
        </w:rPr>
        <w:t>Networks</w:t>
      </w:r>
      <w:proofErr w:type="spellEnd"/>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08995908" w:rsidR="001539BC" w:rsidRDefault="001539BC" w:rsidP="001539BC">
      <w:pPr>
        <w:pStyle w:val="literatura"/>
        <w:rPr>
          <w:lang w:val="hr-HR"/>
        </w:rPr>
      </w:pPr>
      <w:proofErr w:type="spellStart"/>
      <w:r>
        <w:rPr>
          <w:lang w:val="hr-HR"/>
        </w:rPr>
        <w:t>Dufwenberg</w:t>
      </w:r>
      <w:proofErr w:type="spellEnd"/>
      <w:r>
        <w:rPr>
          <w:lang w:val="hr-HR"/>
        </w:rPr>
        <w:t xml:space="preserve">, M., </w:t>
      </w:r>
      <w:proofErr w:type="spellStart"/>
      <w:r>
        <w:rPr>
          <w:lang w:val="hr-HR"/>
        </w:rPr>
        <w:t>Gneezy</w:t>
      </w:r>
      <w:proofErr w:type="spellEnd"/>
      <w:r>
        <w:rPr>
          <w:lang w:val="hr-HR"/>
        </w:rPr>
        <w:t xml:space="preserve">, U. </w:t>
      </w:r>
      <w:r w:rsidRPr="00FF407E">
        <w:rPr>
          <w:i/>
          <w:iCs/>
          <w:lang w:val="hr-HR"/>
        </w:rPr>
        <w:t xml:space="preserve">Price </w:t>
      </w:r>
      <w:proofErr w:type="spellStart"/>
      <w:r w:rsidRPr="00FF407E">
        <w:rPr>
          <w:i/>
          <w:iCs/>
          <w:lang w:val="hr-HR"/>
        </w:rPr>
        <w:t>competition</w:t>
      </w:r>
      <w:proofErr w:type="spellEnd"/>
      <w:r w:rsidRPr="00FF407E">
        <w:rPr>
          <w:i/>
          <w:iCs/>
          <w:lang w:val="hr-HR"/>
        </w:rPr>
        <w:t xml:space="preserve"> </w:t>
      </w:r>
      <w:proofErr w:type="spellStart"/>
      <w:r w:rsidRPr="00FF407E">
        <w:rPr>
          <w:i/>
          <w:iCs/>
          <w:lang w:val="hr-HR"/>
        </w:rPr>
        <w:t>and</w:t>
      </w:r>
      <w:proofErr w:type="spellEnd"/>
      <w:r w:rsidRPr="00FF407E">
        <w:rPr>
          <w:i/>
          <w:iCs/>
          <w:lang w:val="hr-HR"/>
        </w:rPr>
        <w:t xml:space="preserve"> market </w:t>
      </w:r>
      <w:proofErr w:type="spellStart"/>
      <w:r w:rsidRPr="00FF407E">
        <w:rPr>
          <w:i/>
          <w:iCs/>
          <w:lang w:val="hr-HR"/>
        </w:rPr>
        <w:t>concentration</w:t>
      </w:r>
      <w:proofErr w:type="spellEnd"/>
      <w:r w:rsidRPr="00FF407E">
        <w:rPr>
          <w:i/>
          <w:iCs/>
          <w:lang w:val="hr-HR"/>
        </w:rPr>
        <w:t xml:space="preserve">: </w:t>
      </w:r>
      <w:proofErr w:type="spellStart"/>
      <w:r w:rsidRPr="00FF407E">
        <w:rPr>
          <w:i/>
          <w:iCs/>
          <w:lang w:val="hr-HR"/>
        </w:rPr>
        <w:t>an</w:t>
      </w:r>
      <w:proofErr w:type="spellEnd"/>
      <w:r w:rsidRPr="00FF407E">
        <w:rPr>
          <w:i/>
          <w:iCs/>
          <w:lang w:val="hr-HR"/>
        </w:rPr>
        <w:t xml:space="preserve"> </w:t>
      </w:r>
      <w:proofErr w:type="spellStart"/>
      <w:r w:rsidRPr="00FF407E">
        <w:rPr>
          <w:i/>
          <w:iCs/>
          <w:lang w:val="hr-HR"/>
        </w:rPr>
        <w:t>experimental</w:t>
      </w:r>
      <w:proofErr w:type="spellEnd"/>
      <w:r w:rsidRPr="00FF407E">
        <w:rPr>
          <w:i/>
          <w:iCs/>
          <w:lang w:val="hr-HR"/>
        </w:rPr>
        <w:t xml:space="preserve"> </w:t>
      </w:r>
      <w:proofErr w:type="spellStart"/>
      <w:r w:rsidRPr="00FF407E">
        <w:rPr>
          <w:i/>
          <w:iCs/>
          <w:lang w:val="hr-HR"/>
        </w:rPr>
        <w:t>study</w:t>
      </w:r>
      <w:proofErr w:type="spellEnd"/>
      <w:r>
        <w:rPr>
          <w:i/>
          <w:iCs/>
          <w:lang w:val="hr-HR"/>
        </w:rPr>
        <w:t>.</w:t>
      </w:r>
      <w:r>
        <w:rPr>
          <w:lang w:val="hr-HR"/>
        </w:rPr>
        <w:t xml:space="preserve"> </w:t>
      </w:r>
      <w:r w:rsidRPr="00002A3E">
        <w:rPr>
          <w:lang w:val="hr-HR"/>
        </w:rPr>
        <w:t xml:space="preserve">International Journal </w:t>
      </w:r>
      <w:proofErr w:type="spellStart"/>
      <w:r w:rsidRPr="00002A3E">
        <w:rPr>
          <w:lang w:val="hr-HR"/>
        </w:rPr>
        <w:t>of</w:t>
      </w:r>
      <w:proofErr w:type="spellEnd"/>
      <w:r w:rsidRPr="00002A3E">
        <w:rPr>
          <w:lang w:val="hr-HR"/>
        </w:rPr>
        <w:t xml:space="preserve"> </w:t>
      </w:r>
      <w:proofErr w:type="spellStart"/>
      <w:r w:rsidRPr="00002A3E">
        <w:rPr>
          <w:lang w:val="hr-HR"/>
        </w:rPr>
        <w:t>Industrial</w:t>
      </w:r>
      <w:proofErr w:type="spellEnd"/>
      <w:r w:rsidRPr="00002A3E">
        <w:rPr>
          <w:lang w:val="hr-HR"/>
        </w:rPr>
        <w:t xml:space="preserve"> </w:t>
      </w:r>
      <w:proofErr w:type="spellStart"/>
      <w:r w:rsidRPr="00002A3E">
        <w:rPr>
          <w:lang w:val="hr-HR"/>
        </w:rPr>
        <w:t>Organization</w:t>
      </w:r>
      <w:proofErr w:type="spellEnd"/>
      <w:r>
        <w:rPr>
          <w:lang w:val="hr-HR"/>
        </w:rPr>
        <w:t>, 18,1 (2000.), str 7-22.</w:t>
      </w:r>
    </w:p>
    <w:p w14:paraId="55F7A21A" w14:textId="44F755E2" w:rsidR="001539BC" w:rsidRDefault="001539BC" w:rsidP="001539BC">
      <w:pPr>
        <w:pStyle w:val="literatura"/>
        <w:rPr>
          <w:lang w:val="hr-HR"/>
        </w:rPr>
      </w:pPr>
      <w:r>
        <w:rPr>
          <w:lang w:val="hr-HR"/>
        </w:rPr>
        <w:t xml:space="preserve">von Neumann, J., </w:t>
      </w:r>
      <w:proofErr w:type="spellStart"/>
      <w:r>
        <w:rPr>
          <w:lang w:val="hr-HR"/>
        </w:rPr>
        <w:t>Morgenstern</w:t>
      </w:r>
      <w:proofErr w:type="spellEnd"/>
      <w:r>
        <w:rPr>
          <w:lang w:val="hr-HR"/>
        </w:rPr>
        <w:t xml:space="preserve">, O. </w:t>
      </w:r>
      <w:proofErr w:type="spellStart"/>
      <w:r>
        <w:rPr>
          <w:i/>
          <w:iCs/>
          <w:lang w:val="hr-HR"/>
        </w:rPr>
        <w:t>Theory</w:t>
      </w:r>
      <w:proofErr w:type="spellEnd"/>
      <w:r>
        <w:rPr>
          <w:i/>
          <w:iCs/>
          <w:lang w:val="hr-HR"/>
        </w:rPr>
        <w:t xml:space="preserve"> </w:t>
      </w:r>
      <w:proofErr w:type="spellStart"/>
      <w:r>
        <w:rPr>
          <w:i/>
          <w:iCs/>
          <w:lang w:val="hr-HR"/>
        </w:rPr>
        <w:t>of</w:t>
      </w:r>
      <w:proofErr w:type="spellEnd"/>
      <w:r>
        <w:rPr>
          <w:i/>
          <w:iCs/>
          <w:lang w:val="hr-HR"/>
        </w:rPr>
        <w:t xml:space="preserve"> </w:t>
      </w:r>
      <w:proofErr w:type="spellStart"/>
      <w:r>
        <w:rPr>
          <w:i/>
          <w:iCs/>
          <w:lang w:val="hr-HR"/>
        </w:rPr>
        <w:t>Games</w:t>
      </w:r>
      <w:proofErr w:type="spellEnd"/>
      <w:r>
        <w:rPr>
          <w:i/>
          <w:iCs/>
          <w:lang w:val="hr-HR"/>
        </w:rPr>
        <w:t xml:space="preserve"> </w:t>
      </w:r>
      <w:proofErr w:type="spellStart"/>
      <w:r>
        <w:rPr>
          <w:i/>
          <w:iCs/>
          <w:lang w:val="hr-HR"/>
        </w:rPr>
        <w:t>and</w:t>
      </w:r>
      <w:proofErr w:type="spellEnd"/>
      <w:r>
        <w:rPr>
          <w:i/>
          <w:iCs/>
          <w:lang w:val="hr-HR"/>
        </w:rPr>
        <w:t xml:space="preserve"> </w:t>
      </w:r>
      <w:proofErr w:type="spellStart"/>
      <w:r>
        <w:rPr>
          <w:i/>
          <w:iCs/>
          <w:lang w:val="hr-HR"/>
        </w:rPr>
        <w:t>Economic</w:t>
      </w:r>
      <w:proofErr w:type="spellEnd"/>
      <w:r>
        <w:rPr>
          <w:i/>
          <w:iCs/>
          <w:lang w:val="hr-HR"/>
        </w:rPr>
        <w:t xml:space="preserve"> </w:t>
      </w:r>
      <w:proofErr w:type="spellStart"/>
      <w:r>
        <w:rPr>
          <w:i/>
          <w:iCs/>
          <w:lang w:val="hr-HR"/>
        </w:rPr>
        <w:t>Behaviour</w:t>
      </w:r>
      <w:proofErr w:type="spellEnd"/>
      <w:r>
        <w:rPr>
          <w:lang w:val="hr-HR"/>
        </w:rPr>
        <w:t xml:space="preserve">. </w:t>
      </w:r>
      <w:r w:rsidRPr="00984D4C">
        <w:rPr>
          <w:lang w:val="hr-HR"/>
        </w:rPr>
        <w:t>Princeton: Princeton University Press</w:t>
      </w:r>
      <w:r>
        <w:rPr>
          <w:lang w:val="hr-HR"/>
        </w:rPr>
        <w:t xml:space="preserve">, 1944., </w:t>
      </w:r>
      <w:proofErr w:type="spellStart"/>
      <w:r>
        <w:rPr>
          <w:lang w:val="hr-HR"/>
        </w:rPr>
        <w:t>Chapter</w:t>
      </w:r>
      <w:proofErr w:type="spellEnd"/>
      <w:r>
        <w:rPr>
          <w:lang w:val="hr-HR"/>
        </w:rPr>
        <w:t xml:space="preserve"> III.</w:t>
      </w:r>
    </w:p>
    <w:p w14:paraId="6733AFD9" w14:textId="250FA47E" w:rsidR="00B02ED6" w:rsidRPr="006D6E3C" w:rsidRDefault="001539BC" w:rsidP="006D6E3C">
      <w:pPr>
        <w:pStyle w:val="literatura"/>
        <w:rPr>
          <w:lang w:val="hr-HR"/>
        </w:rPr>
      </w:pPr>
      <w:r>
        <w:rPr>
          <w:lang w:val="hr-HR"/>
        </w:rPr>
        <w:t xml:space="preserve">Nash, J. F., </w:t>
      </w:r>
      <w:proofErr w:type="spellStart"/>
      <w:r w:rsidRPr="00D05641">
        <w:rPr>
          <w:i/>
          <w:iCs/>
          <w:lang w:val="hr-HR"/>
        </w:rPr>
        <w:t>Equilibrium</w:t>
      </w:r>
      <w:proofErr w:type="spellEnd"/>
      <w:r w:rsidRPr="00D05641">
        <w:rPr>
          <w:i/>
          <w:iCs/>
          <w:lang w:val="hr-HR"/>
        </w:rPr>
        <w:t xml:space="preserve"> </w:t>
      </w:r>
      <w:proofErr w:type="spellStart"/>
      <w:r w:rsidRPr="00D05641">
        <w:rPr>
          <w:i/>
          <w:iCs/>
          <w:lang w:val="hr-HR"/>
        </w:rPr>
        <w:t>Points</w:t>
      </w:r>
      <w:proofErr w:type="spellEnd"/>
      <w:r w:rsidRPr="00D05641">
        <w:rPr>
          <w:i/>
          <w:iCs/>
          <w:lang w:val="hr-HR"/>
        </w:rPr>
        <w:t xml:space="preserve"> </w:t>
      </w:r>
      <w:proofErr w:type="spellStart"/>
      <w:r w:rsidRPr="00D05641">
        <w:rPr>
          <w:i/>
          <w:iCs/>
          <w:lang w:val="hr-HR"/>
        </w:rPr>
        <w:t>in</w:t>
      </w:r>
      <w:proofErr w:type="spellEnd"/>
      <w:r w:rsidRPr="00D05641">
        <w:rPr>
          <w:i/>
          <w:iCs/>
          <w:lang w:val="hr-HR"/>
        </w:rPr>
        <w:t xml:space="preserve"> N-</w:t>
      </w:r>
      <w:proofErr w:type="spellStart"/>
      <w:r w:rsidRPr="00D05641">
        <w:rPr>
          <w:i/>
          <w:iCs/>
          <w:lang w:val="hr-HR"/>
        </w:rPr>
        <w:t>Person</w:t>
      </w:r>
      <w:proofErr w:type="spellEnd"/>
      <w:r w:rsidRPr="00D05641">
        <w:rPr>
          <w:i/>
          <w:iCs/>
          <w:lang w:val="hr-HR"/>
        </w:rPr>
        <w:t xml:space="preserve"> </w:t>
      </w:r>
      <w:proofErr w:type="spellStart"/>
      <w:r w:rsidRPr="00D05641">
        <w:rPr>
          <w:i/>
          <w:iCs/>
          <w:lang w:val="hr-HR"/>
        </w:rPr>
        <w:t>Games</w:t>
      </w:r>
      <w:proofErr w:type="spellEnd"/>
      <w:r>
        <w:rPr>
          <w:lang w:val="hr-HR"/>
        </w:rPr>
        <w:t xml:space="preserve">, </w:t>
      </w:r>
      <w:proofErr w:type="spellStart"/>
      <w:r w:rsidRPr="008779B9">
        <w:rPr>
          <w:lang w:val="hr-HR"/>
        </w:rPr>
        <w:t>Proceedings</w:t>
      </w:r>
      <w:proofErr w:type="spellEnd"/>
      <w:r w:rsidRPr="008779B9">
        <w:rPr>
          <w:lang w:val="hr-HR"/>
        </w:rPr>
        <w:t xml:space="preserve"> </w:t>
      </w:r>
      <w:proofErr w:type="spellStart"/>
      <w:r w:rsidRPr="008779B9">
        <w:rPr>
          <w:lang w:val="hr-HR"/>
        </w:rPr>
        <w:t>of</w:t>
      </w:r>
      <w:proofErr w:type="spellEnd"/>
      <w:r w:rsidRPr="008779B9">
        <w:rPr>
          <w:lang w:val="hr-HR"/>
        </w:rPr>
        <w:t xml:space="preserve"> </w:t>
      </w:r>
      <w:proofErr w:type="spellStart"/>
      <w:r w:rsidRPr="008779B9">
        <w:rPr>
          <w:lang w:val="hr-HR"/>
        </w:rPr>
        <w:t>the</w:t>
      </w:r>
      <w:proofErr w:type="spellEnd"/>
      <w:r w:rsidRPr="008779B9">
        <w:rPr>
          <w:lang w:val="hr-HR"/>
        </w:rPr>
        <w:t xml:space="preserve"> National </w:t>
      </w:r>
      <w:proofErr w:type="spellStart"/>
      <w:r w:rsidRPr="008779B9">
        <w:rPr>
          <w:lang w:val="hr-HR"/>
        </w:rPr>
        <w:t>Academy</w:t>
      </w:r>
      <w:proofErr w:type="spellEnd"/>
      <w:r w:rsidRPr="008779B9">
        <w:rPr>
          <w:lang w:val="hr-HR"/>
        </w:rPr>
        <w:t xml:space="preserve"> </w:t>
      </w:r>
      <w:proofErr w:type="spellStart"/>
      <w:r w:rsidRPr="008779B9">
        <w:rPr>
          <w:lang w:val="hr-HR"/>
        </w:rPr>
        <w:t>of</w:t>
      </w:r>
      <w:proofErr w:type="spellEnd"/>
      <w:r w:rsidRPr="008779B9">
        <w:rPr>
          <w:lang w:val="hr-HR"/>
        </w:rPr>
        <w:t xml:space="preserve"> </w:t>
      </w:r>
      <w:proofErr w:type="spellStart"/>
      <w:r w:rsidRPr="008779B9">
        <w:rPr>
          <w:lang w:val="hr-HR"/>
        </w:rPr>
        <w:t>Sciences</w:t>
      </w:r>
      <w:proofErr w:type="spellEnd"/>
      <w:r>
        <w:rPr>
          <w:lang w:val="hr-HR"/>
        </w:rPr>
        <w:t>, 36,1 (1950.), str. 48-49</w:t>
      </w:r>
    </w:p>
    <w:p w14:paraId="36B3C00D" w14:textId="0A38843C" w:rsidR="00C459C6" w:rsidRDefault="00B22D53" w:rsidP="00CF2614">
      <w:pPr>
        <w:pStyle w:val="literatura"/>
        <w:rPr>
          <w:lang w:val="hr-HR"/>
        </w:rPr>
      </w:pPr>
      <w:proofErr w:type="spellStart"/>
      <w:r>
        <w:rPr>
          <w:lang w:val="hr-HR"/>
        </w:rPr>
        <w:t>Scarselli</w:t>
      </w:r>
      <w:proofErr w:type="spellEnd"/>
      <w:r>
        <w:rPr>
          <w:lang w:val="hr-HR"/>
        </w:rPr>
        <w:t xml:space="preserve">, F., Gori, M., </w:t>
      </w:r>
      <w:proofErr w:type="spellStart"/>
      <w:r>
        <w:rPr>
          <w:lang w:val="hr-HR"/>
        </w:rPr>
        <w:t>Tsoi</w:t>
      </w:r>
      <w:proofErr w:type="spellEnd"/>
      <w:r>
        <w:rPr>
          <w:lang w:val="hr-HR"/>
        </w:rPr>
        <w:t xml:space="preserve">, A. C., </w:t>
      </w:r>
      <w:proofErr w:type="spellStart"/>
      <w:r>
        <w:rPr>
          <w:lang w:val="hr-HR"/>
        </w:rPr>
        <w:t>Hagenbuchner</w:t>
      </w:r>
      <w:proofErr w:type="spellEnd"/>
      <w:r>
        <w:rPr>
          <w:lang w:val="hr-HR"/>
        </w:rPr>
        <w:t xml:space="preserve">, M., </w:t>
      </w:r>
      <w:proofErr w:type="spellStart"/>
      <w:r>
        <w:rPr>
          <w:lang w:val="hr-HR"/>
        </w:rPr>
        <w:t>Monfardini</w:t>
      </w:r>
      <w:proofErr w:type="spellEnd"/>
      <w:r>
        <w:rPr>
          <w:lang w:val="hr-HR"/>
        </w:rPr>
        <w:t xml:space="preserve">, G., </w:t>
      </w:r>
      <w:proofErr w:type="spellStart"/>
      <w:r>
        <w:rPr>
          <w:i/>
          <w:iCs/>
          <w:lang w:val="hr-HR"/>
        </w:rPr>
        <w:t>The</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Network Model</w:t>
      </w:r>
      <w:r>
        <w:rPr>
          <w:lang w:val="hr-HR"/>
        </w:rPr>
        <w:t xml:space="preserve">, </w:t>
      </w:r>
      <w:r w:rsidR="002A5406">
        <w:rPr>
          <w:lang w:val="hr-HR"/>
        </w:rPr>
        <w:t xml:space="preserve">IEEE </w:t>
      </w:r>
      <w:proofErr w:type="spellStart"/>
      <w:r w:rsidR="002A5406">
        <w:rPr>
          <w:lang w:val="hr-HR"/>
        </w:rPr>
        <w:t>Transactions</w:t>
      </w:r>
      <w:proofErr w:type="spellEnd"/>
      <w:r w:rsidR="002A5406">
        <w:rPr>
          <w:lang w:val="hr-HR"/>
        </w:rPr>
        <w:t xml:space="preserve"> on </w:t>
      </w:r>
      <w:proofErr w:type="spellStart"/>
      <w:r w:rsidR="002A5406">
        <w:rPr>
          <w:lang w:val="hr-HR"/>
        </w:rPr>
        <w:t>Neural</w:t>
      </w:r>
      <w:proofErr w:type="spellEnd"/>
      <w:r w:rsidR="002A5406">
        <w:rPr>
          <w:lang w:val="hr-HR"/>
        </w:rPr>
        <w:t xml:space="preserve"> </w:t>
      </w:r>
      <w:proofErr w:type="spellStart"/>
      <w:r w:rsidR="002A5406">
        <w:rPr>
          <w:lang w:val="hr-HR"/>
        </w:rPr>
        <w:t>Networks</w:t>
      </w:r>
      <w:proofErr w:type="spellEnd"/>
      <w:r w:rsidR="002A5406">
        <w:rPr>
          <w:lang w:val="hr-HR"/>
        </w:rPr>
        <w:t>, 20,1 (2009.)</w:t>
      </w:r>
      <w:r w:rsidR="00A54040">
        <w:rPr>
          <w:lang w:val="hr-HR"/>
        </w:rPr>
        <w:t>, str. 61-80.</w:t>
      </w:r>
    </w:p>
    <w:p w14:paraId="46094134" w14:textId="37FB2744" w:rsidR="00191A7E" w:rsidRDefault="00793506" w:rsidP="00CF2614">
      <w:pPr>
        <w:pStyle w:val="literatura"/>
        <w:rPr>
          <w:lang w:val="hr-HR"/>
        </w:rPr>
      </w:pPr>
      <w:proofErr w:type="spellStart"/>
      <w:r>
        <w:rPr>
          <w:lang w:val="hr-HR"/>
        </w:rPr>
        <w:t>Di</w:t>
      </w:r>
      <w:proofErr w:type="spellEnd"/>
      <w:r>
        <w:rPr>
          <w:lang w:val="hr-HR"/>
        </w:rPr>
        <w:t xml:space="preserve"> </w:t>
      </w:r>
      <w:proofErr w:type="spellStart"/>
      <w:r>
        <w:rPr>
          <w:lang w:val="hr-HR"/>
        </w:rPr>
        <w:t>Massa</w:t>
      </w:r>
      <w:proofErr w:type="spellEnd"/>
      <w:r>
        <w:rPr>
          <w:lang w:val="hr-HR"/>
        </w:rPr>
        <w:t xml:space="preserve">, V., </w:t>
      </w:r>
      <w:proofErr w:type="spellStart"/>
      <w:r>
        <w:rPr>
          <w:lang w:val="hr-HR"/>
        </w:rPr>
        <w:t>Monfardini</w:t>
      </w:r>
      <w:proofErr w:type="spellEnd"/>
      <w:r>
        <w:rPr>
          <w:lang w:val="hr-HR"/>
        </w:rPr>
        <w:t xml:space="preserve">, G., Sarti, L., </w:t>
      </w:r>
      <w:proofErr w:type="spellStart"/>
      <w:r>
        <w:rPr>
          <w:lang w:val="hr-HR"/>
        </w:rPr>
        <w:t>Scarselli</w:t>
      </w:r>
      <w:proofErr w:type="spellEnd"/>
      <w:r>
        <w:rPr>
          <w:lang w:val="hr-HR"/>
        </w:rPr>
        <w:t xml:space="preserve">, F., </w:t>
      </w:r>
      <w:proofErr w:type="spellStart"/>
      <w:r>
        <w:rPr>
          <w:lang w:val="hr-HR"/>
        </w:rPr>
        <w:t>Maggini</w:t>
      </w:r>
      <w:proofErr w:type="spellEnd"/>
      <w:r>
        <w:rPr>
          <w:lang w:val="hr-HR"/>
        </w:rPr>
        <w:t xml:space="preserve">, M., Gori, M., </w:t>
      </w:r>
      <w:r>
        <w:rPr>
          <w:i/>
          <w:iCs/>
          <w:lang w:val="hr-HR"/>
        </w:rPr>
        <w:t xml:space="preserve">A </w:t>
      </w:r>
      <w:proofErr w:type="spellStart"/>
      <w:r>
        <w:rPr>
          <w:i/>
          <w:iCs/>
          <w:lang w:val="hr-HR"/>
        </w:rPr>
        <w:t>Comparison</w:t>
      </w:r>
      <w:proofErr w:type="spellEnd"/>
      <w:r>
        <w:rPr>
          <w:i/>
          <w:iCs/>
          <w:lang w:val="hr-HR"/>
        </w:rPr>
        <w:t xml:space="preserve"> </w:t>
      </w:r>
      <w:proofErr w:type="spellStart"/>
      <w:r>
        <w:rPr>
          <w:i/>
          <w:iCs/>
          <w:lang w:val="hr-HR"/>
        </w:rPr>
        <w:t>between</w:t>
      </w:r>
      <w:proofErr w:type="spellEnd"/>
      <w:r>
        <w:rPr>
          <w:i/>
          <w:iCs/>
          <w:lang w:val="hr-HR"/>
        </w:rPr>
        <w:t xml:space="preserve"> </w:t>
      </w:r>
      <w:proofErr w:type="spellStart"/>
      <w:r>
        <w:rPr>
          <w:i/>
          <w:iCs/>
          <w:lang w:val="hr-HR"/>
        </w:rPr>
        <w:t>Recursive</w:t>
      </w:r>
      <w:proofErr w:type="spellEnd"/>
      <w:r>
        <w:rPr>
          <w:i/>
          <w:iCs/>
          <w:lang w:val="hr-HR"/>
        </w:rPr>
        <w:t xml:space="preserve"> </w:t>
      </w:r>
      <w:proofErr w:type="spellStart"/>
      <w:r>
        <w:rPr>
          <w:i/>
          <w:iCs/>
          <w:lang w:val="hr-HR"/>
        </w:rPr>
        <w:t>Neural</w:t>
      </w:r>
      <w:proofErr w:type="spellEnd"/>
      <w:r>
        <w:rPr>
          <w:i/>
          <w:iCs/>
          <w:lang w:val="hr-HR"/>
        </w:rPr>
        <w:t xml:space="preserve"> </w:t>
      </w:r>
      <w:proofErr w:type="spellStart"/>
      <w:r>
        <w:rPr>
          <w:i/>
          <w:iCs/>
          <w:lang w:val="hr-HR"/>
        </w:rPr>
        <w:t>Networks</w:t>
      </w:r>
      <w:proofErr w:type="spellEnd"/>
      <w:r>
        <w:rPr>
          <w:i/>
          <w:iCs/>
          <w:lang w:val="hr-HR"/>
        </w:rPr>
        <w:t xml:space="preserve"> </w:t>
      </w:r>
      <w:proofErr w:type="spellStart"/>
      <w:r>
        <w:rPr>
          <w:i/>
          <w:iCs/>
          <w:lang w:val="hr-HR"/>
        </w:rPr>
        <w:t>and</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w:t>
      </w:r>
      <w:proofErr w:type="spellStart"/>
      <w:r>
        <w:rPr>
          <w:i/>
          <w:iCs/>
          <w:lang w:val="hr-HR"/>
        </w:rPr>
        <w:t>Networks</w:t>
      </w:r>
      <w:proofErr w:type="spellEnd"/>
      <w:r>
        <w:rPr>
          <w:lang w:val="hr-HR"/>
        </w:rPr>
        <w:t xml:space="preserve">, </w:t>
      </w:r>
      <w:proofErr w:type="spellStart"/>
      <w:r w:rsidR="00CB0EB9">
        <w:rPr>
          <w:lang w:val="hr-HR"/>
        </w:rPr>
        <w:t>Proceedings</w:t>
      </w:r>
      <w:proofErr w:type="spellEnd"/>
      <w:r w:rsidR="00CB0EB9">
        <w:rPr>
          <w:lang w:val="hr-HR"/>
        </w:rPr>
        <w:t xml:space="preserve"> </w:t>
      </w:r>
      <w:proofErr w:type="spellStart"/>
      <w:r w:rsidR="00CB0EB9">
        <w:rPr>
          <w:lang w:val="hr-HR"/>
        </w:rPr>
        <w:t>of</w:t>
      </w:r>
      <w:proofErr w:type="spellEnd"/>
      <w:r w:rsidR="00CB0EB9">
        <w:rPr>
          <w:lang w:val="hr-HR"/>
        </w:rPr>
        <w:t xml:space="preserve"> </w:t>
      </w:r>
      <w:proofErr w:type="spellStart"/>
      <w:r w:rsidR="00CB0EB9">
        <w:rPr>
          <w:lang w:val="hr-HR"/>
        </w:rPr>
        <w:t>the</w:t>
      </w:r>
      <w:proofErr w:type="spellEnd"/>
      <w:r w:rsidR="00CB0EB9">
        <w:rPr>
          <w:lang w:val="hr-HR"/>
        </w:rPr>
        <w:t xml:space="preserve"> International Joint </w:t>
      </w:r>
      <w:proofErr w:type="spellStart"/>
      <w:r w:rsidR="00CB0EB9">
        <w:rPr>
          <w:lang w:val="hr-HR"/>
        </w:rPr>
        <w:t>Conference</w:t>
      </w:r>
      <w:proofErr w:type="spellEnd"/>
      <w:r w:rsidR="00CB0EB9">
        <w:rPr>
          <w:lang w:val="hr-HR"/>
        </w:rPr>
        <w:t xml:space="preserve"> on </w:t>
      </w:r>
      <w:proofErr w:type="spellStart"/>
      <w:r w:rsidR="00CB0EB9">
        <w:rPr>
          <w:lang w:val="hr-HR"/>
        </w:rPr>
        <w:t>Neural</w:t>
      </w:r>
      <w:proofErr w:type="spellEnd"/>
      <w:r w:rsidR="00CB0EB9">
        <w:rPr>
          <w:lang w:val="hr-HR"/>
        </w:rPr>
        <w:t xml:space="preserve"> </w:t>
      </w:r>
      <w:proofErr w:type="spellStart"/>
      <w:r w:rsidR="00CB0EB9">
        <w:rPr>
          <w:lang w:val="hr-HR"/>
        </w:rPr>
        <w:t>Networks</w:t>
      </w:r>
      <w:proofErr w:type="spellEnd"/>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77BE4C33" w:rsidR="00191A7E" w:rsidRPr="00191A7E" w:rsidRDefault="00191A7E" w:rsidP="00191A7E">
      <w:pPr>
        <w:pStyle w:val="literatura"/>
        <w:rPr>
          <w:lang w:val="hr-HR"/>
        </w:rPr>
      </w:pPr>
      <w:proofErr w:type="spellStart"/>
      <w:r>
        <w:rPr>
          <w:lang w:val="hr-HR"/>
        </w:rPr>
        <w:t>Kipf</w:t>
      </w:r>
      <w:proofErr w:type="spellEnd"/>
      <w:r>
        <w:rPr>
          <w:lang w:val="hr-HR"/>
        </w:rPr>
        <w:t xml:space="preserve">, T. N., </w:t>
      </w:r>
      <w:proofErr w:type="spellStart"/>
      <w:r>
        <w:rPr>
          <w:lang w:val="hr-HR"/>
        </w:rPr>
        <w:t>Welling</w:t>
      </w:r>
      <w:proofErr w:type="spellEnd"/>
      <w:r>
        <w:rPr>
          <w:lang w:val="hr-HR"/>
        </w:rPr>
        <w:t xml:space="preserve">, M. </w:t>
      </w:r>
      <w:proofErr w:type="spellStart"/>
      <w:r>
        <w:rPr>
          <w:i/>
          <w:iCs/>
          <w:lang w:val="hr-HR"/>
        </w:rPr>
        <w:t>Semi-Supervised</w:t>
      </w:r>
      <w:proofErr w:type="spellEnd"/>
      <w:r>
        <w:rPr>
          <w:i/>
          <w:iCs/>
          <w:lang w:val="hr-HR"/>
        </w:rPr>
        <w:t xml:space="preserve"> </w:t>
      </w:r>
      <w:proofErr w:type="spellStart"/>
      <w:r>
        <w:rPr>
          <w:i/>
          <w:iCs/>
          <w:lang w:val="hr-HR"/>
        </w:rPr>
        <w:t>Classification</w:t>
      </w:r>
      <w:proofErr w:type="spellEnd"/>
      <w:r>
        <w:rPr>
          <w:i/>
          <w:iCs/>
          <w:lang w:val="hr-HR"/>
        </w:rPr>
        <w:t xml:space="preserve"> </w:t>
      </w:r>
      <w:proofErr w:type="spellStart"/>
      <w:r>
        <w:rPr>
          <w:i/>
          <w:iCs/>
          <w:lang w:val="hr-HR"/>
        </w:rPr>
        <w:t>with</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Convolutional</w:t>
      </w:r>
      <w:proofErr w:type="spellEnd"/>
      <w:r>
        <w:rPr>
          <w:i/>
          <w:iCs/>
          <w:lang w:val="hr-HR"/>
        </w:rPr>
        <w:t xml:space="preserve"> </w:t>
      </w:r>
      <w:proofErr w:type="spellStart"/>
      <w:r>
        <w:rPr>
          <w:i/>
          <w:iCs/>
          <w:lang w:val="hr-HR"/>
        </w:rPr>
        <w:t>Networks</w:t>
      </w:r>
      <w:proofErr w:type="spellEnd"/>
      <w:r>
        <w:rPr>
          <w:lang w:val="hr-HR"/>
        </w:rPr>
        <w:t xml:space="preserve">, </w:t>
      </w:r>
      <w:r w:rsidRPr="00A1689B">
        <w:rPr>
          <w:lang w:val="hr-HR"/>
        </w:rPr>
        <w:t xml:space="preserve">International </w:t>
      </w:r>
      <w:proofErr w:type="spellStart"/>
      <w:r w:rsidRPr="00A1689B">
        <w:rPr>
          <w:lang w:val="hr-HR"/>
        </w:rPr>
        <w:t>Conference</w:t>
      </w:r>
      <w:proofErr w:type="spellEnd"/>
      <w:r w:rsidRPr="00A1689B">
        <w:rPr>
          <w:lang w:val="hr-HR"/>
        </w:rPr>
        <w:t xml:space="preserve"> on </w:t>
      </w:r>
      <w:proofErr w:type="spellStart"/>
      <w:r w:rsidRPr="00A1689B">
        <w:rPr>
          <w:lang w:val="hr-HR"/>
        </w:rPr>
        <w:t>Learning</w:t>
      </w:r>
      <w:proofErr w:type="spellEnd"/>
      <w:r w:rsidRPr="00A1689B">
        <w:rPr>
          <w:lang w:val="hr-HR"/>
        </w:rPr>
        <w:t xml:space="preserve"> </w:t>
      </w:r>
      <w:proofErr w:type="spellStart"/>
      <w:r w:rsidRPr="00A1689B">
        <w:rPr>
          <w:lang w:val="hr-HR"/>
        </w:rPr>
        <w:t>Representations</w:t>
      </w:r>
      <w:proofErr w:type="spellEnd"/>
      <w:r>
        <w:rPr>
          <w:lang w:val="hr-HR"/>
        </w:rPr>
        <w:t xml:space="preserve"> (2017.)</w:t>
      </w:r>
    </w:p>
    <w:p w14:paraId="15EA6823" w14:textId="7C1915B4" w:rsidR="001172A9" w:rsidRDefault="002A6940" w:rsidP="00CB1A0A">
      <w:pPr>
        <w:pStyle w:val="literatura"/>
        <w:rPr>
          <w:lang w:val="hr-HR"/>
        </w:rPr>
      </w:pPr>
      <w:r>
        <w:rPr>
          <w:lang w:val="hr-HR"/>
        </w:rPr>
        <w:t xml:space="preserve">Lopez, P. A. </w:t>
      </w:r>
      <w:proofErr w:type="spellStart"/>
      <w:r>
        <w:rPr>
          <w:lang w:val="hr-HR"/>
        </w:rPr>
        <w:t>et</w:t>
      </w:r>
      <w:proofErr w:type="spellEnd"/>
      <w:r>
        <w:rPr>
          <w:lang w:val="hr-HR"/>
        </w:rPr>
        <w:t xml:space="preserve"> </w:t>
      </w:r>
      <w:proofErr w:type="spellStart"/>
      <w:r>
        <w:rPr>
          <w:lang w:val="hr-HR"/>
        </w:rPr>
        <w:t>al</w:t>
      </w:r>
      <w:proofErr w:type="spellEnd"/>
      <w:r>
        <w:rPr>
          <w:lang w:val="hr-HR"/>
        </w:rPr>
        <w:t xml:space="preserve">. </w:t>
      </w:r>
      <w:r w:rsidRPr="003D1441">
        <w:rPr>
          <w:i/>
          <w:iCs/>
        </w:rPr>
        <w:t>Microscopic Traffic Simulation using SUMO</w:t>
      </w:r>
      <w:r w:rsidR="00773669">
        <w:t xml:space="preserve">, </w:t>
      </w:r>
      <w:r w:rsidR="00511835">
        <w:t>21st</w:t>
      </w:r>
      <w:r w:rsidR="000E3D5A">
        <w:t xml:space="preserve"> </w:t>
      </w:r>
      <w:r w:rsidR="00DE35FB" w:rsidRPr="00DE35FB">
        <w:rPr>
          <w:lang w:val="hr-HR"/>
        </w:rPr>
        <w:t xml:space="preserve">International </w:t>
      </w:r>
      <w:proofErr w:type="spellStart"/>
      <w:r w:rsidR="00DE35FB" w:rsidRPr="00DE35FB">
        <w:rPr>
          <w:lang w:val="hr-HR"/>
        </w:rPr>
        <w:t>Conference</w:t>
      </w:r>
      <w:proofErr w:type="spellEnd"/>
      <w:r w:rsidR="00DE35FB" w:rsidRPr="00DE35FB">
        <w:rPr>
          <w:lang w:val="hr-HR"/>
        </w:rPr>
        <w:t xml:space="preserve"> on </w:t>
      </w:r>
      <w:proofErr w:type="spellStart"/>
      <w:r w:rsidR="00DE35FB" w:rsidRPr="00DE35FB">
        <w:rPr>
          <w:lang w:val="hr-HR"/>
        </w:rPr>
        <w:t>Intelligent</w:t>
      </w:r>
      <w:proofErr w:type="spellEnd"/>
      <w:r w:rsidR="00DE35FB" w:rsidRPr="00DE35FB">
        <w:rPr>
          <w:lang w:val="hr-HR"/>
        </w:rPr>
        <w:t xml:space="preserve"> </w:t>
      </w:r>
      <w:proofErr w:type="spellStart"/>
      <w:r w:rsidR="00DE35FB" w:rsidRPr="00DE35FB">
        <w:rPr>
          <w:lang w:val="hr-HR"/>
        </w:rPr>
        <w:t>Transportation</w:t>
      </w:r>
      <w:proofErr w:type="spellEnd"/>
      <w:r w:rsidR="00DE35FB" w:rsidRPr="00DE35FB">
        <w:rPr>
          <w:lang w:val="hr-HR"/>
        </w:rPr>
        <w:t xml:space="preserve"> Systems (ITSC)</w:t>
      </w:r>
      <w:r w:rsidR="00F510CC">
        <w:rPr>
          <w:lang w:val="hr-HR"/>
        </w:rPr>
        <w:t>,</w:t>
      </w:r>
      <w:r w:rsidR="00BA7AE5">
        <w:rPr>
          <w:lang w:val="hr-HR"/>
        </w:rPr>
        <w:t xml:space="preserve"> </w:t>
      </w:r>
      <w:proofErr w:type="spellStart"/>
      <w:r w:rsidR="001D0D0C">
        <w:rPr>
          <w:lang w:val="hr-HR"/>
        </w:rPr>
        <w:t>Maui</w:t>
      </w:r>
      <w:proofErr w:type="spellEnd"/>
      <w:r w:rsidR="001D0D0C">
        <w:rPr>
          <w:lang w:val="hr-HR"/>
        </w:rPr>
        <w:t xml:space="preserve"> </w:t>
      </w:r>
      <w:r w:rsidR="00BA7AE5">
        <w:rPr>
          <w:lang w:val="hr-HR"/>
        </w:rPr>
        <w:t>(2018</w:t>
      </w:r>
      <w:r w:rsidR="00E622B5">
        <w:rPr>
          <w:lang w:val="hr-HR"/>
        </w:rPr>
        <w:t>.</w:t>
      </w:r>
      <w:r w:rsidR="00BA7AE5">
        <w:rPr>
          <w:lang w:val="hr-HR"/>
        </w:rPr>
        <w:t>)</w:t>
      </w:r>
      <w:r w:rsidR="00252054">
        <w:rPr>
          <w:lang w:val="hr-HR"/>
        </w:rPr>
        <w:t>, str. 2575-2582</w:t>
      </w:r>
    </w:p>
    <w:p w14:paraId="60B614FD" w14:textId="4041A231" w:rsidR="00690E4B" w:rsidRDefault="00D63CCB" w:rsidP="00690E4B">
      <w:pPr>
        <w:pStyle w:val="literatura"/>
        <w:rPr>
          <w:lang w:val="hr-HR"/>
        </w:rPr>
      </w:pPr>
      <w:r w:rsidRPr="00D63CCB">
        <w:rPr>
          <w:lang w:val="hr-HR"/>
        </w:rPr>
        <w:t xml:space="preserve">German </w:t>
      </w:r>
      <w:proofErr w:type="spellStart"/>
      <w:r w:rsidRPr="00D63CCB">
        <w:rPr>
          <w:lang w:val="hr-HR"/>
        </w:rPr>
        <w:t>Aerospace</w:t>
      </w:r>
      <w:proofErr w:type="spellEnd"/>
      <w:r w:rsidRPr="00D63CCB">
        <w:rPr>
          <w:lang w:val="hr-HR"/>
        </w:rPr>
        <w:t xml:space="preserve"> </w:t>
      </w:r>
      <w:proofErr w:type="spellStart"/>
      <w:r w:rsidRPr="00D63CCB">
        <w:rPr>
          <w:lang w:val="hr-HR"/>
        </w:rPr>
        <w:t>Center</w:t>
      </w:r>
      <w:proofErr w:type="spellEnd"/>
      <w:r w:rsidRPr="00D63CCB">
        <w:rPr>
          <w:lang w:val="hr-HR"/>
        </w:rPr>
        <w:t xml:space="preserve"> (DLR) </w:t>
      </w:r>
      <w:proofErr w:type="spellStart"/>
      <w:r>
        <w:rPr>
          <w:lang w:val="hr-HR"/>
        </w:rPr>
        <w:t>et</w:t>
      </w:r>
      <w:proofErr w:type="spellEnd"/>
      <w:r>
        <w:rPr>
          <w:lang w:val="hr-HR"/>
        </w:rPr>
        <w:t xml:space="preserve"> </w:t>
      </w:r>
      <w:proofErr w:type="spellStart"/>
      <w:r>
        <w:rPr>
          <w:lang w:val="hr-HR"/>
        </w:rPr>
        <w:t>al</w:t>
      </w:r>
      <w:proofErr w:type="spellEnd"/>
      <w:r>
        <w:rPr>
          <w:lang w:val="hr-HR"/>
        </w:rPr>
        <w:t>.</w:t>
      </w:r>
      <w:r w:rsidR="00690E4B" w:rsidRPr="002E48BB">
        <w:rPr>
          <w:lang w:val="hr-HR"/>
        </w:rPr>
        <w:t xml:space="preserve">, </w:t>
      </w:r>
      <w:proofErr w:type="spellStart"/>
      <w:r w:rsidR="00864B7D">
        <w:rPr>
          <w:i/>
          <w:iCs/>
          <w:lang w:val="hr-HR"/>
        </w:rPr>
        <w:t>TraCI</w:t>
      </w:r>
      <w:proofErr w:type="spellEnd"/>
      <w:r w:rsidR="00690E4B" w:rsidRPr="002E48BB">
        <w:rPr>
          <w:lang w:val="hr-HR"/>
        </w:rPr>
        <w:t>, (</w:t>
      </w:r>
      <w:r w:rsidR="00732842">
        <w:rPr>
          <w:lang w:val="hr-HR"/>
        </w:rPr>
        <w:t>2026</w:t>
      </w:r>
      <w:r w:rsidR="009603F0">
        <w:rPr>
          <w:lang w:val="hr-HR"/>
        </w:rPr>
        <w:t>.</w:t>
      </w:r>
      <w:r w:rsidR="00690E4B">
        <w:rPr>
          <w:lang w:val="hr-HR"/>
        </w:rPr>
        <w:t xml:space="preserve">, </w:t>
      </w:r>
      <w:r w:rsidR="00732842">
        <w:rPr>
          <w:lang w:val="hr-HR"/>
        </w:rPr>
        <w:t>veljača)</w:t>
      </w:r>
      <w:r w:rsidR="00690E4B" w:rsidRPr="002E48BB">
        <w:rPr>
          <w:lang w:val="hr-HR"/>
        </w:rPr>
        <w:t xml:space="preserve">.  </w:t>
      </w:r>
      <w:r w:rsidR="00690E4B">
        <w:rPr>
          <w:lang w:val="hr-HR"/>
        </w:rPr>
        <w:t>Poveznica</w:t>
      </w:r>
      <w:r w:rsidR="00690E4B" w:rsidRPr="002E48BB">
        <w:rPr>
          <w:lang w:val="hr-HR"/>
        </w:rPr>
        <w:t>:</w:t>
      </w:r>
      <w:r w:rsidR="00690E4B">
        <w:rPr>
          <w:lang w:val="hr-HR"/>
        </w:rPr>
        <w:t xml:space="preserve"> </w:t>
      </w:r>
      <w:hyperlink r:id="rId39" w:history="1">
        <w:r w:rsidR="00690E4B" w:rsidRPr="00E7533E">
          <w:rPr>
            <w:rStyle w:val="Hyperlink"/>
            <w:lang w:val="hr-HR"/>
          </w:rPr>
          <w:t>https://sumo.dlr.de/docs/TraCI/index.html</w:t>
        </w:r>
      </w:hyperlink>
      <w:r w:rsidR="00690E4B">
        <w:rPr>
          <w:lang w:val="hr-HR"/>
        </w:rPr>
        <w:t xml:space="preserve">; </w:t>
      </w:r>
      <w:proofErr w:type="spellStart"/>
      <w:r w:rsidR="00690E4B" w:rsidRPr="002E48BB">
        <w:rPr>
          <w:lang w:val="hr-HR"/>
        </w:rPr>
        <w:t>pristupljeno</w:t>
      </w:r>
      <w:proofErr w:type="spellEnd"/>
      <w:r w:rsidR="00666C94">
        <w:rPr>
          <w:lang w:val="hr-HR"/>
        </w:rPr>
        <w:t xml:space="preserve"> </w:t>
      </w:r>
      <w:r w:rsidR="001A0F86">
        <w:rPr>
          <w:lang w:val="hr-HR"/>
        </w:rPr>
        <w:t>7</w:t>
      </w:r>
      <w:r w:rsidR="00690E4B" w:rsidRPr="002E48BB">
        <w:rPr>
          <w:lang w:val="hr-HR"/>
        </w:rPr>
        <w:t>. l</w:t>
      </w:r>
      <w:r w:rsidR="00690E4B">
        <w:rPr>
          <w:lang w:val="hr-HR"/>
        </w:rPr>
        <w:t>ipnja</w:t>
      </w:r>
      <w:r w:rsidR="00690E4B" w:rsidRPr="002E48BB">
        <w:rPr>
          <w:lang w:val="hr-HR"/>
        </w:rPr>
        <w:t xml:space="preserve"> 20</w:t>
      </w:r>
      <w:r w:rsidR="00690E4B">
        <w:rPr>
          <w:lang w:val="hr-HR"/>
        </w:rPr>
        <w:t>26</w:t>
      </w:r>
      <w:r w:rsidR="00690E4B" w:rsidRPr="002E48BB">
        <w:rPr>
          <w:lang w:val="hr-HR"/>
        </w:rPr>
        <w:t>.</w:t>
      </w:r>
    </w:p>
    <w:p w14:paraId="330F54B3" w14:textId="77AF5CC6" w:rsidR="004A0A89" w:rsidRPr="00030FDD" w:rsidRDefault="003513C9" w:rsidP="00030FDD">
      <w:pPr>
        <w:pStyle w:val="literatura"/>
        <w:rPr>
          <w:lang w:val="hr-HR"/>
        </w:rPr>
      </w:pPr>
      <w:r w:rsidRPr="00D63CCB">
        <w:rPr>
          <w:lang w:val="hr-HR"/>
        </w:rPr>
        <w:t xml:space="preserve">German </w:t>
      </w:r>
      <w:proofErr w:type="spellStart"/>
      <w:r w:rsidRPr="00D63CCB">
        <w:rPr>
          <w:lang w:val="hr-HR"/>
        </w:rPr>
        <w:t>Aerospace</w:t>
      </w:r>
      <w:proofErr w:type="spellEnd"/>
      <w:r w:rsidRPr="00D63CCB">
        <w:rPr>
          <w:lang w:val="hr-HR"/>
        </w:rPr>
        <w:t xml:space="preserve"> </w:t>
      </w:r>
      <w:proofErr w:type="spellStart"/>
      <w:r w:rsidRPr="00D63CCB">
        <w:rPr>
          <w:lang w:val="hr-HR"/>
        </w:rPr>
        <w:t>Center</w:t>
      </w:r>
      <w:proofErr w:type="spellEnd"/>
      <w:r w:rsidRPr="00D63CCB">
        <w:rPr>
          <w:lang w:val="hr-HR"/>
        </w:rPr>
        <w:t xml:space="preserve"> (DLR) </w:t>
      </w:r>
      <w:proofErr w:type="spellStart"/>
      <w:r>
        <w:rPr>
          <w:lang w:val="hr-HR"/>
        </w:rPr>
        <w:t>et</w:t>
      </w:r>
      <w:proofErr w:type="spellEnd"/>
      <w:r>
        <w:rPr>
          <w:lang w:val="hr-HR"/>
        </w:rPr>
        <w:t xml:space="preserve"> </w:t>
      </w:r>
      <w:proofErr w:type="spellStart"/>
      <w:r>
        <w:rPr>
          <w:lang w:val="hr-HR"/>
        </w:rPr>
        <w:t>al</w:t>
      </w:r>
      <w:proofErr w:type="spellEnd"/>
      <w:r>
        <w:rPr>
          <w:lang w:val="hr-HR"/>
        </w:rPr>
        <w:t>.</w:t>
      </w:r>
      <w:r w:rsidRPr="002E48BB">
        <w:rPr>
          <w:lang w:val="hr-HR"/>
        </w:rPr>
        <w:t xml:space="preserve">, </w:t>
      </w:r>
      <w:proofErr w:type="spellStart"/>
      <w:r w:rsidR="007B4E57">
        <w:rPr>
          <w:i/>
          <w:iCs/>
          <w:lang w:val="hr-HR"/>
        </w:rPr>
        <w:t>Stationfinder</w:t>
      </w:r>
      <w:proofErr w:type="spellEnd"/>
      <w:r w:rsidR="007B4E57">
        <w:rPr>
          <w:i/>
          <w:iCs/>
          <w:lang w:val="hr-HR"/>
        </w:rPr>
        <w:t xml:space="preserve"> </w:t>
      </w:r>
      <w:proofErr w:type="spellStart"/>
      <w:r w:rsidR="007B4E57">
        <w:rPr>
          <w:i/>
          <w:iCs/>
          <w:lang w:val="hr-HR"/>
        </w:rPr>
        <w:t>device</w:t>
      </w:r>
      <w:proofErr w:type="spellEnd"/>
      <w:r w:rsidRPr="002E48BB">
        <w:rPr>
          <w:lang w:val="hr-HR"/>
        </w:rPr>
        <w:t>, (</w:t>
      </w:r>
      <w:r>
        <w:rPr>
          <w:lang w:val="hr-HR"/>
        </w:rPr>
        <w:t>202</w:t>
      </w:r>
      <w:r w:rsidR="007D4C45">
        <w:rPr>
          <w:lang w:val="hr-HR"/>
        </w:rPr>
        <w:t>5</w:t>
      </w:r>
      <w:r>
        <w:rPr>
          <w:lang w:val="hr-HR"/>
        </w:rPr>
        <w:t xml:space="preserve">., </w:t>
      </w:r>
      <w:r w:rsidR="007D4C45">
        <w:rPr>
          <w:lang w:val="hr-HR"/>
        </w:rPr>
        <w:t>ožujak</w:t>
      </w:r>
      <w:r>
        <w:rPr>
          <w:lang w:val="hr-HR"/>
        </w:rPr>
        <w:t>)</w:t>
      </w:r>
      <w:r w:rsidRPr="002E48BB">
        <w:rPr>
          <w:lang w:val="hr-HR"/>
        </w:rPr>
        <w:t xml:space="preserve">.  </w:t>
      </w:r>
      <w:r>
        <w:rPr>
          <w:lang w:val="hr-HR"/>
        </w:rPr>
        <w:t>Poveznica</w:t>
      </w:r>
      <w:r w:rsidRPr="002E48BB">
        <w:rPr>
          <w:lang w:val="hr-HR"/>
        </w:rPr>
        <w:t>:</w:t>
      </w:r>
      <w:r w:rsidR="00030FDD" w:rsidRPr="007B4E57">
        <w:rPr>
          <w:lang w:val="hr-HR"/>
        </w:rPr>
        <w:t xml:space="preserve"> </w:t>
      </w:r>
      <w:hyperlink r:id="rId40" w:history="1">
        <w:r w:rsidR="00030FDD" w:rsidRPr="00427FE2">
          <w:rPr>
            <w:rStyle w:val="Hyperlink"/>
            <w:lang w:val="hr-HR"/>
          </w:rPr>
          <w:t>https://sumo.dlr.de/docs/Simulation/Stationfinder.html</w:t>
        </w:r>
      </w:hyperlink>
      <w:r w:rsidRPr="00030FDD">
        <w:rPr>
          <w:lang w:val="hr-HR"/>
        </w:rPr>
        <w:t xml:space="preserve">; </w:t>
      </w:r>
      <w:proofErr w:type="spellStart"/>
      <w:r w:rsidRPr="00030FDD">
        <w:rPr>
          <w:lang w:val="hr-HR"/>
        </w:rPr>
        <w:t>pristupljeno</w:t>
      </w:r>
      <w:proofErr w:type="spellEnd"/>
      <w:r w:rsidRPr="00030FDD">
        <w:rPr>
          <w:lang w:val="hr-HR"/>
        </w:rPr>
        <w:t xml:space="preserve"> </w:t>
      </w:r>
      <w:r w:rsidR="00B178B8">
        <w:rPr>
          <w:lang w:val="hr-HR"/>
        </w:rPr>
        <w:t>7</w:t>
      </w:r>
      <w:r w:rsidRPr="00030FDD">
        <w:rPr>
          <w:lang w:val="hr-HR"/>
        </w:rPr>
        <w:t>. lipnja 2026.</w:t>
      </w:r>
    </w:p>
    <w:p w14:paraId="4A8B2D73" w14:textId="2D9618F0" w:rsidR="005F62F1" w:rsidRDefault="00AF7C6B" w:rsidP="00CB1A0A">
      <w:pPr>
        <w:pStyle w:val="literatura"/>
        <w:rPr>
          <w:lang w:val="hr-HR"/>
        </w:rPr>
      </w:pPr>
      <w:proofErr w:type="spellStart"/>
      <w:r>
        <w:rPr>
          <w:lang w:val="hr-HR"/>
        </w:rPr>
        <w:t>Hagberg</w:t>
      </w:r>
      <w:proofErr w:type="spellEnd"/>
      <w:r>
        <w:rPr>
          <w:lang w:val="hr-HR"/>
        </w:rPr>
        <w:t xml:space="preserve">, A. A., </w:t>
      </w:r>
      <w:proofErr w:type="spellStart"/>
      <w:r w:rsidR="000C70A2">
        <w:rPr>
          <w:lang w:val="hr-HR"/>
        </w:rPr>
        <w:t>Schult</w:t>
      </w:r>
      <w:proofErr w:type="spellEnd"/>
      <w:r w:rsidR="000C70A2">
        <w:rPr>
          <w:lang w:val="hr-HR"/>
        </w:rPr>
        <w:t xml:space="preserve">, D. A., </w:t>
      </w:r>
      <w:proofErr w:type="spellStart"/>
      <w:r w:rsidR="000C70A2">
        <w:rPr>
          <w:lang w:val="hr-HR"/>
        </w:rPr>
        <w:t>Swart</w:t>
      </w:r>
      <w:proofErr w:type="spellEnd"/>
      <w:r w:rsidR="000C70A2">
        <w:rPr>
          <w:lang w:val="hr-HR"/>
        </w:rPr>
        <w:t xml:space="preserve">, P. J. </w:t>
      </w:r>
      <w:proofErr w:type="spellStart"/>
      <w:r w:rsidR="00465FFE" w:rsidRPr="00465FFE">
        <w:rPr>
          <w:i/>
          <w:iCs/>
          <w:lang w:val="hr-HR"/>
        </w:rPr>
        <w:t>Exploring</w:t>
      </w:r>
      <w:proofErr w:type="spellEnd"/>
      <w:r w:rsidR="00465FFE" w:rsidRPr="00465FFE">
        <w:rPr>
          <w:i/>
          <w:iCs/>
          <w:lang w:val="hr-HR"/>
        </w:rPr>
        <w:t xml:space="preserve"> network </w:t>
      </w:r>
      <w:proofErr w:type="spellStart"/>
      <w:r w:rsidR="00465FFE" w:rsidRPr="00465FFE">
        <w:rPr>
          <w:i/>
          <w:iCs/>
          <w:lang w:val="hr-HR"/>
        </w:rPr>
        <w:t>structure</w:t>
      </w:r>
      <w:proofErr w:type="spellEnd"/>
      <w:r w:rsidR="00465FFE" w:rsidRPr="00465FFE">
        <w:rPr>
          <w:i/>
          <w:iCs/>
          <w:lang w:val="hr-HR"/>
        </w:rPr>
        <w:t xml:space="preserve">, </w:t>
      </w:r>
      <w:proofErr w:type="spellStart"/>
      <w:r w:rsidR="00465FFE" w:rsidRPr="00465FFE">
        <w:rPr>
          <w:i/>
          <w:iCs/>
          <w:lang w:val="hr-HR"/>
        </w:rPr>
        <w:t>dynamics</w:t>
      </w:r>
      <w:proofErr w:type="spellEnd"/>
      <w:r w:rsidR="00465FFE" w:rsidRPr="00465FFE">
        <w:rPr>
          <w:i/>
          <w:iCs/>
          <w:lang w:val="hr-HR"/>
        </w:rPr>
        <w:t xml:space="preserve">, </w:t>
      </w:r>
      <w:proofErr w:type="spellStart"/>
      <w:r w:rsidR="00465FFE" w:rsidRPr="00465FFE">
        <w:rPr>
          <w:i/>
          <w:iCs/>
          <w:lang w:val="hr-HR"/>
        </w:rPr>
        <w:t>and</w:t>
      </w:r>
      <w:proofErr w:type="spellEnd"/>
      <w:r w:rsidR="00465FFE" w:rsidRPr="00465FFE">
        <w:rPr>
          <w:i/>
          <w:iCs/>
          <w:lang w:val="hr-HR"/>
        </w:rPr>
        <w:t xml:space="preserve"> </w:t>
      </w:r>
      <w:proofErr w:type="spellStart"/>
      <w:r w:rsidR="00465FFE" w:rsidRPr="00465FFE">
        <w:rPr>
          <w:i/>
          <w:iCs/>
          <w:lang w:val="hr-HR"/>
        </w:rPr>
        <w:t>function</w:t>
      </w:r>
      <w:proofErr w:type="spellEnd"/>
      <w:r w:rsidR="00465FFE" w:rsidRPr="00465FFE">
        <w:rPr>
          <w:i/>
          <w:iCs/>
          <w:lang w:val="hr-HR"/>
        </w:rPr>
        <w:t xml:space="preserve"> </w:t>
      </w:r>
      <w:proofErr w:type="spellStart"/>
      <w:r w:rsidR="00465FFE" w:rsidRPr="00465FFE">
        <w:rPr>
          <w:i/>
          <w:iCs/>
          <w:lang w:val="hr-HR"/>
        </w:rPr>
        <w:t>using</w:t>
      </w:r>
      <w:proofErr w:type="spellEnd"/>
      <w:r w:rsidR="00465FFE" w:rsidRPr="00465FFE">
        <w:rPr>
          <w:i/>
          <w:iCs/>
          <w:lang w:val="hr-HR"/>
        </w:rPr>
        <w:t xml:space="preserve"> </w:t>
      </w:r>
      <w:proofErr w:type="spellStart"/>
      <w:r w:rsidR="00465FFE" w:rsidRPr="00465FFE">
        <w:rPr>
          <w:i/>
          <w:iCs/>
          <w:lang w:val="hr-HR"/>
        </w:rPr>
        <w:t>NetworkX</w:t>
      </w:r>
      <w:proofErr w:type="spellEnd"/>
      <w:r w:rsidR="00EB4C33">
        <w:rPr>
          <w:lang w:val="hr-HR"/>
        </w:rPr>
        <w:t xml:space="preserve">, </w:t>
      </w:r>
      <w:proofErr w:type="spellStart"/>
      <w:r w:rsidR="000C03A6" w:rsidRPr="000C03A6">
        <w:rPr>
          <w:lang w:val="hr-HR"/>
        </w:rPr>
        <w:t>Proceedings</w:t>
      </w:r>
      <w:proofErr w:type="spellEnd"/>
      <w:r w:rsidR="000C03A6" w:rsidRPr="000C03A6">
        <w:rPr>
          <w:lang w:val="hr-HR"/>
        </w:rPr>
        <w:t xml:space="preserve"> </w:t>
      </w:r>
      <w:proofErr w:type="spellStart"/>
      <w:r w:rsidR="000C03A6" w:rsidRPr="000C03A6">
        <w:rPr>
          <w:lang w:val="hr-HR"/>
        </w:rPr>
        <w:t>of</w:t>
      </w:r>
      <w:proofErr w:type="spellEnd"/>
      <w:r w:rsidR="000C03A6" w:rsidRPr="000C03A6">
        <w:rPr>
          <w:lang w:val="hr-HR"/>
        </w:rPr>
        <w:t xml:space="preserve"> </w:t>
      </w:r>
      <w:proofErr w:type="spellStart"/>
      <w:r w:rsidR="000C03A6" w:rsidRPr="000C03A6">
        <w:rPr>
          <w:lang w:val="hr-HR"/>
        </w:rPr>
        <w:t>the</w:t>
      </w:r>
      <w:proofErr w:type="spellEnd"/>
      <w:r w:rsidR="000C03A6" w:rsidRPr="000C03A6">
        <w:rPr>
          <w:lang w:val="hr-HR"/>
        </w:rPr>
        <w:t xml:space="preserve"> 7th Python </w:t>
      </w:r>
      <w:proofErr w:type="spellStart"/>
      <w:r w:rsidR="000C03A6" w:rsidRPr="000C03A6">
        <w:rPr>
          <w:lang w:val="hr-HR"/>
        </w:rPr>
        <w:t>in</w:t>
      </w:r>
      <w:proofErr w:type="spellEnd"/>
      <w:r w:rsidR="000C03A6" w:rsidRPr="000C03A6">
        <w:rPr>
          <w:lang w:val="hr-HR"/>
        </w:rPr>
        <w:t xml:space="preserve"> Science </w:t>
      </w:r>
      <w:proofErr w:type="spellStart"/>
      <w:r w:rsidR="000C03A6" w:rsidRPr="000C03A6">
        <w:rPr>
          <w:lang w:val="hr-HR"/>
        </w:rPr>
        <w:t>Conference</w:t>
      </w:r>
      <w:proofErr w:type="spellEnd"/>
      <w:r w:rsidR="000C03A6" w:rsidRPr="000C03A6">
        <w:rPr>
          <w:lang w:val="hr-HR"/>
        </w:rPr>
        <w:t xml:space="preserve"> (</w:t>
      </w:r>
      <w:proofErr w:type="spellStart"/>
      <w:r w:rsidR="000C03A6" w:rsidRPr="000C03A6">
        <w:rPr>
          <w:lang w:val="hr-HR"/>
        </w:rPr>
        <w:t>SciPy</w:t>
      </w:r>
      <w:proofErr w:type="spellEnd"/>
      <w:r w:rsidR="00AF3673">
        <w:rPr>
          <w:lang w:val="hr-HR"/>
        </w:rPr>
        <w:t xml:space="preserve"> </w:t>
      </w:r>
      <w:r w:rsidR="000C03A6" w:rsidRPr="000C03A6">
        <w:rPr>
          <w:lang w:val="hr-HR"/>
        </w:rPr>
        <w:t>2008)</w:t>
      </w:r>
      <w:r w:rsidR="00BF6408">
        <w:rPr>
          <w:lang w:val="hr-HR"/>
        </w:rPr>
        <w:t xml:space="preserve">, </w:t>
      </w:r>
      <w:proofErr w:type="spellStart"/>
      <w:r w:rsidR="00F46193">
        <w:rPr>
          <w:lang w:val="hr-HR"/>
        </w:rPr>
        <w:t>Pasadena</w:t>
      </w:r>
      <w:proofErr w:type="spellEnd"/>
      <w:r w:rsidR="00F46193">
        <w:rPr>
          <w:lang w:val="hr-HR"/>
        </w:rPr>
        <w:t xml:space="preserve">, </w:t>
      </w:r>
      <w:r w:rsidR="00077B0B">
        <w:rPr>
          <w:lang w:val="hr-HR"/>
        </w:rPr>
        <w:t>(2008</w:t>
      </w:r>
      <w:r w:rsidR="00037134">
        <w:rPr>
          <w:lang w:val="hr-HR"/>
        </w:rPr>
        <w:t>.</w:t>
      </w:r>
      <w:r w:rsidR="00077B0B">
        <w:rPr>
          <w:lang w:val="hr-HR"/>
        </w:rPr>
        <w:t>)</w:t>
      </w:r>
      <w:r w:rsidR="00541925">
        <w:rPr>
          <w:lang w:val="hr-HR"/>
        </w:rPr>
        <w:t>, str. 11-15</w:t>
      </w:r>
    </w:p>
    <w:p w14:paraId="39596256" w14:textId="4CACE113" w:rsidR="00742AD3" w:rsidRDefault="006B3374" w:rsidP="00CB1A0A">
      <w:pPr>
        <w:pStyle w:val="literatura"/>
        <w:rPr>
          <w:lang w:val="hr-HR"/>
        </w:rPr>
      </w:pPr>
      <w:r>
        <w:rPr>
          <w:lang w:val="hr-HR"/>
        </w:rPr>
        <w:t xml:space="preserve">Boeing, G. </w:t>
      </w:r>
      <w:proofErr w:type="spellStart"/>
      <w:r>
        <w:rPr>
          <w:i/>
          <w:iCs/>
          <w:lang w:val="hr-HR"/>
        </w:rPr>
        <w:t>OSMnx</w:t>
      </w:r>
      <w:proofErr w:type="spellEnd"/>
      <w:r>
        <w:rPr>
          <w:i/>
          <w:iCs/>
          <w:lang w:val="hr-HR"/>
        </w:rPr>
        <w:t xml:space="preserve">: </w:t>
      </w:r>
      <w:r w:rsidR="005F4A2C" w:rsidRPr="005F4A2C">
        <w:rPr>
          <w:i/>
          <w:iCs/>
          <w:lang w:val="hr-HR"/>
        </w:rPr>
        <w:t xml:space="preserve">A Python </w:t>
      </w:r>
      <w:proofErr w:type="spellStart"/>
      <w:r w:rsidR="005F4A2C" w:rsidRPr="005F4A2C">
        <w:rPr>
          <w:i/>
          <w:iCs/>
          <w:lang w:val="hr-HR"/>
        </w:rPr>
        <w:t>package</w:t>
      </w:r>
      <w:proofErr w:type="spellEnd"/>
      <w:r w:rsidR="005F4A2C" w:rsidRPr="005F4A2C">
        <w:rPr>
          <w:i/>
          <w:iCs/>
          <w:lang w:val="hr-HR"/>
        </w:rPr>
        <w:t xml:space="preserve"> to </w:t>
      </w:r>
      <w:proofErr w:type="spellStart"/>
      <w:r w:rsidR="005F4A2C" w:rsidRPr="005F4A2C">
        <w:rPr>
          <w:i/>
          <w:iCs/>
          <w:lang w:val="hr-HR"/>
        </w:rPr>
        <w:t>work</w:t>
      </w:r>
      <w:proofErr w:type="spellEnd"/>
      <w:r w:rsidR="005F4A2C" w:rsidRPr="005F4A2C">
        <w:rPr>
          <w:i/>
          <w:iCs/>
          <w:lang w:val="hr-HR"/>
        </w:rPr>
        <w:t xml:space="preserve"> </w:t>
      </w:r>
      <w:proofErr w:type="spellStart"/>
      <w:r w:rsidR="005F4A2C" w:rsidRPr="005F4A2C">
        <w:rPr>
          <w:i/>
          <w:iCs/>
          <w:lang w:val="hr-HR"/>
        </w:rPr>
        <w:t>with</w:t>
      </w:r>
      <w:proofErr w:type="spellEnd"/>
      <w:r w:rsidR="005F4A2C" w:rsidRPr="005F4A2C">
        <w:rPr>
          <w:i/>
          <w:iCs/>
          <w:lang w:val="hr-HR"/>
        </w:rPr>
        <w:t xml:space="preserve"> </w:t>
      </w:r>
      <w:proofErr w:type="spellStart"/>
      <w:r w:rsidR="005F4A2C" w:rsidRPr="005F4A2C">
        <w:rPr>
          <w:i/>
          <w:iCs/>
          <w:lang w:val="hr-HR"/>
        </w:rPr>
        <w:t>graph-theoretic</w:t>
      </w:r>
      <w:proofErr w:type="spellEnd"/>
      <w:r w:rsidR="005F4A2C" w:rsidRPr="005F4A2C">
        <w:rPr>
          <w:i/>
          <w:iCs/>
          <w:lang w:val="hr-HR"/>
        </w:rPr>
        <w:t xml:space="preserve"> </w:t>
      </w:r>
      <w:proofErr w:type="spellStart"/>
      <w:r w:rsidR="005F4A2C" w:rsidRPr="005F4A2C">
        <w:rPr>
          <w:i/>
          <w:iCs/>
          <w:lang w:val="hr-HR"/>
        </w:rPr>
        <w:t>OpenStreetMap</w:t>
      </w:r>
      <w:proofErr w:type="spellEnd"/>
      <w:r w:rsidR="005F4A2C" w:rsidRPr="005F4A2C">
        <w:rPr>
          <w:i/>
          <w:iCs/>
          <w:lang w:val="hr-HR"/>
        </w:rPr>
        <w:t xml:space="preserve"> </w:t>
      </w:r>
      <w:proofErr w:type="spellStart"/>
      <w:r w:rsidR="005F4A2C" w:rsidRPr="005F4A2C">
        <w:rPr>
          <w:i/>
          <w:iCs/>
          <w:lang w:val="hr-HR"/>
        </w:rPr>
        <w:t>street</w:t>
      </w:r>
      <w:proofErr w:type="spellEnd"/>
      <w:r w:rsidR="005F4A2C" w:rsidRPr="005F4A2C">
        <w:rPr>
          <w:i/>
          <w:iCs/>
          <w:lang w:val="hr-HR"/>
        </w:rPr>
        <w:t xml:space="preserve"> </w:t>
      </w:r>
      <w:proofErr w:type="spellStart"/>
      <w:r w:rsidR="005F4A2C" w:rsidRPr="005F4A2C">
        <w:rPr>
          <w:i/>
          <w:iCs/>
          <w:lang w:val="hr-HR"/>
        </w:rPr>
        <w:t>networks</w:t>
      </w:r>
      <w:proofErr w:type="spellEnd"/>
      <w:r w:rsidR="005F4A2C">
        <w:rPr>
          <w:i/>
          <w:iCs/>
          <w:lang w:val="hr-HR"/>
        </w:rPr>
        <w:t>.</w:t>
      </w:r>
      <w:r w:rsidR="005F4A2C">
        <w:rPr>
          <w:lang w:val="hr-HR"/>
        </w:rPr>
        <w:t xml:space="preserve"> </w:t>
      </w:r>
      <w:r w:rsidR="000D131B" w:rsidRPr="000D131B">
        <w:rPr>
          <w:lang w:val="hr-HR"/>
        </w:rPr>
        <w:t xml:space="preserve">Journal </w:t>
      </w:r>
      <w:proofErr w:type="spellStart"/>
      <w:r w:rsidR="000D131B" w:rsidRPr="000D131B">
        <w:rPr>
          <w:lang w:val="hr-HR"/>
        </w:rPr>
        <w:t>of</w:t>
      </w:r>
      <w:proofErr w:type="spellEnd"/>
      <w:r w:rsidR="000D131B" w:rsidRPr="000D131B">
        <w:rPr>
          <w:lang w:val="hr-HR"/>
        </w:rPr>
        <w:t xml:space="preserve"> Open </w:t>
      </w:r>
      <w:proofErr w:type="spellStart"/>
      <w:r w:rsidR="000D131B" w:rsidRPr="000D131B">
        <w:rPr>
          <w:lang w:val="hr-HR"/>
        </w:rPr>
        <w:t>Source</w:t>
      </w:r>
      <w:proofErr w:type="spellEnd"/>
      <w:r w:rsidR="000D131B" w:rsidRPr="000D131B">
        <w:rPr>
          <w:lang w:val="hr-HR"/>
        </w:rPr>
        <w:t xml:space="preserv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6FFD41B7" w:rsidR="009110CC" w:rsidRDefault="00D6696F" w:rsidP="00CB1A0A">
      <w:pPr>
        <w:pStyle w:val="literatura"/>
        <w:rPr>
          <w:lang w:val="hr-HR"/>
        </w:rPr>
      </w:pPr>
      <w:proofErr w:type="spellStart"/>
      <w:r>
        <w:rPr>
          <w:lang w:val="hr-HR"/>
        </w:rPr>
        <w:t>Haklay</w:t>
      </w:r>
      <w:proofErr w:type="spellEnd"/>
      <w:r>
        <w:rPr>
          <w:lang w:val="hr-HR"/>
        </w:rPr>
        <w:t xml:space="preserve">, M., Weber, P. </w:t>
      </w:r>
      <w:proofErr w:type="spellStart"/>
      <w:r>
        <w:rPr>
          <w:i/>
          <w:iCs/>
          <w:lang w:val="hr-HR"/>
        </w:rPr>
        <w:t>OpenStreetMap</w:t>
      </w:r>
      <w:proofErr w:type="spellEnd"/>
      <w:r>
        <w:rPr>
          <w:i/>
          <w:iCs/>
          <w:lang w:val="hr-HR"/>
        </w:rPr>
        <w:t xml:space="preserve">: </w:t>
      </w:r>
      <w:proofErr w:type="spellStart"/>
      <w:r>
        <w:rPr>
          <w:i/>
          <w:iCs/>
          <w:lang w:val="hr-HR"/>
        </w:rPr>
        <w:t>User-Generated</w:t>
      </w:r>
      <w:proofErr w:type="spellEnd"/>
      <w:r>
        <w:rPr>
          <w:i/>
          <w:iCs/>
          <w:lang w:val="hr-HR"/>
        </w:rPr>
        <w:t xml:space="preserve"> Street </w:t>
      </w:r>
      <w:proofErr w:type="spellStart"/>
      <w:r>
        <w:rPr>
          <w:i/>
          <w:iCs/>
          <w:lang w:val="hr-HR"/>
        </w:rPr>
        <w:t>Maps</w:t>
      </w:r>
      <w:proofErr w:type="spellEnd"/>
      <w:r>
        <w:rPr>
          <w:lang w:val="hr-HR"/>
        </w:rPr>
        <w:t xml:space="preserve">. </w:t>
      </w:r>
      <w:r w:rsidR="00BB2849">
        <w:rPr>
          <w:lang w:val="hr-HR"/>
        </w:rPr>
        <w:t xml:space="preserve">IEEE </w:t>
      </w:r>
      <w:proofErr w:type="spellStart"/>
      <w:r w:rsidR="00BB2849">
        <w:rPr>
          <w:lang w:val="hr-HR"/>
        </w:rPr>
        <w:t>Pervasive</w:t>
      </w:r>
      <w:proofErr w:type="spellEnd"/>
      <w:r w:rsidR="00BB2849">
        <w:rPr>
          <w:lang w:val="hr-HR"/>
        </w:rPr>
        <w:t xml:space="preserve"> Computing</w:t>
      </w:r>
      <w:r w:rsidR="00E92493">
        <w:rPr>
          <w:lang w:val="hr-HR"/>
        </w:rPr>
        <w:t>, 7,4 (2008</w:t>
      </w:r>
      <w:r w:rsidR="00A3725A">
        <w:rPr>
          <w:lang w:val="hr-HR"/>
        </w:rPr>
        <w:t>.</w:t>
      </w:r>
      <w:r w:rsidR="00E92493">
        <w:rPr>
          <w:lang w:val="hr-HR"/>
        </w:rPr>
        <w:t>)</w:t>
      </w:r>
      <w:r w:rsidR="00557520">
        <w:rPr>
          <w:lang w:val="hr-HR"/>
        </w:rPr>
        <w:t>, str. 12-18</w:t>
      </w:r>
    </w:p>
    <w:p w14:paraId="35459B0D" w14:textId="61E5ABFE" w:rsidR="00D20ECC" w:rsidRPr="00571AF2" w:rsidRDefault="00F3318E" w:rsidP="00571AF2">
      <w:pPr>
        <w:pStyle w:val="literatura"/>
        <w:rPr>
          <w:lang w:val="hr-HR"/>
        </w:rPr>
      </w:pPr>
      <w:proofErr w:type="spellStart"/>
      <w:r>
        <w:rPr>
          <w:lang w:val="hr-HR"/>
        </w:rPr>
        <w:t>OpenStreetMap</w:t>
      </w:r>
      <w:proofErr w:type="spellEnd"/>
      <w:r>
        <w:rPr>
          <w:lang w:val="hr-HR"/>
        </w:rPr>
        <w:t xml:space="preserve"> </w:t>
      </w:r>
      <w:proofErr w:type="spellStart"/>
      <w:r>
        <w:rPr>
          <w:lang w:val="hr-HR"/>
        </w:rPr>
        <w:t>contributors</w:t>
      </w:r>
      <w:proofErr w:type="spellEnd"/>
      <w:r>
        <w:rPr>
          <w:lang w:val="hr-HR"/>
        </w:rPr>
        <w:t xml:space="preserve">. </w:t>
      </w:r>
      <w:proofErr w:type="spellStart"/>
      <w:r>
        <w:rPr>
          <w:lang w:val="hr-HR"/>
        </w:rPr>
        <w:t>OpenStreetMap</w:t>
      </w:r>
      <w:proofErr w:type="spellEnd"/>
      <w:r>
        <w:rPr>
          <w:lang w:val="hr-HR"/>
        </w:rPr>
        <w:t xml:space="preserve">. </w:t>
      </w:r>
      <w:r w:rsidRPr="00F3318E">
        <w:rPr>
          <w:lang w:val="hr-HR"/>
        </w:rPr>
        <w:t xml:space="preserve">Poveznica: </w:t>
      </w:r>
      <w:hyperlink r:id="rId41" w:history="1">
        <w:r w:rsidRPr="00F3318E">
          <w:rPr>
            <w:rStyle w:val="Hyperlink"/>
            <w:lang w:val="hr-HR"/>
          </w:rPr>
          <w:t>https://www.openstreetmap.org/</w:t>
        </w:r>
      </w:hyperlink>
      <w:r w:rsidRPr="00F3318E">
        <w:rPr>
          <w:lang w:val="hr-HR"/>
        </w:rPr>
        <w:t xml:space="preserve">; </w:t>
      </w:r>
      <w:proofErr w:type="spellStart"/>
      <w:r w:rsidRPr="00F3318E">
        <w:rPr>
          <w:lang w:val="hr-HR"/>
        </w:rPr>
        <w:t>pristupljeno</w:t>
      </w:r>
      <w:proofErr w:type="spellEnd"/>
      <w:r w:rsidRPr="00F3318E">
        <w:rPr>
          <w:lang w:val="hr-HR"/>
        </w:rPr>
        <w:t xml:space="preserve"> </w:t>
      </w:r>
      <w:r w:rsidR="00B14CD9">
        <w:rPr>
          <w:lang w:val="hr-HR"/>
        </w:rPr>
        <w:t>5</w:t>
      </w:r>
      <w:r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0745C086" w14:textId="29D0D8C4" w:rsidR="005A3D8C" w:rsidRDefault="002F3738" w:rsidP="00B65972">
      <w:pPr>
        <w:pStyle w:val="Heading1"/>
        <w:numPr>
          <w:ilvl w:val="0"/>
          <w:numId w:val="0"/>
        </w:numPr>
      </w:pPr>
      <w:bookmarkStart w:id="128" w:name="_Toc233101393"/>
      <w:r w:rsidRPr="007B5974">
        <w:lastRenderedPageBreak/>
        <w:t>Sažetak</w:t>
      </w:r>
      <w:bookmarkEnd w:id="128"/>
    </w:p>
    <w:p w14:paraId="47BC3D60" w14:textId="3B086FA3" w:rsidR="005A3D8C" w:rsidRDefault="00695265" w:rsidP="00636B21">
      <w:pPr>
        <w:spacing w:before="0" w:after="160"/>
        <w:jc w:val="left"/>
      </w:pPr>
      <w:r>
        <w:t xml:space="preserve">U ovom radu </w:t>
      </w:r>
      <w:r w:rsidR="00DA572F">
        <w:t>proučen</w:t>
      </w:r>
      <w:r w:rsidR="00876CD9">
        <w:t>a</w:t>
      </w:r>
      <w:r w:rsidR="00500D6D">
        <w:t xml:space="preserve"> je</w:t>
      </w:r>
      <w:r w:rsidR="00876CD9">
        <w:t xml:space="preserve"> </w:t>
      </w:r>
      <w:r w:rsidR="003E58A3">
        <w:t>optimaln</w:t>
      </w:r>
      <w:r w:rsidR="00876CD9">
        <w:t>a</w:t>
      </w:r>
      <w:r w:rsidR="003E58A3">
        <w:t xml:space="preserve"> raspodjel</w:t>
      </w:r>
      <w:r w:rsidR="00657DCD">
        <w:t>a</w:t>
      </w:r>
      <w:r w:rsidR="003E58A3">
        <w:t xml:space="preserve"> stanica za punjenje električnih vozila </w:t>
      </w:r>
      <w:r w:rsidR="00036102">
        <w:t xml:space="preserve">u kontekstu </w:t>
      </w:r>
      <w:r w:rsidR="00007340">
        <w:t>mješo</w:t>
      </w:r>
      <w:r w:rsidR="003F09C2">
        <w:t>vitog</w:t>
      </w:r>
      <w:r w:rsidR="00036102">
        <w:t xml:space="preserve"> autonomnog prometa</w:t>
      </w:r>
      <w:r w:rsidR="009E3177">
        <w:t xml:space="preserve"> </w:t>
      </w:r>
      <w:r w:rsidR="00566BD9">
        <w:t>u</w:t>
      </w:r>
      <w:r w:rsidR="00635A77">
        <w:t xml:space="preserve"> slučaj</w:t>
      </w:r>
      <w:r w:rsidR="00566BD9">
        <w:t>u</w:t>
      </w:r>
      <w:r w:rsidR="00635A77">
        <w:t xml:space="preserve"> univerzalnih stanica i kompetitivne igre između više različitih vlasnika stanica.</w:t>
      </w:r>
      <w:r w:rsidR="00590511">
        <w:t xml:space="preserve"> </w:t>
      </w:r>
      <w:r w:rsidR="00072AEB">
        <w:t>Definiran je koncept autonomnog prometa</w:t>
      </w:r>
      <w:r w:rsidR="002317C0">
        <w:t xml:space="preserve"> </w:t>
      </w:r>
      <w:r w:rsidR="0099262D">
        <w:t xml:space="preserve">uz </w:t>
      </w:r>
      <w:r w:rsidR="00962681">
        <w:t>sebično</w:t>
      </w:r>
      <w:r w:rsidR="00CE7848">
        <w:t xml:space="preserve"> </w:t>
      </w:r>
      <w:r w:rsidR="0099262D">
        <w:t xml:space="preserve">i </w:t>
      </w:r>
      <w:r w:rsidR="00962681">
        <w:t>centralizirano</w:t>
      </w:r>
      <w:r w:rsidR="0099262D">
        <w:t xml:space="preserve"> raspoređivanje električnih vozila</w:t>
      </w:r>
      <w:r w:rsidR="00015991">
        <w:t xml:space="preserve"> na stanice</w:t>
      </w:r>
      <w:r w:rsidR="0099262D">
        <w:t>.</w:t>
      </w:r>
      <w:r w:rsidR="00752CA3">
        <w:t xml:space="preserve"> Nabrojene su</w:t>
      </w:r>
      <w:r w:rsidR="00623D96">
        <w:t xml:space="preserve"> i opisane postojeće tehnike i pristupi rješavanja problema. </w:t>
      </w:r>
      <w:r w:rsidR="00F00BC5">
        <w:t>Formaliziran je problem i model problema</w:t>
      </w:r>
      <w:r w:rsidR="002C6614">
        <w:t xml:space="preserve"> analiziran u radu</w:t>
      </w:r>
      <w:r w:rsidR="00F00BC5">
        <w:t>.</w:t>
      </w:r>
      <w:r w:rsidR="002C6614">
        <w:t xml:space="preserve"> </w:t>
      </w:r>
      <w:r w:rsidR="00F032F2">
        <w:t>Opisan</w:t>
      </w:r>
      <w:r w:rsidR="0033606C">
        <w:t>a</w:t>
      </w:r>
      <w:r w:rsidR="00F032F2">
        <w:t xml:space="preserve"> je implementacij</w:t>
      </w:r>
      <w:r w:rsidR="00097FB5">
        <w:t xml:space="preserve">a </w:t>
      </w:r>
      <w:r w:rsidR="001E4A0D">
        <w:t xml:space="preserve">modela </w:t>
      </w:r>
      <w:r w:rsidR="00F032F2">
        <w:t xml:space="preserve">i mikroskopska simulacija uz pomoć </w:t>
      </w:r>
      <w:r w:rsidR="00F032F2" w:rsidRPr="00161140">
        <w:rPr>
          <w:i/>
          <w:iCs/>
        </w:rPr>
        <w:t>SUMO</w:t>
      </w:r>
      <w:r w:rsidR="00F032F2">
        <w:t xml:space="preserve"> programskog paketa.</w:t>
      </w:r>
      <w:r w:rsidR="004F0712">
        <w:t xml:space="preserve"> Prezentiran</w:t>
      </w:r>
      <w:r w:rsidR="001B6EBD">
        <w:t>a su</w:t>
      </w:r>
      <w:r w:rsidR="00D44C0F">
        <w:t xml:space="preserve"> </w:t>
      </w:r>
      <w:r w:rsidR="001B6EBD">
        <w:t xml:space="preserve">tri razvijena algoritma bazirana na različitim pristupima rješavanja problema </w:t>
      </w:r>
      <w:r w:rsidR="00693F70">
        <w:t>uz</w:t>
      </w:r>
      <w:r w:rsidR="001B6EBD">
        <w:t xml:space="preserve"> njihove kompetitivne </w:t>
      </w:r>
      <w:r w:rsidR="00CF11F8">
        <w:t>varijacije</w:t>
      </w:r>
      <w:r w:rsidR="001B6EBD">
        <w:t>.</w:t>
      </w:r>
      <w:r w:rsidR="00A3736C">
        <w:t xml:space="preserve"> Razvijeni algoritmi primjenjuju se na sintetičku mrežu i mrežu generiranu iz stvarnih podataka djela grada Zagreba. </w:t>
      </w:r>
      <w:r w:rsidR="00A817F0">
        <w:t xml:space="preserve">Uspoređuju se rezultati </w:t>
      </w:r>
      <w:r w:rsidR="003B1415">
        <w:t xml:space="preserve">te </w:t>
      </w:r>
      <w:r w:rsidR="00A817F0">
        <w:t xml:space="preserve">obrađuju prednosti i nedostatci </w:t>
      </w:r>
      <w:r w:rsidR="004E06E4">
        <w:t xml:space="preserve">elementa </w:t>
      </w:r>
      <w:r w:rsidR="00A817F0">
        <w:t>kompetitivnosti</w:t>
      </w:r>
      <w:r w:rsidR="004E06E4">
        <w:t xml:space="preserve"> u problemu optimalne raspodjele stanica.</w:t>
      </w:r>
    </w:p>
    <w:p w14:paraId="4011042F" w14:textId="77777777" w:rsidR="005A3D8C" w:rsidRDefault="005A3D8C">
      <w:pPr>
        <w:spacing w:before="0" w:after="160" w:line="278" w:lineRule="auto"/>
        <w:jc w:val="left"/>
      </w:pPr>
    </w:p>
    <w:p w14:paraId="72209362" w14:textId="76FEF734" w:rsidR="002D7C65" w:rsidRDefault="005A3D8C">
      <w:pPr>
        <w:spacing w:before="0" w:after="160" w:line="278" w:lineRule="auto"/>
        <w:jc w:val="left"/>
      </w:pPr>
      <w:r>
        <w:t xml:space="preserve">Ključne riječi: </w:t>
      </w:r>
      <w:r w:rsidR="002E3697">
        <w:t xml:space="preserve">električna vozila, autonomni promet, </w:t>
      </w:r>
      <w:r w:rsidR="00EE2D6D">
        <w:t xml:space="preserve">stanica za punjenje električnih vozila, </w:t>
      </w:r>
      <w:r w:rsidR="009B0426">
        <w:t xml:space="preserve">optimalna raspodjela stanica, </w:t>
      </w:r>
      <w:r w:rsidR="00B02D45">
        <w:t xml:space="preserve">optimizacija, </w:t>
      </w:r>
      <w:r w:rsidR="000909C4">
        <w:t>mješovito</w:t>
      </w:r>
      <w:r w:rsidR="00102844">
        <w:t xml:space="preserve"> cjelobrojno linearno programiranje</w:t>
      </w:r>
      <w:r w:rsidR="008553BA">
        <w:t xml:space="preserve">, </w:t>
      </w:r>
      <w:r w:rsidR="007B1AC6">
        <w:t>teorija igara</w:t>
      </w:r>
      <w:r w:rsidR="00124CA7">
        <w:t>, graf neuronska mreža</w:t>
      </w:r>
      <w:r w:rsidR="005A1A49">
        <w:t xml:space="preserve">, </w:t>
      </w:r>
      <w:proofErr w:type="spellStart"/>
      <w:r w:rsidR="005A1A49">
        <w:rPr>
          <w:i/>
          <w:iCs/>
        </w:rPr>
        <w:t>Eclipse</w:t>
      </w:r>
      <w:proofErr w:type="spellEnd"/>
      <w:r w:rsidR="005A1A49">
        <w:rPr>
          <w:i/>
          <w:iCs/>
        </w:rPr>
        <w:t xml:space="preserve"> SUMO</w:t>
      </w:r>
      <w:r w:rsidR="005724A3">
        <w:t xml:space="preserve">, </w:t>
      </w:r>
      <w:proofErr w:type="spellStart"/>
      <w:r w:rsidR="005724A3">
        <w:rPr>
          <w:i/>
          <w:iCs/>
        </w:rPr>
        <w:t>OpenStreetMap</w:t>
      </w:r>
      <w:proofErr w:type="spellEnd"/>
      <w:r w:rsidR="005A1A49">
        <w:t>.</w:t>
      </w:r>
    </w:p>
    <w:p w14:paraId="144F0965" w14:textId="4C9FED6D" w:rsidR="00012D54" w:rsidRPr="00397CC7" w:rsidRDefault="005A3D8C">
      <w:pPr>
        <w:spacing w:before="0" w:after="160" w:line="278" w:lineRule="auto"/>
        <w:jc w:val="left"/>
      </w:pPr>
      <w:r>
        <w:br w:type="page"/>
      </w:r>
    </w:p>
    <w:p w14:paraId="5975B513" w14:textId="4C34F945" w:rsidR="00FE67F4" w:rsidRPr="007B5974" w:rsidRDefault="0079170B" w:rsidP="00DB7973">
      <w:pPr>
        <w:pStyle w:val="Heading1"/>
        <w:numPr>
          <w:ilvl w:val="0"/>
          <w:numId w:val="0"/>
        </w:numPr>
      </w:pPr>
      <w:bookmarkStart w:id="129" w:name="_Toc233101394"/>
      <w:r w:rsidRPr="007B5974">
        <w:lastRenderedPageBreak/>
        <w:t>Summary</w:t>
      </w:r>
      <w:bookmarkEnd w:id="129"/>
    </w:p>
    <w:p w14:paraId="5529FA3A" w14:textId="296D319A" w:rsidR="00BD7018" w:rsidRPr="00E43863" w:rsidRDefault="00BD7018" w:rsidP="00E43863">
      <w:pPr>
        <w:spacing w:before="0" w:after="160"/>
        <w:jc w:val="left"/>
        <w:rPr>
          <w:lang w:val="en-GB"/>
        </w:rPr>
      </w:pPr>
      <w:r w:rsidRPr="00E43863">
        <w:rPr>
          <w:lang w:val="en-GB"/>
        </w:rPr>
        <w:t xml:space="preserve">This paper </w:t>
      </w:r>
      <w:r w:rsidR="007D1014" w:rsidRPr="00E43863">
        <w:rPr>
          <w:lang w:val="en-GB"/>
        </w:rPr>
        <w:t xml:space="preserve">studies the optimal </w:t>
      </w:r>
      <w:r w:rsidR="00005FA0" w:rsidRPr="00E43863">
        <w:rPr>
          <w:lang w:val="en-GB"/>
        </w:rPr>
        <w:t xml:space="preserve">electric vehicle </w:t>
      </w:r>
      <w:r w:rsidR="004D2BF6" w:rsidRPr="00E43863">
        <w:rPr>
          <w:lang w:val="en-GB"/>
        </w:rPr>
        <w:t xml:space="preserve">charging station placement </w:t>
      </w:r>
      <w:r w:rsidR="007D1014" w:rsidRPr="00E43863">
        <w:rPr>
          <w:lang w:val="en-GB"/>
        </w:rPr>
        <w:t>in the context of mixed autonomous traffic, considering universal stations and a competitive game between multiple station owners</w:t>
      </w:r>
      <w:r w:rsidR="00361241" w:rsidRPr="00E43863">
        <w:rPr>
          <w:lang w:val="en-GB"/>
        </w:rPr>
        <w:t>.</w:t>
      </w:r>
      <w:r w:rsidR="007241E4" w:rsidRPr="00E43863">
        <w:rPr>
          <w:lang w:val="en-GB"/>
        </w:rPr>
        <w:t xml:space="preserve"> </w:t>
      </w:r>
      <w:r w:rsidR="006054F8" w:rsidRPr="00E43863">
        <w:rPr>
          <w:lang w:val="en-GB"/>
        </w:rPr>
        <w:t xml:space="preserve">The concept of autonomous traffic is defined under both selfish and centralized </w:t>
      </w:r>
      <w:r w:rsidR="002A3733" w:rsidRPr="00E43863">
        <w:rPr>
          <w:lang w:val="en-GB"/>
        </w:rPr>
        <w:t>allocation of electric vehicles to charging stations.</w:t>
      </w:r>
      <w:r w:rsidR="006054F8" w:rsidRPr="00E43863">
        <w:rPr>
          <w:lang w:val="en-GB"/>
        </w:rPr>
        <w:t xml:space="preserve"> </w:t>
      </w:r>
      <w:r w:rsidR="009F6112" w:rsidRPr="00E43863">
        <w:rPr>
          <w:lang w:val="en-GB"/>
        </w:rPr>
        <w:t xml:space="preserve">Existing </w:t>
      </w:r>
      <w:r w:rsidR="0058677E" w:rsidRPr="00E43863">
        <w:rPr>
          <w:lang w:val="en-GB"/>
        </w:rPr>
        <w:t>methods</w:t>
      </w:r>
      <w:r w:rsidR="009F6112" w:rsidRPr="00E43863">
        <w:rPr>
          <w:lang w:val="en-GB"/>
        </w:rPr>
        <w:t xml:space="preserve"> and approaches </w:t>
      </w:r>
      <w:r w:rsidR="00F07738" w:rsidRPr="00E43863">
        <w:rPr>
          <w:lang w:val="en-GB"/>
        </w:rPr>
        <w:t xml:space="preserve">for solving the problem are </w:t>
      </w:r>
      <w:r w:rsidR="00F17510" w:rsidRPr="00E43863">
        <w:rPr>
          <w:lang w:val="en-GB"/>
        </w:rPr>
        <w:t xml:space="preserve">listed and described. </w:t>
      </w:r>
      <w:r w:rsidR="00950787" w:rsidRPr="00E43863">
        <w:rPr>
          <w:lang w:val="en-GB"/>
        </w:rPr>
        <w:t xml:space="preserve">The problem is formalized, with the model </w:t>
      </w:r>
      <w:r w:rsidR="00B21664" w:rsidRPr="00E43863">
        <w:rPr>
          <w:lang w:val="en-GB"/>
        </w:rPr>
        <w:t>analysed in the paper.</w:t>
      </w:r>
      <w:r w:rsidR="00A305A1" w:rsidRPr="00E43863">
        <w:rPr>
          <w:lang w:val="en-GB"/>
        </w:rPr>
        <w:t xml:space="preserve"> The implementation of the model</w:t>
      </w:r>
      <w:r w:rsidR="004B537D" w:rsidRPr="00E43863">
        <w:rPr>
          <w:lang w:val="en-GB"/>
        </w:rPr>
        <w:t xml:space="preserve"> and microscopic simulation using</w:t>
      </w:r>
      <w:r w:rsidR="005C7374" w:rsidRPr="00E43863">
        <w:rPr>
          <w:lang w:val="en-GB"/>
        </w:rPr>
        <w:t xml:space="preserve"> </w:t>
      </w:r>
      <w:r w:rsidR="004B537D" w:rsidRPr="00E43863">
        <w:rPr>
          <w:lang w:val="en-GB"/>
        </w:rPr>
        <w:t>the SUMO</w:t>
      </w:r>
      <w:r w:rsidR="00B43FE8" w:rsidRPr="00E43863">
        <w:rPr>
          <w:lang w:val="en-GB"/>
        </w:rPr>
        <w:t xml:space="preserve"> </w:t>
      </w:r>
      <w:r w:rsidR="00341132" w:rsidRPr="00E43863">
        <w:rPr>
          <w:lang w:val="en-GB"/>
        </w:rPr>
        <w:t>simulation</w:t>
      </w:r>
      <w:r w:rsidR="00BD1DF0" w:rsidRPr="00E43863">
        <w:rPr>
          <w:lang w:val="en-GB"/>
        </w:rPr>
        <w:t xml:space="preserve"> package</w:t>
      </w:r>
      <w:r w:rsidR="004B537D" w:rsidRPr="00E43863">
        <w:rPr>
          <w:lang w:val="en-GB"/>
        </w:rPr>
        <w:t xml:space="preserve"> </w:t>
      </w:r>
      <w:r w:rsidR="003D446D" w:rsidRPr="00E43863">
        <w:rPr>
          <w:lang w:val="en-GB"/>
        </w:rPr>
        <w:t>are</w:t>
      </w:r>
      <w:r w:rsidR="00A305A1" w:rsidRPr="00E43863">
        <w:rPr>
          <w:lang w:val="en-GB"/>
        </w:rPr>
        <w:t xml:space="preserve"> described</w:t>
      </w:r>
      <w:r w:rsidR="00454E25" w:rsidRPr="00E43863">
        <w:rPr>
          <w:lang w:val="en-GB"/>
        </w:rPr>
        <w:t>.</w:t>
      </w:r>
      <w:r w:rsidR="00EF6EFC" w:rsidRPr="00E43863">
        <w:rPr>
          <w:lang w:val="en-GB"/>
        </w:rPr>
        <w:t xml:space="preserve"> </w:t>
      </w:r>
      <w:r w:rsidR="00563B8E" w:rsidRPr="00E43863">
        <w:rPr>
          <w:lang w:val="en-GB"/>
        </w:rPr>
        <w:t>Three developed algorithms based on different approaches are described</w:t>
      </w:r>
      <w:r w:rsidR="007E5E84" w:rsidRPr="00E43863">
        <w:rPr>
          <w:lang w:val="en-GB"/>
        </w:rPr>
        <w:t xml:space="preserve">, along with their competitive </w:t>
      </w:r>
      <w:r w:rsidR="007825ED" w:rsidRPr="00E43863">
        <w:rPr>
          <w:lang w:val="en-GB"/>
        </w:rPr>
        <w:t>variants</w:t>
      </w:r>
      <w:r w:rsidR="007E5E84" w:rsidRPr="00E43863">
        <w:rPr>
          <w:lang w:val="en-GB"/>
        </w:rPr>
        <w:t>.</w:t>
      </w:r>
      <w:r w:rsidR="00691F54" w:rsidRPr="00E43863">
        <w:rPr>
          <w:lang w:val="en-GB"/>
        </w:rPr>
        <w:t xml:space="preserve"> The developed algorithms are applied to a synthetic network and a network generated from real-world data </w:t>
      </w:r>
      <w:r w:rsidR="004137A9" w:rsidRPr="00E43863">
        <w:rPr>
          <w:lang w:val="en-GB"/>
        </w:rPr>
        <w:t>from</w:t>
      </w:r>
      <w:r w:rsidR="00691F54" w:rsidRPr="00E43863">
        <w:rPr>
          <w:lang w:val="en-GB"/>
        </w:rPr>
        <w:t xml:space="preserve"> </w:t>
      </w:r>
      <w:r w:rsidR="004C0999" w:rsidRPr="00E43863">
        <w:rPr>
          <w:lang w:val="en-GB"/>
        </w:rPr>
        <w:t>a part</w:t>
      </w:r>
      <w:r w:rsidR="00B56641" w:rsidRPr="00E43863">
        <w:rPr>
          <w:lang w:val="en-GB"/>
        </w:rPr>
        <w:t xml:space="preserve"> of the traffic network</w:t>
      </w:r>
      <w:r w:rsidR="004C0999" w:rsidRPr="00E43863">
        <w:rPr>
          <w:lang w:val="en-GB"/>
        </w:rPr>
        <w:t xml:space="preserve"> </w:t>
      </w:r>
      <w:r w:rsidR="00691F54" w:rsidRPr="00E43863">
        <w:rPr>
          <w:lang w:val="en-GB"/>
        </w:rPr>
        <w:t xml:space="preserve">of the city of Zagreb. </w:t>
      </w:r>
      <w:r w:rsidR="00C519BA" w:rsidRPr="00E43863">
        <w:rPr>
          <w:lang w:val="en-GB"/>
        </w:rPr>
        <w:t xml:space="preserve">The results are compared, and the advantages and disadvantages of introducing competitiveness into the problem of optimal station </w:t>
      </w:r>
      <w:r w:rsidR="000B0B42">
        <w:rPr>
          <w:lang w:val="en-GB"/>
        </w:rPr>
        <w:t>placement</w:t>
      </w:r>
      <w:r w:rsidR="00C519BA" w:rsidRPr="00E43863">
        <w:rPr>
          <w:lang w:val="en-GB"/>
        </w:rPr>
        <w:t xml:space="preserve"> are discussed.</w:t>
      </w:r>
    </w:p>
    <w:p w14:paraId="6D4FF06E" w14:textId="77777777" w:rsidR="008E549F" w:rsidRPr="00C4639D" w:rsidRDefault="008E549F">
      <w:pPr>
        <w:spacing w:before="0" w:after="160" w:line="278" w:lineRule="auto"/>
        <w:jc w:val="left"/>
        <w:rPr>
          <w:lang w:val="en-GB"/>
        </w:rPr>
      </w:pPr>
    </w:p>
    <w:p w14:paraId="39229397" w14:textId="4C7C9BDD" w:rsidR="007F569B" w:rsidRPr="004C3B20" w:rsidRDefault="007C7C93">
      <w:pPr>
        <w:spacing w:before="0" w:after="160" w:line="278" w:lineRule="auto"/>
        <w:jc w:val="left"/>
        <w:rPr>
          <w:lang w:val="en-GB"/>
        </w:rPr>
      </w:pPr>
      <w:r w:rsidRPr="004C3B20">
        <w:rPr>
          <w:lang w:val="en-GB"/>
        </w:rPr>
        <w:t xml:space="preserve">Keywords: </w:t>
      </w:r>
      <w:r w:rsidR="001E1BA1">
        <w:rPr>
          <w:lang w:val="en-GB"/>
        </w:rPr>
        <w:t xml:space="preserve">electric vehicles, autonomous traffic, electric vehicle charging station, optimal charging station placement, </w:t>
      </w:r>
      <w:r w:rsidR="00537892">
        <w:rPr>
          <w:lang w:val="en-GB"/>
        </w:rPr>
        <w:t>optimization</w:t>
      </w:r>
      <w:r w:rsidR="00201F6A">
        <w:rPr>
          <w:lang w:val="en-GB"/>
        </w:rPr>
        <w:t>, mixed</w:t>
      </w:r>
      <w:r w:rsidR="00B14970">
        <w:rPr>
          <w:lang w:val="en-GB"/>
        </w:rPr>
        <w:t>-</w:t>
      </w:r>
      <w:r w:rsidR="00201F6A">
        <w:rPr>
          <w:lang w:val="en-GB"/>
        </w:rPr>
        <w:t xml:space="preserve">integer linear programming, </w:t>
      </w:r>
      <w:r w:rsidR="008A5052">
        <w:rPr>
          <w:lang w:val="en-GB"/>
        </w:rPr>
        <w:t xml:space="preserve">game theory, </w:t>
      </w:r>
      <w:r w:rsidR="008331DB">
        <w:rPr>
          <w:lang w:val="en-GB"/>
        </w:rPr>
        <w:t>graph neural network, Eclipse SUMO, OpenStreetMap.</w:t>
      </w:r>
      <w:r w:rsidR="00DD79AA" w:rsidRPr="004C3B20">
        <w:rPr>
          <w:lang w:val="en-GB"/>
        </w:rPr>
        <w:br w:type="page"/>
      </w:r>
    </w:p>
    <w:p w14:paraId="1E689322" w14:textId="07A4AD5C" w:rsidR="003F399D" w:rsidRDefault="00306D21" w:rsidP="00F9716D">
      <w:pPr>
        <w:pStyle w:val="Heading1"/>
        <w:numPr>
          <w:ilvl w:val="0"/>
          <w:numId w:val="0"/>
        </w:numPr>
      </w:pPr>
      <w:bookmarkStart w:id="130" w:name="_Toc23263744"/>
      <w:bookmarkStart w:id="131" w:name="_Toc233101395"/>
      <w:r w:rsidRPr="007B5974">
        <w:lastRenderedPageBreak/>
        <w:t>Privitak</w:t>
      </w:r>
      <w:bookmarkEnd w:id="130"/>
      <w:bookmarkEnd w:id="131"/>
    </w:p>
    <w:p w14:paraId="4231A0A1" w14:textId="22E98F9E" w:rsidR="00F10F4D" w:rsidRPr="00F10F4D" w:rsidRDefault="00D35DD3" w:rsidP="00FA0DC0">
      <w:pPr>
        <w:pStyle w:val="Subtitle"/>
      </w:pPr>
      <w:r w:rsidRPr="007B5974">
        <w:t>Instalacija programske podrške</w:t>
      </w:r>
    </w:p>
    <w:p w14:paraId="0A68173D" w14:textId="59241E18" w:rsidR="005B161F" w:rsidRDefault="005B161F" w:rsidP="00FB2E5E">
      <w:r>
        <w:t xml:space="preserve">Potrebno je prvo preuzeti </w:t>
      </w:r>
      <w:proofErr w:type="spellStart"/>
      <w:r>
        <w:rPr>
          <w:i/>
          <w:iCs/>
        </w:rPr>
        <w:t>Eclipse</w:t>
      </w:r>
      <w:proofErr w:type="spellEnd"/>
      <w:r>
        <w:rPr>
          <w:i/>
          <w:iCs/>
        </w:rPr>
        <w:t xml:space="preserve"> SUMO</w:t>
      </w:r>
      <w:r>
        <w:t xml:space="preserve"> </w:t>
      </w:r>
      <w:r w:rsidR="006822BC">
        <w:t>programski paket sa</w:t>
      </w:r>
      <w:r w:rsidR="002368B5">
        <w:t xml:space="preserve"> </w:t>
      </w:r>
      <w:r w:rsidR="006822BC">
        <w:t xml:space="preserve"> </w:t>
      </w:r>
      <w:r w:rsidR="00DC322B">
        <w:t xml:space="preserve">službene </w:t>
      </w:r>
      <w:r w:rsidR="006822BC">
        <w:t>poveznice</w:t>
      </w:r>
      <w:r w:rsidR="006D278A">
        <w:t xml:space="preserve"> (korištena je verzija 1.27.0)</w:t>
      </w:r>
      <w:r w:rsidR="006822BC">
        <w:t>:</w:t>
      </w:r>
    </w:p>
    <w:p w14:paraId="24C360C9" w14:textId="47605279" w:rsidR="009E0965" w:rsidRDefault="006822BC" w:rsidP="00FB2E5E">
      <w:hyperlink r:id="rId42" w:history="1">
        <w:r w:rsidRPr="008364F4">
          <w:rPr>
            <w:rStyle w:val="Hyperlink"/>
          </w:rPr>
          <w:t>https://eclipse.dev/sumo/</w:t>
        </w:r>
      </w:hyperlink>
    </w:p>
    <w:p w14:paraId="50DAAE4E" w14:textId="60D89FB8" w:rsidR="00C10BAF" w:rsidRPr="005B161F" w:rsidRDefault="00C10BAF" w:rsidP="00FB2E5E">
      <w:r>
        <w:t>Programska podrška razvijena za izvođenje algoritama nalazi se na poveznici:</w:t>
      </w:r>
      <w:r>
        <w:br/>
      </w:r>
      <w:hyperlink r:id="rId43" w:history="1">
        <w:r w:rsidRPr="002158ED">
          <w:rPr>
            <w:rStyle w:val="Hyperlink"/>
          </w:rPr>
          <w:t>https://github.com/IanM129/ChargingStationPlacementComparison</w:t>
        </w:r>
      </w:hyperlink>
    </w:p>
    <w:p w14:paraId="430FC442" w14:textId="715DB4D8" w:rsidR="00D35DD3" w:rsidRDefault="00ED742B" w:rsidP="00295CFB">
      <w:r>
        <w:t>Potrebno je</w:t>
      </w:r>
      <w:r w:rsidR="00CF0F01">
        <w:t xml:space="preserve"> zatim</w:t>
      </w:r>
      <w:r w:rsidR="00374916">
        <w:t xml:space="preserve"> preuzeti </w:t>
      </w:r>
      <w:r w:rsidR="003F399D">
        <w:t xml:space="preserve">datoteke </w:t>
      </w:r>
      <w:r w:rsidR="00F5471E">
        <w:t>sa poveznice i pokrenuti datoteku „run.py“</w:t>
      </w:r>
      <w:r w:rsidR="005F4CC2">
        <w:t xml:space="preserve">. Pokrenuta skripta automatski </w:t>
      </w:r>
      <w:r w:rsidR="00723CAB">
        <w:t xml:space="preserve">će </w:t>
      </w:r>
      <w:r w:rsidR="005F4CC2">
        <w:t xml:space="preserve">napraviti novu virtualnu okolinu </w:t>
      </w:r>
      <w:r w:rsidR="00AD32E0">
        <w:t xml:space="preserve">u istom </w:t>
      </w:r>
      <w:r w:rsidR="00FC2155">
        <w:t>direktoriju</w:t>
      </w:r>
      <w:r w:rsidR="00AD32E0">
        <w:t xml:space="preserve"> </w:t>
      </w:r>
      <w:r w:rsidR="005F4CC2">
        <w:t>sa potrebnim modulima.</w:t>
      </w:r>
    </w:p>
    <w:p w14:paraId="392DC1F6" w14:textId="77777777" w:rsidR="0012079C" w:rsidRPr="007B5974" w:rsidRDefault="0012079C" w:rsidP="0012079C">
      <w:pPr>
        <w:pStyle w:val="Subtitle"/>
      </w:pPr>
      <w:r w:rsidRPr="007B5974">
        <w:t>Upute za korištenje programske podrške</w:t>
      </w:r>
    </w:p>
    <w:p w14:paraId="6DD6191A" w14:textId="6E6B21F6" w:rsidR="007934F1" w:rsidRDefault="0011088A" w:rsidP="00F539A6">
      <w:r>
        <w:t xml:space="preserve">Prilikom pokretanja „run.py“ datoteke i nakon instalacije virtualne okoline </w:t>
      </w:r>
      <w:r w:rsidR="00F76D54">
        <w:t>pojavit će se</w:t>
      </w:r>
      <w:r w:rsidR="005C1382">
        <w:t xml:space="preserve"> </w:t>
      </w:r>
      <w:r w:rsidR="00CC4AD8">
        <w:t xml:space="preserve">glavni </w:t>
      </w:r>
      <w:r w:rsidR="005C1382">
        <w:t>izbornik</w:t>
      </w:r>
      <w:r w:rsidR="00F76D54">
        <w:t>.</w:t>
      </w:r>
      <w:r w:rsidR="00CC4AD8">
        <w:t xml:space="preserve"> Glavni izbornik pr</w:t>
      </w:r>
      <w:r w:rsidR="00261EB4">
        <w:t xml:space="preserve">vo prikazuje </w:t>
      </w:r>
      <w:r w:rsidR="00D2187E">
        <w:t xml:space="preserve">generalne </w:t>
      </w:r>
      <w:r w:rsidR="00261EB4">
        <w:t>opcije</w:t>
      </w:r>
      <w:r w:rsidR="00CC4AD8">
        <w:t>:</w:t>
      </w:r>
    </w:p>
    <w:p w14:paraId="527821AF" w14:textId="0298FDC5" w:rsidR="00CC4AD8" w:rsidRDefault="00AC19BF" w:rsidP="00FF2023">
      <w:pPr>
        <w:pStyle w:val="ListParagraph"/>
        <w:numPr>
          <w:ilvl w:val="0"/>
          <w:numId w:val="39"/>
        </w:numPr>
      </w:pPr>
      <w:r>
        <w:t xml:space="preserve">Generiranje </w:t>
      </w:r>
      <w:r w:rsidR="00D56602">
        <w:t xml:space="preserve">novih podataka </w:t>
      </w:r>
      <w:r w:rsidR="00E144C7">
        <w:t>o vozilima</w:t>
      </w:r>
      <w:r w:rsidR="00F90A5A">
        <w:t>, dodatno objašnjeno u poglavlju (</w:t>
      </w:r>
      <w:r w:rsidR="003315FF">
        <w:fldChar w:fldCharType="begin"/>
      </w:r>
      <w:r w:rsidR="003315FF">
        <w:instrText xml:space="preserve"> REF _Ref233075349 \r \h </w:instrText>
      </w:r>
      <w:r w:rsidR="003315FF">
        <w:fldChar w:fldCharType="separate"/>
      </w:r>
      <w:r w:rsidR="003315FF">
        <w:t>4.3.1</w:t>
      </w:r>
      <w:r w:rsidR="003315FF">
        <w:fldChar w:fldCharType="end"/>
      </w:r>
      <w:r w:rsidR="00F90A5A">
        <w:t>)</w:t>
      </w:r>
    </w:p>
    <w:p w14:paraId="37FDA78E" w14:textId="15F72EF3" w:rsidR="003315FF" w:rsidRDefault="00BE21A8" w:rsidP="00FF2023">
      <w:pPr>
        <w:pStyle w:val="ListParagraph"/>
        <w:numPr>
          <w:ilvl w:val="0"/>
          <w:numId w:val="39"/>
        </w:numPr>
      </w:pPr>
      <w:r>
        <w:t>Usporedba rezultata prošlih simulacija</w:t>
      </w:r>
    </w:p>
    <w:p w14:paraId="565E99D8" w14:textId="4A41BA52" w:rsidR="00D0261C" w:rsidRDefault="00BB7D5B" w:rsidP="00FF2023">
      <w:pPr>
        <w:pStyle w:val="ListParagraph"/>
        <w:numPr>
          <w:ilvl w:val="0"/>
          <w:numId w:val="39"/>
        </w:numPr>
      </w:pPr>
      <w:r>
        <w:t>Učitavanje i vizualizacija rezultata jedne simulacije</w:t>
      </w:r>
    </w:p>
    <w:p w14:paraId="27D039B5" w14:textId="73487161" w:rsidR="00685E86" w:rsidRDefault="00685E86" w:rsidP="00685E86">
      <w:r>
        <w:t>Te su zatim prikazane opcije izvođenja:</w:t>
      </w:r>
    </w:p>
    <w:p w14:paraId="557C7D03" w14:textId="071AE85F" w:rsidR="000D41A6" w:rsidRDefault="000D41A6" w:rsidP="00FF2023">
      <w:pPr>
        <w:pStyle w:val="ListParagraph"/>
        <w:numPr>
          <w:ilvl w:val="0"/>
          <w:numId w:val="39"/>
        </w:numPr>
      </w:pPr>
      <w:r>
        <w:t>Prazn</w:t>
      </w:r>
      <w:r w:rsidR="00B831FA">
        <w:t>e</w:t>
      </w:r>
      <w:r>
        <w:t xml:space="preserve"> simulacij</w:t>
      </w:r>
      <w:r w:rsidR="00B831FA">
        <w:t>e</w:t>
      </w:r>
      <w:r>
        <w:t xml:space="preserve"> mreže</w:t>
      </w:r>
    </w:p>
    <w:p w14:paraId="4F2F672F" w14:textId="107429F7" w:rsidR="00685E86" w:rsidRDefault="00DD4019" w:rsidP="00FF2023">
      <w:pPr>
        <w:pStyle w:val="ListParagraph"/>
        <w:numPr>
          <w:ilvl w:val="0"/>
          <w:numId w:val="39"/>
        </w:numPr>
      </w:pPr>
      <w:r>
        <w:t>Algorita</w:t>
      </w:r>
      <w:r w:rsidR="00030988">
        <w:t>ma</w:t>
      </w:r>
      <w:r>
        <w:t xml:space="preserve"> baziran</w:t>
      </w:r>
      <w:r w:rsidR="00030988">
        <w:t>og</w:t>
      </w:r>
      <w:r>
        <w:t xml:space="preserve"> na pokrivenosti</w:t>
      </w:r>
    </w:p>
    <w:p w14:paraId="42D43952" w14:textId="12B551F4" w:rsidR="00E7041E" w:rsidRDefault="008422F2" w:rsidP="00FF2023">
      <w:pPr>
        <w:pStyle w:val="ListParagraph"/>
        <w:numPr>
          <w:ilvl w:val="0"/>
          <w:numId w:val="39"/>
        </w:numPr>
      </w:pPr>
      <w:r>
        <w:t>Algorit</w:t>
      </w:r>
      <w:r w:rsidR="00030988">
        <w:t>ma</w:t>
      </w:r>
      <w:r>
        <w:t xml:space="preserve"> baziran</w:t>
      </w:r>
      <w:r w:rsidR="00030988">
        <w:t>og</w:t>
      </w:r>
      <w:r>
        <w:t xml:space="preserve"> na teoriji igara</w:t>
      </w:r>
    </w:p>
    <w:p w14:paraId="2D18897A" w14:textId="394655FC" w:rsidR="00F76D54" w:rsidRDefault="00FE16B0" w:rsidP="00FF2023">
      <w:pPr>
        <w:pStyle w:val="ListParagraph"/>
        <w:numPr>
          <w:ilvl w:val="0"/>
          <w:numId w:val="39"/>
        </w:numPr>
      </w:pPr>
      <w:r>
        <w:t>Učenje modela graf neuronske/ih mreže/a</w:t>
      </w:r>
    </w:p>
    <w:p w14:paraId="1CAA6562" w14:textId="68BDB589" w:rsidR="003F0160" w:rsidRDefault="003F0160" w:rsidP="003F0160">
      <w:r>
        <w:t>Svaka od opcija izvršavanja algoritama</w:t>
      </w:r>
      <w:r w:rsidR="00906063">
        <w:t xml:space="preserve"> (opcije od 4 do 7</w:t>
      </w:r>
      <w:r w:rsidR="00D556AE">
        <w:t>)</w:t>
      </w:r>
      <w:r>
        <w:t xml:space="preserve"> može se pozvati</w:t>
      </w:r>
      <w:r w:rsidR="00E31A75">
        <w:t xml:space="preserve"> uz </w:t>
      </w:r>
      <w:r w:rsidR="008E28BA">
        <w:t xml:space="preserve">broj nakon </w:t>
      </w:r>
      <w:r w:rsidR="004B2494">
        <w:t>indeksa</w:t>
      </w:r>
      <w:r w:rsidR="00DC3C6F">
        <w:t xml:space="preserve"> ili komande</w:t>
      </w:r>
      <w:r w:rsidR="008E28BA">
        <w:t xml:space="preserve"> koji označava broj agenata. Umjesto broja može se navesti nula ili „_“ </w:t>
      </w:r>
      <w:r w:rsidR="000D0914">
        <w:t>pri čemu će program učitati broj agenata iz konfiguracijske datoteke („config.xml“).</w:t>
      </w:r>
      <w:r>
        <w:t xml:space="preserve"> </w:t>
      </w:r>
      <w:r w:rsidR="003D4DF0">
        <w:t xml:space="preserve"> Također se uz pomoć dva opcionalna argumenata </w:t>
      </w:r>
      <w:r w:rsidR="00D52B53">
        <w:t>mogu</w:t>
      </w:r>
      <w:r w:rsidR="003D4DF0">
        <w:t xml:space="preserve"> koristiti </w:t>
      </w:r>
      <w:r w:rsidR="007F4E96">
        <w:t>generirani podaci potražnje (</w:t>
      </w:r>
      <w:r w:rsidR="00335A42">
        <w:t>„</w:t>
      </w:r>
      <w:proofErr w:type="spellStart"/>
      <w:r w:rsidR="00335A42">
        <w:t>vehicle</w:t>
      </w:r>
      <w:proofErr w:type="spellEnd"/>
      <w:r w:rsidR="00335A42">
        <w:t xml:space="preserve"> data“</w:t>
      </w:r>
      <w:r w:rsidR="007F4E96">
        <w:t>)</w:t>
      </w:r>
      <w:r w:rsidR="00335A42">
        <w:t xml:space="preserve"> </w:t>
      </w:r>
      <w:r w:rsidR="00AA7D61">
        <w:t>spremljeni u „/</w:t>
      </w:r>
      <w:proofErr w:type="spellStart"/>
      <w:r w:rsidR="00AA7D61">
        <w:t>vehicle_data</w:t>
      </w:r>
      <w:proofErr w:type="spellEnd"/>
      <w:r w:rsidR="00AA7D61">
        <w:t xml:space="preserve">“ direktoriju ili </w:t>
      </w:r>
      <w:r w:rsidR="00BC1F9A">
        <w:t>direktno postaviti broj iteracija, dok se u suprotnom učitava iz konfiguracijske datoteke.</w:t>
      </w:r>
      <w:r w:rsidR="005A0563">
        <w:t xml:space="preserve"> Pozivanjem jedne od tih opcija izvršava se pripadni algoritam</w:t>
      </w:r>
      <w:r w:rsidR="002009C3">
        <w:t xml:space="preserve"> i simulacije</w:t>
      </w:r>
      <w:r w:rsidR="0033528B">
        <w:t xml:space="preserve"> u novom prozoru</w:t>
      </w:r>
      <w:r w:rsidR="005A0563">
        <w:t>.</w:t>
      </w:r>
    </w:p>
    <w:p w14:paraId="1B4F3098" w14:textId="671A7A48" w:rsidR="00443CB1" w:rsidRDefault="00443CB1" w:rsidP="003F0160">
      <w:r>
        <w:lastRenderedPageBreak/>
        <w:t>Odabirom opcije pod 1</w:t>
      </w:r>
      <w:r w:rsidR="00270720">
        <w:t xml:space="preserve">) </w:t>
      </w:r>
      <w:r w:rsidR="002F2E10">
        <w:t xml:space="preserve">prikazuje se ispis postojećih prometnih mreža. U repozitoriju postoje samo mreže korištene u radu; </w:t>
      </w:r>
      <w:r w:rsidR="00D4137F">
        <w:t>rešetkasta mreža</w:t>
      </w:r>
      <w:r w:rsidR="006A5EB2">
        <w:t>,</w:t>
      </w:r>
      <w:r w:rsidR="00D4137F">
        <w:t xml:space="preserve"> </w:t>
      </w:r>
      <w:r w:rsidR="002F2E10">
        <w:t>„</w:t>
      </w:r>
      <w:r w:rsidR="00847FAA">
        <w:t>Manhattan</w:t>
      </w:r>
      <w:r w:rsidR="002F2E10">
        <w:t>“</w:t>
      </w:r>
      <w:r w:rsidR="006B71F2">
        <w:t>,</w:t>
      </w:r>
      <w:r w:rsidR="00847FAA">
        <w:t xml:space="preserve"> i </w:t>
      </w:r>
      <w:r w:rsidR="00D4137F">
        <w:t xml:space="preserve">mreža generirana iz dijela grada Zagreba, </w:t>
      </w:r>
      <w:r w:rsidR="00847FAA">
        <w:t>„</w:t>
      </w:r>
      <w:proofErr w:type="spellStart"/>
      <w:r w:rsidR="00847FAA">
        <w:t>Zagreb_small</w:t>
      </w:r>
      <w:proofErr w:type="spellEnd"/>
      <w:r w:rsidR="00847FAA">
        <w:t>“</w:t>
      </w:r>
      <w:r w:rsidR="00D4137F">
        <w:t>.</w:t>
      </w:r>
      <w:r w:rsidR="004F6764">
        <w:t xml:space="preserve"> Moguće je dodati </w:t>
      </w:r>
      <w:r w:rsidR="00A90F4C">
        <w:t xml:space="preserve">nove mreže </w:t>
      </w:r>
      <w:r w:rsidR="00286D81">
        <w:t>stvaranjem novog direktorija unutar direktorija „</w:t>
      </w:r>
      <w:proofErr w:type="spellStart"/>
      <w:r w:rsidR="00286D81">
        <w:t>networks</w:t>
      </w:r>
      <w:proofErr w:type="spellEnd"/>
      <w:r w:rsidR="00286D81">
        <w:t xml:space="preserve">“ i kreiranjem </w:t>
      </w:r>
      <w:r w:rsidR="00545B2D">
        <w:t>dvije</w:t>
      </w:r>
      <w:r w:rsidR="00286D81">
        <w:t xml:space="preserve"> datoteke: „base_net.net.xml“</w:t>
      </w:r>
      <w:r w:rsidR="00545B2D">
        <w:t xml:space="preserve">, koja definira </w:t>
      </w:r>
      <w:r w:rsidR="00A804E9">
        <w:t xml:space="preserve">strukturu mreže na način kompatibilan sa </w:t>
      </w:r>
      <w:proofErr w:type="spellStart"/>
      <w:r w:rsidR="00A804E9" w:rsidRPr="00A804E9">
        <w:rPr>
          <w:i/>
          <w:iCs/>
        </w:rPr>
        <w:t>Eclipse</w:t>
      </w:r>
      <w:proofErr w:type="spellEnd"/>
      <w:r w:rsidR="00A804E9" w:rsidRPr="00A804E9">
        <w:rPr>
          <w:i/>
          <w:iCs/>
        </w:rPr>
        <w:t xml:space="preserve"> SUMO</w:t>
      </w:r>
      <w:r w:rsidR="00A804E9">
        <w:t xml:space="preserve"> simulacijskim paketom,</w:t>
      </w:r>
      <w:r w:rsidR="003D7089">
        <w:t xml:space="preserve"> i </w:t>
      </w:r>
      <w:r w:rsidR="00D43ED1">
        <w:t>„</w:t>
      </w:r>
      <w:r w:rsidR="001805CD">
        <w:t>&lt;ime mreže&gt;</w:t>
      </w:r>
      <w:r w:rsidR="001B24DB">
        <w:t>.</w:t>
      </w:r>
      <w:proofErr w:type="spellStart"/>
      <w:r w:rsidR="001B24DB">
        <w:t>sumocfg</w:t>
      </w:r>
      <w:proofErr w:type="spellEnd"/>
      <w:r w:rsidR="00D43ED1">
        <w:t>“</w:t>
      </w:r>
      <w:r w:rsidR="002934EC">
        <w:t xml:space="preserve"> </w:t>
      </w:r>
      <w:r w:rsidR="002934EC">
        <w:rPr>
          <w:i/>
          <w:iCs/>
        </w:rPr>
        <w:t>SUMO</w:t>
      </w:r>
      <w:r w:rsidR="002934EC">
        <w:t xml:space="preserve"> konfiguracijsk</w:t>
      </w:r>
      <w:r w:rsidR="0035049F">
        <w:t>e</w:t>
      </w:r>
      <w:r w:rsidR="002934EC">
        <w:t xml:space="preserve"> datotek</w:t>
      </w:r>
      <w:r w:rsidR="0035049F">
        <w:t>e</w:t>
      </w:r>
      <w:r w:rsidR="001B24DB">
        <w:t xml:space="preserve"> koj</w:t>
      </w:r>
      <w:r w:rsidR="00D46BE5">
        <w:t>a</w:t>
      </w:r>
      <w:r w:rsidR="001B24DB">
        <w:t xml:space="preserve"> definira pokretanje mreže.</w:t>
      </w:r>
      <w:r w:rsidR="00DF52DA">
        <w:t xml:space="preserve"> Datoteka mreže može se kreirati iz </w:t>
      </w:r>
      <w:proofErr w:type="spellStart"/>
      <w:r w:rsidR="00DF52DA">
        <w:rPr>
          <w:i/>
          <w:iCs/>
        </w:rPr>
        <w:t>OpenStreetMaps</w:t>
      </w:r>
      <w:proofErr w:type="spellEnd"/>
      <w:r w:rsidR="00DF52DA">
        <w:rPr>
          <w:i/>
          <w:iCs/>
        </w:rPr>
        <w:t xml:space="preserve"> </w:t>
      </w:r>
      <w:r w:rsidR="00DF52DA">
        <w:t>datoteke („.</w:t>
      </w:r>
      <w:proofErr w:type="spellStart"/>
      <w:r w:rsidR="00DF52DA">
        <w:t>osm</w:t>
      </w:r>
      <w:proofErr w:type="spellEnd"/>
      <w:r w:rsidR="00DF52DA">
        <w:t xml:space="preserve">“ ekstenzija) </w:t>
      </w:r>
      <w:r w:rsidR="00AD1561">
        <w:t>koristeći „</w:t>
      </w:r>
      <w:r w:rsidR="005249E5" w:rsidRPr="005249E5">
        <w:t>convert_osm_to_net</w:t>
      </w:r>
      <w:r w:rsidR="001D56BE">
        <w:t>.py</w:t>
      </w:r>
      <w:r w:rsidR="00AD1561">
        <w:t>“</w:t>
      </w:r>
      <w:r w:rsidR="006A4863">
        <w:t xml:space="preserve"> skripte. </w:t>
      </w:r>
      <w:r w:rsidR="00B01D9E">
        <w:t>Za pokretanje skripte potrebno je staviti „.</w:t>
      </w:r>
      <w:proofErr w:type="spellStart"/>
      <w:r w:rsidR="00B01D9E">
        <w:t>osm</w:t>
      </w:r>
      <w:proofErr w:type="spellEnd"/>
      <w:r w:rsidR="00B01D9E">
        <w:t xml:space="preserve">“ datoteku u direktorij nove mreže i zatim pokrenuti skriptu te </w:t>
      </w:r>
      <w:r w:rsidR="006A4863">
        <w:t>upisati naziv direktorija nove mreže</w:t>
      </w:r>
      <w:r w:rsidR="00B01D9E">
        <w:t xml:space="preserve">, nakon čega će skripta automatski generirati „base_net.net.xml“ datoteku mreže. </w:t>
      </w:r>
      <w:r w:rsidR="00F01E03">
        <w:t xml:space="preserve">SUMO konfiguracijska datoteka uvijek </w:t>
      </w:r>
      <w:r w:rsidR="00280D9C">
        <w:t xml:space="preserve">je </w:t>
      </w:r>
      <w:r w:rsidR="00F01E03">
        <w:t xml:space="preserve">ista </w:t>
      </w:r>
      <w:r w:rsidR="008C6885">
        <w:t>pa</w:t>
      </w:r>
      <w:r w:rsidR="00F01E03">
        <w:t xml:space="preserve"> se može samo kopirati i preimenovati postojeća</w:t>
      </w:r>
      <w:r w:rsidR="005E371F">
        <w:t xml:space="preserve"> iz neke druge mreže</w:t>
      </w:r>
      <w:r w:rsidR="00F01E03">
        <w:t>.</w:t>
      </w:r>
      <w:r w:rsidR="005E371F">
        <w:t xml:space="preserve"> </w:t>
      </w:r>
      <w:r w:rsidR="00092D63">
        <w:t>Na primjer, za dodavanje mreže „Test“ stvorili bi direktorij „</w:t>
      </w:r>
      <w:proofErr w:type="spellStart"/>
      <w:r w:rsidR="005F5DF2">
        <w:t>networks</w:t>
      </w:r>
      <w:proofErr w:type="spellEnd"/>
      <w:r w:rsidR="005F5DF2">
        <w:t>/test</w:t>
      </w:r>
      <w:r w:rsidR="00092D63">
        <w:t>“</w:t>
      </w:r>
      <w:r w:rsidR="005F5DF2">
        <w:t xml:space="preserve"> </w:t>
      </w:r>
      <w:r w:rsidR="006777BA">
        <w:t>i u njemu kreirali datotek</w:t>
      </w:r>
      <w:r w:rsidR="002C0775">
        <w:t>u</w:t>
      </w:r>
      <w:r w:rsidR="006777BA">
        <w:t xml:space="preserve"> „base_net.net.xml“ </w:t>
      </w:r>
      <w:r w:rsidR="002C0775">
        <w:t>te kopirali konfiguracijsku datoteku „</w:t>
      </w:r>
      <w:proofErr w:type="spellStart"/>
      <w:r w:rsidR="002C0775">
        <w:t>networks</w:t>
      </w:r>
      <w:proofErr w:type="spellEnd"/>
      <w:r w:rsidR="002C0775">
        <w:t>/</w:t>
      </w:r>
      <w:proofErr w:type="spellStart"/>
      <w:r w:rsidR="00554798">
        <w:t>manhattan</w:t>
      </w:r>
      <w:proofErr w:type="spellEnd"/>
      <w:r w:rsidR="00554798">
        <w:t>/</w:t>
      </w:r>
      <w:proofErr w:type="spellStart"/>
      <w:r w:rsidR="00554798">
        <w:t>manhattan.sumocfg</w:t>
      </w:r>
      <w:proofErr w:type="spellEnd"/>
      <w:r w:rsidR="002C0775">
        <w:t>“</w:t>
      </w:r>
      <w:r w:rsidR="00AA33D0">
        <w:t xml:space="preserve"> u direktorij</w:t>
      </w:r>
      <w:r w:rsidR="002C0775">
        <w:t xml:space="preserve"> i preimenovali je u</w:t>
      </w:r>
      <w:r w:rsidR="006777BA">
        <w:t xml:space="preserve"> „</w:t>
      </w:r>
      <w:proofErr w:type="spellStart"/>
      <w:r w:rsidR="006777BA">
        <w:t>test.sumocfg</w:t>
      </w:r>
      <w:proofErr w:type="spellEnd"/>
      <w:r w:rsidR="006777BA">
        <w:t>“.</w:t>
      </w:r>
      <w:r w:rsidR="00BD322B">
        <w:t xml:space="preserve"> Odabirom mreže nakon odabira opcije generiranja potražnje vozila program će generirati potražnju kompatibilnu sa odabranom mrežom.</w:t>
      </w:r>
    </w:p>
    <w:p w14:paraId="6E5A444C" w14:textId="7A1D7B07" w:rsidR="00BD322B" w:rsidRDefault="00BD322B" w:rsidP="003F0160">
      <w:r>
        <w:t xml:space="preserve">Odabirom opcije pod 2) </w:t>
      </w:r>
      <w:r w:rsidR="000D01DA">
        <w:t xml:space="preserve">prikazuje se lista postojećih rezultata. Budući da ima </w:t>
      </w:r>
      <w:r w:rsidR="00347D19">
        <w:t>uglavnom</w:t>
      </w:r>
      <w:r w:rsidR="000D01DA">
        <w:t xml:space="preserve"> smisla uspoređivati rezultate </w:t>
      </w:r>
      <w:r w:rsidR="008C67E2">
        <w:t xml:space="preserve">nastale na istoj mreži, podacima o potražnji i postavkama, </w:t>
      </w:r>
      <w:r w:rsidR="00CC2E9E">
        <w:t>lista je grupirana prvo po direktorijima a zatim po postavkama.</w:t>
      </w:r>
      <w:r w:rsidR="003F1416">
        <w:t xml:space="preserve"> </w:t>
      </w:r>
      <w:r w:rsidR="00781728">
        <w:t xml:space="preserve">Na vrhu piše ime direktorija u kojem se nalaze odmah </w:t>
      </w:r>
      <w:r w:rsidR="00086C45">
        <w:t>ispod</w:t>
      </w:r>
      <w:r w:rsidR="00781728">
        <w:t xml:space="preserve"> ispisani rezultati, zatim pišu glavne postavke</w:t>
      </w:r>
      <w:r w:rsidR="001830CC">
        <w:t xml:space="preserve">: </w:t>
      </w:r>
      <w:r w:rsidR="00C414DD">
        <w:t>mreža, broj stanica, način alokacije vozila na stanice</w:t>
      </w:r>
      <w:r w:rsidR="001830CC">
        <w:t>.</w:t>
      </w:r>
      <w:r w:rsidR="002E3AE1">
        <w:t xml:space="preserve"> Zatim su ispisani </w:t>
      </w:r>
      <w:r w:rsidR="00CE65DA">
        <w:t>rezultat</w:t>
      </w:r>
      <w:r w:rsidR="002E3AE1">
        <w:t>i uz</w:t>
      </w:r>
      <w:r w:rsidR="00CE65DA">
        <w:t xml:space="preserve"> </w:t>
      </w:r>
      <w:r w:rsidR="002E3AE1">
        <w:t xml:space="preserve">informacije </w:t>
      </w:r>
      <w:r w:rsidR="00CE65DA">
        <w:t>kada su pokrenuti</w:t>
      </w:r>
      <w:r w:rsidR="00C6619B">
        <w:t>, na kojoj mreži su pokrenuti</w:t>
      </w:r>
      <w:r w:rsidR="003772B3">
        <w:t>, koj</w:t>
      </w:r>
      <w:r w:rsidR="00475312">
        <w:t>i je algoritam korišten</w:t>
      </w:r>
      <w:r w:rsidR="001A5095">
        <w:t xml:space="preserve"> i s koliko agenata</w:t>
      </w:r>
      <w:r w:rsidR="00475312">
        <w:t xml:space="preserve"> </w:t>
      </w:r>
      <w:r w:rsidR="00982998">
        <w:t>te</w:t>
      </w:r>
      <w:r w:rsidR="00CE65DA">
        <w:t xml:space="preserve"> postavke pod kojima su izvršeni.</w:t>
      </w:r>
      <w:r w:rsidR="003D6538">
        <w:t xml:space="preserve"> </w:t>
      </w:r>
      <w:r w:rsidR="003F1416">
        <w:t>Upis indeksa</w:t>
      </w:r>
      <w:r w:rsidR="006D56C9">
        <w:t xml:space="preserve"> prikazanog</w:t>
      </w:r>
      <w:r w:rsidR="003F1416">
        <w:t xml:space="preserve"> ispred grupe </w:t>
      </w:r>
      <w:r w:rsidR="000E68C7">
        <w:t>učitavaju se svi rezultati grupe, te upisom točke i zatim broja učitava se samo rezultat pod tim indeksom. Na primjer; ispis rezultata je sljedeći</w:t>
      </w:r>
      <w:r w:rsidR="00A7784F">
        <w:t xml:space="preserve"> (</w:t>
      </w:r>
      <w:r w:rsidR="00727BA8">
        <w:fldChar w:fldCharType="begin"/>
      </w:r>
      <w:r w:rsidR="00727BA8">
        <w:instrText xml:space="preserve"> REF _Ref233327693 \h </w:instrText>
      </w:r>
      <w:r w:rsidR="00727BA8">
        <w:fldChar w:fldCharType="separate"/>
      </w:r>
      <w:r w:rsidR="00727BA8">
        <w:t xml:space="preserve">Slika </w:t>
      </w:r>
      <w:r w:rsidR="00727BA8">
        <w:rPr>
          <w:noProof/>
        </w:rPr>
        <w:t>0</w:t>
      </w:r>
      <w:r w:rsidR="00727BA8">
        <w:t>.</w:t>
      </w:r>
      <w:r w:rsidR="00727BA8">
        <w:rPr>
          <w:noProof/>
        </w:rPr>
        <w:t>1</w:t>
      </w:r>
      <w:r w:rsidR="00727BA8">
        <w:fldChar w:fldCharType="end"/>
      </w:r>
      <w:r w:rsidR="00A7784F">
        <w:t>)</w:t>
      </w:r>
      <w:r w:rsidR="000E68C7">
        <w:t>:</w:t>
      </w:r>
    </w:p>
    <w:p w14:paraId="4513CFF0" w14:textId="77777777" w:rsidR="00994B46" w:rsidRDefault="002B00F0" w:rsidP="00994B46">
      <w:pPr>
        <w:keepNext/>
        <w:jc w:val="center"/>
      </w:pPr>
      <w:r>
        <w:rPr>
          <w:noProof/>
          <w14:ligatures w14:val="standardContextual"/>
        </w:rPr>
        <w:lastRenderedPageBreak/>
        <w:drawing>
          <wp:inline distT="0" distB="0" distL="0" distR="0" wp14:anchorId="47D4319C" wp14:editId="0FECF487">
            <wp:extent cx="4007458" cy="2374740"/>
            <wp:effectExtent l="0" t="0" r="0" b="6985"/>
            <wp:docPr id="180199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9844" name="Picture 180199844"/>
                    <pic:cNvPicPr/>
                  </pic:nvPicPr>
                  <pic:blipFill>
                    <a:blip r:embed="rId44">
                      <a:extLst>
                        <a:ext uri="{28A0092B-C50C-407E-A947-70E740481C1C}">
                          <a14:useLocalDpi xmlns:a14="http://schemas.microsoft.com/office/drawing/2010/main" val="0"/>
                        </a:ext>
                      </a:extLst>
                    </a:blip>
                    <a:stretch>
                      <a:fillRect/>
                    </a:stretch>
                  </pic:blipFill>
                  <pic:spPr>
                    <a:xfrm>
                      <a:off x="0" y="0"/>
                      <a:ext cx="4019813" cy="2382061"/>
                    </a:xfrm>
                    <a:prstGeom prst="rect">
                      <a:avLst/>
                    </a:prstGeom>
                  </pic:spPr>
                </pic:pic>
              </a:graphicData>
            </a:graphic>
          </wp:inline>
        </w:drawing>
      </w:r>
    </w:p>
    <w:p w14:paraId="63D83841" w14:textId="1EFA8698" w:rsidR="000E68C7" w:rsidRDefault="00994B46" w:rsidP="00994B46">
      <w:pPr>
        <w:pStyle w:val="Caption"/>
      </w:pPr>
      <w:bookmarkStart w:id="132" w:name="_Ref233327693"/>
      <w:r>
        <w:t xml:space="preserve">Slika </w:t>
      </w:r>
      <w:r w:rsidR="00C1324F">
        <w:fldChar w:fldCharType="begin"/>
      </w:r>
      <w:r w:rsidR="00C1324F">
        <w:instrText xml:space="preserve"> STYLEREF 1 \s </w:instrText>
      </w:r>
      <w:r w:rsidR="00C1324F">
        <w:fldChar w:fldCharType="separate"/>
      </w:r>
      <w:r w:rsidR="00C1324F">
        <w:rPr>
          <w:noProof/>
        </w:rPr>
        <w:t>0</w:t>
      </w:r>
      <w:r w:rsidR="00C1324F">
        <w:fldChar w:fldCharType="end"/>
      </w:r>
      <w:r w:rsidR="00C1324F">
        <w:t>.</w:t>
      </w:r>
      <w:r w:rsidR="00C1324F">
        <w:fldChar w:fldCharType="begin"/>
      </w:r>
      <w:r w:rsidR="00C1324F">
        <w:instrText xml:space="preserve"> SEQ Slika \* ARABIC \s 1 </w:instrText>
      </w:r>
      <w:r w:rsidR="00C1324F">
        <w:fldChar w:fldCharType="separate"/>
      </w:r>
      <w:r w:rsidR="00C1324F">
        <w:rPr>
          <w:noProof/>
        </w:rPr>
        <w:t>1</w:t>
      </w:r>
      <w:r w:rsidR="00C1324F">
        <w:fldChar w:fldCharType="end"/>
      </w:r>
      <w:bookmarkEnd w:id="132"/>
      <w:r w:rsidR="000D11E7">
        <w:t xml:space="preserve"> </w:t>
      </w:r>
      <w:r w:rsidR="004A5866">
        <w:t>Primjer ispisa rezultata</w:t>
      </w:r>
      <w:r w:rsidR="00B51E38">
        <w:t xml:space="preserve"> grupiranih po direktorijima i postavkama</w:t>
      </w:r>
    </w:p>
    <w:p w14:paraId="05D0CBBB" w14:textId="70929E20" w:rsidR="0066594E" w:rsidRDefault="009D5297" w:rsidP="003F0160">
      <w:r>
        <w:t xml:space="preserve">Upisom </w:t>
      </w:r>
      <w:r w:rsidR="00170A06">
        <w:t>„</w:t>
      </w:r>
      <w:r w:rsidR="00B86A53">
        <w:t>2</w:t>
      </w:r>
      <w:r w:rsidR="00170A06">
        <w:t>“</w:t>
      </w:r>
      <w:r w:rsidR="00B86A53">
        <w:t xml:space="preserve"> odabrat ćemo drugu grupu rezultata, što uključuje „</w:t>
      </w:r>
      <w:proofErr w:type="spellStart"/>
      <w:r w:rsidR="00B86A53">
        <w:t>Cover</w:t>
      </w:r>
      <w:proofErr w:type="spellEnd"/>
      <w:r w:rsidR="00B86A53">
        <w:t xml:space="preserve">“ i „Cover2“ rezultate pod sebičnom alokacijom </w:t>
      </w:r>
      <w:r w:rsidR="00ED7830">
        <w:t>vo</w:t>
      </w:r>
      <w:r w:rsidR="009A3EC6">
        <w:t>zila. Upisom „2.2“ učitava se samo „Cover2“ rezultat</w:t>
      </w:r>
      <w:r w:rsidR="00356787">
        <w:t xml:space="preserve">, tj. </w:t>
      </w:r>
      <w:r w:rsidR="00D97152">
        <w:t xml:space="preserve">drugi rezultat druge grupe </w:t>
      </w:r>
      <w:r w:rsidR="009A3EC6">
        <w:t xml:space="preserve">umjesto </w:t>
      </w:r>
      <w:r w:rsidR="00D97152">
        <w:t xml:space="preserve">cijele druge </w:t>
      </w:r>
      <w:r w:rsidR="009A3EC6">
        <w:t>grupe. Također, upisom „1 2“ učitavaju se obje grupe zajedno, a sa „1 2.2“ učitava se prva grupa i drugi primjer druge grupe.</w:t>
      </w:r>
      <w:r w:rsidR="00C76F04">
        <w:t xml:space="preserve"> Odabirom jedne od grupa ispisuje se pod-izbornik </w:t>
      </w:r>
      <w:r w:rsidR="00CE1986">
        <w:t>a tri opcije:</w:t>
      </w:r>
    </w:p>
    <w:p w14:paraId="30D444DC" w14:textId="6FB58CEC" w:rsidR="00CE1986" w:rsidRDefault="002E3D44" w:rsidP="00703952">
      <w:pPr>
        <w:pStyle w:val="ListParagraph"/>
        <w:numPr>
          <w:ilvl w:val="0"/>
          <w:numId w:val="41"/>
        </w:numPr>
      </w:pPr>
      <w:r>
        <w:t>Usporedba ponovnim pokretanjem</w:t>
      </w:r>
    </w:p>
    <w:p w14:paraId="7642880E" w14:textId="3095E340" w:rsidR="00703952" w:rsidRDefault="007161DC" w:rsidP="00703952">
      <w:pPr>
        <w:pStyle w:val="ListParagraph"/>
        <w:numPr>
          <w:ilvl w:val="0"/>
          <w:numId w:val="41"/>
        </w:numPr>
      </w:pPr>
      <w:r>
        <w:t>Usporedba najboljim rezultatima</w:t>
      </w:r>
    </w:p>
    <w:p w14:paraId="7658AF19" w14:textId="5A716AE0" w:rsidR="002F1C43" w:rsidRDefault="00392441" w:rsidP="00703952">
      <w:pPr>
        <w:pStyle w:val="ListParagraph"/>
        <w:numPr>
          <w:ilvl w:val="0"/>
          <w:numId w:val="41"/>
        </w:numPr>
      </w:pPr>
      <w:r>
        <w:t>Usporedba trajanja izvršavanja</w:t>
      </w:r>
    </w:p>
    <w:p w14:paraId="4AB9EB48" w14:textId="58F5AA10" w:rsidR="00D70E5D" w:rsidRDefault="00D70E5D" w:rsidP="003F0160">
      <w:r>
        <w:t>Nakon odabira opcije izvršiti će se pripadna usporedba i otvoriti grafovi sa prikazanim rezultatima.</w:t>
      </w:r>
    </w:p>
    <w:p w14:paraId="1DC58843" w14:textId="06570275" w:rsidR="00AB44CF" w:rsidRDefault="00AB44CF" w:rsidP="003F0160">
      <w:r>
        <w:t xml:space="preserve">Odabirom opcije pod 3) </w:t>
      </w:r>
      <w:r w:rsidR="00AF37F1">
        <w:t>pojavljuje se popis rezultata, no ovaj put nisu grupirani.</w:t>
      </w:r>
      <w:r w:rsidR="00D95185">
        <w:t xml:space="preserve"> </w:t>
      </w:r>
      <w:r w:rsidR="00C7620A">
        <w:t xml:space="preserve">Željeni rezultat odabire se upisom indeksa pored </w:t>
      </w:r>
      <w:r w:rsidR="00BE7434">
        <w:t xml:space="preserve">ispisa </w:t>
      </w:r>
      <w:r w:rsidR="00C7620A">
        <w:t>njegov</w:t>
      </w:r>
      <w:r w:rsidR="00BE7434">
        <w:t>ih informacija</w:t>
      </w:r>
      <w:r w:rsidR="00227327">
        <w:t>.</w:t>
      </w:r>
      <w:r w:rsidR="008E772F">
        <w:t xml:space="preserve"> Još jedna razlika u ovom ispisu sa prošlim je </w:t>
      </w:r>
      <w:r w:rsidR="0005121C">
        <w:t xml:space="preserve">da su </w:t>
      </w:r>
      <w:r w:rsidR="00457379">
        <w:t>ispisani</w:t>
      </w:r>
      <w:r w:rsidR="0005121C">
        <w:t xml:space="preserve"> putevi do rezultata unutar </w:t>
      </w:r>
      <w:r w:rsidR="00EF0F43">
        <w:t xml:space="preserve">glavnog </w:t>
      </w:r>
      <w:r w:rsidR="0005121C">
        <w:t>direktorija</w:t>
      </w:r>
      <w:r w:rsidR="006771B1">
        <w:t xml:space="preserve"> </w:t>
      </w:r>
      <w:r w:rsidR="000E6967">
        <w:t xml:space="preserve">svih </w:t>
      </w:r>
      <w:r w:rsidR="006771B1">
        <w:t>rezultata</w:t>
      </w:r>
      <w:r w:rsidR="0005121C">
        <w:t xml:space="preserve"> umjesto samo imena samog direktorija rezultata.</w:t>
      </w:r>
      <w:r w:rsidR="006D5969">
        <w:t xml:space="preserve"> Odabirom rezultata otvara se novi pod-izbornik s dvije opcije:</w:t>
      </w:r>
    </w:p>
    <w:p w14:paraId="11D07973" w14:textId="36CB296F" w:rsidR="009862C2" w:rsidRDefault="009862C2" w:rsidP="009862C2">
      <w:pPr>
        <w:pStyle w:val="ListParagraph"/>
        <w:numPr>
          <w:ilvl w:val="0"/>
          <w:numId w:val="42"/>
        </w:numPr>
      </w:pPr>
      <w:r>
        <w:t>Vizualizacija ponovnog pokretanja</w:t>
      </w:r>
    </w:p>
    <w:p w14:paraId="6F04D969" w14:textId="1FD31612" w:rsidR="009862C2" w:rsidRDefault="00113E7A" w:rsidP="009862C2">
      <w:pPr>
        <w:pStyle w:val="ListParagraph"/>
        <w:numPr>
          <w:ilvl w:val="0"/>
          <w:numId w:val="42"/>
        </w:numPr>
      </w:pPr>
      <w:r>
        <w:t>Vizualizacija podataka o treniranju</w:t>
      </w:r>
    </w:p>
    <w:p w14:paraId="61455B6D" w14:textId="5CBD1B26" w:rsidR="002D527E" w:rsidRPr="00BD5813" w:rsidRDefault="00884C91" w:rsidP="00884C91">
      <w:r>
        <w:t xml:space="preserve">Odabirom prve opcije pokreće se simulacija koja koristi </w:t>
      </w:r>
      <w:r w:rsidR="001F3895">
        <w:t xml:space="preserve">stanice odabrane </w:t>
      </w:r>
      <w:r w:rsidR="002B1856">
        <w:t>ponovnim pokretanjem rezultata</w:t>
      </w:r>
      <w:r w:rsidR="006A3E6F">
        <w:t xml:space="preserve"> </w:t>
      </w:r>
      <w:r w:rsidR="00BD5813">
        <w:t xml:space="preserve">i simulacija se vizualizira kroz </w:t>
      </w:r>
      <w:r w:rsidR="00BD5813">
        <w:rPr>
          <w:i/>
          <w:iCs/>
        </w:rPr>
        <w:t>SUMO</w:t>
      </w:r>
      <w:r w:rsidR="00BD5813">
        <w:t xml:space="preserve"> grafičko sučelje. Odabirom druge opcije otvaraju se grafovi koji prikazuju </w:t>
      </w:r>
      <w:r w:rsidR="00C57C10">
        <w:t xml:space="preserve">vrijednosti rezultata evaluacija </w:t>
      </w:r>
      <w:r w:rsidR="008C22C2">
        <w:t xml:space="preserve">pokrenutih </w:t>
      </w:r>
      <w:r w:rsidR="00F11944">
        <w:t>kroz</w:t>
      </w:r>
      <w:r w:rsidR="00C57C10">
        <w:t xml:space="preserve"> treniranj</w:t>
      </w:r>
      <w:r w:rsidR="00CB1128">
        <w:t>e</w:t>
      </w:r>
      <w:r w:rsidR="00C57C10">
        <w:t>.</w:t>
      </w:r>
    </w:p>
    <w:sectPr w:rsidR="002D527E" w:rsidRPr="00BD5813"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7192F" w14:textId="77777777" w:rsidR="001147F5" w:rsidRDefault="001147F5" w:rsidP="00C436E6">
      <w:pPr>
        <w:spacing w:before="0" w:after="0" w:line="240" w:lineRule="auto"/>
      </w:pPr>
      <w:r>
        <w:separator/>
      </w:r>
    </w:p>
  </w:endnote>
  <w:endnote w:type="continuationSeparator" w:id="0">
    <w:p w14:paraId="1E53FD9D" w14:textId="77777777" w:rsidR="001147F5" w:rsidRDefault="001147F5"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F1945" w14:textId="77777777" w:rsidR="001147F5" w:rsidRDefault="001147F5" w:rsidP="00C436E6">
      <w:pPr>
        <w:spacing w:before="0" w:after="0" w:line="240" w:lineRule="auto"/>
      </w:pPr>
      <w:r>
        <w:separator/>
      </w:r>
    </w:p>
  </w:footnote>
  <w:footnote w:type="continuationSeparator" w:id="0">
    <w:p w14:paraId="6924E84D" w14:textId="77777777" w:rsidR="001147F5" w:rsidRDefault="001147F5"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44A6A"/>
    <w:multiLevelType w:val="hybridMultilevel"/>
    <w:tmpl w:val="A4C23DE2"/>
    <w:lvl w:ilvl="0" w:tplc="041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4" w15:restartNumberingAfterBreak="0">
    <w:nsid w:val="1E530B7B"/>
    <w:multiLevelType w:val="hybridMultilevel"/>
    <w:tmpl w:val="3FE80E74"/>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59B68CF"/>
    <w:multiLevelType w:val="hybridMultilevel"/>
    <w:tmpl w:val="5A445792"/>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7"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20C31FC"/>
    <w:multiLevelType w:val="hybridMultilevel"/>
    <w:tmpl w:val="844CE71C"/>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321049CC"/>
    <w:multiLevelType w:val="hybridMultilevel"/>
    <w:tmpl w:val="C82271EC"/>
    <w:lvl w:ilvl="0" w:tplc="D3D8B3F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342645F6"/>
    <w:multiLevelType w:val="hybridMultilevel"/>
    <w:tmpl w:val="9C3C3FB8"/>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1"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4" w15:restartNumberingAfterBreak="0">
    <w:nsid w:val="427E2E6C"/>
    <w:multiLevelType w:val="hybridMultilevel"/>
    <w:tmpl w:val="9B3617E0"/>
    <w:lvl w:ilvl="0" w:tplc="041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5EB76BBC"/>
    <w:multiLevelType w:val="hybridMultilevel"/>
    <w:tmpl w:val="931E4DA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8"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593045E"/>
    <w:multiLevelType w:val="hybridMultilevel"/>
    <w:tmpl w:val="3FF057AA"/>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0"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2"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3"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30"/>
  </w:num>
  <w:num w:numId="2" w16cid:durableId="605117397">
    <w:abstractNumId w:val="15"/>
  </w:num>
  <w:num w:numId="3" w16cid:durableId="1041326845">
    <w:abstractNumId w:val="28"/>
  </w:num>
  <w:num w:numId="4" w16cid:durableId="1027676593">
    <w:abstractNumId w:val="21"/>
  </w:num>
  <w:num w:numId="5" w16cid:durableId="1113331472">
    <w:abstractNumId w:val="22"/>
  </w:num>
  <w:num w:numId="6" w16cid:durableId="25832664">
    <w:abstractNumId w:val="25"/>
  </w:num>
  <w:num w:numId="7" w16cid:durableId="122385954">
    <w:abstractNumId w:val="11"/>
  </w:num>
  <w:num w:numId="8" w16cid:durableId="1357972663">
    <w:abstractNumId w:val="11"/>
  </w:num>
  <w:num w:numId="9" w16cid:durableId="443773994">
    <w:abstractNumId w:val="11"/>
  </w:num>
  <w:num w:numId="10" w16cid:durableId="999967780">
    <w:abstractNumId w:val="11"/>
  </w:num>
  <w:num w:numId="11" w16cid:durableId="1004429814">
    <w:abstractNumId w:val="11"/>
  </w:num>
  <w:num w:numId="12" w16cid:durableId="1642224568">
    <w:abstractNumId w:val="11"/>
  </w:num>
  <w:num w:numId="13" w16cid:durableId="1531917423">
    <w:abstractNumId w:val="11"/>
  </w:num>
  <w:num w:numId="14" w16cid:durableId="1404839445">
    <w:abstractNumId w:val="11"/>
  </w:num>
  <w:num w:numId="15" w16cid:durableId="856773531">
    <w:abstractNumId w:val="11"/>
  </w:num>
  <w:num w:numId="16" w16cid:durableId="846099962">
    <w:abstractNumId w:val="26"/>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32"/>
  </w:num>
  <w:num w:numId="28" w16cid:durableId="170068094">
    <w:abstractNumId w:val="33"/>
  </w:num>
  <w:num w:numId="29" w16cid:durableId="18170894">
    <w:abstractNumId w:val="12"/>
  </w:num>
  <w:num w:numId="30" w16cid:durableId="827209807">
    <w:abstractNumId w:val="17"/>
  </w:num>
  <w:num w:numId="31" w16cid:durableId="646470669">
    <w:abstractNumId w:val="23"/>
  </w:num>
  <w:num w:numId="32" w16cid:durableId="309134225">
    <w:abstractNumId w:val="13"/>
  </w:num>
  <w:num w:numId="33" w16cid:durableId="1024673592">
    <w:abstractNumId w:val="31"/>
  </w:num>
  <w:num w:numId="34" w16cid:durableId="1696154924">
    <w:abstractNumId w:val="19"/>
  </w:num>
  <w:num w:numId="35" w16cid:durableId="2075353466">
    <w:abstractNumId w:val="18"/>
  </w:num>
  <w:num w:numId="36" w16cid:durableId="46340694">
    <w:abstractNumId w:val="16"/>
  </w:num>
  <w:num w:numId="37" w16cid:durableId="1046028775">
    <w:abstractNumId w:val="27"/>
  </w:num>
  <w:num w:numId="38" w16cid:durableId="1085030985">
    <w:abstractNumId w:val="29"/>
  </w:num>
  <w:num w:numId="39" w16cid:durableId="2011449671">
    <w:abstractNumId w:val="10"/>
  </w:num>
  <w:num w:numId="40" w16cid:durableId="333267583">
    <w:abstractNumId w:val="24"/>
  </w:num>
  <w:num w:numId="41" w16cid:durableId="996153640">
    <w:abstractNumId w:val="20"/>
  </w:num>
  <w:num w:numId="42" w16cid:durableId="4476309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002"/>
    <w:rsid w:val="00000244"/>
    <w:rsid w:val="00000503"/>
    <w:rsid w:val="00000CB6"/>
    <w:rsid w:val="00000DDE"/>
    <w:rsid w:val="00000F2D"/>
    <w:rsid w:val="000017C2"/>
    <w:rsid w:val="000019AA"/>
    <w:rsid w:val="00001CCB"/>
    <w:rsid w:val="00002097"/>
    <w:rsid w:val="0000218D"/>
    <w:rsid w:val="00002452"/>
    <w:rsid w:val="00002839"/>
    <w:rsid w:val="000029A2"/>
    <w:rsid w:val="00002A3E"/>
    <w:rsid w:val="00002BF7"/>
    <w:rsid w:val="00002D53"/>
    <w:rsid w:val="00002DDD"/>
    <w:rsid w:val="00002E77"/>
    <w:rsid w:val="00002F9F"/>
    <w:rsid w:val="00003168"/>
    <w:rsid w:val="000031AD"/>
    <w:rsid w:val="0000323A"/>
    <w:rsid w:val="00003542"/>
    <w:rsid w:val="000037F0"/>
    <w:rsid w:val="000037F6"/>
    <w:rsid w:val="0000396B"/>
    <w:rsid w:val="00003DFC"/>
    <w:rsid w:val="00003F4C"/>
    <w:rsid w:val="00003F6B"/>
    <w:rsid w:val="0000404B"/>
    <w:rsid w:val="000045D9"/>
    <w:rsid w:val="00004A44"/>
    <w:rsid w:val="00004AAA"/>
    <w:rsid w:val="00004C1D"/>
    <w:rsid w:val="00004C41"/>
    <w:rsid w:val="00004DFE"/>
    <w:rsid w:val="00004E04"/>
    <w:rsid w:val="00004E44"/>
    <w:rsid w:val="000052FB"/>
    <w:rsid w:val="000053B5"/>
    <w:rsid w:val="00005A0B"/>
    <w:rsid w:val="00005B1F"/>
    <w:rsid w:val="00005BE7"/>
    <w:rsid w:val="00005BEB"/>
    <w:rsid w:val="00005FA0"/>
    <w:rsid w:val="00006586"/>
    <w:rsid w:val="0000676C"/>
    <w:rsid w:val="00006AC0"/>
    <w:rsid w:val="00006E2A"/>
    <w:rsid w:val="000070A3"/>
    <w:rsid w:val="00007340"/>
    <w:rsid w:val="000074A3"/>
    <w:rsid w:val="00007837"/>
    <w:rsid w:val="000078D3"/>
    <w:rsid w:val="00007AC8"/>
    <w:rsid w:val="00007B0D"/>
    <w:rsid w:val="00007BEB"/>
    <w:rsid w:val="00007C23"/>
    <w:rsid w:val="00010A97"/>
    <w:rsid w:val="0001110A"/>
    <w:rsid w:val="00011165"/>
    <w:rsid w:val="0001130E"/>
    <w:rsid w:val="00011339"/>
    <w:rsid w:val="000115BF"/>
    <w:rsid w:val="0001181D"/>
    <w:rsid w:val="000119D4"/>
    <w:rsid w:val="00011CB8"/>
    <w:rsid w:val="00012384"/>
    <w:rsid w:val="00012464"/>
    <w:rsid w:val="0001277B"/>
    <w:rsid w:val="00012CCC"/>
    <w:rsid w:val="00012D54"/>
    <w:rsid w:val="000130DD"/>
    <w:rsid w:val="0001363B"/>
    <w:rsid w:val="0001367D"/>
    <w:rsid w:val="000140E0"/>
    <w:rsid w:val="000149A6"/>
    <w:rsid w:val="00014BDB"/>
    <w:rsid w:val="0001539B"/>
    <w:rsid w:val="0001545F"/>
    <w:rsid w:val="00015537"/>
    <w:rsid w:val="0001554C"/>
    <w:rsid w:val="00015991"/>
    <w:rsid w:val="00015ABD"/>
    <w:rsid w:val="00015B63"/>
    <w:rsid w:val="000161E3"/>
    <w:rsid w:val="000163CF"/>
    <w:rsid w:val="000167C4"/>
    <w:rsid w:val="000168CD"/>
    <w:rsid w:val="00016AB6"/>
    <w:rsid w:val="00016D3A"/>
    <w:rsid w:val="00017139"/>
    <w:rsid w:val="0001733F"/>
    <w:rsid w:val="00017773"/>
    <w:rsid w:val="00017C63"/>
    <w:rsid w:val="00020133"/>
    <w:rsid w:val="0002027F"/>
    <w:rsid w:val="0002050B"/>
    <w:rsid w:val="00020554"/>
    <w:rsid w:val="00020582"/>
    <w:rsid w:val="0002096F"/>
    <w:rsid w:val="000209DE"/>
    <w:rsid w:val="00020A43"/>
    <w:rsid w:val="00020B63"/>
    <w:rsid w:val="00021474"/>
    <w:rsid w:val="0002147F"/>
    <w:rsid w:val="000214B4"/>
    <w:rsid w:val="000216AA"/>
    <w:rsid w:val="0002200D"/>
    <w:rsid w:val="00022156"/>
    <w:rsid w:val="000222F7"/>
    <w:rsid w:val="00022331"/>
    <w:rsid w:val="00022B04"/>
    <w:rsid w:val="00022C9D"/>
    <w:rsid w:val="000233F0"/>
    <w:rsid w:val="00023669"/>
    <w:rsid w:val="0002379E"/>
    <w:rsid w:val="000240C1"/>
    <w:rsid w:val="00024134"/>
    <w:rsid w:val="00024455"/>
    <w:rsid w:val="00024733"/>
    <w:rsid w:val="00024A74"/>
    <w:rsid w:val="00024AE2"/>
    <w:rsid w:val="00024C39"/>
    <w:rsid w:val="00024F8D"/>
    <w:rsid w:val="00024F8F"/>
    <w:rsid w:val="000251F2"/>
    <w:rsid w:val="00025370"/>
    <w:rsid w:val="000253D2"/>
    <w:rsid w:val="00025477"/>
    <w:rsid w:val="00025553"/>
    <w:rsid w:val="00025641"/>
    <w:rsid w:val="00025654"/>
    <w:rsid w:val="0002593D"/>
    <w:rsid w:val="00025E52"/>
    <w:rsid w:val="00025F83"/>
    <w:rsid w:val="00026092"/>
    <w:rsid w:val="000260DA"/>
    <w:rsid w:val="0002612D"/>
    <w:rsid w:val="00026453"/>
    <w:rsid w:val="00026681"/>
    <w:rsid w:val="000266DC"/>
    <w:rsid w:val="00026B39"/>
    <w:rsid w:val="0002702F"/>
    <w:rsid w:val="000271DA"/>
    <w:rsid w:val="000272DC"/>
    <w:rsid w:val="00027787"/>
    <w:rsid w:val="000277EA"/>
    <w:rsid w:val="00027A1A"/>
    <w:rsid w:val="00027AD5"/>
    <w:rsid w:val="00027B19"/>
    <w:rsid w:val="00027BA5"/>
    <w:rsid w:val="00027F16"/>
    <w:rsid w:val="00030200"/>
    <w:rsid w:val="0003022A"/>
    <w:rsid w:val="000305FF"/>
    <w:rsid w:val="00030684"/>
    <w:rsid w:val="00030988"/>
    <w:rsid w:val="00030CED"/>
    <w:rsid w:val="00030D7E"/>
    <w:rsid w:val="00030ED5"/>
    <w:rsid w:val="00030F00"/>
    <w:rsid w:val="00030FDD"/>
    <w:rsid w:val="0003143C"/>
    <w:rsid w:val="0003191F"/>
    <w:rsid w:val="00031D32"/>
    <w:rsid w:val="00031D33"/>
    <w:rsid w:val="00031FE6"/>
    <w:rsid w:val="0003208A"/>
    <w:rsid w:val="00032220"/>
    <w:rsid w:val="000322ED"/>
    <w:rsid w:val="000325DE"/>
    <w:rsid w:val="00032848"/>
    <w:rsid w:val="00032AE6"/>
    <w:rsid w:val="00032DFC"/>
    <w:rsid w:val="000330F1"/>
    <w:rsid w:val="000331B9"/>
    <w:rsid w:val="00033301"/>
    <w:rsid w:val="0003332A"/>
    <w:rsid w:val="00033418"/>
    <w:rsid w:val="0003342C"/>
    <w:rsid w:val="00033980"/>
    <w:rsid w:val="000339AC"/>
    <w:rsid w:val="00033B8E"/>
    <w:rsid w:val="00033BCF"/>
    <w:rsid w:val="00033E55"/>
    <w:rsid w:val="00033E8E"/>
    <w:rsid w:val="00034316"/>
    <w:rsid w:val="00034376"/>
    <w:rsid w:val="000344CB"/>
    <w:rsid w:val="000347A3"/>
    <w:rsid w:val="000347C8"/>
    <w:rsid w:val="00034947"/>
    <w:rsid w:val="00034A9E"/>
    <w:rsid w:val="00034C91"/>
    <w:rsid w:val="00034E4E"/>
    <w:rsid w:val="00034E5D"/>
    <w:rsid w:val="00034E69"/>
    <w:rsid w:val="00034F14"/>
    <w:rsid w:val="00035231"/>
    <w:rsid w:val="0003577B"/>
    <w:rsid w:val="00035BBC"/>
    <w:rsid w:val="00036102"/>
    <w:rsid w:val="000362FD"/>
    <w:rsid w:val="00036C29"/>
    <w:rsid w:val="00036DB7"/>
    <w:rsid w:val="00036FB9"/>
    <w:rsid w:val="00037134"/>
    <w:rsid w:val="00037255"/>
    <w:rsid w:val="0003730D"/>
    <w:rsid w:val="000373EE"/>
    <w:rsid w:val="000375BE"/>
    <w:rsid w:val="00037E4B"/>
    <w:rsid w:val="0004039F"/>
    <w:rsid w:val="000403C0"/>
    <w:rsid w:val="00040683"/>
    <w:rsid w:val="000406A8"/>
    <w:rsid w:val="00040C2C"/>
    <w:rsid w:val="00040CFB"/>
    <w:rsid w:val="00040DE2"/>
    <w:rsid w:val="00041294"/>
    <w:rsid w:val="000412E5"/>
    <w:rsid w:val="00041775"/>
    <w:rsid w:val="00041993"/>
    <w:rsid w:val="00041FA2"/>
    <w:rsid w:val="00042163"/>
    <w:rsid w:val="0004242B"/>
    <w:rsid w:val="000426B0"/>
    <w:rsid w:val="00042774"/>
    <w:rsid w:val="0004288C"/>
    <w:rsid w:val="0004290B"/>
    <w:rsid w:val="00042A27"/>
    <w:rsid w:val="00042A49"/>
    <w:rsid w:val="00042A8F"/>
    <w:rsid w:val="00043101"/>
    <w:rsid w:val="00043473"/>
    <w:rsid w:val="00043943"/>
    <w:rsid w:val="00043B5C"/>
    <w:rsid w:val="000440BF"/>
    <w:rsid w:val="00044522"/>
    <w:rsid w:val="00044679"/>
    <w:rsid w:val="00044A27"/>
    <w:rsid w:val="00044B31"/>
    <w:rsid w:val="00044CDC"/>
    <w:rsid w:val="00044D33"/>
    <w:rsid w:val="0004521A"/>
    <w:rsid w:val="000452A5"/>
    <w:rsid w:val="00045601"/>
    <w:rsid w:val="00045A61"/>
    <w:rsid w:val="00045B65"/>
    <w:rsid w:val="00045B67"/>
    <w:rsid w:val="00045BD4"/>
    <w:rsid w:val="00045C15"/>
    <w:rsid w:val="00045D97"/>
    <w:rsid w:val="00045E9E"/>
    <w:rsid w:val="000460D1"/>
    <w:rsid w:val="00046267"/>
    <w:rsid w:val="000469B4"/>
    <w:rsid w:val="000474F7"/>
    <w:rsid w:val="000475D0"/>
    <w:rsid w:val="00050482"/>
    <w:rsid w:val="000506C6"/>
    <w:rsid w:val="00050899"/>
    <w:rsid w:val="00050B2C"/>
    <w:rsid w:val="00050C6F"/>
    <w:rsid w:val="0005115B"/>
    <w:rsid w:val="0005121C"/>
    <w:rsid w:val="000512D6"/>
    <w:rsid w:val="000514D4"/>
    <w:rsid w:val="00051557"/>
    <w:rsid w:val="000515C7"/>
    <w:rsid w:val="00051933"/>
    <w:rsid w:val="000519FC"/>
    <w:rsid w:val="00051AAF"/>
    <w:rsid w:val="00051CE6"/>
    <w:rsid w:val="00051D2C"/>
    <w:rsid w:val="0005204B"/>
    <w:rsid w:val="00052224"/>
    <w:rsid w:val="00052239"/>
    <w:rsid w:val="00052263"/>
    <w:rsid w:val="00052460"/>
    <w:rsid w:val="00052614"/>
    <w:rsid w:val="000528EF"/>
    <w:rsid w:val="00052B69"/>
    <w:rsid w:val="00052C97"/>
    <w:rsid w:val="00053133"/>
    <w:rsid w:val="00053519"/>
    <w:rsid w:val="00053666"/>
    <w:rsid w:val="000536AA"/>
    <w:rsid w:val="00053767"/>
    <w:rsid w:val="00053836"/>
    <w:rsid w:val="00053883"/>
    <w:rsid w:val="00053921"/>
    <w:rsid w:val="0005398D"/>
    <w:rsid w:val="00053EA7"/>
    <w:rsid w:val="00053EFE"/>
    <w:rsid w:val="00053F8D"/>
    <w:rsid w:val="000540A3"/>
    <w:rsid w:val="000540FB"/>
    <w:rsid w:val="000547F3"/>
    <w:rsid w:val="000548FE"/>
    <w:rsid w:val="00054958"/>
    <w:rsid w:val="00054A31"/>
    <w:rsid w:val="00054FF0"/>
    <w:rsid w:val="00055300"/>
    <w:rsid w:val="00055497"/>
    <w:rsid w:val="00055596"/>
    <w:rsid w:val="000558E2"/>
    <w:rsid w:val="00055CBF"/>
    <w:rsid w:val="00055FAB"/>
    <w:rsid w:val="000562E4"/>
    <w:rsid w:val="00056497"/>
    <w:rsid w:val="00056C25"/>
    <w:rsid w:val="00056FBE"/>
    <w:rsid w:val="00057153"/>
    <w:rsid w:val="0005746F"/>
    <w:rsid w:val="00057501"/>
    <w:rsid w:val="00057851"/>
    <w:rsid w:val="00057939"/>
    <w:rsid w:val="00057FFA"/>
    <w:rsid w:val="000606F5"/>
    <w:rsid w:val="00060A45"/>
    <w:rsid w:val="00060D60"/>
    <w:rsid w:val="00060D91"/>
    <w:rsid w:val="00060E44"/>
    <w:rsid w:val="00061285"/>
    <w:rsid w:val="000613AE"/>
    <w:rsid w:val="000614F2"/>
    <w:rsid w:val="00061560"/>
    <w:rsid w:val="00061768"/>
    <w:rsid w:val="00061807"/>
    <w:rsid w:val="0006181A"/>
    <w:rsid w:val="00061A71"/>
    <w:rsid w:val="00061D6F"/>
    <w:rsid w:val="00061D73"/>
    <w:rsid w:val="00061E16"/>
    <w:rsid w:val="000622B8"/>
    <w:rsid w:val="0006256E"/>
    <w:rsid w:val="00062A52"/>
    <w:rsid w:val="00062AA7"/>
    <w:rsid w:val="0006322C"/>
    <w:rsid w:val="00063640"/>
    <w:rsid w:val="000638AE"/>
    <w:rsid w:val="00063C71"/>
    <w:rsid w:val="000640F0"/>
    <w:rsid w:val="000643F2"/>
    <w:rsid w:val="00064636"/>
    <w:rsid w:val="00064913"/>
    <w:rsid w:val="00064D98"/>
    <w:rsid w:val="00065430"/>
    <w:rsid w:val="000656B4"/>
    <w:rsid w:val="000657B9"/>
    <w:rsid w:val="00065A4E"/>
    <w:rsid w:val="00065C42"/>
    <w:rsid w:val="00065C7D"/>
    <w:rsid w:val="00065CA4"/>
    <w:rsid w:val="00065EB3"/>
    <w:rsid w:val="00066080"/>
    <w:rsid w:val="00066227"/>
    <w:rsid w:val="00066273"/>
    <w:rsid w:val="000662C9"/>
    <w:rsid w:val="00066380"/>
    <w:rsid w:val="00066425"/>
    <w:rsid w:val="00066437"/>
    <w:rsid w:val="00066589"/>
    <w:rsid w:val="00066647"/>
    <w:rsid w:val="00066D54"/>
    <w:rsid w:val="00067023"/>
    <w:rsid w:val="00067C28"/>
    <w:rsid w:val="00067E5F"/>
    <w:rsid w:val="00067FE7"/>
    <w:rsid w:val="0007029A"/>
    <w:rsid w:val="0007036F"/>
    <w:rsid w:val="000708EA"/>
    <w:rsid w:val="00070AB0"/>
    <w:rsid w:val="000710A9"/>
    <w:rsid w:val="000712DF"/>
    <w:rsid w:val="0007130E"/>
    <w:rsid w:val="00071359"/>
    <w:rsid w:val="0007141F"/>
    <w:rsid w:val="0007157C"/>
    <w:rsid w:val="000715D3"/>
    <w:rsid w:val="000716EB"/>
    <w:rsid w:val="000717CE"/>
    <w:rsid w:val="00071E9C"/>
    <w:rsid w:val="00072125"/>
    <w:rsid w:val="00072223"/>
    <w:rsid w:val="000722D1"/>
    <w:rsid w:val="0007275A"/>
    <w:rsid w:val="00072911"/>
    <w:rsid w:val="00072AEB"/>
    <w:rsid w:val="00072B72"/>
    <w:rsid w:val="00072CE9"/>
    <w:rsid w:val="00072E2C"/>
    <w:rsid w:val="00072F31"/>
    <w:rsid w:val="0007305C"/>
    <w:rsid w:val="00073296"/>
    <w:rsid w:val="000736EB"/>
    <w:rsid w:val="000738E4"/>
    <w:rsid w:val="00073A54"/>
    <w:rsid w:val="00073FDD"/>
    <w:rsid w:val="0007414F"/>
    <w:rsid w:val="0007438F"/>
    <w:rsid w:val="000744DC"/>
    <w:rsid w:val="00074820"/>
    <w:rsid w:val="000748CC"/>
    <w:rsid w:val="00074915"/>
    <w:rsid w:val="00074A34"/>
    <w:rsid w:val="00075714"/>
    <w:rsid w:val="0007578A"/>
    <w:rsid w:val="0007580F"/>
    <w:rsid w:val="00075C4A"/>
    <w:rsid w:val="00075EB4"/>
    <w:rsid w:val="00076088"/>
    <w:rsid w:val="0007648C"/>
    <w:rsid w:val="000764FC"/>
    <w:rsid w:val="00076AC8"/>
    <w:rsid w:val="00076B54"/>
    <w:rsid w:val="0007704F"/>
    <w:rsid w:val="00077379"/>
    <w:rsid w:val="00077983"/>
    <w:rsid w:val="000779D2"/>
    <w:rsid w:val="00077B0B"/>
    <w:rsid w:val="00077EB0"/>
    <w:rsid w:val="00077F8F"/>
    <w:rsid w:val="00077FB0"/>
    <w:rsid w:val="000800D7"/>
    <w:rsid w:val="000800FB"/>
    <w:rsid w:val="000803EF"/>
    <w:rsid w:val="0008083E"/>
    <w:rsid w:val="000808E2"/>
    <w:rsid w:val="000808FD"/>
    <w:rsid w:val="00080C4B"/>
    <w:rsid w:val="00080D21"/>
    <w:rsid w:val="00080D64"/>
    <w:rsid w:val="00080D81"/>
    <w:rsid w:val="00080F7D"/>
    <w:rsid w:val="000810F7"/>
    <w:rsid w:val="00081353"/>
    <w:rsid w:val="000813C6"/>
    <w:rsid w:val="000815F8"/>
    <w:rsid w:val="00081691"/>
    <w:rsid w:val="00081927"/>
    <w:rsid w:val="00081CBC"/>
    <w:rsid w:val="000821B5"/>
    <w:rsid w:val="000822B3"/>
    <w:rsid w:val="000823C1"/>
    <w:rsid w:val="000824E9"/>
    <w:rsid w:val="0008279B"/>
    <w:rsid w:val="00082855"/>
    <w:rsid w:val="000828E7"/>
    <w:rsid w:val="00082A7E"/>
    <w:rsid w:val="00082B03"/>
    <w:rsid w:val="00082C51"/>
    <w:rsid w:val="00082CDE"/>
    <w:rsid w:val="00082D99"/>
    <w:rsid w:val="00082E53"/>
    <w:rsid w:val="00082EBB"/>
    <w:rsid w:val="00082F9C"/>
    <w:rsid w:val="000830F8"/>
    <w:rsid w:val="000835DA"/>
    <w:rsid w:val="00083613"/>
    <w:rsid w:val="00083754"/>
    <w:rsid w:val="0008398B"/>
    <w:rsid w:val="00083C90"/>
    <w:rsid w:val="00083C94"/>
    <w:rsid w:val="00083D6E"/>
    <w:rsid w:val="00083EE0"/>
    <w:rsid w:val="0008437D"/>
    <w:rsid w:val="000848DB"/>
    <w:rsid w:val="000849AE"/>
    <w:rsid w:val="000849B1"/>
    <w:rsid w:val="00084AB7"/>
    <w:rsid w:val="00084BF2"/>
    <w:rsid w:val="00084D4D"/>
    <w:rsid w:val="00084FA3"/>
    <w:rsid w:val="000852CD"/>
    <w:rsid w:val="00085883"/>
    <w:rsid w:val="00085A10"/>
    <w:rsid w:val="00085A24"/>
    <w:rsid w:val="00085DAA"/>
    <w:rsid w:val="0008622A"/>
    <w:rsid w:val="00086B5F"/>
    <w:rsid w:val="00086C45"/>
    <w:rsid w:val="00086CE9"/>
    <w:rsid w:val="00086D57"/>
    <w:rsid w:val="00086FD0"/>
    <w:rsid w:val="00087430"/>
    <w:rsid w:val="00087521"/>
    <w:rsid w:val="000877BA"/>
    <w:rsid w:val="000878A9"/>
    <w:rsid w:val="00087998"/>
    <w:rsid w:val="00087A86"/>
    <w:rsid w:val="00087D22"/>
    <w:rsid w:val="00087DA9"/>
    <w:rsid w:val="00087DDB"/>
    <w:rsid w:val="00087E19"/>
    <w:rsid w:val="000902A8"/>
    <w:rsid w:val="0009057A"/>
    <w:rsid w:val="000905E7"/>
    <w:rsid w:val="00090852"/>
    <w:rsid w:val="000909C4"/>
    <w:rsid w:val="00090B58"/>
    <w:rsid w:val="00090BB2"/>
    <w:rsid w:val="00090F9C"/>
    <w:rsid w:val="00091A20"/>
    <w:rsid w:val="00091FC1"/>
    <w:rsid w:val="0009228F"/>
    <w:rsid w:val="0009238B"/>
    <w:rsid w:val="0009268B"/>
    <w:rsid w:val="0009286B"/>
    <w:rsid w:val="00092944"/>
    <w:rsid w:val="00092D63"/>
    <w:rsid w:val="00092DAA"/>
    <w:rsid w:val="0009314E"/>
    <w:rsid w:val="000932BB"/>
    <w:rsid w:val="000932E2"/>
    <w:rsid w:val="000935BE"/>
    <w:rsid w:val="000937C1"/>
    <w:rsid w:val="000938F2"/>
    <w:rsid w:val="00093BBD"/>
    <w:rsid w:val="00093C5B"/>
    <w:rsid w:val="0009410E"/>
    <w:rsid w:val="0009415F"/>
    <w:rsid w:val="00094361"/>
    <w:rsid w:val="00094458"/>
    <w:rsid w:val="0009455F"/>
    <w:rsid w:val="000947D1"/>
    <w:rsid w:val="00094B6D"/>
    <w:rsid w:val="00094CF9"/>
    <w:rsid w:val="00094EC2"/>
    <w:rsid w:val="00094ED6"/>
    <w:rsid w:val="000951F8"/>
    <w:rsid w:val="000956BA"/>
    <w:rsid w:val="00095766"/>
    <w:rsid w:val="000958EE"/>
    <w:rsid w:val="00095AC8"/>
    <w:rsid w:val="00095D47"/>
    <w:rsid w:val="00095E92"/>
    <w:rsid w:val="00095FF8"/>
    <w:rsid w:val="000960DF"/>
    <w:rsid w:val="00096630"/>
    <w:rsid w:val="0009670D"/>
    <w:rsid w:val="00096858"/>
    <w:rsid w:val="00096938"/>
    <w:rsid w:val="000969CC"/>
    <w:rsid w:val="00096E7A"/>
    <w:rsid w:val="00096F67"/>
    <w:rsid w:val="000971ED"/>
    <w:rsid w:val="00097230"/>
    <w:rsid w:val="00097316"/>
    <w:rsid w:val="00097617"/>
    <w:rsid w:val="00097997"/>
    <w:rsid w:val="00097B62"/>
    <w:rsid w:val="00097FB5"/>
    <w:rsid w:val="00097FF2"/>
    <w:rsid w:val="000A0172"/>
    <w:rsid w:val="000A0353"/>
    <w:rsid w:val="000A0395"/>
    <w:rsid w:val="000A0522"/>
    <w:rsid w:val="000A0FD1"/>
    <w:rsid w:val="000A1484"/>
    <w:rsid w:val="000A14D1"/>
    <w:rsid w:val="000A1642"/>
    <w:rsid w:val="000A1676"/>
    <w:rsid w:val="000A1A09"/>
    <w:rsid w:val="000A22F8"/>
    <w:rsid w:val="000A24D0"/>
    <w:rsid w:val="000A28F1"/>
    <w:rsid w:val="000A2958"/>
    <w:rsid w:val="000A2E0D"/>
    <w:rsid w:val="000A2E70"/>
    <w:rsid w:val="000A316A"/>
    <w:rsid w:val="000A3D48"/>
    <w:rsid w:val="000A415D"/>
    <w:rsid w:val="000A456B"/>
    <w:rsid w:val="000A46C1"/>
    <w:rsid w:val="000A4B45"/>
    <w:rsid w:val="000A4F2C"/>
    <w:rsid w:val="000A5042"/>
    <w:rsid w:val="000A50DF"/>
    <w:rsid w:val="000A535F"/>
    <w:rsid w:val="000A5AFA"/>
    <w:rsid w:val="000A5F42"/>
    <w:rsid w:val="000A603D"/>
    <w:rsid w:val="000A6416"/>
    <w:rsid w:val="000A6AFC"/>
    <w:rsid w:val="000A6BD3"/>
    <w:rsid w:val="000A7193"/>
    <w:rsid w:val="000A7213"/>
    <w:rsid w:val="000A74A3"/>
    <w:rsid w:val="000A7595"/>
    <w:rsid w:val="000A7658"/>
    <w:rsid w:val="000A7779"/>
    <w:rsid w:val="000A7908"/>
    <w:rsid w:val="000B010D"/>
    <w:rsid w:val="000B026A"/>
    <w:rsid w:val="000B02D3"/>
    <w:rsid w:val="000B06BA"/>
    <w:rsid w:val="000B0715"/>
    <w:rsid w:val="000B0737"/>
    <w:rsid w:val="000B0B42"/>
    <w:rsid w:val="000B0B9D"/>
    <w:rsid w:val="000B11CC"/>
    <w:rsid w:val="000B11FA"/>
    <w:rsid w:val="000B183B"/>
    <w:rsid w:val="000B1D9C"/>
    <w:rsid w:val="000B1F30"/>
    <w:rsid w:val="000B2012"/>
    <w:rsid w:val="000B2070"/>
    <w:rsid w:val="000B2111"/>
    <w:rsid w:val="000B2115"/>
    <w:rsid w:val="000B250C"/>
    <w:rsid w:val="000B2718"/>
    <w:rsid w:val="000B2AD1"/>
    <w:rsid w:val="000B2B11"/>
    <w:rsid w:val="000B2C37"/>
    <w:rsid w:val="000B2DC7"/>
    <w:rsid w:val="000B3627"/>
    <w:rsid w:val="000B42DD"/>
    <w:rsid w:val="000B44F0"/>
    <w:rsid w:val="000B46E7"/>
    <w:rsid w:val="000B4AAD"/>
    <w:rsid w:val="000B4B2A"/>
    <w:rsid w:val="000B4C81"/>
    <w:rsid w:val="000B4CB4"/>
    <w:rsid w:val="000B4E2A"/>
    <w:rsid w:val="000B54B3"/>
    <w:rsid w:val="000B57D1"/>
    <w:rsid w:val="000B5A5B"/>
    <w:rsid w:val="000B5C3D"/>
    <w:rsid w:val="000B5C59"/>
    <w:rsid w:val="000B5EDE"/>
    <w:rsid w:val="000B62F1"/>
    <w:rsid w:val="000B6343"/>
    <w:rsid w:val="000B6414"/>
    <w:rsid w:val="000B6457"/>
    <w:rsid w:val="000B6538"/>
    <w:rsid w:val="000B692E"/>
    <w:rsid w:val="000B6CC0"/>
    <w:rsid w:val="000B6F6F"/>
    <w:rsid w:val="000B7146"/>
    <w:rsid w:val="000B71EE"/>
    <w:rsid w:val="000B7284"/>
    <w:rsid w:val="000B755D"/>
    <w:rsid w:val="000B7708"/>
    <w:rsid w:val="000C0290"/>
    <w:rsid w:val="000C03A6"/>
    <w:rsid w:val="000C07D8"/>
    <w:rsid w:val="000C08E4"/>
    <w:rsid w:val="000C098A"/>
    <w:rsid w:val="000C09BB"/>
    <w:rsid w:val="000C0ADF"/>
    <w:rsid w:val="000C0B02"/>
    <w:rsid w:val="000C0B3E"/>
    <w:rsid w:val="000C0C13"/>
    <w:rsid w:val="000C0FDF"/>
    <w:rsid w:val="000C15A0"/>
    <w:rsid w:val="000C18CA"/>
    <w:rsid w:val="000C1BEF"/>
    <w:rsid w:val="000C1DF9"/>
    <w:rsid w:val="000C2152"/>
    <w:rsid w:val="000C29A5"/>
    <w:rsid w:val="000C2B79"/>
    <w:rsid w:val="000C2C7E"/>
    <w:rsid w:val="000C2C9D"/>
    <w:rsid w:val="000C2D5F"/>
    <w:rsid w:val="000C2DDC"/>
    <w:rsid w:val="000C2E88"/>
    <w:rsid w:val="000C2FA3"/>
    <w:rsid w:val="000C350F"/>
    <w:rsid w:val="000C35A5"/>
    <w:rsid w:val="000C3DAF"/>
    <w:rsid w:val="000C3FB7"/>
    <w:rsid w:val="000C41F9"/>
    <w:rsid w:val="000C440B"/>
    <w:rsid w:val="000C44CF"/>
    <w:rsid w:val="000C47BF"/>
    <w:rsid w:val="000C4998"/>
    <w:rsid w:val="000C4AFA"/>
    <w:rsid w:val="000C4C33"/>
    <w:rsid w:val="000C4EC9"/>
    <w:rsid w:val="000C5628"/>
    <w:rsid w:val="000C5800"/>
    <w:rsid w:val="000C5837"/>
    <w:rsid w:val="000C5B63"/>
    <w:rsid w:val="000C5BE8"/>
    <w:rsid w:val="000C6200"/>
    <w:rsid w:val="000C6996"/>
    <w:rsid w:val="000C6E6C"/>
    <w:rsid w:val="000C70A2"/>
    <w:rsid w:val="000C70E2"/>
    <w:rsid w:val="000C750E"/>
    <w:rsid w:val="000C753B"/>
    <w:rsid w:val="000C76D6"/>
    <w:rsid w:val="000C7731"/>
    <w:rsid w:val="000C77C0"/>
    <w:rsid w:val="000C7B0B"/>
    <w:rsid w:val="000C7C1E"/>
    <w:rsid w:val="000C7D30"/>
    <w:rsid w:val="000C7D94"/>
    <w:rsid w:val="000C7FD2"/>
    <w:rsid w:val="000D01A9"/>
    <w:rsid w:val="000D01DA"/>
    <w:rsid w:val="000D026F"/>
    <w:rsid w:val="000D0914"/>
    <w:rsid w:val="000D0A18"/>
    <w:rsid w:val="000D0E78"/>
    <w:rsid w:val="000D11E7"/>
    <w:rsid w:val="000D121F"/>
    <w:rsid w:val="000D131B"/>
    <w:rsid w:val="000D168F"/>
    <w:rsid w:val="000D1863"/>
    <w:rsid w:val="000D1BD4"/>
    <w:rsid w:val="000D1CEF"/>
    <w:rsid w:val="000D1F30"/>
    <w:rsid w:val="000D203F"/>
    <w:rsid w:val="000D20FD"/>
    <w:rsid w:val="000D23A9"/>
    <w:rsid w:val="000D271B"/>
    <w:rsid w:val="000D291F"/>
    <w:rsid w:val="000D2CA5"/>
    <w:rsid w:val="000D30D5"/>
    <w:rsid w:val="000D3244"/>
    <w:rsid w:val="000D32F6"/>
    <w:rsid w:val="000D35E8"/>
    <w:rsid w:val="000D384D"/>
    <w:rsid w:val="000D3892"/>
    <w:rsid w:val="000D3B87"/>
    <w:rsid w:val="000D41A6"/>
    <w:rsid w:val="000D42A0"/>
    <w:rsid w:val="000D44C8"/>
    <w:rsid w:val="000D470C"/>
    <w:rsid w:val="000D4CFE"/>
    <w:rsid w:val="000D4D4B"/>
    <w:rsid w:val="000D558B"/>
    <w:rsid w:val="000D58E3"/>
    <w:rsid w:val="000D5A9B"/>
    <w:rsid w:val="000D5B11"/>
    <w:rsid w:val="000D5C29"/>
    <w:rsid w:val="000D5C42"/>
    <w:rsid w:val="000D5C4C"/>
    <w:rsid w:val="000D5CE4"/>
    <w:rsid w:val="000D5DD1"/>
    <w:rsid w:val="000D5F86"/>
    <w:rsid w:val="000D6878"/>
    <w:rsid w:val="000D688F"/>
    <w:rsid w:val="000D692E"/>
    <w:rsid w:val="000D6986"/>
    <w:rsid w:val="000D69E7"/>
    <w:rsid w:val="000D6A1F"/>
    <w:rsid w:val="000D6EC3"/>
    <w:rsid w:val="000D6EF4"/>
    <w:rsid w:val="000D7581"/>
    <w:rsid w:val="000D7592"/>
    <w:rsid w:val="000D75C4"/>
    <w:rsid w:val="000D79E9"/>
    <w:rsid w:val="000D7B13"/>
    <w:rsid w:val="000D7B5D"/>
    <w:rsid w:val="000D7F1B"/>
    <w:rsid w:val="000D7FC2"/>
    <w:rsid w:val="000E0015"/>
    <w:rsid w:val="000E0135"/>
    <w:rsid w:val="000E0637"/>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CAD"/>
    <w:rsid w:val="000E2D6F"/>
    <w:rsid w:val="000E2FD5"/>
    <w:rsid w:val="000E3658"/>
    <w:rsid w:val="000E3950"/>
    <w:rsid w:val="000E3967"/>
    <w:rsid w:val="000E3B61"/>
    <w:rsid w:val="000E3C2E"/>
    <w:rsid w:val="000E3D5A"/>
    <w:rsid w:val="000E3EBB"/>
    <w:rsid w:val="000E3EEB"/>
    <w:rsid w:val="000E3F9F"/>
    <w:rsid w:val="000E40A3"/>
    <w:rsid w:val="000E4620"/>
    <w:rsid w:val="000E478D"/>
    <w:rsid w:val="000E4BBF"/>
    <w:rsid w:val="000E4C41"/>
    <w:rsid w:val="000E4FCC"/>
    <w:rsid w:val="000E506C"/>
    <w:rsid w:val="000E5259"/>
    <w:rsid w:val="000E5266"/>
    <w:rsid w:val="000E58EA"/>
    <w:rsid w:val="000E6054"/>
    <w:rsid w:val="000E614F"/>
    <w:rsid w:val="000E6641"/>
    <w:rsid w:val="000E68C7"/>
    <w:rsid w:val="000E6967"/>
    <w:rsid w:val="000E6E84"/>
    <w:rsid w:val="000E6E85"/>
    <w:rsid w:val="000E6F18"/>
    <w:rsid w:val="000E7194"/>
    <w:rsid w:val="000E71C2"/>
    <w:rsid w:val="000E732A"/>
    <w:rsid w:val="000E73B8"/>
    <w:rsid w:val="000E76F8"/>
    <w:rsid w:val="000E7B7E"/>
    <w:rsid w:val="000E7F77"/>
    <w:rsid w:val="000F001A"/>
    <w:rsid w:val="000F0181"/>
    <w:rsid w:val="000F02DF"/>
    <w:rsid w:val="000F059B"/>
    <w:rsid w:val="000F06AD"/>
    <w:rsid w:val="000F07B4"/>
    <w:rsid w:val="000F08F9"/>
    <w:rsid w:val="000F143F"/>
    <w:rsid w:val="000F18AE"/>
    <w:rsid w:val="000F1EFC"/>
    <w:rsid w:val="000F2191"/>
    <w:rsid w:val="000F229C"/>
    <w:rsid w:val="000F22A2"/>
    <w:rsid w:val="000F27FF"/>
    <w:rsid w:val="000F2987"/>
    <w:rsid w:val="000F2C95"/>
    <w:rsid w:val="000F2F34"/>
    <w:rsid w:val="000F3265"/>
    <w:rsid w:val="000F3B49"/>
    <w:rsid w:val="000F3D53"/>
    <w:rsid w:val="000F3FDB"/>
    <w:rsid w:val="000F41A7"/>
    <w:rsid w:val="000F4340"/>
    <w:rsid w:val="000F434B"/>
    <w:rsid w:val="000F43F1"/>
    <w:rsid w:val="000F4947"/>
    <w:rsid w:val="000F4E65"/>
    <w:rsid w:val="000F5259"/>
    <w:rsid w:val="000F527A"/>
    <w:rsid w:val="000F553A"/>
    <w:rsid w:val="000F55FA"/>
    <w:rsid w:val="000F57EE"/>
    <w:rsid w:val="000F5B89"/>
    <w:rsid w:val="000F5C48"/>
    <w:rsid w:val="000F5C8A"/>
    <w:rsid w:val="000F5E07"/>
    <w:rsid w:val="000F62A3"/>
    <w:rsid w:val="000F62EF"/>
    <w:rsid w:val="000F62F1"/>
    <w:rsid w:val="000F6384"/>
    <w:rsid w:val="000F6426"/>
    <w:rsid w:val="000F683E"/>
    <w:rsid w:val="000F6949"/>
    <w:rsid w:val="000F6BDA"/>
    <w:rsid w:val="000F6C0A"/>
    <w:rsid w:val="000F6C7B"/>
    <w:rsid w:val="000F6CAB"/>
    <w:rsid w:val="000F6D52"/>
    <w:rsid w:val="000F6D93"/>
    <w:rsid w:val="000F6DF2"/>
    <w:rsid w:val="000F6E46"/>
    <w:rsid w:val="000F71F1"/>
    <w:rsid w:val="000F723E"/>
    <w:rsid w:val="000F746A"/>
    <w:rsid w:val="000F74FA"/>
    <w:rsid w:val="000F74FB"/>
    <w:rsid w:val="000F783A"/>
    <w:rsid w:val="000F7BAC"/>
    <w:rsid w:val="000F7DEC"/>
    <w:rsid w:val="000F7E5D"/>
    <w:rsid w:val="001000F2"/>
    <w:rsid w:val="0010020F"/>
    <w:rsid w:val="001006D9"/>
    <w:rsid w:val="00100A02"/>
    <w:rsid w:val="00100C29"/>
    <w:rsid w:val="00100EEA"/>
    <w:rsid w:val="00100F37"/>
    <w:rsid w:val="00100FEB"/>
    <w:rsid w:val="00101006"/>
    <w:rsid w:val="0010142F"/>
    <w:rsid w:val="00101EC1"/>
    <w:rsid w:val="00101FFD"/>
    <w:rsid w:val="0010246E"/>
    <w:rsid w:val="001025C8"/>
    <w:rsid w:val="00102844"/>
    <w:rsid w:val="00102A16"/>
    <w:rsid w:val="00102C5C"/>
    <w:rsid w:val="00103242"/>
    <w:rsid w:val="00103894"/>
    <w:rsid w:val="001039DE"/>
    <w:rsid w:val="00103B7D"/>
    <w:rsid w:val="00103B9F"/>
    <w:rsid w:val="00103C91"/>
    <w:rsid w:val="0010401A"/>
    <w:rsid w:val="001042A5"/>
    <w:rsid w:val="001043C7"/>
    <w:rsid w:val="0010454E"/>
    <w:rsid w:val="001045D1"/>
    <w:rsid w:val="001049DF"/>
    <w:rsid w:val="00104ADF"/>
    <w:rsid w:val="00104B76"/>
    <w:rsid w:val="00104D6F"/>
    <w:rsid w:val="00104E16"/>
    <w:rsid w:val="00105017"/>
    <w:rsid w:val="0010528E"/>
    <w:rsid w:val="00105295"/>
    <w:rsid w:val="001053DC"/>
    <w:rsid w:val="00105515"/>
    <w:rsid w:val="00105972"/>
    <w:rsid w:val="00105B58"/>
    <w:rsid w:val="00105C89"/>
    <w:rsid w:val="00105E6C"/>
    <w:rsid w:val="00105F75"/>
    <w:rsid w:val="00105FC8"/>
    <w:rsid w:val="00106030"/>
    <w:rsid w:val="001065D5"/>
    <w:rsid w:val="00106761"/>
    <w:rsid w:val="0010699A"/>
    <w:rsid w:val="00106DCA"/>
    <w:rsid w:val="00107637"/>
    <w:rsid w:val="00107DFF"/>
    <w:rsid w:val="00107F8F"/>
    <w:rsid w:val="0011073C"/>
    <w:rsid w:val="001107AE"/>
    <w:rsid w:val="0011088A"/>
    <w:rsid w:val="00110BBE"/>
    <w:rsid w:val="00110BEC"/>
    <w:rsid w:val="00110C6F"/>
    <w:rsid w:val="00110D27"/>
    <w:rsid w:val="00110E6D"/>
    <w:rsid w:val="00110F4D"/>
    <w:rsid w:val="00111228"/>
    <w:rsid w:val="00111A1C"/>
    <w:rsid w:val="00111CA1"/>
    <w:rsid w:val="00111F7D"/>
    <w:rsid w:val="00111FE6"/>
    <w:rsid w:val="00112044"/>
    <w:rsid w:val="001120A4"/>
    <w:rsid w:val="00112240"/>
    <w:rsid w:val="001122E0"/>
    <w:rsid w:val="00112346"/>
    <w:rsid w:val="00112838"/>
    <w:rsid w:val="00112960"/>
    <w:rsid w:val="00112AB7"/>
    <w:rsid w:val="00112B3E"/>
    <w:rsid w:val="00113375"/>
    <w:rsid w:val="001133A0"/>
    <w:rsid w:val="00113C88"/>
    <w:rsid w:val="00113D51"/>
    <w:rsid w:val="00113E7A"/>
    <w:rsid w:val="00113F21"/>
    <w:rsid w:val="00114068"/>
    <w:rsid w:val="001140C6"/>
    <w:rsid w:val="001143C2"/>
    <w:rsid w:val="001143E3"/>
    <w:rsid w:val="00114572"/>
    <w:rsid w:val="001146D4"/>
    <w:rsid w:val="001147D1"/>
    <w:rsid w:val="001147F5"/>
    <w:rsid w:val="00114D5D"/>
    <w:rsid w:val="00115179"/>
    <w:rsid w:val="00115A5D"/>
    <w:rsid w:val="00115FCB"/>
    <w:rsid w:val="0011605E"/>
    <w:rsid w:val="00116077"/>
    <w:rsid w:val="001164F5"/>
    <w:rsid w:val="001167B4"/>
    <w:rsid w:val="0011694D"/>
    <w:rsid w:val="0011696A"/>
    <w:rsid w:val="00116A58"/>
    <w:rsid w:val="00116B60"/>
    <w:rsid w:val="00116C8F"/>
    <w:rsid w:val="001172A9"/>
    <w:rsid w:val="001178E9"/>
    <w:rsid w:val="00117B53"/>
    <w:rsid w:val="00117D49"/>
    <w:rsid w:val="00117FDF"/>
    <w:rsid w:val="00120287"/>
    <w:rsid w:val="00120395"/>
    <w:rsid w:val="00120477"/>
    <w:rsid w:val="0012079C"/>
    <w:rsid w:val="001207B6"/>
    <w:rsid w:val="001207EA"/>
    <w:rsid w:val="00120838"/>
    <w:rsid w:val="001208D1"/>
    <w:rsid w:val="00120E45"/>
    <w:rsid w:val="00120EBB"/>
    <w:rsid w:val="001210E8"/>
    <w:rsid w:val="001211CA"/>
    <w:rsid w:val="001215F9"/>
    <w:rsid w:val="0012161E"/>
    <w:rsid w:val="00122388"/>
    <w:rsid w:val="001224CF"/>
    <w:rsid w:val="00122894"/>
    <w:rsid w:val="001229A8"/>
    <w:rsid w:val="00122BB7"/>
    <w:rsid w:val="00122D82"/>
    <w:rsid w:val="0012325B"/>
    <w:rsid w:val="00123889"/>
    <w:rsid w:val="00123BAD"/>
    <w:rsid w:val="00123F79"/>
    <w:rsid w:val="0012414E"/>
    <w:rsid w:val="00124299"/>
    <w:rsid w:val="001242E0"/>
    <w:rsid w:val="0012432B"/>
    <w:rsid w:val="00124582"/>
    <w:rsid w:val="0012466C"/>
    <w:rsid w:val="00124A17"/>
    <w:rsid w:val="00124AE2"/>
    <w:rsid w:val="00124CA7"/>
    <w:rsid w:val="00124D3E"/>
    <w:rsid w:val="00124FCA"/>
    <w:rsid w:val="00125111"/>
    <w:rsid w:val="00125BA2"/>
    <w:rsid w:val="00125C9B"/>
    <w:rsid w:val="00125DD2"/>
    <w:rsid w:val="00125EB1"/>
    <w:rsid w:val="00125FC9"/>
    <w:rsid w:val="00126248"/>
    <w:rsid w:val="0012645B"/>
    <w:rsid w:val="00126A61"/>
    <w:rsid w:val="00126C61"/>
    <w:rsid w:val="00127753"/>
    <w:rsid w:val="001277C4"/>
    <w:rsid w:val="00127A2E"/>
    <w:rsid w:val="00127F42"/>
    <w:rsid w:val="00127F66"/>
    <w:rsid w:val="001302E6"/>
    <w:rsid w:val="00130442"/>
    <w:rsid w:val="001307BC"/>
    <w:rsid w:val="001308D8"/>
    <w:rsid w:val="001309AD"/>
    <w:rsid w:val="00130CED"/>
    <w:rsid w:val="001310E6"/>
    <w:rsid w:val="00131222"/>
    <w:rsid w:val="00131A17"/>
    <w:rsid w:val="00131B7D"/>
    <w:rsid w:val="00131C8D"/>
    <w:rsid w:val="001321FF"/>
    <w:rsid w:val="00132941"/>
    <w:rsid w:val="00132A61"/>
    <w:rsid w:val="00132B0C"/>
    <w:rsid w:val="00132E37"/>
    <w:rsid w:val="00132E43"/>
    <w:rsid w:val="00132FF0"/>
    <w:rsid w:val="001330D8"/>
    <w:rsid w:val="001334D0"/>
    <w:rsid w:val="00133524"/>
    <w:rsid w:val="00133A4C"/>
    <w:rsid w:val="00133AC1"/>
    <w:rsid w:val="00133B42"/>
    <w:rsid w:val="00134028"/>
    <w:rsid w:val="00134CEC"/>
    <w:rsid w:val="00134DA6"/>
    <w:rsid w:val="001354C8"/>
    <w:rsid w:val="001355E6"/>
    <w:rsid w:val="0013587A"/>
    <w:rsid w:val="00135CA2"/>
    <w:rsid w:val="00135E9D"/>
    <w:rsid w:val="00135EC5"/>
    <w:rsid w:val="00135F1A"/>
    <w:rsid w:val="0013684C"/>
    <w:rsid w:val="0013687F"/>
    <w:rsid w:val="001368E9"/>
    <w:rsid w:val="00136A39"/>
    <w:rsid w:val="00136A90"/>
    <w:rsid w:val="00136D02"/>
    <w:rsid w:val="00136D99"/>
    <w:rsid w:val="00137163"/>
    <w:rsid w:val="00137356"/>
    <w:rsid w:val="0013752A"/>
    <w:rsid w:val="001375B1"/>
    <w:rsid w:val="001375C6"/>
    <w:rsid w:val="00137609"/>
    <w:rsid w:val="0013766F"/>
    <w:rsid w:val="00137808"/>
    <w:rsid w:val="00137815"/>
    <w:rsid w:val="00137C4A"/>
    <w:rsid w:val="00140143"/>
    <w:rsid w:val="001403DD"/>
    <w:rsid w:val="0014052A"/>
    <w:rsid w:val="00140685"/>
    <w:rsid w:val="0014094A"/>
    <w:rsid w:val="00140A84"/>
    <w:rsid w:val="00141255"/>
    <w:rsid w:val="001412E7"/>
    <w:rsid w:val="00141540"/>
    <w:rsid w:val="0014193B"/>
    <w:rsid w:val="00141B24"/>
    <w:rsid w:val="00141CD5"/>
    <w:rsid w:val="00141D12"/>
    <w:rsid w:val="00141FCC"/>
    <w:rsid w:val="001420CF"/>
    <w:rsid w:val="001426EF"/>
    <w:rsid w:val="00142819"/>
    <w:rsid w:val="001429E9"/>
    <w:rsid w:val="00142F47"/>
    <w:rsid w:val="00143184"/>
    <w:rsid w:val="00143193"/>
    <w:rsid w:val="0014326C"/>
    <w:rsid w:val="0014363A"/>
    <w:rsid w:val="00143A81"/>
    <w:rsid w:val="00143C8C"/>
    <w:rsid w:val="00143E59"/>
    <w:rsid w:val="00143F4B"/>
    <w:rsid w:val="00143F94"/>
    <w:rsid w:val="0014484D"/>
    <w:rsid w:val="00144871"/>
    <w:rsid w:val="00144A47"/>
    <w:rsid w:val="00144E0A"/>
    <w:rsid w:val="00145206"/>
    <w:rsid w:val="001453D2"/>
    <w:rsid w:val="00145716"/>
    <w:rsid w:val="0014578A"/>
    <w:rsid w:val="00145EA3"/>
    <w:rsid w:val="00145FF9"/>
    <w:rsid w:val="00146773"/>
    <w:rsid w:val="00146876"/>
    <w:rsid w:val="00146A1C"/>
    <w:rsid w:val="00146D81"/>
    <w:rsid w:val="00146DFC"/>
    <w:rsid w:val="00147501"/>
    <w:rsid w:val="001476AB"/>
    <w:rsid w:val="00147853"/>
    <w:rsid w:val="00147933"/>
    <w:rsid w:val="00147B3E"/>
    <w:rsid w:val="0015010C"/>
    <w:rsid w:val="0015086B"/>
    <w:rsid w:val="00150DEC"/>
    <w:rsid w:val="00150EB1"/>
    <w:rsid w:val="00150ED4"/>
    <w:rsid w:val="00151220"/>
    <w:rsid w:val="0015182D"/>
    <w:rsid w:val="00151B56"/>
    <w:rsid w:val="00151F12"/>
    <w:rsid w:val="00152254"/>
    <w:rsid w:val="0015245E"/>
    <w:rsid w:val="00152486"/>
    <w:rsid w:val="00152659"/>
    <w:rsid w:val="00152780"/>
    <w:rsid w:val="00152D9A"/>
    <w:rsid w:val="001531DA"/>
    <w:rsid w:val="0015347C"/>
    <w:rsid w:val="001539BC"/>
    <w:rsid w:val="00153A98"/>
    <w:rsid w:val="00153E94"/>
    <w:rsid w:val="00153F3B"/>
    <w:rsid w:val="00154276"/>
    <w:rsid w:val="0015433E"/>
    <w:rsid w:val="001543A4"/>
    <w:rsid w:val="00154484"/>
    <w:rsid w:val="00154679"/>
    <w:rsid w:val="00154A2E"/>
    <w:rsid w:val="00154A77"/>
    <w:rsid w:val="00154B2F"/>
    <w:rsid w:val="00154C05"/>
    <w:rsid w:val="00155186"/>
    <w:rsid w:val="001554E4"/>
    <w:rsid w:val="00155678"/>
    <w:rsid w:val="00155BA9"/>
    <w:rsid w:val="00155BD9"/>
    <w:rsid w:val="00155DC7"/>
    <w:rsid w:val="00155E35"/>
    <w:rsid w:val="0015610F"/>
    <w:rsid w:val="00156665"/>
    <w:rsid w:val="00156C97"/>
    <w:rsid w:val="00156CBD"/>
    <w:rsid w:val="00156E0D"/>
    <w:rsid w:val="00156E20"/>
    <w:rsid w:val="00157423"/>
    <w:rsid w:val="0015793D"/>
    <w:rsid w:val="00157B4D"/>
    <w:rsid w:val="00157BF1"/>
    <w:rsid w:val="00157F86"/>
    <w:rsid w:val="001602B0"/>
    <w:rsid w:val="0016049E"/>
    <w:rsid w:val="0016055F"/>
    <w:rsid w:val="001607E6"/>
    <w:rsid w:val="00160873"/>
    <w:rsid w:val="00160D91"/>
    <w:rsid w:val="00160DF7"/>
    <w:rsid w:val="00161140"/>
    <w:rsid w:val="001612A5"/>
    <w:rsid w:val="00161648"/>
    <w:rsid w:val="00161A92"/>
    <w:rsid w:val="00161BD4"/>
    <w:rsid w:val="00161C86"/>
    <w:rsid w:val="00161EE3"/>
    <w:rsid w:val="00161F20"/>
    <w:rsid w:val="00162048"/>
    <w:rsid w:val="00162744"/>
    <w:rsid w:val="00162A10"/>
    <w:rsid w:val="00162CE7"/>
    <w:rsid w:val="00162F8B"/>
    <w:rsid w:val="00163170"/>
    <w:rsid w:val="00163410"/>
    <w:rsid w:val="001638C5"/>
    <w:rsid w:val="00163C15"/>
    <w:rsid w:val="00163E00"/>
    <w:rsid w:val="00163E61"/>
    <w:rsid w:val="0016436E"/>
    <w:rsid w:val="001646F3"/>
    <w:rsid w:val="00164881"/>
    <w:rsid w:val="00164F03"/>
    <w:rsid w:val="00165059"/>
    <w:rsid w:val="00165644"/>
    <w:rsid w:val="001657CE"/>
    <w:rsid w:val="00165972"/>
    <w:rsid w:val="00165A8C"/>
    <w:rsid w:val="00165B9A"/>
    <w:rsid w:val="00165BF7"/>
    <w:rsid w:val="00166339"/>
    <w:rsid w:val="001665C6"/>
    <w:rsid w:val="00166751"/>
    <w:rsid w:val="00166756"/>
    <w:rsid w:val="00166AA7"/>
    <w:rsid w:val="00166F2A"/>
    <w:rsid w:val="00167519"/>
    <w:rsid w:val="001675F5"/>
    <w:rsid w:val="001676D5"/>
    <w:rsid w:val="00167752"/>
    <w:rsid w:val="0016778E"/>
    <w:rsid w:val="00167B00"/>
    <w:rsid w:val="00167B34"/>
    <w:rsid w:val="001700FB"/>
    <w:rsid w:val="00170288"/>
    <w:rsid w:val="00170615"/>
    <w:rsid w:val="00170714"/>
    <w:rsid w:val="00170833"/>
    <w:rsid w:val="00170A03"/>
    <w:rsid w:val="00170A06"/>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2E61"/>
    <w:rsid w:val="00173222"/>
    <w:rsid w:val="0017362A"/>
    <w:rsid w:val="001739DA"/>
    <w:rsid w:val="00174115"/>
    <w:rsid w:val="001746D7"/>
    <w:rsid w:val="00174BD3"/>
    <w:rsid w:val="00174D87"/>
    <w:rsid w:val="00175064"/>
    <w:rsid w:val="001758FE"/>
    <w:rsid w:val="001759A9"/>
    <w:rsid w:val="00175A84"/>
    <w:rsid w:val="0017633B"/>
    <w:rsid w:val="0017664B"/>
    <w:rsid w:val="001769F0"/>
    <w:rsid w:val="00176BD2"/>
    <w:rsid w:val="00176C9F"/>
    <w:rsid w:val="00176F25"/>
    <w:rsid w:val="00177204"/>
    <w:rsid w:val="00177339"/>
    <w:rsid w:val="00177767"/>
    <w:rsid w:val="00177A6D"/>
    <w:rsid w:val="00177F37"/>
    <w:rsid w:val="00177F67"/>
    <w:rsid w:val="001800AC"/>
    <w:rsid w:val="001800B3"/>
    <w:rsid w:val="0018011E"/>
    <w:rsid w:val="00180177"/>
    <w:rsid w:val="0018031D"/>
    <w:rsid w:val="001803B9"/>
    <w:rsid w:val="001805C9"/>
    <w:rsid w:val="001805CD"/>
    <w:rsid w:val="001806E7"/>
    <w:rsid w:val="00180DFB"/>
    <w:rsid w:val="001810A7"/>
    <w:rsid w:val="001811F9"/>
    <w:rsid w:val="00181453"/>
    <w:rsid w:val="00181493"/>
    <w:rsid w:val="001818E0"/>
    <w:rsid w:val="001819AD"/>
    <w:rsid w:val="00181B83"/>
    <w:rsid w:val="00181DEB"/>
    <w:rsid w:val="00181E0E"/>
    <w:rsid w:val="00182219"/>
    <w:rsid w:val="0018257A"/>
    <w:rsid w:val="0018264C"/>
    <w:rsid w:val="00182841"/>
    <w:rsid w:val="001828AB"/>
    <w:rsid w:val="001829BA"/>
    <w:rsid w:val="001829CF"/>
    <w:rsid w:val="00182FFC"/>
    <w:rsid w:val="001830CC"/>
    <w:rsid w:val="001831CF"/>
    <w:rsid w:val="0018322B"/>
    <w:rsid w:val="0018336C"/>
    <w:rsid w:val="001833CE"/>
    <w:rsid w:val="001834C2"/>
    <w:rsid w:val="001837ED"/>
    <w:rsid w:val="001837FC"/>
    <w:rsid w:val="00183A62"/>
    <w:rsid w:val="00183A71"/>
    <w:rsid w:val="00183DEF"/>
    <w:rsid w:val="00183FE1"/>
    <w:rsid w:val="00184600"/>
    <w:rsid w:val="00184883"/>
    <w:rsid w:val="00184BB6"/>
    <w:rsid w:val="001851D6"/>
    <w:rsid w:val="0018538D"/>
    <w:rsid w:val="001854AB"/>
    <w:rsid w:val="0018562D"/>
    <w:rsid w:val="001857AE"/>
    <w:rsid w:val="0018580A"/>
    <w:rsid w:val="0018582D"/>
    <w:rsid w:val="00185876"/>
    <w:rsid w:val="00185A40"/>
    <w:rsid w:val="00185C80"/>
    <w:rsid w:val="00185CA6"/>
    <w:rsid w:val="00185CA9"/>
    <w:rsid w:val="00185CBC"/>
    <w:rsid w:val="00185D75"/>
    <w:rsid w:val="00185D84"/>
    <w:rsid w:val="0018632E"/>
    <w:rsid w:val="001865A5"/>
    <w:rsid w:val="001867B7"/>
    <w:rsid w:val="00186ACC"/>
    <w:rsid w:val="00186D30"/>
    <w:rsid w:val="00187120"/>
    <w:rsid w:val="001872EB"/>
    <w:rsid w:val="001872F1"/>
    <w:rsid w:val="00187C71"/>
    <w:rsid w:val="00190087"/>
    <w:rsid w:val="00190503"/>
    <w:rsid w:val="0019079F"/>
    <w:rsid w:val="00190802"/>
    <w:rsid w:val="00190835"/>
    <w:rsid w:val="00190C44"/>
    <w:rsid w:val="00190E21"/>
    <w:rsid w:val="00191027"/>
    <w:rsid w:val="001918CB"/>
    <w:rsid w:val="00191A7E"/>
    <w:rsid w:val="00191BD1"/>
    <w:rsid w:val="00191ED3"/>
    <w:rsid w:val="00191FE9"/>
    <w:rsid w:val="00192938"/>
    <w:rsid w:val="00192D6D"/>
    <w:rsid w:val="0019349A"/>
    <w:rsid w:val="00193609"/>
    <w:rsid w:val="00193700"/>
    <w:rsid w:val="001939BC"/>
    <w:rsid w:val="00193C76"/>
    <w:rsid w:val="001940C8"/>
    <w:rsid w:val="00194639"/>
    <w:rsid w:val="00194654"/>
    <w:rsid w:val="001946CF"/>
    <w:rsid w:val="00194B65"/>
    <w:rsid w:val="00194B8F"/>
    <w:rsid w:val="00194B9A"/>
    <w:rsid w:val="00194C02"/>
    <w:rsid w:val="0019544C"/>
    <w:rsid w:val="001955C6"/>
    <w:rsid w:val="00195684"/>
    <w:rsid w:val="00195A37"/>
    <w:rsid w:val="00195A85"/>
    <w:rsid w:val="00195B43"/>
    <w:rsid w:val="00195D39"/>
    <w:rsid w:val="00195EFE"/>
    <w:rsid w:val="00196144"/>
    <w:rsid w:val="001965EB"/>
    <w:rsid w:val="00196A95"/>
    <w:rsid w:val="00196B46"/>
    <w:rsid w:val="0019707A"/>
    <w:rsid w:val="00197224"/>
    <w:rsid w:val="00197490"/>
    <w:rsid w:val="001974C4"/>
    <w:rsid w:val="00197549"/>
    <w:rsid w:val="0019765F"/>
    <w:rsid w:val="00197958"/>
    <w:rsid w:val="00197A7D"/>
    <w:rsid w:val="00197EB2"/>
    <w:rsid w:val="001A0104"/>
    <w:rsid w:val="001A03A8"/>
    <w:rsid w:val="001A05ED"/>
    <w:rsid w:val="001A0794"/>
    <w:rsid w:val="001A0C00"/>
    <w:rsid w:val="001A0C1F"/>
    <w:rsid w:val="001A0C77"/>
    <w:rsid w:val="001A0CFE"/>
    <w:rsid w:val="001A0F86"/>
    <w:rsid w:val="001A108B"/>
    <w:rsid w:val="001A113B"/>
    <w:rsid w:val="001A1191"/>
    <w:rsid w:val="001A121B"/>
    <w:rsid w:val="001A1387"/>
    <w:rsid w:val="001A13F4"/>
    <w:rsid w:val="001A1B4F"/>
    <w:rsid w:val="001A1FAE"/>
    <w:rsid w:val="001A20AB"/>
    <w:rsid w:val="001A2138"/>
    <w:rsid w:val="001A237B"/>
    <w:rsid w:val="001A283B"/>
    <w:rsid w:val="001A2B0A"/>
    <w:rsid w:val="001A2CEC"/>
    <w:rsid w:val="001A2CF5"/>
    <w:rsid w:val="001A2E51"/>
    <w:rsid w:val="001A37BE"/>
    <w:rsid w:val="001A3B4B"/>
    <w:rsid w:val="001A3B87"/>
    <w:rsid w:val="001A3C38"/>
    <w:rsid w:val="001A3D9C"/>
    <w:rsid w:val="001A3F81"/>
    <w:rsid w:val="001A4061"/>
    <w:rsid w:val="001A4477"/>
    <w:rsid w:val="001A46F0"/>
    <w:rsid w:val="001A4858"/>
    <w:rsid w:val="001A4912"/>
    <w:rsid w:val="001A4E44"/>
    <w:rsid w:val="001A5095"/>
    <w:rsid w:val="001A5233"/>
    <w:rsid w:val="001A53BD"/>
    <w:rsid w:val="001A557E"/>
    <w:rsid w:val="001A5668"/>
    <w:rsid w:val="001A58B9"/>
    <w:rsid w:val="001A58BD"/>
    <w:rsid w:val="001A5BEA"/>
    <w:rsid w:val="001A6143"/>
    <w:rsid w:val="001A63E5"/>
    <w:rsid w:val="001A6704"/>
    <w:rsid w:val="001A68BC"/>
    <w:rsid w:val="001A68C2"/>
    <w:rsid w:val="001A6A31"/>
    <w:rsid w:val="001A6CC0"/>
    <w:rsid w:val="001A6DDC"/>
    <w:rsid w:val="001A6FA5"/>
    <w:rsid w:val="001A789E"/>
    <w:rsid w:val="001A78BE"/>
    <w:rsid w:val="001A7A3E"/>
    <w:rsid w:val="001B0378"/>
    <w:rsid w:val="001B06A0"/>
    <w:rsid w:val="001B0BC0"/>
    <w:rsid w:val="001B0E4D"/>
    <w:rsid w:val="001B0F31"/>
    <w:rsid w:val="001B11B9"/>
    <w:rsid w:val="001B1289"/>
    <w:rsid w:val="001B1432"/>
    <w:rsid w:val="001B18A8"/>
    <w:rsid w:val="001B1C50"/>
    <w:rsid w:val="001B1D9F"/>
    <w:rsid w:val="001B1F6B"/>
    <w:rsid w:val="001B235F"/>
    <w:rsid w:val="001B24DB"/>
    <w:rsid w:val="001B28C0"/>
    <w:rsid w:val="001B2944"/>
    <w:rsid w:val="001B2977"/>
    <w:rsid w:val="001B29FA"/>
    <w:rsid w:val="001B2A40"/>
    <w:rsid w:val="001B2D67"/>
    <w:rsid w:val="001B33A6"/>
    <w:rsid w:val="001B370E"/>
    <w:rsid w:val="001B39CF"/>
    <w:rsid w:val="001B3C71"/>
    <w:rsid w:val="001B425D"/>
    <w:rsid w:val="001B4317"/>
    <w:rsid w:val="001B48C5"/>
    <w:rsid w:val="001B4997"/>
    <w:rsid w:val="001B4B49"/>
    <w:rsid w:val="001B4BA6"/>
    <w:rsid w:val="001B4DEE"/>
    <w:rsid w:val="001B4E30"/>
    <w:rsid w:val="001B52E1"/>
    <w:rsid w:val="001B545D"/>
    <w:rsid w:val="001B54CC"/>
    <w:rsid w:val="001B5584"/>
    <w:rsid w:val="001B570A"/>
    <w:rsid w:val="001B571C"/>
    <w:rsid w:val="001B5734"/>
    <w:rsid w:val="001B57C7"/>
    <w:rsid w:val="001B5B0D"/>
    <w:rsid w:val="001B5B7D"/>
    <w:rsid w:val="001B5BF0"/>
    <w:rsid w:val="001B5F2E"/>
    <w:rsid w:val="001B62F2"/>
    <w:rsid w:val="001B6794"/>
    <w:rsid w:val="001B6C58"/>
    <w:rsid w:val="001B6EBD"/>
    <w:rsid w:val="001B7092"/>
    <w:rsid w:val="001B709F"/>
    <w:rsid w:val="001B75EA"/>
    <w:rsid w:val="001B7CA0"/>
    <w:rsid w:val="001C0D11"/>
    <w:rsid w:val="001C0DB8"/>
    <w:rsid w:val="001C0F39"/>
    <w:rsid w:val="001C106C"/>
    <w:rsid w:val="001C1A94"/>
    <w:rsid w:val="001C21B6"/>
    <w:rsid w:val="001C23E5"/>
    <w:rsid w:val="001C2437"/>
    <w:rsid w:val="001C24FD"/>
    <w:rsid w:val="001C2773"/>
    <w:rsid w:val="001C287F"/>
    <w:rsid w:val="001C29A7"/>
    <w:rsid w:val="001C2CD6"/>
    <w:rsid w:val="001C2DEE"/>
    <w:rsid w:val="001C2F37"/>
    <w:rsid w:val="001C3010"/>
    <w:rsid w:val="001C32CE"/>
    <w:rsid w:val="001C34DC"/>
    <w:rsid w:val="001C37CB"/>
    <w:rsid w:val="001C3A83"/>
    <w:rsid w:val="001C3F8D"/>
    <w:rsid w:val="001C4450"/>
    <w:rsid w:val="001C4907"/>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134"/>
    <w:rsid w:val="001C7257"/>
    <w:rsid w:val="001C72E5"/>
    <w:rsid w:val="001C7328"/>
    <w:rsid w:val="001C75DA"/>
    <w:rsid w:val="001C7A42"/>
    <w:rsid w:val="001C7B16"/>
    <w:rsid w:val="001D0149"/>
    <w:rsid w:val="001D018D"/>
    <w:rsid w:val="001D0346"/>
    <w:rsid w:val="001D03FB"/>
    <w:rsid w:val="001D07E2"/>
    <w:rsid w:val="001D0900"/>
    <w:rsid w:val="001D095D"/>
    <w:rsid w:val="001D09DF"/>
    <w:rsid w:val="001D0C30"/>
    <w:rsid w:val="001D0C5C"/>
    <w:rsid w:val="001D0D0C"/>
    <w:rsid w:val="001D0EC0"/>
    <w:rsid w:val="001D11C6"/>
    <w:rsid w:val="001D1480"/>
    <w:rsid w:val="001D1848"/>
    <w:rsid w:val="001D1C99"/>
    <w:rsid w:val="001D1ED9"/>
    <w:rsid w:val="001D2012"/>
    <w:rsid w:val="001D2429"/>
    <w:rsid w:val="001D26A9"/>
    <w:rsid w:val="001D273F"/>
    <w:rsid w:val="001D27C0"/>
    <w:rsid w:val="001D281B"/>
    <w:rsid w:val="001D2DFB"/>
    <w:rsid w:val="001D2E62"/>
    <w:rsid w:val="001D30A9"/>
    <w:rsid w:val="001D3298"/>
    <w:rsid w:val="001D3311"/>
    <w:rsid w:val="001D3710"/>
    <w:rsid w:val="001D3EA0"/>
    <w:rsid w:val="001D3EB3"/>
    <w:rsid w:val="001D4625"/>
    <w:rsid w:val="001D47F7"/>
    <w:rsid w:val="001D4893"/>
    <w:rsid w:val="001D48A5"/>
    <w:rsid w:val="001D4B86"/>
    <w:rsid w:val="001D5013"/>
    <w:rsid w:val="001D50EA"/>
    <w:rsid w:val="001D5382"/>
    <w:rsid w:val="001D53AD"/>
    <w:rsid w:val="001D56BE"/>
    <w:rsid w:val="001D57CB"/>
    <w:rsid w:val="001D58C5"/>
    <w:rsid w:val="001D591F"/>
    <w:rsid w:val="001D5B2E"/>
    <w:rsid w:val="001D5BC1"/>
    <w:rsid w:val="001D5D86"/>
    <w:rsid w:val="001D5E2E"/>
    <w:rsid w:val="001D5ED3"/>
    <w:rsid w:val="001D6041"/>
    <w:rsid w:val="001D634B"/>
    <w:rsid w:val="001D64DC"/>
    <w:rsid w:val="001D6942"/>
    <w:rsid w:val="001D6B44"/>
    <w:rsid w:val="001D6D84"/>
    <w:rsid w:val="001D6E2B"/>
    <w:rsid w:val="001D7156"/>
    <w:rsid w:val="001D7187"/>
    <w:rsid w:val="001D7213"/>
    <w:rsid w:val="001D724F"/>
    <w:rsid w:val="001D76C2"/>
    <w:rsid w:val="001D7B00"/>
    <w:rsid w:val="001D7C0D"/>
    <w:rsid w:val="001D7E38"/>
    <w:rsid w:val="001E029A"/>
    <w:rsid w:val="001E0643"/>
    <w:rsid w:val="001E0A89"/>
    <w:rsid w:val="001E0FAB"/>
    <w:rsid w:val="001E12F9"/>
    <w:rsid w:val="001E136A"/>
    <w:rsid w:val="001E19B0"/>
    <w:rsid w:val="001E1BA1"/>
    <w:rsid w:val="001E1DCC"/>
    <w:rsid w:val="001E1E20"/>
    <w:rsid w:val="001E203D"/>
    <w:rsid w:val="001E228D"/>
    <w:rsid w:val="001E2540"/>
    <w:rsid w:val="001E25A0"/>
    <w:rsid w:val="001E2AB9"/>
    <w:rsid w:val="001E2EC8"/>
    <w:rsid w:val="001E2ED2"/>
    <w:rsid w:val="001E2FE4"/>
    <w:rsid w:val="001E3364"/>
    <w:rsid w:val="001E3A82"/>
    <w:rsid w:val="001E3C13"/>
    <w:rsid w:val="001E3D7A"/>
    <w:rsid w:val="001E3EF0"/>
    <w:rsid w:val="001E3EFA"/>
    <w:rsid w:val="001E3FB0"/>
    <w:rsid w:val="001E3FE7"/>
    <w:rsid w:val="001E40B9"/>
    <w:rsid w:val="001E46FF"/>
    <w:rsid w:val="001E4A0D"/>
    <w:rsid w:val="001E4AAC"/>
    <w:rsid w:val="001E4C96"/>
    <w:rsid w:val="001E4D4C"/>
    <w:rsid w:val="001E5115"/>
    <w:rsid w:val="001E5328"/>
    <w:rsid w:val="001E5472"/>
    <w:rsid w:val="001E58EF"/>
    <w:rsid w:val="001E5D75"/>
    <w:rsid w:val="001E622D"/>
    <w:rsid w:val="001E6262"/>
    <w:rsid w:val="001E670E"/>
    <w:rsid w:val="001E6B72"/>
    <w:rsid w:val="001E6F76"/>
    <w:rsid w:val="001E6FB2"/>
    <w:rsid w:val="001E7246"/>
    <w:rsid w:val="001E73D4"/>
    <w:rsid w:val="001E757A"/>
    <w:rsid w:val="001E7903"/>
    <w:rsid w:val="001E7966"/>
    <w:rsid w:val="001E7AD4"/>
    <w:rsid w:val="001E7F79"/>
    <w:rsid w:val="001F0086"/>
    <w:rsid w:val="001F096B"/>
    <w:rsid w:val="001F0C13"/>
    <w:rsid w:val="001F10B1"/>
    <w:rsid w:val="001F11D6"/>
    <w:rsid w:val="001F12F6"/>
    <w:rsid w:val="001F1452"/>
    <w:rsid w:val="001F1798"/>
    <w:rsid w:val="001F1898"/>
    <w:rsid w:val="001F1E78"/>
    <w:rsid w:val="001F2158"/>
    <w:rsid w:val="001F24B2"/>
    <w:rsid w:val="001F254B"/>
    <w:rsid w:val="001F2932"/>
    <w:rsid w:val="001F29F9"/>
    <w:rsid w:val="001F2B6C"/>
    <w:rsid w:val="001F2D4E"/>
    <w:rsid w:val="001F2DC8"/>
    <w:rsid w:val="001F2EA6"/>
    <w:rsid w:val="001F2ECD"/>
    <w:rsid w:val="001F3364"/>
    <w:rsid w:val="001F361D"/>
    <w:rsid w:val="001F363D"/>
    <w:rsid w:val="001F375E"/>
    <w:rsid w:val="001F3895"/>
    <w:rsid w:val="001F3D4A"/>
    <w:rsid w:val="001F3DD3"/>
    <w:rsid w:val="001F3E3D"/>
    <w:rsid w:val="001F3F3F"/>
    <w:rsid w:val="001F4487"/>
    <w:rsid w:val="001F449A"/>
    <w:rsid w:val="001F451F"/>
    <w:rsid w:val="001F4543"/>
    <w:rsid w:val="001F45A0"/>
    <w:rsid w:val="001F4634"/>
    <w:rsid w:val="001F464F"/>
    <w:rsid w:val="001F47C7"/>
    <w:rsid w:val="001F493A"/>
    <w:rsid w:val="001F4A2E"/>
    <w:rsid w:val="001F4DBD"/>
    <w:rsid w:val="001F5110"/>
    <w:rsid w:val="001F5492"/>
    <w:rsid w:val="001F56B8"/>
    <w:rsid w:val="001F5C9F"/>
    <w:rsid w:val="001F5D9D"/>
    <w:rsid w:val="001F5FA0"/>
    <w:rsid w:val="001F605A"/>
    <w:rsid w:val="001F64BD"/>
    <w:rsid w:val="001F6520"/>
    <w:rsid w:val="001F65EC"/>
    <w:rsid w:val="001F6966"/>
    <w:rsid w:val="001F6A94"/>
    <w:rsid w:val="001F6B8D"/>
    <w:rsid w:val="001F6C16"/>
    <w:rsid w:val="001F6FC8"/>
    <w:rsid w:val="001F7005"/>
    <w:rsid w:val="001F722A"/>
    <w:rsid w:val="001F728F"/>
    <w:rsid w:val="001F74E3"/>
    <w:rsid w:val="001F768E"/>
    <w:rsid w:val="001F7B58"/>
    <w:rsid w:val="001F7D1C"/>
    <w:rsid w:val="001F7DDB"/>
    <w:rsid w:val="0020029B"/>
    <w:rsid w:val="00200390"/>
    <w:rsid w:val="002006AA"/>
    <w:rsid w:val="002009C3"/>
    <w:rsid w:val="0020100D"/>
    <w:rsid w:val="00201271"/>
    <w:rsid w:val="00201F6A"/>
    <w:rsid w:val="00201FF0"/>
    <w:rsid w:val="002020A4"/>
    <w:rsid w:val="00202358"/>
    <w:rsid w:val="002028D1"/>
    <w:rsid w:val="00202B83"/>
    <w:rsid w:val="00202C04"/>
    <w:rsid w:val="00202E32"/>
    <w:rsid w:val="00202E92"/>
    <w:rsid w:val="00203269"/>
    <w:rsid w:val="00203379"/>
    <w:rsid w:val="002034E7"/>
    <w:rsid w:val="00203733"/>
    <w:rsid w:val="002039CF"/>
    <w:rsid w:val="00203F3B"/>
    <w:rsid w:val="00204074"/>
    <w:rsid w:val="0020410E"/>
    <w:rsid w:val="002049D9"/>
    <w:rsid w:val="00204B59"/>
    <w:rsid w:val="00204C0E"/>
    <w:rsid w:val="0020511E"/>
    <w:rsid w:val="00205371"/>
    <w:rsid w:val="002055E1"/>
    <w:rsid w:val="00205606"/>
    <w:rsid w:val="00205713"/>
    <w:rsid w:val="00205A58"/>
    <w:rsid w:val="00205B9D"/>
    <w:rsid w:val="00205E75"/>
    <w:rsid w:val="00206131"/>
    <w:rsid w:val="00206162"/>
    <w:rsid w:val="00206488"/>
    <w:rsid w:val="002065EC"/>
    <w:rsid w:val="0020677E"/>
    <w:rsid w:val="00206851"/>
    <w:rsid w:val="00206C2A"/>
    <w:rsid w:val="00206E4B"/>
    <w:rsid w:val="00206F27"/>
    <w:rsid w:val="00206FEA"/>
    <w:rsid w:val="002074CE"/>
    <w:rsid w:val="0020790E"/>
    <w:rsid w:val="00207B0A"/>
    <w:rsid w:val="00207B48"/>
    <w:rsid w:val="00207E7E"/>
    <w:rsid w:val="00210149"/>
    <w:rsid w:val="0021030F"/>
    <w:rsid w:val="0021033F"/>
    <w:rsid w:val="0021038C"/>
    <w:rsid w:val="00210426"/>
    <w:rsid w:val="002104F9"/>
    <w:rsid w:val="00210592"/>
    <w:rsid w:val="002105E3"/>
    <w:rsid w:val="0021070B"/>
    <w:rsid w:val="002107C2"/>
    <w:rsid w:val="00210841"/>
    <w:rsid w:val="0021087A"/>
    <w:rsid w:val="002108BE"/>
    <w:rsid w:val="0021094C"/>
    <w:rsid w:val="00210B3D"/>
    <w:rsid w:val="00210C0F"/>
    <w:rsid w:val="00210CE9"/>
    <w:rsid w:val="0021101C"/>
    <w:rsid w:val="00211427"/>
    <w:rsid w:val="00211ADE"/>
    <w:rsid w:val="00211CF6"/>
    <w:rsid w:val="0021212C"/>
    <w:rsid w:val="00212565"/>
    <w:rsid w:val="00212CE3"/>
    <w:rsid w:val="00212FDA"/>
    <w:rsid w:val="0021318F"/>
    <w:rsid w:val="002132E2"/>
    <w:rsid w:val="002136FB"/>
    <w:rsid w:val="0021467A"/>
    <w:rsid w:val="00214816"/>
    <w:rsid w:val="00214938"/>
    <w:rsid w:val="00214963"/>
    <w:rsid w:val="00214C38"/>
    <w:rsid w:val="00215087"/>
    <w:rsid w:val="002151D5"/>
    <w:rsid w:val="002155E0"/>
    <w:rsid w:val="002157E2"/>
    <w:rsid w:val="0021581F"/>
    <w:rsid w:val="00215970"/>
    <w:rsid w:val="00215F7E"/>
    <w:rsid w:val="0021620D"/>
    <w:rsid w:val="002164CD"/>
    <w:rsid w:val="00216BCC"/>
    <w:rsid w:val="00216DF2"/>
    <w:rsid w:val="00216F0E"/>
    <w:rsid w:val="00216FEB"/>
    <w:rsid w:val="002174C7"/>
    <w:rsid w:val="002176FE"/>
    <w:rsid w:val="00217E83"/>
    <w:rsid w:val="00217E84"/>
    <w:rsid w:val="00217F1D"/>
    <w:rsid w:val="00220038"/>
    <w:rsid w:val="002200CD"/>
    <w:rsid w:val="00220410"/>
    <w:rsid w:val="002204A2"/>
    <w:rsid w:val="002204D3"/>
    <w:rsid w:val="00221A17"/>
    <w:rsid w:val="00221DD1"/>
    <w:rsid w:val="00221DD8"/>
    <w:rsid w:val="00221E1D"/>
    <w:rsid w:val="00222C0C"/>
    <w:rsid w:val="002232CA"/>
    <w:rsid w:val="00223334"/>
    <w:rsid w:val="002234FB"/>
    <w:rsid w:val="00223533"/>
    <w:rsid w:val="0022358C"/>
    <w:rsid w:val="00223899"/>
    <w:rsid w:val="00223D88"/>
    <w:rsid w:val="00223E43"/>
    <w:rsid w:val="00224263"/>
    <w:rsid w:val="002242C3"/>
    <w:rsid w:val="00224377"/>
    <w:rsid w:val="0022455C"/>
    <w:rsid w:val="002245F0"/>
    <w:rsid w:val="002248AD"/>
    <w:rsid w:val="00224A0F"/>
    <w:rsid w:val="00224B99"/>
    <w:rsid w:val="00224EB1"/>
    <w:rsid w:val="00225014"/>
    <w:rsid w:val="00225142"/>
    <w:rsid w:val="0022551C"/>
    <w:rsid w:val="0022590A"/>
    <w:rsid w:val="00225CC4"/>
    <w:rsid w:val="002261E3"/>
    <w:rsid w:val="0022687B"/>
    <w:rsid w:val="00226C3D"/>
    <w:rsid w:val="00227327"/>
    <w:rsid w:val="002275A1"/>
    <w:rsid w:val="00227989"/>
    <w:rsid w:val="00227B92"/>
    <w:rsid w:val="0023013A"/>
    <w:rsid w:val="002304AD"/>
    <w:rsid w:val="00230650"/>
    <w:rsid w:val="002309FB"/>
    <w:rsid w:val="00230AB6"/>
    <w:rsid w:val="00230CEB"/>
    <w:rsid w:val="00230D4B"/>
    <w:rsid w:val="0023136A"/>
    <w:rsid w:val="002315C5"/>
    <w:rsid w:val="002317C0"/>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812"/>
    <w:rsid w:val="00233D77"/>
    <w:rsid w:val="00233E00"/>
    <w:rsid w:val="002340A5"/>
    <w:rsid w:val="00234B50"/>
    <w:rsid w:val="00234C31"/>
    <w:rsid w:val="00234E57"/>
    <w:rsid w:val="00234E8A"/>
    <w:rsid w:val="00235282"/>
    <w:rsid w:val="002356F1"/>
    <w:rsid w:val="002357DA"/>
    <w:rsid w:val="00235C05"/>
    <w:rsid w:val="00235D91"/>
    <w:rsid w:val="00235E5D"/>
    <w:rsid w:val="00235F6E"/>
    <w:rsid w:val="00235FCF"/>
    <w:rsid w:val="002361BC"/>
    <w:rsid w:val="00236213"/>
    <w:rsid w:val="0023681B"/>
    <w:rsid w:val="002368B5"/>
    <w:rsid w:val="00236BCA"/>
    <w:rsid w:val="00236F4D"/>
    <w:rsid w:val="002370C5"/>
    <w:rsid w:val="00237135"/>
    <w:rsid w:val="00237152"/>
    <w:rsid w:val="00237A13"/>
    <w:rsid w:val="00240267"/>
    <w:rsid w:val="002403B1"/>
    <w:rsid w:val="0024049C"/>
    <w:rsid w:val="00240529"/>
    <w:rsid w:val="00240745"/>
    <w:rsid w:val="00240769"/>
    <w:rsid w:val="00240815"/>
    <w:rsid w:val="00240975"/>
    <w:rsid w:val="00240D5E"/>
    <w:rsid w:val="00240DB0"/>
    <w:rsid w:val="00240E0C"/>
    <w:rsid w:val="00240FBD"/>
    <w:rsid w:val="0024137B"/>
    <w:rsid w:val="0024138A"/>
    <w:rsid w:val="002413AB"/>
    <w:rsid w:val="00241570"/>
    <w:rsid w:val="00241671"/>
    <w:rsid w:val="00241786"/>
    <w:rsid w:val="002418F8"/>
    <w:rsid w:val="00241A8D"/>
    <w:rsid w:val="00241D50"/>
    <w:rsid w:val="00241D68"/>
    <w:rsid w:val="00242400"/>
    <w:rsid w:val="0024253A"/>
    <w:rsid w:val="0024268F"/>
    <w:rsid w:val="002426C4"/>
    <w:rsid w:val="00242961"/>
    <w:rsid w:val="00242D37"/>
    <w:rsid w:val="00243526"/>
    <w:rsid w:val="00243711"/>
    <w:rsid w:val="00243A99"/>
    <w:rsid w:val="00243C74"/>
    <w:rsid w:val="0024406A"/>
    <w:rsid w:val="0024445C"/>
    <w:rsid w:val="002445E1"/>
    <w:rsid w:val="0024470B"/>
    <w:rsid w:val="00244942"/>
    <w:rsid w:val="00244DA6"/>
    <w:rsid w:val="0024536C"/>
    <w:rsid w:val="0024536F"/>
    <w:rsid w:val="002457FD"/>
    <w:rsid w:val="00245A40"/>
    <w:rsid w:val="00245AC0"/>
    <w:rsid w:val="00245AF3"/>
    <w:rsid w:val="00245DBD"/>
    <w:rsid w:val="00245EA3"/>
    <w:rsid w:val="0024606B"/>
    <w:rsid w:val="00246257"/>
    <w:rsid w:val="0024643D"/>
    <w:rsid w:val="00246597"/>
    <w:rsid w:val="00246774"/>
    <w:rsid w:val="00246CD0"/>
    <w:rsid w:val="002476A3"/>
    <w:rsid w:val="0024784A"/>
    <w:rsid w:val="00247B4B"/>
    <w:rsid w:val="00247CAD"/>
    <w:rsid w:val="0025000D"/>
    <w:rsid w:val="0025004C"/>
    <w:rsid w:val="00250215"/>
    <w:rsid w:val="002502F0"/>
    <w:rsid w:val="00250328"/>
    <w:rsid w:val="002504E1"/>
    <w:rsid w:val="00250526"/>
    <w:rsid w:val="00250C88"/>
    <w:rsid w:val="00250CF0"/>
    <w:rsid w:val="002511F9"/>
    <w:rsid w:val="00251575"/>
    <w:rsid w:val="00251A1C"/>
    <w:rsid w:val="00251E28"/>
    <w:rsid w:val="00252054"/>
    <w:rsid w:val="00252235"/>
    <w:rsid w:val="00252256"/>
    <w:rsid w:val="00252341"/>
    <w:rsid w:val="002528F9"/>
    <w:rsid w:val="00252D57"/>
    <w:rsid w:val="00252D6D"/>
    <w:rsid w:val="00252E62"/>
    <w:rsid w:val="0025307C"/>
    <w:rsid w:val="002535AD"/>
    <w:rsid w:val="00253B12"/>
    <w:rsid w:val="00253B32"/>
    <w:rsid w:val="00253BD8"/>
    <w:rsid w:val="00253E96"/>
    <w:rsid w:val="00253F82"/>
    <w:rsid w:val="00254039"/>
    <w:rsid w:val="00254181"/>
    <w:rsid w:val="002541B4"/>
    <w:rsid w:val="0025424D"/>
    <w:rsid w:val="002542C8"/>
    <w:rsid w:val="00254339"/>
    <w:rsid w:val="002545CD"/>
    <w:rsid w:val="0025461A"/>
    <w:rsid w:val="00254976"/>
    <w:rsid w:val="00254AD2"/>
    <w:rsid w:val="00255838"/>
    <w:rsid w:val="002559E3"/>
    <w:rsid w:val="00255C3A"/>
    <w:rsid w:val="00255DD1"/>
    <w:rsid w:val="0025620F"/>
    <w:rsid w:val="002562CD"/>
    <w:rsid w:val="00256614"/>
    <w:rsid w:val="002569F9"/>
    <w:rsid w:val="00256A10"/>
    <w:rsid w:val="00256B95"/>
    <w:rsid w:val="00256CC5"/>
    <w:rsid w:val="00257186"/>
    <w:rsid w:val="00257457"/>
    <w:rsid w:val="002575C3"/>
    <w:rsid w:val="00257713"/>
    <w:rsid w:val="002578E4"/>
    <w:rsid w:val="00257E74"/>
    <w:rsid w:val="00257F6A"/>
    <w:rsid w:val="00257F87"/>
    <w:rsid w:val="00260078"/>
    <w:rsid w:val="00260476"/>
    <w:rsid w:val="00260B6E"/>
    <w:rsid w:val="00260EE6"/>
    <w:rsid w:val="00260FE8"/>
    <w:rsid w:val="0026110E"/>
    <w:rsid w:val="0026136C"/>
    <w:rsid w:val="0026136D"/>
    <w:rsid w:val="00261636"/>
    <w:rsid w:val="0026177A"/>
    <w:rsid w:val="00261876"/>
    <w:rsid w:val="002619B7"/>
    <w:rsid w:val="00261B0A"/>
    <w:rsid w:val="00261EB4"/>
    <w:rsid w:val="0026205D"/>
    <w:rsid w:val="002621A6"/>
    <w:rsid w:val="002624A8"/>
    <w:rsid w:val="002625E8"/>
    <w:rsid w:val="002626ED"/>
    <w:rsid w:val="002629BE"/>
    <w:rsid w:val="00262AB9"/>
    <w:rsid w:val="00262E1F"/>
    <w:rsid w:val="00263199"/>
    <w:rsid w:val="00263400"/>
    <w:rsid w:val="00263F1A"/>
    <w:rsid w:val="00264072"/>
    <w:rsid w:val="0026414D"/>
    <w:rsid w:val="002646F4"/>
    <w:rsid w:val="0026498D"/>
    <w:rsid w:val="00264AFB"/>
    <w:rsid w:val="0026506A"/>
    <w:rsid w:val="00265410"/>
    <w:rsid w:val="002656DC"/>
    <w:rsid w:val="0026579D"/>
    <w:rsid w:val="0026580E"/>
    <w:rsid w:val="00265A91"/>
    <w:rsid w:val="00265BD5"/>
    <w:rsid w:val="00265BE2"/>
    <w:rsid w:val="00265E30"/>
    <w:rsid w:val="00266237"/>
    <w:rsid w:val="00266427"/>
    <w:rsid w:val="0026664A"/>
    <w:rsid w:val="00266F64"/>
    <w:rsid w:val="002676C9"/>
    <w:rsid w:val="002704F3"/>
    <w:rsid w:val="00270720"/>
    <w:rsid w:val="002707C1"/>
    <w:rsid w:val="002709C9"/>
    <w:rsid w:val="00270B8E"/>
    <w:rsid w:val="00270EE1"/>
    <w:rsid w:val="002714F3"/>
    <w:rsid w:val="0027181E"/>
    <w:rsid w:val="00271925"/>
    <w:rsid w:val="00271A8E"/>
    <w:rsid w:val="00271AC3"/>
    <w:rsid w:val="0027201A"/>
    <w:rsid w:val="0027251D"/>
    <w:rsid w:val="002726B3"/>
    <w:rsid w:val="002727C3"/>
    <w:rsid w:val="00272830"/>
    <w:rsid w:val="00272B91"/>
    <w:rsid w:val="00272FEF"/>
    <w:rsid w:val="002730E1"/>
    <w:rsid w:val="002732C2"/>
    <w:rsid w:val="00273472"/>
    <w:rsid w:val="002736E9"/>
    <w:rsid w:val="0027370D"/>
    <w:rsid w:val="0027399E"/>
    <w:rsid w:val="002740F0"/>
    <w:rsid w:val="00274127"/>
    <w:rsid w:val="002749C7"/>
    <w:rsid w:val="00274A9F"/>
    <w:rsid w:val="00275223"/>
    <w:rsid w:val="00275788"/>
    <w:rsid w:val="00275867"/>
    <w:rsid w:val="00275DD5"/>
    <w:rsid w:val="0027633C"/>
    <w:rsid w:val="002764B7"/>
    <w:rsid w:val="002768C4"/>
    <w:rsid w:val="00276C4A"/>
    <w:rsid w:val="00276E94"/>
    <w:rsid w:val="00276F46"/>
    <w:rsid w:val="00277092"/>
    <w:rsid w:val="0027742F"/>
    <w:rsid w:val="00277516"/>
    <w:rsid w:val="0027757D"/>
    <w:rsid w:val="00277C19"/>
    <w:rsid w:val="00277D84"/>
    <w:rsid w:val="00280074"/>
    <w:rsid w:val="0028037A"/>
    <w:rsid w:val="00280594"/>
    <w:rsid w:val="00280753"/>
    <w:rsid w:val="002808DA"/>
    <w:rsid w:val="0028099B"/>
    <w:rsid w:val="00280A65"/>
    <w:rsid w:val="00280D64"/>
    <w:rsid w:val="00280D9C"/>
    <w:rsid w:val="00280DED"/>
    <w:rsid w:val="00281463"/>
    <w:rsid w:val="002815B0"/>
    <w:rsid w:val="00281ACD"/>
    <w:rsid w:val="00282038"/>
    <w:rsid w:val="002820A3"/>
    <w:rsid w:val="002820DC"/>
    <w:rsid w:val="0028219A"/>
    <w:rsid w:val="00282228"/>
    <w:rsid w:val="002823A1"/>
    <w:rsid w:val="002824D4"/>
    <w:rsid w:val="0028255F"/>
    <w:rsid w:val="00282895"/>
    <w:rsid w:val="00282922"/>
    <w:rsid w:val="00282CA4"/>
    <w:rsid w:val="00282CD1"/>
    <w:rsid w:val="00282D41"/>
    <w:rsid w:val="00282DD3"/>
    <w:rsid w:val="00282F93"/>
    <w:rsid w:val="00282FF3"/>
    <w:rsid w:val="002832E2"/>
    <w:rsid w:val="00283531"/>
    <w:rsid w:val="002835A7"/>
    <w:rsid w:val="00283D2E"/>
    <w:rsid w:val="00283E22"/>
    <w:rsid w:val="00283F6C"/>
    <w:rsid w:val="00283FBE"/>
    <w:rsid w:val="0028423F"/>
    <w:rsid w:val="0028430F"/>
    <w:rsid w:val="00284A22"/>
    <w:rsid w:val="00284A9E"/>
    <w:rsid w:val="00284CAA"/>
    <w:rsid w:val="00285942"/>
    <w:rsid w:val="00285AF8"/>
    <w:rsid w:val="00285DB8"/>
    <w:rsid w:val="00285DEB"/>
    <w:rsid w:val="002861F8"/>
    <w:rsid w:val="002868CF"/>
    <w:rsid w:val="00286BDE"/>
    <w:rsid w:val="00286C50"/>
    <w:rsid w:val="00286D81"/>
    <w:rsid w:val="00286DA2"/>
    <w:rsid w:val="00286DE7"/>
    <w:rsid w:val="00287363"/>
    <w:rsid w:val="002873CB"/>
    <w:rsid w:val="0028784C"/>
    <w:rsid w:val="00287CA0"/>
    <w:rsid w:val="002900D4"/>
    <w:rsid w:val="0029013F"/>
    <w:rsid w:val="0029015B"/>
    <w:rsid w:val="00290342"/>
    <w:rsid w:val="002903C4"/>
    <w:rsid w:val="0029054E"/>
    <w:rsid w:val="00290852"/>
    <w:rsid w:val="00290F68"/>
    <w:rsid w:val="002911EF"/>
    <w:rsid w:val="00291202"/>
    <w:rsid w:val="0029179A"/>
    <w:rsid w:val="00291B30"/>
    <w:rsid w:val="002924C1"/>
    <w:rsid w:val="00292540"/>
    <w:rsid w:val="0029260B"/>
    <w:rsid w:val="002926CA"/>
    <w:rsid w:val="002928BE"/>
    <w:rsid w:val="002928D7"/>
    <w:rsid w:val="00292A98"/>
    <w:rsid w:val="00292C47"/>
    <w:rsid w:val="00292DB1"/>
    <w:rsid w:val="00292F2A"/>
    <w:rsid w:val="0029303B"/>
    <w:rsid w:val="0029310F"/>
    <w:rsid w:val="0029311D"/>
    <w:rsid w:val="00293179"/>
    <w:rsid w:val="002934EC"/>
    <w:rsid w:val="002936F3"/>
    <w:rsid w:val="00293C88"/>
    <w:rsid w:val="00293CA2"/>
    <w:rsid w:val="00293CE4"/>
    <w:rsid w:val="00294908"/>
    <w:rsid w:val="00294DE1"/>
    <w:rsid w:val="0029513D"/>
    <w:rsid w:val="00295189"/>
    <w:rsid w:val="0029522A"/>
    <w:rsid w:val="0029527E"/>
    <w:rsid w:val="002954B0"/>
    <w:rsid w:val="002957F5"/>
    <w:rsid w:val="0029580C"/>
    <w:rsid w:val="002958AB"/>
    <w:rsid w:val="00295BFC"/>
    <w:rsid w:val="00295CFB"/>
    <w:rsid w:val="00295DC0"/>
    <w:rsid w:val="00295E2B"/>
    <w:rsid w:val="00295FD1"/>
    <w:rsid w:val="0029620E"/>
    <w:rsid w:val="002964FB"/>
    <w:rsid w:val="00296838"/>
    <w:rsid w:val="00296CA0"/>
    <w:rsid w:val="00296DE4"/>
    <w:rsid w:val="00296DEA"/>
    <w:rsid w:val="00296DEE"/>
    <w:rsid w:val="00296FF4"/>
    <w:rsid w:val="00297362"/>
    <w:rsid w:val="0029769A"/>
    <w:rsid w:val="0029779F"/>
    <w:rsid w:val="00297BAE"/>
    <w:rsid w:val="00297CD1"/>
    <w:rsid w:val="002A019F"/>
    <w:rsid w:val="002A0474"/>
    <w:rsid w:val="002A0552"/>
    <w:rsid w:val="002A07D5"/>
    <w:rsid w:val="002A0A39"/>
    <w:rsid w:val="002A0A79"/>
    <w:rsid w:val="002A0AA0"/>
    <w:rsid w:val="002A0C54"/>
    <w:rsid w:val="002A17EC"/>
    <w:rsid w:val="002A1B65"/>
    <w:rsid w:val="002A1CD4"/>
    <w:rsid w:val="002A1EE6"/>
    <w:rsid w:val="002A23A2"/>
    <w:rsid w:val="002A2760"/>
    <w:rsid w:val="002A2831"/>
    <w:rsid w:val="002A29B1"/>
    <w:rsid w:val="002A2B63"/>
    <w:rsid w:val="002A2D79"/>
    <w:rsid w:val="002A2F01"/>
    <w:rsid w:val="002A3067"/>
    <w:rsid w:val="002A3370"/>
    <w:rsid w:val="002A361A"/>
    <w:rsid w:val="002A3733"/>
    <w:rsid w:val="002A3752"/>
    <w:rsid w:val="002A3D8F"/>
    <w:rsid w:val="002A463B"/>
    <w:rsid w:val="002A480E"/>
    <w:rsid w:val="002A491D"/>
    <w:rsid w:val="002A493E"/>
    <w:rsid w:val="002A4C3E"/>
    <w:rsid w:val="002A50FA"/>
    <w:rsid w:val="002A52A1"/>
    <w:rsid w:val="002A5406"/>
    <w:rsid w:val="002A54FC"/>
    <w:rsid w:val="002A5618"/>
    <w:rsid w:val="002A569D"/>
    <w:rsid w:val="002A5701"/>
    <w:rsid w:val="002A58DE"/>
    <w:rsid w:val="002A58E2"/>
    <w:rsid w:val="002A59B2"/>
    <w:rsid w:val="002A5A94"/>
    <w:rsid w:val="002A5DCB"/>
    <w:rsid w:val="002A5E63"/>
    <w:rsid w:val="002A60A6"/>
    <w:rsid w:val="002A665B"/>
    <w:rsid w:val="002A6864"/>
    <w:rsid w:val="002A6940"/>
    <w:rsid w:val="002A69FD"/>
    <w:rsid w:val="002A6C7B"/>
    <w:rsid w:val="002A702B"/>
    <w:rsid w:val="002A71FC"/>
    <w:rsid w:val="002A73B4"/>
    <w:rsid w:val="002A75D8"/>
    <w:rsid w:val="002A76ED"/>
    <w:rsid w:val="002A77B2"/>
    <w:rsid w:val="002A78EA"/>
    <w:rsid w:val="002A792F"/>
    <w:rsid w:val="002A7B80"/>
    <w:rsid w:val="002A7EE5"/>
    <w:rsid w:val="002A7FC6"/>
    <w:rsid w:val="002B00F0"/>
    <w:rsid w:val="002B06CB"/>
    <w:rsid w:val="002B090E"/>
    <w:rsid w:val="002B0A41"/>
    <w:rsid w:val="002B0AA9"/>
    <w:rsid w:val="002B0D6D"/>
    <w:rsid w:val="002B0FED"/>
    <w:rsid w:val="002B115A"/>
    <w:rsid w:val="002B1214"/>
    <w:rsid w:val="002B1601"/>
    <w:rsid w:val="002B1856"/>
    <w:rsid w:val="002B18D8"/>
    <w:rsid w:val="002B1C66"/>
    <w:rsid w:val="002B213E"/>
    <w:rsid w:val="002B2847"/>
    <w:rsid w:val="002B2870"/>
    <w:rsid w:val="002B2C5B"/>
    <w:rsid w:val="002B2D9B"/>
    <w:rsid w:val="002B2EB1"/>
    <w:rsid w:val="002B30E2"/>
    <w:rsid w:val="002B3113"/>
    <w:rsid w:val="002B31BE"/>
    <w:rsid w:val="002B339E"/>
    <w:rsid w:val="002B3712"/>
    <w:rsid w:val="002B3AE7"/>
    <w:rsid w:val="002B3C22"/>
    <w:rsid w:val="002B40B0"/>
    <w:rsid w:val="002B4289"/>
    <w:rsid w:val="002B42A9"/>
    <w:rsid w:val="002B42EA"/>
    <w:rsid w:val="002B444B"/>
    <w:rsid w:val="002B4844"/>
    <w:rsid w:val="002B4AA0"/>
    <w:rsid w:val="002B4CAB"/>
    <w:rsid w:val="002B50AC"/>
    <w:rsid w:val="002B51F8"/>
    <w:rsid w:val="002B5393"/>
    <w:rsid w:val="002B5AC3"/>
    <w:rsid w:val="002B5CA1"/>
    <w:rsid w:val="002B5CA6"/>
    <w:rsid w:val="002B5D3A"/>
    <w:rsid w:val="002B5F64"/>
    <w:rsid w:val="002B5FE3"/>
    <w:rsid w:val="002B61F7"/>
    <w:rsid w:val="002B637D"/>
    <w:rsid w:val="002B6721"/>
    <w:rsid w:val="002B6966"/>
    <w:rsid w:val="002B6A65"/>
    <w:rsid w:val="002B6DAE"/>
    <w:rsid w:val="002B6E5A"/>
    <w:rsid w:val="002B7240"/>
    <w:rsid w:val="002B72A8"/>
    <w:rsid w:val="002B7470"/>
    <w:rsid w:val="002B74BB"/>
    <w:rsid w:val="002B785F"/>
    <w:rsid w:val="002B7943"/>
    <w:rsid w:val="002B7A17"/>
    <w:rsid w:val="002B7B6C"/>
    <w:rsid w:val="002B7BAA"/>
    <w:rsid w:val="002B7F42"/>
    <w:rsid w:val="002C0365"/>
    <w:rsid w:val="002C0475"/>
    <w:rsid w:val="002C06CA"/>
    <w:rsid w:val="002C0775"/>
    <w:rsid w:val="002C0831"/>
    <w:rsid w:val="002C088E"/>
    <w:rsid w:val="002C0921"/>
    <w:rsid w:val="002C0D2E"/>
    <w:rsid w:val="002C0EFD"/>
    <w:rsid w:val="002C1405"/>
    <w:rsid w:val="002C146D"/>
    <w:rsid w:val="002C14ED"/>
    <w:rsid w:val="002C15F1"/>
    <w:rsid w:val="002C1950"/>
    <w:rsid w:val="002C1BD5"/>
    <w:rsid w:val="002C1DE3"/>
    <w:rsid w:val="002C1F68"/>
    <w:rsid w:val="002C2195"/>
    <w:rsid w:val="002C22EC"/>
    <w:rsid w:val="002C2412"/>
    <w:rsid w:val="002C2464"/>
    <w:rsid w:val="002C32BE"/>
    <w:rsid w:val="002C34C6"/>
    <w:rsid w:val="002C3833"/>
    <w:rsid w:val="002C386B"/>
    <w:rsid w:val="002C3995"/>
    <w:rsid w:val="002C3B1F"/>
    <w:rsid w:val="002C3B66"/>
    <w:rsid w:val="002C3B70"/>
    <w:rsid w:val="002C3F73"/>
    <w:rsid w:val="002C4216"/>
    <w:rsid w:val="002C43AC"/>
    <w:rsid w:val="002C4712"/>
    <w:rsid w:val="002C4AC9"/>
    <w:rsid w:val="002C4D07"/>
    <w:rsid w:val="002C4E36"/>
    <w:rsid w:val="002C528F"/>
    <w:rsid w:val="002C548A"/>
    <w:rsid w:val="002C59E4"/>
    <w:rsid w:val="002C5A76"/>
    <w:rsid w:val="002C5BCC"/>
    <w:rsid w:val="002C5BE1"/>
    <w:rsid w:val="002C5FAC"/>
    <w:rsid w:val="002C630C"/>
    <w:rsid w:val="002C64E4"/>
    <w:rsid w:val="002C6614"/>
    <w:rsid w:val="002C6D48"/>
    <w:rsid w:val="002C6E61"/>
    <w:rsid w:val="002C6E92"/>
    <w:rsid w:val="002C709E"/>
    <w:rsid w:val="002C71D6"/>
    <w:rsid w:val="002C74A4"/>
    <w:rsid w:val="002C7A21"/>
    <w:rsid w:val="002C7FFA"/>
    <w:rsid w:val="002D052B"/>
    <w:rsid w:val="002D0587"/>
    <w:rsid w:val="002D06BC"/>
    <w:rsid w:val="002D098F"/>
    <w:rsid w:val="002D09E9"/>
    <w:rsid w:val="002D0D49"/>
    <w:rsid w:val="002D0F7C"/>
    <w:rsid w:val="002D1487"/>
    <w:rsid w:val="002D1592"/>
    <w:rsid w:val="002D1886"/>
    <w:rsid w:val="002D18FF"/>
    <w:rsid w:val="002D1AAE"/>
    <w:rsid w:val="002D1B6F"/>
    <w:rsid w:val="002D1CF7"/>
    <w:rsid w:val="002D1F30"/>
    <w:rsid w:val="002D27E1"/>
    <w:rsid w:val="002D2C5D"/>
    <w:rsid w:val="002D2D89"/>
    <w:rsid w:val="002D2FDB"/>
    <w:rsid w:val="002D3433"/>
    <w:rsid w:val="002D364A"/>
    <w:rsid w:val="002D383E"/>
    <w:rsid w:val="002D3A74"/>
    <w:rsid w:val="002D3F6D"/>
    <w:rsid w:val="002D40A8"/>
    <w:rsid w:val="002D40CD"/>
    <w:rsid w:val="002D42DA"/>
    <w:rsid w:val="002D44A3"/>
    <w:rsid w:val="002D47F9"/>
    <w:rsid w:val="002D4A2B"/>
    <w:rsid w:val="002D50A8"/>
    <w:rsid w:val="002D527E"/>
    <w:rsid w:val="002D5703"/>
    <w:rsid w:val="002D5EB4"/>
    <w:rsid w:val="002D60D6"/>
    <w:rsid w:val="002D6334"/>
    <w:rsid w:val="002D6510"/>
    <w:rsid w:val="002D65E4"/>
    <w:rsid w:val="002D66EA"/>
    <w:rsid w:val="002D6700"/>
    <w:rsid w:val="002D67C3"/>
    <w:rsid w:val="002D6B54"/>
    <w:rsid w:val="002D72FC"/>
    <w:rsid w:val="002D7899"/>
    <w:rsid w:val="002D7ADA"/>
    <w:rsid w:val="002D7C65"/>
    <w:rsid w:val="002E001E"/>
    <w:rsid w:val="002E0148"/>
    <w:rsid w:val="002E01FD"/>
    <w:rsid w:val="002E037D"/>
    <w:rsid w:val="002E06E2"/>
    <w:rsid w:val="002E08B5"/>
    <w:rsid w:val="002E0B10"/>
    <w:rsid w:val="002E0B73"/>
    <w:rsid w:val="002E0BD3"/>
    <w:rsid w:val="002E0D64"/>
    <w:rsid w:val="002E0DA9"/>
    <w:rsid w:val="002E11BA"/>
    <w:rsid w:val="002E1438"/>
    <w:rsid w:val="002E1718"/>
    <w:rsid w:val="002E1BC8"/>
    <w:rsid w:val="002E1C22"/>
    <w:rsid w:val="002E1CE1"/>
    <w:rsid w:val="002E1E99"/>
    <w:rsid w:val="002E22A7"/>
    <w:rsid w:val="002E23B2"/>
    <w:rsid w:val="002E2479"/>
    <w:rsid w:val="002E28D1"/>
    <w:rsid w:val="002E29D4"/>
    <w:rsid w:val="002E2B06"/>
    <w:rsid w:val="002E2B9D"/>
    <w:rsid w:val="002E2CED"/>
    <w:rsid w:val="002E2E88"/>
    <w:rsid w:val="002E2F9A"/>
    <w:rsid w:val="002E3046"/>
    <w:rsid w:val="002E31A2"/>
    <w:rsid w:val="002E3697"/>
    <w:rsid w:val="002E39D9"/>
    <w:rsid w:val="002E3AE1"/>
    <w:rsid w:val="002E3D44"/>
    <w:rsid w:val="002E480F"/>
    <w:rsid w:val="002E4906"/>
    <w:rsid w:val="002E4ADA"/>
    <w:rsid w:val="002E5524"/>
    <w:rsid w:val="002E5706"/>
    <w:rsid w:val="002E6698"/>
    <w:rsid w:val="002E6B7F"/>
    <w:rsid w:val="002E6C41"/>
    <w:rsid w:val="002E6D4E"/>
    <w:rsid w:val="002E6E63"/>
    <w:rsid w:val="002E7042"/>
    <w:rsid w:val="002E7229"/>
    <w:rsid w:val="002E73BA"/>
    <w:rsid w:val="002E73CE"/>
    <w:rsid w:val="002E73DC"/>
    <w:rsid w:val="002E747B"/>
    <w:rsid w:val="002E7525"/>
    <w:rsid w:val="002E7593"/>
    <w:rsid w:val="002E7735"/>
    <w:rsid w:val="002E7A11"/>
    <w:rsid w:val="002E7D24"/>
    <w:rsid w:val="002E7DE6"/>
    <w:rsid w:val="002E7E75"/>
    <w:rsid w:val="002F02DE"/>
    <w:rsid w:val="002F0A9C"/>
    <w:rsid w:val="002F0D12"/>
    <w:rsid w:val="002F11B5"/>
    <w:rsid w:val="002F1673"/>
    <w:rsid w:val="002F1AC5"/>
    <w:rsid w:val="002F1BBE"/>
    <w:rsid w:val="002F1C43"/>
    <w:rsid w:val="002F202B"/>
    <w:rsid w:val="002F2256"/>
    <w:rsid w:val="002F243B"/>
    <w:rsid w:val="002F296E"/>
    <w:rsid w:val="002F29D8"/>
    <w:rsid w:val="002F2D65"/>
    <w:rsid w:val="002F2E10"/>
    <w:rsid w:val="002F2F39"/>
    <w:rsid w:val="002F2F4B"/>
    <w:rsid w:val="002F32F5"/>
    <w:rsid w:val="002F3504"/>
    <w:rsid w:val="002F35E7"/>
    <w:rsid w:val="002F36D3"/>
    <w:rsid w:val="002F3738"/>
    <w:rsid w:val="002F39D7"/>
    <w:rsid w:val="002F3D6F"/>
    <w:rsid w:val="002F3E3F"/>
    <w:rsid w:val="002F4123"/>
    <w:rsid w:val="002F44C9"/>
    <w:rsid w:val="002F49A5"/>
    <w:rsid w:val="002F49B6"/>
    <w:rsid w:val="002F4B62"/>
    <w:rsid w:val="002F4F95"/>
    <w:rsid w:val="002F4FFC"/>
    <w:rsid w:val="002F510D"/>
    <w:rsid w:val="002F51E3"/>
    <w:rsid w:val="002F53A0"/>
    <w:rsid w:val="002F55EB"/>
    <w:rsid w:val="002F5907"/>
    <w:rsid w:val="002F59C6"/>
    <w:rsid w:val="002F5CB3"/>
    <w:rsid w:val="002F5DC9"/>
    <w:rsid w:val="002F5F59"/>
    <w:rsid w:val="002F626C"/>
    <w:rsid w:val="002F6A77"/>
    <w:rsid w:val="002F6DA1"/>
    <w:rsid w:val="002F6DCD"/>
    <w:rsid w:val="002F6EE3"/>
    <w:rsid w:val="002F70DF"/>
    <w:rsid w:val="002F718E"/>
    <w:rsid w:val="002F753B"/>
    <w:rsid w:val="002F75B7"/>
    <w:rsid w:val="002F77FA"/>
    <w:rsid w:val="002F791F"/>
    <w:rsid w:val="002F7C42"/>
    <w:rsid w:val="002F7E43"/>
    <w:rsid w:val="002F7E57"/>
    <w:rsid w:val="002F7EDE"/>
    <w:rsid w:val="00300463"/>
    <w:rsid w:val="0030057B"/>
    <w:rsid w:val="0030064F"/>
    <w:rsid w:val="00300652"/>
    <w:rsid w:val="003006B3"/>
    <w:rsid w:val="003006D1"/>
    <w:rsid w:val="0030089F"/>
    <w:rsid w:val="00300B42"/>
    <w:rsid w:val="003014A9"/>
    <w:rsid w:val="003015B9"/>
    <w:rsid w:val="003015DB"/>
    <w:rsid w:val="00301682"/>
    <w:rsid w:val="00301CB8"/>
    <w:rsid w:val="00301E12"/>
    <w:rsid w:val="00302145"/>
    <w:rsid w:val="0030244B"/>
    <w:rsid w:val="003024AD"/>
    <w:rsid w:val="003024F9"/>
    <w:rsid w:val="00302A82"/>
    <w:rsid w:val="00302DB4"/>
    <w:rsid w:val="003030A7"/>
    <w:rsid w:val="0030356B"/>
    <w:rsid w:val="0030360B"/>
    <w:rsid w:val="00303694"/>
    <w:rsid w:val="0030389C"/>
    <w:rsid w:val="00303AE2"/>
    <w:rsid w:val="00303CD0"/>
    <w:rsid w:val="00303ECB"/>
    <w:rsid w:val="003042D9"/>
    <w:rsid w:val="00304381"/>
    <w:rsid w:val="003044F6"/>
    <w:rsid w:val="003045DB"/>
    <w:rsid w:val="003046B9"/>
    <w:rsid w:val="00304A56"/>
    <w:rsid w:val="00304D51"/>
    <w:rsid w:val="00304DFB"/>
    <w:rsid w:val="00304E05"/>
    <w:rsid w:val="00304E40"/>
    <w:rsid w:val="00304F99"/>
    <w:rsid w:val="0030500E"/>
    <w:rsid w:val="00305771"/>
    <w:rsid w:val="00305936"/>
    <w:rsid w:val="00305BF2"/>
    <w:rsid w:val="00305F37"/>
    <w:rsid w:val="00306334"/>
    <w:rsid w:val="00306348"/>
    <w:rsid w:val="0030641D"/>
    <w:rsid w:val="0030656C"/>
    <w:rsid w:val="0030673B"/>
    <w:rsid w:val="00306828"/>
    <w:rsid w:val="00306B31"/>
    <w:rsid w:val="00306D21"/>
    <w:rsid w:val="00306D37"/>
    <w:rsid w:val="00306F6D"/>
    <w:rsid w:val="00307305"/>
    <w:rsid w:val="003076CC"/>
    <w:rsid w:val="00307840"/>
    <w:rsid w:val="0030785E"/>
    <w:rsid w:val="0030786F"/>
    <w:rsid w:val="00307AFD"/>
    <w:rsid w:val="0031015C"/>
    <w:rsid w:val="00310309"/>
    <w:rsid w:val="0031032A"/>
    <w:rsid w:val="00310542"/>
    <w:rsid w:val="003105C0"/>
    <w:rsid w:val="0031062C"/>
    <w:rsid w:val="00310729"/>
    <w:rsid w:val="0031083A"/>
    <w:rsid w:val="00310F2D"/>
    <w:rsid w:val="003110F5"/>
    <w:rsid w:val="003112F3"/>
    <w:rsid w:val="00311310"/>
    <w:rsid w:val="0031133D"/>
    <w:rsid w:val="00311570"/>
    <w:rsid w:val="003116F8"/>
    <w:rsid w:val="0031190F"/>
    <w:rsid w:val="003119B5"/>
    <w:rsid w:val="00311BD2"/>
    <w:rsid w:val="00311C67"/>
    <w:rsid w:val="00311C6D"/>
    <w:rsid w:val="00311D39"/>
    <w:rsid w:val="00311E0E"/>
    <w:rsid w:val="00311F3B"/>
    <w:rsid w:val="0031241C"/>
    <w:rsid w:val="003125D4"/>
    <w:rsid w:val="00312641"/>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96F"/>
    <w:rsid w:val="00314A0B"/>
    <w:rsid w:val="00314DA2"/>
    <w:rsid w:val="003152B0"/>
    <w:rsid w:val="003153B3"/>
    <w:rsid w:val="00315458"/>
    <w:rsid w:val="0031559F"/>
    <w:rsid w:val="003155ED"/>
    <w:rsid w:val="0031563F"/>
    <w:rsid w:val="00315825"/>
    <w:rsid w:val="00315838"/>
    <w:rsid w:val="0031585A"/>
    <w:rsid w:val="00316625"/>
    <w:rsid w:val="003166B2"/>
    <w:rsid w:val="003167E4"/>
    <w:rsid w:val="003168B2"/>
    <w:rsid w:val="00316ACF"/>
    <w:rsid w:val="00316C8D"/>
    <w:rsid w:val="00316FC6"/>
    <w:rsid w:val="003171EF"/>
    <w:rsid w:val="0031725B"/>
    <w:rsid w:val="0031728C"/>
    <w:rsid w:val="0031731C"/>
    <w:rsid w:val="00317739"/>
    <w:rsid w:val="0031793F"/>
    <w:rsid w:val="00317A83"/>
    <w:rsid w:val="00317D4D"/>
    <w:rsid w:val="00320123"/>
    <w:rsid w:val="00320283"/>
    <w:rsid w:val="00320372"/>
    <w:rsid w:val="00320D47"/>
    <w:rsid w:val="00320E28"/>
    <w:rsid w:val="00320FA6"/>
    <w:rsid w:val="003212C0"/>
    <w:rsid w:val="00321333"/>
    <w:rsid w:val="00321826"/>
    <w:rsid w:val="00321899"/>
    <w:rsid w:val="003218E3"/>
    <w:rsid w:val="00321DEA"/>
    <w:rsid w:val="00321F9F"/>
    <w:rsid w:val="00322173"/>
    <w:rsid w:val="00322248"/>
    <w:rsid w:val="00322381"/>
    <w:rsid w:val="003225C9"/>
    <w:rsid w:val="00322777"/>
    <w:rsid w:val="003228BE"/>
    <w:rsid w:val="003228C4"/>
    <w:rsid w:val="00322B7E"/>
    <w:rsid w:val="00322F3D"/>
    <w:rsid w:val="00323106"/>
    <w:rsid w:val="00323195"/>
    <w:rsid w:val="003232CF"/>
    <w:rsid w:val="00323401"/>
    <w:rsid w:val="00323698"/>
    <w:rsid w:val="00323A5A"/>
    <w:rsid w:val="00323CE2"/>
    <w:rsid w:val="00323E13"/>
    <w:rsid w:val="0032411B"/>
    <w:rsid w:val="0032440F"/>
    <w:rsid w:val="00324761"/>
    <w:rsid w:val="003249F9"/>
    <w:rsid w:val="00324A57"/>
    <w:rsid w:val="00324C3D"/>
    <w:rsid w:val="00324C52"/>
    <w:rsid w:val="003251DB"/>
    <w:rsid w:val="00325463"/>
    <w:rsid w:val="003254A3"/>
    <w:rsid w:val="003254C3"/>
    <w:rsid w:val="00325598"/>
    <w:rsid w:val="00325678"/>
    <w:rsid w:val="00325A11"/>
    <w:rsid w:val="00326175"/>
    <w:rsid w:val="003262B4"/>
    <w:rsid w:val="003263DF"/>
    <w:rsid w:val="00326634"/>
    <w:rsid w:val="003275EE"/>
    <w:rsid w:val="003277D1"/>
    <w:rsid w:val="003279FD"/>
    <w:rsid w:val="00327A81"/>
    <w:rsid w:val="00327BB2"/>
    <w:rsid w:val="00327DAA"/>
    <w:rsid w:val="00327FF6"/>
    <w:rsid w:val="00330103"/>
    <w:rsid w:val="0033012E"/>
    <w:rsid w:val="00330138"/>
    <w:rsid w:val="003306C4"/>
    <w:rsid w:val="003307BD"/>
    <w:rsid w:val="00330A1D"/>
    <w:rsid w:val="00330AA7"/>
    <w:rsid w:val="00330FE0"/>
    <w:rsid w:val="0033133F"/>
    <w:rsid w:val="0033157A"/>
    <w:rsid w:val="003315FF"/>
    <w:rsid w:val="00331656"/>
    <w:rsid w:val="00331EA0"/>
    <w:rsid w:val="00331F73"/>
    <w:rsid w:val="003320E6"/>
    <w:rsid w:val="00332130"/>
    <w:rsid w:val="00332218"/>
    <w:rsid w:val="003322DC"/>
    <w:rsid w:val="00332346"/>
    <w:rsid w:val="00332631"/>
    <w:rsid w:val="0033289D"/>
    <w:rsid w:val="00332B21"/>
    <w:rsid w:val="00332B9B"/>
    <w:rsid w:val="00332B9F"/>
    <w:rsid w:val="00332BA4"/>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DD3"/>
    <w:rsid w:val="00334EA4"/>
    <w:rsid w:val="00334ED5"/>
    <w:rsid w:val="0033504C"/>
    <w:rsid w:val="00335186"/>
    <w:rsid w:val="0033528B"/>
    <w:rsid w:val="00335552"/>
    <w:rsid w:val="00335A42"/>
    <w:rsid w:val="00335E4A"/>
    <w:rsid w:val="0033606C"/>
    <w:rsid w:val="0033643F"/>
    <w:rsid w:val="0033669C"/>
    <w:rsid w:val="003367F1"/>
    <w:rsid w:val="003368C2"/>
    <w:rsid w:val="00336A55"/>
    <w:rsid w:val="00336D37"/>
    <w:rsid w:val="003370BB"/>
    <w:rsid w:val="003373D6"/>
    <w:rsid w:val="00337A1D"/>
    <w:rsid w:val="00337F25"/>
    <w:rsid w:val="00340001"/>
    <w:rsid w:val="00340049"/>
    <w:rsid w:val="00340247"/>
    <w:rsid w:val="00340638"/>
    <w:rsid w:val="00341132"/>
    <w:rsid w:val="0034127E"/>
    <w:rsid w:val="00341503"/>
    <w:rsid w:val="003417BB"/>
    <w:rsid w:val="003417DD"/>
    <w:rsid w:val="0034183D"/>
    <w:rsid w:val="003419CA"/>
    <w:rsid w:val="00341C27"/>
    <w:rsid w:val="00341D68"/>
    <w:rsid w:val="00342739"/>
    <w:rsid w:val="0034293F"/>
    <w:rsid w:val="003429C0"/>
    <w:rsid w:val="00342ACE"/>
    <w:rsid w:val="00343068"/>
    <w:rsid w:val="00343350"/>
    <w:rsid w:val="00343397"/>
    <w:rsid w:val="00343661"/>
    <w:rsid w:val="003436A4"/>
    <w:rsid w:val="0034370A"/>
    <w:rsid w:val="00343852"/>
    <w:rsid w:val="003439B7"/>
    <w:rsid w:val="00343BF9"/>
    <w:rsid w:val="0034438A"/>
    <w:rsid w:val="003443E9"/>
    <w:rsid w:val="003448EC"/>
    <w:rsid w:val="00345354"/>
    <w:rsid w:val="00345656"/>
    <w:rsid w:val="00345979"/>
    <w:rsid w:val="00345A36"/>
    <w:rsid w:val="00345C7B"/>
    <w:rsid w:val="00345FF6"/>
    <w:rsid w:val="003462C3"/>
    <w:rsid w:val="00346378"/>
    <w:rsid w:val="00346799"/>
    <w:rsid w:val="0034689C"/>
    <w:rsid w:val="00346EA7"/>
    <w:rsid w:val="00347181"/>
    <w:rsid w:val="003472A3"/>
    <w:rsid w:val="00347967"/>
    <w:rsid w:val="00347D19"/>
    <w:rsid w:val="00347E11"/>
    <w:rsid w:val="0035049F"/>
    <w:rsid w:val="003505FA"/>
    <w:rsid w:val="00350ADA"/>
    <w:rsid w:val="00350D64"/>
    <w:rsid w:val="00350E56"/>
    <w:rsid w:val="0035132E"/>
    <w:rsid w:val="00351359"/>
    <w:rsid w:val="003513C9"/>
    <w:rsid w:val="00351599"/>
    <w:rsid w:val="00351933"/>
    <w:rsid w:val="00351B06"/>
    <w:rsid w:val="00351BA2"/>
    <w:rsid w:val="00351CDA"/>
    <w:rsid w:val="00351D9A"/>
    <w:rsid w:val="00352142"/>
    <w:rsid w:val="0035214F"/>
    <w:rsid w:val="00352227"/>
    <w:rsid w:val="0035251B"/>
    <w:rsid w:val="00352ABB"/>
    <w:rsid w:val="00352B44"/>
    <w:rsid w:val="00353118"/>
    <w:rsid w:val="00353130"/>
    <w:rsid w:val="00353412"/>
    <w:rsid w:val="00353502"/>
    <w:rsid w:val="0035353D"/>
    <w:rsid w:val="0035370D"/>
    <w:rsid w:val="00353A4D"/>
    <w:rsid w:val="00354169"/>
    <w:rsid w:val="00354307"/>
    <w:rsid w:val="00354360"/>
    <w:rsid w:val="00354888"/>
    <w:rsid w:val="0035488B"/>
    <w:rsid w:val="00354A4A"/>
    <w:rsid w:val="00354AB2"/>
    <w:rsid w:val="003551A1"/>
    <w:rsid w:val="0035567D"/>
    <w:rsid w:val="00355726"/>
    <w:rsid w:val="00355942"/>
    <w:rsid w:val="00355DAF"/>
    <w:rsid w:val="00355E00"/>
    <w:rsid w:val="00355E9B"/>
    <w:rsid w:val="00355F3F"/>
    <w:rsid w:val="0035647D"/>
    <w:rsid w:val="003564B0"/>
    <w:rsid w:val="00356787"/>
    <w:rsid w:val="003568F1"/>
    <w:rsid w:val="00356A41"/>
    <w:rsid w:val="00356A93"/>
    <w:rsid w:val="00356AEB"/>
    <w:rsid w:val="00356B93"/>
    <w:rsid w:val="00356B9B"/>
    <w:rsid w:val="00356C14"/>
    <w:rsid w:val="00356C86"/>
    <w:rsid w:val="00356D5E"/>
    <w:rsid w:val="00356DB3"/>
    <w:rsid w:val="0035725D"/>
    <w:rsid w:val="00357265"/>
    <w:rsid w:val="00357858"/>
    <w:rsid w:val="00357DF7"/>
    <w:rsid w:val="00357EA5"/>
    <w:rsid w:val="00360200"/>
    <w:rsid w:val="00360368"/>
    <w:rsid w:val="003604E9"/>
    <w:rsid w:val="003608E4"/>
    <w:rsid w:val="00360A6A"/>
    <w:rsid w:val="00360A75"/>
    <w:rsid w:val="00360AB2"/>
    <w:rsid w:val="00361241"/>
    <w:rsid w:val="003612B7"/>
    <w:rsid w:val="0036151E"/>
    <w:rsid w:val="003618B5"/>
    <w:rsid w:val="003619AC"/>
    <w:rsid w:val="00361DBF"/>
    <w:rsid w:val="00362159"/>
    <w:rsid w:val="00362189"/>
    <w:rsid w:val="0036232E"/>
    <w:rsid w:val="0036233A"/>
    <w:rsid w:val="00362A2E"/>
    <w:rsid w:val="00362F8E"/>
    <w:rsid w:val="00363397"/>
    <w:rsid w:val="0036346F"/>
    <w:rsid w:val="00363698"/>
    <w:rsid w:val="00363899"/>
    <w:rsid w:val="00363E40"/>
    <w:rsid w:val="00363E45"/>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1D"/>
    <w:rsid w:val="003674D2"/>
    <w:rsid w:val="00367533"/>
    <w:rsid w:val="00367D29"/>
    <w:rsid w:val="00367F93"/>
    <w:rsid w:val="00370162"/>
    <w:rsid w:val="0037018A"/>
    <w:rsid w:val="00370505"/>
    <w:rsid w:val="003707A5"/>
    <w:rsid w:val="003707C5"/>
    <w:rsid w:val="003708BD"/>
    <w:rsid w:val="0037092E"/>
    <w:rsid w:val="00370A46"/>
    <w:rsid w:val="00370E53"/>
    <w:rsid w:val="0037102F"/>
    <w:rsid w:val="0037105F"/>
    <w:rsid w:val="00371158"/>
    <w:rsid w:val="003713E9"/>
    <w:rsid w:val="0037157B"/>
    <w:rsid w:val="003716FF"/>
    <w:rsid w:val="00371921"/>
    <w:rsid w:val="003719E6"/>
    <w:rsid w:val="00371C48"/>
    <w:rsid w:val="00371FBA"/>
    <w:rsid w:val="003724A8"/>
    <w:rsid w:val="00372600"/>
    <w:rsid w:val="00372DCB"/>
    <w:rsid w:val="00372DD3"/>
    <w:rsid w:val="00372ED0"/>
    <w:rsid w:val="003730A1"/>
    <w:rsid w:val="0037358F"/>
    <w:rsid w:val="003739A7"/>
    <w:rsid w:val="003739B5"/>
    <w:rsid w:val="00373A6B"/>
    <w:rsid w:val="00373B83"/>
    <w:rsid w:val="00373C40"/>
    <w:rsid w:val="00373EFD"/>
    <w:rsid w:val="0037414F"/>
    <w:rsid w:val="0037417B"/>
    <w:rsid w:val="0037422B"/>
    <w:rsid w:val="00374249"/>
    <w:rsid w:val="00374916"/>
    <w:rsid w:val="00374BE1"/>
    <w:rsid w:val="00374C1C"/>
    <w:rsid w:val="00375331"/>
    <w:rsid w:val="003753AD"/>
    <w:rsid w:val="00375440"/>
    <w:rsid w:val="00375487"/>
    <w:rsid w:val="003757E0"/>
    <w:rsid w:val="003759C9"/>
    <w:rsid w:val="00375B77"/>
    <w:rsid w:val="00376141"/>
    <w:rsid w:val="00376149"/>
    <w:rsid w:val="003761B4"/>
    <w:rsid w:val="00376250"/>
    <w:rsid w:val="00376652"/>
    <w:rsid w:val="003766B7"/>
    <w:rsid w:val="003766E6"/>
    <w:rsid w:val="003767F4"/>
    <w:rsid w:val="003768DD"/>
    <w:rsid w:val="00376E2B"/>
    <w:rsid w:val="003772B3"/>
    <w:rsid w:val="003774E0"/>
    <w:rsid w:val="00377537"/>
    <w:rsid w:val="00377712"/>
    <w:rsid w:val="00377BC8"/>
    <w:rsid w:val="00377CD8"/>
    <w:rsid w:val="00380103"/>
    <w:rsid w:val="0038014A"/>
    <w:rsid w:val="0038040B"/>
    <w:rsid w:val="00380444"/>
    <w:rsid w:val="0038051C"/>
    <w:rsid w:val="0038076A"/>
    <w:rsid w:val="0038094E"/>
    <w:rsid w:val="003809A1"/>
    <w:rsid w:val="00380BA8"/>
    <w:rsid w:val="00381087"/>
    <w:rsid w:val="00381852"/>
    <w:rsid w:val="00381B4A"/>
    <w:rsid w:val="00381D72"/>
    <w:rsid w:val="0038238D"/>
    <w:rsid w:val="00382AD6"/>
    <w:rsid w:val="00382F34"/>
    <w:rsid w:val="003831B6"/>
    <w:rsid w:val="00383343"/>
    <w:rsid w:val="00383773"/>
    <w:rsid w:val="00383975"/>
    <w:rsid w:val="00383A9A"/>
    <w:rsid w:val="00384063"/>
    <w:rsid w:val="0038424D"/>
    <w:rsid w:val="0038429E"/>
    <w:rsid w:val="00384561"/>
    <w:rsid w:val="00384C02"/>
    <w:rsid w:val="00384EC2"/>
    <w:rsid w:val="003854A5"/>
    <w:rsid w:val="003854AD"/>
    <w:rsid w:val="003854EE"/>
    <w:rsid w:val="00385665"/>
    <w:rsid w:val="003858F4"/>
    <w:rsid w:val="00385CED"/>
    <w:rsid w:val="0038619C"/>
    <w:rsid w:val="003863DC"/>
    <w:rsid w:val="003863DD"/>
    <w:rsid w:val="003865BA"/>
    <w:rsid w:val="00386723"/>
    <w:rsid w:val="00386AD5"/>
    <w:rsid w:val="00386E47"/>
    <w:rsid w:val="00386EC3"/>
    <w:rsid w:val="00386EF2"/>
    <w:rsid w:val="003877EF"/>
    <w:rsid w:val="003879F9"/>
    <w:rsid w:val="00387EF0"/>
    <w:rsid w:val="00387F20"/>
    <w:rsid w:val="003900A2"/>
    <w:rsid w:val="0039034B"/>
    <w:rsid w:val="00390417"/>
    <w:rsid w:val="003906D8"/>
    <w:rsid w:val="00390ABE"/>
    <w:rsid w:val="00390C53"/>
    <w:rsid w:val="00390EA1"/>
    <w:rsid w:val="00390F3F"/>
    <w:rsid w:val="00391393"/>
    <w:rsid w:val="00391648"/>
    <w:rsid w:val="0039166F"/>
    <w:rsid w:val="003916CD"/>
    <w:rsid w:val="003916F5"/>
    <w:rsid w:val="00391C43"/>
    <w:rsid w:val="00392208"/>
    <w:rsid w:val="00392441"/>
    <w:rsid w:val="0039255A"/>
    <w:rsid w:val="00392FBF"/>
    <w:rsid w:val="0039317E"/>
    <w:rsid w:val="003933A7"/>
    <w:rsid w:val="003936D9"/>
    <w:rsid w:val="003937F0"/>
    <w:rsid w:val="00393880"/>
    <w:rsid w:val="003939CC"/>
    <w:rsid w:val="00393AB7"/>
    <w:rsid w:val="00393C02"/>
    <w:rsid w:val="0039401D"/>
    <w:rsid w:val="00394262"/>
    <w:rsid w:val="00394354"/>
    <w:rsid w:val="003946A7"/>
    <w:rsid w:val="003946E1"/>
    <w:rsid w:val="00395316"/>
    <w:rsid w:val="00395395"/>
    <w:rsid w:val="00395679"/>
    <w:rsid w:val="003957EF"/>
    <w:rsid w:val="00395B4D"/>
    <w:rsid w:val="00395C53"/>
    <w:rsid w:val="003962EF"/>
    <w:rsid w:val="0039678D"/>
    <w:rsid w:val="003967B5"/>
    <w:rsid w:val="00396B72"/>
    <w:rsid w:val="00396C1C"/>
    <w:rsid w:val="00396C82"/>
    <w:rsid w:val="00397035"/>
    <w:rsid w:val="003973B5"/>
    <w:rsid w:val="00397504"/>
    <w:rsid w:val="0039768B"/>
    <w:rsid w:val="003977AB"/>
    <w:rsid w:val="00397A99"/>
    <w:rsid w:val="00397CC7"/>
    <w:rsid w:val="00397D25"/>
    <w:rsid w:val="00397DE4"/>
    <w:rsid w:val="00397EAD"/>
    <w:rsid w:val="003A04E7"/>
    <w:rsid w:val="003A0647"/>
    <w:rsid w:val="003A0A6A"/>
    <w:rsid w:val="003A0E3B"/>
    <w:rsid w:val="003A0EDB"/>
    <w:rsid w:val="003A129D"/>
    <w:rsid w:val="003A1339"/>
    <w:rsid w:val="003A139A"/>
    <w:rsid w:val="003A1675"/>
    <w:rsid w:val="003A171F"/>
    <w:rsid w:val="003A187B"/>
    <w:rsid w:val="003A1ADF"/>
    <w:rsid w:val="003A1BCE"/>
    <w:rsid w:val="003A1C4F"/>
    <w:rsid w:val="003A1D6F"/>
    <w:rsid w:val="003A20CD"/>
    <w:rsid w:val="003A222B"/>
    <w:rsid w:val="003A2347"/>
    <w:rsid w:val="003A23B7"/>
    <w:rsid w:val="003A23F4"/>
    <w:rsid w:val="003A255C"/>
    <w:rsid w:val="003A27F1"/>
    <w:rsid w:val="003A2881"/>
    <w:rsid w:val="003A2EC1"/>
    <w:rsid w:val="003A3308"/>
    <w:rsid w:val="003A3623"/>
    <w:rsid w:val="003A3642"/>
    <w:rsid w:val="003A37CC"/>
    <w:rsid w:val="003A3ADA"/>
    <w:rsid w:val="003A3C15"/>
    <w:rsid w:val="003A3DB4"/>
    <w:rsid w:val="003A3F3F"/>
    <w:rsid w:val="003A3F44"/>
    <w:rsid w:val="003A406A"/>
    <w:rsid w:val="003A4216"/>
    <w:rsid w:val="003A4464"/>
    <w:rsid w:val="003A44BC"/>
    <w:rsid w:val="003A4718"/>
    <w:rsid w:val="003A4D48"/>
    <w:rsid w:val="003A4D94"/>
    <w:rsid w:val="003A514D"/>
    <w:rsid w:val="003A5315"/>
    <w:rsid w:val="003A53DA"/>
    <w:rsid w:val="003A5A5B"/>
    <w:rsid w:val="003A5BAB"/>
    <w:rsid w:val="003A5EC2"/>
    <w:rsid w:val="003A60CF"/>
    <w:rsid w:val="003A6328"/>
    <w:rsid w:val="003A65BE"/>
    <w:rsid w:val="003A6747"/>
    <w:rsid w:val="003A718F"/>
    <w:rsid w:val="003A7762"/>
    <w:rsid w:val="003A7C87"/>
    <w:rsid w:val="003A7DC5"/>
    <w:rsid w:val="003B00F5"/>
    <w:rsid w:val="003B0428"/>
    <w:rsid w:val="003B0748"/>
    <w:rsid w:val="003B07FD"/>
    <w:rsid w:val="003B0E14"/>
    <w:rsid w:val="003B1415"/>
    <w:rsid w:val="003B17DF"/>
    <w:rsid w:val="003B2187"/>
    <w:rsid w:val="003B24DD"/>
    <w:rsid w:val="003B2913"/>
    <w:rsid w:val="003B2A5F"/>
    <w:rsid w:val="003B30BB"/>
    <w:rsid w:val="003B32E0"/>
    <w:rsid w:val="003B362C"/>
    <w:rsid w:val="003B37BF"/>
    <w:rsid w:val="003B3977"/>
    <w:rsid w:val="003B3E5D"/>
    <w:rsid w:val="003B3EB9"/>
    <w:rsid w:val="003B3F44"/>
    <w:rsid w:val="003B4408"/>
    <w:rsid w:val="003B451C"/>
    <w:rsid w:val="003B45B6"/>
    <w:rsid w:val="003B478B"/>
    <w:rsid w:val="003B4AC3"/>
    <w:rsid w:val="003B4FC1"/>
    <w:rsid w:val="003B5198"/>
    <w:rsid w:val="003B5220"/>
    <w:rsid w:val="003B528D"/>
    <w:rsid w:val="003B5377"/>
    <w:rsid w:val="003B53E2"/>
    <w:rsid w:val="003B58FC"/>
    <w:rsid w:val="003B592F"/>
    <w:rsid w:val="003B5A8E"/>
    <w:rsid w:val="003B5D93"/>
    <w:rsid w:val="003B612C"/>
    <w:rsid w:val="003B62AC"/>
    <w:rsid w:val="003B680C"/>
    <w:rsid w:val="003B695F"/>
    <w:rsid w:val="003B6A08"/>
    <w:rsid w:val="003B6C9B"/>
    <w:rsid w:val="003B6D80"/>
    <w:rsid w:val="003B708F"/>
    <w:rsid w:val="003B720B"/>
    <w:rsid w:val="003B722B"/>
    <w:rsid w:val="003B75A2"/>
    <w:rsid w:val="003B7901"/>
    <w:rsid w:val="003B79DE"/>
    <w:rsid w:val="003B7E79"/>
    <w:rsid w:val="003B7EC4"/>
    <w:rsid w:val="003B7ED1"/>
    <w:rsid w:val="003C04DD"/>
    <w:rsid w:val="003C0740"/>
    <w:rsid w:val="003C0E6E"/>
    <w:rsid w:val="003C1051"/>
    <w:rsid w:val="003C1054"/>
    <w:rsid w:val="003C122A"/>
    <w:rsid w:val="003C1338"/>
    <w:rsid w:val="003C133A"/>
    <w:rsid w:val="003C139C"/>
    <w:rsid w:val="003C13BF"/>
    <w:rsid w:val="003C15AC"/>
    <w:rsid w:val="003C15EC"/>
    <w:rsid w:val="003C1616"/>
    <w:rsid w:val="003C185C"/>
    <w:rsid w:val="003C1995"/>
    <w:rsid w:val="003C19FB"/>
    <w:rsid w:val="003C1C26"/>
    <w:rsid w:val="003C1DA6"/>
    <w:rsid w:val="003C26AA"/>
    <w:rsid w:val="003C2FF1"/>
    <w:rsid w:val="003C3620"/>
    <w:rsid w:val="003C3AAB"/>
    <w:rsid w:val="003C3DC5"/>
    <w:rsid w:val="003C3F11"/>
    <w:rsid w:val="003C40F2"/>
    <w:rsid w:val="003C4573"/>
    <w:rsid w:val="003C45BC"/>
    <w:rsid w:val="003C4C90"/>
    <w:rsid w:val="003C50AA"/>
    <w:rsid w:val="003C5594"/>
    <w:rsid w:val="003C55C0"/>
    <w:rsid w:val="003C57A8"/>
    <w:rsid w:val="003C57AD"/>
    <w:rsid w:val="003C5D9A"/>
    <w:rsid w:val="003C623E"/>
    <w:rsid w:val="003C62CE"/>
    <w:rsid w:val="003C6386"/>
    <w:rsid w:val="003C6952"/>
    <w:rsid w:val="003C6D69"/>
    <w:rsid w:val="003C7265"/>
    <w:rsid w:val="003C728F"/>
    <w:rsid w:val="003C73AB"/>
    <w:rsid w:val="003C75A0"/>
    <w:rsid w:val="003C7740"/>
    <w:rsid w:val="003C797C"/>
    <w:rsid w:val="003C7A48"/>
    <w:rsid w:val="003C7B1A"/>
    <w:rsid w:val="003C7B4B"/>
    <w:rsid w:val="003C7D28"/>
    <w:rsid w:val="003C7D61"/>
    <w:rsid w:val="003C7DB6"/>
    <w:rsid w:val="003D02A8"/>
    <w:rsid w:val="003D047B"/>
    <w:rsid w:val="003D0D7A"/>
    <w:rsid w:val="003D0E41"/>
    <w:rsid w:val="003D0E4A"/>
    <w:rsid w:val="003D1005"/>
    <w:rsid w:val="003D10C1"/>
    <w:rsid w:val="003D11C9"/>
    <w:rsid w:val="003D13A9"/>
    <w:rsid w:val="003D143A"/>
    <w:rsid w:val="003D1441"/>
    <w:rsid w:val="003D14DF"/>
    <w:rsid w:val="003D1AA8"/>
    <w:rsid w:val="003D1BF0"/>
    <w:rsid w:val="003D21DF"/>
    <w:rsid w:val="003D28C4"/>
    <w:rsid w:val="003D2912"/>
    <w:rsid w:val="003D2BDC"/>
    <w:rsid w:val="003D2D0F"/>
    <w:rsid w:val="003D2D71"/>
    <w:rsid w:val="003D2F60"/>
    <w:rsid w:val="003D30AA"/>
    <w:rsid w:val="003D31A2"/>
    <w:rsid w:val="003D3503"/>
    <w:rsid w:val="003D3987"/>
    <w:rsid w:val="003D3AAB"/>
    <w:rsid w:val="003D3B31"/>
    <w:rsid w:val="003D3C8D"/>
    <w:rsid w:val="003D3F57"/>
    <w:rsid w:val="003D4070"/>
    <w:rsid w:val="003D4094"/>
    <w:rsid w:val="003D424A"/>
    <w:rsid w:val="003D446D"/>
    <w:rsid w:val="003D46B1"/>
    <w:rsid w:val="003D471B"/>
    <w:rsid w:val="003D4A36"/>
    <w:rsid w:val="003D4A55"/>
    <w:rsid w:val="003D4DF0"/>
    <w:rsid w:val="003D4FFE"/>
    <w:rsid w:val="003D554C"/>
    <w:rsid w:val="003D5696"/>
    <w:rsid w:val="003D5AB1"/>
    <w:rsid w:val="003D5DF4"/>
    <w:rsid w:val="003D5E0D"/>
    <w:rsid w:val="003D5F5B"/>
    <w:rsid w:val="003D6538"/>
    <w:rsid w:val="003D6920"/>
    <w:rsid w:val="003D6978"/>
    <w:rsid w:val="003D6A07"/>
    <w:rsid w:val="003D7089"/>
    <w:rsid w:val="003D7318"/>
    <w:rsid w:val="003D76B3"/>
    <w:rsid w:val="003D76B9"/>
    <w:rsid w:val="003D7B65"/>
    <w:rsid w:val="003D7CB5"/>
    <w:rsid w:val="003E03D4"/>
    <w:rsid w:val="003E04A0"/>
    <w:rsid w:val="003E0B6E"/>
    <w:rsid w:val="003E102C"/>
    <w:rsid w:val="003E1229"/>
    <w:rsid w:val="003E180C"/>
    <w:rsid w:val="003E1867"/>
    <w:rsid w:val="003E1925"/>
    <w:rsid w:val="003E1B25"/>
    <w:rsid w:val="003E1D23"/>
    <w:rsid w:val="003E229D"/>
    <w:rsid w:val="003E22FE"/>
    <w:rsid w:val="003E25F9"/>
    <w:rsid w:val="003E262A"/>
    <w:rsid w:val="003E2723"/>
    <w:rsid w:val="003E2778"/>
    <w:rsid w:val="003E2AED"/>
    <w:rsid w:val="003E2C2A"/>
    <w:rsid w:val="003E2D83"/>
    <w:rsid w:val="003E2F21"/>
    <w:rsid w:val="003E307D"/>
    <w:rsid w:val="003E319E"/>
    <w:rsid w:val="003E3218"/>
    <w:rsid w:val="003E36E4"/>
    <w:rsid w:val="003E3803"/>
    <w:rsid w:val="003E3B3F"/>
    <w:rsid w:val="003E3C16"/>
    <w:rsid w:val="003E402D"/>
    <w:rsid w:val="003E4204"/>
    <w:rsid w:val="003E4676"/>
    <w:rsid w:val="003E4CDD"/>
    <w:rsid w:val="003E4ECE"/>
    <w:rsid w:val="003E509D"/>
    <w:rsid w:val="003E534E"/>
    <w:rsid w:val="003E56FF"/>
    <w:rsid w:val="003E5759"/>
    <w:rsid w:val="003E58A3"/>
    <w:rsid w:val="003E5D0F"/>
    <w:rsid w:val="003E61D7"/>
    <w:rsid w:val="003E6329"/>
    <w:rsid w:val="003E6E6D"/>
    <w:rsid w:val="003E6F66"/>
    <w:rsid w:val="003E7351"/>
    <w:rsid w:val="003E7841"/>
    <w:rsid w:val="003E7914"/>
    <w:rsid w:val="003E7971"/>
    <w:rsid w:val="003E7A1F"/>
    <w:rsid w:val="003E7BB4"/>
    <w:rsid w:val="003E7C51"/>
    <w:rsid w:val="003F007F"/>
    <w:rsid w:val="003F00EE"/>
    <w:rsid w:val="003F0160"/>
    <w:rsid w:val="003F04BB"/>
    <w:rsid w:val="003F05CD"/>
    <w:rsid w:val="003F0984"/>
    <w:rsid w:val="003F09C2"/>
    <w:rsid w:val="003F0EB9"/>
    <w:rsid w:val="003F0F2F"/>
    <w:rsid w:val="003F115B"/>
    <w:rsid w:val="003F12DA"/>
    <w:rsid w:val="003F133C"/>
    <w:rsid w:val="003F1416"/>
    <w:rsid w:val="003F14A3"/>
    <w:rsid w:val="003F17BC"/>
    <w:rsid w:val="003F17F9"/>
    <w:rsid w:val="003F2273"/>
    <w:rsid w:val="003F240D"/>
    <w:rsid w:val="003F2591"/>
    <w:rsid w:val="003F25ED"/>
    <w:rsid w:val="003F28A5"/>
    <w:rsid w:val="003F28B1"/>
    <w:rsid w:val="003F28EF"/>
    <w:rsid w:val="003F2C0A"/>
    <w:rsid w:val="003F3000"/>
    <w:rsid w:val="003F3451"/>
    <w:rsid w:val="003F347F"/>
    <w:rsid w:val="003F34D5"/>
    <w:rsid w:val="003F374C"/>
    <w:rsid w:val="003F37E4"/>
    <w:rsid w:val="003F3912"/>
    <w:rsid w:val="003F399D"/>
    <w:rsid w:val="003F3AFA"/>
    <w:rsid w:val="003F3C93"/>
    <w:rsid w:val="003F3E33"/>
    <w:rsid w:val="003F3E9D"/>
    <w:rsid w:val="003F42E1"/>
    <w:rsid w:val="003F43BE"/>
    <w:rsid w:val="003F4444"/>
    <w:rsid w:val="003F4744"/>
    <w:rsid w:val="003F47ED"/>
    <w:rsid w:val="003F4AE0"/>
    <w:rsid w:val="003F4C38"/>
    <w:rsid w:val="003F4CCB"/>
    <w:rsid w:val="003F4F4E"/>
    <w:rsid w:val="003F4FA7"/>
    <w:rsid w:val="003F51CB"/>
    <w:rsid w:val="003F554E"/>
    <w:rsid w:val="003F5623"/>
    <w:rsid w:val="003F5C73"/>
    <w:rsid w:val="003F5C80"/>
    <w:rsid w:val="003F6691"/>
    <w:rsid w:val="003F689F"/>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359"/>
    <w:rsid w:val="0040146F"/>
    <w:rsid w:val="0040191D"/>
    <w:rsid w:val="00401990"/>
    <w:rsid w:val="00401D75"/>
    <w:rsid w:val="00402156"/>
    <w:rsid w:val="00402445"/>
    <w:rsid w:val="004024B6"/>
    <w:rsid w:val="004024C9"/>
    <w:rsid w:val="00402D3E"/>
    <w:rsid w:val="004030AD"/>
    <w:rsid w:val="004032AF"/>
    <w:rsid w:val="00403573"/>
    <w:rsid w:val="00403AE5"/>
    <w:rsid w:val="00403D78"/>
    <w:rsid w:val="004043BE"/>
    <w:rsid w:val="0040467A"/>
    <w:rsid w:val="0040477D"/>
    <w:rsid w:val="004048AB"/>
    <w:rsid w:val="00404DD1"/>
    <w:rsid w:val="00405190"/>
    <w:rsid w:val="004051F0"/>
    <w:rsid w:val="00405244"/>
    <w:rsid w:val="00405583"/>
    <w:rsid w:val="0040573E"/>
    <w:rsid w:val="00405E45"/>
    <w:rsid w:val="004060A7"/>
    <w:rsid w:val="00406160"/>
    <w:rsid w:val="004061AA"/>
    <w:rsid w:val="004061C5"/>
    <w:rsid w:val="0040637C"/>
    <w:rsid w:val="0040639C"/>
    <w:rsid w:val="00406404"/>
    <w:rsid w:val="0040665E"/>
    <w:rsid w:val="0040684C"/>
    <w:rsid w:val="00406A16"/>
    <w:rsid w:val="00406E73"/>
    <w:rsid w:val="0040725C"/>
    <w:rsid w:val="004073B2"/>
    <w:rsid w:val="004079D2"/>
    <w:rsid w:val="00407AA5"/>
    <w:rsid w:val="00407F7C"/>
    <w:rsid w:val="00410342"/>
    <w:rsid w:val="00410512"/>
    <w:rsid w:val="00410666"/>
    <w:rsid w:val="00410682"/>
    <w:rsid w:val="00410886"/>
    <w:rsid w:val="00410DB5"/>
    <w:rsid w:val="00410E61"/>
    <w:rsid w:val="004116F2"/>
    <w:rsid w:val="00411A36"/>
    <w:rsid w:val="00411DEB"/>
    <w:rsid w:val="0041214F"/>
    <w:rsid w:val="0041277E"/>
    <w:rsid w:val="004128D1"/>
    <w:rsid w:val="00412A41"/>
    <w:rsid w:val="00412D3F"/>
    <w:rsid w:val="00412DF1"/>
    <w:rsid w:val="004137A9"/>
    <w:rsid w:val="004137CF"/>
    <w:rsid w:val="00413ABC"/>
    <w:rsid w:val="00413B91"/>
    <w:rsid w:val="004141DE"/>
    <w:rsid w:val="004148A6"/>
    <w:rsid w:val="0041493C"/>
    <w:rsid w:val="00414C9C"/>
    <w:rsid w:val="00414D06"/>
    <w:rsid w:val="00414D9F"/>
    <w:rsid w:val="004150B3"/>
    <w:rsid w:val="004153CE"/>
    <w:rsid w:val="004153F3"/>
    <w:rsid w:val="004154B7"/>
    <w:rsid w:val="00415526"/>
    <w:rsid w:val="00415557"/>
    <w:rsid w:val="004155DE"/>
    <w:rsid w:val="00415779"/>
    <w:rsid w:val="004157F2"/>
    <w:rsid w:val="00415826"/>
    <w:rsid w:val="00415B8A"/>
    <w:rsid w:val="00415DC9"/>
    <w:rsid w:val="00416277"/>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305"/>
    <w:rsid w:val="00421608"/>
    <w:rsid w:val="004218E4"/>
    <w:rsid w:val="00421BE7"/>
    <w:rsid w:val="00421C44"/>
    <w:rsid w:val="00421D9D"/>
    <w:rsid w:val="0042241C"/>
    <w:rsid w:val="00422462"/>
    <w:rsid w:val="004224BC"/>
    <w:rsid w:val="00422733"/>
    <w:rsid w:val="00422A81"/>
    <w:rsid w:val="00422B61"/>
    <w:rsid w:val="00422F01"/>
    <w:rsid w:val="00422FFC"/>
    <w:rsid w:val="004234FB"/>
    <w:rsid w:val="00423942"/>
    <w:rsid w:val="00423E58"/>
    <w:rsid w:val="00423EC5"/>
    <w:rsid w:val="00424052"/>
    <w:rsid w:val="004240CC"/>
    <w:rsid w:val="00424286"/>
    <w:rsid w:val="004242B9"/>
    <w:rsid w:val="00424698"/>
    <w:rsid w:val="00424D84"/>
    <w:rsid w:val="00424DD5"/>
    <w:rsid w:val="004251C5"/>
    <w:rsid w:val="00425CE6"/>
    <w:rsid w:val="00425F37"/>
    <w:rsid w:val="00426275"/>
    <w:rsid w:val="00426725"/>
    <w:rsid w:val="0042693A"/>
    <w:rsid w:val="0042694E"/>
    <w:rsid w:val="00426ABA"/>
    <w:rsid w:val="00426C73"/>
    <w:rsid w:val="00426F1A"/>
    <w:rsid w:val="00427115"/>
    <w:rsid w:val="0042757E"/>
    <w:rsid w:val="00427652"/>
    <w:rsid w:val="004277E4"/>
    <w:rsid w:val="00427A76"/>
    <w:rsid w:val="00427C8C"/>
    <w:rsid w:val="00427CC5"/>
    <w:rsid w:val="00427DB6"/>
    <w:rsid w:val="00427E96"/>
    <w:rsid w:val="00427F34"/>
    <w:rsid w:val="00430188"/>
    <w:rsid w:val="00430436"/>
    <w:rsid w:val="004305C3"/>
    <w:rsid w:val="00430870"/>
    <w:rsid w:val="004308D6"/>
    <w:rsid w:val="004309BA"/>
    <w:rsid w:val="00430AA0"/>
    <w:rsid w:val="00430B8A"/>
    <w:rsid w:val="00430E45"/>
    <w:rsid w:val="004310F7"/>
    <w:rsid w:val="004315EB"/>
    <w:rsid w:val="00431603"/>
    <w:rsid w:val="004317BC"/>
    <w:rsid w:val="004319B5"/>
    <w:rsid w:val="00431BE0"/>
    <w:rsid w:val="00431C2B"/>
    <w:rsid w:val="00431C47"/>
    <w:rsid w:val="00431D1B"/>
    <w:rsid w:val="004322A3"/>
    <w:rsid w:val="00432327"/>
    <w:rsid w:val="00432374"/>
    <w:rsid w:val="004325BA"/>
    <w:rsid w:val="004326D6"/>
    <w:rsid w:val="00432722"/>
    <w:rsid w:val="004327FF"/>
    <w:rsid w:val="00432AFF"/>
    <w:rsid w:val="00432DE6"/>
    <w:rsid w:val="004331EF"/>
    <w:rsid w:val="0043322C"/>
    <w:rsid w:val="0043347D"/>
    <w:rsid w:val="004334BE"/>
    <w:rsid w:val="00433508"/>
    <w:rsid w:val="0043357C"/>
    <w:rsid w:val="004335CB"/>
    <w:rsid w:val="004337D5"/>
    <w:rsid w:val="00433CD0"/>
    <w:rsid w:val="00433CE1"/>
    <w:rsid w:val="00433DC0"/>
    <w:rsid w:val="004340E0"/>
    <w:rsid w:val="00434403"/>
    <w:rsid w:val="004347BB"/>
    <w:rsid w:val="0043493D"/>
    <w:rsid w:val="00434FCF"/>
    <w:rsid w:val="0043508C"/>
    <w:rsid w:val="00435127"/>
    <w:rsid w:val="004352BF"/>
    <w:rsid w:val="004355AA"/>
    <w:rsid w:val="00435A1F"/>
    <w:rsid w:val="00435A99"/>
    <w:rsid w:val="00435B3F"/>
    <w:rsid w:val="00435C62"/>
    <w:rsid w:val="0043609F"/>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B70"/>
    <w:rsid w:val="00437C54"/>
    <w:rsid w:val="00437CD3"/>
    <w:rsid w:val="00437D17"/>
    <w:rsid w:val="00437F12"/>
    <w:rsid w:val="004406DC"/>
    <w:rsid w:val="00440DCC"/>
    <w:rsid w:val="004410EC"/>
    <w:rsid w:val="004414AE"/>
    <w:rsid w:val="004416EF"/>
    <w:rsid w:val="004421DB"/>
    <w:rsid w:val="00442946"/>
    <w:rsid w:val="00442B73"/>
    <w:rsid w:val="00442C28"/>
    <w:rsid w:val="00442C6C"/>
    <w:rsid w:val="004430B7"/>
    <w:rsid w:val="00443648"/>
    <w:rsid w:val="00443CB1"/>
    <w:rsid w:val="00443D1B"/>
    <w:rsid w:val="00443DFE"/>
    <w:rsid w:val="00444095"/>
    <w:rsid w:val="00444163"/>
    <w:rsid w:val="0044441E"/>
    <w:rsid w:val="0044466F"/>
    <w:rsid w:val="00444680"/>
    <w:rsid w:val="004446E1"/>
    <w:rsid w:val="0044478F"/>
    <w:rsid w:val="00444D08"/>
    <w:rsid w:val="00444D0C"/>
    <w:rsid w:val="0044575C"/>
    <w:rsid w:val="0044586A"/>
    <w:rsid w:val="004459DB"/>
    <w:rsid w:val="00445B87"/>
    <w:rsid w:val="00445CB6"/>
    <w:rsid w:val="00445E70"/>
    <w:rsid w:val="00446222"/>
    <w:rsid w:val="00446439"/>
    <w:rsid w:val="004464FF"/>
    <w:rsid w:val="00446694"/>
    <w:rsid w:val="00446703"/>
    <w:rsid w:val="0044677B"/>
    <w:rsid w:val="004468C2"/>
    <w:rsid w:val="00446C8D"/>
    <w:rsid w:val="00446D8D"/>
    <w:rsid w:val="00446FF6"/>
    <w:rsid w:val="004470C3"/>
    <w:rsid w:val="00447328"/>
    <w:rsid w:val="004478B7"/>
    <w:rsid w:val="00447C96"/>
    <w:rsid w:val="00447EF8"/>
    <w:rsid w:val="00447F1A"/>
    <w:rsid w:val="004501BC"/>
    <w:rsid w:val="004501CE"/>
    <w:rsid w:val="00450397"/>
    <w:rsid w:val="004503D0"/>
    <w:rsid w:val="004504D6"/>
    <w:rsid w:val="00450513"/>
    <w:rsid w:val="004505AC"/>
    <w:rsid w:val="004507EE"/>
    <w:rsid w:val="00450AE1"/>
    <w:rsid w:val="00450FC8"/>
    <w:rsid w:val="004511D5"/>
    <w:rsid w:val="004515DC"/>
    <w:rsid w:val="004515EE"/>
    <w:rsid w:val="004516A3"/>
    <w:rsid w:val="0045170A"/>
    <w:rsid w:val="0045172F"/>
    <w:rsid w:val="00451BF6"/>
    <w:rsid w:val="00451F56"/>
    <w:rsid w:val="00452007"/>
    <w:rsid w:val="00452044"/>
    <w:rsid w:val="004522F1"/>
    <w:rsid w:val="00452350"/>
    <w:rsid w:val="00452651"/>
    <w:rsid w:val="00452B58"/>
    <w:rsid w:val="00452CC1"/>
    <w:rsid w:val="004531A7"/>
    <w:rsid w:val="004539C2"/>
    <w:rsid w:val="00453C67"/>
    <w:rsid w:val="004540AB"/>
    <w:rsid w:val="00454135"/>
    <w:rsid w:val="00454164"/>
    <w:rsid w:val="0045458B"/>
    <w:rsid w:val="004545BE"/>
    <w:rsid w:val="00454A3D"/>
    <w:rsid w:val="00454E25"/>
    <w:rsid w:val="004557F0"/>
    <w:rsid w:val="00455AB2"/>
    <w:rsid w:val="004561AA"/>
    <w:rsid w:val="004564B3"/>
    <w:rsid w:val="004565ED"/>
    <w:rsid w:val="00456C29"/>
    <w:rsid w:val="00456D35"/>
    <w:rsid w:val="00456F4B"/>
    <w:rsid w:val="00456FC7"/>
    <w:rsid w:val="00456FF8"/>
    <w:rsid w:val="00457379"/>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09CD"/>
    <w:rsid w:val="00460F59"/>
    <w:rsid w:val="004612D9"/>
    <w:rsid w:val="0046134B"/>
    <w:rsid w:val="0046140E"/>
    <w:rsid w:val="00461581"/>
    <w:rsid w:val="004617DA"/>
    <w:rsid w:val="0046182F"/>
    <w:rsid w:val="00461C05"/>
    <w:rsid w:val="00461C41"/>
    <w:rsid w:val="00461DCC"/>
    <w:rsid w:val="00461E04"/>
    <w:rsid w:val="004620EC"/>
    <w:rsid w:val="0046226F"/>
    <w:rsid w:val="0046249D"/>
    <w:rsid w:val="00462C35"/>
    <w:rsid w:val="004631FD"/>
    <w:rsid w:val="00463505"/>
    <w:rsid w:val="0046395E"/>
    <w:rsid w:val="004639A3"/>
    <w:rsid w:val="00463A0D"/>
    <w:rsid w:val="00463BCA"/>
    <w:rsid w:val="00463BD1"/>
    <w:rsid w:val="00463C4C"/>
    <w:rsid w:val="00463CEB"/>
    <w:rsid w:val="00463F95"/>
    <w:rsid w:val="004641A3"/>
    <w:rsid w:val="00464320"/>
    <w:rsid w:val="00464691"/>
    <w:rsid w:val="00464805"/>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6D3F"/>
    <w:rsid w:val="00466EE6"/>
    <w:rsid w:val="00466F5D"/>
    <w:rsid w:val="0046765D"/>
    <w:rsid w:val="004676F6"/>
    <w:rsid w:val="004677B6"/>
    <w:rsid w:val="004677E9"/>
    <w:rsid w:val="00467837"/>
    <w:rsid w:val="00467926"/>
    <w:rsid w:val="004679EE"/>
    <w:rsid w:val="00467A53"/>
    <w:rsid w:val="00467A6F"/>
    <w:rsid w:val="00467A95"/>
    <w:rsid w:val="00467E0E"/>
    <w:rsid w:val="00467F4F"/>
    <w:rsid w:val="0047027D"/>
    <w:rsid w:val="00470543"/>
    <w:rsid w:val="004705C4"/>
    <w:rsid w:val="00470DE9"/>
    <w:rsid w:val="00470E5C"/>
    <w:rsid w:val="0047103C"/>
    <w:rsid w:val="00471105"/>
    <w:rsid w:val="004713D4"/>
    <w:rsid w:val="0047179E"/>
    <w:rsid w:val="00471B4B"/>
    <w:rsid w:val="00471BC6"/>
    <w:rsid w:val="00471BFC"/>
    <w:rsid w:val="00471D06"/>
    <w:rsid w:val="00471F76"/>
    <w:rsid w:val="00471F87"/>
    <w:rsid w:val="004721A7"/>
    <w:rsid w:val="004721ED"/>
    <w:rsid w:val="0047237C"/>
    <w:rsid w:val="004723A0"/>
    <w:rsid w:val="004725AB"/>
    <w:rsid w:val="00472B02"/>
    <w:rsid w:val="00472EE4"/>
    <w:rsid w:val="00472F09"/>
    <w:rsid w:val="004730D1"/>
    <w:rsid w:val="00473869"/>
    <w:rsid w:val="00473B83"/>
    <w:rsid w:val="00473BAB"/>
    <w:rsid w:val="00473C87"/>
    <w:rsid w:val="00473E97"/>
    <w:rsid w:val="0047413B"/>
    <w:rsid w:val="004743C9"/>
    <w:rsid w:val="004744CF"/>
    <w:rsid w:val="00474863"/>
    <w:rsid w:val="00474FF8"/>
    <w:rsid w:val="0047505B"/>
    <w:rsid w:val="00475312"/>
    <w:rsid w:val="0047553E"/>
    <w:rsid w:val="004758D0"/>
    <w:rsid w:val="00476064"/>
    <w:rsid w:val="00476176"/>
    <w:rsid w:val="0047657D"/>
    <w:rsid w:val="004768A1"/>
    <w:rsid w:val="0047698A"/>
    <w:rsid w:val="004769C7"/>
    <w:rsid w:val="00476CEF"/>
    <w:rsid w:val="00476D54"/>
    <w:rsid w:val="00477167"/>
    <w:rsid w:val="004772E8"/>
    <w:rsid w:val="00477650"/>
    <w:rsid w:val="0047769A"/>
    <w:rsid w:val="004778CE"/>
    <w:rsid w:val="004779A0"/>
    <w:rsid w:val="004779D5"/>
    <w:rsid w:val="00477C80"/>
    <w:rsid w:val="00477C99"/>
    <w:rsid w:val="00477D3C"/>
    <w:rsid w:val="00477EF6"/>
    <w:rsid w:val="004801BB"/>
    <w:rsid w:val="004802AD"/>
    <w:rsid w:val="0048067A"/>
    <w:rsid w:val="0048068C"/>
    <w:rsid w:val="00480857"/>
    <w:rsid w:val="0048091C"/>
    <w:rsid w:val="00480B44"/>
    <w:rsid w:val="00480BBF"/>
    <w:rsid w:val="00480FC4"/>
    <w:rsid w:val="00480FCB"/>
    <w:rsid w:val="0048103C"/>
    <w:rsid w:val="00481890"/>
    <w:rsid w:val="00481C6B"/>
    <w:rsid w:val="00481CC0"/>
    <w:rsid w:val="00481CDB"/>
    <w:rsid w:val="00481EF1"/>
    <w:rsid w:val="00482373"/>
    <w:rsid w:val="00482530"/>
    <w:rsid w:val="0048263E"/>
    <w:rsid w:val="004827FA"/>
    <w:rsid w:val="00482B6A"/>
    <w:rsid w:val="00482E4C"/>
    <w:rsid w:val="00483133"/>
    <w:rsid w:val="00483209"/>
    <w:rsid w:val="004834BD"/>
    <w:rsid w:val="00483689"/>
    <w:rsid w:val="00483789"/>
    <w:rsid w:val="00483F95"/>
    <w:rsid w:val="00484052"/>
    <w:rsid w:val="00484092"/>
    <w:rsid w:val="004842C1"/>
    <w:rsid w:val="00485F10"/>
    <w:rsid w:val="00486044"/>
    <w:rsid w:val="00486831"/>
    <w:rsid w:val="00486D4D"/>
    <w:rsid w:val="00486DB8"/>
    <w:rsid w:val="00486DFE"/>
    <w:rsid w:val="00486ECA"/>
    <w:rsid w:val="00487D71"/>
    <w:rsid w:val="00487DF3"/>
    <w:rsid w:val="004900EE"/>
    <w:rsid w:val="0049033F"/>
    <w:rsid w:val="004903CD"/>
    <w:rsid w:val="00490C68"/>
    <w:rsid w:val="00490E5F"/>
    <w:rsid w:val="00490ED4"/>
    <w:rsid w:val="004917C2"/>
    <w:rsid w:val="004919A0"/>
    <w:rsid w:val="00491E86"/>
    <w:rsid w:val="00492088"/>
    <w:rsid w:val="004921D7"/>
    <w:rsid w:val="004921FC"/>
    <w:rsid w:val="004923E5"/>
    <w:rsid w:val="00492958"/>
    <w:rsid w:val="00492AC1"/>
    <w:rsid w:val="00492B23"/>
    <w:rsid w:val="00492BA1"/>
    <w:rsid w:val="00492BB7"/>
    <w:rsid w:val="00492D15"/>
    <w:rsid w:val="00493043"/>
    <w:rsid w:val="004930D3"/>
    <w:rsid w:val="00493115"/>
    <w:rsid w:val="00493559"/>
    <w:rsid w:val="00493617"/>
    <w:rsid w:val="0049375D"/>
    <w:rsid w:val="00493850"/>
    <w:rsid w:val="00493A06"/>
    <w:rsid w:val="00494074"/>
    <w:rsid w:val="004946EA"/>
    <w:rsid w:val="00494844"/>
    <w:rsid w:val="004948E4"/>
    <w:rsid w:val="004948F7"/>
    <w:rsid w:val="00494CF0"/>
    <w:rsid w:val="0049540D"/>
    <w:rsid w:val="00495753"/>
    <w:rsid w:val="004958F7"/>
    <w:rsid w:val="00495CD3"/>
    <w:rsid w:val="00495D71"/>
    <w:rsid w:val="00495DCD"/>
    <w:rsid w:val="00495EA3"/>
    <w:rsid w:val="00495FF0"/>
    <w:rsid w:val="0049673E"/>
    <w:rsid w:val="00496763"/>
    <w:rsid w:val="00496CAF"/>
    <w:rsid w:val="00496F2A"/>
    <w:rsid w:val="00496FA8"/>
    <w:rsid w:val="00497315"/>
    <w:rsid w:val="004976E8"/>
    <w:rsid w:val="00497721"/>
    <w:rsid w:val="0049775E"/>
    <w:rsid w:val="00497875"/>
    <w:rsid w:val="00497938"/>
    <w:rsid w:val="00497F21"/>
    <w:rsid w:val="004A0554"/>
    <w:rsid w:val="004A056F"/>
    <w:rsid w:val="004A09AD"/>
    <w:rsid w:val="004A0A89"/>
    <w:rsid w:val="004A0B0F"/>
    <w:rsid w:val="004A1775"/>
    <w:rsid w:val="004A191E"/>
    <w:rsid w:val="004A1BDA"/>
    <w:rsid w:val="004A1BF0"/>
    <w:rsid w:val="004A2297"/>
    <w:rsid w:val="004A23FB"/>
    <w:rsid w:val="004A24F3"/>
    <w:rsid w:val="004A2536"/>
    <w:rsid w:val="004A29CE"/>
    <w:rsid w:val="004A3175"/>
    <w:rsid w:val="004A3A8A"/>
    <w:rsid w:val="004A3D4A"/>
    <w:rsid w:val="004A492E"/>
    <w:rsid w:val="004A4C57"/>
    <w:rsid w:val="004A4CA3"/>
    <w:rsid w:val="004A4D7D"/>
    <w:rsid w:val="004A51B5"/>
    <w:rsid w:val="004A5255"/>
    <w:rsid w:val="004A552D"/>
    <w:rsid w:val="004A55A4"/>
    <w:rsid w:val="004A57DE"/>
    <w:rsid w:val="004A5866"/>
    <w:rsid w:val="004A5A1D"/>
    <w:rsid w:val="004A6085"/>
    <w:rsid w:val="004A61CC"/>
    <w:rsid w:val="004A6461"/>
    <w:rsid w:val="004A646E"/>
    <w:rsid w:val="004A654C"/>
    <w:rsid w:val="004A65CF"/>
    <w:rsid w:val="004A67E9"/>
    <w:rsid w:val="004A6845"/>
    <w:rsid w:val="004A6895"/>
    <w:rsid w:val="004A6FA4"/>
    <w:rsid w:val="004A6FE2"/>
    <w:rsid w:val="004A7145"/>
    <w:rsid w:val="004A76AE"/>
    <w:rsid w:val="004A7751"/>
    <w:rsid w:val="004B0033"/>
    <w:rsid w:val="004B01AA"/>
    <w:rsid w:val="004B02A7"/>
    <w:rsid w:val="004B053E"/>
    <w:rsid w:val="004B0591"/>
    <w:rsid w:val="004B0854"/>
    <w:rsid w:val="004B0903"/>
    <w:rsid w:val="004B0A9A"/>
    <w:rsid w:val="004B0B6A"/>
    <w:rsid w:val="004B0D2C"/>
    <w:rsid w:val="004B0F87"/>
    <w:rsid w:val="004B154E"/>
    <w:rsid w:val="004B15E0"/>
    <w:rsid w:val="004B1706"/>
    <w:rsid w:val="004B1794"/>
    <w:rsid w:val="004B1897"/>
    <w:rsid w:val="004B190B"/>
    <w:rsid w:val="004B1D82"/>
    <w:rsid w:val="004B1FFE"/>
    <w:rsid w:val="004B20C5"/>
    <w:rsid w:val="004B2494"/>
    <w:rsid w:val="004B2509"/>
    <w:rsid w:val="004B264D"/>
    <w:rsid w:val="004B275E"/>
    <w:rsid w:val="004B28E4"/>
    <w:rsid w:val="004B297D"/>
    <w:rsid w:val="004B2B49"/>
    <w:rsid w:val="004B2C0E"/>
    <w:rsid w:val="004B2D64"/>
    <w:rsid w:val="004B2F52"/>
    <w:rsid w:val="004B3074"/>
    <w:rsid w:val="004B36FA"/>
    <w:rsid w:val="004B3777"/>
    <w:rsid w:val="004B39AE"/>
    <w:rsid w:val="004B39F4"/>
    <w:rsid w:val="004B3F19"/>
    <w:rsid w:val="004B3FA1"/>
    <w:rsid w:val="004B4057"/>
    <w:rsid w:val="004B40A4"/>
    <w:rsid w:val="004B444D"/>
    <w:rsid w:val="004B45B8"/>
    <w:rsid w:val="004B4628"/>
    <w:rsid w:val="004B4739"/>
    <w:rsid w:val="004B4923"/>
    <w:rsid w:val="004B4A16"/>
    <w:rsid w:val="004B4AC7"/>
    <w:rsid w:val="004B4BFD"/>
    <w:rsid w:val="004B4C5C"/>
    <w:rsid w:val="004B4D4F"/>
    <w:rsid w:val="004B4FEF"/>
    <w:rsid w:val="004B537D"/>
    <w:rsid w:val="004B5616"/>
    <w:rsid w:val="004B571D"/>
    <w:rsid w:val="004B5991"/>
    <w:rsid w:val="004B5B8F"/>
    <w:rsid w:val="004B5D1C"/>
    <w:rsid w:val="004B5F21"/>
    <w:rsid w:val="004B5FF6"/>
    <w:rsid w:val="004B6274"/>
    <w:rsid w:val="004B6439"/>
    <w:rsid w:val="004B6663"/>
    <w:rsid w:val="004B6B16"/>
    <w:rsid w:val="004B6CA4"/>
    <w:rsid w:val="004B7093"/>
    <w:rsid w:val="004B748E"/>
    <w:rsid w:val="004B76CA"/>
    <w:rsid w:val="004B7A1C"/>
    <w:rsid w:val="004B7ABD"/>
    <w:rsid w:val="004B7B95"/>
    <w:rsid w:val="004B7D0C"/>
    <w:rsid w:val="004B7DC7"/>
    <w:rsid w:val="004C0075"/>
    <w:rsid w:val="004C03A4"/>
    <w:rsid w:val="004C03CD"/>
    <w:rsid w:val="004C040E"/>
    <w:rsid w:val="004C04A2"/>
    <w:rsid w:val="004C04B8"/>
    <w:rsid w:val="004C0999"/>
    <w:rsid w:val="004C09D0"/>
    <w:rsid w:val="004C0AD8"/>
    <w:rsid w:val="004C0D62"/>
    <w:rsid w:val="004C0DE6"/>
    <w:rsid w:val="004C0DE9"/>
    <w:rsid w:val="004C1078"/>
    <w:rsid w:val="004C1093"/>
    <w:rsid w:val="004C16E0"/>
    <w:rsid w:val="004C1739"/>
    <w:rsid w:val="004C1987"/>
    <w:rsid w:val="004C1990"/>
    <w:rsid w:val="004C1D99"/>
    <w:rsid w:val="004C1FDB"/>
    <w:rsid w:val="004C2271"/>
    <w:rsid w:val="004C2986"/>
    <w:rsid w:val="004C2D6F"/>
    <w:rsid w:val="004C2D87"/>
    <w:rsid w:val="004C32A7"/>
    <w:rsid w:val="004C3398"/>
    <w:rsid w:val="004C34C2"/>
    <w:rsid w:val="004C39AE"/>
    <w:rsid w:val="004C3B20"/>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8F6"/>
    <w:rsid w:val="004C7ACF"/>
    <w:rsid w:val="004C7C10"/>
    <w:rsid w:val="004C7DB0"/>
    <w:rsid w:val="004C7F73"/>
    <w:rsid w:val="004C7FE8"/>
    <w:rsid w:val="004D0369"/>
    <w:rsid w:val="004D04A8"/>
    <w:rsid w:val="004D055B"/>
    <w:rsid w:val="004D0654"/>
    <w:rsid w:val="004D0670"/>
    <w:rsid w:val="004D0E15"/>
    <w:rsid w:val="004D109E"/>
    <w:rsid w:val="004D112F"/>
    <w:rsid w:val="004D1160"/>
    <w:rsid w:val="004D11AB"/>
    <w:rsid w:val="004D14BC"/>
    <w:rsid w:val="004D1C34"/>
    <w:rsid w:val="004D254B"/>
    <w:rsid w:val="004D27C4"/>
    <w:rsid w:val="004D27E4"/>
    <w:rsid w:val="004D2A40"/>
    <w:rsid w:val="004D2BF6"/>
    <w:rsid w:val="004D31F9"/>
    <w:rsid w:val="004D33A2"/>
    <w:rsid w:val="004D359D"/>
    <w:rsid w:val="004D3731"/>
    <w:rsid w:val="004D37BD"/>
    <w:rsid w:val="004D386B"/>
    <w:rsid w:val="004D39D0"/>
    <w:rsid w:val="004D3A8F"/>
    <w:rsid w:val="004D3ADB"/>
    <w:rsid w:val="004D3B31"/>
    <w:rsid w:val="004D3B8A"/>
    <w:rsid w:val="004D3C23"/>
    <w:rsid w:val="004D4096"/>
    <w:rsid w:val="004D43BE"/>
    <w:rsid w:val="004D490A"/>
    <w:rsid w:val="004D4B65"/>
    <w:rsid w:val="004D4BB6"/>
    <w:rsid w:val="004D51A0"/>
    <w:rsid w:val="004D5416"/>
    <w:rsid w:val="004D54AA"/>
    <w:rsid w:val="004D5658"/>
    <w:rsid w:val="004D56A0"/>
    <w:rsid w:val="004D5747"/>
    <w:rsid w:val="004D5780"/>
    <w:rsid w:val="004D578B"/>
    <w:rsid w:val="004D5860"/>
    <w:rsid w:val="004D5AC3"/>
    <w:rsid w:val="004D5C85"/>
    <w:rsid w:val="004D5D6A"/>
    <w:rsid w:val="004D6039"/>
    <w:rsid w:val="004D6144"/>
    <w:rsid w:val="004D61CD"/>
    <w:rsid w:val="004D630E"/>
    <w:rsid w:val="004D670D"/>
    <w:rsid w:val="004D67AC"/>
    <w:rsid w:val="004D694B"/>
    <w:rsid w:val="004D69ED"/>
    <w:rsid w:val="004D6DEC"/>
    <w:rsid w:val="004D706B"/>
    <w:rsid w:val="004D75BA"/>
    <w:rsid w:val="004D7754"/>
    <w:rsid w:val="004D787E"/>
    <w:rsid w:val="004D78E9"/>
    <w:rsid w:val="004D78ED"/>
    <w:rsid w:val="004D7A61"/>
    <w:rsid w:val="004D7B38"/>
    <w:rsid w:val="004D7B97"/>
    <w:rsid w:val="004D7E05"/>
    <w:rsid w:val="004D7E55"/>
    <w:rsid w:val="004D7E9B"/>
    <w:rsid w:val="004E02AB"/>
    <w:rsid w:val="004E0354"/>
    <w:rsid w:val="004E0664"/>
    <w:rsid w:val="004E06E4"/>
    <w:rsid w:val="004E0F1D"/>
    <w:rsid w:val="004E1017"/>
    <w:rsid w:val="004E1256"/>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280"/>
    <w:rsid w:val="004E3354"/>
    <w:rsid w:val="004E33D7"/>
    <w:rsid w:val="004E347E"/>
    <w:rsid w:val="004E350D"/>
    <w:rsid w:val="004E359E"/>
    <w:rsid w:val="004E3728"/>
    <w:rsid w:val="004E37AE"/>
    <w:rsid w:val="004E387F"/>
    <w:rsid w:val="004E3A80"/>
    <w:rsid w:val="004E4342"/>
    <w:rsid w:val="004E4491"/>
    <w:rsid w:val="004E44CA"/>
    <w:rsid w:val="004E46F9"/>
    <w:rsid w:val="004E4779"/>
    <w:rsid w:val="004E479C"/>
    <w:rsid w:val="004E47B3"/>
    <w:rsid w:val="004E50B1"/>
    <w:rsid w:val="004E5263"/>
    <w:rsid w:val="004E529F"/>
    <w:rsid w:val="004E52ED"/>
    <w:rsid w:val="004E535F"/>
    <w:rsid w:val="004E5474"/>
    <w:rsid w:val="004E54F1"/>
    <w:rsid w:val="004E5614"/>
    <w:rsid w:val="004E568E"/>
    <w:rsid w:val="004E58D0"/>
    <w:rsid w:val="004E5DAE"/>
    <w:rsid w:val="004E622D"/>
    <w:rsid w:val="004E63C8"/>
    <w:rsid w:val="004E6597"/>
    <w:rsid w:val="004E6D8B"/>
    <w:rsid w:val="004E6ED9"/>
    <w:rsid w:val="004E70BE"/>
    <w:rsid w:val="004E7363"/>
    <w:rsid w:val="004E77D3"/>
    <w:rsid w:val="004E787B"/>
    <w:rsid w:val="004E7B39"/>
    <w:rsid w:val="004E7B3E"/>
    <w:rsid w:val="004E7D79"/>
    <w:rsid w:val="004F019C"/>
    <w:rsid w:val="004F0696"/>
    <w:rsid w:val="004F0712"/>
    <w:rsid w:val="004F08E8"/>
    <w:rsid w:val="004F0F8B"/>
    <w:rsid w:val="004F104E"/>
    <w:rsid w:val="004F145E"/>
    <w:rsid w:val="004F1770"/>
    <w:rsid w:val="004F1906"/>
    <w:rsid w:val="004F1E9C"/>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6494"/>
    <w:rsid w:val="004F6764"/>
    <w:rsid w:val="004F7151"/>
    <w:rsid w:val="004F775C"/>
    <w:rsid w:val="004F78C3"/>
    <w:rsid w:val="004F793F"/>
    <w:rsid w:val="004F79C5"/>
    <w:rsid w:val="004F7CDB"/>
    <w:rsid w:val="0050036C"/>
    <w:rsid w:val="00500BEC"/>
    <w:rsid w:val="00500C02"/>
    <w:rsid w:val="00500CA2"/>
    <w:rsid w:val="00500D6D"/>
    <w:rsid w:val="00500ED0"/>
    <w:rsid w:val="005010E4"/>
    <w:rsid w:val="00501106"/>
    <w:rsid w:val="005012D7"/>
    <w:rsid w:val="0050166E"/>
    <w:rsid w:val="00501CD9"/>
    <w:rsid w:val="00501D5A"/>
    <w:rsid w:val="0050206F"/>
    <w:rsid w:val="005020C7"/>
    <w:rsid w:val="005021D7"/>
    <w:rsid w:val="005025EF"/>
    <w:rsid w:val="005029D2"/>
    <w:rsid w:val="00502AD4"/>
    <w:rsid w:val="00502C10"/>
    <w:rsid w:val="00502CEA"/>
    <w:rsid w:val="00502ECC"/>
    <w:rsid w:val="00502F65"/>
    <w:rsid w:val="00503078"/>
    <w:rsid w:val="0050389D"/>
    <w:rsid w:val="00503FEE"/>
    <w:rsid w:val="005041ED"/>
    <w:rsid w:val="0050482B"/>
    <w:rsid w:val="005049C4"/>
    <w:rsid w:val="00504EA8"/>
    <w:rsid w:val="00504FCF"/>
    <w:rsid w:val="00505241"/>
    <w:rsid w:val="00505415"/>
    <w:rsid w:val="0050541C"/>
    <w:rsid w:val="0050592A"/>
    <w:rsid w:val="00505C3C"/>
    <w:rsid w:val="00505D94"/>
    <w:rsid w:val="005063CC"/>
    <w:rsid w:val="005063EF"/>
    <w:rsid w:val="00506585"/>
    <w:rsid w:val="005067AA"/>
    <w:rsid w:val="00507269"/>
    <w:rsid w:val="00507A82"/>
    <w:rsid w:val="0051013B"/>
    <w:rsid w:val="005105B4"/>
    <w:rsid w:val="0051061C"/>
    <w:rsid w:val="00510638"/>
    <w:rsid w:val="0051073F"/>
    <w:rsid w:val="00510BA9"/>
    <w:rsid w:val="00510BD7"/>
    <w:rsid w:val="00510BDB"/>
    <w:rsid w:val="00510F82"/>
    <w:rsid w:val="00511306"/>
    <w:rsid w:val="0051135E"/>
    <w:rsid w:val="00511835"/>
    <w:rsid w:val="00511BA2"/>
    <w:rsid w:val="00511D9A"/>
    <w:rsid w:val="00511DBE"/>
    <w:rsid w:val="0051205F"/>
    <w:rsid w:val="00512580"/>
    <w:rsid w:val="005125D4"/>
    <w:rsid w:val="00512E41"/>
    <w:rsid w:val="005132D1"/>
    <w:rsid w:val="005135C7"/>
    <w:rsid w:val="00513CF4"/>
    <w:rsid w:val="00513CFA"/>
    <w:rsid w:val="005141CD"/>
    <w:rsid w:val="005144CB"/>
    <w:rsid w:val="0051499E"/>
    <w:rsid w:val="00514C5F"/>
    <w:rsid w:val="00514F53"/>
    <w:rsid w:val="00514F7E"/>
    <w:rsid w:val="00515288"/>
    <w:rsid w:val="005154F3"/>
    <w:rsid w:val="0051577F"/>
    <w:rsid w:val="0051598B"/>
    <w:rsid w:val="00515A4F"/>
    <w:rsid w:val="00515B88"/>
    <w:rsid w:val="00515E46"/>
    <w:rsid w:val="00515ED6"/>
    <w:rsid w:val="005168CD"/>
    <w:rsid w:val="005169AD"/>
    <w:rsid w:val="00516E9C"/>
    <w:rsid w:val="005170B8"/>
    <w:rsid w:val="00517108"/>
    <w:rsid w:val="005172FE"/>
    <w:rsid w:val="0051752C"/>
    <w:rsid w:val="0051786E"/>
    <w:rsid w:val="005178AB"/>
    <w:rsid w:val="0051795C"/>
    <w:rsid w:val="00517A43"/>
    <w:rsid w:val="00517DB1"/>
    <w:rsid w:val="00517DDF"/>
    <w:rsid w:val="00517E05"/>
    <w:rsid w:val="00517F5E"/>
    <w:rsid w:val="005200D8"/>
    <w:rsid w:val="00520827"/>
    <w:rsid w:val="00520909"/>
    <w:rsid w:val="00520959"/>
    <w:rsid w:val="00520A1D"/>
    <w:rsid w:val="00520A47"/>
    <w:rsid w:val="00520C22"/>
    <w:rsid w:val="0052118C"/>
    <w:rsid w:val="005225E2"/>
    <w:rsid w:val="005226E2"/>
    <w:rsid w:val="00522722"/>
    <w:rsid w:val="00522738"/>
    <w:rsid w:val="00522867"/>
    <w:rsid w:val="005228C3"/>
    <w:rsid w:val="00522965"/>
    <w:rsid w:val="0052324C"/>
    <w:rsid w:val="00523341"/>
    <w:rsid w:val="0052342E"/>
    <w:rsid w:val="00523678"/>
    <w:rsid w:val="005241E5"/>
    <w:rsid w:val="005249E5"/>
    <w:rsid w:val="00524BF5"/>
    <w:rsid w:val="00524F7B"/>
    <w:rsid w:val="00525201"/>
    <w:rsid w:val="005265C3"/>
    <w:rsid w:val="00526888"/>
    <w:rsid w:val="00526F74"/>
    <w:rsid w:val="0052717A"/>
    <w:rsid w:val="00527662"/>
    <w:rsid w:val="005277F5"/>
    <w:rsid w:val="00527878"/>
    <w:rsid w:val="00527A85"/>
    <w:rsid w:val="00527AA6"/>
    <w:rsid w:val="00527B86"/>
    <w:rsid w:val="00527B99"/>
    <w:rsid w:val="00527BB9"/>
    <w:rsid w:val="00527FF0"/>
    <w:rsid w:val="005300B8"/>
    <w:rsid w:val="00530371"/>
    <w:rsid w:val="005303D9"/>
    <w:rsid w:val="00530592"/>
    <w:rsid w:val="00530688"/>
    <w:rsid w:val="00530A15"/>
    <w:rsid w:val="00530F67"/>
    <w:rsid w:val="00531008"/>
    <w:rsid w:val="00531146"/>
    <w:rsid w:val="005311FC"/>
    <w:rsid w:val="005316BD"/>
    <w:rsid w:val="005316E1"/>
    <w:rsid w:val="005317C3"/>
    <w:rsid w:val="00531874"/>
    <w:rsid w:val="00531BA7"/>
    <w:rsid w:val="00531DC1"/>
    <w:rsid w:val="00531F3C"/>
    <w:rsid w:val="005320E0"/>
    <w:rsid w:val="005321F8"/>
    <w:rsid w:val="00532381"/>
    <w:rsid w:val="005323E9"/>
    <w:rsid w:val="00532695"/>
    <w:rsid w:val="0053270C"/>
    <w:rsid w:val="0053292D"/>
    <w:rsid w:val="00532A28"/>
    <w:rsid w:val="00532B8F"/>
    <w:rsid w:val="00532C2A"/>
    <w:rsid w:val="00532C5E"/>
    <w:rsid w:val="00532CFC"/>
    <w:rsid w:val="005330F0"/>
    <w:rsid w:val="005333CC"/>
    <w:rsid w:val="0053349E"/>
    <w:rsid w:val="0053373C"/>
    <w:rsid w:val="00533BDB"/>
    <w:rsid w:val="00533D4D"/>
    <w:rsid w:val="00533DAA"/>
    <w:rsid w:val="00533F48"/>
    <w:rsid w:val="00534416"/>
    <w:rsid w:val="0053460D"/>
    <w:rsid w:val="00534BEC"/>
    <w:rsid w:val="00534EED"/>
    <w:rsid w:val="0053570D"/>
    <w:rsid w:val="00535AAB"/>
    <w:rsid w:val="00535DD3"/>
    <w:rsid w:val="00536005"/>
    <w:rsid w:val="005361F9"/>
    <w:rsid w:val="00536333"/>
    <w:rsid w:val="00536690"/>
    <w:rsid w:val="005369E6"/>
    <w:rsid w:val="00536B62"/>
    <w:rsid w:val="00536CFA"/>
    <w:rsid w:val="00537096"/>
    <w:rsid w:val="005370C3"/>
    <w:rsid w:val="00537231"/>
    <w:rsid w:val="005374D9"/>
    <w:rsid w:val="005376B6"/>
    <w:rsid w:val="00537892"/>
    <w:rsid w:val="00537DE6"/>
    <w:rsid w:val="005400F4"/>
    <w:rsid w:val="0054028B"/>
    <w:rsid w:val="00540792"/>
    <w:rsid w:val="005407F1"/>
    <w:rsid w:val="00540D59"/>
    <w:rsid w:val="00541078"/>
    <w:rsid w:val="0054118A"/>
    <w:rsid w:val="005412D8"/>
    <w:rsid w:val="00541555"/>
    <w:rsid w:val="00541925"/>
    <w:rsid w:val="00541A06"/>
    <w:rsid w:val="00541D5F"/>
    <w:rsid w:val="00542010"/>
    <w:rsid w:val="005420D2"/>
    <w:rsid w:val="0054210E"/>
    <w:rsid w:val="0054216D"/>
    <w:rsid w:val="00542302"/>
    <w:rsid w:val="00542385"/>
    <w:rsid w:val="005423E1"/>
    <w:rsid w:val="00542537"/>
    <w:rsid w:val="00542C4D"/>
    <w:rsid w:val="00542E2E"/>
    <w:rsid w:val="0054330B"/>
    <w:rsid w:val="00543335"/>
    <w:rsid w:val="005433FE"/>
    <w:rsid w:val="005434BC"/>
    <w:rsid w:val="00543768"/>
    <w:rsid w:val="00543B2B"/>
    <w:rsid w:val="00543F13"/>
    <w:rsid w:val="005445D4"/>
    <w:rsid w:val="005447D7"/>
    <w:rsid w:val="0054496E"/>
    <w:rsid w:val="00544B13"/>
    <w:rsid w:val="00544EE8"/>
    <w:rsid w:val="00544FFF"/>
    <w:rsid w:val="0054515E"/>
    <w:rsid w:val="005456D6"/>
    <w:rsid w:val="005457CD"/>
    <w:rsid w:val="00545B2D"/>
    <w:rsid w:val="00545D7E"/>
    <w:rsid w:val="00545FF9"/>
    <w:rsid w:val="00546074"/>
    <w:rsid w:val="005461D3"/>
    <w:rsid w:val="00546306"/>
    <w:rsid w:val="00546B59"/>
    <w:rsid w:val="00546D67"/>
    <w:rsid w:val="00546FE7"/>
    <w:rsid w:val="00547008"/>
    <w:rsid w:val="005473F4"/>
    <w:rsid w:val="005475CF"/>
    <w:rsid w:val="00547A28"/>
    <w:rsid w:val="00547B7D"/>
    <w:rsid w:val="00550887"/>
    <w:rsid w:val="00550C01"/>
    <w:rsid w:val="00550E14"/>
    <w:rsid w:val="00550F17"/>
    <w:rsid w:val="0055102C"/>
    <w:rsid w:val="00551093"/>
    <w:rsid w:val="0055128D"/>
    <w:rsid w:val="0055172D"/>
    <w:rsid w:val="00551746"/>
    <w:rsid w:val="00551804"/>
    <w:rsid w:val="00551D1D"/>
    <w:rsid w:val="00551F9C"/>
    <w:rsid w:val="00552648"/>
    <w:rsid w:val="005527A0"/>
    <w:rsid w:val="00552AA7"/>
    <w:rsid w:val="00552B34"/>
    <w:rsid w:val="00552E22"/>
    <w:rsid w:val="00552ECA"/>
    <w:rsid w:val="00552EDF"/>
    <w:rsid w:val="005531B5"/>
    <w:rsid w:val="0055323C"/>
    <w:rsid w:val="0055327A"/>
    <w:rsid w:val="00553695"/>
    <w:rsid w:val="005538A8"/>
    <w:rsid w:val="00553903"/>
    <w:rsid w:val="00553A8D"/>
    <w:rsid w:val="00553AB8"/>
    <w:rsid w:val="00553D6F"/>
    <w:rsid w:val="00554532"/>
    <w:rsid w:val="00554671"/>
    <w:rsid w:val="00554718"/>
    <w:rsid w:val="00554798"/>
    <w:rsid w:val="005547F3"/>
    <w:rsid w:val="00554D25"/>
    <w:rsid w:val="00554D99"/>
    <w:rsid w:val="00554E5D"/>
    <w:rsid w:val="00554FCB"/>
    <w:rsid w:val="00555085"/>
    <w:rsid w:val="00555547"/>
    <w:rsid w:val="00555969"/>
    <w:rsid w:val="00555BEA"/>
    <w:rsid w:val="00555CE5"/>
    <w:rsid w:val="00555E1F"/>
    <w:rsid w:val="00555F19"/>
    <w:rsid w:val="00555F7A"/>
    <w:rsid w:val="005566C5"/>
    <w:rsid w:val="00556884"/>
    <w:rsid w:val="00556DFE"/>
    <w:rsid w:val="00556E51"/>
    <w:rsid w:val="00556EBF"/>
    <w:rsid w:val="00556FE0"/>
    <w:rsid w:val="0055709A"/>
    <w:rsid w:val="00557520"/>
    <w:rsid w:val="0055775F"/>
    <w:rsid w:val="00557A96"/>
    <w:rsid w:val="00557AB0"/>
    <w:rsid w:val="00557B29"/>
    <w:rsid w:val="0056058B"/>
    <w:rsid w:val="005605C2"/>
    <w:rsid w:val="0056081A"/>
    <w:rsid w:val="00560A04"/>
    <w:rsid w:val="00560A86"/>
    <w:rsid w:val="00560C17"/>
    <w:rsid w:val="00560F98"/>
    <w:rsid w:val="0056134D"/>
    <w:rsid w:val="00561496"/>
    <w:rsid w:val="005614A5"/>
    <w:rsid w:val="005617D4"/>
    <w:rsid w:val="005617F4"/>
    <w:rsid w:val="00561B34"/>
    <w:rsid w:val="00561FB2"/>
    <w:rsid w:val="0056211D"/>
    <w:rsid w:val="005624F2"/>
    <w:rsid w:val="0056282D"/>
    <w:rsid w:val="005629E4"/>
    <w:rsid w:val="00562AB7"/>
    <w:rsid w:val="00562D7A"/>
    <w:rsid w:val="0056310A"/>
    <w:rsid w:val="00563214"/>
    <w:rsid w:val="00563400"/>
    <w:rsid w:val="00563600"/>
    <w:rsid w:val="005638C3"/>
    <w:rsid w:val="00563A67"/>
    <w:rsid w:val="00563B8E"/>
    <w:rsid w:val="00563DEC"/>
    <w:rsid w:val="005643C6"/>
    <w:rsid w:val="00564681"/>
    <w:rsid w:val="00564736"/>
    <w:rsid w:val="00564793"/>
    <w:rsid w:val="00564B4E"/>
    <w:rsid w:val="00564D37"/>
    <w:rsid w:val="00564D5A"/>
    <w:rsid w:val="00564ED4"/>
    <w:rsid w:val="00564F79"/>
    <w:rsid w:val="00564F86"/>
    <w:rsid w:val="005652B6"/>
    <w:rsid w:val="005653CE"/>
    <w:rsid w:val="00565731"/>
    <w:rsid w:val="00565914"/>
    <w:rsid w:val="0056595F"/>
    <w:rsid w:val="00565BA0"/>
    <w:rsid w:val="00565BF4"/>
    <w:rsid w:val="00565CF4"/>
    <w:rsid w:val="00565F2F"/>
    <w:rsid w:val="00566099"/>
    <w:rsid w:val="005660C5"/>
    <w:rsid w:val="005662C1"/>
    <w:rsid w:val="00566692"/>
    <w:rsid w:val="00566927"/>
    <w:rsid w:val="0056693B"/>
    <w:rsid w:val="00566BD9"/>
    <w:rsid w:val="00566BE7"/>
    <w:rsid w:val="00566F69"/>
    <w:rsid w:val="00567043"/>
    <w:rsid w:val="005674D2"/>
    <w:rsid w:val="00567550"/>
    <w:rsid w:val="00567639"/>
    <w:rsid w:val="00570090"/>
    <w:rsid w:val="005700BC"/>
    <w:rsid w:val="00570407"/>
    <w:rsid w:val="00570830"/>
    <w:rsid w:val="005708CD"/>
    <w:rsid w:val="00570A66"/>
    <w:rsid w:val="00570D79"/>
    <w:rsid w:val="00570DB7"/>
    <w:rsid w:val="00570EC3"/>
    <w:rsid w:val="00571425"/>
    <w:rsid w:val="00571658"/>
    <w:rsid w:val="0057192C"/>
    <w:rsid w:val="00571AF2"/>
    <w:rsid w:val="00571F00"/>
    <w:rsid w:val="00572104"/>
    <w:rsid w:val="005724A3"/>
    <w:rsid w:val="005727F9"/>
    <w:rsid w:val="00572D69"/>
    <w:rsid w:val="00572FA0"/>
    <w:rsid w:val="005730E7"/>
    <w:rsid w:val="0057314D"/>
    <w:rsid w:val="00573290"/>
    <w:rsid w:val="0057341C"/>
    <w:rsid w:val="00573429"/>
    <w:rsid w:val="0057358F"/>
    <w:rsid w:val="00573963"/>
    <w:rsid w:val="00573AB0"/>
    <w:rsid w:val="00573D98"/>
    <w:rsid w:val="00573E8B"/>
    <w:rsid w:val="00573F6E"/>
    <w:rsid w:val="00574622"/>
    <w:rsid w:val="0057471D"/>
    <w:rsid w:val="00574AD8"/>
    <w:rsid w:val="00574D16"/>
    <w:rsid w:val="0057507D"/>
    <w:rsid w:val="005759B4"/>
    <w:rsid w:val="00575ABA"/>
    <w:rsid w:val="00575EEC"/>
    <w:rsid w:val="005762FF"/>
    <w:rsid w:val="00576345"/>
    <w:rsid w:val="00576427"/>
    <w:rsid w:val="00576768"/>
    <w:rsid w:val="00576907"/>
    <w:rsid w:val="00576965"/>
    <w:rsid w:val="005769E4"/>
    <w:rsid w:val="00576A89"/>
    <w:rsid w:val="00576CC7"/>
    <w:rsid w:val="00576D21"/>
    <w:rsid w:val="00576FC9"/>
    <w:rsid w:val="0057738B"/>
    <w:rsid w:val="005773F3"/>
    <w:rsid w:val="0057743C"/>
    <w:rsid w:val="005775A9"/>
    <w:rsid w:val="0057777C"/>
    <w:rsid w:val="00577801"/>
    <w:rsid w:val="00577C57"/>
    <w:rsid w:val="00577DE5"/>
    <w:rsid w:val="00577E35"/>
    <w:rsid w:val="00577F8E"/>
    <w:rsid w:val="00580075"/>
    <w:rsid w:val="00580187"/>
    <w:rsid w:val="00580399"/>
    <w:rsid w:val="00580647"/>
    <w:rsid w:val="005806E5"/>
    <w:rsid w:val="00580774"/>
    <w:rsid w:val="00580804"/>
    <w:rsid w:val="00580B8F"/>
    <w:rsid w:val="00580ED8"/>
    <w:rsid w:val="0058127A"/>
    <w:rsid w:val="005813A5"/>
    <w:rsid w:val="005813B4"/>
    <w:rsid w:val="005814C3"/>
    <w:rsid w:val="0058153B"/>
    <w:rsid w:val="0058182C"/>
    <w:rsid w:val="00581AA1"/>
    <w:rsid w:val="0058229F"/>
    <w:rsid w:val="005825F7"/>
    <w:rsid w:val="0058261D"/>
    <w:rsid w:val="0058280D"/>
    <w:rsid w:val="00582A0B"/>
    <w:rsid w:val="00582AC9"/>
    <w:rsid w:val="00582CED"/>
    <w:rsid w:val="0058308B"/>
    <w:rsid w:val="0058319B"/>
    <w:rsid w:val="005832C0"/>
    <w:rsid w:val="0058388B"/>
    <w:rsid w:val="005838C6"/>
    <w:rsid w:val="00583911"/>
    <w:rsid w:val="00584539"/>
    <w:rsid w:val="00584619"/>
    <w:rsid w:val="00584749"/>
    <w:rsid w:val="00584804"/>
    <w:rsid w:val="0058493E"/>
    <w:rsid w:val="00584E7F"/>
    <w:rsid w:val="00585312"/>
    <w:rsid w:val="0058586F"/>
    <w:rsid w:val="005858D1"/>
    <w:rsid w:val="00585A67"/>
    <w:rsid w:val="00585E36"/>
    <w:rsid w:val="0058608C"/>
    <w:rsid w:val="005862D2"/>
    <w:rsid w:val="0058677E"/>
    <w:rsid w:val="00586853"/>
    <w:rsid w:val="00586A04"/>
    <w:rsid w:val="00586AA2"/>
    <w:rsid w:val="00586D8E"/>
    <w:rsid w:val="00586DFD"/>
    <w:rsid w:val="00586F30"/>
    <w:rsid w:val="00587062"/>
    <w:rsid w:val="00587162"/>
    <w:rsid w:val="00587747"/>
    <w:rsid w:val="00587CF1"/>
    <w:rsid w:val="00587F7D"/>
    <w:rsid w:val="00590040"/>
    <w:rsid w:val="0059046A"/>
    <w:rsid w:val="00590511"/>
    <w:rsid w:val="00590590"/>
    <w:rsid w:val="00590712"/>
    <w:rsid w:val="00590726"/>
    <w:rsid w:val="0059084F"/>
    <w:rsid w:val="0059094F"/>
    <w:rsid w:val="005909ED"/>
    <w:rsid w:val="00590F69"/>
    <w:rsid w:val="005913C0"/>
    <w:rsid w:val="0059185B"/>
    <w:rsid w:val="00591A66"/>
    <w:rsid w:val="00591A9B"/>
    <w:rsid w:val="00591C98"/>
    <w:rsid w:val="00591DAF"/>
    <w:rsid w:val="0059216B"/>
    <w:rsid w:val="00592356"/>
    <w:rsid w:val="0059237E"/>
    <w:rsid w:val="00592509"/>
    <w:rsid w:val="00592928"/>
    <w:rsid w:val="00592E11"/>
    <w:rsid w:val="00592F8E"/>
    <w:rsid w:val="00593361"/>
    <w:rsid w:val="005935D5"/>
    <w:rsid w:val="00593928"/>
    <w:rsid w:val="00593B34"/>
    <w:rsid w:val="00594093"/>
    <w:rsid w:val="0059425E"/>
    <w:rsid w:val="005942A9"/>
    <w:rsid w:val="00594342"/>
    <w:rsid w:val="0059464A"/>
    <w:rsid w:val="005948FD"/>
    <w:rsid w:val="00594904"/>
    <w:rsid w:val="00594CB2"/>
    <w:rsid w:val="00594F93"/>
    <w:rsid w:val="0059504A"/>
    <w:rsid w:val="00595214"/>
    <w:rsid w:val="00595286"/>
    <w:rsid w:val="00595490"/>
    <w:rsid w:val="00595533"/>
    <w:rsid w:val="00595BA1"/>
    <w:rsid w:val="00595BAC"/>
    <w:rsid w:val="00595C32"/>
    <w:rsid w:val="00595D4F"/>
    <w:rsid w:val="00595F90"/>
    <w:rsid w:val="00596009"/>
    <w:rsid w:val="0059606C"/>
    <w:rsid w:val="005960CC"/>
    <w:rsid w:val="0059634B"/>
    <w:rsid w:val="00596744"/>
    <w:rsid w:val="00596CA1"/>
    <w:rsid w:val="005970E6"/>
    <w:rsid w:val="00597118"/>
    <w:rsid w:val="005975D1"/>
    <w:rsid w:val="00597867"/>
    <w:rsid w:val="0059790D"/>
    <w:rsid w:val="00597B4E"/>
    <w:rsid w:val="00597C1C"/>
    <w:rsid w:val="005A04B2"/>
    <w:rsid w:val="005A0563"/>
    <w:rsid w:val="005A08C8"/>
    <w:rsid w:val="005A08F2"/>
    <w:rsid w:val="005A0AA2"/>
    <w:rsid w:val="005A0B07"/>
    <w:rsid w:val="005A0B9D"/>
    <w:rsid w:val="005A0D54"/>
    <w:rsid w:val="005A0E02"/>
    <w:rsid w:val="005A0FC7"/>
    <w:rsid w:val="005A1511"/>
    <w:rsid w:val="005A15B4"/>
    <w:rsid w:val="005A16FE"/>
    <w:rsid w:val="005A1827"/>
    <w:rsid w:val="005A18A7"/>
    <w:rsid w:val="005A1A49"/>
    <w:rsid w:val="005A1E3A"/>
    <w:rsid w:val="005A25D2"/>
    <w:rsid w:val="005A26C4"/>
    <w:rsid w:val="005A278E"/>
    <w:rsid w:val="005A2848"/>
    <w:rsid w:val="005A28BD"/>
    <w:rsid w:val="005A2E20"/>
    <w:rsid w:val="005A330C"/>
    <w:rsid w:val="005A36E0"/>
    <w:rsid w:val="005A3848"/>
    <w:rsid w:val="005A3D8C"/>
    <w:rsid w:val="005A3DB0"/>
    <w:rsid w:val="005A3DEC"/>
    <w:rsid w:val="005A3DF9"/>
    <w:rsid w:val="005A3FB2"/>
    <w:rsid w:val="005A4264"/>
    <w:rsid w:val="005A4E33"/>
    <w:rsid w:val="005A5253"/>
    <w:rsid w:val="005A528C"/>
    <w:rsid w:val="005A53A4"/>
    <w:rsid w:val="005A5DFE"/>
    <w:rsid w:val="005A5E30"/>
    <w:rsid w:val="005A5F87"/>
    <w:rsid w:val="005A61CA"/>
    <w:rsid w:val="005A6709"/>
    <w:rsid w:val="005A6D5E"/>
    <w:rsid w:val="005A6DB1"/>
    <w:rsid w:val="005A71E6"/>
    <w:rsid w:val="005A723C"/>
    <w:rsid w:val="005A7299"/>
    <w:rsid w:val="005A72F5"/>
    <w:rsid w:val="005A7FBD"/>
    <w:rsid w:val="005B00BC"/>
    <w:rsid w:val="005B019C"/>
    <w:rsid w:val="005B0304"/>
    <w:rsid w:val="005B0366"/>
    <w:rsid w:val="005B09CB"/>
    <w:rsid w:val="005B0D12"/>
    <w:rsid w:val="005B0D6C"/>
    <w:rsid w:val="005B0F22"/>
    <w:rsid w:val="005B10AF"/>
    <w:rsid w:val="005B13B6"/>
    <w:rsid w:val="005B1558"/>
    <w:rsid w:val="005B15AB"/>
    <w:rsid w:val="005B161F"/>
    <w:rsid w:val="005B1672"/>
    <w:rsid w:val="005B1674"/>
    <w:rsid w:val="005B16CA"/>
    <w:rsid w:val="005B1A0D"/>
    <w:rsid w:val="005B1B0C"/>
    <w:rsid w:val="005B1FDA"/>
    <w:rsid w:val="005B2208"/>
    <w:rsid w:val="005B2C3B"/>
    <w:rsid w:val="005B2E9C"/>
    <w:rsid w:val="005B323F"/>
    <w:rsid w:val="005B35DA"/>
    <w:rsid w:val="005B375F"/>
    <w:rsid w:val="005B3918"/>
    <w:rsid w:val="005B3947"/>
    <w:rsid w:val="005B3B18"/>
    <w:rsid w:val="005B3C2C"/>
    <w:rsid w:val="005B3CBB"/>
    <w:rsid w:val="005B3DC9"/>
    <w:rsid w:val="005B3FDB"/>
    <w:rsid w:val="005B4296"/>
    <w:rsid w:val="005B4C08"/>
    <w:rsid w:val="005B4CB9"/>
    <w:rsid w:val="005B4D0A"/>
    <w:rsid w:val="005B4E40"/>
    <w:rsid w:val="005B5301"/>
    <w:rsid w:val="005B53B8"/>
    <w:rsid w:val="005B5CC5"/>
    <w:rsid w:val="005B627F"/>
    <w:rsid w:val="005B6400"/>
    <w:rsid w:val="005B652B"/>
    <w:rsid w:val="005B6670"/>
    <w:rsid w:val="005B6761"/>
    <w:rsid w:val="005B6A29"/>
    <w:rsid w:val="005B6B2B"/>
    <w:rsid w:val="005B6B75"/>
    <w:rsid w:val="005B6C82"/>
    <w:rsid w:val="005B6F4F"/>
    <w:rsid w:val="005B706B"/>
    <w:rsid w:val="005B7082"/>
    <w:rsid w:val="005B7084"/>
    <w:rsid w:val="005B72AA"/>
    <w:rsid w:val="005B739A"/>
    <w:rsid w:val="005B761E"/>
    <w:rsid w:val="005B7884"/>
    <w:rsid w:val="005B7AA4"/>
    <w:rsid w:val="005C01DD"/>
    <w:rsid w:val="005C07C2"/>
    <w:rsid w:val="005C0836"/>
    <w:rsid w:val="005C086E"/>
    <w:rsid w:val="005C0F30"/>
    <w:rsid w:val="005C1382"/>
    <w:rsid w:val="005C16EB"/>
    <w:rsid w:val="005C1821"/>
    <w:rsid w:val="005C190A"/>
    <w:rsid w:val="005C1D8D"/>
    <w:rsid w:val="005C1DF5"/>
    <w:rsid w:val="005C1FAC"/>
    <w:rsid w:val="005C1FD4"/>
    <w:rsid w:val="005C213D"/>
    <w:rsid w:val="005C2506"/>
    <w:rsid w:val="005C268E"/>
    <w:rsid w:val="005C26CB"/>
    <w:rsid w:val="005C2B95"/>
    <w:rsid w:val="005C2FF3"/>
    <w:rsid w:val="005C3042"/>
    <w:rsid w:val="005C3055"/>
    <w:rsid w:val="005C33D7"/>
    <w:rsid w:val="005C36DC"/>
    <w:rsid w:val="005C3A37"/>
    <w:rsid w:val="005C3C19"/>
    <w:rsid w:val="005C3F23"/>
    <w:rsid w:val="005C40BC"/>
    <w:rsid w:val="005C41BD"/>
    <w:rsid w:val="005C4389"/>
    <w:rsid w:val="005C4643"/>
    <w:rsid w:val="005C496E"/>
    <w:rsid w:val="005C4D3B"/>
    <w:rsid w:val="005C4D5C"/>
    <w:rsid w:val="005C4EAC"/>
    <w:rsid w:val="005C4F72"/>
    <w:rsid w:val="005C5031"/>
    <w:rsid w:val="005C50C8"/>
    <w:rsid w:val="005C5128"/>
    <w:rsid w:val="005C55CD"/>
    <w:rsid w:val="005C5757"/>
    <w:rsid w:val="005C577F"/>
    <w:rsid w:val="005C581B"/>
    <w:rsid w:val="005C583C"/>
    <w:rsid w:val="005C5C40"/>
    <w:rsid w:val="005C609C"/>
    <w:rsid w:val="005C616B"/>
    <w:rsid w:val="005C668E"/>
    <w:rsid w:val="005C6BB9"/>
    <w:rsid w:val="005C6F4E"/>
    <w:rsid w:val="005C6F9D"/>
    <w:rsid w:val="005C709D"/>
    <w:rsid w:val="005C7154"/>
    <w:rsid w:val="005C729D"/>
    <w:rsid w:val="005C7334"/>
    <w:rsid w:val="005C7374"/>
    <w:rsid w:val="005C7593"/>
    <w:rsid w:val="005C7D84"/>
    <w:rsid w:val="005C7FAA"/>
    <w:rsid w:val="005D05C3"/>
    <w:rsid w:val="005D0918"/>
    <w:rsid w:val="005D0E16"/>
    <w:rsid w:val="005D0EAA"/>
    <w:rsid w:val="005D0FC0"/>
    <w:rsid w:val="005D10F5"/>
    <w:rsid w:val="005D11A8"/>
    <w:rsid w:val="005D16F3"/>
    <w:rsid w:val="005D1866"/>
    <w:rsid w:val="005D1B68"/>
    <w:rsid w:val="005D21AE"/>
    <w:rsid w:val="005D2632"/>
    <w:rsid w:val="005D295E"/>
    <w:rsid w:val="005D2B9F"/>
    <w:rsid w:val="005D2D86"/>
    <w:rsid w:val="005D30A4"/>
    <w:rsid w:val="005D30C8"/>
    <w:rsid w:val="005D34B4"/>
    <w:rsid w:val="005D3581"/>
    <w:rsid w:val="005D36B2"/>
    <w:rsid w:val="005D3888"/>
    <w:rsid w:val="005D3905"/>
    <w:rsid w:val="005D3A68"/>
    <w:rsid w:val="005D3F4A"/>
    <w:rsid w:val="005D400D"/>
    <w:rsid w:val="005D416F"/>
    <w:rsid w:val="005D454E"/>
    <w:rsid w:val="005D47B3"/>
    <w:rsid w:val="005D4892"/>
    <w:rsid w:val="005D49C5"/>
    <w:rsid w:val="005D4E29"/>
    <w:rsid w:val="005D4F2F"/>
    <w:rsid w:val="005D50D4"/>
    <w:rsid w:val="005D5211"/>
    <w:rsid w:val="005D548F"/>
    <w:rsid w:val="005D594F"/>
    <w:rsid w:val="005D5D48"/>
    <w:rsid w:val="005D5E1F"/>
    <w:rsid w:val="005D5F1A"/>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0E1B"/>
    <w:rsid w:val="005E1261"/>
    <w:rsid w:val="005E13A4"/>
    <w:rsid w:val="005E1BEE"/>
    <w:rsid w:val="005E1FE1"/>
    <w:rsid w:val="005E2062"/>
    <w:rsid w:val="005E26A6"/>
    <w:rsid w:val="005E2906"/>
    <w:rsid w:val="005E29C7"/>
    <w:rsid w:val="005E2B6F"/>
    <w:rsid w:val="005E2D24"/>
    <w:rsid w:val="005E2ED5"/>
    <w:rsid w:val="005E3207"/>
    <w:rsid w:val="005E32C3"/>
    <w:rsid w:val="005E371F"/>
    <w:rsid w:val="005E3AA3"/>
    <w:rsid w:val="005E3C05"/>
    <w:rsid w:val="005E3D85"/>
    <w:rsid w:val="005E3D9D"/>
    <w:rsid w:val="005E3E0D"/>
    <w:rsid w:val="005E436F"/>
    <w:rsid w:val="005E4623"/>
    <w:rsid w:val="005E4931"/>
    <w:rsid w:val="005E49CD"/>
    <w:rsid w:val="005E4A64"/>
    <w:rsid w:val="005E4F7F"/>
    <w:rsid w:val="005E5239"/>
    <w:rsid w:val="005E52FC"/>
    <w:rsid w:val="005E5362"/>
    <w:rsid w:val="005E54C3"/>
    <w:rsid w:val="005E55A1"/>
    <w:rsid w:val="005E563D"/>
    <w:rsid w:val="005E56CC"/>
    <w:rsid w:val="005E5899"/>
    <w:rsid w:val="005E590B"/>
    <w:rsid w:val="005E59C0"/>
    <w:rsid w:val="005E6851"/>
    <w:rsid w:val="005E68A7"/>
    <w:rsid w:val="005E7254"/>
    <w:rsid w:val="005E73C7"/>
    <w:rsid w:val="005E7452"/>
    <w:rsid w:val="005E776F"/>
    <w:rsid w:val="005E7A21"/>
    <w:rsid w:val="005E7B4E"/>
    <w:rsid w:val="005E7C51"/>
    <w:rsid w:val="005E7F2F"/>
    <w:rsid w:val="005F0121"/>
    <w:rsid w:val="005F017F"/>
    <w:rsid w:val="005F0286"/>
    <w:rsid w:val="005F0524"/>
    <w:rsid w:val="005F0709"/>
    <w:rsid w:val="005F09AD"/>
    <w:rsid w:val="005F10BD"/>
    <w:rsid w:val="005F1127"/>
    <w:rsid w:val="005F16DB"/>
    <w:rsid w:val="005F1901"/>
    <w:rsid w:val="005F1A33"/>
    <w:rsid w:val="005F1C52"/>
    <w:rsid w:val="005F2260"/>
    <w:rsid w:val="005F26D4"/>
    <w:rsid w:val="005F289E"/>
    <w:rsid w:val="005F2A1F"/>
    <w:rsid w:val="005F2AFB"/>
    <w:rsid w:val="005F2D84"/>
    <w:rsid w:val="005F2DC9"/>
    <w:rsid w:val="005F3112"/>
    <w:rsid w:val="005F33EC"/>
    <w:rsid w:val="005F3402"/>
    <w:rsid w:val="005F37D2"/>
    <w:rsid w:val="005F3CB2"/>
    <w:rsid w:val="005F40AF"/>
    <w:rsid w:val="005F4184"/>
    <w:rsid w:val="005F421B"/>
    <w:rsid w:val="005F435B"/>
    <w:rsid w:val="005F4717"/>
    <w:rsid w:val="005F4A2C"/>
    <w:rsid w:val="005F4B27"/>
    <w:rsid w:val="005F4CC2"/>
    <w:rsid w:val="005F4D57"/>
    <w:rsid w:val="005F4DAB"/>
    <w:rsid w:val="005F5454"/>
    <w:rsid w:val="005F54CC"/>
    <w:rsid w:val="005F551E"/>
    <w:rsid w:val="005F5600"/>
    <w:rsid w:val="005F5721"/>
    <w:rsid w:val="005F5A5C"/>
    <w:rsid w:val="005F5DF2"/>
    <w:rsid w:val="005F5F32"/>
    <w:rsid w:val="005F62F1"/>
    <w:rsid w:val="005F6347"/>
    <w:rsid w:val="005F660D"/>
    <w:rsid w:val="005F6865"/>
    <w:rsid w:val="005F69D3"/>
    <w:rsid w:val="005F6BA9"/>
    <w:rsid w:val="005F716F"/>
    <w:rsid w:val="005F74BC"/>
    <w:rsid w:val="005F74EF"/>
    <w:rsid w:val="005F75E2"/>
    <w:rsid w:val="005F7BA0"/>
    <w:rsid w:val="005F7E03"/>
    <w:rsid w:val="005F7E59"/>
    <w:rsid w:val="0060007B"/>
    <w:rsid w:val="00600274"/>
    <w:rsid w:val="00600301"/>
    <w:rsid w:val="0060047E"/>
    <w:rsid w:val="006006A8"/>
    <w:rsid w:val="006006D7"/>
    <w:rsid w:val="00600800"/>
    <w:rsid w:val="006008B6"/>
    <w:rsid w:val="006011CF"/>
    <w:rsid w:val="006017ED"/>
    <w:rsid w:val="00601C13"/>
    <w:rsid w:val="00601D8E"/>
    <w:rsid w:val="00601EC8"/>
    <w:rsid w:val="00601F61"/>
    <w:rsid w:val="00602000"/>
    <w:rsid w:val="00602012"/>
    <w:rsid w:val="00602162"/>
    <w:rsid w:val="00602DE7"/>
    <w:rsid w:val="00602F7B"/>
    <w:rsid w:val="00603246"/>
    <w:rsid w:val="006037D0"/>
    <w:rsid w:val="0060384E"/>
    <w:rsid w:val="00603A5C"/>
    <w:rsid w:val="00603D80"/>
    <w:rsid w:val="00603F74"/>
    <w:rsid w:val="006042EC"/>
    <w:rsid w:val="006045F9"/>
    <w:rsid w:val="0060466E"/>
    <w:rsid w:val="0060482B"/>
    <w:rsid w:val="0060483E"/>
    <w:rsid w:val="006048F3"/>
    <w:rsid w:val="00604A5D"/>
    <w:rsid w:val="00604F99"/>
    <w:rsid w:val="006051BD"/>
    <w:rsid w:val="006051F2"/>
    <w:rsid w:val="00605277"/>
    <w:rsid w:val="006054F8"/>
    <w:rsid w:val="00605501"/>
    <w:rsid w:val="00605B34"/>
    <w:rsid w:val="00605B6D"/>
    <w:rsid w:val="00605D4A"/>
    <w:rsid w:val="0060648E"/>
    <w:rsid w:val="00606645"/>
    <w:rsid w:val="0060680A"/>
    <w:rsid w:val="006068D1"/>
    <w:rsid w:val="00606BF1"/>
    <w:rsid w:val="00606C4D"/>
    <w:rsid w:val="006071AB"/>
    <w:rsid w:val="0060762B"/>
    <w:rsid w:val="006077DE"/>
    <w:rsid w:val="0060793A"/>
    <w:rsid w:val="00607EC0"/>
    <w:rsid w:val="00607F0D"/>
    <w:rsid w:val="00607FC9"/>
    <w:rsid w:val="006100C1"/>
    <w:rsid w:val="006101C9"/>
    <w:rsid w:val="00610690"/>
    <w:rsid w:val="006107D2"/>
    <w:rsid w:val="006114B0"/>
    <w:rsid w:val="00611A2B"/>
    <w:rsid w:val="00611E2B"/>
    <w:rsid w:val="00611E2C"/>
    <w:rsid w:val="006124AD"/>
    <w:rsid w:val="0061257E"/>
    <w:rsid w:val="00612817"/>
    <w:rsid w:val="00613897"/>
    <w:rsid w:val="00613A94"/>
    <w:rsid w:val="00614212"/>
    <w:rsid w:val="006144C9"/>
    <w:rsid w:val="00614A64"/>
    <w:rsid w:val="00614D92"/>
    <w:rsid w:val="0061507E"/>
    <w:rsid w:val="00615123"/>
    <w:rsid w:val="00615184"/>
    <w:rsid w:val="006153CB"/>
    <w:rsid w:val="0061557E"/>
    <w:rsid w:val="00615A0A"/>
    <w:rsid w:val="00615A88"/>
    <w:rsid w:val="00615E7C"/>
    <w:rsid w:val="006160DF"/>
    <w:rsid w:val="006162AE"/>
    <w:rsid w:val="00616752"/>
    <w:rsid w:val="00616A81"/>
    <w:rsid w:val="00616BB9"/>
    <w:rsid w:val="00616CAA"/>
    <w:rsid w:val="00616E40"/>
    <w:rsid w:val="00616F61"/>
    <w:rsid w:val="006170BC"/>
    <w:rsid w:val="00617176"/>
    <w:rsid w:val="006173B3"/>
    <w:rsid w:val="0061787E"/>
    <w:rsid w:val="00617B6F"/>
    <w:rsid w:val="00617BB7"/>
    <w:rsid w:val="00617F3C"/>
    <w:rsid w:val="00617F9B"/>
    <w:rsid w:val="00620079"/>
    <w:rsid w:val="0062043A"/>
    <w:rsid w:val="006205AC"/>
    <w:rsid w:val="00620BF7"/>
    <w:rsid w:val="00621459"/>
    <w:rsid w:val="006216E2"/>
    <w:rsid w:val="00621B27"/>
    <w:rsid w:val="00621CF3"/>
    <w:rsid w:val="00621F8C"/>
    <w:rsid w:val="0062235D"/>
    <w:rsid w:val="00622416"/>
    <w:rsid w:val="0062249A"/>
    <w:rsid w:val="006224AD"/>
    <w:rsid w:val="00622BC7"/>
    <w:rsid w:val="00622E94"/>
    <w:rsid w:val="00623984"/>
    <w:rsid w:val="00623D96"/>
    <w:rsid w:val="0062404E"/>
    <w:rsid w:val="006241BC"/>
    <w:rsid w:val="0062428A"/>
    <w:rsid w:val="00624595"/>
    <w:rsid w:val="00624773"/>
    <w:rsid w:val="00624864"/>
    <w:rsid w:val="006248DA"/>
    <w:rsid w:val="0062496E"/>
    <w:rsid w:val="0062497C"/>
    <w:rsid w:val="00624BFD"/>
    <w:rsid w:val="00624E2F"/>
    <w:rsid w:val="00624F2C"/>
    <w:rsid w:val="006251D2"/>
    <w:rsid w:val="006252C6"/>
    <w:rsid w:val="006252E9"/>
    <w:rsid w:val="006253B6"/>
    <w:rsid w:val="006254AF"/>
    <w:rsid w:val="006258B0"/>
    <w:rsid w:val="006258C1"/>
    <w:rsid w:val="006258F8"/>
    <w:rsid w:val="00625B55"/>
    <w:rsid w:val="00626265"/>
    <w:rsid w:val="0062636A"/>
    <w:rsid w:val="00626A6B"/>
    <w:rsid w:val="00626BE1"/>
    <w:rsid w:val="00626CF2"/>
    <w:rsid w:val="00626EED"/>
    <w:rsid w:val="00627090"/>
    <w:rsid w:val="006270F8"/>
    <w:rsid w:val="006270FB"/>
    <w:rsid w:val="00627306"/>
    <w:rsid w:val="00627832"/>
    <w:rsid w:val="00627A00"/>
    <w:rsid w:val="00627A6B"/>
    <w:rsid w:val="00627FA7"/>
    <w:rsid w:val="006305FA"/>
    <w:rsid w:val="006306E0"/>
    <w:rsid w:val="00630804"/>
    <w:rsid w:val="00630861"/>
    <w:rsid w:val="00630BD2"/>
    <w:rsid w:val="00630DF1"/>
    <w:rsid w:val="006310C3"/>
    <w:rsid w:val="0063191B"/>
    <w:rsid w:val="0063192B"/>
    <w:rsid w:val="006320D2"/>
    <w:rsid w:val="00632257"/>
    <w:rsid w:val="00632348"/>
    <w:rsid w:val="00632B1B"/>
    <w:rsid w:val="00632D4A"/>
    <w:rsid w:val="00632EE3"/>
    <w:rsid w:val="00632F2C"/>
    <w:rsid w:val="0063314F"/>
    <w:rsid w:val="006338E7"/>
    <w:rsid w:val="00633A0D"/>
    <w:rsid w:val="00633A8E"/>
    <w:rsid w:val="00633B48"/>
    <w:rsid w:val="00633D52"/>
    <w:rsid w:val="0063415E"/>
    <w:rsid w:val="00634251"/>
    <w:rsid w:val="00634439"/>
    <w:rsid w:val="0063462E"/>
    <w:rsid w:val="006351CB"/>
    <w:rsid w:val="0063529D"/>
    <w:rsid w:val="00635339"/>
    <w:rsid w:val="00635533"/>
    <w:rsid w:val="006357E2"/>
    <w:rsid w:val="0063583F"/>
    <w:rsid w:val="00635957"/>
    <w:rsid w:val="00635A77"/>
    <w:rsid w:val="00635A83"/>
    <w:rsid w:val="00635B66"/>
    <w:rsid w:val="00635BF8"/>
    <w:rsid w:val="00635D22"/>
    <w:rsid w:val="00635DBE"/>
    <w:rsid w:val="00635E8B"/>
    <w:rsid w:val="00635EB4"/>
    <w:rsid w:val="00635ED6"/>
    <w:rsid w:val="00636012"/>
    <w:rsid w:val="00636838"/>
    <w:rsid w:val="0063699D"/>
    <w:rsid w:val="00636B21"/>
    <w:rsid w:val="00637193"/>
    <w:rsid w:val="00637282"/>
    <w:rsid w:val="006374F7"/>
    <w:rsid w:val="0063771E"/>
    <w:rsid w:val="0063778E"/>
    <w:rsid w:val="006378C3"/>
    <w:rsid w:val="0063792C"/>
    <w:rsid w:val="00637974"/>
    <w:rsid w:val="00637BB8"/>
    <w:rsid w:val="00637BD1"/>
    <w:rsid w:val="00637C76"/>
    <w:rsid w:val="00637ECF"/>
    <w:rsid w:val="00637FE2"/>
    <w:rsid w:val="00640306"/>
    <w:rsid w:val="006403B8"/>
    <w:rsid w:val="00640765"/>
    <w:rsid w:val="00640777"/>
    <w:rsid w:val="006407CB"/>
    <w:rsid w:val="0064081A"/>
    <w:rsid w:val="0064090C"/>
    <w:rsid w:val="00640935"/>
    <w:rsid w:val="006409C1"/>
    <w:rsid w:val="006409C4"/>
    <w:rsid w:val="00641719"/>
    <w:rsid w:val="00641988"/>
    <w:rsid w:val="00641ACB"/>
    <w:rsid w:val="0064237B"/>
    <w:rsid w:val="0064257B"/>
    <w:rsid w:val="00642ADD"/>
    <w:rsid w:val="00642CE0"/>
    <w:rsid w:val="0064333D"/>
    <w:rsid w:val="006433C4"/>
    <w:rsid w:val="00643789"/>
    <w:rsid w:val="00643A0F"/>
    <w:rsid w:val="00643A54"/>
    <w:rsid w:val="00643A90"/>
    <w:rsid w:val="00643B7F"/>
    <w:rsid w:val="00643C00"/>
    <w:rsid w:val="00643C11"/>
    <w:rsid w:val="00643FE7"/>
    <w:rsid w:val="0064411F"/>
    <w:rsid w:val="00644235"/>
    <w:rsid w:val="006443E9"/>
    <w:rsid w:val="006444B2"/>
    <w:rsid w:val="006445DC"/>
    <w:rsid w:val="00644630"/>
    <w:rsid w:val="00644830"/>
    <w:rsid w:val="00644B76"/>
    <w:rsid w:val="00644BBF"/>
    <w:rsid w:val="00644C19"/>
    <w:rsid w:val="00644D54"/>
    <w:rsid w:val="00645116"/>
    <w:rsid w:val="006452FF"/>
    <w:rsid w:val="00645319"/>
    <w:rsid w:val="00645374"/>
    <w:rsid w:val="00645A5A"/>
    <w:rsid w:val="00645D2A"/>
    <w:rsid w:val="00645F1D"/>
    <w:rsid w:val="00646502"/>
    <w:rsid w:val="00646841"/>
    <w:rsid w:val="00646A48"/>
    <w:rsid w:val="00646ED5"/>
    <w:rsid w:val="00647054"/>
    <w:rsid w:val="006471D3"/>
    <w:rsid w:val="00647646"/>
    <w:rsid w:val="006477A5"/>
    <w:rsid w:val="00647879"/>
    <w:rsid w:val="00647A6E"/>
    <w:rsid w:val="00647DC3"/>
    <w:rsid w:val="00647F6B"/>
    <w:rsid w:val="00650019"/>
    <w:rsid w:val="006501E4"/>
    <w:rsid w:val="00650593"/>
    <w:rsid w:val="006508F6"/>
    <w:rsid w:val="00650954"/>
    <w:rsid w:val="00650D70"/>
    <w:rsid w:val="00651196"/>
    <w:rsid w:val="0065128C"/>
    <w:rsid w:val="00651561"/>
    <w:rsid w:val="00651755"/>
    <w:rsid w:val="006517F1"/>
    <w:rsid w:val="00651A3B"/>
    <w:rsid w:val="00651BA5"/>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325"/>
    <w:rsid w:val="00653A51"/>
    <w:rsid w:val="00653B4B"/>
    <w:rsid w:val="00653E44"/>
    <w:rsid w:val="00654221"/>
    <w:rsid w:val="006545E9"/>
    <w:rsid w:val="00654712"/>
    <w:rsid w:val="00654897"/>
    <w:rsid w:val="006549AD"/>
    <w:rsid w:val="00654C44"/>
    <w:rsid w:val="00655020"/>
    <w:rsid w:val="00655043"/>
    <w:rsid w:val="00655064"/>
    <w:rsid w:val="0065536C"/>
    <w:rsid w:val="006556FB"/>
    <w:rsid w:val="00655702"/>
    <w:rsid w:val="00655826"/>
    <w:rsid w:val="00655B6B"/>
    <w:rsid w:val="00655BC5"/>
    <w:rsid w:val="00655F6F"/>
    <w:rsid w:val="00656201"/>
    <w:rsid w:val="00656484"/>
    <w:rsid w:val="006567A8"/>
    <w:rsid w:val="00657026"/>
    <w:rsid w:val="006572E8"/>
    <w:rsid w:val="006574CF"/>
    <w:rsid w:val="0065788E"/>
    <w:rsid w:val="00657904"/>
    <w:rsid w:val="00657953"/>
    <w:rsid w:val="00657DCD"/>
    <w:rsid w:val="0066023A"/>
    <w:rsid w:val="00660545"/>
    <w:rsid w:val="006605DB"/>
    <w:rsid w:val="0066064E"/>
    <w:rsid w:val="006609AB"/>
    <w:rsid w:val="00660BE9"/>
    <w:rsid w:val="006611C1"/>
    <w:rsid w:val="006611E1"/>
    <w:rsid w:val="006611F8"/>
    <w:rsid w:val="006616E0"/>
    <w:rsid w:val="00661A83"/>
    <w:rsid w:val="00661C44"/>
    <w:rsid w:val="00662003"/>
    <w:rsid w:val="00662254"/>
    <w:rsid w:val="00662C2B"/>
    <w:rsid w:val="00663520"/>
    <w:rsid w:val="006638C0"/>
    <w:rsid w:val="00663A75"/>
    <w:rsid w:val="00663C6B"/>
    <w:rsid w:val="00663CB0"/>
    <w:rsid w:val="00663FB0"/>
    <w:rsid w:val="00664015"/>
    <w:rsid w:val="006642C9"/>
    <w:rsid w:val="00664524"/>
    <w:rsid w:val="006646EA"/>
    <w:rsid w:val="0066472B"/>
    <w:rsid w:val="006648C6"/>
    <w:rsid w:val="00664B21"/>
    <w:rsid w:val="00664D06"/>
    <w:rsid w:val="00665319"/>
    <w:rsid w:val="006655AD"/>
    <w:rsid w:val="006657F5"/>
    <w:rsid w:val="00665880"/>
    <w:rsid w:val="0066594E"/>
    <w:rsid w:val="00665F1F"/>
    <w:rsid w:val="006660D2"/>
    <w:rsid w:val="006663E8"/>
    <w:rsid w:val="00666757"/>
    <w:rsid w:val="00666768"/>
    <w:rsid w:val="006667D0"/>
    <w:rsid w:val="00666898"/>
    <w:rsid w:val="006669EE"/>
    <w:rsid w:val="00666C94"/>
    <w:rsid w:val="00666D9F"/>
    <w:rsid w:val="006671E5"/>
    <w:rsid w:val="00667B98"/>
    <w:rsid w:val="00667CFC"/>
    <w:rsid w:val="006703FD"/>
    <w:rsid w:val="00670618"/>
    <w:rsid w:val="00670911"/>
    <w:rsid w:val="00670CB4"/>
    <w:rsid w:val="0067186E"/>
    <w:rsid w:val="006720EB"/>
    <w:rsid w:val="00672541"/>
    <w:rsid w:val="00672936"/>
    <w:rsid w:val="006729CC"/>
    <w:rsid w:val="00672E22"/>
    <w:rsid w:val="00673017"/>
    <w:rsid w:val="0067323D"/>
    <w:rsid w:val="0067380D"/>
    <w:rsid w:val="00673EAD"/>
    <w:rsid w:val="0067410E"/>
    <w:rsid w:val="00674424"/>
    <w:rsid w:val="00674561"/>
    <w:rsid w:val="00674676"/>
    <w:rsid w:val="00674D78"/>
    <w:rsid w:val="00674D95"/>
    <w:rsid w:val="00675214"/>
    <w:rsid w:val="00675413"/>
    <w:rsid w:val="0067551D"/>
    <w:rsid w:val="006756E2"/>
    <w:rsid w:val="00675A9B"/>
    <w:rsid w:val="00675D34"/>
    <w:rsid w:val="00675E68"/>
    <w:rsid w:val="00675F00"/>
    <w:rsid w:val="006760A2"/>
    <w:rsid w:val="00676150"/>
    <w:rsid w:val="00676231"/>
    <w:rsid w:val="006766C9"/>
    <w:rsid w:val="0067672C"/>
    <w:rsid w:val="0067680C"/>
    <w:rsid w:val="0067686B"/>
    <w:rsid w:val="00676944"/>
    <w:rsid w:val="00676BFB"/>
    <w:rsid w:val="00676D7D"/>
    <w:rsid w:val="00676EBA"/>
    <w:rsid w:val="006771B1"/>
    <w:rsid w:val="006772F6"/>
    <w:rsid w:val="006773A1"/>
    <w:rsid w:val="00677564"/>
    <w:rsid w:val="006777BA"/>
    <w:rsid w:val="00677D99"/>
    <w:rsid w:val="00677DA7"/>
    <w:rsid w:val="00677DE1"/>
    <w:rsid w:val="00680058"/>
    <w:rsid w:val="0068046B"/>
    <w:rsid w:val="0068047E"/>
    <w:rsid w:val="006805F2"/>
    <w:rsid w:val="00680741"/>
    <w:rsid w:val="00681620"/>
    <w:rsid w:val="00681858"/>
    <w:rsid w:val="00681F0E"/>
    <w:rsid w:val="00682101"/>
    <w:rsid w:val="006822BC"/>
    <w:rsid w:val="0068232D"/>
    <w:rsid w:val="006825C8"/>
    <w:rsid w:val="00682C22"/>
    <w:rsid w:val="00682FD3"/>
    <w:rsid w:val="006830B1"/>
    <w:rsid w:val="00683489"/>
    <w:rsid w:val="00683629"/>
    <w:rsid w:val="00683AA2"/>
    <w:rsid w:val="00683D3D"/>
    <w:rsid w:val="006846E6"/>
    <w:rsid w:val="006849DF"/>
    <w:rsid w:val="00684BEC"/>
    <w:rsid w:val="00684DFE"/>
    <w:rsid w:val="006850AF"/>
    <w:rsid w:val="00685415"/>
    <w:rsid w:val="00685494"/>
    <w:rsid w:val="00685495"/>
    <w:rsid w:val="00685615"/>
    <w:rsid w:val="0068576B"/>
    <w:rsid w:val="00685CAE"/>
    <w:rsid w:val="00685E86"/>
    <w:rsid w:val="00686219"/>
    <w:rsid w:val="0068634F"/>
    <w:rsid w:val="00686431"/>
    <w:rsid w:val="00686450"/>
    <w:rsid w:val="00686604"/>
    <w:rsid w:val="00686C56"/>
    <w:rsid w:val="0068709E"/>
    <w:rsid w:val="006871E2"/>
    <w:rsid w:val="00687875"/>
    <w:rsid w:val="0068796E"/>
    <w:rsid w:val="00687CC5"/>
    <w:rsid w:val="00690171"/>
    <w:rsid w:val="006905D3"/>
    <w:rsid w:val="0069067A"/>
    <w:rsid w:val="00690688"/>
    <w:rsid w:val="00690718"/>
    <w:rsid w:val="006907F9"/>
    <w:rsid w:val="00690925"/>
    <w:rsid w:val="00690952"/>
    <w:rsid w:val="00690BD4"/>
    <w:rsid w:val="00690CAA"/>
    <w:rsid w:val="00690D17"/>
    <w:rsid w:val="00690E4B"/>
    <w:rsid w:val="006910B3"/>
    <w:rsid w:val="006915EF"/>
    <w:rsid w:val="00691876"/>
    <w:rsid w:val="006918F1"/>
    <w:rsid w:val="00691C54"/>
    <w:rsid w:val="00691D24"/>
    <w:rsid w:val="00691F54"/>
    <w:rsid w:val="00692176"/>
    <w:rsid w:val="0069228A"/>
    <w:rsid w:val="0069231F"/>
    <w:rsid w:val="0069239E"/>
    <w:rsid w:val="0069245E"/>
    <w:rsid w:val="00692569"/>
    <w:rsid w:val="00692A26"/>
    <w:rsid w:val="00692EF0"/>
    <w:rsid w:val="00692F98"/>
    <w:rsid w:val="00693219"/>
    <w:rsid w:val="0069373D"/>
    <w:rsid w:val="00693BB2"/>
    <w:rsid w:val="00693F70"/>
    <w:rsid w:val="006941BF"/>
    <w:rsid w:val="00694810"/>
    <w:rsid w:val="0069481C"/>
    <w:rsid w:val="00694D2E"/>
    <w:rsid w:val="00694E9C"/>
    <w:rsid w:val="00694F27"/>
    <w:rsid w:val="006950C8"/>
    <w:rsid w:val="00695265"/>
    <w:rsid w:val="00695475"/>
    <w:rsid w:val="00695503"/>
    <w:rsid w:val="00695733"/>
    <w:rsid w:val="0069583E"/>
    <w:rsid w:val="00695902"/>
    <w:rsid w:val="006959E3"/>
    <w:rsid w:val="00695E61"/>
    <w:rsid w:val="006961AE"/>
    <w:rsid w:val="006962C5"/>
    <w:rsid w:val="006964E0"/>
    <w:rsid w:val="00696BFB"/>
    <w:rsid w:val="00696C62"/>
    <w:rsid w:val="00696CFD"/>
    <w:rsid w:val="00697167"/>
    <w:rsid w:val="0069731A"/>
    <w:rsid w:val="00697A5F"/>
    <w:rsid w:val="00697A67"/>
    <w:rsid w:val="00697E3A"/>
    <w:rsid w:val="00697FA7"/>
    <w:rsid w:val="006A004A"/>
    <w:rsid w:val="006A0298"/>
    <w:rsid w:val="006A03EC"/>
    <w:rsid w:val="006A0742"/>
    <w:rsid w:val="006A0B03"/>
    <w:rsid w:val="006A0CA0"/>
    <w:rsid w:val="006A0D81"/>
    <w:rsid w:val="006A0E45"/>
    <w:rsid w:val="006A0E51"/>
    <w:rsid w:val="006A0F3F"/>
    <w:rsid w:val="006A0F44"/>
    <w:rsid w:val="006A110F"/>
    <w:rsid w:val="006A112F"/>
    <w:rsid w:val="006A1285"/>
    <w:rsid w:val="006A1585"/>
    <w:rsid w:val="006A15F8"/>
    <w:rsid w:val="006A1C47"/>
    <w:rsid w:val="006A213A"/>
    <w:rsid w:val="006A2314"/>
    <w:rsid w:val="006A2702"/>
    <w:rsid w:val="006A28C5"/>
    <w:rsid w:val="006A2951"/>
    <w:rsid w:val="006A2CE2"/>
    <w:rsid w:val="006A2D91"/>
    <w:rsid w:val="006A2F1E"/>
    <w:rsid w:val="006A2F5E"/>
    <w:rsid w:val="006A2F7C"/>
    <w:rsid w:val="006A3698"/>
    <w:rsid w:val="006A3A8D"/>
    <w:rsid w:val="006A3B3B"/>
    <w:rsid w:val="006A3E6F"/>
    <w:rsid w:val="006A3F4F"/>
    <w:rsid w:val="006A442F"/>
    <w:rsid w:val="006A4863"/>
    <w:rsid w:val="006A4C55"/>
    <w:rsid w:val="006A5049"/>
    <w:rsid w:val="006A5BE6"/>
    <w:rsid w:val="006A5D56"/>
    <w:rsid w:val="006A5EB2"/>
    <w:rsid w:val="006A5EEE"/>
    <w:rsid w:val="006A6161"/>
    <w:rsid w:val="006A6265"/>
    <w:rsid w:val="006A629A"/>
    <w:rsid w:val="006A66E2"/>
    <w:rsid w:val="006A695C"/>
    <w:rsid w:val="006A6BE3"/>
    <w:rsid w:val="006A6D31"/>
    <w:rsid w:val="006A6E8E"/>
    <w:rsid w:val="006A6EA4"/>
    <w:rsid w:val="006A7284"/>
    <w:rsid w:val="006A72ED"/>
    <w:rsid w:val="006A75A4"/>
    <w:rsid w:val="006A7A0A"/>
    <w:rsid w:val="006A7B56"/>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2C5B"/>
    <w:rsid w:val="006B2DE5"/>
    <w:rsid w:val="006B2E64"/>
    <w:rsid w:val="006B3080"/>
    <w:rsid w:val="006B325A"/>
    <w:rsid w:val="006B3374"/>
    <w:rsid w:val="006B34DB"/>
    <w:rsid w:val="006B3C9B"/>
    <w:rsid w:val="006B3CE1"/>
    <w:rsid w:val="006B3DDC"/>
    <w:rsid w:val="006B4170"/>
    <w:rsid w:val="006B464F"/>
    <w:rsid w:val="006B469B"/>
    <w:rsid w:val="006B485F"/>
    <w:rsid w:val="006B4ACB"/>
    <w:rsid w:val="006B4BFE"/>
    <w:rsid w:val="006B4D73"/>
    <w:rsid w:val="006B4DDF"/>
    <w:rsid w:val="006B4F70"/>
    <w:rsid w:val="006B527D"/>
    <w:rsid w:val="006B52C2"/>
    <w:rsid w:val="006B5A55"/>
    <w:rsid w:val="006B5F33"/>
    <w:rsid w:val="006B6547"/>
    <w:rsid w:val="006B66A3"/>
    <w:rsid w:val="006B6867"/>
    <w:rsid w:val="006B6930"/>
    <w:rsid w:val="006B6CE4"/>
    <w:rsid w:val="006B6F48"/>
    <w:rsid w:val="006B70DE"/>
    <w:rsid w:val="006B712E"/>
    <w:rsid w:val="006B71F2"/>
    <w:rsid w:val="006B7226"/>
    <w:rsid w:val="006B7243"/>
    <w:rsid w:val="006B739D"/>
    <w:rsid w:val="006B74EB"/>
    <w:rsid w:val="006B7576"/>
    <w:rsid w:val="006B7647"/>
    <w:rsid w:val="006B790D"/>
    <w:rsid w:val="006B7F0A"/>
    <w:rsid w:val="006C02F7"/>
    <w:rsid w:val="006C03BE"/>
    <w:rsid w:val="006C070F"/>
    <w:rsid w:val="006C0753"/>
    <w:rsid w:val="006C09C4"/>
    <w:rsid w:val="006C0A16"/>
    <w:rsid w:val="006C0CFA"/>
    <w:rsid w:val="006C10F7"/>
    <w:rsid w:val="006C11A8"/>
    <w:rsid w:val="006C12DB"/>
    <w:rsid w:val="006C1366"/>
    <w:rsid w:val="006C1A6C"/>
    <w:rsid w:val="006C1AB0"/>
    <w:rsid w:val="006C1CE0"/>
    <w:rsid w:val="006C2140"/>
    <w:rsid w:val="006C2564"/>
    <w:rsid w:val="006C25EA"/>
    <w:rsid w:val="006C29D1"/>
    <w:rsid w:val="006C2DEE"/>
    <w:rsid w:val="006C3071"/>
    <w:rsid w:val="006C308B"/>
    <w:rsid w:val="006C3171"/>
    <w:rsid w:val="006C31AB"/>
    <w:rsid w:val="006C31D0"/>
    <w:rsid w:val="006C33D4"/>
    <w:rsid w:val="006C3774"/>
    <w:rsid w:val="006C40FE"/>
    <w:rsid w:val="006C43E0"/>
    <w:rsid w:val="006C4803"/>
    <w:rsid w:val="006C4951"/>
    <w:rsid w:val="006C50AE"/>
    <w:rsid w:val="006C50F9"/>
    <w:rsid w:val="006C515A"/>
    <w:rsid w:val="006C54AC"/>
    <w:rsid w:val="006C5581"/>
    <w:rsid w:val="006C58EF"/>
    <w:rsid w:val="006C59B6"/>
    <w:rsid w:val="006C59DB"/>
    <w:rsid w:val="006C5D3B"/>
    <w:rsid w:val="006C5F74"/>
    <w:rsid w:val="006C6440"/>
    <w:rsid w:val="006C64DA"/>
    <w:rsid w:val="006C68DC"/>
    <w:rsid w:val="006C6977"/>
    <w:rsid w:val="006C6AA1"/>
    <w:rsid w:val="006C731A"/>
    <w:rsid w:val="006C734F"/>
    <w:rsid w:val="006C76AF"/>
    <w:rsid w:val="006C7AA1"/>
    <w:rsid w:val="006D00A4"/>
    <w:rsid w:val="006D00BA"/>
    <w:rsid w:val="006D00C1"/>
    <w:rsid w:val="006D0114"/>
    <w:rsid w:val="006D0146"/>
    <w:rsid w:val="006D0447"/>
    <w:rsid w:val="006D0A56"/>
    <w:rsid w:val="006D0C51"/>
    <w:rsid w:val="006D0F8F"/>
    <w:rsid w:val="006D1129"/>
    <w:rsid w:val="006D1D1E"/>
    <w:rsid w:val="006D1D81"/>
    <w:rsid w:val="006D2183"/>
    <w:rsid w:val="006D242D"/>
    <w:rsid w:val="006D24AB"/>
    <w:rsid w:val="006D2523"/>
    <w:rsid w:val="006D26C8"/>
    <w:rsid w:val="006D2719"/>
    <w:rsid w:val="006D278A"/>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8F3"/>
    <w:rsid w:val="006D4D5D"/>
    <w:rsid w:val="006D4D9C"/>
    <w:rsid w:val="006D5196"/>
    <w:rsid w:val="006D51DB"/>
    <w:rsid w:val="006D56C9"/>
    <w:rsid w:val="006D58B2"/>
    <w:rsid w:val="006D5969"/>
    <w:rsid w:val="006D5FFE"/>
    <w:rsid w:val="006D6027"/>
    <w:rsid w:val="006D625A"/>
    <w:rsid w:val="006D6582"/>
    <w:rsid w:val="006D663F"/>
    <w:rsid w:val="006D66B2"/>
    <w:rsid w:val="006D6E3C"/>
    <w:rsid w:val="006D6E3F"/>
    <w:rsid w:val="006D6F35"/>
    <w:rsid w:val="006D700A"/>
    <w:rsid w:val="006D70C9"/>
    <w:rsid w:val="006D75D6"/>
    <w:rsid w:val="006D79CD"/>
    <w:rsid w:val="006D7B9C"/>
    <w:rsid w:val="006D7C79"/>
    <w:rsid w:val="006D7EB4"/>
    <w:rsid w:val="006D7F6A"/>
    <w:rsid w:val="006E00CF"/>
    <w:rsid w:val="006E00DB"/>
    <w:rsid w:val="006E00F8"/>
    <w:rsid w:val="006E0366"/>
    <w:rsid w:val="006E03F4"/>
    <w:rsid w:val="006E0508"/>
    <w:rsid w:val="006E0615"/>
    <w:rsid w:val="006E098F"/>
    <w:rsid w:val="006E0D9E"/>
    <w:rsid w:val="006E0EC3"/>
    <w:rsid w:val="006E1198"/>
    <w:rsid w:val="006E1229"/>
    <w:rsid w:val="006E12C7"/>
    <w:rsid w:val="006E150A"/>
    <w:rsid w:val="006E16E2"/>
    <w:rsid w:val="006E1867"/>
    <w:rsid w:val="006E1D40"/>
    <w:rsid w:val="006E1D48"/>
    <w:rsid w:val="006E22E8"/>
    <w:rsid w:val="006E2336"/>
    <w:rsid w:val="006E249D"/>
    <w:rsid w:val="006E285F"/>
    <w:rsid w:val="006E2A41"/>
    <w:rsid w:val="006E2D8F"/>
    <w:rsid w:val="006E346B"/>
    <w:rsid w:val="006E35E3"/>
    <w:rsid w:val="006E36D8"/>
    <w:rsid w:val="006E38B8"/>
    <w:rsid w:val="006E3C78"/>
    <w:rsid w:val="006E3C7D"/>
    <w:rsid w:val="006E3C88"/>
    <w:rsid w:val="006E3D9D"/>
    <w:rsid w:val="006E3F58"/>
    <w:rsid w:val="006E3FDB"/>
    <w:rsid w:val="006E4197"/>
    <w:rsid w:val="006E4444"/>
    <w:rsid w:val="006E460A"/>
    <w:rsid w:val="006E4743"/>
    <w:rsid w:val="006E48AD"/>
    <w:rsid w:val="006E4AF8"/>
    <w:rsid w:val="006E4B91"/>
    <w:rsid w:val="006E4D3B"/>
    <w:rsid w:val="006E4EB3"/>
    <w:rsid w:val="006E5274"/>
    <w:rsid w:val="006E5642"/>
    <w:rsid w:val="006E586C"/>
    <w:rsid w:val="006E5883"/>
    <w:rsid w:val="006E5CB0"/>
    <w:rsid w:val="006E5D3F"/>
    <w:rsid w:val="006E5E49"/>
    <w:rsid w:val="006E5E83"/>
    <w:rsid w:val="006E648D"/>
    <w:rsid w:val="006E686C"/>
    <w:rsid w:val="006E6881"/>
    <w:rsid w:val="006E69E5"/>
    <w:rsid w:val="006E69FF"/>
    <w:rsid w:val="006E6CC2"/>
    <w:rsid w:val="006E6F18"/>
    <w:rsid w:val="006E720D"/>
    <w:rsid w:val="006E7382"/>
    <w:rsid w:val="006E76D4"/>
    <w:rsid w:val="006F00BE"/>
    <w:rsid w:val="006F01F2"/>
    <w:rsid w:val="006F0233"/>
    <w:rsid w:val="006F02EF"/>
    <w:rsid w:val="006F042C"/>
    <w:rsid w:val="006F08CF"/>
    <w:rsid w:val="006F0AFF"/>
    <w:rsid w:val="006F0B0F"/>
    <w:rsid w:val="006F0F56"/>
    <w:rsid w:val="006F13E8"/>
    <w:rsid w:val="006F1476"/>
    <w:rsid w:val="006F154A"/>
    <w:rsid w:val="006F169A"/>
    <w:rsid w:val="006F16AD"/>
    <w:rsid w:val="006F1D38"/>
    <w:rsid w:val="006F1D3B"/>
    <w:rsid w:val="006F218F"/>
    <w:rsid w:val="006F24C1"/>
    <w:rsid w:val="006F25DA"/>
    <w:rsid w:val="006F2A44"/>
    <w:rsid w:val="006F2D4B"/>
    <w:rsid w:val="006F2F07"/>
    <w:rsid w:val="006F364D"/>
    <w:rsid w:val="006F378D"/>
    <w:rsid w:val="006F3C74"/>
    <w:rsid w:val="006F3C9D"/>
    <w:rsid w:val="006F3DDC"/>
    <w:rsid w:val="006F411E"/>
    <w:rsid w:val="006F428C"/>
    <w:rsid w:val="006F45D2"/>
    <w:rsid w:val="006F46A1"/>
    <w:rsid w:val="006F478E"/>
    <w:rsid w:val="006F4909"/>
    <w:rsid w:val="006F4CE1"/>
    <w:rsid w:val="006F4CFA"/>
    <w:rsid w:val="006F4DB6"/>
    <w:rsid w:val="006F4E6E"/>
    <w:rsid w:val="006F512D"/>
    <w:rsid w:val="006F527A"/>
    <w:rsid w:val="006F56B2"/>
    <w:rsid w:val="006F5885"/>
    <w:rsid w:val="006F5C1B"/>
    <w:rsid w:val="006F5D0E"/>
    <w:rsid w:val="006F5E68"/>
    <w:rsid w:val="006F5EB0"/>
    <w:rsid w:val="006F616C"/>
    <w:rsid w:val="006F6705"/>
    <w:rsid w:val="006F6A19"/>
    <w:rsid w:val="006F6CEA"/>
    <w:rsid w:val="006F7069"/>
    <w:rsid w:val="006F7426"/>
    <w:rsid w:val="006F761D"/>
    <w:rsid w:val="006F7685"/>
    <w:rsid w:val="006F77B0"/>
    <w:rsid w:val="006F77C4"/>
    <w:rsid w:val="006F7B02"/>
    <w:rsid w:val="006F7B1C"/>
    <w:rsid w:val="006F7C84"/>
    <w:rsid w:val="006F7F1B"/>
    <w:rsid w:val="00700099"/>
    <w:rsid w:val="00700442"/>
    <w:rsid w:val="0070070F"/>
    <w:rsid w:val="007009A2"/>
    <w:rsid w:val="00700A1F"/>
    <w:rsid w:val="00700AD2"/>
    <w:rsid w:val="007010B8"/>
    <w:rsid w:val="007011D2"/>
    <w:rsid w:val="0070133C"/>
    <w:rsid w:val="007013FE"/>
    <w:rsid w:val="00701590"/>
    <w:rsid w:val="00701678"/>
    <w:rsid w:val="00701A17"/>
    <w:rsid w:val="00701A4E"/>
    <w:rsid w:val="00701D8C"/>
    <w:rsid w:val="00701EC5"/>
    <w:rsid w:val="00702639"/>
    <w:rsid w:val="00702757"/>
    <w:rsid w:val="00702C53"/>
    <w:rsid w:val="00703168"/>
    <w:rsid w:val="0070327F"/>
    <w:rsid w:val="007032B9"/>
    <w:rsid w:val="007036C1"/>
    <w:rsid w:val="00703834"/>
    <w:rsid w:val="00703952"/>
    <w:rsid w:val="00703DC9"/>
    <w:rsid w:val="00704488"/>
    <w:rsid w:val="007045DA"/>
    <w:rsid w:val="0070468F"/>
    <w:rsid w:val="007046FC"/>
    <w:rsid w:val="00704762"/>
    <w:rsid w:val="007049C9"/>
    <w:rsid w:val="007054E4"/>
    <w:rsid w:val="0070551F"/>
    <w:rsid w:val="00705589"/>
    <w:rsid w:val="007057FB"/>
    <w:rsid w:val="00705E56"/>
    <w:rsid w:val="007060D1"/>
    <w:rsid w:val="00706198"/>
    <w:rsid w:val="00706259"/>
    <w:rsid w:val="007062AF"/>
    <w:rsid w:val="007062E1"/>
    <w:rsid w:val="00706547"/>
    <w:rsid w:val="007066DB"/>
    <w:rsid w:val="00706720"/>
    <w:rsid w:val="00706B19"/>
    <w:rsid w:val="00706C79"/>
    <w:rsid w:val="0070714E"/>
    <w:rsid w:val="0070729B"/>
    <w:rsid w:val="0070778F"/>
    <w:rsid w:val="0070785A"/>
    <w:rsid w:val="00707AE3"/>
    <w:rsid w:val="00707B21"/>
    <w:rsid w:val="00707BE6"/>
    <w:rsid w:val="00710149"/>
    <w:rsid w:val="00710270"/>
    <w:rsid w:val="00710371"/>
    <w:rsid w:val="007105A9"/>
    <w:rsid w:val="00710754"/>
    <w:rsid w:val="00710996"/>
    <w:rsid w:val="00710DBE"/>
    <w:rsid w:val="00710E4A"/>
    <w:rsid w:val="00710FF0"/>
    <w:rsid w:val="0071107E"/>
    <w:rsid w:val="00711195"/>
    <w:rsid w:val="0071139E"/>
    <w:rsid w:val="007113C3"/>
    <w:rsid w:val="0071170C"/>
    <w:rsid w:val="00711911"/>
    <w:rsid w:val="00711968"/>
    <w:rsid w:val="00711D76"/>
    <w:rsid w:val="00711EC5"/>
    <w:rsid w:val="00711F7C"/>
    <w:rsid w:val="007121CD"/>
    <w:rsid w:val="007121DC"/>
    <w:rsid w:val="00712201"/>
    <w:rsid w:val="00712228"/>
    <w:rsid w:val="0071279D"/>
    <w:rsid w:val="00712DC0"/>
    <w:rsid w:val="00712F1A"/>
    <w:rsid w:val="00713A62"/>
    <w:rsid w:val="00713B8F"/>
    <w:rsid w:val="00713C3E"/>
    <w:rsid w:val="00713D2E"/>
    <w:rsid w:val="007141EC"/>
    <w:rsid w:val="00714234"/>
    <w:rsid w:val="007148BF"/>
    <w:rsid w:val="00714907"/>
    <w:rsid w:val="00714D5E"/>
    <w:rsid w:val="00714FA4"/>
    <w:rsid w:val="00715071"/>
    <w:rsid w:val="007151B2"/>
    <w:rsid w:val="0071531D"/>
    <w:rsid w:val="00715706"/>
    <w:rsid w:val="00715934"/>
    <w:rsid w:val="00715C15"/>
    <w:rsid w:val="00715C2D"/>
    <w:rsid w:val="00715DE9"/>
    <w:rsid w:val="00716073"/>
    <w:rsid w:val="00716078"/>
    <w:rsid w:val="00716098"/>
    <w:rsid w:val="007161DC"/>
    <w:rsid w:val="00716555"/>
    <w:rsid w:val="007166E0"/>
    <w:rsid w:val="00716719"/>
    <w:rsid w:val="00716764"/>
    <w:rsid w:val="007168D6"/>
    <w:rsid w:val="00716A01"/>
    <w:rsid w:val="007171DD"/>
    <w:rsid w:val="00717252"/>
    <w:rsid w:val="007172E3"/>
    <w:rsid w:val="00717510"/>
    <w:rsid w:val="00717798"/>
    <w:rsid w:val="0071780C"/>
    <w:rsid w:val="007178A5"/>
    <w:rsid w:val="00717B4E"/>
    <w:rsid w:val="00717C0E"/>
    <w:rsid w:val="007203BF"/>
    <w:rsid w:val="00720481"/>
    <w:rsid w:val="007206C1"/>
    <w:rsid w:val="00720CF8"/>
    <w:rsid w:val="00720DF0"/>
    <w:rsid w:val="00720FFD"/>
    <w:rsid w:val="0072115B"/>
    <w:rsid w:val="00721532"/>
    <w:rsid w:val="00721546"/>
    <w:rsid w:val="00721AA9"/>
    <w:rsid w:val="00721CA0"/>
    <w:rsid w:val="00721D4B"/>
    <w:rsid w:val="00721FA5"/>
    <w:rsid w:val="00722661"/>
    <w:rsid w:val="0072272D"/>
    <w:rsid w:val="00722C0B"/>
    <w:rsid w:val="00722ED1"/>
    <w:rsid w:val="00722FE2"/>
    <w:rsid w:val="0072305E"/>
    <w:rsid w:val="00723302"/>
    <w:rsid w:val="007234C5"/>
    <w:rsid w:val="00723571"/>
    <w:rsid w:val="00723820"/>
    <w:rsid w:val="00723918"/>
    <w:rsid w:val="00723C32"/>
    <w:rsid w:val="00723CAB"/>
    <w:rsid w:val="00723F29"/>
    <w:rsid w:val="00723FFD"/>
    <w:rsid w:val="0072406F"/>
    <w:rsid w:val="007241E4"/>
    <w:rsid w:val="0072443D"/>
    <w:rsid w:val="007247CE"/>
    <w:rsid w:val="00724967"/>
    <w:rsid w:val="00724C21"/>
    <w:rsid w:val="00724DAC"/>
    <w:rsid w:val="00725219"/>
    <w:rsid w:val="00725589"/>
    <w:rsid w:val="00725721"/>
    <w:rsid w:val="007257A2"/>
    <w:rsid w:val="0072588F"/>
    <w:rsid w:val="00725D53"/>
    <w:rsid w:val="00725F56"/>
    <w:rsid w:val="0072611C"/>
    <w:rsid w:val="00726434"/>
    <w:rsid w:val="00726878"/>
    <w:rsid w:val="00726D2F"/>
    <w:rsid w:val="00726E05"/>
    <w:rsid w:val="00726EA0"/>
    <w:rsid w:val="00726EC3"/>
    <w:rsid w:val="00726FD3"/>
    <w:rsid w:val="00727137"/>
    <w:rsid w:val="00727597"/>
    <w:rsid w:val="00727BA8"/>
    <w:rsid w:val="0073005D"/>
    <w:rsid w:val="00730151"/>
    <w:rsid w:val="007303C0"/>
    <w:rsid w:val="0073047C"/>
    <w:rsid w:val="007307DA"/>
    <w:rsid w:val="00730BC9"/>
    <w:rsid w:val="00730C49"/>
    <w:rsid w:val="007314F3"/>
    <w:rsid w:val="00731AB0"/>
    <w:rsid w:val="00731BC2"/>
    <w:rsid w:val="00731F9D"/>
    <w:rsid w:val="00731FCE"/>
    <w:rsid w:val="0073224E"/>
    <w:rsid w:val="007322AB"/>
    <w:rsid w:val="0073230B"/>
    <w:rsid w:val="007324BA"/>
    <w:rsid w:val="00732687"/>
    <w:rsid w:val="00732710"/>
    <w:rsid w:val="00732842"/>
    <w:rsid w:val="007329A9"/>
    <w:rsid w:val="00732BA8"/>
    <w:rsid w:val="00732EB2"/>
    <w:rsid w:val="007333F9"/>
    <w:rsid w:val="0073352C"/>
    <w:rsid w:val="007336D5"/>
    <w:rsid w:val="0073423E"/>
    <w:rsid w:val="00734340"/>
    <w:rsid w:val="00734B7E"/>
    <w:rsid w:val="00734BD1"/>
    <w:rsid w:val="00734BE2"/>
    <w:rsid w:val="00734BEB"/>
    <w:rsid w:val="0073501A"/>
    <w:rsid w:val="007353C3"/>
    <w:rsid w:val="007354DF"/>
    <w:rsid w:val="00735506"/>
    <w:rsid w:val="0073598C"/>
    <w:rsid w:val="00735BA8"/>
    <w:rsid w:val="00735E54"/>
    <w:rsid w:val="00736463"/>
    <w:rsid w:val="0073656A"/>
    <w:rsid w:val="00736963"/>
    <w:rsid w:val="00736B07"/>
    <w:rsid w:val="00736BBE"/>
    <w:rsid w:val="00736D57"/>
    <w:rsid w:val="00737157"/>
    <w:rsid w:val="0073787D"/>
    <w:rsid w:val="0073789E"/>
    <w:rsid w:val="007379A4"/>
    <w:rsid w:val="007379EB"/>
    <w:rsid w:val="00737BAD"/>
    <w:rsid w:val="00737BBE"/>
    <w:rsid w:val="00737C43"/>
    <w:rsid w:val="00737E66"/>
    <w:rsid w:val="00737F22"/>
    <w:rsid w:val="0074011F"/>
    <w:rsid w:val="007401D3"/>
    <w:rsid w:val="0074082D"/>
    <w:rsid w:val="00740EBE"/>
    <w:rsid w:val="0074128C"/>
    <w:rsid w:val="0074197B"/>
    <w:rsid w:val="007419DF"/>
    <w:rsid w:val="00741A28"/>
    <w:rsid w:val="00741A83"/>
    <w:rsid w:val="00741DD0"/>
    <w:rsid w:val="0074251B"/>
    <w:rsid w:val="00742770"/>
    <w:rsid w:val="007428A4"/>
    <w:rsid w:val="00742AD3"/>
    <w:rsid w:val="0074334B"/>
    <w:rsid w:val="0074347D"/>
    <w:rsid w:val="0074355A"/>
    <w:rsid w:val="007436CF"/>
    <w:rsid w:val="00743ABC"/>
    <w:rsid w:val="00744296"/>
    <w:rsid w:val="00744B4B"/>
    <w:rsid w:val="00744C73"/>
    <w:rsid w:val="00744E09"/>
    <w:rsid w:val="007454AE"/>
    <w:rsid w:val="007455C2"/>
    <w:rsid w:val="00745813"/>
    <w:rsid w:val="007458C1"/>
    <w:rsid w:val="00745965"/>
    <w:rsid w:val="00745A55"/>
    <w:rsid w:val="0074612A"/>
    <w:rsid w:val="007461C2"/>
    <w:rsid w:val="007463B9"/>
    <w:rsid w:val="00746468"/>
    <w:rsid w:val="007464C0"/>
    <w:rsid w:val="00746534"/>
    <w:rsid w:val="00746553"/>
    <w:rsid w:val="0074665D"/>
    <w:rsid w:val="007466B2"/>
    <w:rsid w:val="00746757"/>
    <w:rsid w:val="0074684D"/>
    <w:rsid w:val="007468F8"/>
    <w:rsid w:val="007469B2"/>
    <w:rsid w:val="00746BE2"/>
    <w:rsid w:val="00747077"/>
    <w:rsid w:val="007470DB"/>
    <w:rsid w:val="007473DD"/>
    <w:rsid w:val="00747571"/>
    <w:rsid w:val="0074766C"/>
    <w:rsid w:val="0074797D"/>
    <w:rsid w:val="00747AF2"/>
    <w:rsid w:val="00750160"/>
    <w:rsid w:val="00750AAE"/>
    <w:rsid w:val="00750C2B"/>
    <w:rsid w:val="00750D8B"/>
    <w:rsid w:val="007510AB"/>
    <w:rsid w:val="0075129F"/>
    <w:rsid w:val="00751324"/>
    <w:rsid w:val="00751917"/>
    <w:rsid w:val="00751D91"/>
    <w:rsid w:val="00751F26"/>
    <w:rsid w:val="00752152"/>
    <w:rsid w:val="007523DE"/>
    <w:rsid w:val="007523E1"/>
    <w:rsid w:val="00752539"/>
    <w:rsid w:val="007525F0"/>
    <w:rsid w:val="00752783"/>
    <w:rsid w:val="00752C63"/>
    <w:rsid w:val="00752C79"/>
    <w:rsid w:val="00752CA3"/>
    <w:rsid w:val="00753354"/>
    <w:rsid w:val="00753932"/>
    <w:rsid w:val="00753B8C"/>
    <w:rsid w:val="00753C72"/>
    <w:rsid w:val="00754030"/>
    <w:rsid w:val="00754324"/>
    <w:rsid w:val="007549FF"/>
    <w:rsid w:val="007551D4"/>
    <w:rsid w:val="0075523E"/>
    <w:rsid w:val="00755616"/>
    <w:rsid w:val="0075566E"/>
    <w:rsid w:val="007557A2"/>
    <w:rsid w:val="00755C20"/>
    <w:rsid w:val="00755C63"/>
    <w:rsid w:val="00755DEF"/>
    <w:rsid w:val="00756B68"/>
    <w:rsid w:val="00756D0F"/>
    <w:rsid w:val="00756E5D"/>
    <w:rsid w:val="00756F34"/>
    <w:rsid w:val="007574DA"/>
    <w:rsid w:val="00757ACF"/>
    <w:rsid w:val="0076000D"/>
    <w:rsid w:val="007604B9"/>
    <w:rsid w:val="007605C4"/>
    <w:rsid w:val="007605EF"/>
    <w:rsid w:val="00761002"/>
    <w:rsid w:val="0076114E"/>
    <w:rsid w:val="00761485"/>
    <w:rsid w:val="00761A1F"/>
    <w:rsid w:val="00761BFC"/>
    <w:rsid w:val="00762398"/>
    <w:rsid w:val="00762566"/>
    <w:rsid w:val="007632A7"/>
    <w:rsid w:val="007637E6"/>
    <w:rsid w:val="0076383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2A4"/>
    <w:rsid w:val="007657FD"/>
    <w:rsid w:val="007659CA"/>
    <w:rsid w:val="00765AAE"/>
    <w:rsid w:val="00765EBF"/>
    <w:rsid w:val="00765F8A"/>
    <w:rsid w:val="00766418"/>
    <w:rsid w:val="00766879"/>
    <w:rsid w:val="007668A8"/>
    <w:rsid w:val="00766902"/>
    <w:rsid w:val="00767224"/>
    <w:rsid w:val="007679F2"/>
    <w:rsid w:val="00767A75"/>
    <w:rsid w:val="00767E7B"/>
    <w:rsid w:val="00767EA1"/>
    <w:rsid w:val="00767F2A"/>
    <w:rsid w:val="00770040"/>
    <w:rsid w:val="007704EF"/>
    <w:rsid w:val="0077089B"/>
    <w:rsid w:val="00770ABF"/>
    <w:rsid w:val="00770AE3"/>
    <w:rsid w:val="00770C8C"/>
    <w:rsid w:val="00771323"/>
    <w:rsid w:val="00771535"/>
    <w:rsid w:val="007715D3"/>
    <w:rsid w:val="007721E6"/>
    <w:rsid w:val="0077227D"/>
    <w:rsid w:val="00772401"/>
    <w:rsid w:val="00772547"/>
    <w:rsid w:val="0077265F"/>
    <w:rsid w:val="007727AA"/>
    <w:rsid w:val="00772A62"/>
    <w:rsid w:val="00772AC5"/>
    <w:rsid w:val="00773034"/>
    <w:rsid w:val="0077307D"/>
    <w:rsid w:val="00773099"/>
    <w:rsid w:val="00773166"/>
    <w:rsid w:val="00773241"/>
    <w:rsid w:val="007732FD"/>
    <w:rsid w:val="0077334E"/>
    <w:rsid w:val="00773469"/>
    <w:rsid w:val="00773669"/>
    <w:rsid w:val="007739D9"/>
    <w:rsid w:val="00773E20"/>
    <w:rsid w:val="00773E3F"/>
    <w:rsid w:val="00773EFC"/>
    <w:rsid w:val="00774000"/>
    <w:rsid w:val="00774024"/>
    <w:rsid w:val="0077409D"/>
    <w:rsid w:val="00774196"/>
    <w:rsid w:val="00774414"/>
    <w:rsid w:val="0077446B"/>
    <w:rsid w:val="0077467D"/>
    <w:rsid w:val="00774783"/>
    <w:rsid w:val="00774AAD"/>
    <w:rsid w:val="00774D7F"/>
    <w:rsid w:val="00774E66"/>
    <w:rsid w:val="00775179"/>
    <w:rsid w:val="00775424"/>
    <w:rsid w:val="0077547F"/>
    <w:rsid w:val="00775836"/>
    <w:rsid w:val="00775D35"/>
    <w:rsid w:val="00775EF6"/>
    <w:rsid w:val="00776159"/>
    <w:rsid w:val="007761D1"/>
    <w:rsid w:val="00776793"/>
    <w:rsid w:val="00776B7B"/>
    <w:rsid w:val="00776FBE"/>
    <w:rsid w:val="00777147"/>
    <w:rsid w:val="0077725E"/>
    <w:rsid w:val="0077744F"/>
    <w:rsid w:val="00777CDE"/>
    <w:rsid w:val="0078000B"/>
    <w:rsid w:val="0078015F"/>
    <w:rsid w:val="007801C4"/>
    <w:rsid w:val="0078022C"/>
    <w:rsid w:val="007803A9"/>
    <w:rsid w:val="007803BF"/>
    <w:rsid w:val="00780B63"/>
    <w:rsid w:val="0078107F"/>
    <w:rsid w:val="0078141C"/>
    <w:rsid w:val="00781728"/>
    <w:rsid w:val="00781A20"/>
    <w:rsid w:val="00781D18"/>
    <w:rsid w:val="0078212B"/>
    <w:rsid w:val="00782205"/>
    <w:rsid w:val="00782382"/>
    <w:rsid w:val="0078259B"/>
    <w:rsid w:val="007825ED"/>
    <w:rsid w:val="007826E7"/>
    <w:rsid w:val="00782ACD"/>
    <w:rsid w:val="00782B27"/>
    <w:rsid w:val="00782B90"/>
    <w:rsid w:val="00782CB9"/>
    <w:rsid w:val="00783081"/>
    <w:rsid w:val="00783399"/>
    <w:rsid w:val="00783702"/>
    <w:rsid w:val="00783A4E"/>
    <w:rsid w:val="00783D09"/>
    <w:rsid w:val="00783D92"/>
    <w:rsid w:val="00783EBD"/>
    <w:rsid w:val="00783F14"/>
    <w:rsid w:val="00784084"/>
    <w:rsid w:val="007842D1"/>
    <w:rsid w:val="00784573"/>
    <w:rsid w:val="007845BD"/>
    <w:rsid w:val="00784AC2"/>
    <w:rsid w:val="007850FA"/>
    <w:rsid w:val="00785472"/>
    <w:rsid w:val="0078568B"/>
    <w:rsid w:val="0078571F"/>
    <w:rsid w:val="007858AC"/>
    <w:rsid w:val="00785C7F"/>
    <w:rsid w:val="00785EB3"/>
    <w:rsid w:val="007861C7"/>
    <w:rsid w:val="00786233"/>
    <w:rsid w:val="007864E9"/>
    <w:rsid w:val="007869EE"/>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555"/>
    <w:rsid w:val="0079085B"/>
    <w:rsid w:val="007908B3"/>
    <w:rsid w:val="00790CB4"/>
    <w:rsid w:val="00790E5C"/>
    <w:rsid w:val="00791005"/>
    <w:rsid w:val="00791071"/>
    <w:rsid w:val="007910FC"/>
    <w:rsid w:val="007913A2"/>
    <w:rsid w:val="007913DF"/>
    <w:rsid w:val="007914D0"/>
    <w:rsid w:val="0079170B"/>
    <w:rsid w:val="00791A15"/>
    <w:rsid w:val="00791E79"/>
    <w:rsid w:val="00792235"/>
    <w:rsid w:val="00792BFD"/>
    <w:rsid w:val="00792E92"/>
    <w:rsid w:val="007934F1"/>
    <w:rsid w:val="00793506"/>
    <w:rsid w:val="00793BB0"/>
    <w:rsid w:val="00793D61"/>
    <w:rsid w:val="00794370"/>
    <w:rsid w:val="007943EE"/>
    <w:rsid w:val="0079446F"/>
    <w:rsid w:val="00794558"/>
    <w:rsid w:val="00794A02"/>
    <w:rsid w:val="00794F08"/>
    <w:rsid w:val="007951F3"/>
    <w:rsid w:val="00795544"/>
    <w:rsid w:val="00795583"/>
    <w:rsid w:val="00795746"/>
    <w:rsid w:val="00795C31"/>
    <w:rsid w:val="00795D28"/>
    <w:rsid w:val="00795D9D"/>
    <w:rsid w:val="00795DB8"/>
    <w:rsid w:val="00795EA6"/>
    <w:rsid w:val="0079622C"/>
    <w:rsid w:val="0079657F"/>
    <w:rsid w:val="0079669B"/>
    <w:rsid w:val="00796701"/>
    <w:rsid w:val="007969DD"/>
    <w:rsid w:val="00796ADE"/>
    <w:rsid w:val="00796AE5"/>
    <w:rsid w:val="00796C16"/>
    <w:rsid w:val="00796D63"/>
    <w:rsid w:val="00796DC6"/>
    <w:rsid w:val="007974FC"/>
    <w:rsid w:val="0079763F"/>
    <w:rsid w:val="00797786"/>
    <w:rsid w:val="00797AC3"/>
    <w:rsid w:val="007A00C9"/>
    <w:rsid w:val="007A00E4"/>
    <w:rsid w:val="007A03C7"/>
    <w:rsid w:val="007A04E0"/>
    <w:rsid w:val="007A05D0"/>
    <w:rsid w:val="007A0677"/>
    <w:rsid w:val="007A0B90"/>
    <w:rsid w:val="007A0D36"/>
    <w:rsid w:val="007A0FD2"/>
    <w:rsid w:val="007A10B8"/>
    <w:rsid w:val="007A10F2"/>
    <w:rsid w:val="007A11A2"/>
    <w:rsid w:val="007A1438"/>
    <w:rsid w:val="007A1783"/>
    <w:rsid w:val="007A17DC"/>
    <w:rsid w:val="007A1BF5"/>
    <w:rsid w:val="007A1F00"/>
    <w:rsid w:val="007A23B8"/>
    <w:rsid w:val="007A2ADA"/>
    <w:rsid w:val="007A37E7"/>
    <w:rsid w:val="007A37EA"/>
    <w:rsid w:val="007A3BC2"/>
    <w:rsid w:val="007A3DDE"/>
    <w:rsid w:val="007A3DFE"/>
    <w:rsid w:val="007A3F2F"/>
    <w:rsid w:val="007A408D"/>
    <w:rsid w:val="007A40B2"/>
    <w:rsid w:val="007A412D"/>
    <w:rsid w:val="007A4314"/>
    <w:rsid w:val="007A4959"/>
    <w:rsid w:val="007A4BDD"/>
    <w:rsid w:val="007A4BED"/>
    <w:rsid w:val="007A4FC1"/>
    <w:rsid w:val="007A5002"/>
    <w:rsid w:val="007A51D2"/>
    <w:rsid w:val="007A563F"/>
    <w:rsid w:val="007A565C"/>
    <w:rsid w:val="007A5759"/>
    <w:rsid w:val="007A5AED"/>
    <w:rsid w:val="007A5B76"/>
    <w:rsid w:val="007A5CD9"/>
    <w:rsid w:val="007A5E70"/>
    <w:rsid w:val="007A6472"/>
    <w:rsid w:val="007A661A"/>
    <w:rsid w:val="007A6982"/>
    <w:rsid w:val="007A6B44"/>
    <w:rsid w:val="007A6B6C"/>
    <w:rsid w:val="007A6E1C"/>
    <w:rsid w:val="007A6F7B"/>
    <w:rsid w:val="007A70E0"/>
    <w:rsid w:val="007A721E"/>
    <w:rsid w:val="007A72BE"/>
    <w:rsid w:val="007A74BA"/>
    <w:rsid w:val="007A76C7"/>
    <w:rsid w:val="007A7700"/>
    <w:rsid w:val="007A797E"/>
    <w:rsid w:val="007A79F6"/>
    <w:rsid w:val="007A7A07"/>
    <w:rsid w:val="007B01F3"/>
    <w:rsid w:val="007B09B6"/>
    <w:rsid w:val="007B0FBC"/>
    <w:rsid w:val="007B106D"/>
    <w:rsid w:val="007B13D3"/>
    <w:rsid w:val="007B1668"/>
    <w:rsid w:val="007B1AC6"/>
    <w:rsid w:val="007B1B27"/>
    <w:rsid w:val="007B2118"/>
    <w:rsid w:val="007B2189"/>
    <w:rsid w:val="007B21E7"/>
    <w:rsid w:val="007B257B"/>
    <w:rsid w:val="007B284B"/>
    <w:rsid w:val="007B2B68"/>
    <w:rsid w:val="007B2B6A"/>
    <w:rsid w:val="007B2DBE"/>
    <w:rsid w:val="007B3447"/>
    <w:rsid w:val="007B367D"/>
    <w:rsid w:val="007B394A"/>
    <w:rsid w:val="007B3B1A"/>
    <w:rsid w:val="007B42EB"/>
    <w:rsid w:val="007B4D64"/>
    <w:rsid w:val="007B4E38"/>
    <w:rsid w:val="007B4E57"/>
    <w:rsid w:val="007B50EC"/>
    <w:rsid w:val="007B5273"/>
    <w:rsid w:val="007B553F"/>
    <w:rsid w:val="007B5974"/>
    <w:rsid w:val="007B6031"/>
    <w:rsid w:val="007B60DA"/>
    <w:rsid w:val="007B6169"/>
    <w:rsid w:val="007B6269"/>
    <w:rsid w:val="007B62D5"/>
    <w:rsid w:val="007B6390"/>
    <w:rsid w:val="007B6488"/>
    <w:rsid w:val="007B65F8"/>
    <w:rsid w:val="007B6EDF"/>
    <w:rsid w:val="007B6F03"/>
    <w:rsid w:val="007B6F47"/>
    <w:rsid w:val="007B722F"/>
    <w:rsid w:val="007B72A0"/>
    <w:rsid w:val="007B74C5"/>
    <w:rsid w:val="007B76E9"/>
    <w:rsid w:val="007B7E23"/>
    <w:rsid w:val="007B7E95"/>
    <w:rsid w:val="007C0284"/>
    <w:rsid w:val="007C0491"/>
    <w:rsid w:val="007C15B2"/>
    <w:rsid w:val="007C1A03"/>
    <w:rsid w:val="007C1AD1"/>
    <w:rsid w:val="007C1BAC"/>
    <w:rsid w:val="007C1E89"/>
    <w:rsid w:val="007C2233"/>
    <w:rsid w:val="007C26E4"/>
    <w:rsid w:val="007C2A43"/>
    <w:rsid w:val="007C2F1D"/>
    <w:rsid w:val="007C34E8"/>
    <w:rsid w:val="007C350C"/>
    <w:rsid w:val="007C39AD"/>
    <w:rsid w:val="007C3BC8"/>
    <w:rsid w:val="007C3FA0"/>
    <w:rsid w:val="007C3FA2"/>
    <w:rsid w:val="007C4047"/>
    <w:rsid w:val="007C415F"/>
    <w:rsid w:val="007C43D6"/>
    <w:rsid w:val="007C4727"/>
    <w:rsid w:val="007C48D1"/>
    <w:rsid w:val="007C4D31"/>
    <w:rsid w:val="007C54E4"/>
    <w:rsid w:val="007C55DC"/>
    <w:rsid w:val="007C5AC0"/>
    <w:rsid w:val="007C5C34"/>
    <w:rsid w:val="007C5D17"/>
    <w:rsid w:val="007C62E3"/>
    <w:rsid w:val="007C6329"/>
    <w:rsid w:val="007C659A"/>
    <w:rsid w:val="007C65C3"/>
    <w:rsid w:val="007C68D4"/>
    <w:rsid w:val="007C68E0"/>
    <w:rsid w:val="007C6B15"/>
    <w:rsid w:val="007C6C3E"/>
    <w:rsid w:val="007C6D53"/>
    <w:rsid w:val="007C6F22"/>
    <w:rsid w:val="007C6F77"/>
    <w:rsid w:val="007C6FAB"/>
    <w:rsid w:val="007C72B7"/>
    <w:rsid w:val="007C75AF"/>
    <w:rsid w:val="007C7AB0"/>
    <w:rsid w:val="007C7C93"/>
    <w:rsid w:val="007C7CF3"/>
    <w:rsid w:val="007C7EB6"/>
    <w:rsid w:val="007D0315"/>
    <w:rsid w:val="007D0478"/>
    <w:rsid w:val="007D0A1C"/>
    <w:rsid w:val="007D0AB7"/>
    <w:rsid w:val="007D0E46"/>
    <w:rsid w:val="007D1014"/>
    <w:rsid w:val="007D11B3"/>
    <w:rsid w:val="007D15C6"/>
    <w:rsid w:val="007D1796"/>
    <w:rsid w:val="007D17A8"/>
    <w:rsid w:val="007D19A4"/>
    <w:rsid w:val="007D1ABD"/>
    <w:rsid w:val="007D1D6B"/>
    <w:rsid w:val="007D1F34"/>
    <w:rsid w:val="007D2A46"/>
    <w:rsid w:val="007D2DBB"/>
    <w:rsid w:val="007D2DF4"/>
    <w:rsid w:val="007D2EF2"/>
    <w:rsid w:val="007D2F8F"/>
    <w:rsid w:val="007D2FDA"/>
    <w:rsid w:val="007D353E"/>
    <w:rsid w:val="007D35D2"/>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5D01"/>
    <w:rsid w:val="007D60DA"/>
    <w:rsid w:val="007D619E"/>
    <w:rsid w:val="007D61F0"/>
    <w:rsid w:val="007D643E"/>
    <w:rsid w:val="007D6537"/>
    <w:rsid w:val="007D68EF"/>
    <w:rsid w:val="007D6A45"/>
    <w:rsid w:val="007D6E72"/>
    <w:rsid w:val="007D6EFF"/>
    <w:rsid w:val="007D6F52"/>
    <w:rsid w:val="007D6FAF"/>
    <w:rsid w:val="007D70EE"/>
    <w:rsid w:val="007D745C"/>
    <w:rsid w:val="007D76B6"/>
    <w:rsid w:val="007D786C"/>
    <w:rsid w:val="007D7D03"/>
    <w:rsid w:val="007D7D77"/>
    <w:rsid w:val="007D7F94"/>
    <w:rsid w:val="007E0439"/>
    <w:rsid w:val="007E06A0"/>
    <w:rsid w:val="007E0813"/>
    <w:rsid w:val="007E0B5F"/>
    <w:rsid w:val="007E1191"/>
    <w:rsid w:val="007E1398"/>
    <w:rsid w:val="007E1476"/>
    <w:rsid w:val="007E164C"/>
    <w:rsid w:val="007E1A92"/>
    <w:rsid w:val="007E1CEE"/>
    <w:rsid w:val="007E1E94"/>
    <w:rsid w:val="007E23A6"/>
    <w:rsid w:val="007E2930"/>
    <w:rsid w:val="007E29D7"/>
    <w:rsid w:val="007E2C8A"/>
    <w:rsid w:val="007E2D5D"/>
    <w:rsid w:val="007E2DEF"/>
    <w:rsid w:val="007E2FCC"/>
    <w:rsid w:val="007E2FEF"/>
    <w:rsid w:val="007E3199"/>
    <w:rsid w:val="007E3286"/>
    <w:rsid w:val="007E3381"/>
    <w:rsid w:val="007E36F8"/>
    <w:rsid w:val="007E37FF"/>
    <w:rsid w:val="007E398E"/>
    <w:rsid w:val="007E3A42"/>
    <w:rsid w:val="007E3A99"/>
    <w:rsid w:val="007E3DFF"/>
    <w:rsid w:val="007E3E3A"/>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E84"/>
    <w:rsid w:val="007E5FA2"/>
    <w:rsid w:val="007E618D"/>
    <w:rsid w:val="007E6267"/>
    <w:rsid w:val="007E6E2D"/>
    <w:rsid w:val="007E7221"/>
    <w:rsid w:val="007E73C2"/>
    <w:rsid w:val="007E7BB8"/>
    <w:rsid w:val="007E7CEB"/>
    <w:rsid w:val="007F00DD"/>
    <w:rsid w:val="007F02F6"/>
    <w:rsid w:val="007F0678"/>
    <w:rsid w:val="007F096B"/>
    <w:rsid w:val="007F0993"/>
    <w:rsid w:val="007F0B1F"/>
    <w:rsid w:val="007F0EBD"/>
    <w:rsid w:val="007F12C2"/>
    <w:rsid w:val="007F1354"/>
    <w:rsid w:val="007F1608"/>
    <w:rsid w:val="007F183F"/>
    <w:rsid w:val="007F218C"/>
    <w:rsid w:val="007F23BD"/>
    <w:rsid w:val="007F24FE"/>
    <w:rsid w:val="007F2753"/>
    <w:rsid w:val="007F2754"/>
    <w:rsid w:val="007F29D9"/>
    <w:rsid w:val="007F2AEA"/>
    <w:rsid w:val="007F2EE3"/>
    <w:rsid w:val="007F30DB"/>
    <w:rsid w:val="007F3356"/>
    <w:rsid w:val="007F3418"/>
    <w:rsid w:val="007F3491"/>
    <w:rsid w:val="007F39A5"/>
    <w:rsid w:val="007F3B45"/>
    <w:rsid w:val="007F3C96"/>
    <w:rsid w:val="007F4147"/>
    <w:rsid w:val="007F4208"/>
    <w:rsid w:val="007F441F"/>
    <w:rsid w:val="007F4542"/>
    <w:rsid w:val="007F4A11"/>
    <w:rsid w:val="007F4E96"/>
    <w:rsid w:val="007F52AD"/>
    <w:rsid w:val="007F5480"/>
    <w:rsid w:val="007F569B"/>
    <w:rsid w:val="007F5700"/>
    <w:rsid w:val="007F5796"/>
    <w:rsid w:val="007F5D1F"/>
    <w:rsid w:val="007F5DC3"/>
    <w:rsid w:val="007F5F00"/>
    <w:rsid w:val="007F5F22"/>
    <w:rsid w:val="007F5FA4"/>
    <w:rsid w:val="007F603C"/>
    <w:rsid w:val="007F60F9"/>
    <w:rsid w:val="007F610B"/>
    <w:rsid w:val="007F61F7"/>
    <w:rsid w:val="007F63A4"/>
    <w:rsid w:val="007F6896"/>
    <w:rsid w:val="007F68A1"/>
    <w:rsid w:val="007F6A36"/>
    <w:rsid w:val="007F6AA8"/>
    <w:rsid w:val="007F71F9"/>
    <w:rsid w:val="007F73EA"/>
    <w:rsid w:val="007F7493"/>
    <w:rsid w:val="007F75B9"/>
    <w:rsid w:val="007F7801"/>
    <w:rsid w:val="007F7E5B"/>
    <w:rsid w:val="00800661"/>
    <w:rsid w:val="008006BE"/>
    <w:rsid w:val="00800CF1"/>
    <w:rsid w:val="00800D59"/>
    <w:rsid w:val="008013B8"/>
    <w:rsid w:val="00801482"/>
    <w:rsid w:val="00801777"/>
    <w:rsid w:val="008017EB"/>
    <w:rsid w:val="00801D71"/>
    <w:rsid w:val="00801F1C"/>
    <w:rsid w:val="00801F4A"/>
    <w:rsid w:val="00802213"/>
    <w:rsid w:val="00802657"/>
    <w:rsid w:val="0080278C"/>
    <w:rsid w:val="008029B8"/>
    <w:rsid w:val="00802BCC"/>
    <w:rsid w:val="00802D6C"/>
    <w:rsid w:val="00802FB4"/>
    <w:rsid w:val="008030CD"/>
    <w:rsid w:val="008033AE"/>
    <w:rsid w:val="00803923"/>
    <w:rsid w:val="00803A25"/>
    <w:rsid w:val="00803C8A"/>
    <w:rsid w:val="00803EDD"/>
    <w:rsid w:val="00804068"/>
    <w:rsid w:val="008040E8"/>
    <w:rsid w:val="00804221"/>
    <w:rsid w:val="008043EC"/>
    <w:rsid w:val="00804773"/>
    <w:rsid w:val="008049F2"/>
    <w:rsid w:val="00804EDD"/>
    <w:rsid w:val="00805195"/>
    <w:rsid w:val="00805205"/>
    <w:rsid w:val="0080534F"/>
    <w:rsid w:val="00805831"/>
    <w:rsid w:val="00805B68"/>
    <w:rsid w:val="00805B89"/>
    <w:rsid w:val="00805CBB"/>
    <w:rsid w:val="00805D51"/>
    <w:rsid w:val="00805E0C"/>
    <w:rsid w:val="00805E3C"/>
    <w:rsid w:val="00805F19"/>
    <w:rsid w:val="00806261"/>
    <w:rsid w:val="008062D9"/>
    <w:rsid w:val="00806410"/>
    <w:rsid w:val="00806DCB"/>
    <w:rsid w:val="00807265"/>
    <w:rsid w:val="0080739B"/>
    <w:rsid w:val="00807ADF"/>
    <w:rsid w:val="00807BEB"/>
    <w:rsid w:val="00807C9B"/>
    <w:rsid w:val="00807DDC"/>
    <w:rsid w:val="00807EB2"/>
    <w:rsid w:val="0081010D"/>
    <w:rsid w:val="0081066D"/>
    <w:rsid w:val="008106AF"/>
    <w:rsid w:val="00810742"/>
    <w:rsid w:val="0081077F"/>
    <w:rsid w:val="00810BBC"/>
    <w:rsid w:val="00810F17"/>
    <w:rsid w:val="00811088"/>
    <w:rsid w:val="008111D0"/>
    <w:rsid w:val="008111F9"/>
    <w:rsid w:val="00811202"/>
    <w:rsid w:val="00811299"/>
    <w:rsid w:val="00811349"/>
    <w:rsid w:val="00811412"/>
    <w:rsid w:val="0081145C"/>
    <w:rsid w:val="00811637"/>
    <w:rsid w:val="008117E2"/>
    <w:rsid w:val="00811806"/>
    <w:rsid w:val="0081182E"/>
    <w:rsid w:val="00811DE3"/>
    <w:rsid w:val="00812323"/>
    <w:rsid w:val="0081289D"/>
    <w:rsid w:val="00812D8D"/>
    <w:rsid w:val="00812DE6"/>
    <w:rsid w:val="00813006"/>
    <w:rsid w:val="00813009"/>
    <w:rsid w:val="0081314E"/>
    <w:rsid w:val="008131B6"/>
    <w:rsid w:val="00813241"/>
    <w:rsid w:val="0081327D"/>
    <w:rsid w:val="0081338F"/>
    <w:rsid w:val="008133F6"/>
    <w:rsid w:val="0081369D"/>
    <w:rsid w:val="00813B8E"/>
    <w:rsid w:val="00813C9B"/>
    <w:rsid w:val="00813CBF"/>
    <w:rsid w:val="00813EDE"/>
    <w:rsid w:val="00813EF3"/>
    <w:rsid w:val="008140ED"/>
    <w:rsid w:val="00814121"/>
    <w:rsid w:val="0081439F"/>
    <w:rsid w:val="0081452F"/>
    <w:rsid w:val="008145A4"/>
    <w:rsid w:val="008145C6"/>
    <w:rsid w:val="00814C8E"/>
    <w:rsid w:val="00815115"/>
    <w:rsid w:val="00815473"/>
    <w:rsid w:val="008157D3"/>
    <w:rsid w:val="00815893"/>
    <w:rsid w:val="00815A5B"/>
    <w:rsid w:val="00815B4E"/>
    <w:rsid w:val="00815BFC"/>
    <w:rsid w:val="00815D4C"/>
    <w:rsid w:val="00815FD7"/>
    <w:rsid w:val="00816483"/>
    <w:rsid w:val="008164C3"/>
    <w:rsid w:val="00816566"/>
    <w:rsid w:val="008165CC"/>
    <w:rsid w:val="00816D5A"/>
    <w:rsid w:val="00816E22"/>
    <w:rsid w:val="00816E8E"/>
    <w:rsid w:val="00816EF4"/>
    <w:rsid w:val="00816F88"/>
    <w:rsid w:val="00817191"/>
    <w:rsid w:val="008174B1"/>
    <w:rsid w:val="00817559"/>
    <w:rsid w:val="0081778E"/>
    <w:rsid w:val="0081783E"/>
    <w:rsid w:val="0081785F"/>
    <w:rsid w:val="00817B75"/>
    <w:rsid w:val="00820651"/>
    <w:rsid w:val="00820654"/>
    <w:rsid w:val="00820A14"/>
    <w:rsid w:val="00820A4B"/>
    <w:rsid w:val="00820A9F"/>
    <w:rsid w:val="00820E1C"/>
    <w:rsid w:val="00820FDA"/>
    <w:rsid w:val="00821257"/>
    <w:rsid w:val="00822991"/>
    <w:rsid w:val="00822C49"/>
    <w:rsid w:val="00823AD4"/>
    <w:rsid w:val="00823D19"/>
    <w:rsid w:val="00823E3A"/>
    <w:rsid w:val="0082406C"/>
    <w:rsid w:val="008242F7"/>
    <w:rsid w:val="008242FA"/>
    <w:rsid w:val="00824879"/>
    <w:rsid w:val="00824A74"/>
    <w:rsid w:val="00824E1C"/>
    <w:rsid w:val="0082504C"/>
    <w:rsid w:val="0082515E"/>
    <w:rsid w:val="008252DF"/>
    <w:rsid w:val="00825385"/>
    <w:rsid w:val="0082543D"/>
    <w:rsid w:val="00825708"/>
    <w:rsid w:val="00825892"/>
    <w:rsid w:val="00825B8B"/>
    <w:rsid w:val="00825E92"/>
    <w:rsid w:val="00826237"/>
    <w:rsid w:val="0082626B"/>
    <w:rsid w:val="008263E5"/>
    <w:rsid w:val="00826708"/>
    <w:rsid w:val="0082685F"/>
    <w:rsid w:val="00826BE8"/>
    <w:rsid w:val="00827380"/>
    <w:rsid w:val="00827AB8"/>
    <w:rsid w:val="00827E2F"/>
    <w:rsid w:val="008303F4"/>
    <w:rsid w:val="00830D2D"/>
    <w:rsid w:val="00830D3A"/>
    <w:rsid w:val="00830D63"/>
    <w:rsid w:val="00830F4D"/>
    <w:rsid w:val="00831120"/>
    <w:rsid w:val="008312A7"/>
    <w:rsid w:val="008313EF"/>
    <w:rsid w:val="00831402"/>
    <w:rsid w:val="008314E8"/>
    <w:rsid w:val="00831775"/>
    <w:rsid w:val="00831D79"/>
    <w:rsid w:val="00831DAE"/>
    <w:rsid w:val="00831E05"/>
    <w:rsid w:val="008322C7"/>
    <w:rsid w:val="008328A0"/>
    <w:rsid w:val="008328BA"/>
    <w:rsid w:val="00832952"/>
    <w:rsid w:val="00832EB3"/>
    <w:rsid w:val="00832F79"/>
    <w:rsid w:val="00833112"/>
    <w:rsid w:val="00833188"/>
    <w:rsid w:val="008331DB"/>
    <w:rsid w:val="008332B0"/>
    <w:rsid w:val="008333CB"/>
    <w:rsid w:val="008334C5"/>
    <w:rsid w:val="0083396A"/>
    <w:rsid w:val="00833BB2"/>
    <w:rsid w:val="00833CC9"/>
    <w:rsid w:val="0083407C"/>
    <w:rsid w:val="008344DF"/>
    <w:rsid w:val="0083451E"/>
    <w:rsid w:val="00834581"/>
    <w:rsid w:val="00834658"/>
    <w:rsid w:val="0083497B"/>
    <w:rsid w:val="008349A2"/>
    <w:rsid w:val="00834CCD"/>
    <w:rsid w:val="00835F93"/>
    <w:rsid w:val="0083684D"/>
    <w:rsid w:val="00836C4E"/>
    <w:rsid w:val="00837091"/>
    <w:rsid w:val="0083738E"/>
    <w:rsid w:val="008373F1"/>
    <w:rsid w:val="0083791E"/>
    <w:rsid w:val="008379C0"/>
    <w:rsid w:val="00837C0D"/>
    <w:rsid w:val="00837CA6"/>
    <w:rsid w:val="00837D25"/>
    <w:rsid w:val="00837EAD"/>
    <w:rsid w:val="008400FC"/>
    <w:rsid w:val="008402F5"/>
    <w:rsid w:val="00840354"/>
    <w:rsid w:val="0084079F"/>
    <w:rsid w:val="008407F7"/>
    <w:rsid w:val="00840937"/>
    <w:rsid w:val="00840B66"/>
    <w:rsid w:val="00840D0F"/>
    <w:rsid w:val="00840D14"/>
    <w:rsid w:val="0084100C"/>
    <w:rsid w:val="008411DB"/>
    <w:rsid w:val="0084139D"/>
    <w:rsid w:val="008413DA"/>
    <w:rsid w:val="008413DC"/>
    <w:rsid w:val="00841690"/>
    <w:rsid w:val="00841A0C"/>
    <w:rsid w:val="00841A10"/>
    <w:rsid w:val="00842157"/>
    <w:rsid w:val="008422F2"/>
    <w:rsid w:val="00842899"/>
    <w:rsid w:val="00842A88"/>
    <w:rsid w:val="00842C8B"/>
    <w:rsid w:val="00842F07"/>
    <w:rsid w:val="0084311E"/>
    <w:rsid w:val="008432A2"/>
    <w:rsid w:val="0084348E"/>
    <w:rsid w:val="008436A8"/>
    <w:rsid w:val="00843769"/>
    <w:rsid w:val="00843817"/>
    <w:rsid w:val="008438E9"/>
    <w:rsid w:val="00844205"/>
    <w:rsid w:val="008442A6"/>
    <w:rsid w:val="008442AC"/>
    <w:rsid w:val="00844421"/>
    <w:rsid w:val="00844483"/>
    <w:rsid w:val="0084453E"/>
    <w:rsid w:val="008445D9"/>
    <w:rsid w:val="008448EA"/>
    <w:rsid w:val="00844BD9"/>
    <w:rsid w:val="00844C40"/>
    <w:rsid w:val="00844E5E"/>
    <w:rsid w:val="00845000"/>
    <w:rsid w:val="00845165"/>
    <w:rsid w:val="00845594"/>
    <w:rsid w:val="0084578B"/>
    <w:rsid w:val="00845A8F"/>
    <w:rsid w:val="00845B83"/>
    <w:rsid w:val="00845E46"/>
    <w:rsid w:val="00845E7A"/>
    <w:rsid w:val="0084606F"/>
    <w:rsid w:val="00846084"/>
    <w:rsid w:val="00846506"/>
    <w:rsid w:val="00846989"/>
    <w:rsid w:val="00846A34"/>
    <w:rsid w:val="00846B70"/>
    <w:rsid w:val="00847103"/>
    <w:rsid w:val="00847267"/>
    <w:rsid w:val="00847672"/>
    <w:rsid w:val="00847761"/>
    <w:rsid w:val="00847827"/>
    <w:rsid w:val="00847BDD"/>
    <w:rsid w:val="00847DD7"/>
    <w:rsid w:val="00847FAA"/>
    <w:rsid w:val="008500EC"/>
    <w:rsid w:val="008504B9"/>
    <w:rsid w:val="00850851"/>
    <w:rsid w:val="008513D8"/>
    <w:rsid w:val="00851465"/>
    <w:rsid w:val="008516D5"/>
    <w:rsid w:val="00851ACA"/>
    <w:rsid w:val="00851D33"/>
    <w:rsid w:val="00851E3B"/>
    <w:rsid w:val="00851F0F"/>
    <w:rsid w:val="008527C7"/>
    <w:rsid w:val="0085281E"/>
    <w:rsid w:val="00852967"/>
    <w:rsid w:val="00852B72"/>
    <w:rsid w:val="00852F5F"/>
    <w:rsid w:val="008532B8"/>
    <w:rsid w:val="00853964"/>
    <w:rsid w:val="00853B19"/>
    <w:rsid w:val="00853EE0"/>
    <w:rsid w:val="0085407D"/>
    <w:rsid w:val="008542D0"/>
    <w:rsid w:val="008547F7"/>
    <w:rsid w:val="0085485B"/>
    <w:rsid w:val="0085489B"/>
    <w:rsid w:val="00854D73"/>
    <w:rsid w:val="00855145"/>
    <w:rsid w:val="008551E3"/>
    <w:rsid w:val="00855273"/>
    <w:rsid w:val="008553BA"/>
    <w:rsid w:val="0085581D"/>
    <w:rsid w:val="0085583B"/>
    <w:rsid w:val="00855937"/>
    <w:rsid w:val="00855A4F"/>
    <w:rsid w:val="00856073"/>
    <w:rsid w:val="008560A6"/>
    <w:rsid w:val="008565E8"/>
    <w:rsid w:val="00856666"/>
    <w:rsid w:val="00856ABC"/>
    <w:rsid w:val="00856AD6"/>
    <w:rsid w:val="00856D9F"/>
    <w:rsid w:val="00856EC6"/>
    <w:rsid w:val="008570DB"/>
    <w:rsid w:val="00857270"/>
    <w:rsid w:val="0085790C"/>
    <w:rsid w:val="00857992"/>
    <w:rsid w:val="00857A61"/>
    <w:rsid w:val="00857BD0"/>
    <w:rsid w:val="00857C27"/>
    <w:rsid w:val="00857CD6"/>
    <w:rsid w:val="00857E6D"/>
    <w:rsid w:val="00857ED7"/>
    <w:rsid w:val="008603DB"/>
    <w:rsid w:val="00860917"/>
    <w:rsid w:val="00860D34"/>
    <w:rsid w:val="00860DC9"/>
    <w:rsid w:val="00860E4B"/>
    <w:rsid w:val="00860E55"/>
    <w:rsid w:val="00860FDD"/>
    <w:rsid w:val="00861043"/>
    <w:rsid w:val="0086129A"/>
    <w:rsid w:val="008616E2"/>
    <w:rsid w:val="00861784"/>
    <w:rsid w:val="0086180E"/>
    <w:rsid w:val="008618A8"/>
    <w:rsid w:val="00861D74"/>
    <w:rsid w:val="00861DA7"/>
    <w:rsid w:val="00861EAA"/>
    <w:rsid w:val="00861F22"/>
    <w:rsid w:val="00862275"/>
    <w:rsid w:val="00862413"/>
    <w:rsid w:val="008624B9"/>
    <w:rsid w:val="008627A5"/>
    <w:rsid w:val="00862880"/>
    <w:rsid w:val="00862D43"/>
    <w:rsid w:val="00863150"/>
    <w:rsid w:val="008638D6"/>
    <w:rsid w:val="008641BA"/>
    <w:rsid w:val="00864823"/>
    <w:rsid w:val="00864B7D"/>
    <w:rsid w:val="00865172"/>
    <w:rsid w:val="00865277"/>
    <w:rsid w:val="00865D09"/>
    <w:rsid w:val="00865DBF"/>
    <w:rsid w:val="00866069"/>
    <w:rsid w:val="00866301"/>
    <w:rsid w:val="00866517"/>
    <w:rsid w:val="00866665"/>
    <w:rsid w:val="008667DA"/>
    <w:rsid w:val="0086693B"/>
    <w:rsid w:val="00866E3D"/>
    <w:rsid w:val="00867324"/>
    <w:rsid w:val="00867417"/>
    <w:rsid w:val="0086754B"/>
    <w:rsid w:val="00867B15"/>
    <w:rsid w:val="00867FE2"/>
    <w:rsid w:val="00870144"/>
    <w:rsid w:val="008703AE"/>
    <w:rsid w:val="008704DA"/>
    <w:rsid w:val="008705F3"/>
    <w:rsid w:val="008707F6"/>
    <w:rsid w:val="00870894"/>
    <w:rsid w:val="008709FC"/>
    <w:rsid w:val="00870B11"/>
    <w:rsid w:val="00871857"/>
    <w:rsid w:val="00871E99"/>
    <w:rsid w:val="00872108"/>
    <w:rsid w:val="008722FD"/>
    <w:rsid w:val="0087242D"/>
    <w:rsid w:val="00872680"/>
    <w:rsid w:val="00872724"/>
    <w:rsid w:val="008728D2"/>
    <w:rsid w:val="00872DAC"/>
    <w:rsid w:val="00872DB4"/>
    <w:rsid w:val="0087344B"/>
    <w:rsid w:val="00873626"/>
    <w:rsid w:val="00873CA9"/>
    <w:rsid w:val="00873E37"/>
    <w:rsid w:val="0087404E"/>
    <w:rsid w:val="00874088"/>
    <w:rsid w:val="0087410E"/>
    <w:rsid w:val="00874323"/>
    <w:rsid w:val="00874349"/>
    <w:rsid w:val="0087435E"/>
    <w:rsid w:val="00874450"/>
    <w:rsid w:val="008744FC"/>
    <w:rsid w:val="008746E2"/>
    <w:rsid w:val="0087472D"/>
    <w:rsid w:val="008749C5"/>
    <w:rsid w:val="00874A1B"/>
    <w:rsid w:val="00874CAA"/>
    <w:rsid w:val="00874DD9"/>
    <w:rsid w:val="00875002"/>
    <w:rsid w:val="00875115"/>
    <w:rsid w:val="008757A5"/>
    <w:rsid w:val="008757A6"/>
    <w:rsid w:val="00875877"/>
    <w:rsid w:val="008758C5"/>
    <w:rsid w:val="00875A1B"/>
    <w:rsid w:val="00875AE2"/>
    <w:rsid w:val="00875DA1"/>
    <w:rsid w:val="00876183"/>
    <w:rsid w:val="00876669"/>
    <w:rsid w:val="008766E4"/>
    <w:rsid w:val="0087683A"/>
    <w:rsid w:val="00876869"/>
    <w:rsid w:val="00876B9D"/>
    <w:rsid w:val="00876CD9"/>
    <w:rsid w:val="008770C0"/>
    <w:rsid w:val="008779B9"/>
    <w:rsid w:val="00877A33"/>
    <w:rsid w:val="00877D0A"/>
    <w:rsid w:val="00877FF2"/>
    <w:rsid w:val="0088001C"/>
    <w:rsid w:val="00880438"/>
    <w:rsid w:val="0088045C"/>
    <w:rsid w:val="0088064A"/>
    <w:rsid w:val="00880766"/>
    <w:rsid w:val="008807CE"/>
    <w:rsid w:val="00880A68"/>
    <w:rsid w:val="00880AEE"/>
    <w:rsid w:val="00880CBD"/>
    <w:rsid w:val="00881169"/>
    <w:rsid w:val="00881176"/>
    <w:rsid w:val="00881191"/>
    <w:rsid w:val="008816FC"/>
    <w:rsid w:val="008819B9"/>
    <w:rsid w:val="00882480"/>
    <w:rsid w:val="0088256B"/>
    <w:rsid w:val="008826E3"/>
    <w:rsid w:val="00882ABC"/>
    <w:rsid w:val="00882B33"/>
    <w:rsid w:val="00882C5A"/>
    <w:rsid w:val="00882D15"/>
    <w:rsid w:val="00883251"/>
    <w:rsid w:val="008832D7"/>
    <w:rsid w:val="0088356D"/>
    <w:rsid w:val="00883588"/>
    <w:rsid w:val="00883935"/>
    <w:rsid w:val="00883D39"/>
    <w:rsid w:val="00883E54"/>
    <w:rsid w:val="00884372"/>
    <w:rsid w:val="008845F3"/>
    <w:rsid w:val="0088479F"/>
    <w:rsid w:val="00884B1E"/>
    <w:rsid w:val="00884C91"/>
    <w:rsid w:val="00884CD2"/>
    <w:rsid w:val="00885088"/>
    <w:rsid w:val="00885153"/>
    <w:rsid w:val="0088523F"/>
    <w:rsid w:val="0088528E"/>
    <w:rsid w:val="008853E5"/>
    <w:rsid w:val="008859CE"/>
    <w:rsid w:val="00885CD0"/>
    <w:rsid w:val="00885D92"/>
    <w:rsid w:val="00886141"/>
    <w:rsid w:val="0088636B"/>
    <w:rsid w:val="00886447"/>
    <w:rsid w:val="00886493"/>
    <w:rsid w:val="00886A24"/>
    <w:rsid w:val="00886A5E"/>
    <w:rsid w:val="00886D10"/>
    <w:rsid w:val="00886D44"/>
    <w:rsid w:val="00886FDF"/>
    <w:rsid w:val="00887BEA"/>
    <w:rsid w:val="00887EAB"/>
    <w:rsid w:val="0089030D"/>
    <w:rsid w:val="00890549"/>
    <w:rsid w:val="008907D5"/>
    <w:rsid w:val="0089081F"/>
    <w:rsid w:val="008908A9"/>
    <w:rsid w:val="00890971"/>
    <w:rsid w:val="00890985"/>
    <w:rsid w:val="00890BF8"/>
    <w:rsid w:val="00890D0E"/>
    <w:rsid w:val="00890DBB"/>
    <w:rsid w:val="00891174"/>
    <w:rsid w:val="00891282"/>
    <w:rsid w:val="008912D1"/>
    <w:rsid w:val="00891451"/>
    <w:rsid w:val="008914FF"/>
    <w:rsid w:val="0089165C"/>
    <w:rsid w:val="00891A6E"/>
    <w:rsid w:val="00891C39"/>
    <w:rsid w:val="00892009"/>
    <w:rsid w:val="0089214A"/>
    <w:rsid w:val="0089233F"/>
    <w:rsid w:val="008928D5"/>
    <w:rsid w:val="00892A7B"/>
    <w:rsid w:val="00892C1D"/>
    <w:rsid w:val="00892C54"/>
    <w:rsid w:val="00893036"/>
    <w:rsid w:val="008930D6"/>
    <w:rsid w:val="0089313F"/>
    <w:rsid w:val="0089334A"/>
    <w:rsid w:val="008934AE"/>
    <w:rsid w:val="008936B7"/>
    <w:rsid w:val="008938DB"/>
    <w:rsid w:val="00894233"/>
    <w:rsid w:val="00894587"/>
    <w:rsid w:val="008948E9"/>
    <w:rsid w:val="00894F70"/>
    <w:rsid w:val="00895110"/>
    <w:rsid w:val="0089545A"/>
    <w:rsid w:val="008955AF"/>
    <w:rsid w:val="008955EB"/>
    <w:rsid w:val="00895980"/>
    <w:rsid w:val="008959E2"/>
    <w:rsid w:val="00895B5C"/>
    <w:rsid w:val="00895DD5"/>
    <w:rsid w:val="00896137"/>
    <w:rsid w:val="0089620E"/>
    <w:rsid w:val="0089688E"/>
    <w:rsid w:val="00896A1E"/>
    <w:rsid w:val="00896CB1"/>
    <w:rsid w:val="00896EC1"/>
    <w:rsid w:val="008973DC"/>
    <w:rsid w:val="008974E2"/>
    <w:rsid w:val="008977CE"/>
    <w:rsid w:val="0089799B"/>
    <w:rsid w:val="00897ABF"/>
    <w:rsid w:val="00897B0C"/>
    <w:rsid w:val="00897B13"/>
    <w:rsid w:val="00897F5C"/>
    <w:rsid w:val="008A014F"/>
    <w:rsid w:val="008A0240"/>
    <w:rsid w:val="008A03A1"/>
    <w:rsid w:val="008A0486"/>
    <w:rsid w:val="008A080D"/>
    <w:rsid w:val="008A0A7A"/>
    <w:rsid w:val="008A0DF3"/>
    <w:rsid w:val="008A0E90"/>
    <w:rsid w:val="008A1153"/>
    <w:rsid w:val="008A15A4"/>
    <w:rsid w:val="008A1A50"/>
    <w:rsid w:val="008A1A6F"/>
    <w:rsid w:val="008A1B0D"/>
    <w:rsid w:val="008A2098"/>
    <w:rsid w:val="008A20A0"/>
    <w:rsid w:val="008A20B8"/>
    <w:rsid w:val="008A20BF"/>
    <w:rsid w:val="008A20D5"/>
    <w:rsid w:val="008A2364"/>
    <w:rsid w:val="008A295E"/>
    <w:rsid w:val="008A298C"/>
    <w:rsid w:val="008A29C3"/>
    <w:rsid w:val="008A2A2C"/>
    <w:rsid w:val="008A2A3C"/>
    <w:rsid w:val="008A2DE0"/>
    <w:rsid w:val="008A2F33"/>
    <w:rsid w:val="008A3933"/>
    <w:rsid w:val="008A3AF3"/>
    <w:rsid w:val="008A3BFF"/>
    <w:rsid w:val="008A3CC4"/>
    <w:rsid w:val="008A3E1F"/>
    <w:rsid w:val="008A4238"/>
    <w:rsid w:val="008A475E"/>
    <w:rsid w:val="008A4A23"/>
    <w:rsid w:val="008A4E34"/>
    <w:rsid w:val="008A4FAD"/>
    <w:rsid w:val="008A5052"/>
    <w:rsid w:val="008A5266"/>
    <w:rsid w:val="008A532C"/>
    <w:rsid w:val="008A554C"/>
    <w:rsid w:val="008A55A6"/>
    <w:rsid w:val="008A5676"/>
    <w:rsid w:val="008A5A2D"/>
    <w:rsid w:val="008A5ACF"/>
    <w:rsid w:val="008A5EFA"/>
    <w:rsid w:val="008A60DE"/>
    <w:rsid w:val="008A69D1"/>
    <w:rsid w:val="008A7128"/>
    <w:rsid w:val="008A7182"/>
    <w:rsid w:val="008A7BF1"/>
    <w:rsid w:val="008A7DFC"/>
    <w:rsid w:val="008B02A5"/>
    <w:rsid w:val="008B0431"/>
    <w:rsid w:val="008B0887"/>
    <w:rsid w:val="008B0983"/>
    <w:rsid w:val="008B0991"/>
    <w:rsid w:val="008B0CC7"/>
    <w:rsid w:val="008B0D1D"/>
    <w:rsid w:val="008B0DAD"/>
    <w:rsid w:val="008B1046"/>
    <w:rsid w:val="008B1532"/>
    <w:rsid w:val="008B1806"/>
    <w:rsid w:val="008B180E"/>
    <w:rsid w:val="008B18BC"/>
    <w:rsid w:val="008B1A2D"/>
    <w:rsid w:val="008B1B00"/>
    <w:rsid w:val="008B1E22"/>
    <w:rsid w:val="008B27F3"/>
    <w:rsid w:val="008B2866"/>
    <w:rsid w:val="008B2918"/>
    <w:rsid w:val="008B2DA0"/>
    <w:rsid w:val="008B2FBE"/>
    <w:rsid w:val="008B33AC"/>
    <w:rsid w:val="008B3807"/>
    <w:rsid w:val="008B3ED8"/>
    <w:rsid w:val="008B4117"/>
    <w:rsid w:val="008B4173"/>
    <w:rsid w:val="008B4318"/>
    <w:rsid w:val="008B443E"/>
    <w:rsid w:val="008B4605"/>
    <w:rsid w:val="008B461A"/>
    <w:rsid w:val="008B4733"/>
    <w:rsid w:val="008B4AED"/>
    <w:rsid w:val="008B54BA"/>
    <w:rsid w:val="008B5848"/>
    <w:rsid w:val="008B58B0"/>
    <w:rsid w:val="008B58C8"/>
    <w:rsid w:val="008B5AF2"/>
    <w:rsid w:val="008B5D1D"/>
    <w:rsid w:val="008B5E44"/>
    <w:rsid w:val="008B602B"/>
    <w:rsid w:val="008B62F4"/>
    <w:rsid w:val="008B63E8"/>
    <w:rsid w:val="008B6683"/>
    <w:rsid w:val="008B6A26"/>
    <w:rsid w:val="008B6A5A"/>
    <w:rsid w:val="008B6D54"/>
    <w:rsid w:val="008B73A8"/>
    <w:rsid w:val="008B744E"/>
    <w:rsid w:val="008B75A9"/>
    <w:rsid w:val="008B77A8"/>
    <w:rsid w:val="008B78C6"/>
    <w:rsid w:val="008B7905"/>
    <w:rsid w:val="008B7D64"/>
    <w:rsid w:val="008B7ED5"/>
    <w:rsid w:val="008C0434"/>
    <w:rsid w:val="008C0574"/>
    <w:rsid w:val="008C0666"/>
    <w:rsid w:val="008C0ABA"/>
    <w:rsid w:val="008C0E99"/>
    <w:rsid w:val="008C0FA9"/>
    <w:rsid w:val="008C1917"/>
    <w:rsid w:val="008C1980"/>
    <w:rsid w:val="008C1AB8"/>
    <w:rsid w:val="008C1D57"/>
    <w:rsid w:val="008C215F"/>
    <w:rsid w:val="008C22C2"/>
    <w:rsid w:val="008C2A12"/>
    <w:rsid w:val="008C2A1C"/>
    <w:rsid w:val="008C2B30"/>
    <w:rsid w:val="008C2B39"/>
    <w:rsid w:val="008C3C68"/>
    <w:rsid w:val="008C41B4"/>
    <w:rsid w:val="008C4534"/>
    <w:rsid w:val="008C46A8"/>
    <w:rsid w:val="008C4B9B"/>
    <w:rsid w:val="008C503C"/>
    <w:rsid w:val="008C5097"/>
    <w:rsid w:val="008C5644"/>
    <w:rsid w:val="008C575E"/>
    <w:rsid w:val="008C5841"/>
    <w:rsid w:val="008C5938"/>
    <w:rsid w:val="008C5991"/>
    <w:rsid w:val="008C5A6C"/>
    <w:rsid w:val="008C5A9C"/>
    <w:rsid w:val="008C5BE3"/>
    <w:rsid w:val="008C6046"/>
    <w:rsid w:val="008C6050"/>
    <w:rsid w:val="008C6382"/>
    <w:rsid w:val="008C67E2"/>
    <w:rsid w:val="008C6885"/>
    <w:rsid w:val="008C692B"/>
    <w:rsid w:val="008C6A9F"/>
    <w:rsid w:val="008C6B18"/>
    <w:rsid w:val="008C6C0D"/>
    <w:rsid w:val="008C6D93"/>
    <w:rsid w:val="008C6E30"/>
    <w:rsid w:val="008C6E44"/>
    <w:rsid w:val="008C7126"/>
    <w:rsid w:val="008C7183"/>
    <w:rsid w:val="008C71F9"/>
    <w:rsid w:val="008C7282"/>
    <w:rsid w:val="008C7395"/>
    <w:rsid w:val="008C74C5"/>
    <w:rsid w:val="008C75AE"/>
    <w:rsid w:val="008C7629"/>
    <w:rsid w:val="008C7A97"/>
    <w:rsid w:val="008D00B2"/>
    <w:rsid w:val="008D01B9"/>
    <w:rsid w:val="008D1056"/>
    <w:rsid w:val="008D10E2"/>
    <w:rsid w:val="008D10FA"/>
    <w:rsid w:val="008D14CF"/>
    <w:rsid w:val="008D1A6E"/>
    <w:rsid w:val="008D1D6E"/>
    <w:rsid w:val="008D1D8E"/>
    <w:rsid w:val="008D24BB"/>
    <w:rsid w:val="008D2597"/>
    <w:rsid w:val="008D263F"/>
    <w:rsid w:val="008D2840"/>
    <w:rsid w:val="008D2AFA"/>
    <w:rsid w:val="008D2CDA"/>
    <w:rsid w:val="008D2DA7"/>
    <w:rsid w:val="008D2FEE"/>
    <w:rsid w:val="008D34CC"/>
    <w:rsid w:val="008D372E"/>
    <w:rsid w:val="008D3746"/>
    <w:rsid w:val="008D374B"/>
    <w:rsid w:val="008D3848"/>
    <w:rsid w:val="008D3B3B"/>
    <w:rsid w:val="008D3F7B"/>
    <w:rsid w:val="008D4452"/>
    <w:rsid w:val="008D44AC"/>
    <w:rsid w:val="008D44C6"/>
    <w:rsid w:val="008D45DE"/>
    <w:rsid w:val="008D46C2"/>
    <w:rsid w:val="008D480D"/>
    <w:rsid w:val="008D4861"/>
    <w:rsid w:val="008D49FA"/>
    <w:rsid w:val="008D4E66"/>
    <w:rsid w:val="008D4F83"/>
    <w:rsid w:val="008D511F"/>
    <w:rsid w:val="008D53B3"/>
    <w:rsid w:val="008D5AAC"/>
    <w:rsid w:val="008D5CDB"/>
    <w:rsid w:val="008D6100"/>
    <w:rsid w:val="008D61C3"/>
    <w:rsid w:val="008D6554"/>
    <w:rsid w:val="008D6768"/>
    <w:rsid w:val="008D6946"/>
    <w:rsid w:val="008D69AF"/>
    <w:rsid w:val="008D6AEF"/>
    <w:rsid w:val="008D716D"/>
    <w:rsid w:val="008D71A1"/>
    <w:rsid w:val="008D72A6"/>
    <w:rsid w:val="008D75EF"/>
    <w:rsid w:val="008D78AD"/>
    <w:rsid w:val="008E008A"/>
    <w:rsid w:val="008E012C"/>
    <w:rsid w:val="008E0234"/>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4F0"/>
    <w:rsid w:val="008E253D"/>
    <w:rsid w:val="008E277A"/>
    <w:rsid w:val="008E28BA"/>
    <w:rsid w:val="008E2BB3"/>
    <w:rsid w:val="008E34C5"/>
    <w:rsid w:val="008E35D9"/>
    <w:rsid w:val="008E3B20"/>
    <w:rsid w:val="008E3B31"/>
    <w:rsid w:val="008E3C38"/>
    <w:rsid w:val="008E3C8F"/>
    <w:rsid w:val="008E3FD6"/>
    <w:rsid w:val="008E42B2"/>
    <w:rsid w:val="008E49E4"/>
    <w:rsid w:val="008E4A78"/>
    <w:rsid w:val="008E4ECC"/>
    <w:rsid w:val="008E549F"/>
    <w:rsid w:val="008E55BF"/>
    <w:rsid w:val="008E58FD"/>
    <w:rsid w:val="008E5BD6"/>
    <w:rsid w:val="008E6304"/>
    <w:rsid w:val="008E65E3"/>
    <w:rsid w:val="008E6632"/>
    <w:rsid w:val="008E67BF"/>
    <w:rsid w:val="008E695D"/>
    <w:rsid w:val="008E6A76"/>
    <w:rsid w:val="008E6CE9"/>
    <w:rsid w:val="008E6DB8"/>
    <w:rsid w:val="008E6F26"/>
    <w:rsid w:val="008E6F7D"/>
    <w:rsid w:val="008E7262"/>
    <w:rsid w:val="008E741C"/>
    <w:rsid w:val="008E772F"/>
    <w:rsid w:val="008E7811"/>
    <w:rsid w:val="008E798C"/>
    <w:rsid w:val="008E7A96"/>
    <w:rsid w:val="008E7B5D"/>
    <w:rsid w:val="008E7E18"/>
    <w:rsid w:val="008E7F1F"/>
    <w:rsid w:val="008F009F"/>
    <w:rsid w:val="008F00A2"/>
    <w:rsid w:val="008F00AD"/>
    <w:rsid w:val="008F018D"/>
    <w:rsid w:val="008F02A6"/>
    <w:rsid w:val="008F03C2"/>
    <w:rsid w:val="008F0674"/>
    <w:rsid w:val="008F078E"/>
    <w:rsid w:val="008F0CAF"/>
    <w:rsid w:val="008F10C7"/>
    <w:rsid w:val="008F130B"/>
    <w:rsid w:val="008F14EB"/>
    <w:rsid w:val="008F14F2"/>
    <w:rsid w:val="008F15EF"/>
    <w:rsid w:val="008F19D7"/>
    <w:rsid w:val="008F1B7B"/>
    <w:rsid w:val="008F1C53"/>
    <w:rsid w:val="008F2083"/>
    <w:rsid w:val="008F2229"/>
    <w:rsid w:val="008F2255"/>
    <w:rsid w:val="008F2288"/>
    <w:rsid w:val="008F243C"/>
    <w:rsid w:val="008F24B4"/>
    <w:rsid w:val="008F2ABC"/>
    <w:rsid w:val="008F2E2B"/>
    <w:rsid w:val="008F3480"/>
    <w:rsid w:val="008F369A"/>
    <w:rsid w:val="008F3795"/>
    <w:rsid w:val="008F384B"/>
    <w:rsid w:val="008F3BE0"/>
    <w:rsid w:val="008F3C15"/>
    <w:rsid w:val="008F4650"/>
    <w:rsid w:val="008F4EE1"/>
    <w:rsid w:val="008F511A"/>
    <w:rsid w:val="008F51D3"/>
    <w:rsid w:val="008F55A5"/>
    <w:rsid w:val="008F599C"/>
    <w:rsid w:val="008F5D18"/>
    <w:rsid w:val="008F5D77"/>
    <w:rsid w:val="008F6265"/>
    <w:rsid w:val="008F6388"/>
    <w:rsid w:val="008F63FC"/>
    <w:rsid w:val="008F6478"/>
    <w:rsid w:val="008F697C"/>
    <w:rsid w:val="008F6A25"/>
    <w:rsid w:val="008F6B3E"/>
    <w:rsid w:val="008F6B52"/>
    <w:rsid w:val="008F72E4"/>
    <w:rsid w:val="008F7302"/>
    <w:rsid w:val="008F73E0"/>
    <w:rsid w:val="008F743C"/>
    <w:rsid w:val="008F7600"/>
    <w:rsid w:val="008F7866"/>
    <w:rsid w:val="008F794D"/>
    <w:rsid w:val="008F7973"/>
    <w:rsid w:val="008F7A82"/>
    <w:rsid w:val="008F7F0D"/>
    <w:rsid w:val="008F7F2F"/>
    <w:rsid w:val="009000A5"/>
    <w:rsid w:val="0090025D"/>
    <w:rsid w:val="00900652"/>
    <w:rsid w:val="00900B17"/>
    <w:rsid w:val="00900EA1"/>
    <w:rsid w:val="009012A9"/>
    <w:rsid w:val="009012B1"/>
    <w:rsid w:val="0090160A"/>
    <w:rsid w:val="00901C57"/>
    <w:rsid w:val="00901FFA"/>
    <w:rsid w:val="0090212D"/>
    <w:rsid w:val="00902181"/>
    <w:rsid w:val="009023DF"/>
    <w:rsid w:val="00902498"/>
    <w:rsid w:val="00902517"/>
    <w:rsid w:val="00902699"/>
    <w:rsid w:val="00902927"/>
    <w:rsid w:val="00902AA9"/>
    <w:rsid w:val="00902DF9"/>
    <w:rsid w:val="00902E2F"/>
    <w:rsid w:val="009030E2"/>
    <w:rsid w:val="009032B3"/>
    <w:rsid w:val="00903412"/>
    <w:rsid w:val="00903509"/>
    <w:rsid w:val="00903565"/>
    <w:rsid w:val="00903DB3"/>
    <w:rsid w:val="00903EB8"/>
    <w:rsid w:val="00903F2E"/>
    <w:rsid w:val="009040B0"/>
    <w:rsid w:val="009042A1"/>
    <w:rsid w:val="0090445A"/>
    <w:rsid w:val="0090496F"/>
    <w:rsid w:val="00904F4E"/>
    <w:rsid w:val="00904F79"/>
    <w:rsid w:val="00905093"/>
    <w:rsid w:val="0090533E"/>
    <w:rsid w:val="00905435"/>
    <w:rsid w:val="00905505"/>
    <w:rsid w:val="00905541"/>
    <w:rsid w:val="009059FB"/>
    <w:rsid w:val="00905D3B"/>
    <w:rsid w:val="00905FEA"/>
    <w:rsid w:val="00906063"/>
    <w:rsid w:val="0090691F"/>
    <w:rsid w:val="00906FEB"/>
    <w:rsid w:val="00907075"/>
    <w:rsid w:val="009072DF"/>
    <w:rsid w:val="00907569"/>
    <w:rsid w:val="009076DC"/>
    <w:rsid w:val="0090781C"/>
    <w:rsid w:val="00907C9C"/>
    <w:rsid w:val="009100D5"/>
    <w:rsid w:val="009101C8"/>
    <w:rsid w:val="00910A11"/>
    <w:rsid w:val="00910B3C"/>
    <w:rsid w:val="00910DBA"/>
    <w:rsid w:val="009110CC"/>
    <w:rsid w:val="00911188"/>
    <w:rsid w:val="00911226"/>
    <w:rsid w:val="00911400"/>
    <w:rsid w:val="00911675"/>
    <w:rsid w:val="009116C3"/>
    <w:rsid w:val="009117AF"/>
    <w:rsid w:val="0091197F"/>
    <w:rsid w:val="00911C12"/>
    <w:rsid w:val="00911CD5"/>
    <w:rsid w:val="00911EF4"/>
    <w:rsid w:val="00911EFF"/>
    <w:rsid w:val="00911F85"/>
    <w:rsid w:val="00911FE6"/>
    <w:rsid w:val="009120CC"/>
    <w:rsid w:val="0091212C"/>
    <w:rsid w:val="009123DB"/>
    <w:rsid w:val="0091276A"/>
    <w:rsid w:val="00912FB8"/>
    <w:rsid w:val="009130CC"/>
    <w:rsid w:val="00913132"/>
    <w:rsid w:val="009131A9"/>
    <w:rsid w:val="0091326A"/>
    <w:rsid w:val="009132CF"/>
    <w:rsid w:val="009138B8"/>
    <w:rsid w:val="00913ED2"/>
    <w:rsid w:val="009140E3"/>
    <w:rsid w:val="009143AC"/>
    <w:rsid w:val="009143DD"/>
    <w:rsid w:val="009146DE"/>
    <w:rsid w:val="00914F4C"/>
    <w:rsid w:val="009152AD"/>
    <w:rsid w:val="009154B8"/>
    <w:rsid w:val="009156C2"/>
    <w:rsid w:val="009157AC"/>
    <w:rsid w:val="009157B0"/>
    <w:rsid w:val="00915B2B"/>
    <w:rsid w:val="00915D28"/>
    <w:rsid w:val="009164C6"/>
    <w:rsid w:val="009169AA"/>
    <w:rsid w:val="00916A80"/>
    <w:rsid w:val="00916CC1"/>
    <w:rsid w:val="00916D0E"/>
    <w:rsid w:val="00916F5F"/>
    <w:rsid w:val="00916FA8"/>
    <w:rsid w:val="00916FCF"/>
    <w:rsid w:val="009170F6"/>
    <w:rsid w:val="009175B2"/>
    <w:rsid w:val="009175D6"/>
    <w:rsid w:val="00917642"/>
    <w:rsid w:val="009179F6"/>
    <w:rsid w:val="00917A8F"/>
    <w:rsid w:val="00917C65"/>
    <w:rsid w:val="009200A1"/>
    <w:rsid w:val="009203A0"/>
    <w:rsid w:val="00920644"/>
    <w:rsid w:val="009207DD"/>
    <w:rsid w:val="0092091B"/>
    <w:rsid w:val="00920DFD"/>
    <w:rsid w:val="00920F75"/>
    <w:rsid w:val="009210EA"/>
    <w:rsid w:val="009213B7"/>
    <w:rsid w:val="00921438"/>
    <w:rsid w:val="009216D0"/>
    <w:rsid w:val="009217FE"/>
    <w:rsid w:val="00921900"/>
    <w:rsid w:val="00921A85"/>
    <w:rsid w:val="00922167"/>
    <w:rsid w:val="00922230"/>
    <w:rsid w:val="00922234"/>
    <w:rsid w:val="0092226E"/>
    <w:rsid w:val="009222B8"/>
    <w:rsid w:val="00922675"/>
    <w:rsid w:val="009227C0"/>
    <w:rsid w:val="00922B54"/>
    <w:rsid w:val="00922CE1"/>
    <w:rsid w:val="00922EF0"/>
    <w:rsid w:val="009236B5"/>
    <w:rsid w:val="00923883"/>
    <w:rsid w:val="00923998"/>
    <w:rsid w:val="009239FF"/>
    <w:rsid w:val="00923F4E"/>
    <w:rsid w:val="00923FFE"/>
    <w:rsid w:val="0092473E"/>
    <w:rsid w:val="0092496C"/>
    <w:rsid w:val="00924B79"/>
    <w:rsid w:val="00924E12"/>
    <w:rsid w:val="00924E79"/>
    <w:rsid w:val="00924FA3"/>
    <w:rsid w:val="00925158"/>
    <w:rsid w:val="00925520"/>
    <w:rsid w:val="009255F9"/>
    <w:rsid w:val="00925786"/>
    <w:rsid w:val="00925A3F"/>
    <w:rsid w:val="00925C55"/>
    <w:rsid w:val="00925EB9"/>
    <w:rsid w:val="00926324"/>
    <w:rsid w:val="00926614"/>
    <w:rsid w:val="0092679B"/>
    <w:rsid w:val="00926864"/>
    <w:rsid w:val="0092697E"/>
    <w:rsid w:val="009269D9"/>
    <w:rsid w:val="00926A3A"/>
    <w:rsid w:val="00926CAD"/>
    <w:rsid w:val="00926EFF"/>
    <w:rsid w:val="0092711B"/>
    <w:rsid w:val="009275A6"/>
    <w:rsid w:val="009276D5"/>
    <w:rsid w:val="0092775C"/>
    <w:rsid w:val="00927835"/>
    <w:rsid w:val="00927A81"/>
    <w:rsid w:val="00927D6C"/>
    <w:rsid w:val="009301A9"/>
    <w:rsid w:val="0093023E"/>
    <w:rsid w:val="0093045F"/>
    <w:rsid w:val="0093078E"/>
    <w:rsid w:val="009309B5"/>
    <w:rsid w:val="00930B11"/>
    <w:rsid w:val="00930BE1"/>
    <w:rsid w:val="00930D24"/>
    <w:rsid w:val="00930E3D"/>
    <w:rsid w:val="00931087"/>
    <w:rsid w:val="009312E7"/>
    <w:rsid w:val="00931882"/>
    <w:rsid w:val="00931B3C"/>
    <w:rsid w:val="00931D7E"/>
    <w:rsid w:val="0093229A"/>
    <w:rsid w:val="00932731"/>
    <w:rsid w:val="009327A5"/>
    <w:rsid w:val="00932A37"/>
    <w:rsid w:val="00932AD9"/>
    <w:rsid w:val="00932C9C"/>
    <w:rsid w:val="009334C4"/>
    <w:rsid w:val="0093381D"/>
    <w:rsid w:val="0093393E"/>
    <w:rsid w:val="00933E3F"/>
    <w:rsid w:val="00934068"/>
    <w:rsid w:val="009340B9"/>
    <w:rsid w:val="0093461A"/>
    <w:rsid w:val="00934FB6"/>
    <w:rsid w:val="0093565C"/>
    <w:rsid w:val="00935807"/>
    <w:rsid w:val="00935AA0"/>
    <w:rsid w:val="00935C39"/>
    <w:rsid w:val="00936199"/>
    <w:rsid w:val="0093670C"/>
    <w:rsid w:val="00936890"/>
    <w:rsid w:val="00936AD4"/>
    <w:rsid w:val="00936B29"/>
    <w:rsid w:val="00936D78"/>
    <w:rsid w:val="00936DB6"/>
    <w:rsid w:val="00936F1A"/>
    <w:rsid w:val="00937016"/>
    <w:rsid w:val="0093714A"/>
    <w:rsid w:val="009372FD"/>
    <w:rsid w:val="009375D4"/>
    <w:rsid w:val="009378F9"/>
    <w:rsid w:val="00937AED"/>
    <w:rsid w:val="00937B2D"/>
    <w:rsid w:val="00937D0E"/>
    <w:rsid w:val="00937D53"/>
    <w:rsid w:val="00937DA5"/>
    <w:rsid w:val="00940227"/>
    <w:rsid w:val="00940413"/>
    <w:rsid w:val="00941223"/>
    <w:rsid w:val="0094127F"/>
    <w:rsid w:val="0094154B"/>
    <w:rsid w:val="009417A8"/>
    <w:rsid w:val="00941953"/>
    <w:rsid w:val="00941A1D"/>
    <w:rsid w:val="00941A32"/>
    <w:rsid w:val="00941B5F"/>
    <w:rsid w:val="00941E5A"/>
    <w:rsid w:val="00941E82"/>
    <w:rsid w:val="00941ECF"/>
    <w:rsid w:val="00941FAB"/>
    <w:rsid w:val="0094252E"/>
    <w:rsid w:val="00942750"/>
    <w:rsid w:val="009427C9"/>
    <w:rsid w:val="00942FC4"/>
    <w:rsid w:val="0094331F"/>
    <w:rsid w:val="00943428"/>
    <w:rsid w:val="0094399A"/>
    <w:rsid w:val="00943AE8"/>
    <w:rsid w:val="009440DD"/>
    <w:rsid w:val="009442D6"/>
    <w:rsid w:val="009443BC"/>
    <w:rsid w:val="009445ED"/>
    <w:rsid w:val="00944851"/>
    <w:rsid w:val="00944E66"/>
    <w:rsid w:val="00945263"/>
    <w:rsid w:val="00945440"/>
    <w:rsid w:val="009456E9"/>
    <w:rsid w:val="009457FE"/>
    <w:rsid w:val="00945846"/>
    <w:rsid w:val="00945DD0"/>
    <w:rsid w:val="00945EBD"/>
    <w:rsid w:val="00945FD0"/>
    <w:rsid w:val="00946C72"/>
    <w:rsid w:val="00946CE3"/>
    <w:rsid w:val="00946E83"/>
    <w:rsid w:val="009470A7"/>
    <w:rsid w:val="0094747B"/>
    <w:rsid w:val="00947949"/>
    <w:rsid w:val="00947BEA"/>
    <w:rsid w:val="0095001D"/>
    <w:rsid w:val="0095058B"/>
    <w:rsid w:val="00950787"/>
    <w:rsid w:val="0095079B"/>
    <w:rsid w:val="00950ABB"/>
    <w:rsid w:val="00950C03"/>
    <w:rsid w:val="00950C88"/>
    <w:rsid w:val="00950CD6"/>
    <w:rsid w:val="00950D7B"/>
    <w:rsid w:val="00950DE3"/>
    <w:rsid w:val="00951474"/>
    <w:rsid w:val="009514D3"/>
    <w:rsid w:val="00951585"/>
    <w:rsid w:val="00951739"/>
    <w:rsid w:val="00951820"/>
    <w:rsid w:val="00951BB5"/>
    <w:rsid w:val="009520CD"/>
    <w:rsid w:val="009521AE"/>
    <w:rsid w:val="0095236D"/>
    <w:rsid w:val="009525A0"/>
    <w:rsid w:val="00952764"/>
    <w:rsid w:val="0095290E"/>
    <w:rsid w:val="00952999"/>
    <w:rsid w:val="00952B62"/>
    <w:rsid w:val="00952B88"/>
    <w:rsid w:val="00952D4F"/>
    <w:rsid w:val="0095312B"/>
    <w:rsid w:val="00953206"/>
    <w:rsid w:val="009539D4"/>
    <w:rsid w:val="00953A1B"/>
    <w:rsid w:val="0095448E"/>
    <w:rsid w:val="0095452E"/>
    <w:rsid w:val="00954773"/>
    <w:rsid w:val="0095496C"/>
    <w:rsid w:val="009549E9"/>
    <w:rsid w:val="00954A3A"/>
    <w:rsid w:val="00954AB1"/>
    <w:rsid w:val="00954C8C"/>
    <w:rsid w:val="00955048"/>
    <w:rsid w:val="009550AB"/>
    <w:rsid w:val="009555AF"/>
    <w:rsid w:val="00955789"/>
    <w:rsid w:val="00955A33"/>
    <w:rsid w:val="00955C6A"/>
    <w:rsid w:val="00955EB1"/>
    <w:rsid w:val="009560BD"/>
    <w:rsid w:val="009560D4"/>
    <w:rsid w:val="009562F7"/>
    <w:rsid w:val="009567EE"/>
    <w:rsid w:val="009571FD"/>
    <w:rsid w:val="00957B2C"/>
    <w:rsid w:val="00957BFA"/>
    <w:rsid w:val="00957D59"/>
    <w:rsid w:val="009600FA"/>
    <w:rsid w:val="00960240"/>
    <w:rsid w:val="009603F0"/>
    <w:rsid w:val="00960708"/>
    <w:rsid w:val="00960714"/>
    <w:rsid w:val="00960754"/>
    <w:rsid w:val="009618DE"/>
    <w:rsid w:val="009619D4"/>
    <w:rsid w:val="00961C25"/>
    <w:rsid w:val="00961C84"/>
    <w:rsid w:val="00961F07"/>
    <w:rsid w:val="009621A2"/>
    <w:rsid w:val="00962681"/>
    <w:rsid w:val="00962829"/>
    <w:rsid w:val="00962BA2"/>
    <w:rsid w:val="00962CFF"/>
    <w:rsid w:val="00962E85"/>
    <w:rsid w:val="00962F7E"/>
    <w:rsid w:val="00962F84"/>
    <w:rsid w:val="00962FE9"/>
    <w:rsid w:val="0096329F"/>
    <w:rsid w:val="0096342C"/>
    <w:rsid w:val="009634F3"/>
    <w:rsid w:val="00963C2A"/>
    <w:rsid w:val="00963D29"/>
    <w:rsid w:val="00963F46"/>
    <w:rsid w:val="009643C0"/>
    <w:rsid w:val="00964612"/>
    <w:rsid w:val="009646B4"/>
    <w:rsid w:val="00964792"/>
    <w:rsid w:val="009647DF"/>
    <w:rsid w:val="00964E40"/>
    <w:rsid w:val="0096519B"/>
    <w:rsid w:val="009657E0"/>
    <w:rsid w:val="0096595F"/>
    <w:rsid w:val="00965B37"/>
    <w:rsid w:val="00965FBA"/>
    <w:rsid w:val="009660EF"/>
    <w:rsid w:val="0096638F"/>
    <w:rsid w:val="00966423"/>
    <w:rsid w:val="00966465"/>
    <w:rsid w:val="0096674A"/>
    <w:rsid w:val="009668A5"/>
    <w:rsid w:val="0096697B"/>
    <w:rsid w:val="00966C82"/>
    <w:rsid w:val="00966CE1"/>
    <w:rsid w:val="00967075"/>
    <w:rsid w:val="00967419"/>
    <w:rsid w:val="009678AF"/>
    <w:rsid w:val="00967994"/>
    <w:rsid w:val="00967ABC"/>
    <w:rsid w:val="00967BBA"/>
    <w:rsid w:val="00967BFC"/>
    <w:rsid w:val="00967EC0"/>
    <w:rsid w:val="00967F75"/>
    <w:rsid w:val="0097081A"/>
    <w:rsid w:val="00970860"/>
    <w:rsid w:val="00970D04"/>
    <w:rsid w:val="00971683"/>
    <w:rsid w:val="00971CE5"/>
    <w:rsid w:val="009720A8"/>
    <w:rsid w:val="009722EA"/>
    <w:rsid w:val="009724A8"/>
    <w:rsid w:val="009724CE"/>
    <w:rsid w:val="0097266E"/>
    <w:rsid w:val="009728B1"/>
    <w:rsid w:val="009728B7"/>
    <w:rsid w:val="00972981"/>
    <w:rsid w:val="00972C7A"/>
    <w:rsid w:val="00973380"/>
    <w:rsid w:val="0097356D"/>
    <w:rsid w:val="00973760"/>
    <w:rsid w:val="00973776"/>
    <w:rsid w:val="0097383E"/>
    <w:rsid w:val="00973CBD"/>
    <w:rsid w:val="00973DC4"/>
    <w:rsid w:val="00973E29"/>
    <w:rsid w:val="00973F21"/>
    <w:rsid w:val="00974041"/>
    <w:rsid w:val="009740F0"/>
    <w:rsid w:val="009749DA"/>
    <w:rsid w:val="0097504D"/>
    <w:rsid w:val="00975067"/>
    <w:rsid w:val="00975990"/>
    <w:rsid w:val="00975C29"/>
    <w:rsid w:val="00975ED8"/>
    <w:rsid w:val="00976186"/>
    <w:rsid w:val="009761EB"/>
    <w:rsid w:val="00976324"/>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8E0"/>
    <w:rsid w:val="009809D6"/>
    <w:rsid w:val="00980E34"/>
    <w:rsid w:val="00980E54"/>
    <w:rsid w:val="00980F24"/>
    <w:rsid w:val="00980F3A"/>
    <w:rsid w:val="0098130E"/>
    <w:rsid w:val="009814C0"/>
    <w:rsid w:val="009815C2"/>
    <w:rsid w:val="009818FA"/>
    <w:rsid w:val="00981EF2"/>
    <w:rsid w:val="00982077"/>
    <w:rsid w:val="009821E7"/>
    <w:rsid w:val="00982268"/>
    <w:rsid w:val="0098243F"/>
    <w:rsid w:val="00982998"/>
    <w:rsid w:val="00983024"/>
    <w:rsid w:val="009834EA"/>
    <w:rsid w:val="00983BAB"/>
    <w:rsid w:val="00983F32"/>
    <w:rsid w:val="00983FED"/>
    <w:rsid w:val="0098407F"/>
    <w:rsid w:val="009843D0"/>
    <w:rsid w:val="00984833"/>
    <w:rsid w:val="009848C7"/>
    <w:rsid w:val="00984C36"/>
    <w:rsid w:val="00984D4C"/>
    <w:rsid w:val="00985012"/>
    <w:rsid w:val="00985071"/>
    <w:rsid w:val="0098507B"/>
    <w:rsid w:val="00985175"/>
    <w:rsid w:val="009851CA"/>
    <w:rsid w:val="0098531F"/>
    <w:rsid w:val="009854F2"/>
    <w:rsid w:val="00985DD0"/>
    <w:rsid w:val="009862C2"/>
    <w:rsid w:val="0098677B"/>
    <w:rsid w:val="00986A36"/>
    <w:rsid w:val="00986ED6"/>
    <w:rsid w:val="00987089"/>
    <w:rsid w:val="009871AE"/>
    <w:rsid w:val="009872C7"/>
    <w:rsid w:val="0098749D"/>
    <w:rsid w:val="00987578"/>
    <w:rsid w:val="009876CD"/>
    <w:rsid w:val="009876DA"/>
    <w:rsid w:val="00987781"/>
    <w:rsid w:val="00987872"/>
    <w:rsid w:val="00987987"/>
    <w:rsid w:val="009879BB"/>
    <w:rsid w:val="00987CD0"/>
    <w:rsid w:val="00987DC1"/>
    <w:rsid w:val="00987EC7"/>
    <w:rsid w:val="009905A8"/>
    <w:rsid w:val="0099063F"/>
    <w:rsid w:val="00990885"/>
    <w:rsid w:val="00990CE5"/>
    <w:rsid w:val="00991167"/>
    <w:rsid w:val="009911F7"/>
    <w:rsid w:val="009912DF"/>
    <w:rsid w:val="00991426"/>
    <w:rsid w:val="0099175F"/>
    <w:rsid w:val="00991BE5"/>
    <w:rsid w:val="00991EC7"/>
    <w:rsid w:val="00991F45"/>
    <w:rsid w:val="00992202"/>
    <w:rsid w:val="0099262D"/>
    <w:rsid w:val="009926A0"/>
    <w:rsid w:val="00992773"/>
    <w:rsid w:val="00992B41"/>
    <w:rsid w:val="00992F4D"/>
    <w:rsid w:val="0099330C"/>
    <w:rsid w:val="009933D0"/>
    <w:rsid w:val="009935EC"/>
    <w:rsid w:val="00993905"/>
    <w:rsid w:val="00993C3D"/>
    <w:rsid w:val="00993F66"/>
    <w:rsid w:val="009940FD"/>
    <w:rsid w:val="0099410A"/>
    <w:rsid w:val="0099422A"/>
    <w:rsid w:val="009947B1"/>
    <w:rsid w:val="00994A96"/>
    <w:rsid w:val="00994B46"/>
    <w:rsid w:val="00994CAB"/>
    <w:rsid w:val="00994E7C"/>
    <w:rsid w:val="009951E9"/>
    <w:rsid w:val="0099522E"/>
    <w:rsid w:val="009952E2"/>
    <w:rsid w:val="0099538C"/>
    <w:rsid w:val="00995BC7"/>
    <w:rsid w:val="00995BFC"/>
    <w:rsid w:val="00995C77"/>
    <w:rsid w:val="00995E7F"/>
    <w:rsid w:val="00995F8E"/>
    <w:rsid w:val="00996205"/>
    <w:rsid w:val="00996561"/>
    <w:rsid w:val="00996821"/>
    <w:rsid w:val="009968BA"/>
    <w:rsid w:val="009969B2"/>
    <w:rsid w:val="009970FB"/>
    <w:rsid w:val="0099729B"/>
    <w:rsid w:val="009972E2"/>
    <w:rsid w:val="00997A1D"/>
    <w:rsid w:val="00997AB4"/>
    <w:rsid w:val="00997CC5"/>
    <w:rsid w:val="00997E6C"/>
    <w:rsid w:val="00997E6F"/>
    <w:rsid w:val="00997F2D"/>
    <w:rsid w:val="00997FA2"/>
    <w:rsid w:val="009A02D5"/>
    <w:rsid w:val="009A041B"/>
    <w:rsid w:val="009A0625"/>
    <w:rsid w:val="009A0894"/>
    <w:rsid w:val="009A0C6B"/>
    <w:rsid w:val="009A0D95"/>
    <w:rsid w:val="009A0E01"/>
    <w:rsid w:val="009A0F0E"/>
    <w:rsid w:val="009A1056"/>
    <w:rsid w:val="009A18FA"/>
    <w:rsid w:val="009A1A5C"/>
    <w:rsid w:val="009A1C83"/>
    <w:rsid w:val="009A1C86"/>
    <w:rsid w:val="009A1F3F"/>
    <w:rsid w:val="009A1FDF"/>
    <w:rsid w:val="009A20E1"/>
    <w:rsid w:val="009A224D"/>
    <w:rsid w:val="009A22E2"/>
    <w:rsid w:val="009A2461"/>
    <w:rsid w:val="009A292B"/>
    <w:rsid w:val="009A2CA4"/>
    <w:rsid w:val="009A2E6E"/>
    <w:rsid w:val="009A3183"/>
    <w:rsid w:val="009A34FE"/>
    <w:rsid w:val="009A3923"/>
    <w:rsid w:val="009A3D55"/>
    <w:rsid w:val="009A3DED"/>
    <w:rsid w:val="009A3EC6"/>
    <w:rsid w:val="009A436A"/>
    <w:rsid w:val="009A449B"/>
    <w:rsid w:val="009A477F"/>
    <w:rsid w:val="009A48B0"/>
    <w:rsid w:val="009A4BC9"/>
    <w:rsid w:val="009A503B"/>
    <w:rsid w:val="009A50EC"/>
    <w:rsid w:val="009A53EF"/>
    <w:rsid w:val="009A57CC"/>
    <w:rsid w:val="009A5803"/>
    <w:rsid w:val="009A5EF0"/>
    <w:rsid w:val="009A6354"/>
    <w:rsid w:val="009A63C9"/>
    <w:rsid w:val="009A651D"/>
    <w:rsid w:val="009A660B"/>
    <w:rsid w:val="009A6AFC"/>
    <w:rsid w:val="009A6B07"/>
    <w:rsid w:val="009A6BCE"/>
    <w:rsid w:val="009A6C36"/>
    <w:rsid w:val="009A6FB5"/>
    <w:rsid w:val="009A776E"/>
    <w:rsid w:val="009A7F05"/>
    <w:rsid w:val="009B009D"/>
    <w:rsid w:val="009B0426"/>
    <w:rsid w:val="009B0AAC"/>
    <w:rsid w:val="009B0FAE"/>
    <w:rsid w:val="009B1415"/>
    <w:rsid w:val="009B1582"/>
    <w:rsid w:val="009B1BCA"/>
    <w:rsid w:val="009B256C"/>
    <w:rsid w:val="009B258E"/>
    <w:rsid w:val="009B2720"/>
    <w:rsid w:val="009B27D5"/>
    <w:rsid w:val="009B281C"/>
    <w:rsid w:val="009B298C"/>
    <w:rsid w:val="009B2A77"/>
    <w:rsid w:val="009B2D97"/>
    <w:rsid w:val="009B2E53"/>
    <w:rsid w:val="009B2FF1"/>
    <w:rsid w:val="009B313F"/>
    <w:rsid w:val="009B33F3"/>
    <w:rsid w:val="009B37FC"/>
    <w:rsid w:val="009B39B8"/>
    <w:rsid w:val="009B3CE6"/>
    <w:rsid w:val="009B434F"/>
    <w:rsid w:val="009B4A9B"/>
    <w:rsid w:val="009B4B6C"/>
    <w:rsid w:val="009B4E90"/>
    <w:rsid w:val="009B5066"/>
    <w:rsid w:val="009B510B"/>
    <w:rsid w:val="009B5150"/>
    <w:rsid w:val="009B53CC"/>
    <w:rsid w:val="009B5579"/>
    <w:rsid w:val="009B5C34"/>
    <w:rsid w:val="009B5F01"/>
    <w:rsid w:val="009B602A"/>
    <w:rsid w:val="009B6236"/>
    <w:rsid w:val="009B6428"/>
    <w:rsid w:val="009B6436"/>
    <w:rsid w:val="009B6694"/>
    <w:rsid w:val="009B6782"/>
    <w:rsid w:val="009B6A1E"/>
    <w:rsid w:val="009B6AF1"/>
    <w:rsid w:val="009B6EB1"/>
    <w:rsid w:val="009B73CD"/>
    <w:rsid w:val="009B76C9"/>
    <w:rsid w:val="009B789B"/>
    <w:rsid w:val="009B7B13"/>
    <w:rsid w:val="009B7CD1"/>
    <w:rsid w:val="009B7DAB"/>
    <w:rsid w:val="009B7E2D"/>
    <w:rsid w:val="009B7ED7"/>
    <w:rsid w:val="009B7EF9"/>
    <w:rsid w:val="009B7F6F"/>
    <w:rsid w:val="009C0167"/>
    <w:rsid w:val="009C0296"/>
    <w:rsid w:val="009C02A3"/>
    <w:rsid w:val="009C038D"/>
    <w:rsid w:val="009C03F1"/>
    <w:rsid w:val="009C072B"/>
    <w:rsid w:val="009C098A"/>
    <w:rsid w:val="009C0A85"/>
    <w:rsid w:val="009C0A9D"/>
    <w:rsid w:val="009C0EC2"/>
    <w:rsid w:val="009C102E"/>
    <w:rsid w:val="009C10CA"/>
    <w:rsid w:val="009C1405"/>
    <w:rsid w:val="009C1DA7"/>
    <w:rsid w:val="009C22BA"/>
    <w:rsid w:val="009C2960"/>
    <w:rsid w:val="009C2C5E"/>
    <w:rsid w:val="009C2E5C"/>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5D3C"/>
    <w:rsid w:val="009C5D6D"/>
    <w:rsid w:val="009C63CB"/>
    <w:rsid w:val="009C6448"/>
    <w:rsid w:val="009C671E"/>
    <w:rsid w:val="009C67F2"/>
    <w:rsid w:val="009C6807"/>
    <w:rsid w:val="009C684D"/>
    <w:rsid w:val="009C6D49"/>
    <w:rsid w:val="009C6DFA"/>
    <w:rsid w:val="009C6E5A"/>
    <w:rsid w:val="009C7394"/>
    <w:rsid w:val="009C7403"/>
    <w:rsid w:val="009C7446"/>
    <w:rsid w:val="009C777F"/>
    <w:rsid w:val="009C7922"/>
    <w:rsid w:val="009C7977"/>
    <w:rsid w:val="009C7A74"/>
    <w:rsid w:val="009C7AAC"/>
    <w:rsid w:val="009C7EA1"/>
    <w:rsid w:val="009D03F0"/>
    <w:rsid w:val="009D0A70"/>
    <w:rsid w:val="009D0B0B"/>
    <w:rsid w:val="009D0FE4"/>
    <w:rsid w:val="009D1351"/>
    <w:rsid w:val="009D18DB"/>
    <w:rsid w:val="009D1BC9"/>
    <w:rsid w:val="009D1C03"/>
    <w:rsid w:val="009D1D0B"/>
    <w:rsid w:val="009D1DBE"/>
    <w:rsid w:val="009D2113"/>
    <w:rsid w:val="009D217B"/>
    <w:rsid w:val="009D2278"/>
    <w:rsid w:val="009D22B0"/>
    <w:rsid w:val="009D263E"/>
    <w:rsid w:val="009D27E2"/>
    <w:rsid w:val="009D2A1D"/>
    <w:rsid w:val="009D2AAA"/>
    <w:rsid w:val="009D2C48"/>
    <w:rsid w:val="009D30BC"/>
    <w:rsid w:val="009D30DF"/>
    <w:rsid w:val="009D3714"/>
    <w:rsid w:val="009D381B"/>
    <w:rsid w:val="009D3BAB"/>
    <w:rsid w:val="009D3BBB"/>
    <w:rsid w:val="009D3CA7"/>
    <w:rsid w:val="009D3FB0"/>
    <w:rsid w:val="009D45AF"/>
    <w:rsid w:val="009D466C"/>
    <w:rsid w:val="009D499C"/>
    <w:rsid w:val="009D4B9C"/>
    <w:rsid w:val="009D4C74"/>
    <w:rsid w:val="009D4FA2"/>
    <w:rsid w:val="009D4FFE"/>
    <w:rsid w:val="009D5297"/>
    <w:rsid w:val="009D5921"/>
    <w:rsid w:val="009D61B6"/>
    <w:rsid w:val="009D6301"/>
    <w:rsid w:val="009D68A6"/>
    <w:rsid w:val="009D68AA"/>
    <w:rsid w:val="009D6CAE"/>
    <w:rsid w:val="009D751C"/>
    <w:rsid w:val="009D7963"/>
    <w:rsid w:val="009D7AC5"/>
    <w:rsid w:val="009D7FCF"/>
    <w:rsid w:val="009E004C"/>
    <w:rsid w:val="009E0166"/>
    <w:rsid w:val="009E0965"/>
    <w:rsid w:val="009E0A20"/>
    <w:rsid w:val="009E0B52"/>
    <w:rsid w:val="009E12B4"/>
    <w:rsid w:val="009E17FE"/>
    <w:rsid w:val="009E182E"/>
    <w:rsid w:val="009E19A5"/>
    <w:rsid w:val="009E1FB4"/>
    <w:rsid w:val="009E23E4"/>
    <w:rsid w:val="009E2A56"/>
    <w:rsid w:val="009E2B3B"/>
    <w:rsid w:val="009E2E35"/>
    <w:rsid w:val="009E3177"/>
    <w:rsid w:val="009E3292"/>
    <w:rsid w:val="009E3516"/>
    <w:rsid w:val="009E38A9"/>
    <w:rsid w:val="009E39F2"/>
    <w:rsid w:val="009E3DC7"/>
    <w:rsid w:val="009E3E08"/>
    <w:rsid w:val="009E3EF0"/>
    <w:rsid w:val="009E4523"/>
    <w:rsid w:val="009E4658"/>
    <w:rsid w:val="009E476B"/>
    <w:rsid w:val="009E48E8"/>
    <w:rsid w:val="009E4A48"/>
    <w:rsid w:val="009E5078"/>
    <w:rsid w:val="009E5102"/>
    <w:rsid w:val="009E528B"/>
    <w:rsid w:val="009E5499"/>
    <w:rsid w:val="009E558E"/>
    <w:rsid w:val="009E5957"/>
    <w:rsid w:val="009E5ABF"/>
    <w:rsid w:val="009E5C53"/>
    <w:rsid w:val="009E5D1A"/>
    <w:rsid w:val="009E5E3B"/>
    <w:rsid w:val="009E5FE6"/>
    <w:rsid w:val="009E62C5"/>
    <w:rsid w:val="009E66DC"/>
    <w:rsid w:val="009E6DF2"/>
    <w:rsid w:val="009E71DA"/>
    <w:rsid w:val="009E78CE"/>
    <w:rsid w:val="009E7C83"/>
    <w:rsid w:val="009F00F7"/>
    <w:rsid w:val="009F0167"/>
    <w:rsid w:val="009F033F"/>
    <w:rsid w:val="009F0509"/>
    <w:rsid w:val="009F05E9"/>
    <w:rsid w:val="009F0656"/>
    <w:rsid w:val="009F066A"/>
    <w:rsid w:val="009F0698"/>
    <w:rsid w:val="009F07A0"/>
    <w:rsid w:val="009F0AEF"/>
    <w:rsid w:val="009F0C37"/>
    <w:rsid w:val="009F0CEF"/>
    <w:rsid w:val="009F0D08"/>
    <w:rsid w:val="009F0D2B"/>
    <w:rsid w:val="009F105F"/>
    <w:rsid w:val="009F11EC"/>
    <w:rsid w:val="009F1270"/>
    <w:rsid w:val="009F1A48"/>
    <w:rsid w:val="009F1A78"/>
    <w:rsid w:val="009F1DEA"/>
    <w:rsid w:val="009F22D1"/>
    <w:rsid w:val="009F24DD"/>
    <w:rsid w:val="009F2AB2"/>
    <w:rsid w:val="009F2D98"/>
    <w:rsid w:val="009F2DCE"/>
    <w:rsid w:val="009F3AC3"/>
    <w:rsid w:val="009F3CA5"/>
    <w:rsid w:val="009F3CFA"/>
    <w:rsid w:val="009F3D2E"/>
    <w:rsid w:val="009F429C"/>
    <w:rsid w:val="009F42EE"/>
    <w:rsid w:val="009F43F8"/>
    <w:rsid w:val="009F44BD"/>
    <w:rsid w:val="009F4B66"/>
    <w:rsid w:val="009F5350"/>
    <w:rsid w:val="009F5353"/>
    <w:rsid w:val="009F5366"/>
    <w:rsid w:val="009F543D"/>
    <w:rsid w:val="009F559C"/>
    <w:rsid w:val="009F56FD"/>
    <w:rsid w:val="009F5A83"/>
    <w:rsid w:val="009F5C23"/>
    <w:rsid w:val="009F5DE2"/>
    <w:rsid w:val="009F5EBA"/>
    <w:rsid w:val="009F5F30"/>
    <w:rsid w:val="009F6112"/>
    <w:rsid w:val="009F6115"/>
    <w:rsid w:val="009F61F9"/>
    <w:rsid w:val="009F6342"/>
    <w:rsid w:val="009F63DE"/>
    <w:rsid w:val="009F6689"/>
    <w:rsid w:val="009F6E85"/>
    <w:rsid w:val="009F6FF2"/>
    <w:rsid w:val="009F7419"/>
    <w:rsid w:val="009F7452"/>
    <w:rsid w:val="009F7DD5"/>
    <w:rsid w:val="009F7FB4"/>
    <w:rsid w:val="009F7FF4"/>
    <w:rsid w:val="00A00168"/>
    <w:rsid w:val="00A00189"/>
    <w:rsid w:val="00A007A5"/>
    <w:rsid w:val="00A00988"/>
    <w:rsid w:val="00A00A2D"/>
    <w:rsid w:val="00A00D66"/>
    <w:rsid w:val="00A010DF"/>
    <w:rsid w:val="00A010FF"/>
    <w:rsid w:val="00A01237"/>
    <w:rsid w:val="00A01281"/>
    <w:rsid w:val="00A012D9"/>
    <w:rsid w:val="00A01430"/>
    <w:rsid w:val="00A0158E"/>
    <w:rsid w:val="00A015A7"/>
    <w:rsid w:val="00A0160D"/>
    <w:rsid w:val="00A0172E"/>
    <w:rsid w:val="00A017F5"/>
    <w:rsid w:val="00A01AD0"/>
    <w:rsid w:val="00A01F7B"/>
    <w:rsid w:val="00A01FDC"/>
    <w:rsid w:val="00A02142"/>
    <w:rsid w:val="00A022CA"/>
    <w:rsid w:val="00A023D9"/>
    <w:rsid w:val="00A029EC"/>
    <w:rsid w:val="00A02D4C"/>
    <w:rsid w:val="00A02D74"/>
    <w:rsid w:val="00A02E0A"/>
    <w:rsid w:val="00A02E73"/>
    <w:rsid w:val="00A031DC"/>
    <w:rsid w:val="00A03A85"/>
    <w:rsid w:val="00A04178"/>
    <w:rsid w:val="00A042B7"/>
    <w:rsid w:val="00A0498F"/>
    <w:rsid w:val="00A04B1D"/>
    <w:rsid w:val="00A050AD"/>
    <w:rsid w:val="00A050D1"/>
    <w:rsid w:val="00A055CC"/>
    <w:rsid w:val="00A0597B"/>
    <w:rsid w:val="00A05B32"/>
    <w:rsid w:val="00A05D0A"/>
    <w:rsid w:val="00A06244"/>
    <w:rsid w:val="00A06793"/>
    <w:rsid w:val="00A069CB"/>
    <w:rsid w:val="00A06ACB"/>
    <w:rsid w:val="00A06F33"/>
    <w:rsid w:val="00A07388"/>
    <w:rsid w:val="00A074C1"/>
    <w:rsid w:val="00A07913"/>
    <w:rsid w:val="00A07AF5"/>
    <w:rsid w:val="00A07C7F"/>
    <w:rsid w:val="00A10106"/>
    <w:rsid w:val="00A10135"/>
    <w:rsid w:val="00A1061F"/>
    <w:rsid w:val="00A10B66"/>
    <w:rsid w:val="00A10F66"/>
    <w:rsid w:val="00A1137F"/>
    <w:rsid w:val="00A113CF"/>
    <w:rsid w:val="00A11AEA"/>
    <w:rsid w:val="00A11B1B"/>
    <w:rsid w:val="00A11B6E"/>
    <w:rsid w:val="00A11DB4"/>
    <w:rsid w:val="00A11E78"/>
    <w:rsid w:val="00A125D1"/>
    <w:rsid w:val="00A1283A"/>
    <w:rsid w:val="00A12C09"/>
    <w:rsid w:val="00A12E1B"/>
    <w:rsid w:val="00A1320E"/>
    <w:rsid w:val="00A13845"/>
    <w:rsid w:val="00A13CE4"/>
    <w:rsid w:val="00A14111"/>
    <w:rsid w:val="00A15046"/>
    <w:rsid w:val="00A151FA"/>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57"/>
    <w:rsid w:val="00A17F94"/>
    <w:rsid w:val="00A202F5"/>
    <w:rsid w:val="00A204CC"/>
    <w:rsid w:val="00A20633"/>
    <w:rsid w:val="00A20A76"/>
    <w:rsid w:val="00A20FF5"/>
    <w:rsid w:val="00A212CC"/>
    <w:rsid w:val="00A21320"/>
    <w:rsid w:val="00A213CE"/>
    <w:rsid w:val="00A21563"/>
    <w:rsid w:val="00A2191E"/>
    <w:rsid w:val="00A21A82"/>
    <w:rsid w:val="00A21D9E"/>
    <w:rsid w:val="00A21E7F"/>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8B4"/>
    <w:rsid w:val="00A24A5B"/>
    <w:rsid w:val="00A24B1D"/>
    <w:rsid w:val="00A24E11"/>
    <w:rsid w:val="00A251C9"/>
    <w:rsid w:val="00A25261"/>
    <w:rsid w:val="00A2526C"/>
    <w:rsid w:val="00A254D8"/>
    <w:rsid w:val="00A25841"/>
    <w:rsid w:val="00A25AB4"/>
    <w:rsid w:val="00A25C2D"/>
    <w:rsid w:val="00A266C9"/>
    <w:rsid w:val="00A2699D"/>
    <w:rsid w:val="00A26E0C"/>
    <w:rsid w:val="00A27366"/>
    <w:rsid w:val="00A273CF"/>
    <w:rsid w:val="00A273D7"/>
    <w:rsid w:val="00A27890"/>
    <w:rsid w:val="00A27A18"/>
    <w:rsid w:val="00A27A77"/>
    <w:rsid w:val="00A27AA9"/>
    <w:rsid w:val="00A27CC1"/>
    <w:rsid w:val="00A27F4F"/>
    <w:rsid w:val="00A27FB2"/>
    <w:rsid w:val="00A301CA"/>
    <w:rsid w:val="00A30283"/>
    <w:rsid w:val="00A30380"/>
    <w:rsid w:val="00A30460"/>
    <w:rsid w:val="00A305A1"/>
    <w:rsid w:val="00A3060E"/>
    <w:rsid w:val="00A3070D"/>
    <w:rsid w:val="00A3071F"/>
    <w:rsid w:val="00A307C0"/>
    <w:rsid w:val="00A3089C"/>
    <w:rsid w:val="00A30929"/>
    <w:rsid w:val="00A30E08"/>
    <w:rsid w:val="00A30E55"/>
    <w:rsid w:val="00A3106F"/>
    <w:rsid w:val="00A310BC"/>
    <w:rsid w:val="00A3134D"/>
    <w:rsid w:val="00A314BF"/>
    <w:rsid w:val="00A314FE"/>
    <w:rsid w:val="00A31A1B"/>
    <w:rsid w:val="00A31E67"/>
    <w:rsid w:val="00A322E8"/>
    <w:rsid w:val="00A32501"/>
    <w:rsid w:val="00A32833"/>
    <w:rsid w:val="00A3295F"/>
    <w:rsid w:val="00A32BC1"/>
    <w:rsid w:val="00A32BDA"/>
    <w:rsid w:val="00A331E9"/>
    <w:rsid w:val="00A33571"/>
    <w:rsid w:val="00A33BFC"/>
    <w:rsid w:val="00A33D93"/>
    <w:rsid w:val="00A33E90"/>
    <w:rsid w:val="00A34254"/>
    <w:rsid w:val="00A34310"/>
    <w:rsid w:val="00A34380"/>
    <w:rsid w:val="00A34414"/>
    <w:rsid w:val="00A3509A"/>
    <w:rsid w:val="00A359FE"/>
    <w:rsid w:val="00A35D22"/>
    <w:rsid w:val="00A35EC7"/>
    <w:rsid w:val="00A36189"/>
    <w:rsid w:val="00A3626E"/>
    <w:rsid w:val="00A36344"/>
    <w:rsid w:val="00A3635E"/>
    <w:rsid w:val="00A363E4"/>
    <w:rsid w:val="00A36633"/>
    <w:rsid w:val="00A368D0"/>
    <w:rsid w:val="00A36CDB"/>
    <w:rsid w:val="00A36E8D"/>
    <w:rsid w:val="00A36FE6"/>
    <w:rsid w:val="00A36FFF"/>
    <w:rsid w:val="00A3725A"/>
    <w:rsid w:val="00A3736C"/>
    <w:rsid w:val="00A374F8"/>
    <w:rsid w:val="00A3756E"/>
    <w:rsid w:val="00A37600"/>
    <w:rsid w:val="00A37604"/>
    <w:rsid w:val="00A377DD"/>
    <w:rsid w:val="00A378D1"/>
    <w:rsid w:val="00A37DC3"/>
    <w:rsid w:val="00A37EDA"/>
    <w:rsid w:val="00A40149"/>
    <w:rsid w:val="00A40351"/>
    <w:rsid w:val="00A4035D"/>
    <w:rsid w:val="00A40511"/>
    <w:rsid w:val="00A405B1"/>
    <w:rsid w:val="00A4061D"/>
    <w:rsid w:val="00A40B60"/>
    <w:rsid w:val="00A40F83"/>
    <w:rsid w:val="00A40F9E"/>
    <w:rsid w:val="00A41043"/>
    <w:rsid w:val="00A41200"/>
    <w:rsid w:val="00A4123B"/>
    <w:rsid w:val="00A414E5"/>
    <w:rsid w:val="00A4152F"/>
    <w:rsid w:val="00A4154D"/>
    <w:rsid w:val="00A416FC"/>
    <w:rsid w:val="00A41896"/>
    <w:rsid w:val="00A419C1"/>
    <w:rsid w:val="00A420D7"/>
    <w:rsid w:val="00A4286C"/>
    <w:rsid w:val="00A42906"/>
    <w:rsid w:val="00A42CE9"/>
    <w:rsid w:val="00A42E19"/>
    <w:rsid w:val="00A4368A"/>
    <w:rsid w:val="00A4380B"/>
    <w:rsid w:val="00A438ED"/>
    <w:rsid w:val="00A43A86"/>
    <w:rsid w:val="00A43CB9"/>
    <w:rsid w:val="00A445D4"/>
    <w:rsid w:val="00A44658"/>
    <w:rsid w:val="00A44848"/>
    <w:rsid w:val="00A44930"/>
    <w:rsid w:val="00A449AA"/>
    <w:rsid w:val="00A44A4C"/>
    <w:rsid w:val="00A44B1E"/>
    <w:rsid w:val="00A44C99"/>
    <w:rsid w:val="00A44F3D"/>
    <w:rsid w:val="00A452F0"/>
    <w:rsid w:val="00A460FE"/>
    <w:rsid w:val="00A462D2"/>
    <w:rsid w:val="00A462E6"/>
    <w:rsid w:val="00A46588"/>
    <w:rsid w:val="00A469B3"/>
    <w:rsid w:val="00A46C01"/>
    <w:rsid w:val="00A46E25"/>
    <w:rsid w:val="00A46E9E"/>
    <w:rsid w:val="00A46EB7"/>
    <w:rsid w:val="00A4727C"/>
    <w:rsid w:val="00A47424"/>
    <w:rsid w:val="00A47592"/>
    <w:rsid w:val="00A47620"/>
    <w:rsid w:val="00A476BC"/>
    <w:rsid w:val="00A4773D"/>
    <w:rsid w:val="00A47A57"/>
    <w:rsid w:val="00A47EC5"/>
    <w:rsid w:val="00A47FC5"/>
    <w:rsid w:val="00A50172"/>
    <w:rsid w:val="00A50200"/>
    <w:rsid w:val="00A5092A"/>
    <w:rsid w:val="00A50C62"/>
    <w:rsid w:val="00A51382"/>
    <w:rsid w:val="00A513D1"/>
    <w:rsid w:val="00A51635"/>
    <w:rsid w:val="00A518FB"/>
    <w:rsid w:val="00A52459"/>
    <w:rsid w:val="00A525D6"/>
    <w:rsid w:val="00A527DD"/>
    <w:rsid w:val="00A529DF"/>
    <w:rsid w:val="00A52BE1"/>
    <w:rsid w:val="00A53032"/>
    <w:rsid w:val="00A53160"/>
    <w:rsid w:val="00A53395"/>
    <w:rsid w:val="00A534E3"/>
    <w:rsid w:val="00A5368E"/>
    <w:rsid w:val="00A53AB5"/>
    <w:rsid w:val="00A53C27"/>
    <w:rsid w:val="00A53C41"/>
    <w:rsid w:val="00A53C9E"/>
    <w:rsid w:val="00A53CE2"/>
    <w:rsid w:val="00A54040"/>
    <w:rsid w:val="00A54138"/>
    <w:rsid w:val="00A5421D"/>
    <w:rsid w:val="00A5429D"/>
    <w:rsid w:val="00A54592"/>
    <w:rsid w:val="00A5489C"/>
    <w:rsid w:val="00A54EB2"/>
    <w:rsid w:val="00A550E2"/>
    <w:rsid w:val="00A55208"/>
    <w:rsid w:val="00A55435"/>
    <w:rsid w:val="00A55741"/>
    <w:rsid w:val="00A557BF"/>
    <w:rsid w:val="00A55A66"/>
    <w:rsid w:val="00A55FF1"/>
    <w:rsid w:val="00A561BE"/>
    <w:rsid w:val="00A56733"/>
    <w:rsid w:val="00A56797"/>
    <w:rsid w:val="00A56847"/>
    <w:rsid w:val="00A5690E"/>
    <w:rsid w:val="00A56942"/>
    <w:rsid w:val="00A56A83"/>
    <w:rsid w:val="00A56BE4"/>
    <w:rsid w:val="00A56E98"/>
    <w:rsid w:val="00A5707D"/>
    <w:rsid w:val="00A5750D"/>
    <w:rsid w:val="00A575EF"/>
    <w:rsid w:val="00A5792D"/>
    <w:rsid w:val="00A57A13"/>
    <w:rsid w:val="00A57B71"/>
    <w:rsid w:val="00A608C3"/>
    <w:rsid w:val="00A60B1A"/>
    <w:rsid w:val="00A60DF7"/>
    <w:rsid w:val="00A61141"/>
    <w:rsid w:val="00A6114E"/>
    <w:rsid w:val="00A61F30"/>
    <w:rsid w:val="00A6201E"/>
    <w:rsid w:val="00A622A5"/>
    <w:rsid w:val="00A623F4"/>
    <w:rsid w:val="00A62528"/>
    <w:rsid w:val="00A6254D"/>
    <w:rsid w:val="00A625A7"/>
    <w:rsid w:val="00A6262B"/>
    <w:rsid w:val="00A626AE"/>
    <w:rsid w:val="00A62B82"/>
    <w:rsid w:val="00A62D52"/>
    <w:rsid w:val="00A632E0"/>
    <w:rsid w:val="00A63341"/>
    <w:rsid w:val="00A6335B"/>
    <w:rsid w:val="00A635B6"/>
    <w:rsid w:val="00A63C54"/>
    <w:rsid w:val="00A6429B"/>
    <w:rsid w:val="00A64602"/>
    <w:rsid w:val="00A647CD"/>
    <w:rsid w:val="00A64838"/>
    <w:rsid w:val="00A64B7C"/>
    <w:rsid w:val="00A64D6A"/>
    <w:rsid w:val="00A64F3B"/>
    <w:rsid w:val="00A65045"/>
    <w:rsid w:val="00A651C0"/>
    <w:rsid w:val="00A6553D"/>
    <w:rsid w:val="00A6555F"/>
    <w:rsid w:val="00A65608"/>
    <w:rsid w:val="00A65723"/>
    <w:rsid w:val="00A65AD9"/>
    <w:rsid w:val="00A65D6E"/>
    <w:rsid w:val="00A6604E"/>
    <w:rsid w:val="00A6613F"/>
    <w:rsid w:val="00A661F9"/>
    <w:rsid w:val="00A663D0"/>
    <w:rsid w:val="00A665F8"/>
    <w:rsid w:val="00A66ADC"/>
    <w:rsid w:val="00A66D40"/>
    <w:rsid w:val="00A66E18"/>
    <w:rsid w:val="00A67057"/>
    <w:rsid w:val="00A6739A"/>
    <w:rsid w:val="00A67799"/>
    <w:rsid w:val="00A677A4"/>
    <w:rsid w:val="00A678D5"/>
    <w:rsid w:val="00A6798A"/>
    <w:rsid w:val="00A702DD"/>
    <w:rsid w:val="00A70DC1"/>
    <w:rsid w:val="00A70F01"/>
    <w:rsid w:val="00A718F1"/>
    <w:rsid w:val="00A71E57"/>
    <w:rsid w:val="00A72040"/>
    <w:rsid w:val="00A7204F"/>
    <w:rsid w:val="00A72821"/>
    <w:rsid w:val="00A72897"/>
    <w:rsid w:val="00A729FD"/>
    <w:rsid w:val="00A72BA8"/>
    <w:rsid w:val="00A72D4A"/>
    <w:rsid w:val="00A72D88"/>
    <w:rsid w:val="00A72DF4"/>
    <w:rsid w:val="00A72E9F"/>
    <w:rsid w:val="00A7316C"/>
    <w:rsid w:val="00A7335A"/>
    <w:rsid w:val="00A734B3"/>
    <w:rsid w:val="00A73576"/>
    <w:rsid w:val="00A736CD"/>
    <w:rsid w:val="00A73770"/>
    <w:rsid w:val="00A7396E"/>
    <w:rsid w:val="00A73CCA"/>
    <w:rsid w:val="00A73D3D"/>
    <w:rsid w:val="00A749E2"/>
    <w:rsid w:val="00A74D41"/>
    <w:rsid w:val="00A74F5F"/>
    <w:rsid w:val="00A74F85"/>
    <w:rsid w:val="00A74F8B"/>
    <w:rsid w:val="00A74F92"/>
    <w:rsid w:val="00A7534D"/>
    <w:rsid w:val="00A756B3"/>
    <w:rsid w:val="00A7578F"/>
    <w:rsid w:val="00A75962"/>
    <w:rsid w:val="00A759C6"/>
    <w:rsid w:val="00A75FE4"/>
    <w:rsid w:val="00A76920"/>
    <w:rsid w:val="00A76A88"/>
    <w:rsid w:val="00A76B57"/>
    <w:rsid w:val="00A76C5D"/>
    <w:rsid w:val="00A76CA4"/>
    <w:rsid w:val="00A76CB9"/>
    <w:rsid w:val="00A76EAE"/>
    <w:rsid w:val="00A7700C"/>
    <w:rsid w:val="00A7784F"/>
    <w:rsid w:val="00A7787F"/>
    <w:rsid w:val="00A77898"/>
    <w:rsid w:val="00A778B5"/>
    <w:rsid w:val="00A77A0C"/>
    <w:rsid w:val="00A77B55"/>
    <w:rsid w:val="00A77D4D"/>
    <w:rsid w:val="00A8024B"/>
    <w:rsid w:val="00A802F6"/>
    <w:rsid w:val="00A80376"/>
    <w:rsid w:val="00A804E9"/>
    <w:rsid w:val="00A80611"/>
    <w:rsid w:val="00A806A2"/>
    <w:rsid w:val="00A80767"/>
    <w:rsid w:val="00A8081A"/>
    <w:rsid w:val="00A80A36"/>
    <w:rsid w:val="00A80C82"/>
    <w:rsid w:val="00A80D28"/>
    <w:rsid w:val="00A810C8"/>
    <w:rsid w:val="00A814EE"/>
    <w:rsid w:val="00A81781"/>
    <w:rsid w:val="00A817F0"/>
    <w:rsid w:val="00A818AA"/>
    <w:rsid w:val="00A81B4E"/>
    <w:rsid w:val="00A81B58"/>
    <w:rsid w:val="00A81B9D"/>
    <w:rsid w:val="00A81CFF"/>
    <w:rsid w:val="00A81ED9"/>
    <w:rsid w:val="00A81F68"/>
    <w:rsid w:val="00A8204C"/>
    <w:rsid w:val="00A8215C"/>
    <w:rsid w:val="00A82991"/>
    <w:rsid w:val="00A82BAD"/>
    <w:rsid w:val="00A82BD7"/>
    <w:rsid w:val="00A82C47"/>
    <w:rsid w:val="00A82E5E"/>
    <w:rsid w:val="00A83B05"/>
    <w:rsid w:val="00A83C05"/>
    <w:rsid w:val="00A83C4F"/>
    <w:rsid w:val="00A83E75"/>
    <w:rsid w:val="00A83EAE"/>
    <w:rsid w:val="00A83ED6"/>
    <w:rsid w:val="00A83F3D"/>
    <w:rsid w:val="00A8401D"/>
    <w:rsid w:val="00A840A1"/>
    <w:rsid w:val="00A840C7"/>
    <w:rsid w:val="00A845FD"/>
    <w:rsid w:val="00A847BE"/>
    <w:rsid w:val="00A847D0"/>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376"/>
    <w:rsid w:val="00A90478"/>
    <w:rsid w:val="00A9070C"/>
    <w:rsid w:val="00A90816"/>
    <w:rsid w:val="00A90F4C"/>
    <w:rsid w:val="00A90F5D"/>
    <w:rsid w:val="00A9104C"/>
    <w:rsid w:val="00A91254"/>
    <w:rsid w:val="00A9179C"/>
    <w:rsid w:val="00A91B53"/>
    <w:rsid w:val="00A91B6B"/>
    <w:rsid w:val="00A91C03"/>
    <w:rsid w:val="00A91D94"/>
    <w:rsid w:val="00A923CA"/>
    <w:rsid w:val="00A92486"/>
    <w:rsid w:val="00A9265F"/>
    <w:rsid w:val="00A9266B"/>
    <w:rsid w:val="00A9280E"/>
    <w:rsid w:val="00A92CFD"/>
    <w:rsid w:val="00A92DF1"/>
    <w:rsid w:val="00A93181"/>
    <w:rsid w:val="00A931D3"/>
    <w:rsid w:val="00A93481"/>
    <w:rsid w:val="00A93524"/>
    <w:rsid w:val="00A936BD"/>
    <w:rsid w:val="00A937FF"/>
    <w:rsid w:val="00A939A7"/>
    <w:rsid w:val="00A93C07"/>
    <w:rsid w:val="00A93C4D"/>
    <w:rsid w:val="00A93D6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4E1"/>
    <w:rsid w:val="00A97567"/>
    <w:rsid w:val="00A97627"/>
    <w:rsid w:val="00A977BF"/>
    <w:rsid w:val="00A977CD"/>
    <w:rsid w:val="00A978D5"/>
    <w:rsid w:val="00A97AF0"/>
    <w:rsid w:val="00A97C14"/>
    <w:rsid w:val="00A97DC4"/>
    <w:rsid w:val="00A97E39"/>
    <w:rsid w:val="00A97E99"/>
    <w:rsid w:val="00AA017E"/>
    <w:rsid w:val="00AA0476"/>
    <w:rsid w:val="00AA0759"/>
    <w:rsid w:val="00AA0914"/>
    <w:rsid w:val="00AA096B"/>
    <w:rsid w:val="00AA09B7"/>
    <w:rsid w:val="00AA0C1A"/>
    <w:rsid w:val="00AA0E4D"/>
    <w:rsid w:val="00AA119E"/>
    <w:rsid w:val="00AA12CD"/>
    <w:rsid w:val="00AA1374"/>
    <w:rsid w:val="00AA140B"/>
    <w:rsid w:val="00AA1714"/>
    <w:rsid w:val="00AA1F1A"/>
    <w:rsid w:val="00AA1F21"/>
    <w:rsid w:val="00AA2EDA"/>
    <w:rsid w:val="00AA322A"/>
    <w:rsid w:val="00AA33D0"/>
    <w:rsid w:val="00AA342B"/>
    <w:rsid w:val="00AA395F"/>
    <w:rsid w:val="00AA3E5F"/>
    <w:rsid w:val="00AA403A"/>
    <w:rsid w:val="00AA40D2"/>
    <w:rsid w:val="00AA40F1"/>
    <w:rsid w:val="00AA41F7"/>
    <w:rsid w:val="00AA4518"/>
    <w:rsid w:val="00AA46E8"/>
    <w:rsid w:val="00AA4C3B"/>
    <w:rsid w:val="00AA4C67"/>
    <w:rsid w:val="00AA4E1D"/>
    <w:rsid w:val="00AA4EEE"/>
    <w:rsid w:val="00AA4F21"/>
    <w:rsid w:val="00AA50BF"/>
    <w:rsid w:val="00AA5272"/>
    <w:rsid w:val="00AA52A5"/>
    <w:rsid w:val="00AA5308"/>
    <w:rsid w:val="00AA55D5"/>
    <w:rsid w:val="00AA57C3"/>
    <w:rsid w:val="00AA5861"/>
    <w:rsid w:val="00AA6091"/>
    <w:rsid w:val="00AA652F"/>
    <w:rsid w:val="00AA6542"/>
    <w:rsid w:val="00AA6C77"/>
    <w:rsid w:val="00AA76DB"/>
    <w:rsid w:val="00AA7750"/>
    <w:rsid w:val="00AA7862"/>
    <w:rsid w:val="00AA7D24"/>
    <w:rsid w:val="00AA7D61"/>
    <w:rsid w:val="00AB00DD"/>
    <w:rsid w:val="00AB00F2"/>
    <w:rsid w:val="00AB015D"/>
    <w:rsid w:val="00AB0630"/>
    <w:rsid w:val="00AB069F"/>
    <w:rsid w:val="00AB06BF"/>
    <w:rsid w:val="00AB08AB"/>
    <w:rsid w:val="00AB0C4C"/>
    <w:rsid w:val="00AB1063"/>
    <w:rsid w:val="00AB1246"/>
    <w:rsid w:val="00AB14C7"/>
    <w:rsid w:val="00AB1552"/>
    <w:rsid w:val="00AB15D9"/>
    <w:rsid w:val="00AB17E0"/>
    <w:rsid w:val="00AB1A2B"/>
    <w:rsid w:val="00AB1A8E"/>
    <w:rsid w:val="00AB1AEF"/>
    <w:rsid w:val="00AB1BF5"/>
    <w:rsid w:val="00AB1D0D"/>
    <w:rsid w:val="00AB1E97"/>
    <w:rsid w:val="00AB2376"/>
    <w:rsid w:val="00AB2643"/>
    <w:rsid w:val="00AB2DF6"/>
    <w:rsid w:val="00AB2E65"/>
    <w:rsid w:val="00AB2EC7"/>
    <w:rsid w:val="00AB344A"/>
    <w:rsid w:val="00AB3578"/>
    <w:rsid w:val="00AB36D0"/>
    <w:rsid w:val="00AB3781"/>
    <w:rsid w:val="00AB3A70"/>
    <w:rsid w:val="00AB3BED"/>
    <w:rsid w:val="00AB3FA5"/>
    <w:rsid w:val="00AB3FC6"/>
    <w:rsid w:val="00AB40C8"/>
    <w:rsid w:val="00AB443C"/>
    <w:rsid w:val="00AB44CF"/>
    <w:rsid w:val="00AB4A2D"/>
    <w:rsid w:val="00AB4C42"/>
    <w:rsid w:val="00AB5132"/>
    <w:rsid w:val="00AB5C20"/>
    <w:rsid w:val="00AB6949"/>
    <w:rsid w:val="00AB6D54"/>
    <w:rsid w:val="00AB7069"/>
    <w:rsid w:val="00AB71B4"/>
    <w:rsid w:val="00AB75DA"/>
    <w:rsid w:val="00AB7879"/>
    <w:rsid w:val="00AB7A3E"/>
    <w:rsid w:val="00AB7A91"/>
    <w:rsid w:val="00AB7B67"/>
    <w:rsid w:val="00AB7D5A"/>
    <w:rsid w:val="00AB7FD5"/>
    <w:rsid w:val="00AC0201"/>
    <w:rsid w:val="00AC0220"/>
    <w:rsid w:val="00AC0339"/>
    <w:rsid w:val="00AC0713"/>
    <w:rsid w:val="00AC09B4"/>
    <w:rsid w:val="00AC0AA3"/>
    <w:rsid w:val="00AC0AD0"/>
    <w:rsid w:val="00AC0BB7"/>
    <w:rsid w:val="00AC0BBC"/>
    <w:rsid w:val="00AC14F5"/>
    <w:rsid w:val="00AC16D2"/>
    <w:rsid w:val="00AC174E"/>
    <w:rsid w:val="00AC19BF"/>
    <w:rsid w:val="00AC19D3"/>
    <w:rsid w:val="00AC1C5A"/>
    <w:rsid w:val="00AC1C70"/>
    <w:rsid w:val="00AC1D4D"/>
    <w:rsid w:val="00AC2CA1"/>
    <w:rsid w:val="00AC2F72"/>
    <w:rsid w:val="00AC33E7"/>
    <w:rsid w:val="00AC3471"/>
    <w:rsid w:val="00AC34DF"/>
    <w:rsid w:val="00AC3855"/>
    <w:rsid w:val="00AC40DB"/>
    <w:rsid w:val="00AC43C2"/>
    <w:rsid w:val="00AC4427"/>
    <w:rsid w:val="00AC4CF7"/>
    <w:rsid w:val="00AC531F"/>
    <w:rsid w:val="00AC5435"/>
    <w:rsid w:val="00AC55FF"/>
    <w:rsid w:val="00AC565F"/>
    <w:rsid w:val="00AC579A"/>
    <w:rsid w:val="00AC58D9"/>
    <w:rsid w:val="00AC5BDB"/>
    <w:rsid w:val="00AC5C3D"/>
    <w:rsid w:val="00AC5FA3"/>
    <w:rsid w:val="00AC626F"/>
    <w:rsid w:val="00AC62A7"/>
    <w:rsid w:val="00AC62E1"/>
    <w:rsid w:val="00AC64A2"/>
    <w:rsid w:val="00AC67A7"/>
    <w:rsid w:val="00AC67E6"/>
    <w:rsid w:val="00AC68A2"/>
    <w:rsid w:val="00AC6F75"/>
    <w:rsid w:val="00AC6F8F"/>
    <w:rsid w:val="00AC709E"/>
    <w:rsid w:val="00AC71B7"/>
    <w:rsid w:val="00AC7210"/>
    <w:rsid w:val="00AC72FC"/>
    <w:rsid w:val="00AC7390"/>
    <w:rsid w:val="00AC7431"/>
    <w:rsid w:val="00AC74E6"/>
    <w:rsid w:val="00AC7CAF"/>
    <w:rsid w:val="00AC7DA3"/>
    <w:rsid w:val="00AC7DDD"/>
    <w:rsid w:val="00AD0176"/>
    <w:rsid w:val="00AD032C"/>
    <w:rsid w:val="00AD0614"/>
    <w:rsid w:val="00AD080C"/>
    <w:rsid w:val="00AD08EB"/>
    <w:rsid w:val="00AD0BD4"/>
    <w:rsid w:val="00AD0FDC"/>
    <w:rsid w:val="00AD11E8"/>
    <w:rsid w:val="00AD120B"/>
    <w:rsid w:val="00AD1504"/>
    <w:rsid w:val="00AD1561"/>
    <w:rsid w:val="00AD159F"/>
    <w:rsid w:val="00AD15F7"/>
    <w:rsid w:val="00AD1926"/>
    <w:rsid w:val="00AD1AFB"/>
    <w:rsid w:val="00AD2241"/>
    <w:rsid w:val="00AD2370"/>
    <w:rsid w:val="00AD23F2"/>
    <w:rsid w:val="00AD25D6"/>
    <w:rsid w:val="00AD27FD"/>
    <w:rsid w:val="00AD2BC0"/>
    <w:rsid w:val="00AD2E7E"/>
    <w:rsid w:val="00AD32E0"/>
    <w:rsid w:val="00AD3460"/>
    <w:rsid w:val="00AD3472"/>
    <w:rsid w:val="00AD3694"/>
    <w:rsid w:val="00AD38AB"/>
    <w:rsid w:val="00AD3C26"/>
    <w:rsid w:val="00AD3FDB"/>
    <w:rsid w:val="00AD411A"/>
    <w:rsid w:val="00AD412A"/>
    <w:rsid w:val="00AD41C4"/>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5D56"/>
    <w:rsid w:val="00AD6040"/>
    <w:rsid w:val="00AD6276"/>
    <w:rsid w:val="00AD63FC"/>
    <w:rsid w:val="00AD646C"/>
    <w:rsid w:val="00AD651F"/>
    <w:rsid w:val="00AD6723"/>
    <w:rsid w:val="00AD674E"/>
    <w:rsid w:val="00AD6FE6"/>
    <w:rsid w:val="00AD7119"/>
    <w:rsid w:val="00AD7183"/>
    <w:rsid w:val="00AD72B2"/>
    <w:rsid w:val="00AD7301"/>
    <w:rsid w:val="00AD7506"/>
    <w:rsid w:val="00AD7835"/>
    <w:rsid w:val="00AD79BD"/>
    <w:rsid w:val="00AD79C9"/>
    <w:rsid w:val="00AD79CD"/>
    <w:rsid w:val="00AD7AE6"/>
    <w:rsid w:val="00AD7CF2"/>
    <w:rsid w:val="00AD7F7C"/>
    <w:rsid w:val="00AE04F8"/>
    <w:rsid w:val="00AE0552"/>
    <w:rsid w:val="00AE0836"/>
    <w:rsid w:val="00AE0847"/>
    <w:rsid w:val="00AE0937"/>
    <w:rsid w:val="00AE0979"/>
    <w:rsid w:val="00AE0FB9"/>
    <w:rsid w:val="00AE11B0"/>
    <w:rsid w:val="00AE12C6"/>
    <w:rsid w:val="00AE1409"/>
    <w:rsid w:val="00AE1578"/>
    <w:rsid w:val="00AE17B7"/>
    <w:rsid w:val="00AE1857"/>
    <w:rsid w:val="00AE19A4"/>
    <w:rsid w:val="00AE19E9"/>
    <w:rsid w:val="00AE1EBD"/>
    <w:rsid w:val="00AE1EC9"/>
    <w:rsid w:val="00AE1EE8"/>
    <w:rsid w:val="00AE208B"/>
    <w:rsid w:val="00AE2118"/>
    <w:rsid w:val="00AE22DE"/>
    <w:rsid w:val="00AE22EE"/>
    <w:rsid w:val="00AE2472"/>
    <w:rsid w:val="00AE25AA"/>
    <w:rsid w:val="00AE25CD"/>
    <w:rsid w:val="00AE260D"/>
    <w:rsid w:val="00AE2724"/>
    <w:rsid w:val="00AE29C0"/>
    <w:rsid w:val="00AE2C98"/>
    <w:rsid w:val="00AE2CA9"/>
    <w:rsid w:val="00AE303D"/>
    <w:rsid w:val="00AE31BB"/>
    <w:rsid w:val="00AE3387"/>
    <w:rsid w:val="00AE3729"/>
    <w:rsid w:val="00AE3856"/>
    <w:rsid w:val="00AE3AE8"/>
    <w:rsid w:val="00AE3E4C"/>
    <w:rsid w:val="00AE3EFE"/>
    <w:rsid w:val="00AE4375"/>
    <w:rsid w:val="00AE47F1"/>
    <w:rsid w:val="00AE4911"/>
    <w:rsid w:val="00AE4B04"/>
    <w:rsid w:val="00AE4FDB"/>
    <w:rsid w:val="00AE5002"/>
    <w:rsid w:val="00AE5103"/>
    <w:rsid w:val="00AE521A"/>
    <w:rsid w:val="00AE5532"/>
    <w:rsid w:val="00AE573E"/>
    <w:rsid w:val="00AE59FB"/>
    <w:rsid w:val="00AE5EF6"/>
    <w:rsid w:val="00AE6124"/>
    <w:rsid w:val="00AE65DF"/>
    <w:rsid w:val="00AE6753"/>
    <w:rsid w:val="00AE68AB"/>
    <w:rsid w:val="00AE6A91"/>
    <w:rsid w:val="00AE6C0D"/>
    <w:rsid w:val="00AE6FDF"/>
    <w:rsid w:val="00AE768C"/>
    <w:rsid w:val="00AE7730"/>
    <w:rsid w:val="00AE79A1"/>
    <w:rsid w:val="00AE7DE7"/>
    <w:rsid w:val="00AE7FE4"/>
    <w:rsid w:val="00AF0241"/>
    <w:rsid w:val="00AF05B9"/>
    <w:rsid w:val="00AF0684"/>
    <w:rsid w:val="00AF083F"/>
    <w:rsid w:val="00AF0BCA"/>
    <w:rsid w:val="00AF0D17"/>
    <w:rsid w:val="00AF0DEB"/>
    <w:rsid w:val="00AF0DF5"/>
    <w:rsid w:val="00AF1210"/>
    <w:rsid w:val="00AF125B"/>
    <w:rsid w:val="00AF19C7"/>
    <w:rsid w:val="00AF1BF7"/>
    <w:rsid w:val="00AF1D01"/>
    <w:rsid w:val="00AF1E14"/>
    <w:rsid w:val="00AF2331"/>
    <w:rsid w:val="00AF2390"/>
    <w:rsid w:val="00AF2508"/>
    <w:rsid w:val="00AF2621"/>
    <w:rsid w:val="00AF282C"/>
    <w:rsid w:val="00AF2978"/>
    <w:rsid w:val="00AF2A0E"/>
    <w:rsid w:val="00AF2BF2"/>
    <w:rsid w:val="00AF2ED9"/>
    <w:rsid w:val="00AF3673"/>
    <w:rsid w:val="00AF36A7"/>
    <w:rsid w:val="00AF3710"/>
    <w:rsid w:val="00AF37F1"/>
    <w:rsid w:val="00AF3930"/>
    <w:rsid w:val="00AF3C26"/>
    <w:rsid w:val="00AF3C9D"/>
    <w:rsid w:val="00AF3D0C"/>
    <w:rsid w:val="00AF3DF0"/>
    <w:rsid w:val="00AF40A9"/>
    <w:rsid w:val="00AF4395"/>
    <w:rsid w:val="00AF4938"/>
    <w:rsid w:val="00AF4CEA"/>
    <w:rsid w:val="00AF54F9"/>
    <w:rsid w:val="00AF55E2"/>
    <w:rsid w:val="00AF5952"/>
    <w:rsid w:val="00AF5AD6"/>
    <w:rsid w:val="00AF5BD8"/>
    <w:rsid w:val="00AF5D15"/>
    <w:rsid w:val="00AF5E28"/>
    <w:rsid w:val="00AF60F2"/>
    <w:rsid w:val="00AF61E7"/>
    <w:rsid w:val="00AF6251"/>
    <w:rsid w:val="00AF628B"/>
    <w:rsid w:val="00AF6293"/>
    <w:rsid w:val="00AF64E5"/>
    <w:rsid w:val="00AF660E"/>
    <w:rsid w:val="00AF6A4F"/>
    <w:rsid w:val="00AF6E0F"/>
    <w:rsid w:val="00AF6F9B"/>
    <w:rsid w:val="00AF703F"/>
    <w:rsid w:val="00AF7524"/>
    <w:rsid w:val="00AF7594"/>
    <w:rsid w:val="00AF7C6B"/>
    <w:rsid w:val="00AF7C6E"/>
    <w:rsid w:val="00AF7D45"/>
    <w:rsid w:val="00B000F0"/>
    <w:rsid w:val="00B002EA"/>
    <w:rsid w:val="00B0069F"/>
    <w:rsid w:val="00B0096E"/>
    <w:rsid w:val="00B00AEE"/>
    <w:rsid w:val="00B00BB4"/>
    <w:rsid w:val="00B00CBC"/>
    <w:rsid w:val="00B00D71"/>
    <w:rsid w:val="00B00EDF"/>
    <w:rsid w:val="00B01139"/>
    <w:rsid w:val="00B011C3"/>
    <w:rsid w:val="00B0132C"/>
    <w:rsid w:val="00B0133F"/>
    <w:rsid w:val="00B01C87"/>
    <w:rsid w:val="00B01D9E"/>
    <w:rsid w:val="00B01FA9"/>
    <w:rsid w:val="00B020EC"/>
    <w:rsid w:val="00B02448"/>
    <w:rsid w:val="00B024B5"/>
    <w:rsid w:val="00B02557"/>
    <w:rsid w:val="00B0284C"/>
    <w:rsid w:val="00B02D45"/>
    <w:rsid w:val="00B02D78"/>
    <w:rsid w:val="00B02DF8"/>
    <w:rsid w:val="00B02ED6"/>
    <w:rsid w:val="00B03234"/>
    <w:rsid w:val="00B03252"/>
    <w:rsid w:val="00B03401"/>
    <w:rsid w:val="00B03BF7"/>
    <w:rsid w:val="00B03F46"/>
    <w:rsid w:val="00B0413E"/>
    <w:rsid w:val="00B04760"/>
    <w:rsid w:val="00B04794"/>
    <w:rsid w:val="00B04974"/>
    <w:rsid w:val="00B04AD2"/>
    <w:rsid w:val="00B04EE4"/>
    <w:rsid w:val="00B050AA"/>
    <w:rsid w:val="00B050C4"/>
    <w:rsid w:val="00B05555"/>
    <w:rsid w:val="00B05925"/>
    <w:rsid w:val="00B05AEC"/>
    <w:rsid w:val="00B05EF9"/>
    <w:rsid w:val="00B05F2B"/>
    <w:rsid w:val="00B064A1"/>
    <w:rsid w:val="00B067F3"/>
    <w:rsid w:val="00B067F9"/>
    <w:rsid w:val="00B06C27"/>
    <w:rsid w:val="00B06ED1"/>
    <w:rsid w:val="00B07289"/>
    <w:rsid w:val="00B0728F"/>
    <w:rsid w:val="00B0792A"/>
    <w:rsid w:val="00B07ACF"/>
    <w:rsid w:val="00B07C73"/>
    <w:rsid w:val="00B07E30"/>
    <w:rsid w:val="00B1039E"/>
    <w:rsid w:val="00B10A64"/>
    <w:rsid w:val="00B10B01"/>
    <w:rsid w:val="00B10C00"/>
    <w:rsid w:val="00B10DEF"/>
    <w:rsid w:val="00B10FFA"/>
    <w:rsid w:val="00B112E5"/>
    <w:rsid w:val="00B113B0"/>
    <w:rsid w:val="00B119B8"/>
    <w:rsid w:val="00B119D3"/>
    <w:rsid w:val="00B11F56"/>
    <w:rsid w:val="00B11FA3"/>
    <w:rsid w:val="00B12167"/>
    <w:rsid w:val="00B1245A"/>
    <w:rsid w:val="00B12491"/>
    <w:rsid w:val="00B12853"/>
    <w:rsid w:val="00B12BD7"/>
    <w:rsid w:val="00B12C61"/>
    <w:rsid w:val="00B12D94"/>
    <w:rsid w:val="00B12EF7"/>
    <w:rsid w:val="00B13082"/>
    <w:rsid w:val="00B130B9"/>
    <w:rsid w:val="00B130E5"/>
    <w:rsid w:val="00B132F2"/>
    <w:rsid w:val="00B1333F"/>
    <w:rsid w:val="00B13563"/>
    <w:rsid w:val="00B1381B"/>
    <w:rsid w:val="00B13A99"/>
    <w:rsid w:val="00B13C08"/>
    <w:rsid w:val="00B13C84"/>
    <w:rsid w:val="00B14196"/>
    <w:rsid w:val="00B1429F"/>
    <w:rsid w:val="00B145A1"/>
    <w:rsid w:val="00B145A4"/>
    <w:rsid w:val="00B147E2"/>
    <w:rsid w:val="00B14970"/>
    <w:rsid w:val="00B14CD9"/>
    <w:rsid w:val="00B14DD5"/>
    <w:rsid w:val="00B155F7"/>
    <w:rsid w:val="00B15722"/>
    <w:rsid w:val="00B15795"/>
    <w:rsid w:val="00B15985"/>
    <w:rsid w:val="00B159FF"/>
    <w:rsid w:val="00B15B77"/>
    <w:rsid w:val="00B15BAF"/>
    <w:rsid w:val="00B15FA7"/>
    <w:rsid w:val="00B16049"/>
    <w:rsid w:val="00B16328"/>
    <w:rsid w:val="00B16AF3"/>
    <w:rsid w:val="00B16BFC"/>
    <w:rsid w:val="00B16C74"/>
    <w:rsid w:val="00B16FCC"/>
    <w:rsid w:val="00B170AA"/>
    <w:rsid w:val="00B1724B"/>
    <w:rsid w:val="00B172F8"/>
    <w:rsid w:val="00B1734B"/>
    <w:rsid w:val="00B173F9"/>
    <w:rsid w:val="00B174B5"/>
    <w:rsid w:val="00B174C1"/>
    <w:rsid w:val="00B178B8"/>
    <w:rsid w:val="00B17975"/>
    <w:rsid w:val="00B17C2D"/>
    <w:rsid w:val="00B17C50"/>
    <w:rsid w:val="00B20025"/>
    <w:rsid w:val="00B205D7"/>
    <w:rsid w:val="00B2098E"/>
    <w:rsid w:val="00B20D9C"/>
    <w:rsid w:val="00B20E15"/>
    <w:rsid w:val="00B20EAE"/>
    <w:rsid w:val="00B20EFC"/>
    <w:rsid w:val="00B20F76"/>
    <w:rsid w:val="00B2131E"/>
    <w:rsid w:val="00B214AA"/>
    <w:rsid w:val="00B2152B"/>
    <w:rsid w:val="00B21645"/>
    <w:rsid w:val="00B21664"/>
    <w:rsid w:val="00B21752"/>
    <w:rsid w:val="00B21FDE"/>
    <w:rsid w:val="00B222DA"/>
    <w:rsid w:val="00B224BA"/>
    <w:rsid w:val="00B224F1"/>
    <w:rsid w:val="00B225E3"/>
    <w:rsid w:val="00B225E8"/>
    <w:rsid w:val="00B227C4"/>
    <w:rsid w:val="00B22A61"/>
    <w:rsid w:val="00B22D53"/>
    <w:rsid w:val="00B2326D"/>
    <w:rsid w:val="00B2340D"/>
    <w:rsid w:val="00B23884"/>
    <w:rsid w:val="00B23D90"/>
    <w:rsid w:val="00B23DC6"/>
    <w:rsid w:val="00B2407B"/>
    <w:rsid w:val="00B2422F"/>
    <w:rsid w:val="00B24882"/>
    <w:rsid w:val="00B24A06"/>
    <w:rsid w:val="00B24A74"/>
    <w:rsid w:val="00B24B0E"/>
    <w:rsid w:val="00B24CB6"/>
    <w:rsid w:val="00B24D3C"/>
    <w:rsid w:val="00B24EB9"/>
    <w:rsid w:val="00B24EDA"/>
    <w:rsid w:val="00B24FE0"/>
    <w:rsid w:val="00B25229"/>
    <w:rsid w:val="00B25550"/>
    <w:rsid w:val="00B25DF0"/>
    <w:rsid w:val="00B26424"/>
    <w:rsid w:val="00B26496"/>
    <w:rsid w:val="00B26710"/>
    <w:rsid w:val="00B269D0"/>
    <w:rsid w:val="00B26AF7"/>
    <w:rsid w:val="00B26D11"/>
    <w:rsid w:val="00B26EB3"/>
    <w:rsid w:val="00B27331"/>
    <w:rsid w:val="00B2786A"/>
    <w:rsid w:val="00B27A3E"/>
    <w:rsid w:val="00B27A6C"/>
    <w:rsid w:val="00B27FD8"/>
    <w:rsid w:val="00B3012C"/>
    <w:rsid w:val="00B303C1"/>
    <w:rsid w:val="00B3046E"/>
    <w:rsid w:val="00B30832"/>
    <w:rsid w:val="00B30E09"/>
    <w:rsid w:val="00B30EB4"/>
    <w:rsid w:val="00B31002"/>
    <w:rsid w:val="00B311BD"/>
    <w:rsid w:val="00B313C1"/>
    <w:rsid w:val="00B31451"/>
    <w:rsid w:val="00B317D1"/>
    <w:rsid w:val="00B31CE1"/>
    <w:rsid w:val="00B31D13"/>
    <w:rsid w:val="00B31D3F"/>
    <w:rsid w:val="00B31D90"/>
    <w:rsid w:val="00B31FE1"/>
    <w:rsid w:val="00B32333"/>
    <w:rsid w:val="00B323F3"/>
    <w:rsid w:val="00B326F4"/>
    <w:rsid w:val="00B32725"/>
    <w:rsid w:val="00B32979"/>
    <w:rsid w:val="00B32B67"/>
    <w:rsid w:val="00B32BB4"/>
    <w:rsid w:val="00B32C72"/>
    <w:rsid w:val="00B32CC2"/>
    <w:rsid w:val="00B331A6"/>
    <w:rsid w:val="00B331BA"/>
    <w:rsid w:val="00B331E6"/>
    <w:rsid w:val="00B3330D"/>
    <w:rsid w:val="00B33348"/>
    <w:rsid w:val="00B33723"/>
    <w:rsid w:val="00B33E5B"/>
    <w:rsid w:val="00B340DC"/>
    <w:rsid w:val="00B345EB"/>
    <w:rsid w:val="00B346AA"/>
    <w:rsid w:val="00B348C9"/>
    <w:rsid w:val="00B349A8"/>
    <w:rsid w:val="00B34AC6"/>
    <w:rsid w:val="00B34BA4"/>
    <w:rsid w:val="00B34D2C"/>
    <w:rsid w:val="00B34D93"/>
    <w:rsid w:val="00B34DC2"/>
    <w:rsid w:val="00B34E69"/>
    <w:rsid w:val="00B3502D"/>
    <w:rsid w:val="00B3578B"/>
    <w:rsid w:val="00B3585C"/>
    <w:rsid w:val="00B35A79"/>
    <w:rsid w:val="00B35AE9"/>
    <w:rsid w:val="00B35B95"/>
    <w:rsid w:val="00B35E7F"/>
    <w:rsid w:val="00B35F16"/>
    <w:rsid w:val="00B35FB0"/>
    <w:rsid w:val="00B3639B"/>
    <w:rsid w:val="00B36B76"/>
    <w:rsid w:val="00B36DA1"/>
    <w:rsid w:val="00B37226"/>
    <w:rsid w:val="00B37280"/>
    <w:rsid w:val="00B374B4"/>
    <w:rsid w:val="00B3755B"/>
    <w:rsid w:val="00B37AFB"/>
    <w:rsid w:val="00B37C99"/>
    <w:rsid w:val="00B37CBF"/>
    <w:rsid w:val="00B37E38"/>
    <w:rsid w:val="00B40044"/>
    <w:rsid w:val="00B4018C"/>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96"/>
    <w:rsid w:val="00B429CE"/>
    <w:rsid w:val="00B43186"/>
    <w:rsid w:val="00B432E8"/>
    <w:rsid w:val="00B43A48"/>
    <w:rsid w:val="00B43B98"/>
    <w:rsid w:val="00B43EF1"/>
    <w:rsid w:val="00B43FE8"/>
    <w:rsid w:val="00B44A1A"/>
    <w:rsid w:val="00B44AF7"/>
    <w:rsid w:val="00B45242"/>
    <w:rsid w:val="00B452B4"/>
    <w:rsid w:val="00B454ED"/>
    <w:rsid w:val="00B45506"/>
    <w:rsid w:val="00B4563D"/>
    <w:rsid w:val="00B45775"/>
    <w:rsid w:val="00B4578B"/>
    <w:rsid w:val="00B45814"/>
    <w:rsid w:val="00B45A45"/>
    <w:rsid w:val="00B465CB"/>
    <w:rsid w:val="00B466A4"/>
    <w:rsid w:val="00B46A03"/>
    <w:rsid w:val="00B46BBA"/>
    <w:rsid w:val="00B46C65"/>
    <w:rsid w:val="00B47014"/>
    <w:rsid w:val="00B47143"/>
    <w:rsid w:val="00B473A0"/>
    <w:rsid w:val="00B474F9"/>
    <w:rsid w:val="00B4753D"/>
    <w:rsid w:val="00B477A0"/>
    <w:rsid w:val="00B50775"/>
    <w:rsid w:val="00B508C2"/>
    <w:rsid w:val="00B50917"/>
    <w:rsid w:val="00B5098C"/>
    <w:rsid w:val="00B50E68"/>
    <w:rsid w:val="00B5108D"/>
    <w:rsid w:val="00B51557"/>
    <w:rsid w:val="00B51CBC"/>
    <w:rsid w:val="00B51D34"/>
    <w:rsid w:val="00B51E31"/>
    <w:rsid w:val="00B51E38"/>
    <w:rsid w:val="00B51E8A"/>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12"/>
    <w:rsid w:val="00B559C1"/>
    <w:rsid w:val="00B559E5"/>
    <w:rsid w:val="00B55CEE"/>
    <w:rsid w:val="00B564B0"/>
    <w:rsid w:val="00B56641"/>
    <w:rsid w:val="00B56A2C"/>
    <w:rsid w:val="00B56CB4"/>
    <w:rsid w:val="00B56D7B"/>
    <w:rsid w:val="00B56E67"/>
    <w:rsid w:val="00B57473"/>
    <w:rsid w:val="00B575BF"/>
    <w:rsid w:val="00B577D5"/>
    <w:rsid w:val="00B5785F"/>
    <w:rsid w:val="00B5787A"/>
    <w:rsid w:val="00B57900"/>
    <w:rsid w:val="00B6002A"/>
    <w:rsid w:val="00B60077"/>
    <w:rsid w:val="00B600D8"/>
    <w:rsid w:val="00B6041F"/>
    <w:rsid w:val="00B60665"/>
    <w:rsid w:val="00B60A13"/>
    <w:rsid w:val="00B60A61"/>
    <w:rsid w:val="00B60CB2"/>
    <w:rsid w:val="00B60E63"/>
    <w:rsid w:val="00B6100C"/>
    <w:rsid w:val="00B61013"/>
    <w:rsid w:val="00B610D0"/>
    <w:rsid w:val="00B61171"/>
    <w:rsid w:val="00B6138D"/>
    <w:rsid w:val="00B61429"/>
    <w:rsid w:val="00B61DD7"/>
    <w:rsid w:val="00B61E4E"/>
    <w:rsid w:val="00B61EEC"/>
    <w:rsid w:val="00B61F43"/>
    <w:rsid w:val="00B622D1"/>
    <w:rsid w:val="00B62628"/>
    <w:rsid w:val="00B6285F"/>
    <w:rsid w:val="00B6288F"/>
    <w:rsid w:val="00B62A7D"/>
    <w:rsid w:val="00B62D28"/>
    <w:rsid w:val="00B62E43"/>
    <w:rsid w:val="00B633DE"/>
    <w:rsid w:val="00B634A2"/>
    <w:rsid w:val="00B634AA"/>
    <w:rsid w:val="00B634E4"/>
    <w:rsid w:val="00B639D0"/>
    <w:rsid w:val="00B63D63"/>
    <w:rsid w:val="00B64065"/>
    <w:rsid w:val="00B6462D"/>
    <w:rsid w:val="00B64BC9"/>
    <w:rsid w:val="00B64FBB"/>
    <w:rsid w:val="00B65092"/>
    <w:rsid w:val="00B65287"/>
    <w:rsid w:val="00B65348"/>
    <w:rsid w:val="00B65724"/>
    <w:rsid w:val="00B65909"/>
    <w:rsid w:val="00B65972"/>
    <w:rsid w:val="00B65A1C"/>
    <w:rsid w:val="00B65ABA"/>
    <w:rsid w:val="00B65E15"/>
    <w:rsid w:val="00B661CE"/>
    <w:rsid w:val="00B663EC"/>
    <w:rsid w:val="00B66980"/>
    <w:rsid w:val="00B66CCD"/>
    <w:rsid w:val="00B66CDA"/>
    <w:rsid w:val="00B66DDC"/>
    <w:rsid w:val="00B66EFF"/>
    <w:rsid w:val="00B67014"/>
    <w:rsid w:val="00B6728C"/>
    <w:rsid w:val="00B6737F"/>
    <w:rsid w:val="00B675DC"/>
    <w:rsid w:val="00B67902"/>
    <w:rsid w:val="00B67A43"/>
    <w:rsid w:val="00B67C0E"/>
    <w:rsid w:val="00B67E16"/>
    <w:rsid w:val="00B701C2"/>
    <w:rsid w:val="00B7095F"/>
    <w:rsid w:val="00B7098E"/>
    <w:rsid w:val="00B70A75"/>
    <w:rsid w:val="00B70C7B"/>
    <w:rsid w:val="00B70EC8"/>
    <w:rsid w:val="00B71055"/>
    <w:rsid w:val="00B710AE"/>
    <w:rsid w:val="00B71533"/>
    <w:rsid w:val="00B718D2"/>
    <w:rsid w:val="00B7199A"/>
    <w:rsid w:val="00B71D58"/>
    <w:rsid w:val="00B72321"/>
    <w:rsid w:val="00B726BE"/>
    <w:rsid w:val="00B7279B"/>
    <w:rsid w:val="00B733A2"/>
    <w:rsid w:val="00B733B1"/>
    <w:rsid w:val="00B73B17"/>
    <w:rsid w:val="00B73C03"/>
    <w:rsid w:val="00B73CA0"/>
    <w:rsid w:val="00B73CC6"/>
    <w:rsid w:val="00B74047"/>
    <w:rsid w:val="00B741CA"/>
    <w:rsid w:val="00B74237"/>
    <w:rsid w:val="00B74480"/>
    <w:rsid w:val="00B74585"/>
    <w:rsid w:val="00B74615"/>
    <w:rsid w:val="00B74C29"/>
    <w:rsid w:val="00B74DB6"/>
    <w:rsid w:val="00B74E27"/>
    <w:rsid w:val="00B74EBB"/>
    <w:rsid w:val="00B74EF3"/>
    <w:rsid w:val="00B75112"/>
    <w:rsid w:val="00B75457"/>
    <w:rsid w:val="00B7567A"/>
    <w:rsid w:val="00B75752"/>
    <w:rsid w:val="00B7578D"/>
    <w:rsid w:val="00B757C6"/>
    <w:rsid w:val="00B7598E"/>
    <w:rsid w:val="00B75A66"/>
    <w:rsid w:val="00B75C98"/>
    <w:rsid w:val="00B75D15"/>
    <w:rsid w:val="00B75EAB"/>
    <w:rsid w:val="00B762CD"/>
    <w:rsid w:val="00B7635E"/>
    <w:rsid w:val="00B767A7"/>
    <w:rsid w:val="00B76846"/>
    <w:rsid w:val="00B76A99"/>
    <w:rsid w:val="00B76B01"/>
    <w:rsid w:val="00B76D7D"/>
    <w:rsid w:val="00B772E9"/>
    <w:rsid w:val="00B779DA"/>
    <w:rsid w:val="00B77DD7"/>
    <w:rsid w:val="00B80176"/>
    <w:rsid w:val="00B801B6"/>
    <w:rsid w:val="00B8044D"/>
    <w:rsid w:val="00B80A04"/>
    <w:rsid w:val="00B80DAF"/>
    <w:rsid w:val="00B80DB4"/>
    <w:rsid w:val="00B80F6D"/>
    <w:rsid w:val="00B8108C"/>
    <w:rsid w:val="00B810FD"/>
    <w:rsid w:val="00B8128F"/>
    <w:rsid w:val="00B8131E"/>
    <w:rsid w:val="00B8150A"/>
    <w:rsid w:val="00B8150D"/>
    <w:rsid w:val="00B81539"/>
    <w:rsid w:val="00B817A1"/>
    <w:rsid w:val="00B8183B"/>
    <w:rsid w:val="00B81922"/>
    <w:rsid w:val="00B81F85"/>
    <w:rsid w:val="00B81F9E"/>
    <w:rsid w:val="00B8206B"/>
    <w:rsid w:val="00B820C8"/>
    <w:rsid w:val="00B82419"/>
    <w:rsid w:val="00B824BD"/>
    <w:rsid w:val="00B82AB6"/>
    <w:rsid w:val="00B82CA0"/>
    <w:rsid w:val="00B82EF4"/>
    <w:rsid w:val="00B8319F"/>
    <w:rsid w:val="00B831FA"/>
    <w:rsid w:val="00B8328E"/>
    <w:rsid w:val="00B83430"/>
    <w:rsid w:val="00B835E9"/>
    <w:rsid w:val="00B836FA"/>
    <w:rsid w:val="00B83DFA"/>
    <w:rsid w:val="00B83E56"/>
    <w:rsid w:val="00B84216"/>
    <w:rsid w:val="00B84327"/>
    <w:rsid w:val="00B845FF"/>
    <w:rsid w:val="00B84B26"/>
    <w:rsid w:val="00B84CD6"/>
    <w:rsid w:val="00B84E0C"/>
    <w:rsid w:val="00B84E14"/>
    <w:rsid w:val="00B84F82"/>
    <w:rsid w:val="00B8503B"/>
    <w:rsid w:val="00B85807"/>
    <w:rsid w:val="00B85C38"/>
    <w:rsid w:val="00B85DBC"/>
    <w:rsid w:val="00B85EBC"/>
    <w:rsid w:val="00B85F1D"/>
    <w:rsid w:val="00B85FC2"/>
    <w:rsid w:val="00B860B0"/>
    <w:rsid w:val="00B86144"/>
    <w:rsid w:val="00B864F9"/>
    <w:rsid w:val="00B8659F"/>
    <w:rsid w:val="00B86780"/>
    <w:rsid w:val="00B8689D"/>
    <w:rsid w:val="00B86A53"/>
    <w:rsid w:val="00B86B04"/>
    <w:rsid w:val="00B86BF7"/>
    <w:rsid w:val="00B86DB3"/>
    <w:rsid w:val="00B8709D"/>
    <w:rsid w:val="00B870A5"/>
    <w:rsid w:val="00B87ADA"/>
    <w:rsid w:val="00B87C97"/>
    <w:rsid w:val="00B87FC0"/>
    <w:rsid w:val="00B90459"/>
    <w:rsid w:val="00B907D8"/>
    <w:rsid w:val="00B90B3D"/>
    <w:rsid w:val="00B90D91"/>
    <w:rsid w:val="00B90D9B"/>
    <w:rsid w:val="00B90EB6"/>
    <w:rsid w:val="00B91134"/>
    <w:rsid w:val="00B91182"/>
    <w:rsid w:val="00B912E0"/>
    <w:rsid w:val="00B912FB"/>
    <w:rsid w:val="00B9149F"/>
    <w:rsid w:val="00B9179A"/>
    <w:rsid w:val="00B91E3F"/>
    <w:rsid w:val="00B91E7F"/>
    <w:rsid w:val="00B92191"/>
    <w:rsid w:val="00B9269B"/>
    <w:rsid w:val="00B92876"/>
    <w:rsid w:val="00B928DC"/>
    <w:rsid w:val="00B92D11"/>
    <w:rsid w:val="00B92DDA"/>
    <w:rsid w:val="00B9355F"/>
    <w:rsid w:val="00B93681"/>
    <w:rsid w:val="00B936C7"/>
    <w:rsid w:val="00B937BB"/>
    <w:rsid w:val="00B93982"/>
    <w:rsid w:val="00B94279"/>
    <w:rsid w:val="00B94289"/>
    <w:rsid w:val="00B944EE"/>
    <w:rsid w:val="00B94A08"/>
    <w:rsid w:val="00B94AC3"/>
    <w:rsid w:val="00B94BAF"/>
    <w:rsid w:val="00B94BEB"/>
    <w:rsid w:val="00B94D5D"/>
    <w:rsid w:val="00B95078"/>
    <w:rsid w:val="00B9524D"/>
    <w:rsid w:val="00B9525F"/>
    <w:rsid w:val="00B9528A"/>
    <w:rsid w:val="00B9570F"/>
    <w:rsid w:val="00B95811"/>
    <w:rsid w:val="00B9582A"/>
    <w:rsid w:val="00B9592C"/>
    <w:rsid w:val="00B959C0"/>
    <w:rsid w:val="00B95A22"/>
    <w:rsid w:val="00B95D0B"/>
    <w:rsid w:val="00B95E9C"/>
    <w:rsid w:val="00B95EA1"/>
    <w:rsid w:val="00B95FEC"/>
    <w:rsid w:val="00B96413"/>
    <w:rsid w:val="00B966F2"/>
    <w:rsid w:val="00B96A1F"/>
    <w:rsid w:val="00B96BEC"/>
    <w:rsid w:val="00B96CCC"/>
    <w:rsid w:val="00B96D13"/>
    <w:rsid w:val="00B96D15"/>
    <w:rsid w:val="00B96EDB"/>
    <w:rsid w:val="00B96F77"/>
    <w:rsid w:val="00B96F7C"/>
    <w:rsid w:val="00B97064"/>
    <w:rsid w:val="00B9721D"/>
    <w:rsid w:val="00B9764A"/>
    <w:rsid w:val="00B97A3C"/>
    <w:rsid w:val="00B97EA1"/>
    <w:rsid w:val="00BA015C"/>
    <w:rsid w:val="00BA03C3"/>
    <w:rsid w:val="00BA082A"/>
    <w:rsid w:val="00BA092D"/>
    <w:rsid w:val="00BA0DF1"/>
    <w:rsid w:val="00BA1159"/>
    <w:rsid w:val="00BA11BB"/>
    <w:rsid w:val="00BA1269"/>
    <w:rsid w:val="00BA12DC"/>
    <w:rsid w:val="00BA1417"/>
    <w:rsid w:val="00BA1554"/>
    <w:rsid w:val="00BA1848"/>
    <w:rsid w:val="00BA1FB6"/>
    <w:rsid w:val="00BA261A"/>
    <w:rsid w:val="00BA27FC"/>
    <w:rsid w:val="00BA28E2"/>
    <w:rsid w:val="00BA2A53"/>
    <w:rsid w:val="00BA2A9C"/>
    <w:rsid w:val="00BA2E61"/>
    <w:rsid w:val="00BA3111"/>
    <w:rsid w:val="00BA3375"/>
    <w:rsid w:val="00BA358B"/>
    <w:rsid w:val="00BA360B"/>
    <w:rsid w:val="00BA36BC"/>
    <w:rsid w:val="00BA3A9A"/>
    <w:rsid w:val="00BA412D"/>
    <w:rsid w:val="00BA41F1"/>
    <w:rsid w:val="00BA4283"/>
    <w:rsid w:val="00BA45CE"/>
    <w:rsid w:val="00BA4940"/>
    <w:rsid w:val="00BA4956"/>
    <w:rsid w:val="00BA4A19"/>
    <w:rsid w:val="00BA4BC7"/>
    <w:rsid w:val="00BA4DED"/>
    <w:rsid w:val="00BA500E"/>
    <w:rsid w:val="00BA50F3"/>
    <w:rsid w:val="00BA53AD"/>
    <w:rsid w:val="00BA5DB3"/>
    <w:rsid w:val="00BA62F1"/>
    <w:rsid w:val="00BA65F6"/>
    <w:rsid w:val="00BA6CC3"/>
    <w:rsid w:val="00BA72D7"/>
    <w:rsid w:val="00BA779C"/>
    <w:rsid w:val="00BA7862"/>
    <w:rsid w:val="00BA7973"/>
    <w:rsid w:val="00BA79EE"/>
    <w:rsid w:val="00BA7A28"/>
    <w:rsid w:val="00BA7AC7"/>
    <w:rsid w:val="00BA7AE5"/>
    <w:rsid w:val="00BA7C2D"/>
    <w:rsid w:val="00BA7DBC"/>
    <w:rsid w:val="00BA7DEC"/>
    <w:rsid w:val="00BA7FB9"/>
    <w:rsid w:val="00BB00B9"/>
    <w:rsid w:val="00BB012D"/>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2ED"/>
    <w:rsid w:val="00BB267C"/>
    <w:rsid w:val="00BB2682"/>
    <w:rsid w:val="00BB2849"/>
    <w:rsid w:val="00BB289F"/>
    <w:rsid w:val="00BB298B"/>
    <w:rsid w:val="00BB2997"/>
    <w:rsid w:val="00BB2D87"/>
    <w:rsid w:val="00BB2D9C"/>
    <w:rsid w:val="00BB2E38"/>
    <w:rsid w:val="00BB3138"/>
    <w:rsid w:val="00BB31DF"/>
    <w:rsid w:val="00BB3B3D"/>
    <w:rsid w:val="00BB3CB4"/>
    <w:rsid w:val="00BB3CE9"/>
    <w:rsid w:val="00BB3D75"/>
    <w:rsid w:val="00BB3DA7"/>
    <w:rsid w:val="00BB4018"/>
    <w:rsid w:val="00BB4430"/>
    <w:rsid w:val="00BB46DB"/>
    <w:rsid w:val="00BB46FF"/>
    <w:rsid w:val="00BB4783"/>
    <w:rsid w:val="00BB4B21"/>
    <w:rsid w:val="00BB4B62"/>
    <w:rsid w:val="00BB4B8D"/>
    <w:rsid w:val="00BB52EF"/>
    <w:rsid w:val="00BB5353"/>
    <w:rsid w:val="00BB5645"/>
    <w:rsid w:val="00BB578E"/>
    <w:rsid w:val="00BB5B15"/>
    <w:rsid w:val="00BB5E90"/>
    <w:rsid w:val="00BB634D"/>
    <w:rsid w:val="00BB63CB"/>
    <w:rsid w:val="00BB66C0"/>
    <w:rsid w:val="00BB6736"/>
    <w:rsid w:val="00BB6BFD"/>
    <w:rsid w:val="00BB73C0"/>
    <w:rsid w:val="00BB7414"/>
    <w:rsid w:val="00BB76B2"/>
    <w:rsid w:val="00BB794E"/>
    <w:rsid w:val="00BB7B2F"/>
    <w:rsid w:val="00BB7B3B"/>
    <w:rsid w:val="00BB7B92"/>
    <w:rsid w:val="00BB7CBE"/>
    <w:rsid w:val="00BB7D5B"/>
    <w:rsid w:val="00BC0062"/>
    <w:rsid w:val="00BC03D9"/>
    <w:rsid w:val="00BC07AC"/>
    <w:rsid w:val="00BC0812"/>
    <w:rsid w:val="00BC08BE"/>
    <w:rsid w:val="00BC0A50"/>
    <w:rsid w:val="00BC0C74"/>
    <w:rsid w:val="00BC0D19"/>
    <w:rsid w:val="00BC0F26"/>
    <w:rsid w:val="00BC161A"/>
    <w:rsid w:val="00BC1708"/>
    <w:rsid w:val="00BC187A"/>
    <w:rsid w:val="00BC18B0"/>
    <w:rsid w:val="00BC1CB1"/>
    <w:rsid w:val="00BC1EA1"/>
    <w:rsid w:val="00BC1F9A"/>
    <w:rsid w:val="00BC217A"/>
    <w:rsid w:val="00BC22A8"/>
    <w:rsid w:val="00BC22D0"/>
    <w:rsid w:val="00BC2427"/>
    <w:rsid w:val="00BC2758"/>
    <w:rsid w:val="00BC2C9C"/>
    <w:rsid w:val="00BC2EA1"/>
    <w:rsid w:val="00BC2F8D"/>
    <w:rsid w:val="00BC30F2"/>
    <w:rsid w:val="00BC31C9"/>
    <w:rsid w:val="00BC34CC"/>
    <w:rsid w:val="00BC3613"/>
    <w:rsid w:val="00BC3827"/>
    <w:rsid w:val="00BC383D"/>
    <w:rsid w:val="00BC3B71"/>
    <w:rsid w:val="00BC3D62"/>
    <w:rsid w:val="00BC3E90"/>
    <w:rsid w:val="00BC4B22"/>
    <w:rsid w:val="00BC4DD2"/>
    <w:rsid w:val="00BC51B4"/>
    <w:rsid w:val="00BC52ED"/>
    <w:rsid w:val="00BC52F4"/>
    <w:rsid w:val="00BC53AF"/>
    <w:rsid w:val="00BC5537"/>
    <w:rsid w:val="00BC56D4"/>
    <w:rsid w:val="00BC6098"/>
    <w:rsid w:val="00BC62EE"/>
    <w:rsid w:val="00BC64AF"/>
    <w:rsid w:val="00BC6507"/>
    <w:rsid w:val="00BC655B"/>
    <w:rsid w:val="00BC6582"/>
    <w:rsid w:val="00BC6C40"/>
    <w:rsid w:val="00BC6D2E"/>
    <w:rsid w:val="00BC6D72"/>
    <w:rsid w:val="00BC736C"/>
    <w:rsid w:val="00BC7745"/>
    <w:rsid w:val="00BC7B84"/>
    <w:rsid w:val="00BC7D70"/>
    <w:rsid w:val="00BC7DBD"/>
    <w:rsid w:val="00BC7E8C"/>
    <w:rsid w:val="00BD0480"/>
    <w:rsid w:val="00BD081C"/>
    <w:rsid w:val="00BD0AC2"/>
    <w:rsid w:val="00BD0D45"/>
    <w:rsid w:val="00BD1247"/>
    <w:rsid w:val="00BD12BB"/>
    <w:rsid w:val="00BD1500"/>
    <w:rsid w:val="00BD1681"/>
    <w:rsid w:val="00BD17C8"/>
    <w:rsid w:val="00BD18B0"/>
    <w:rsid w:val="00BD1A88"/>
    <w:rsid w:val="00BD1B3C"/>
    <w:rsid w:val="00BD1BC7"/>
    <w:rsid w:val="00BD1BD2"/>
    <w:rsid w:val="00BD1C23"/>
    <w:rsid w:val="00BD1DF0"/>
    <w:rsid w:val="00BD2027"/>
    <w:rsid w:val="00BD245A"/>
    <w:rsid w:val="00BD27AD"/>
    <w:rsid w:val="00BD27C9"/>
    <w:rsid w:val="00BD29D0"/>
    <w:rsid w:val="00BD2C46"/>
    <w:rsid w:val="00BD322B"/>
    <w:rsid w:val="00BD3609"/>
    <w:rsid w:val="00BD3979"/>
    <w:rsid w:val="00BD3BED"/>
    <w:rsid w:val="00BD3D0F"/>
    <w:rsid w:val="00BD4130"/>
    <w:rsid w:val="00BD41B1"/>
    <w:rsid w:val="00BD41F3"/>
    <w:rsid w:val="00BD440E"/>
    <w:rsid w:val="00BD45C8"/>
    <w:rsid w:val="00BD48E2"/>
    <w:rsid w:val="00BD4D04"/>
    <w:rsid w:val="00BD4E92"/>
    <w:rsid w:val="00BD500A"/>
    <w:rsid w:val="00BD50C1"/>
    <w:rsid w:val="00BD518A"/>
    <w:rsid w:val="00BD52EA"/>
    <w:rsid w:val="00BD539B"/>
    <w:rsid w:val="00BD57A3"/>
    <w:rsid w:val="00BD5813"/>
    <w:rsid w:val="00BD59D7"/>
    <w:rsid w:val="00BD5AAE"/>
    <w:rsid w:val="00BD5CA9"/>
    <w:rsid w:val="00BD5DFA"/>
    <w:rsid w:val="00BD60F4"/>
    <w:rsid w:val="00BD617F"/>
    <w:rsid w:val="00BD6451"/>
    <w:rsid w:val="00BD64EF"/>
    <w:rsid w:val="00BD661E"/>
    <w:rsid w:val="00BD698D"/>
    <w:rsid w:val="00BD6D42"/>
    <w:rsid w:val="00BD6E53"/>
    <w:rsid w:val="00BD6ECB"/>
    <w:rsid w:val="00BD6F4F"/>
    <w:rsid w:val="00BD6F76"/>
    <w:rsid w:val="00BD7018"/>
    <w:rsid w:val="00BD7199"/>
    <w:rsid w:val="00BD7489"/>
    <w:rsid w:val="00BD761E"/>
    <w:rsid w:val="00BD764F"/>
    <w:rsid w:val="00BD7811"/>
    <w:rsid w:val="00BD78AD"/>
    <w:rsid w:val="00BD7A5D"/>
    <w:rsid w:val="00BD7D01"/>
    <w:rsid w:val="00BD7E24"/>
    <w:rsid w:val="00BE0299"/>
    <w:rsid w:val="00BE0366"/>
    <w:rsid w:val="00BE054E"/>
    <w:rsid w:val="00BE09F8"/>
    <w:rsid w:val="00BE14AF"/>
    <w:rsid w:val="00BE17A6"/>
    <w:rsid w:val="00BE1BE3"/>
    <w:rsid w:val="00BE1BFE"/>
    <w:rsid w:val="00BE2153"/>
    <w:rsid w:val="00BE21A8"/>
    <w:rsid w:val="00BE21D5"/>
    <w:rsid w:val="00BE2361"/>
    <w:rsid w:val="00BE295A"/>
    <w:rsid w:val="00BE2D58"/>
    <w:rsid w:val="00BE2DAB"/>
    <w:rsid w:val="00BE2DCB"/>
    <w:rsid w:val="00BE2F28"/>
    <w:rsid w:val="00BE2FD3"/>
    <w:rsid w:val="00BE3058"/>
    <w:rsid w:val="00BE30A1"/>
    <w:rsid w:val="00BE31B0"/>
    <w:rsid w:val="00BE3218"/>
    <w:rsid w:val="00BE3261"/>
    <w:rsid w:val="00BE3600"/>
    <w:rsid w:val="00BE3A23"/>
    <w:rsid w:val="00BE3AF0"/>
    <w:rsid w:val="00BE3C3D"/>
    <w:rsid w:val="00BE3CB0"/>
    <w:rsid w:val="00BE3D31"/>
    <w:rsid w:val="00BE408A"/>
    <w:rsid w:val="00BE4430"/>
    <w:rsid w:val="00BE4B98"/>
    <w:rsid w:val="00BE4DBA"/>
    <w:rsid w:val="00BE50F9"/>
    <w:rsid w:val="00BE515C"/>
    <w:rsid w:val="00BE5417"/>
    <w:rsid w:val="00BE55E3"/>
    <w:rsid w:val="00BE5867"/>
    <w:rsid w:val="00BE59FC"/>
    <w:rsid w:val="00BE5C22"/>
    <w:rsid w:val="00BE5D28"/>
    <w:rsid w:val="00BE5DE8"/>
    <w:rsid w:val="00BE6315"/>
    <w:rsid w:val="00BE6349"/>
    <w:rsid w:val="00BE64C2"/>
    <w:rsid w:val="00BE659E"/>
    <w:rsid w:val="00BE6877"/>
    <w:rsid w:val="00BE6923"/>
    <w:rsid w:val="00BE69C5"/>
    <w:rsid w:val="00BE713F"/>
    <w:rsid w:val="00BE73CE"/>
    <w:rsid w:val="00BE7434"/>
    <w:rsid w:val="00BE7446"/>
    <w:rsid w:val="00BE767D"/>
    <w:rsid w:val="00BE7753"/>
    <w:rsid w:val="00BE77B6"/>
    <w:rsid w:val="00BE7862"/>
    <w:rsid w:val="00BE7D2A"/>
    <w:rsid w:val="00BF01D5"/>
    <w:rsid w:val="00BF03CA"/>
    <w:rsid w:val="00BF0493"/>
    <w:rsid w:val="00BF0655"/>
    <w:rsid w:val="00BF06FF"/>
    <w:rsid w:val="00BF078C"/>
    <w:rsid w:val="00BF0AF8"/>
    <w:rsid w:val="00BF0C1F"/>
    <w:rsid w:val="00BF0C57"/>
    <w:rsid w:val="00BF0CFE"/>
    <w:rsid w:val="00BF0D00"/>
    <w:rsid w:val="00BF0FBF"/>
    <w:rsid w:val="00BF10EB"/>
    <w:rsid w:val="00BF1141"/>
    <w:rsid w:val="00BF11D2"/>
    <w:rsid w:val="00BF13DE"/>
    <w:rsid w:val="00BF1689"/>
    <w:rsid w:val="00BF18C3"/>
    <w:rsid w:val="00BF18ED"/>
    <w:rsid w:val="00BF1CF4"/>
    <w:rsid w:val="00BF219D"/>
    <w:rsid w:val="00BF2209"/>
    <w:rsid w:val="00BF2365"/>
    <w:rsid w:val="00BF23CA"/>
    <w:rsid w:val="00BF2541"/>
    <w:rsid w:val="00BF2838"/>
    <w:rsid w:val="00BF28D2"/>
    <w:rsid w:val="00BF2D64"/>
    <w:rsid w:val="00BF34F5"/>
    <w:rsid w:val="00BF36F6"/>
    <w:rsid w:val="00BF395C"/>
    <w:rsid w:val="00BF3C2C"/>
    <w:rsid w:val="00BF4215"/>
    <w:rsid w:val="00BF4FF7"/>
    <w:rsid w:val="00BF5305"/>
    <w:rsid w:val="00BF553C"/>
    <w:rsid w:val="00BF5577"/>
    <w:rsid w:val="00BF590B"/>
    <w:rsid w:val="00BF5D3B"/>
    <w:rsid w:val="00BF5F31"/>
    <w:rsid w:val="00BF6140"/>
    <w:rsid w:val="00BF6408"/>
    <w:rsid w:val="00BF6525"/>
    <w:rsid w:val="00BF65B5"/>
    <w:rsid w:val="00BF681F"/>
    <w:rsid w:val="00BF68DA"/>
    <w:rsid w:val="00BF70E6"/>
    <w:rsid w:val="00BF7236"/>
    <w:rsid w:val="00BF73FB"/>
    <w:rsid w:val="00BF7622"/>
    <w:rsid w:val="00BF7CA9"/>
    <w:rsid w:val="00C00154"/>
    <w:rsid w:val="00C0054B"/>
    <w:rsid w:val="00C00584"/>
    <w:rsid w:val="00C00DA2"/>
    <w:rsid w:val="00C01046"/>
    <w:rsid w:val="00C01395"/>
    <w:rsid w:val="00C01542"/>
    <w:rsid w:val="00C018BD"/>
    <w:rsid w:val="00C01A27"/>
    <w:rsid w:val="00C01CBB"/>
    <w:rsid w:val="00C0212D"/>
    <w:rsid w:val="00C0245D"/>
    <w:rsid w:val="00C02863"/>
    <w:rsid w:val="00C032CB"/>
    <w:rsid w:val="00C03760"/>
    <w:rsid w:val="00C03997"/>
    <w:rsid w:val="00C03D93"/>
    <w:rsid w:val="00C03F50"/>
    <w:rsid w:val="00C04143"/>
    <w:rsid w:val="00C042C6"/>
    <w:rsid w:val="00C042E4"/>
    <w:rsid w:val="00C045CE"/>
    <w:rsid w:val="00C049C8"/>
    <w:rsid w:val="00C04B7D"/>
    <w:rsid w:val="00C04D81"/>
    <w:rsid w:val="00C04F61"/>
    <w:rsid w:val="00C052A2"/>
    <w:rsid w:val="00C052B8"/>
    <w:rsid w:val="00C05360"/>
    <w:rsid w:val="00C054CF"/>
    <w:rsid w:val="00C057A7"/>
    <w:rsid w:val="00C05A91"/>
    <w:rsid w:val="00C05F80"/>
    <w:rsid w:val="00C066CF"/>
    <w:rsid w:val="00C0683E"/>
    <w:rsid w:val="00C068CF"/>
    <w:rsid w:val="00C0693E"/>
    <w:rsid w:val="00C07B3F"/>
    <w:rsid w:val="00C07C51"/>
    <w:rsid w:val="00C07D9F"/>
    <w:rsid w:val="00C07DB6"/>
    <w:rsid w:val="00C07DC5"/>
    <w:rsid w:val="00C1037A"/>
    <w:rsid w:val="00C10551"/>
    <w:rsid w:val="00C1082F"/>
    <w:rsid w:val="00C10BAF"/>
    <w:rsid w:val="00C10DC9"/>
    <w:rsid w:val="00C10E8C"/>
    <w:rsid w:val="00C10F71"/>
    <w:rsid w:val="00C11F6E"/>
    <w:rsid w:val="00C1224E"/>
    <w:rsid w:val="00C1272E"/>
    <w:rsid w:val="00C1281C"/>
    <w:rsid w:val="00C12D3E"/>
    <w:rsid w:val="00C12F2E"/>
    <w:rsid w:val="00C13191"/>
    <w:rsid w:val="00C1324F"/>
    <w:rsid w:val="00C133CC"/>
    <w:rsid w:val="00C13A16"/>
    <w:rsid w:val="00C13D09"/>
    <w:rsid w:val="00C13E19"/>
    <w:rsid w:val="00C14541"/>
    <w:rsid w:val="00C1494B"/>
    <w:rsid w:val="00C14D85"/>
    <w:rsid w:val="00C150B2"/>
    <w:rsid w:val="00C151BE"/>
    <w:rsid w:val="00C15280"/>
    <w:rsid w:val="00C1536B"/>
    <w:rsid w:val="00C1562D"/>
    <w:rsid w:val="00C157F9"/>
    <w:rsid w:val="00C15C18"/>
    <w:rsid w:val="00C15C8B"/>
    <w:rsid w:val="00C15E0A"/>
    <w:rsid w:val="00C1615D"/>
    <w:rsid w:val="00C167C7"/>
    <w:rsid w:val="00C16B41"/>
    <w:rsid w:val="00C173DB"/>
    <w:rsid w:val="00C17854"/>
    <w:rsid w:val="00C178CF"/>
    <w:rsid w:val="00C17B2C"/>
    <w:rsid w:val="00C17D2F"/>
    <w:rsid w:val="00C17EB3"/>
    <w:rsid w:val="00C20301"/>
    <w:rsid w:val="00C20717"/>
    <w:rsid w:val="00C20799"/>
    <w:rsid w:val="00C208B5"/>
    <w:rsid w:val="00C209BE"/>
    <w:rsid w:val="00C20A12"/>
    <w:rsid w:val="00C20BD8"/>
    <w:rsid w:val="00C2112E"/>
    <w:rsid w:val="00C215AD"/>
    <w:rsid w:val="00C2171F"/>
    <w:rsid w:val="00C21725"/>
    <w:rsid w:val="00C21B89"/>
    <w:rsid w:val="00C21C5B"/>
    <w:rsid w:val="00C21EA0"/>
    <w:rsid w:val="00C21F83"/>
    <w:rsid w:val="00C21FDB"/>
    <w:rsid w:val="00C22089"/>
    <w:rsid w:val="00C220F7"/>
    <w:rsid w:val="00C22651"/>
    <w:rsid w:val="00C22764"/>
    <w:rsid w:val="00C227CB"/>
    <w:rsid w:val="00C22DFE"/>
    <w:rsid w:val="00C22E95"/>
    <w:rsid w:val="00C230D3"/>
    <w:rsid w:val="00C2334E"/>
    <w:rsid w:val="00C236E0"/>
    <w:rsid w:val="00C238A4"/>
    <w:rsid w:val="00C23BA7"/>
    <w:rsid w:val="00C23CED"/>
    <w:rsid w:val="00C24277"/>
    <w:rsid w:val="00C242FD"/>
    <w:rsid w:val="00C2449F"/>
    <w:rsid w:val="00C24693"/>
    <w:rsid w:val="00C248DA"/>
    <w:rsid w:val="00C24948"/>
    <w:rsid w:val="00C24F5E"/>
    <w:rsid w:val="00C2521B"/>
    <w:rsid w:val="00C252A0"/>
    <w:rsid w:val="00C256A1"/>
    <w:rsid w:val="00C2583E"/>
    <w:rsid w:val="00C258EC"/>
    <w:rsid w:val="00C25C70"/>
    <w:rsid w:val="00C25F2A"/>
    <w:rsid w:val="00C25F60"/>
    <w:rsid w:val="00C260DC"/>
    <w:rsid w:val="00C2626E"/>
    <w:rsid w:val="00C26AE2"/>
    <w:rsid w:val="00C2752A"/>
    <w:rsid w:val="00C27A2B"/>
    <w:rsid w:val="00C27BC3"/>
    <w:rsid w:val="00C300AC"/>
    <w:rsid w:val="00C301F1"/>
    <w:rsid w:val="00C3037E"/>
    <w:rsid w:val="00C306F2"/>
    <w:rsid w:val="00C30715"/>
    <w:rsid w:val="00C30BE8"/>
    <w:rsid w:val="00C31109"/>
    <w:rsid w:val="00C31306"/>
    <w:rsid w:val="00C31496"/>
    <w:rsid w:val="00C31526"/>
    <w:rsid w:val="00C3164B"/>
    <w:rsid w:val="00C31680"/>
    <w:rsid w:val="00C3171D"/>
    <w:rsid w:val="00C31B0C"/>
    <w:rsid w:val="00C31CBC"/>
    <w:rsid w:val="00C31E9F"/>
    <w:rsid w:val="00C32443"/>
    <w:rsid w:val="00C3245C"/>
    <w:rsid w:val="00C325FC"/>
    <w:rsid w:val="00C32901"/>
    <w:rsid w:val="00C32B1E"/>
    <w:rsid w:val="00C32C7F"/>
    <w:rsid w:val="00C3316F"/>
    <w:rsid w:val="00C33979"/>
    <w:rsid w:val="00C33A56"/>
    <w:rsid w:val="00C33EFD"/>
    <w:rsid w:val="00C33F27"/>
    <w:rsid w:val="00C34232"/>
    <w:rsid w:val="00C34451"/>
    <w:rsid w:val="00C3445A"/>
    <w:rsid w:val="00C344D0"/>
    <w:rsid w:val="00C34AAF"/>
    <w:rsid w:val="00C34C35"/>
    <w:rsid w:val="00C34CF2"/>
    <w:rsid w:val="00C34D60"/>
    <w:rsid w:val="00C35248"/>
    <w:rsid w:val="00C356B1"/>
    <w:rsid w:val="00C35721"/>
    <w:rsid w:val="00C357BD"/>
    <w:rsid w:val="00C36223"/>
    <w:rsid w:val="00C3630D"/>
    <w:rsid w:val="00C36712"/>
    <w:rsid w:val="00C36858"/>
    <w:rsid w:val="00C37459"/>
    <w:rsid w:val="00C375C3"/>
    <w:rsid w:val="00C376F2"/>
    <w:rsid w:val="00C37E5D"/>
    <w:rsid w:val="00C37FD6"/>
    <w:rsid w:val="00C40061"/>
    <w:rsid w:val="00C40292"/>
    <w:rsid w:val="00C4043D"/>
    <w:rsid w:val="00C408F6"/>
    <w:rsid w:val="00C40A6C"/>
    <w:rsid w:val="00C40CD3"/>
    <w:rsid w:val="00C40EFC"/>
    <w:rsid w:val="00C410E9"/>
    <w:rsid w:val="00C414DD"/>
    <w:rsid w:val="00C4173A"/>
    <w:rsid w:val="00C417C2"/>
    <w:rsid w:val="00C41825"/>
    <w:rsid w:val="00C41E04"/>
    <w:rsid w:val="00C424CE"/>
    <w:rsid w:val="00C42574"/>
    <w:rsid w:val="00C429C1"/>
    <w:rsid w:val="00C42CB1"/>
    <w:rsid w:val="00C42D00"/>
    <w:rsid w:val="00C42DF8"/>
    <w:rsid w:val="00C4324F"/>
    <w:rsid w:val="00C43304"/>
    <w:rsid w:val="00C4343D"/>
    <w:rsid w:val="00C43603"/>
    <w:rsid w:val="00C43688"/>
    <w:rsid w:val="00C436E6"/>
    <w:rsid w:val="00C43BC1"/>
    <w:rsid w:val="00C43EBE"/>
    <w:rsid w:val="00C43EE4"/>
    <w:rsid w:val="00C43F54"/>
    <w:rsid w:val="00C44201"/>
    <w:rsid w:val="00C4445F"/>
    <w:rsid w:val="00C444B2"/>
    <w:rsid w:val="00C44559"/>
    <w:rsid w:val="00C44A2B"/>
    <w:rsid w:val="00C44BE6"/>
    <w:rsid w:val="00C44BFF"/>
    <w:rsid w:val="00C4515E"/>
    <w:rsid w:val="00C453CE"/>
    <w:rsid w:val="00C45524"/>
    <w:rsid w:val="00C4556D"/>
    <w:rsid w:val="00C459C6"/>
    <w:rsid w:val="00C45DB6"/>
    <w:rsid w:val="00C45EE3"/>
    <w:rsid w:val="00C4610A"/>
    <w:rsid w:val="00C4639D"/>
    <w:rsid w:val="00C46455"/>
    <w:rsid w:val="00C4680A"/>
    <w:rsid w:val="00C46991"/>
    <w:rsid w:val="00C46FDA"/>
    <w:rsid w:val="00C46FE4"/>
    <w:rsid w:val="00C47257"/>
    <w:rsid w:val="00C47623"/>
    <w:rsid w:val="00C476C4"/>
    <w:rsid w:val="00C47951"/>
    <w:rsid w:val="00C47BCA"/>
    <w:rsid w:val="00C47D7D"/>
    <w:rsid w:val="00C50160"/>
    <w:rsid w:val="00C50399"/>
    <w:rsid w:val="00C50426"/>
    <w:rsid w:val="00C50650"/>
    <w:rsid w:val="00C50C30"/>
    <w:rsid w:val="00C50F03"/>
    <w:rsid w:val="00C51076"/>
    <w:rsid w:val="00C5179A"/>
    <w:rsid w:val="00C519BA"/>
    <w:rsid w:val="00C51FD1"/>
    <w:rsid w:val="00C52226"/>
    <w:rsid w:val="00C52284"/>
    <w:rsid w:val="00C5272F"/>
    <w:rsid w:val="00C52EEB"/>
    <w:rsid w:val="00C52F97"/>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EC2"/>
    <w:rsid w:val="00C54FF8"/>
    <w:rsid w:val="00C5501C"/>
    <w:rsid w:val="00C551A7"/>
    <w:rsid w:val="00C5535D"/>
    <w:rsid w:val="00C553CB"/>
    <w:rsid w:val="00C5565D"/>
    <w:rsid w:val="00C55889"/>
    <w:rsid w:val="00C5590F"/>
    <w:rsid w:val="00C564E0"/>
    <w:rsid w:val="00C568F8"/>
    <w:rsid w:val="00C569F5"/>
    <w:rsid w:val="00C56CCB"/>
    <w:rsid w:val="00C57273"/>
    <w:rsid w:val="00C5737C"/>
    <w:rsid w:val="00C57B65"/>
    <w:rsid w:val="00C57C10"/>
    <w:rsid w:val="00C57C6C"/>
    <w:rsid w:val="00C57D67"/>
    <w:rsid w:val="00C57D83"/>
    <w:rsid w:val="00C6014A"/>
    <w:rsid w:val="00C602DB"/>
    <w:rsid w:val="00C60560"/>
    <w:rsid w:val="00C608D6"/>
    <w:rsid w:val="00C60AF3"/>
    <w:rsid w:val="00C61171"/>
    <w:rsid w:val="00C61236"/>
    <w:rsid w:val="00C61419"/>
    <w:rsid w:val="00C615AC"/>
    <w:rsid w:val="00C61784"/>
    <w:rsid w:val="00C6181D"/>
    <w:rsid w:val="00C618AE"/>
    <w:rsid w:val="00C61A27"/>
    <w:rsid w:val="00C61BA5"/>
    <w:rsid w:val="00C61BC3"/>
    <w:rsid w:val="00C61D12"/>
    <w:rsid w:val="00C61F11"/>
    <w:rsid w:val="00C6213C"/>
    <w:rsid w:val="00C62691"/>
    <w:rsid w:val="00C62CA3"/>
    <w:rsid w:val="00C62DFB"/>
    <w:rsid w:val="00C6323D"/>
    <w:rsid w:val="00C633D4"/>
    <w:rsid w:val="00C636F6"/>
    <w:rsid w:val="00C63DE8"/>
    <w:rsid w:val="00C64047"/>
    <w:rsid w:val="00C64358"/>
    <w:rsid w:val="00C64CBC"/>
    <w:rsid w:val="00C64E1A"/>
    <w:rsid w:val="00C64F34"/>
    <w:rsid w:val="00C64F60"/>
    <w:rsid w:val="00C653CA"/>
    <w:rsid w:val="00C65435"/>
    <w:rsid w:val="00C655BC"/>
    <w:rsid w:val="00C655EE"/>
    <w:rsid w:val="00C657DC"/>
    <w:rsid w:val="00C65B41"/>
    <w:rsid w:val="00C65F25"/>
    <w:rsid w:val="00C6619B"/>
    <w:rsid w:val="00C66975"/>
    <w:rsid w:val="00C66B36"/>
    <w:rsid w:val="00C66CD7"/>
    <w:rsid w:val="00C6732B"/>
    <w:rsid w:val="00C675E2"/>
    <w:rsid w:val="00C6766C"/>
    <w:rsid w:val="00C67863"/>
    <w:rsid w:val="00C67AE5"/>
    <w:rsid w:val="00C67BFD"/>
    <w:rsid w:val="00C67C8B"/>
    <w:rsid w:val="00C67CDA"/>
    <w:rsid w:val="00C67EF1"/>
    <w:rsid w:val="00C67F3A"/>
    <w:rsid w:val="00C67F61"/>
    <w:rsid w:val="00C705F7"/>
    <w:rsid w:val="00C70873"/>
    <w:rsid w:val="00C70920"/>
    <w:rsid w:val="00C70B88"/>
    <w:rsid w:val="00C71071"/>
    <w:rsid w:val="00C71251"/>
    <w:rsid w:val="00C71809"/>
    <w:rsid w:val="00C718EF"/>
    <w:rsid w:val="00C71C9F"/>
    <w:rsid w:val="00C72A71"/>
    <w:rsid w:val="00C72B20"/>
    <w:rsid w:val="00C72BAF"/>
    <w:rsid w:val="00C73220"/>
    <w:rsid w:val="00C73739"/>
    <w:rsid w:val="00C73913"/>
    <w:rsid w:val="00C73B83"/>
    <w:rsid w:val="00C73C41"/>
    <w:rsid w:val="00C73F20"/>
    <w:rsid w:val="00C73F49"/>
    <w:rsid w:val="00C74442"/>
    <w:rsid w:val="00C7455B"/>
    <w:rsid w:val="00C745BC"/>
    <w:rsid w:val="00C74729"/>
    <w:rsid w:val="00C74737"/>
    <w:rsid w:val="00C7476C"/>
    <w:rsid w:val="00C74BE8"/>
    <w:rsid w:val="00C74D18"/>
    <w:rsid w:val="00C74F85"/>
    <w:rsid w:val="00C75098"/>
    <w:rsid w:val="00C75682"/>
    <w:rsid w:val="00C757E4"/>
    <w:rsid w:val="00C7582C"/>
    <w:rsid w:val="00C75886"/>
    <w:rsid w:val="00C75BAD"/>
    <w:rsid w:val="00C75C14"/>
    <w:rsid w:val="00C76097"/>
    <w:rsid w:val="00C7620A"/>
    <w:rsid w:val="00C762E8"/>
    <w:rsid w:val="00C762E9"/>
    <w:rsid w:val="00C76558"/>
    <w:rsid w:val="00C76C7C"/>
    <w:rsid w:val="00C76F04"/>
    <w:rsid w:val="00C771F0"/>
    <w:rsid w:val="00C773A6"/>
    <w:rsid w:val="00C7749A"/>
    <w:rsid w:val="00C77860"/>
    <w:rsid w:val="00C778CC"/>
    <w:rsid w:val="00C77B8E"/>
    <w:rsid w:val="00C77CDF"/>
    <w:rsid w:val="00C77D6D"/>
    <w:rsid w:val="00C77D88"/>
    <w:rsid w:val="00C77F73"/>
    <w:rsid w:val="00C8045C"/>
    <w:rsid w:val="00C804E0"/>
    <w:rsid w:val="00C80563"/>
    <w:rsid w:val="00C80775"/>
    <w:rsid w:val="00C80815"/>
    <w:rsid w:val="00C8099C"/>
    <w:rsid w:val="00C810C3"/>
    <w:rsid w:val="00C813A9"/>
    <w:rsid w:val="00C813DD"/>
    <w:rsid w:val="00C81707"/>
    <w:rsid w:val="00C81A10"/>
    <w:rsid w:val="00C81BC1"/>
    <w:rsid w:val="00C81C0D"/>
    <w:rsid w:val="00C81E8E"/>
    <w:rsid w:val="00C81F48"/>
    <w:rsid w:val="00C820BD"/>
    <w:rsid w:val="00C82744"/>
    <w:rsid w:val="00C829D4"/>
    <w:rsid w:val="00C82BAA"/>
    <w:rsid w:val="00C8326B"/>
    <w:rsid w:val="00C837C0"/>
    <w:rsid w:val="00C83818"/>
    <w:rsid w:val="00C83AC8"/>
    <w:rsid w:val="00C83CF9"/>
    <w:rsid w:val="00C83DCD"/>
    <w:rsid w:val="00C83FD0"/>
    <w:rsid w:val="00C842FD"/>
    <w:rsid w:val="00C8437C"/>
    <w:rsid w:val="00C84785"/>
    <w:rsid w:val="00C849E2"/>
    <w:rsid w:val="00C84AB4"/>
    <w:rsid w:val="00C84C4D"/>
    <w:rsid w:val="00C84C6A"/>
    <w:rsid w:val="00C84D0E"/>
    <w:rsid w:val="00C85906"/>
    <w:rsid w:val="00C85DCC"/>
    <w:rsid w:val="00C85E4A"/>
    <w:rsid w:val="00C86134"/>
    <w:rsid w:val="00C8614F"/>
    <w:rsid w:val="00C867DE"/>
    <w:rsid w:val="00C86C16"/>
    <w:rsid w:val="00C86D01"/>
    <w:rsid w:val="00C86D75"/>
    <w:rsid w:val="00C86EDC"/>
    <w:rsid w:val="00C870BA"/>
    <w:rsid w:val="00C872D6"/>
    <w:rsid w:val="00C87359"/>
    <w:rsid w:val="00C87501"/>
    <w:rsid w:val="00C875BB"/>
    <w:rsid w:val="00C8799A"/>
    <w:rsid w:val="00C879DF"/>
    <w:rsid w:val="00C87A79"/>
    <w:rsid w:val="00C87F31"/>
    <w:rsid w:val="00C87F7B"/>
    <w:rsid w:val="00C903CC"/>
    <w:rsid w:val="00C90766"/>
    <w:rsid w:val="00C907BC"/>
    <w:rsid w:val="00C9087A"/>
    <w:rsid w:val="00C90D91"/>
    <w:rsid w:val="00C90DAD"/>
    <w:rsid w:val="00C90F29"/>
    <w:rsid w:val="00C910FD"/>
    <w:rsid w:val="00C91A90"/>
    <w:rsid w:val="00C91CC4"/>
    <w:rsid w:val="00C91D47"/>
    <w:rsid w:val="00C91EBD"/>
    <w:rsid w:val="00C92017"/>
    <w:rsid w:val="00C920E3"/>
    <w:rsid w:val="00C92218"/>
    <w:rsid w:val="00C92257"/>
    <w:rsid w:val="00C922E1"/>
    <w:rsid w:val="00C925BD"/>
    <w:rsid w:val="00C92BFE"/>
    <w:rsid w:val="00C92CD5"/>
    <w:rsid w:val="00C92D3D"/>
    <w:rsid w:val="00C93254"/>
    <w:rsid w:val="00C933B9"/>
    <w:rsid w:val="00C93598"/>
    <w:rsid w:val="00C93623"/>
    <w:rsid w:val="00C9366B"/>
    <w:rsid w:val="00C93749"/>
    <w:rsid w:val="00C9390D"/>
    <w:rsid w:val="00C939C4"/>
    <w:rsid w:val="00C93E27"/>
    <w:rsid w:val="00C93EF2"/>
    <w:rsid w:val="00C94075"/>
    <w:rsid w:val="00C940CA"/>
    <w:rsid w:val="00C9435D"/>
    <w:rsid w:val="00C944D4"/>
    <w:rsid w:val="00C94B6B"/>
    <w:rsid w:val="00C94C50"/>
    <w:rsid w:val="00C94EF2"/>
    <w:rsid w:val="00C94FEF"/>
    <w:rsid w:val="00C950A6"/>
    <w:rsid w:val="00C951C8"/>
    <w:rsid w:val="00C954C5"/>
    <w:rsid w:val="00C95667"/>
    <w:rsid w:val="00C95837"/>
    <w:rsid w:val="00C95CF6"/>
    <w:rsid w:val="00C96160"/>
    <w:rsid w:val="00C964EA"/>
    <w:rsid w:val="00C96743"/>
    <w:rsid w:val="00C96B78"/>
    <w:rsid w:val="00C96E64"/>
    <w:rsid w:val="00C96FD3"/>
    <w:rsid w:val="00C9705F"/>
    <w:rsid w:val="00C971F2"/>
    <w:rsid w:val="00C97335"/>
    <w:rsid w:val="00C97436"/>
    <w:rsid w:val="00C97BC8"/>
    <w:rsid w:val="00CA03F5"/>
    <w:rsid w:val="00CA05F1"/>
    <w:rsid w:val="00CA08AC"/>
    <w:rsid w:val="00CA0BD6"/>
    <w:rsid w:val="00CA0D69"/>
    <w:rsid w:val="00CA0F13"/>
    <w:rsid w:val="00CA12D9"/>
    <w:rsid w:val="00CA13D0"/>
    <w:rsid w:val="00CA14FE"/>
    <w:rsid w:val="00CA1811"/>
    <w:rsid w:val="00CA1C44"/>
    <w:rsid w:val="00CA1C67"/>
    <w:rsid w:val="00CA1D5A"/>
    <w:rsid w:val="00CA1D66"/>
    <w:rsid w:val="00CA1FF9"/>
    <w:rsid w:val="00CA2430"/>
    <w:rsid w:val="00CA2A0D"/>
    <w:rsid w:val="00CA2B5D"/>
    <w:rsid w:val="00CA2FF1"/>
    <w:rsid w:val="00CA31A0"/>
    <w:rsid w:val="00CA336D"/>
    <w:rsid w:val="00CA3612"/>
    <w:rsid w:val="00CA37D4"/>
    <w:rsid w:val="00CA3B46"/>
    <w:rsid w:val="00CA3C57"/>
    <w:rsid w:val="00CA4054"/>
    <w:rsid w:val="00CA442A"/>
    <w:rsid w:val="00CA44BA"/>
    <w:rsid w:val="00CA45CA"/>
    <w:rsid w:val="00CA46C7"/>
    <w:rsid w:val="00CA4720"/>
    <w:rsid w:val="00CA4961"/>
    <w:rsid w:val="00CA4CC2"/>
    <w:rsid w:val="00CA53E0"/>
    <w:rsid w:val="00CA54C9"/>
    <w:rsid w:val="00CA5582"/>
    <w:rsid w:val="00CA5767"/>
    <w:rsid w:val="00CA5A16"/>
    <w:rsid w:val="00CA5A26"/>
    <w:rsid w:val="00CA5B8D"/>
    <w:rsid w:val="00CA5BA7"/>
    <w:rsid w:val="00CA5C57"/>
    <w:rsid w:val="00CA5DCB"/>
    <w:rsid w:val="00CA5E09"/>
    <w:rsid w:val="00CA5F84"/>
    <w:rsid w:val="00CA5F8F"/>
    <w:rsid w:val="00CA5F96"/>
    <w:rsid w:val="00CA60A4"/>
    <w:rsid w:val="00CA62AE"/>
    <w:rsid w:val="00CA640F"/>
    <w:rsid w:val="00CA67DC"/>
    <w:rsid w:val="00CA6C6B"/>
    <w:rsid w:val="00CA6DB9"/>
    <w:rsid w:val="00CA737C"/>
    <w:rsid w:val="00CA748B"/>
    <w:rsid w:val="00CA776D"/>
    <w:rsid w:val="00CA77D8"/>
    <w:rsid w:val="00CA7E5D"/>
    <w:rsid w:val="00CB0058"/>
    <w:rsid w:val="00CB00EA"/>
    <w:rsid w:val="00CB0318"/>
    <w:rsid w:val="00CB04CA"/>
    <w:rsid w:val="00CB0865"/>
    <w:rsid w:val="00CB0BF4"/>
    <w:rsid w:val="00CB0DB7"/>
    <w:rsid w:val="00CB0EB9"/>
    <w:rsid w:val="00CB0F3A"/>
    <w:rsid w:val="00CB1128"/>
    <w:rsid w:val="00CB190F"/>
    <w:rsid w:val="00CB1A0A"/>
    <w:rsid w:val="00CB2038"/>
    <w:rsid w:val="00CB20D7"/>
    <w:rsid w:val="00CB21D4"/>
    <w:rsid w:val="00CB23FC"/>
    <w:rsid w:val="00CB2BE0"/>
    <w:rsid w:val="00CB2BEA"/>
    <w:rsid w:val="00CB2DD5"/>
    <w:rsid w:val="00CB2F0C"/>
    <w:rsid w:val="00CB32EB"/>
    <w:rsid w:val="00CB38D7"/>
    <w:rsid w:val="00CB3AB8"/>
    <w:rsid w:val="00CB3C76"/>
    <w:rsid w:val="00CB4A5F"/>
    <w:rsid w:val="00CB4D17"/>
    <w:rsid w:val="00CB4F45"/>
    <w:rsid w:val="00CB5172"/>
    <w:rsid w:val="00CB5270"/>
    <w:rsid w:val="00CB533E"/>
    <w:rsid w:val="00CB543F"/>
    <w:rsid w:val="00CB54D4"/>
    <w:rsid w:val="00CB5681"/>
    <w:rsid w:val="00CB5CE0"/>
    <w:rsid w:val="00CB5E7F"/>
    <w:rsid w:val="00CB6253"/>
    <w:rsid w:val="00CB6491"/>
    <w:rsid w:val="00CB64E0"/>
    <w:rsid w:val="00CB6833"/>
    <w:rsid w:val="00CB6C17"/>
    <w:rsid w:val="00CB7149"/>
    <w:rsid w:val="00CB7166"/>
    <w:rsid w:val="00CB7379"/>
    <w:rsid w:val="00CB759D"/>
    <w:rsid w:val="00CB7F3E"/>
    <w:rsid w:val="00CC037E"/>
    <w:rsid w:val="00CC046D"/>
    <w:rsid w:val="00CC0593"/>
    <w:rsid w:val="00CC0690"/>
    <w:rsid w:val="00CC0852"/>
    <w:rsid w:val="00CC153F"/>
    <w:rsid w:val="00CC1647"/>
    <w:rsid w:val="00CC174C"/>
    <w:rsid w:val="00CC17AB"/>
    <w:rsid w:val="00CC1A98"/>
    <w:rsid w:val="00CC1C7C"/>
    <w:rsid w:val="00CC1F60"/>
    <w:rsid w:val="00CC1F80"/>
    <w:rsid w:val="00CC213E"/>
    <w:rsid w:val="00CC2859"/>
    <w:rsid w:val="00CC28A4"/>
    <w:rsid w:val="00CC2CE3"/>
    <w:rsid w:val="00CC2DCA"/>
    <w:rsid w:val="00CC2E32"/>
    <w:rsid w:val="00CC2E61"/>
    <w:rsid w:val="00CC2E9E"/>
    <w:rsid w:val="00CC2F0F"/>
    <w:rsid w:val="00CC2FAD"/>
    <w:rsid w:val="00CC36AE"/>
    <w:rsid w:val="00CC36E1"/>
    <w:rsid w:val="00CC3779"/>
    <w:rsid w:val="00CC3791"/>
    <w:rsid w:val="00CC3C64"/>
    <w:rsid w:val="00CC3CB9"/>
    <w:rsid w:val="00CC3DE8"/>
    <w:rsid w:val="00CC4090"/>
    <w:rsid w:val="00CC436B"/>
    <w:rsid w:val="00CC4AD8"/>
    <w:rsid w:val="00CC5113"/>
    <w:rsid w:val="00CC554A"/>
    <w:rsid w:val="00CC55FF"/>
    <w:rsid w:val="00CC56A1"/>
    <w:rsid w:val="00CC5788"/>
    <w:rsid w:val="00CC5898"/>
    <w:rsid w:val="00CC5B2D"/>
    <w:rsid w:val="00CC5BCA"/>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310"/>
    <w:rsid w:val="00CD049B"/>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1B9"/>
    <w:rsid w:val="00CD2272"/>
    <w:rsid w:val="00CD26C0"/>
    <w:rsid w:val="00CD2732"/>
    <w:rsid w:val="00CD2751"/>
    <w:rsid w:val="00CD2808"/>
    <w:rsid w:val="00CD2837"/>
    <w:rsid w:val="00CD284D"/>
    <w:rsid w:val="00CD289A"/>
    <w:rsid w:val="00CD2B27"/>
    <w:rsid w:val="00CD2E3B"/>
    <w:rsid w:val="00CD2F93"/>
    <w:rsid w:val="00CD3073"/>
    <w:rsid w:val="00CD339A"/>
    <w:rsid w:val="00CD3549"/>
    <w:rsid w:val="00CD39C2"/>
    <w:rsid w:val="00CD3C76"/>
    <w:rsid w:val="00CD3D49"/>
    <w:rsid w:val="00CD3DBA"/>
    <w:rsid w:val="00CD3E08"/>
    <w:rsid w:val="00CD4080"/>
    <w:rsid w:val="00CD4146"/>
    <w:rsid w:val="00CD42AD"/>
    <w:rsid w:val="00CD447C"/>
    <w:rsid w:val="00CD4782"/>
    <w:rsid w:val="00CD494B"/>
    <w:rsid w:val="00CD4ADB"/>
    <w:rsid w:val="00CD4E07"/>
    <w:rsid w:val="00CD51D3"/>
    <w:rsid w:val="00CD548C"/>
    <w:rsid w:val="00CD5605"/>
    <w:rsid w:val="00CD5740"/>
    <w:rsid w:val="00CD5E11"/>
    <w:rsid w:val="00CD5E45"/>
    <w:rsid w:val="00CD5F10"/>
    <w:rsid w:val="00CD60AD"/>
    <w:rsid w:val="00CD6198"/>
    <w:rsid w:val="00CD6656"/>
    <w:rsid w:val="00CD699A"/>
    <w:rsid w:val="00CD6AF7"/>
    <w:rsid w:val="00CD6D80"/>
    <w:rsid w:val="00CD7284"/>
    <w:rsid w:val="00CD72E9"/>
    <w:rsid w:val="00CD7814"/>
    <w:rsid w:val="00CD7CF0"/>
    <w:rsid w:val="00CD7ECE"/>
    <w:rsid w:val="00CD7F8C"/>
    <w:rsid w:val="00CE07BF"/>
    <w:rsid w:val="00CE093A"/>
    <w:rsid w:val="00CE0B6D"/>
    <w:rsid w:val="00CE0FF2"/>
    <w:rsid w:val="00CE100D"/>
    <w:rsid w:val="00CE1328"/>
    <w:rsid w:val="00CE1986"/>
    <w:rsid w:val="00CE1A8E"/>
    <w:rsid w:val="00CE1B40"/>
    <w:rsid w:val="00CE1E05"/>
    <w:rsid w:val="00CE2184"/>
    <w:rsid w:val="00CE25F8"/>
    <w:rsid w:val="00CE2824"/>
    <w:rsid w:val="00CE29FA"/>
    <w:rsid w:val="00CE3197"/>
    <w:rsid w:val="00CE3823"/>
    <w:rsid w:val="00CE3A34"/>
    <w:rsid w:val="00CE3BE9"/>
    <w:rsid w:val="00CE3D73"/>
    <w:rsid w:val="00CE401F"/>
    <w:rsid w:val="00CE402B"/>
    <w:rsid w:val="00CE418F"/>
    <w:rsid w:val="00CE4864"/>
    <w:rsid w:val="00CE49D6"/>
    <w:rsid w:val="00CE4CB0"/>
    <w:rsid w:val="00CE4E02"/>
    <w:rsid w:val="00CE529E"/>
    <w:rsid w:val="00CE5407"/>
    <w:rsid w:val="00CE5A07"/>
    <w:rsid w:val="00CE5D96"/>
    <w:rsid w:val="00CE5EE3"/>
    <w:rsid w:val="00CE5F93"/>
    <w:rsid w:val="00CE65DA"/>
    <w:rsid w:val="00CE665A"/>
    <w:rsid w:val="00CE6A5A"/>
    <w:rsid w:val="00CE6B2F"/>
    <w:rsid w:val="00CE6D37"/>
    <w:rsid w:val="00CE6E35"/>
    <w:rsid w:val="00CE6EC3"/>
    <w:rsid w:val="00CE70D1"/>
    <w:rsid w:val="00CE7332"/>
    <w:rsid w:val="00CE742A"/>
    <w:rsid w:val="00CE7452"/>
    <w:rsid w:val="00CE773C"/>
    <w:rsid w:val="00CE7848"/>
    <w:rsid w:val="00CE7AEA"/>
    <w:rsid w:val="00CE7B7D"/>
    <w:rsid w:val="00CF01BA"/>
    <w:rsid w:val="00CF0385"/>
    <w:rsid w:val="00CF0542"/>
    <w:rsid w:val="00CF086E"/>
    <w:rsid w:val="00CF089E"/>
    <w:rsid w:val="00CF0BCC"/>
    <w:rsid w:val="00CF0C5F"/>
    <w:rsid w:val="00CF0E30"/>
    <w:rsid w:val="00CF0F01"/>
    <w:rsid w:val="00CF11F8"/>
    <w:rsid w:val="00CF1477"/>
    <w:rsid w:val="00CF1ECC"/>
    <w:rsid w:val="00CF23E4"/>
    <w:rsid w:val="00CF25D5"/>
    <w:rsid w:val="00CF2614"/>
    <w:rsid w:val="00CF29AA"/>
    <w:rsid w:val="00CF2A2E"/>
    <w:rsid w:val="00CF2A79"/>
    <w:rsid w:val="00CF2CAB"/>
    <w:rsid w:val="00CF2E5B"/>
    <w:rsid w:val="00CF35FC"/>
    <w:rsid w:val="00CF3825"/>
    <w:rsid w:val="00CF3B8E"/>
    <w:rsid w:val="00CF3C57"/>
    <w:rsid w:val="00CF3E6E"/>
    <w:rsid w:val="00CF40A4"/>
    <w:rsid w:val="00CF41C7"/>
    <w:rsid w:val="00CF42C6"/>
    <w:rsid w:val="00CF4900"/>
    <w:rsid w:val="00CF4965"/>
    <w:rsid w:val="00CF5240"/>
    <w:rsid w:val="00CF5298"/>
    <w:rsid w:val="00CF5889"/>
    <w:rsid w:val="00CF5998"/>
    <w:rsid w:val="00CF5C2E"/>
    <w:rsid w:val="00CF5E4F"/>
    <w:rsid w:val="00CF5E69"/>
    <w:rsid w:val="00CF62F1"/>
    <w:rsid w:val="00CF6545"/>
    <w:rsid w:val="00CF670D"/>
    <w:rsid w:val="00CF6AD3"/>
    <w:rsid w:val="00CF6B42"/>
    <w:rsid w:val="00CF6D7E"/>
    <w:rsid w:val="00CF71BC"/>
    <w:rsid w:val="00CF7267"/>
    <w:rsid w:val="00CF7340"/>
    <w:rsid w:val="00CF73C6"/>
    <w:rsid w:val="00CF75A9"/>
    <w:rsid w:val="00CF78BE"/>
    <w:rsid w:val="00CF7E3B"/>
    <w:rsid w:val="00CF7F74"/>
    <w:rsid w:val="00D0046A"/>
    <w:rsid w:val="00D00497"/>
    <w:rsid w:val="00D00578"/>
    <w:rsid w:val="00D00951"/>
    <w:rsid w:val="00D00B2A"/>
    <w:rsid w:val="00D00B5F"/>
    <w:rsid w:val="00D00BA5"/>
    <w:rsid w:val="00D00C38"/>
    <w:rsid w:val="00D00DAC"/>
    <w:rsid w:val="00D00F1A"/>
    <w:rsid w:val="00D01526"/>
    <w:rsid w:val="00D017A9"/>
    <w:rsid w:val="00D017EA"/>
    <w:rsid w:val="00D01A50"/>
    <w:rsid w:val="00D01B32"/>
    <w:rsid w:val="00D01B79"/>
    <w:rsid w:val="00D01E9D"/>
    <w:rsid w:val="00D01F44"/>
    <w:rsid w:val="00D02271"/>
    <w:rsid w:val="00D02449"/>
    <w:rsid w:val="00D0261C"/>
    <w:rsid w:val="00D026E0"/>
    <w:rsid w:val="00D027A8"/>
    <w:rsid w:val="00D02901"/>
    <w:rsid w:val="00D02DA8"/>
    <w:rsid w:val="00D03063"/>
    <w:rsid w:val="00D033B1"/>
    <w:rsid w:val="00D033C8"/>
    <w:rsid w:val="00D03680"/>
    <w:rsid w:val="00D0384E"/>
    <w:rsid w:val="00D038B4"/>
    <w:rsid w:val="00D0395B"/>
    <w:rsid w:val="00D03A55"/>
    <w:rsid w:val="00D03DBB"/>
    <w:rsid w:val="00D03F35"/>
    <w:rsid w:val="00D03FE0"/>
    <w:rsid w:val="00D0429C"/>
    <w:rsid w:val="00D04452"/>
    <w:rsid w:val="00D045B1"/>
    <w:rsid w:val="00D04B29"/>
    <w:rsid w:val="00D04D8E"/>
    <w:rsid w:val="00D04EBE"/>
    <w:rsid w:val="00D04F83"/>
    <w:rsid w:val="00D055D9"/>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A5A"/>
    <w:rsid w:val="00D11FE5"/>
    <w:rsid w:val="00D121BF"/>
    <w:rsid w:val="00D12365"/>
    <w:rsid w:val="00D12388"/>
    <w:rsid w:val="00D12897"/>
    <w:rsid w:val="00D1297B"/>
    <w:rsid w:val="00D12A7F"/>
    <w:rsid w:val="00D1301F"/>
    <w:rsid w:val="00D132AF"/>
    <w:rsid w:val="00D13588"/>
    <w:rsid w:val="00D135B2"/>
    <w:rsid w:val="00D1363E"/>
    <w:rsid w:val="00D138F8"/>
    <w:rsid w:val="00D13C74"/>
    <w:rsid w:val="00D13D15"/>
    <w:rsid w:val="00D14138"/>
    <w:rsid w:val="00D14192"/>
    <w:rsid w:val="00D142DE"/>
    <w:rsid w:val="00D146FE"/>
    <w:rsid w:val="00D14785"/>
    <w:rsid w:val="00D147CC"/>
    <w:rsid w:val="00D1490D"/>
    <w:rsid w:val="00D14D1B"/>
    <w:rsid w:val="00D14DFE"/>
    <w:rsid w:val="00D153FD"/>
    <w:rsid w:val="00D1543B"/>
    <w:rsid w:val="00D1558A"/>
    <w:rsid w:val="00D158F4"/>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2EF"/>
    <w:rsid w:val="00D20560"/>
    <w:rsid w:val="00D2073B"/>
    <w:rsid w:val="00D207DF"/>
    <w:rsid w:val="00D209BE"/>
    <w:rsid w:val="00D209D2"/>
    <w:rsid w:val="00D20B71"/>
    <w:rsid w:val="00D20ECC"/>
    <w:rsid w:val="00D21418"/>
    <w:rsid w:val="00D21510"/>
    <w:rsid w:val="00D2183A"/>
    <w:rsid w:val="00D2187E"/>
    <w:rsid w:val="00D219FD"/>
    <w:rsid w:val="00D21D23"/>
    <w:rsid w:val="00D21EE4"/>
    <w:rsid w:val="00D220BF"/>
    <w:rsid w:val="00D22357"/>
    <w:rsid w:val="00D223F5"/>
    <w:rsid w:val="00D22485"/>
    <w:rsid w:val="00D22639"/>
    <w:rsid w:val="00D22680"/>
    <w:rsid w:val="00D22AD1"/>
    <w:rsid w:val="00D22B3E"/>
    <w:rsid w:val="00D22D5E"/>
    <w:rsid w:val="00D22DA6"/>
    <w:rsid w:val="00D2324D"/>
    <w:rsid w:val="00D2354B"/>
    <w:rsid w:val="00D23B5F"/>
    <w:rsid w:val="00D23DDE"/>
    <w:rsid w:val="00D240E0"/>
    <w:rsid w:val="00D2438F"/>
    <w:rsid w:val="00D247A3"/>
    <w:rsid w:val="00D24B1B"/>
    <w:rsid w:val="00D24BCB"/>
    <w:rsid w:val="00D24C91"/>
    <w:rsid w:val="00D24CA2"/>
    <w:rsid w:val="00D251AC"/>
    <w:rsid w:val="00D25247"/>
    <w:rsid w:val="00D25421"/>
    <w:rsid w:val="00D2559F"/>
    <w:rsid w:val="00D255AC"/>
    <w:rsid w:val="00D25717"/>
    <w:rsid w:val="00D25A65"/>
    <w:rsid w:val="00D25AFC"/>
    <w:rsid w:val="00D2628F"/>
    <w:rsid w:val="00D26A5D"/>
    <w:rsid w:val="00D26F65"/>
    <w:rsid w:val="00D26F81"/>
    <w:rsid w:val="00D27054"/>
    <w:rsid w:val="00D2705C"/>
    <w:rsid w:val="00D27126"/>
    <w:rsid w:val="00D271AE"/>
    <w:rsid w:val="00D27691"/>
    <w:rsid w:val="00D2778B"/>
    <w:rsid w:val="00D279C3"/>
    <w:rsid w:val="00D27D56"/>
    <w:rsid w:val="00D27F3C"/>
    <w:rsid w:val="00D30026"/>
    <w:rsid w:val="00D307B9"/>
    <w:rsid w:val="00D30947"/>
    <w:rsid w:val="00D30CAA"/>
    <w:rsid w:val="00D30F44"/>
    <w:rsid w:val="00D30F49"/>
    <w:rsid w:val="00D30F61"/>
    <w:rsid w:val="00D3107B"/>
    <w:rsid w:val="00D31222"/>
    <w:rsid w:val="00D31535"/>
    <w:rsid w:val="00D317EE"/>
    <w:rsid w:val="00D31854"/>
    <w:rsid w:val="00D31CA5"/>
    <w:rsid w:val="00D31DA7"/>
    <w:rsid w:val="00D31E7B"/>
    <w:rsid w:val="00D32224"/>
    <w:rsid w:val="00D32489"/>
    <w:rsid w:val="00D326D9"/>
    <w:rsid w:val="00D3272B"/>
    <w:rsid w:val="00D327BE"/>
    <w:rsid w:val="00D327D3"/>
    <w:rsid w:val="00D32927"/>
    <w:rsid w:val="00D32B50"/>
    <w:rsid w:val="00D330AE"/>
    <w:rsid w:val="00D330FE"/>
    <w:rsid w:val="00D33225"/>
    <w:rsid w:val="00D33DDD"/>
    <w:rsid w:val="00D33DDF"/>
    <w:rsid w:val="00D33E12"/>
    <w:rsid w:val="00D33F43"/>
    <w:rsid w:val="00D340A6"/>
    <w:rsid w:val="00D342C4"/>
    <w:rsid w:val="00D344DC"/>
    <w:rsid w:val="00D34565"/>
    <w:rsid w:val="00D34813"/>
    <w:rsid w:val="00D348BE"/>
    <w:rsid w:val="00D34C56"/>
    <w:rsid w:val="00D34C79"/>
    <w:rsid w:val="00D34D65"/>
    <w:rsid w:val="00D34D7E"/>
    <w:rsid w:val="00D34DBA"/>
    <w:rsid w:val="00D34F79"/>
    <w:rsid w:val="00D350B4"/>
    <w:rsid w:val="00D350D1"/>
    <w:rsid w:val="00D3529E"/>
    <w:rsid w:val="00D356E3"/>
    <w:rsid w:val="00D3580A"/>
    <w:rsid w:val="00D35BA2"/>
    <w:rsid w:val="00D35C78"/>
    <w:rsid w:val="00D35DD3"/>
    <w:rsid w:val="00D35EA1"/>
    <w:rsid w:val="00D35FEE"/>
    <w:rsid w:val="00D36321"/>
    <w:rsid w:val="00D36559"/>
    <w:rsid w:val="00D36C8A"/>
    <w:rsid w:val="00D36DCB"/>
    <w:rsid w:val="00D36E7F"/>
    <w:rsid w:val="00D37052"/>
    <w:rsid w:val="00D37053"/>
    <w:rsid w:val="00D37154"/>
    <w:rsid w:val="00D37173"/>
    <w:rsid w:val="00D373C0"/>
    <w:rsid w:val="00D37783"/>
    <w:rsid w:val="00D37A56"/>
    <w:rsid w:val="00D37B74"/>
    <w:rsid w:val="00D401CD"/>
    <w:rsid w:val="00D40415"/>
    <w:rsid w:val="00D409ED"/>
    <w:rsid w:val="00D40CFD"/>
    <w:rsid w:val="00D4123B"/>
    <w:rsid w:val="00D412AE"/>
    <w:rsid w:val="00D4137F"/>
    <w:rsid w:val="00D415F9"/>
    <w:rsid w:val="00D41E65"/>
    <w:rsid w:val="00D42D67"/>
    <w:rsid w:val="00D43C14"/>
    <w:rsid w:val="00D43ED1"/>
    <w:rsid w:val="00D43F04"/>
    <w:rsid w:val="00D4404E"/>
    <w:rsid w:val="00D443B8"/>
    <w:rsid w:val="00D44449"/>
    <w:rsid w:val="00D446F9"/>
    <w:rsid w:val="00D449CD"/>
    <w:rsid w:val="00D44C0F"/>
    <w:rsid w:val="00D44C8D"/>
    <w:rsid w:val="00D44CA5"/>
    <w:rsid w:val="00D44DF2"/>
    <w:rsid w:val="00D45014"/>
    <w:rsid w:val="00D45307"/>
    <w:rsid w:val="00D45551"/>
    <w:rsid w:val="00D455DD"/>
    <w:rsid w:val="00D456D4"/>
    <w:rsid w:val="00D45BC7"/>
    <w:rsid w:val="00D45C2B"/>
    <w:rsid w:val="00D45F68"/>
    <w:rsid w:val="00D46374"/>
    <w:rsid w:val="00D46437"/>
    <w:rsid w:val="00D4665E"/>
    <w:rsid w:val="00D46BE5"/>
    <w:rsid w:val="00D47157"/>
    <w:rsid w:val="00D4758C"/>
    <w:rsid w:val="00D479C0"/>
    <w:rsid w:val="00D47D16"/>
    <w:rsid w:val="00D47D4B"/>
    <w:rsid w:val="00D47E72"/>
    <w:rsid w:val="00D47EC8"/>
    <w:rsid w:val="00D47EF1"/>
    <w:rsid w:val="00D50132"/>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084"/>
    <w:rsid w:val="00D521D4"/>
    <w:rsid w:val="00D52414"/>
    <w:rsid w:val="00D528A5"/>
    <w:rsid w:val="00D52B53"/>
    <w:rsid w:val="00D52C8C"/>
    <w:rsid w:val="00D52DC0"/>
    <w:rsid w:val="00D52E94"/>
    <w:rsid w:val="00D53035"/>
    <w:rsid w:val="00D53125"/>
    <w:rsid w:val="00D532EB"/>
    <w:rsid w:val="00D53644"/>
    <w:rsid w:val="00D536E2"/>
    <w:rsid w:val="00D537B4"/>
    <w:rsid w:val="00D5396B"/>
    <w:rsid w:val="00D539A2"/>
    <w:rsid w:val="00D53A46"/>
    <w:rsid w:val="00D53B17"/>
    <w:rsid w:val="00D53BDE"/>
    <w:rsid w:val="00D53C99"/>
    <w:rsid w:val="00D54214"/>
    <w:rsid w:val="00D54257"/>
    <w:rsid w:val="00D5463E"/>
    <w:rsid w:val="00D54B4B"/>
    <w:rsid w:val="00D54BFA"/>
    <w:rsid w:val="00D54FC6"/>
    <w:rsid w:val="00D55277"/>
    <w:rsid w:val="00D55337"/>
    <w:rsid w:val="00D5556C"/>
    <w:rsid w:val="00D556AE"/>
    <w:rsid w:val="00D556FC"/>
    <w:rsid w:val="00D55A91"/>
    <w:rsid w:val="00D55C6B"/>
    <w:rsid w:val="00D55C78"/>
    <w:rsid w:val="00D55D08"/>
    <w:rsid w:val="00D55D8C"/>
    <w:rsid w:val="00D55DD2"/>
    <w:rsid w:val="00D55EA8"/>
    <w:rsid w:val="00D560C6"/>
    <w:rsid w:val="00D560EE"/>
    <w:rsid w:val="00D56340"/>
    <w:rsid w:val="00D56602"/>
    <w:rsid w:val="00D5662D"/>
    <w:rsid w:val="00D5689B"/>
    <w:rsid w:val="00D56D79"/>
    <w:rsid w:val="00D56EBC"/>
    <w:rsid w:val="00D5734A"/>
    <w:rsid w:val="00D573D2"/>
    <w:rsid w:val="00D574CD"/>
    <w:rsid w:val="00D5751E"/>
    <w:rsid w:val="00D577D3"/>
    <w:rsid w:val="00D578E1"/>
    <w:rsid w:val="00D57A0F"/>
    <w:rsid w:val="00D57C06"/>
    <w:rsid w:val="00D57D0F"/>
    <w:rsid w:val="00D60081"/>
    <w:rsid w:val="00D601F3"/>
    <w:rsid w:val="00D60267"/>
    <w:rsid w:val="00D602AB"/>
    <w:rsid w:val="00D6042F"/>
    <w:rsid w:val="00D60447"/>
    <w:rsid w:val="00D60792"/>
    <w:rsid w:val="00D60AF5"/>
    <w:rsid w:val="00D60B34"/>
    <w:rsid w:val="00D6101E"/>
    <w:rsid w:val="00D610EC"/>
    <w:rsid w:val="00D611A5"/>
    <w:rsid w:val="00D6187B"/>
    <w:rsid w:val="00D61CB5"/>
    <w:rsid w:val="00D61DA1"/>
    <w:rsid w:val="00D620C7"/>
    <w:rsid w:val="00D62368"/>
    <w:rsid w:val="00D62422"/>
    <w:rsid w:val="00D624D6"/>
    <w:rsid w:val="00D624DE"/>
    <w:rsid w:val="00D625EE"/>
    <w:rsid w:val="00D626C9"/>
    <w:rsid w:val="00D626FD"/>
    <w:rsid w:val="00D62CE5"/>
    <w:rsid w:val="00D62E8E"/>
    <w:rsid w:val="00D63541"/>
    <w:rsid w:val="00D63559"/>
    <w:rsid w:val="00D635EF"/>
    <w:rsid w:val="00D63CC8"/>
    <w:rsid w:val="00D63CCB"/>
    <w:rsid w:val="00D63E96"/>
    <w:rsid w:val="00D63F69"/>
    <w:rsid w:val="00D641DC"/>
    <w:rsid w:val="00D646CA"/>
    <w:rsid w:val="00D647F3"/>
    <w:rsid w:val="00D64B2B"/>
    <w:rsid w:val="00D64E91"/>
    <w:rsid w:val="00D651B2"/>
    <w:rsid w:val="00D65214"/>
    <w:rsid w:val="00D659BE"/>
    <w:rsid w:val="00D65E79"/>
    <w:rsid w:val="00D660AF"/>
    <w:rsid w:val="00D661FF"/>
    <w:rsid w:val="00D663DE"/>
    <w:rsid w:val="00D66484"/>
    <w:rsid w:val="00D6655E"/>
    <w:rsid w:val="00D66610"/>
    <w:rsid w:val="00D6673A"/>
    <w:rsid w:val="00D6674B"/>
    <w:rsid w:val="00D667A6"/>
    <w:rsid w:val="00D6696F"/>
    <w:rsid w:val="00D6699A"/>
    <w:rsid w:val="00D669B2"/>
    <w:rsid w:val="00D66ACD"/>
    <w:rsid w:val="00D66B15"/>
    <w:rsid w:val="00D66C24"/>
    <w:rsid w:val="00D67002"/>
    <w:rsid w:val="00D6713F"/>
    <w:rsid w:val="00D67650"/>
    <w:rsid w:val="00D67B35"/>
    <w:rsid w:val="00D67D91"/>
    <w:rsid w:val="00D700F8"/>
    <w:rsid w:val="00D70426"/>
    <w:rsid w:val="00D7058E"/>
    <w:rsid w:val="00D7069B"/>
    <w:rsid w:val="00D706F9"/>
    <w:rsid w:val="00D70E06"/>
    <w:rsid w:val="00D70E5D"/>
    <w:rsid w:val="00D70FDC"/>
    <w:rsid w:val="00D7115C"/>
    <w:rsid w:val="00D7151B"/>
    <w:rsid w:val="00D715E6"/>
    <w:rsid w:val="00D7179F"/>
    <w:rsid w:val="00D71ADB"/>
    <w:rsid w:val="00D71C50"/>
    <w:rsid w:val="00D71D78"/>
    <w:rsid w:val="00D71D94"/>
    <w:rsid w:val="00D71E98"/>
    <w:rsid w:val="00D72094"/>
    <w:rsid w:val="00D72562"/>
    <w:rsid w:val="00D725C1"/>
    <w:rsid w:val="00D72951"/>
    <w:rsid w:val="00D72ABC"/>
    <w:rsid w:val="00D72DCC"/>
    <w:rsid w:val="00D72DD9"/>
    <w:rsid w:val="00D73120"/>
    <w:rsid w:val="00D7368C"/>
    <w:rsid w:val="00D73ADF"/>
    <w:rsid w:val="00D73BF6"/>
    <w:rsid w:val="00D73C95"/>
    <w:rsid w:val="00D73D52"/>
    <w:rsid w:val="00D7445D"/>
    <w:rsid w:val="00D74650"/>
    <w:rsid w:val="00D748E4"/>
    <w:rsid w:val="00D749D9"/>
    <w:rsid w:val="00D74CC9"/>
    <w:rsid w:val="00D74EE6"/>
    <w:rsid w:val="00D752FC"/>
    <w:rsid w:val="00D75A17"/>
    <w:rsid w:val="00D75A29"/>
    <w:rsid w:val="00D75BEF"/>
    <w:rsid w:val="00D75D6F"/>
    <w:rsid w:val="00D76148"/>
    <w:rsid w:val="00D7625B"/>
    <w:rsid w:val="00D76415"/>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73C"/>
    <w:rsid w:val="00D81D93"/>
    <w:rsid w:val="00D81DA4"/>
    <w:rsid w:val="00D8235B"/>
    <w:rsid w:val="00D82811"/>
    <w:rsid w:val="00D829CF"/>
    <w:rsid w:val="00D82BF2"/>
    <w:rsid w:val="00D82C11"/>
    <w:rsid w:val="00D82CBC"/>
    <w:rsid w:val="00D8304A"/>
    <w:rsid w:val="00D83069"/>
    <w:rsid w:val="00D83080"/>
    <w:rsid w:val="00D830DB"/>
    <w:rsid w:val="00D83372"/>
    <w:rsid w:val="00D83421"/>
    <w:rsid w:val="00D8348A"/>
    <w:rsid w:val="00D83947"/>
    <w:rsid w:val="00D83FC2"/>
    <w:rsid w:val="00D84721"/>
    <w:rsid w:val="00D84898"/>
    <w:rsid w:val="00D84BE6"/>
    <w:rsid w:val="00D84CC5"/>
    <w:rsid w:val="00D84E2D"/>
    <w:rsid w:val="00D851DB"/>
    <w:rsid w:val="00D85812"/>
    <w:rsid w:val="00D85EA7"/>
    <w:rsid w:val="00D864B9"/>
    <w:rsid w:val="00D864E9"/>
    <w:rsid w:val="00D865DE"/>
    <w:rsid w:val="00D867D3"/>
    <w:rsid w:val="00D86C1D"/>
    <w:rsid w:val="00D86DC8"/>
    <w:rsid w:val="00D86FEB"/>
    <w:rsid w:val="00D87100"/>
    <w:rsid w:val="00D871C2"/>
    <w:rsid w:val="00D874E1"/>
    <w:rsid w:val="00D87E4F"/>
    <w:rsid w:val="00D9091A"/>
    <w:rsid w:val="00D90F5A"/>
    <w:rsid w:val="00D9130D"/>
    <w:rsid w:val="00D91580"/>
    <w:rsid w:val="00D92798"/>
    <w:rsid w:val="00D92A62"/>
    <w:rsid w:val="00D92C91"/>
    <w:rsid w:val="00D9332A"/>
    <w:rsid w:val="00D933E8"/>
    <w:rsid w:val="00D935E2"/>
    <w:rsid w:val="00D938D2"/>
    <w:rsid w:val="00D939A6"/>
    <w:rsid w:val="00D93A05"/>
    <w:rsid w:val="00D93A14"/>
    <w:rsid w:val="00D93B09"/>
    <w:rsid w:val="00D93DF5"/>
    <w:rsid w:val="00D94142"/>
    <w:rsid w:val="00D9420E"/>
    <w:rsid w:val="00D942B4"/>
    <w:rsid w:val="00D94D5D"/>
    <w:rsid w:val="00D95185"/>
    <w:rsid w:val="00D951DB"/>
    <w:rsid w:val="00D952F3"/>
    <w:rsid w:val="00D9538A"/>
    <w:rsid w:val="00D9586F"/>
    <w:rsid w:val="00D958A2"/>
    <w:rsid w:val="00D95AB7"/>
    <w:rsid w:val="00D95CDE"/>
    <w:rsid w:val="00D9600C"/>
    <w:rsid w:val="00D9611B"/>
    <w:rsid w:val="00D9628B"/>
    <w:rsid w:val="00D9645F"/>
    <w:rsid w:val="00D966B9"/>
    <w:rsid w:val="00D96934"/>
    <w:rsid w:val="00D96CC4"/>
    <w:rsid w:val="00D96E30"/>
    <w:rsid w:val="00D970A5"/>
    <w:rsid w:val="00D97152"/>
    <w:rsid w:val="00D97270"/>
    <w:rsid w:val="00D972A4"/>
    <w:rsid w:val="00D97439"/>
    <w:rsid w:val="00D97463"/>
    <w:rsid w:val="00D974E5"/>
    <w:rsid w:val="00D97E58"/>
    <w:rsid w:val="00DA00D3"/>
    <w:rsid w:val="00DA011B"/>
    <w:rsid w:val="00DA0170"/>
    <w:rsid w:val="00DA02B4"/>
    <w:rsid w:val="00DA04D7"/>
    <w:rsid w:val="00DA0533"/>
    <w:rsid w:val="00DA06B7"/>
    <w:rsid w:val="00DA0753"/>
    <w:rsid w:val="00DA0DEC"/>
    <w:rsid w:val="00DA0E1E"/>
    <w:rsid w:val="00DA1214"/>
    <w:rsid w:val="00DA13B5"/>
    <w:rsid w:val="00DA19EB"/>
    <w:rsid w:val="00DA1AA2"/>
    <w:rsid w:val="00DA1C58"/>
    <w:rsid w:val="00DA1E28"/>
    <w:rsid w:val="00DA1EDA"/>
    <w:rsid w:val="00DA253A"/>
    <w:rsid w:val="00DA26BC"/>
    <w:rsid w:val="00DA275B"/>
    <w:rsid w:val="00DA2783"/>
    <w:rsid w:val="00DA27D9"/>
    <w:rsid w:val="00DA2A85"/>
    <w:rsid w:val="00DA2DB9"/>
    <w:rsid w:val="00DA3090"/>
    <w:rsid w:val="00DA30D8"/>
    <w:rsid w:val="00DA32C8"/>
    <w:rsid w:val="00DA3E64"/>
    <w:rsid w:val="00DA4143"/>
    <w:rsid w:val="00DA4214"/>
    <w:rsid w:val="00DA42DB"/>
    <w:rsid w:val="00DA44CF"/>
    <w:rsid w:val="00DA45ED"/>
    <w:rsid w:val="00DA4B14"/>
    <w:rsid w:val="00DA4CDC"/>
    <w:rsid w:val="00DA52D3"/>
    <w:rsid w:val="00DA55DD"/>
    <w:rsid w:val="00DA572F"/>
    <w:rsid w:val="00DA57BA"/>
    <w:rsid w:val="00DA5821"/>
    <w:rsid w:val="00DA5BCC"/>
    <w:rsid w:val="00DA5CCB"/>
    <w:rsid w:val="00DA5EB4"/>
    <w:rsid w:val="00DA5EDF"/>
    <w:rsid w:val="00DA61C7"/>
    <w:rsid w:val="00DA6849"/>
    <w:rsid w:val="00DA68FD"/>
    <w:rsid w:val="00DA6986"/>
    <w:rsid w:val="00DA6B04"/>
    <w:rsid w:val="00DA6BE8"/>
    <w:rsid w:val="00DA6BFA"/>
    <w:rsid w:val="00DA716C"/>
    <w:rsid w:val="00DA71AE"/>
    <w:rsid w:val="00DA71D4"/>
    <w:rsid w:val="00DA7318"/>
    <w:rsid w:val="00DA7413"/>
    <w:rsid w:val="00DA753E"/>
    <w:rsid w:val="00DA7D13"/>
    <w:rsid w:val="00DA7F3F"/>
    <w:rsid w:val="00DB00D0"/>
    <w:rsid w:val="00DB04C8"/>
    <w:rsid w:val="00DB054C"/>
    <w:rsid w:val="00DB09DC"/>
    <w:rsid w:val="00DB0AC8"/>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0D"/>
    <w:rsid w:val="00DB3929"/>
    <w:rsid w:val="00DB3A06"/>
    <w:rsid w:val="00DB3B68"/>
    <w:rsid w:val="00DB3DD5"/>
    <w:rsid w:val="00DB3EBE"/>
    <w:rsid w:val="00DB3F2D"/>
    <w:rsid w:val="00DB3F49"/>
    <w:rsid w:val="00DB3F70"/>
    <w:rsid w:val="00DB4231"/>
    <w:rsid w:val="00DB4429"/>
    <w:rsid w:val="00DB45E3"/>
    <w:rsid w:val="00DB4682"/>
    <w:rsid w:val="00DB4A22"/>
    <w:rsid w:val="00DB4FAF"/>
    <w:rsid w:val="00DB504A"/>
    <w:rsid w:val="00DB53CA"/>
    <w:rsid w:val="00DB5692"/>
    <w:rsid w:val="00DB583E"/>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394"/>
    <w:rsid w:val="00DC03A0"/>
    <w:rsid w:val="00DC03FD"/>
    <w:rsid w:val="00DC0572"/>
    <w:rsid w:val="00DC081B"/>
    <w:rsid w:val="00DC095B"/>
    <w:rsid w:val="00DC0A2B"/>
    <w:rsid w:val="00DC0D0A"/>
    <w:rsid w:val="00DC0F44"/>
    <w:rsid w:val="00DC1519"/>
    <w:rsid w:val="00DC161A"/>
    <w:rsid w:val="00DC18F1"/>
    <w:rsid w:val="00DC1D04"/>
    <w:rsid w:val="00DC20E8"/>
    <w:rsid w:val="00DC27A1"/>
    <w:rsid w:val="00DC2828"/>
    <w:rsid w:val="00DC2888"/>
    <w:rsid w:val="00DC29D0"/>
    <w:rsid w:val="00DC2E4F"/>
    <w:rsid w:val="00DC322B"/>
    <w:rsid w:val="00DC3266"/>
    <w:rsid w:val="00DC32E7"/>
    <w:rsid w:val="00DC333B"/>
    <w:rsid w:val="00DC3476"/>
    <w:rsid w:val="00DC34BF"/>
    <w:rsid w:val="00DC3748"/>
    <w:rsid w:val="00DC3A01"/>
    <w:rsid w:val="00DC3B14"/>
    <w:rsid w:val="00DC3C6F"/>
    <w:rsid w:val="00DC4671"/>
    <w:rsid w:val="00DC5122"/>
    <w:rsid w:val="00DC54D7"/>
    <w:rsid w:val="00DC5760"/>
    <w:rsid w:val="00DC57F3"/>
    <w:rsid w:val="00DC58E2"/>
    <w:rsid w:val="00DC5AC0"/>
    <w:rsid w:val="00DC5E26"/>
    <w:rsid w:val="00DC5EE1"/>
    <w:rsid w:val="00DC67B9"/>
    <w:rsid w:val="00DC6A25"/>
    <w:rsid w:val="00DC70B2"/>
    <w:rsid w:val="00DC75DA"/>
    <w:rsid w:val="00DC76B8"/>
    <w:rsid w:val="00DC784C"/>
    <w:rsid w:val="00DC7CA2"/>
    <w:rsid w:val="00DD061C"/>
    <w:rsid w:val="00DD06D5"/>
    <w:rsid w:val="00DD0874"/>
    <w:rsid w:val="00DD09E9"/>
    <w:rsid w:val="00DD0D85"/>
    <w:rsid w:val="00DD0E27"/>
    <w:rsid w:val="00DD1FC7"/>
    <w:rsid w:val="00DD22B5"/>
    <w:rsid w:val="00DD22F3"/>
    <w:rsid w:val="00DD23C9"/>
    <w:rsid w:val="00DD262E"/>
    <w:rsid w:val="00DD26D6"/>
    <w:rsid w:val="00DD288D"/>
    <w:rsid w:val="00DD2D57"/>
    <w:rsid w:val="00DD3053"/>
    <w:rsid w:val="00DD3096"/>
    <w:rsid w:val="00DD3186"/>
    <w:rsid w:val="00DD36F0"/>
    <w:rsid w:val="00DD3860"/>
    <w:rsid w:val="00DD3B37"/>
    <w:rsid w:val="00DD3C30"/>
    <w:rsid w:val="00DD4019"/>
    <w:rsid w:val="00DD40E8"/>
    <w:rsid w:val="00DD4272"/>
    <w:rsid w:val="00DD43AF"/>
    <w:rsid w:val="00DD46E2"/>
    <w:rsid w:val="00DD497A"/>
    <w:rsid w:val="00DD4A6E"/>
    <w:rsid w:val="00DD4CA7"/>
    <w:rsid w:val="00DD4D76"/>
    <w:rsid w:val="00DD4DF5"/>
    <w:rsid w:val="00DD4F1E"/>
    <w:rsid w:val="00DD5030"/>
    <w:rsid w:val="00DD519A"/>
    <w:rsid w:val="00DD51BC"/>
    <w:rsid w:val="00DD562D"/>
    <w:rsid w:val="00DD5AD7"/>
    <w:rsid w:val="00DD5B3A"/>
    <w:rsid w:val="00DD5CC0"/>
    <w:rsid w:val="00DD5CF5"/>
    <w:rsid w:val="00DD5D39"/>
    <w:rsid w:val="00DD5E35"/>
    <w:rsid w:val="00DD5F79"/>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6E8"/>
    <w:rsid w:val="00DE0709"/>
    <w:rsid w:val="00DE093A"/>
    <w:rsid w:val="00DE0947"/>
    <w:rsid w:val="00DE0BC8"/>
    <w:rsid w:val="00DE0F54"/>
    <w:rsid w:val="00DE101A"/>
    <w:rsid w:val="00DE15C3"/>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176"/>
    <w:rsid w:val="00DE4264"/>
    <w:rsid w:val="00DE42BE"/>
    <w:rsid w:val="00DE4511"/>
    <w:rsid w:val="00DE45FC"/>
    <w:rsid w:val="00DE4677"/>
    <w:rsid w:val="00DE4908"/>
    <w:rsid w:val="00DE4913"/>
    <w:rsid w:val="00DE4E38"/>
    <w:rsid w:val="00DE5073"/>
    <w:rsid w:val="00DE50C1"/>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6B9E"/>
    <w:rsid w:val="00DE6C7C"/>
    <w:rsid w:val="00DE7015"/>
    <w:rsid w:val="00DE7042"/>
    <w:rsid w:val="00DE7208"/>
    <w:rsid w:val="00DE732C"/>
    <w:rsid w:val="00DE7391"/>
    <w:rsid w:val="00DE7439"/>
    <w:rsid w:val="00DE7466"/>
    <w:rsid w:val="00DE773C"/>
    <w:rsid w:val="00DE7A93"/>
    <w:rsid w:val="00DE7D24"/>
    <w:rsid w:val="00DE7DD8"/>
    <w:rsid w:val="00DE7F7F"/>
    <w:rsid w:val="00DF00ED"/>
    <w:rsid w:val="00DF0589"/>
    <w:rsid w:val="00DF08FE"/>
    <w:rsid w:val="00DF0B74"/>
    <w:rsid w:val="00DF0D26"/>
    <w:rsid w:val="00DF0F4E"/>
    <w:rsid w:val="00DF175B"/>
    <w:rsid w:val="00DF17FE"/>
    <w:rsid w:val="00DF18FD"/>
    <w:rsid w:val="00DF192D"/>
    <w:rsid w:val="00DF22DA"/>
    <w:rsid w:val="00DF24F9"/>
    <w:rsid w:val="00DF2728"/>
    <w:rsid w:val="00DF28F1"/>
    <w:rsid w:val="00DF2AB3"/>
    <w:rsid w:val="00DF2D1D"/>
    <w:rsid w:val="00DF3110"/>
    <w:rsid w:val="00DF32A0"/>
    <w:rsid w:val="00DF3419"/>
    <w:rsid w:val="00DF3728"/>
    <w:rsid w:val="00DF39F4"/>
    <w:rsid w:val="00DF3BF9"/>
    <w:rsid w:val="00DF3D07"/>
    <w:rsid w:val="00DF458A"/>
    <w:rsid w:val="00DF47FE"/>
    <w:rsid w:val="00DF48D7"/>
    <w:rsid w:val="00DF49D6"/>
    <w:rsid w:val="00DF4B79"/>
    <w:rsid w:val="00DF4C5E"/>
    <w:rsid w:val="00DF4DA1"/>
    <w:rsid w:val="00DF4E19"/>
    <w:rsid w:val="00DF5131"/>
    <w:rsid w:val="00DF51DF"/>
    <w:rsid w:val="00DF52DA"/>
    <w:rsid w:val="00DF588C"/>
    <w:rsid w:val="00DF5AD7"/>
    <w:rsid w:val="00DF5B63"/>
    <w:rsid w:val="00DF5DEF"/>
    <w:rsid w:val="00DF5E2D"/>
    <w:rsid w:val="00DF5F5D"/>
    <w:rsid w:val="00DF6028"/>
    <w:rsid w:val="00DF614E"/>
    <w:rsid w:val="00DF65ED"/>
    <w:rsid w:val="00DF663A"/>
    <w:rsid w:val="00DF672F"/>
    <w:rsid w:val="00DF6BE1"/>
    <w:rsid w:val="00DF6C52"/>
    <w:rsid w:val="00DF6E63"/>
    <w:rsid w:val="00DF7068"/>
    <w:rsid w:val="00DF732F"/>
    <w:rsid w:val="00DF73DF"/>
    <w:rsid w:val="00DF7458"/>
    <w:rsid w:val="00DF76BE"/>
    <w:rsid w:val="00DF7702"/>
    <w:rsid w:val="00DF7830"/>
    <w:rsid w:val="00DF7BCC"/>
    <w:rsid w:val="00DF7E5B"/>
    <w:rsid w:val="00E000CE"/>
    <w:rsid w:val="00E000F4"/>
    <w:rsid w:val="00E001CA"/>
    <w:rsid w:val="00E00907"/>
    <w:rsid w:val="00E00A22"/>
    <w:rsid w:val="00E00C26"/>
    <w:rsid w:val="00E00ECD"/>
    <w:rsid w:val="00E01C20"/>
    <w:rsid w:val="00E01E39"/>
    <w:rsid w:val="00E01EDF"/>
    <w:rsid w:val="00E026BC"/>
    <w:rsid w:val="00E0280A"/>
    <w:rsid w:val="00E029F4"/>
    <w:rsid w:val="00E02B0F"/>
    <w:rsid w:val="00E02B9D"/>
    <w:rsid w:val="00E02BD3"/>
    <w:rsid w:val="00E02CE4"/>
    <w:rsid w:val="00E02F49"/>
    <w:rsid w:val="00E03162"/>
    <w:rsid w:val="00E03210"/>
    <w:rsid w:val="00E0341C"/>
    <w:rsid w:val="00E0356F"/>
    <w:rsid w:val="00E036A8"/>
    <w:rsid w:val="00E036CF"/>
    <w:rsid w:val="00E0397D"/>
    <w:rsid w:val="00E03BB7"/>
    <w:rsid w:val="00E03DE7"/>
    <w:rsid w:val="00E04428"/>
    <w:rsid w:val="00E04464"/>
    <w:rsid w:val="00E05069"/>
    <w:rsid w:val="00E05087"/>
    <w:rsid w:val="00E053DF"/>
    <w:rsid w:val="00E0543D"/>
    <w:rsid w:val="00E05544"/>
    <w:rsid w:val="00E056CB"/>
    <w:rsid w:val="00E057C6"/>
    <w:rsid w:val="00E057DF"/>
    <w:rsid w:val="00E057EF"/>
    <w:rsid w:val="00E0583A"/>
    <w:rsid w:val="00E05880"/>
    <w:rsid w:val="00E05928"/>
    <w:rsid w:val="00E05C8D"/>
    <w:rsid w:val="00E05C90"/>
    <w:rsid w:val="00E05D63"/>
    <w:rsid w:val="00E05FD7"/>
    <w:rsid w:val="00E06262"/>
    <w:rsid w:val="00E06515"/>
    <w:rsid w:val="00E0689C"/>
    <w:rsid w:val="00E06B56"/>
    <w:rsid w:val="00E06B74"/>
    <w:rsid w:val="00E07127"/>
    <w:rsid w:val="00E07174"/>
    <w:rsid w:val="00E0726B"/>
    <w:rsid w:val="00E0771A"/>
    <w:rsid w:val="00E07890"/>
    <w:rsid w:val="00E0793A"/>
    <w:rsid w:val="00E079E0"/>
    <w:rsid w:val="00E07F48"/>
    <w:rsid w:val="00E07FCE"/>
    <w:rsid w:val="00E10059"/>
    <w:rsid w:val="00E10247"/>
    <w:rsid w:val="00E10A8B"/>
    <w:rsid w:val="00E10B3A"/>
    <w:rsid w:val="00E1158B"/>
    <w:rsid w:val="00E115F2"/>
    <w:rsid w:val="00E119F6"/>
    <w:rsid w:val="00E11B3C"/>
    <w:rsid w:val="00E11BFA"/>
    <w:rsid w:val="00E11E69"/>
    <w:rsid w:val="00E11F3D"/>
    <w:rsid w:val="00E120C8"/>
    <w:rsid w:val="00E12204"/>
    <w:rsid w:val="00E1249E"/>
    <w:rsid w:val="00E124EB"/>
    <w:rsid w:val="00E12712"/>
    <w:rsid w:val="00E128DF"/>
    <w:rsid w:val="00E129E8"/>
    <w:rsid w:val="00E12B26"/>
    <w:rsid w:val="00E12DAE"/>
    <w:rsid w:val="00E12E7C"/>
    <w:rsid w:val="00E12E97"/>
    <w:rsid w:val="00E13038"/>
    <w:rsid w:val="00E13128"/>
    <w:rsid w:val="00E13334"/>
    <w:rsid w:val="00E1338D"/>
    <w:rsid w:val="00E133C9"/>
    <w:rsid w:val="00E133FE"/>
    <w:rsid w:val="00E13422"/>
    <w:rsid w:val="00E1352E"/>
    <w:rsid w:val="00E13822"/>
    <w:rsid w:val="00E13D45"/>
    <w:rsid w:val="00E13E95"/>
    <w:rsid w:val="00E144C7"/>
    <w:rsid w:val="00E14609"/>
    <w:rsid w:val="00E1467C"/>
    <w:rsid w:val="00E147CE"/>
    <w:rsid w:val="00E148EE"/>
    <w:rsid w:val="00E14A95"/>
    <w:rsid w:val="00E14C2B"/>
    <w:rsid w:val="00E14D1C"/>
    <w:rsid w:val="00E153D4"/>
    <w:rsid w:val="00E15475"/>
    <w:rsid w:val="00E15552"/>
    <w:rsid w:val="00E1556A"/>
    <w:rsid w:val="00E15684"/>
    <w:rsid w:val="00E15B72"/>
    <w:rsid w:val="00E15D59"/>
    <w:rsid w:val="00E15D63"/>
    <w:rsid w:val="00E16831"/>
    <w:rsid w:val="00E16ADB"/>
    <w:rsid w:val="00E16C3B"/>
    <w:rsid w:val="00E16DE4"/>
    <w:rsid w:val="00E16EDB"/>
    <w:rsid w:val="00E16EE3"/>
    <w:rsid w:val="00E17302"/>
    <w:rsid w:val="00E1740B"/>
    <w:rsid w:val="00E1751A"/>
    <w:rsid w:val="00E175E8"/>
    <w:rsid w:val="00E1787C"/>
    <w:rsid w:val="00E178BB"/>
    <w:rsid w:val="00E17B0C"/>
    <w:rsid w:val="00E17F00"/>
    <w:rsid w:val="00E17F24"/>
    <w:rsid w:val="00E202AB"/>
    <w:rsid w:val="00E203C3"/>
    <w:rsid w:val="00E20A0D"/>
    <w:rsid w:val="00E2125D"/>
    <w:rsid w:val="00E213DA"/>
    <w:rsid w:val="00E2170A"/>
    <w:rsid w:val="00E218DE"/>
    <w:rsid w:val="00E2213C"/>
    <w:rsid w:val="00E22213"/>
    <w:rsid w:val="00E224A8"/>
    <w:rsid w:val="00E225C1"/>
    <w:rsid w:val="00E22611"/>
    <w:rsid w:val="00E22623"/>
    <w:rsid w:val="00E2283E"/>
    <w:rsid w:val="00E22898"/>
    <w:rsid w:val="00E22E38"/>
    <w:rsid w:val="00E22E70"/>
    <w:rsid w:val="00E22EF5"/>
    <w:rsid w:val="00E23469"/>
    <w:rsid w:val="00E2372B"/>
    <w:rsid w:val="00E23A92"/>
    <w:rsid w:val="00E23BCF"/>
    <w:rsid w:val="00E23BFB"/>
    <w:rsid w:val="00E24196"/>
    <w:rsid w:val="00E241AC"/>
    <w:rsid w:val="00E2430B"/>
    <w:rsid w:val="00E247A4"/>
    <w:rsid w:val="00E248B9"/>
    <w:rsid w:val="00E24AA3"/>
    <w:rsid w:val="00E25309"/>
    <w:rsid w:val="00E2542C"/>
    <w:rsid w:val="00E25828"/>
    <w:rsid w:val="00E259D3"/>
    <w:rsid w:val="00E25A08"/>
    <w:rsid w:val="00E25B2C"/>
    <w:rsid w:val="00E25BD5"/>
    <w:rsid w:val="00E26432"/>
    <w:rsid w:val="00E2660D"/>
    <w:rsid w:val="00E266D9"/>
    <w:rsid w:val="00E266DF"/>
    <w:rsid w:val="00E26867"/>
    <w:rsid w:val="00E2686A"/>
    <w:rsid w:val="00E26CE4"/>
    <w:rsid w:val="00E26F22"/>
    <w:rsid w:val="00E27491"/>
    <w:rsid w:val="00E27668"/>
    <w:rsid w:val="00E27C21"/>
    <w:rsid w:val="00E27F16"/>
    <w:rsid w:val="00E27F87"/>
    <w:rsid w:val="00E30329"/>
    <w:rsid w:val="00E30386"/>
    <w:rsid w:val="00E3056C"/>
    <w:rsid w:val="00E305DE"/>
    <w:rsid w:val="00E30902"/>
    <w:rsid w:val="00E30CEF"/>
    <w:rsid w:val="00E30D0D"/>
    <w:rsid w:val="00E30D37"/>
    <w:rsid w:val="00E30E8C"/>
    <w:rsid w:val="00E315B6"/>
    <w:rsid w:val="00E319DA"/>
    <w:rsid w:val="00E31A75"/>
    <w:rsid w:val="00E31C26"/>
    <w:rsid w:val="00E31CEC"/>
    <w:rsid w:val="00E31DC9"/>
    <w:rsid w:val="00E3243D"/>
    <w:rsid w:val="00E325DC"/>
    <w:rsid w:val="00E32DF3"/>
    <w:rsid w:val="00E32E47"/>
    <w:rsid w:val="00E3313B"/>
    <w:rsid w:val="00E332D9"/>
    <w:rsid w:val="00E33446"/>
    <w:rsid w:val="00E33662"/>
    <w:rsid w:val="00E339BC"/>
    <w:rsid w:val="00E33B4A"/>
    <w:rsid w:val="00E33CB8"/>
    <w:rsid w:val="00E34063"/>
    <w:rsid w:val="00E340BB"/>
    <w:rsid w:val="00E341DB"/>
    <w:rsid w:val="00E344A0"/>
    <w:rsid w:val="00E34D79"/>
    <w:rsid w:val="00E353B1"/>
    <w:rsid w:val="00E355E3"/>
    <w:rsid w:val="00E356F7"/>
    <w:rsid w:val="00E3583C"/>
    <w:rsid w:val="00E35BD1"/>
    <w:rsid w:val="00E35C3D"/>
    <w:rsid w:val="00E35D0C"/>
    <w:rsid w:val="00E35D4C"/>
    <w:rsid w:val="00E35F58"/>
    <w:rsid w:val="00E36126"/>
    <w:rsid w:val="00E363DF"/>
    <w:rsid w:val="00E363F7"/>
    <w:rsid w:val="00E3651E"/>
    <w:rsid w:val="00E3671F"/>
    <w:rsid w:val="00E36BEF"/>
    <w:rsid w:val="00E36F20"/>
    <w:rsid w:val="00E3714D"/>
    <w:rsid w:val="00E373E4"/>
    <w:rsid w:val="00E37B80"/>
    <w:rsid w:val="00E37BE7"/>
    <w:rsid w:val="00E37E4B"/>
    <w:rsid w:val="00E37F07"/>
    <w:rsid w:val="00E40059"/>
    <w:rsid w:val="00E402BC"/>
    <w:rsid w:val="00E40812"/>
    <w:rsid w:val="00E4082B"/>
    <w:rsid w:val="00E40A53"/>
    <w:rsid w:val="00E40AD7"/>
    <w:rsid w:val="00E40C45"/>
    <w:rsid w:val="00E40D94"/>
    <w:rsid w:val="00E40F8D"/>
    <w:rsid w:val="00E40FAB"/>
    <w:rsid w:val="00E41120"/>
    <w:rsid w:val="00E413F6"/>
    <w:rsid w:val="00E4160A"/>
    <w:rsid w:val="00E417E8"/>
    <w:rsid w:val="00E419B8"/>
    <w:rsid w:val="00E41AC6"/>
    <w:rsid w:val="00E41C0E"/>
    <w:rsid w:val="00E41ED0"/>
    <w:rsid w:val="00E422F9"/>
    <w:rsid w:val="00E424A0"/>
    <w:rsid w:val="00E425E3"/>
    <w:rsid w:val="00E42BCB"/>
    <w:rsid w:val="00E431FC"/>
    <w:rsid w:val="00E43399"/>
    <w:rsid w:val="00E43544"/>
    <w:rsid w:val="00E43863"/>
    <w:rsid w:val="00E43868"/>
    <w:rsid w:val="00E43A40"/>
    <w:rsid w:val="00E43AC3"/>
    <w:rsid w:val="00E43CBD"/>
    <w:rsid w:val="00E43CD3"/>
    <w:rsid w:val="00E44396"/>
    <w:rsid w:val="00E44491"/>
    <w:rsid w:val="00E44586"/>
    <w:rsid w:val="00E447A4"/>
    <w:rsid w:val="00E449D9"/>
    <w:rsid w:val="00E44C1C"/>
    <w:rsid w:val="00E44EF2"/>
    <w:rsid w:val="00E44F31"/>
    <w:rsid w:val="00E44F7D"/>
    <w:rsid w:val="00E45257"/>
    <w:rsid w:val="00E4526E"/>
    <w:rsid w:val="00E45289"/>
    <w:rsid w:val="00E45826"/>
    <w:rsid w:val="00E458FB"/>
    <w:rsid w:val="00E45947"/>
    <w:rsid w:val="00E45CCE"/>
    <w:rsid w:val="00E45E20"/>
    <w:rsid w:val="00E45E8B"/>
    <w:rsid w:val="00E46143"/>
    <w:rsid w:val="00E46401"/>
    <w:rsid w:val="00E465E9"/>
    <w:rsid w:val="00E466CC"/>
    <w:rsid w:val="00E46BB8"/>
    <w:rsid w:val="00E46E87"/>
    <w:rsid w:val="00E46FF0"/>
    <w:rsid w:val="00E475C3"/>
    <w:rsid w:val="00E47695"/>
    <w:rsid w:val="00E4776D"/>
    <w:rsid w:val="00E47B09"/>
    <w:rsid w:val="00E47C30"/>
    <w:rsid w:val="00E47C65"/>
    <w:rsid w:val="00E47C69"/>
    <w:rsid w:val="00E501AE"/>
    <w:rsid w:val="00E50AE1"/>
    <w:rsid w:val="00E50D3E"/>
    <w:rsid w:val="00E50E82"/>
    <w:rsid w:val="00E510B0"/>
    <w:rsid w:val="00E51109"/>
    <w:rsid w:val="00E5114D"/>
    <w:rsid w:val="00E5125A"/>
    <w:rsid w:val="00E51753"/>
    <w:rsid w:val="00E51874"/>
    <w:rsid w:val="00E51CD0"/>
    <w:rsid w:val="00E520F0"/>
    <w:rsid w:val="00E522AA"/>
    <w:rsid w:val="00E522D9"/>
    <w:rsid w:val="00E52356"/>
    <w:rsid w:val="00E526DD"/>
    <w:rsid w:val="00E527E2"/>
    <w:rsid w:val="00E52AD1"/>
    <w:rsid w:val="00E52D26"/>
    <w:rsid w:val="00E532BB"/>
    <w:rsid w:val="00E532ED"/>
    <w:rsid w:val="00E534B3"/>
    <w:rsid w:val="00E536A9"/>
    <w:rsid w:val="00E538CE"/>
    <w:rsid w:val="00E53943"/>
    <w:rsid w:val="00E53A68"/>
    <w:rsid w:val="00E53B20"/>
    <w:rsid w:val="00E53C92"/>
    <w:rsid w:val="00E5424D"/>
    <w:rsid w:val="00E546CF"/>
    <w:rsid w:val="00E54801"/>
    <w:rsid w:val="00E54CAE"/>
    <w:rsid w:val="00E54E17"/>
    <w:rsid w:val="00E54F9D"/>
    <w:rsid w:val="00E552FC"/>
    <w:rsid w:val="00E55521"/>
    <w:rsid w:val="00E557C8"/>
    <w:rsid w:val="00E55A70"/>
    <w:rsid w:val="00E55F04"/>
    <w:rsid w:val="00E5609C"/>
    <w:rsid w:val="00E56317"/>
    <w:rsid w:val="00E564B2"/>
    <w:rsid w:val="00E5684F"/>
    <w:rsid w:val="00E56877"/>
    <w:rsid w:val="00E568A2"/>
    <w:rsid w:val="00E57030"/>
    <w:rsid w:val="00E570CA"/>
    <w:rsid w:val="00E57938"/>
    <w:rsid w:val="00E57A5D"/>
    <w:rsid w:val="00E57D4F"/>
    <w:rsid w:val="00E57DAE"/>
    <w:rsid w:val="00E57E8F"/>
    <w:rsid w:val="00E60260"/>
    <w:rsid w:val="00E60287"/>
    <w:rsid w:val="00E60294"/>
    <w:rsid w:val="00E602B2"/>
    <w:rsid w:val="00E602F8"/>
    <w:rsid w:val="00E60469"/>
    <w:rsid w:val="00E6060E"/>
    <w:rsid w:val="00E606D3"/>
    <w:rsid w:val="00E607E0"/>
    <w:rsid w:val="00E60AC6"/>
    <w:rsid w:val="00E60AE1"/>
    <w:rsid w:val="00E610B6"/>
    <w:rsid w:val="00E6136D"/>
    <w:rsid w:val="00E615D9"/>
    <w:rsid w:val="00E615DF"/>
    <w:rsid w:val="00E61AFF"/>
    <w:rsid w:val="00E62134"/>
    <w:rsid w:val="00E622B5"/>
    <w:rsid w:val="00E622E9"/>
    <w:rsid w:val="00E622F4"/>
    <w:rsid w:val="00E62329"/>
    <w:rsid w:val="00E62402"/>
    <w:rsid w:val="00E62718"/>
    <w:rsid w:val="00E62783"/>
    <w:rsid w:val="00E62896"/>
    <w:rsid w:val="00E62AAC"/>
    <w:rsid w:val="00E62B4E"/>
    <w:rsid w:val="00E62BD5"/>
    <w:rsid w:val="00E62F1C"/>
    <w:rsid w:val="00E62F8F"/>
    <w:rsid w:val="00E631FE"/>
    <w:rsid w:val="00E63223"/>
    <w:rsid w:val="00E63437"/>
    <w:rsid w:val="00E634C8"/>
    <w:rsid w:val="00E636A8"/>
    <w:rsid w:val="00E637A1"/>
    <w:rsid w:val="00E63874"/>
    <w:rsid w:val="00E63900"/>
    <w:rsid w:val="00E6398A"/>
    <w:rsid w:val="00E64041"/>
    <w:rsid w:val="00E6445E"/>
    <w:rsid w:val="00E644A5"/>
    <w:rsid w:val="00E645DF"/>
    <w:rsid w:val="00E64926"/>
    <w:rsid w:val="00E6493E"/>
    <w:rsid w:val="00E64B67"/>
    <w:rsid w:val="00E65055"/>
    <w:rsid w:val="00E652FD"/>
    <w:rsid w:val="00E65A5E"/>
    <w:rsid w:val="00E65C96"/>
    <w:rsid w:val="00E66190"/>
    <w:rsid w:val="00E66790"/>
    <w:rsid w:val="00E66B93"/>
    <w:rsid w:val="00E66B98"/>
    <w:rsid w:val="00E66BCC"/>
    <w:rsid w:val="00E66EDA"/>
    <w:rsid w:val="00E67513"/>
    <w:rsid w:val="00E67600"/>
    <w:rsid w:val="00E6794A"/>
    <w:rsid w:val="00E67C20"/>
    <w:rsid w:val="00E67CA4"/>
    <w:rsid w:val="00E67EE1"/>
    <w:rsid w:val="00E702EF"/>
    <w:rsid w:val="00E7041E"/>
    <w:rsid w:val="00E70636"/>
    <w:rsid w:val="00E70E73"/>
    <w:rsid w:val="00E7104F"/>
    <w:rsid w:val="00E71610"/>
    <w:rsid w:val="00E716B1"/>
    <w:rsid w:val="00E717AB"/>
    <w:rsid w:val="00E71B2C"/>
    <w:rsid w:val="00E721FA"/>
    <w:rsid w:val="00E726D3"/>
    <w:rsid w:val="00E72754"/>
    <w:rsid w:val="00E72A5F"/>
    <w:rsid w:val="00E72AEC"/>
    <w:rsid w:val="00E72C40"/>
    <w:rsid w:val="00E72CFB"/>
    <w:rsid w:val="00E731E1"/>
    <w:rsid w:val="00E734CE"/>
    <w:rsid w:val="00E734ED"/>
    <w:rsid w:val="00E73D11"/>
    <w:rsid w:val="00E73DBE"/>
    <w:rsid w:val="00E73E3B"/>
    <w:rsid w:val="00E73FAB"/>
    <w:rsid w:val="00E74075"/>
    <w:rsid w:val="00E74276"/>
    <w:rsid w:val="00E744F9"/>
    <w:rsid w:val="00E74C48"/>
    <w:rsid w:val="00E74E41"/>
    <w:rsid w:val="00E74E59"/>
    <w:rsid w:val="00E7502A"/>
    <w:rsid w:val="00E751B1"/>
    <w:rsid w:val="00E7534C"/>
    <w:rsid w:val="00E754E8"/>
    <w:rsid w:val="00E7554A"/>
    <w:rsid w:val="00E75550"/>
    <w:rsid w:val="00E7572F"/>
    <w:rsid w:val="00E75873"/>
    <w:rsid w:val="00E758BB"/>
    <w:rsid w:val="00E75EF5"/>
    <w:rsid w:val="00E76A10"/>
    <w:rsid w:val="00E76B5F"/>
    <w:rsid w:val="00E76D9B"/>
    <w:rsid w:val="00E76F8A"/>
    <w:rsid w:val="00E76FB2"/>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08A4"/>
    <w:rsid w:val="00E80CEA"/>
    <w:rsid w:val="00E80E7D"/>
    <w:rsid w:val="00E812DC"/>
    <w:rsid w:val="00E814E8"/>
    <w:rsid w:val="00E8162A"/>
    <w:rsid w:val="00E816D9"/>
    <w:rsid w:val="00E81F41"/>
    <w:rsid w:val="00E82057"/>
    <w:rsid w:val="00E828D3"/>
    <w:rsid w:val="00E828FB"/>
    <w:rsid w:val="00E82A4F"/>
    <w:rsid w:val="00E82D02"/>
    <w:rsid w:val="00E83699"/>
    <w:rsid w:val="00E8373D"/>
    <w:rsid w:val="00E837BE"/>
    <w:rsid w:val="00E837E6"/>
    <w:rsid w:val="00E8388F"/>
    <w:rsid w:val="00E838A8"/>
    <w:rsid w:val="00E83D84"/>
    <w:rsid w:val="00E83E58"/>
    <w:rsid w:val="00E83E8A"/>
    <w:rsid w:val="00E845E8"/>
    <w:rsid w:val="00E84EB6"/>
    <w:rsid w:val="00E84F88"/>
    <w:rsid w:val="00E84FB1"/>
    <w:rsid w:val="00E85098"/>
    <w:rsid w:val="00E8531E"/>
    <w:rsid w:val="00E8535E"/>
    <w:rsid w:val="00E853FD"/>
    <w:rsid w:val="00E85660"/>
    <w:rsid w:val="00E8575D"/>
    <w:rsid w:val="00E85A94"/>
    <w:rsid w:val="00E85D1E"/>
    <w:rsid w:val="00E85D82"/>
    <w:rsid w:val="00E85FFA"/>
    <w:rsid w:val="00E861F4"/>
    <w:rsid w:val="00E86308"/>
    <w:rsid w:val="00E86591"/>
    <w:rsid w:val="00E869CB"/>
    <w:rsid w:val="00E86D1C"/>
    <w:rsid w:val="00E873BC"/>
    <w:rsid w:val="00E874CC"/>
    <w:rsid w:val="00E87862"/>
    <w:rsid w:val="00E87E0D"/>
    <w:rsid w:val="00E9008D"/>
    <w:rsid w:val="00E900D4"/>
    <w:rsid w:val="00E90112"/>
    <w:rsid w:val="00E9014B"/>
    <w:rsid w:val="00E9048C"/>
    <w:rsid w:val="00E904A8"/>
    <w:rsid w:val="00E90871"/>
    <w:rsid w:val="00E90A76"/>
    <w:rsid w:val="00E90DAB"/>
    <w:rsid w:val="00E90F11"/>
    <w:rsid w:val="00E91168"/>
    <w:rsid w:val="00E91312"/>
    <w:rsid w:val="00E91338"/>
    <w:rsid w:val="00E9185B"/>
    <w:rsid w:val="00E91F1C"/>
    <w:rsid w:val="00E920DD"/>
    <w:rsid w:val="00E921BD"/>
    <w:rsid w:val="00E92492"/>
    <w:rsid w:val="00E92493"/>
    <w:rsid w:val="00E924FA"/>
    <w:rsid w:val="00E925D2"/>
    <w:rsid w:val="00E92B95"/>
    <w:rsid w:val="00E92D13"/>
    <w:rsid w:val="00E92EF8"/>
    <w:rsid w:val="00E9309F"/>
    <w:rsid w:val="00E9322E"/>
    <w:rsid w:val="00E9323E"/>
    <w:rsid w:val="00E932C8"/>
    <w:rsid w:val="00E932DA"/>
    <w:rsid w:val="00E9360D"/>
    <w:rsid w:val="00E938F6"/>
    <w:rsid w:val="00E93B64"/>
    <w:rsid w:val="00E93BB4"/>
    <w:rsid w:val="00E93C8E"/>
    <w:rsid w:val="00E93D23"/>
    <w:rsid w:val="00E94855"/>
    <w:rsid w:val="00E94B72"/>
    <w:rsid w:val="00E94D72"/>
    <w:rsid w:val="00E94FC5"/>
    <w:rsid w:val="00E95205"/>
    <w:rsid w:val="00E95572"/>
    <w:rsid w:val="00E95649"/>
    <w:rsid w:val="00E9571F"/>
    <w:rsid w:val="00E95790"/>
    <w:rsid w:val="00E95833"/>
    <w:rsid w:val="00E95C30"/>
    <w:rsid w:val="00E95E31"/>
    <w:rsid w:val="00E95E56"/>
    <w:rsid w:val="00E95FF6"/>
    <w:rsid w:val="00E9602C"/>
    <w:rsid w:val="00E960DD"/>
    <w:rsid w:val="00E96355"/>
    <w:rsid w:val="00E9675D"/>
    <w:rsid w:val="00E969C2"/>
    <w:rsid w:val="00E96A0F"/>
    <w:rsid w:val="00E96A2B"/>
    <w:rsid w:val="00E96B1C"/>
    <w:rsid w:val="00E97826"/>
    <w:rsid w:val="00E97835"/>
    <w:rsid w:val="00E97C88"/>
    <w:rsid w:val="00EA0345"/>
    <w:rsid w:val="00EA0642"/>
    <w:rsid w:val="00EA083A"/>
    <w:rsid w:val="00EA0A3E"/>
    <w:rsid w:val="00EA0BBE"/>
    <w:rsid w:val="00EA14F8"/>
    <w:rsid w:val="00EA1748"/>
    <w:rsid w:val="00EA198D"/>
    <w:rsid w:val="00EA1D76"/>
    <w:rsid w:val="00EA1DDB"/>
    <w:rsid w:val="00EA1F10"/>
    <w:rsid w:val="00EA1FCB"/>
    <w:rsid w:val="00EA29DC"/>
    <w:rsid w:val="00EA2B76"/>
    <w:rsid w:val="00EA2DE8"/>
    <w:rsid w:val="00EA2F53"/>
    <w:rsid w:val="00EA3193"/>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39"/>
    <w:rsid w:val="00EA4E8E"/>
    <w:rsid w:val="00EA4EFE"/>
    <w:rsid w:val="00EA5123"/>
    <w:rsid w:val="00EA5991"/>
    <w:rsid w:val="00EA5B14"/>
    <w:rsid w:val="00EA5D33"/>
    <w:rsid w:val="00EA603E"/>
    <w:rsid w:val="00EA6168"/>
    <w:rsid w:val="00EA6377"/>
    <w:rsid w:val="00EA6D13"/>
    <w:rsid w:val="00EA6E2D"/>
    <w:rsid w:val="00EA70C0"/>
    <w:rsid w:val="00EA72A0"/>
    <w:rsid w:val="00EA7488"/>
    <w:rsid w:val="00EA759C"/>
    <w:rsid w:val="00EA7C1D"/>
    <w:rsid w:val="00EA7F20"/>
    <w:rsid w:val="00EB02C2"/>
    <w:rsid w:val="00EB03F6"/>
    <w:rsid w:val="00EB089E"/>
    <w:rsid w:val="00EB0AFF"/>
    <w:rsid w:val="00EB0B99"/>
    <w:rsid w:val="00EB0BD2"/>
    <w:rsid w:val="00EB0EA1"/>
    <w:rsid w:val="00EB110D"/>
    <w:rsid w:val="00EB130F"/>
    <w:rsid w:val="00EB153E"/>
    <w:rsid w:val="00EB16EE"/>
    <w:rsid w:val="00EB1742"/>
    <w:rsid w:val="00EB18C2"/>
    <w:rsid w:val="00EB1DE6"/>
    <w:rsid w:val="00EB2018"/>
    <w:rsid w:val="00EB22C3"/>
    <w:rsid w:val="00EB24B0"/>
    <w:rsid w:val="00EB24C9"/>
    <w:rsid w:val="00EB2C1E"/>
    <w:rsid w:val="00EB2C68"/>
    <w:rsid w:val="00EB2EDB"/>
    <w:rsid w:val="00EB33B9"/>
    <w:rsid w:val="00EB357F"/>
    <w:rsid w:val="00EB3684"/>
    <w:rsid w:val="00EB3B96"/>
    <w:rsid w:val="00EB3C1A"/>
    <w:rsid w:val="00EB3F85"/>
    <w:rsid w:val="00EB4027"/>
    <w:rsid w:val="00EB41DD"/>
    <w:rsid w:val="00EB4203"/>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6E5"/>
    <w:rsid w:val="00EB69A3"/>
    <w:rsid w:val="00EB69AD"/>
    <w:rsid w:val="00EB6D65"/>
    <w:rsid w:val="00EB6D9F"/>
    <w:rsid w:val="00EB7050"/>
    <w:rsid w:val="00EB7217"/>
    <w:rsid w:val="00EB7236"/>
    <w:rsid w:val="00EB7702"/>
    <w:rsid w:val="00EB7B3F"/>
    <w:rsid w:val="00EB7FFB"/>
    <w:rsid w:val="00EC00FF"/>
    <w:rsid w:val="00EC032A"/>
    <w:rsid w:val="00EC0661"/>
    <w:rsid w:val="00EC08EE"/>
    <w:rsid w:val="00EC099E"/>
    <w:rsid w:val="00EC0D7E"/>
    <w:rsid w:val="00EC0DCE"/>
    <w:rsid w:val="00EC11D5"/>
    <w:rsid w:val="00EC1269"/>
    <w:rsid w:val="00EC16DC"/>
    <w:rsid w:val="00EC188A"/>
    <w:rsid w:val="00EC1BA5"/>
    <w:rsid w:val="00EC1C52"/>
    <w:rsid w:val="00EC1D15"/>
    <w:rsid w:val="00EC1D87"/>
    <w:rsid w:val="00EC1E68"/>
    <w:rsid w:val="00EC2052"/>
    <w:rsid w:val="00EC2B2E"/>
    <w:rsid w:val="00EC2B45"/>
    <w:rsid w:val="00EC2DDD"/>
    <w:rsid w:val="00EC2E8E"/>
    <w:rsid w:val="00EC3104"/>
    <w:rsid w:val="00EC345C"/>
    <w:rsid w:val="00EC3853"/>
    <w:rsid w:val="00EC3BB7"/>
    <w:rsid w:val="00EC3D9F"/>
    <w:rsid w:val="00EC40B0"/>
    <w:rsid w:val="00EC41B6"/>
    <w:rsid w:val="00EC4460"/>
    <w:rsid w:val="00EC46E2"/>
    <w:rsid w:val="00EC48C0"/>
    <w:rsid w:val="00EC48C2"/>
    <w:rsid w:val="00EC5075"/>
    <w:rsid w:val="00EC5502"/>
    <w:rsid w:val="00EC583F"/>
    <w:rsid w:val="00EC5D1E"/>
    <w:rsid w:val="00EC5FE3"/>
    <w:rsid w:val="00EC6444"/>
    <w:rsid w:val="00EC669B"/>
    <w:rsid w:val="00EC6D1D"/>
    <w:rsid w:val="00EC6DBD"/>
    <w:rsid w:val="00EC6F6F"/>
    <w:rsid w:val="00EC722C"/>
    <w:rsid w:val="00EC7233"/>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BCD"/>
    <w:rsid w:val="00ED1C02"/>
    <w:rsid w:val="00ED1D25"/>
    <w:rsid w:val="00ED21B5"/>
    <w:rsid w:val="00ED2206"/>
    <w:rsid w:val="00ED2210"/>
    <w:rsid w:val="00ED22C9"/>
    <w:rsid w:val="00ED2423"/>
    <w:rsid w:val="00ED25EE"/>
    <w:rsid w:val="00ED27A6"/>
    <w:rsid w:val="00ED2AC5"/>
    <w:rsid w:val="00ED2ACC"/>
    <w:rsid w:val="00ED3173"/>
    <w:rsid w:val="00ED3410"/>
    <w:rsid w:val="00ED3A50"/>
    <w:rsid w:val="00ED3D50"/>
    <w:rsid w:val="00ED3ED3"/>
    <w:rsid w:val="00ED3F69"/>
    <w:rsid w:val="00ED4881"/>
    <w:rsid w:val="00ED4FBE"/>
    <w:rsid w:val="00ED51D8"/>
    <w:rsid w:val="00ED56BD"/>
    <w:rsid w:val="00ED5746"/>
    <w:rsid w:val="00ED5917"/>
    <w:rsid w:val="00ED5960"/>
    <w:rsid w:val="00ED5C05"/>
    <w:rsid w:val="00ED5C64"/>
    <w:rsid w:val="00ED6B6C"/>
    <w:rsid w:val="00ED6BBA"/>
    <w:rsid w:val="00ED7141"/>
    <w:rsid w:val="00ED742B"/>
    <w:rsid w:val="00ED7830"/>
    <w:rsid w:val="00ED7856"/>
    <w:rsid w:val="00ED78A9"/>
    <w:rsid w:val="00ED7C12"/>
    <w:rsid w:val="00ED7D56"/>
    <w:rsid w:val="00ED7DE0"/>
    <w:rsid w:val="00EE065A"/>
    <w:rsid w:val="00EE0732"/>
    <w:rsid w:val="00EE0898"/>
    <w:rsid w:val="00EE0F08"/>
    <w:rsid w:val="00EE1166"/>
    <w:rsid w:val="00EE1427"/>
    <w:rsid w:val="00EE1655"/>
    <w:rsid w:val="00EE20B7"/>
    <w:rsid w:val="00EE244B"/>
    <w:rsid w:val="00EE27D0"/>
    <w:rsid w:val="00EE29E1"/>
    <w:rsid w:val="00EE2A93"/>
    <w:rsid w:val="00EE2BB4"/>
    <w:rsid w:val="00EE2BEF"/>
    <w:rsid w:val="00EE2D6D"/>
    <w:rsid w:val="00EE3BBA"/>
    <w:rsid w:val="00EE3F97"/>
    <w:rsid w:val="00EE40AB"/>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897"/>
    <w:rsid w:val="00EE6A3A"/>
    <w:rsid w:val="00EE6CEE"/>
    <w:rsid w:val="00EE6D11"/>
    <w:rsid w:val="00EE6EE0"/>
    <w:rsid w:val="00EE6EF7"/>
    <w:rsid w:val="00EE71C4"/>
    <w:rsid w:val="00EE769C"/>
    <w:rsid w:val="00EE78E2"/>
    <w:rsid w:val="00EE792A"/>
    <w:rsid w:val="00EE7D6D"/>
    <w:rsid w:val="00EE7E0B"/>
    <w:rsid w:val="00EE7E16"/>
    <w:rsid w:val="00EE7F6D"/>
    <w:rsid w:val="00EF078F"/>
    <w:rsid w:val="00EF0888"/>
    <w:rsid w:val="00EF0A17"/>
    <w:rsid w:val="00EF0B1D"/>
    <w:rsid w:val="00EF0E37"/>
    <w:rsid w:val="00EF0EBC"/>
    <w:rsid w:val="00EF0F43"/>
    <w:rsid w:val="00EF10D0"/>
    <w:rsid w:val="00EF15EB"/>
    <w:rsid w:val="00EF1D16"/>
    <w:rsid w:val="00EF205D"/>
    <w:rsid w:val="00EF25DE"/>
    <w:rsid w:val="00EF2628"/>
    <w:rsid w:val="00EF28C9"/>
    <w:rsid w:val="00EF2919"/>
    <w:rsid w:val="00EF2B15"/>
    <w:rsid w:val="00EF2B2B"/>
    <w:rsid w:val="00EF2B56"/>
    <w:rsid w:val="00EF2CE4"/>
    <w:rsid w:val="00EF3009"/>
    <w:rsid w:val="00EF3267"/>
    <w:rsid w:val="00EF32F4"/>
    <w:rsid w:val="00EF3512"/>
    <w:rsid w:val="00EF37F4"/>
    <w:rsid w:val="00EF39A9"/>
    <w:rsid w:val="00EF3B85"/>
    <w:rsid w:val="00EF3BB8"/>
    <w:rsid w:val="00EF3BDC"/>
    <w:rsid w:val="00EF4173"/>
    <w:rsid w:val="00EF426C"/>
    <w:rsid w:val="00EF4466"/>
    <w:rsid w:val="00EF4828"/>
    <w:rsid w:val="00EF49E8"/>
    <w:rsid w:val="00EF4AD7"/>
    <w:rsid w:val="00EF4EB7"/>
    <w:rsid w:val="00EF5070"/>
    <w:rsid w:val="00EF51C7"/>
    <w:rsid w:val="00EF564C"/>
    <w:rsid w:val="00EF5749"/>
    <w:rsid w:val="00EF585C"/>
    <w:rsid w:val="00EF5AAB"/>
    <w:rsid w:val="00EF5C30"/>
    <w:rsid w:val="00EF5E68"/>
    <w:rsid w:val="00EF5FA9"/>
    <w:rsid w:val="00EF60BE"/>
    <w:rsid w:val="00EF61A6"/>
    <w:rsid w:val="00EF61FF"/>
    <w:rsid w:val="00EF63D7"/>
    <w:rsid w:val="00EF6491"/>
    <w:rsid w:val="00EF65E8"/>
    <w:rsid w:val="00EF6919"/>
    <w:rsid w:val="00EF6AC3"/>
    <w:rsid w:val="00EF6BDC"/>
    <w:rsid w:val="00EF6C93"/>
    <w:rsid w:val="00EF6EFC"/>
    <w:rsid w:val="00EF7194"/>
    <w:rsid w:val="00EF71A9"/>
    <w:rsid w:val="00EF73A8"/>
    <w:rsid w:val="00EF757F"/>
    <w:rsid w:val="00EF794C"/>
    <w:rsid w:val="00EF7BCC"/>
    <w:rsid w:val="00EF7E13"/>
    <w:rsid w:val="00EF7F06"/>
    <w:rsid w:val="00F00368"/>
    <w:rsid w:val="00F004BC"/>
    <w:rsid w:val="00F004BD"/>
    <w:rsid w:val="00F0056E"/>
    <w:rsid w:val="00F00726"/>
    <w:rsid w:val="00F00BC5"/>
    <w:rsid w:val="00F0111B"/>
    <w:rsid w:val="00F0116A"/>
    <w:rsid w:val="00F0152F"/>
    <w:rsid w:val="00F017F1"/>
    <w:rsid w:val="00F018A3"/>
    <w:rsid w:val="00F01E03"/>
    <w:rsid w:val="00F0229E"/>
    <w:rsid w:val="00F024A9"/>
    <w:rsid w:val="00F02661"/>
    <w:rsid w:val="00F027A7"/>
    <w:rsid w:val="00F028AC"/>
    <w:rsid w:val="00F02AFC"/>
    <w:rsid w:val="00F02C6F"/>
    <w:rsid w:val="00F02D2C"/>
    <w:rsid w:val="00F02D5E"/>
    <w:rsid w:val="00F03077"/>
    <w:rsid w:val="00F03183"/>
    <w:rsid w:val="00F031C0"/>
    <w:rsid w:val="00F032F2"/>
    <w:rsid w:val="00F03599"/>
    <w:rsid w:val="00F036C1"/>
    <w:rsid w:val="00F0370B"/>
    <w:rsid w:val="00F03784"/>
    <w:rsid w:val="00F037BC"/>
    <w:rsid w:val="00F03901"/>
    <w:rsid w:val="00F03F23"/>
    <w:rsid w:val="00F03F61"/>
    <w:rsid w:val="00F03FF3"/>
    <w:rsid w:val="00F040E4"/>
    <w:rsid w:val="00F041E1"/>
    <w:rsid w:val="00F041FE"/>
    <w:rsid w:val="00F046C3"/>
    <w:rsid w:val="00F04A46"/>
    <w:rsid w:val="00F050B6"/>
    <w:rsid w:val="00F050E4"/>
    <w:rsid w:val="00F051A7"/>
    <w:rsid w:val="00F0522D"/>
    <w:rsid w:val="00F0522E"/>
    <w:rsid w:val="00F05578"/>
    <w:rsid w:val="00F055DE"/>
    <w:rsid w:val="00F056F8"/>
    <w:rsid w:val="00F05816"/>
    <w:rsid w:val="00F05C07"/>
    <w:rsid w:val="00F06387"/>
    <w:rsid w:val="00F068EE"/>
    <w:rsid w:val="00F06CE4"/>
    <w:rsid w:val="00F06D10"/>
    <w:rsid w:val="00F06DAB"/>
    <w:rsid w:val="00F06FC0"/>
    <w:rsid w:val="00F070AD"/>
    <w:rsid w:val="00F070D7"/>
    <w:rsid w:val="00F07654"/>
    <w:rsid w:val="00F076A1"/>
    <w:rsid w:val="00F07738"/>
    <w:rsid w:val="00F078C9"/>
    <w:rsid w:val="00F07A24"/>
    <w:rsid w:val="00F07A77"/>
    <w:rsid w:val="00F07EB0"/>
    <w:rsid w:val="00F100EB"/>
    <w:rsid w:val="00F1034F"/>
    <w:rsid w:val="00F104A3"/>
    <w:rsid w:val="00F10800"/>
    <w:rsid w:val="00F1088F"/>
    <w:rsid w:val="00F10B5D"/>
    <w:rsid w:val="00F10F4D"/>
    <w:rsid w:val="00F10F9F"/>
    <w:rsid w:val="00F1148B"/>
    <w:rsid w:val="00F114FA"/>
    <w:rsid w:val="00F11539"/>
    <w:rsid w:val="00F1162D"/>
    <w:rsid w:val="00F11663"/>
    <w:rsid w:val="00F116E4"/>
    <w:rsid w:val="00F11944"/>
    <w:rsid w:val="00F1194E"/>
    <w:rsid w:val="00F11BDC"/>
    <w:rsid w:val="00F12166"/>
    <w:rsid w:val="00F123B8"/>
    <w:rsid w:val="00F12568"/>
    <w:rsid w:val="00F128DC"/>
    <w:rsid w:val="00F12C5C"/>
    <w:rsid w:val="00F12FC1"/>
    <w:rsid w:val="00F1300D"/>
    <w:rsid w:val="00F1310B"/>
    <w:rsid w:val="00F132CA"/>
    <w:rsid w:val="00F133E7"/>
    <w:rsid w:val="00F138C9"/>
    <w:rsid w:val="00F14493"/>
    <w:rsid w:val="00F14D31"/>
    <w:rsid w:val="00F14E75"/>
    <w:rsid w:val="00F14E8C"/>
    <w:rsid w:val="00F14F60"/>
    <w:rsid w:val="00F15107"/>
    <w:rsid w:val="00F15361"/>
    <w:rsid w:val="00F1555B"/>
    <w:rsid w:val="00F15880"/>
    <w:rsid w:val="00F159D4"/>
    <w:rsid w:val="00F15A30"/>
    <w:rsid w:val="00F15AE8"/>
    <w:rsid w:val="00F15E27"/>
    <w:rsid w:val="00F16022"/>
    <w:rsid w:val="00F1611A"/>
    <w:rsid w:val="00F16194"/>
    <w:rsid w:val="00F1648A"/>
    <w:rsid w:val="00F167C0"/>
    <w:rsid w:val="00F168BA"/>
    <w:rsid w:val="00F16CA0"/>
    <w:rsid w:val="00F16DBA"/>
    <w:rsid w:val="00F16DD3"/>
    <w:rsid w:val="00F16EED"/>
    <w:rsid w:val="00F1715F"/>
    <w:rsid w:val="00F1723C"/>
    <w:rsid w:val="00F17321"/>
    <w:rsid w:val="00F17434"/>
    <w:rsid w:val="00F17510"/>
    <w:rsid w:val="00F175E5"/>
    <w:rsid w:val="00F177AA"/>
    <w:rsid w:val="00F178F3"/>
    <w:rsid w:val="00F17D5F"/>
    <w:rsid w:val="00F17D80"/>
    <w:rsid w:val="00F17EB7"/>
    <w:rsid w:val="00F20820"/>
    <w:rsid w:val="00F20924"/>
    <w:rsid w:val="00F213EE"/>
    <w:rsid w:val="00F21739"/>
    <w:rsid w:val="00F21C04"/>
    <w:rsid w:val="00F21D4A"/>
    <w:rsid w:val="00F21E7A"/>
    <w:rsid w:val="00F21EA2"/>
    <w:rsid w:val="00F21F84"/>
    <w:rsid w:val="00F2207F"/>
    <w:rsid w:val="00F2210C"/>
    <w:rsid w:val="00F228FF"/>
    <w:rsid w:val="00F22B5E"/>
    <w:rsid w:val="00F22B72"/>
    <w:rsid w:val="00F23128"/>
    <w:rsid w:val="00F23148"/>
    <w:rsid w:val="00F2319F"/>
    <w:rsid w:val="00F23312"/>
    <w:rsid w:val="00F236C8"/>
    <w:rsid w:val="00F236E8"/>
    <w:rsid w:val="00F23C18"/>
    <w:rsid w:val="00F23ECA"/>
    <w:rsid w:val="00F23F08"/>
    <w:rsid w:val="00F24056"/>
    <w:rsid w:val="00F24219"/>
    <w:rsid w:val="00F2454C"/>
    <w:rsid w:val="00F24BB9"/>
    <w:rsid w:val="00F24BBF"/>
    <w:rsid w:val="00F24BCF"/>
    <w:rsid w:val="00F24D79"/>
    <w:rsid w:val="00F2504A"/>
    <w:rsid w:val="00F25151"/>
    <w:rsid w:val="00F252A1"/>
    <w:rsid w:val="00F258B4"/>
    <w:rsid w:val="00F25AD7"/>
    <w:rsid w:val="00F25C41"/>
    <w:rsid w:val="00F25CD1"/>
    <w:rsid w:val="00F25F9C"/>
    <w:rsid w:val="00F264B1"/>
    <w:rsid w:val="00F266F8"/>
    <w:rsid w:val="00F26CD6"/>
    <w:rsid w:val="00F26E11"/>
    <w:rsid w:val="00F26E1C"/>
    <w:rsid w:val="00F270B4"/>
    <w:rsid w:val="00F274A8"/>
    <w:rsid w:val="00F27848"/>
    <w:rsid w:val="00F278C7"/>
    <w:rsid w:val="00F2790E"/>
    <w:rsid w:val="00F27C1B"/>
    <w:rsid w:val="00F27CA0"/>
    <w:rsid w:val="00F27F32"/>
    <w:rsid w:val="00F30156"/>
    <w:rsid w:val="00F304E9"/>
    <w:rsid w:val="00F30566"/>
    <w:rsid w:val="00F30722"/>
    <w:rsid w:val="00F30759"/>
    <w:rsid w:val="00F30BE1"/>
    <w:rsid w:val="00F30E64"/>
    <w:rsid w:val="00F310C9"/>
    <w:rsid w:val="00F31597"/>
    <w:rsid w:val="00F3162A"/>
    <w:rsid w:val="00F318A8"/>
    <w:rsid w:val="00F320CC"/>
    <w:rsid w:val="00F322B9"/>
    <w:rsid w:val="00F322E2"/>
    <w:rsid w:val="00F32EEE"/>
    <w:rsid w:val="00F3318E"/>
    <w:rsid w:val="00F33299"/>
    <w:rsid w:val="00F33512"/>
    <w:rsid w:val="00F337FC"/>
    <w:rsid w:val="00F33852"/>
    <w:rsid w:val="00F33A5D"/>
    <w:rsid w:val="00F33B60"/>
    <w:rsid w:val="00F33D17"/>
    <w:rsid w:val="00F33D1A"/>
    <w:rsid w:val="00F33EA7"/>
    <w:rsid w:val="00F33F94"/>
    <w:rsid w:val="00F3420E"/>
    <w:rsid w:val="00F34270"/>
    <w:rsid w:val="00F345BA"/>
    <w:rsid w:val="00F3481C"/>
    <w:rsid w:val="00F34DCB"/>
    <w:rsid w:val="00F3518B"/>
    <w:rsid w:val="00F351D4"/>
    <w:rsid w:val="00F354A0"/>
    <w:rsid w:val="00F35671"/>
    <w:rsid w:val="00F35765"/>
    <w:rsid w:val="00F357E0"/>
    <w:rsid w:val="00F358C7"/>
    <w:rsid w:val="00F35F4E"/>
    <w:rsid w:val="00F36348"/>
    <w:rsid w:val="00F36564"/>
    <w:rsid w:val="00F368A7"/>
    <w:rsid w:val="00F36956"/>
    <w:rsid w:val="00F3699A"/>
    <w:rsid w:val="00F36A35"/>
    <w:rsid w:val="00F36B82"/>
    <w:rsid w:val="00F36C0C"/>
    <w:rsid w:val="00F36C92"/>
    <w:rsid w:val="00F36D67"/>
    <w:rsid w:val="00F37018"/>
    <w:rsid w:val="00F37113"/>
    <w:rsid w:val="00F37139"/>
    <w:rsid w:val="00F3729E"/>
    <w:rsid w:val="00F37351"/>
    <w:rsid w:val="00F373F2"/>
    <w:rsid w:val="00F37BD0"/>
    <w:rsid w:val="00F37D74"/>
    <w:rsid w:val="00F37D81"/>
    <w:rsid w:val="00F40113"/>
    <w:rsid w:val="00F4069E"/>
    <w:rsid w:val="00F4112B"/>
    <w:rsid w:val="00F4118C"/>
    <w:rsid w:val="00F41193"/>
    <w:rsid w:val="00F411E5"/>
    <w:rsid w:val="00F413BC"/>
    <w:rsid w:val="00F41448"/>
    <w:rsid w:val="00F41596"/>
    <w:rsid w:val="00F41641"/>
    <w:rsid w:val="00F4174D"/>
    <w:rsid w:val="00F41768"/>
    <w:rsid w:val="00F41A89"/>
    <w:rsid w:val="00F41B54"/>
    <w:rsid w:val="00F4203E"/>
    <w:rsid w:val="00F4206A"/>
    <w:rsid w:val="00F42E01"/>
    <w:rsid w:val="00F43056"/>
    <w:rsid w:val="00F43081"/>
    <w:rsid w:val="00F43688"/>
    <w:rsid w:val="00F43ADB"/>
    <w:rsid w:val="00F43CA9"/>
    <w:rsid w:val="00F43DA8"/>
    <w:rsid w:val="00F43ECE"/>
    <w:rsid w:val="00F43F62"/>
    <w:rsid w:val="00F44050"/>
    <w:rsid w:val="00F44405"/>
    <w:rsid w:val="00F444E3"/>
    <w:rsid w:val="00F444FB"/>
    <w:rsid w:val="00F447AC"/>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276"/>
    <w:rsid w:val="00F463DA"/>
    <w:rsid w:val="00F464E5"/>
    <w:rsid w:val="00F46523"/>
    <w:rsid w:val="00F466B1"/>
    <w:rsid w:val="00F46BB9"/>
    <w:rsid w:val="00F46D8F"/>
    <w:rsid w:val="00F470C5"/>
    <w:rsid w:val="00F472EF"/>
    <w:rsid w:val="00F4739D"/>
    <w:rsid w:val="00F4742F"/>
    <w:rsid w:val="00F47541"/>
    <w:rsid w:val="00F4769C"/>
    <w:rsid w:val="00F4792A"/>
    <w:rsid w:val="00F47951"/>
    <w:rsid w:val="00F47B54"/>
    <w:rsid w:val="00F50189"/>
    <w:rsid w:val="00F502B2"/>
    <w:rsid w:val="00F50307"/>
    <w:rsid w:val="00F50393"/>
    <w:rsid w:val="00F50427"/>
    <w:rsid w:val="00F50470"/>
    <w:rsid w:val="00F506D5"/>
    <w:rsid w:val="00F507F1"/>
    <w:rsid w:val="00F50CFC"/>
    <w:rsid w:val="00F50F7A"/>
    <w:rsid w:val="00F5109B"/>
    <w:rsid w:val="00F510CC"/>
    <w:rsid w:val="00F512EF"/>
    <w:rsid w:val="00F51860"/>
    <w:rsid w:val="00F51D48"/>
    <w:rsid w:val="00F520AA"/>
    <w:rsid w:val="00F5217C"/>
    <w:rsid w:val="00F5218B"/>
    <w:rsid w:val="00F522F5"/>
    <w:rsid w:val="00F523E3"/>
    <w:rsid w:val="00F52561"/>
    <w:rsid w:val="00F5280E"/>
    <w:rsid w:val="00F52884"/>
    <w:rsid w:val="00F528DD"/>
    <w:rsid w:val="00F52AC0"/>
    <w:rsid w:val="00F52B3E"/>
    <w:rsid w:val="00F53143"/>
    <w:rsid w:val="00F532EA"/>
    <w:rsid w:val="00F53520"/>
    <w:rsid w:val="00F538A3"/>
    <w:rsid w:val="00F539A6"/>
    <w:rsid w:val="00F53EE0"/>
    <w:rsid w:val="00F53F79"/>
    <w:rsid w:val="00F53F9C"/>
    <w:rsid w:val="00F54028"/>
    <w:rsid w:val="00F54353"/>
    <w:rsid w:val="00F5471E"/>
    <w:rsid w:val="00F54A00"/>
    <w:rsid w:val="00F54DE1"/>
    <w:rsid w:val="00F54F3F"/>
    <w:rsid w:val="00F55122"/>
    <w:rsid w:val="00F55A41"/>
    <w:rsid w:val="00F55A61"/>
    <w:rsid w:val="00F55A76"/>
    <w:rsid w:val="00F55EE2"/>
    <w:rsid w:val="00F566AB"/>
    <w:rsid w:val="00F566E3"/>
    <w:rsid w:val="00F56910"/>
    <w:rsid w:val="00F56AED"/>
    <w:rsid w:val="00F56DBE"/>
    <w:rsid w:val="00F571FB"/>
    <w:rsid w:val="00F572B2"/>
    <w:rsid w:val="00F574BF"/>
    <w:rsid w:val="00F57583"/>
    <w:rsid w:val="00F57675"/>
    <w:rsid w:val="00F57860"/>
    <w:rsid w:val="00F57B79"/>
    <w:rsid w:val="00F57DDF"/>
    <w:rsid w:val="00F6008B"/>
    <w:rsid w:val="00F60191"/>
    <w:rsid w:val="00F6036D"/>
    <w:rsid w:val="00F606A5"/>
    <w:rsid w:val="00F60ED2"/>
    <w:rsid w:val="00F60FAF"/>
    <w:rsid w:val="00F6108E"/>
    <w:rsid w:val="00F61248"/>
    <w:rsid w:val="00F612C2"/>
    <w:rsid w:val="00F615EC"/>
    <w:rsid w:val="00F61AB4"/>
    <w:rsid w:val="00F61D93"/>
    <w:rsid w:val="00F61E20"/>
    <w:rsid w:val="00F6237D"/>
    <w:rsid w:val="00F624A3"/>
    <w:rsid w:val="00F62661"/>
    <w:rsid w:val="00F627B6"/>
    <w:rsid w:val="00F6280C"/>
    <w:rsid w:val="00F62843"/>
    <w:rsid w:val="00F62BB5"/>
    <w:rsid w:val="00F62D42"/>
    <w:rsid w:val="00F62D59"/>
    <w:rsid w:val="00F6301C"/>
    <w:rsid w:val="00F63229"/>
    <w:rsid w:val="00F633F6"/>
    <w:rsid w:val="00F636BE"/>
    <w:rsid w:val="00F639FB"/>
    <w:rsid w:val="00F63B22"/>
    <w:rsid w:val="00F63D3C"/>
    <w:rsid w:val="00F63EE1"/>
    <w:rsid w:val="00F64001"/>
    <w:rsid w:val="00F64015"/>
    <w:rsid w:val="00F648A3"/>
    <w:rsid w:val="00F64926"/>
    <w:rsid w:val="00F64A6F"/>
    <w:rsid w:val="00F64D20"/>
    <w:rsid w:val="00F64D8A"/>
    <w:rsid w:val="00F64EB6"/>
    <w:rsid w:val="00F6520F"/>
    <w:rsid w:val="00F65278"/>
    <w:rsid w:val="00F652CD"/>
    <w:rsid w:val="00F652FF"/>
    <w:rsid w:val="00F6547C"/>
    <w:rsid w:val="00F65A3D"/>
    <w:rsid w:val="00F65B34"/>
    <w:rsid w:val="00F65C09"/>
    <w:rsid w:val="00F65C35"/>
    <w:rsid w:val="00F65CED"/>
    <w:rsid w:val="00F6645E"/>
    <w:rsid w:val="00F66498"/>
    <w:rsid w:val="00F665B7"/>
    <w:rsid w:val="00F666B0"/>
    <w:rsid w:val="00F66741"/>
    <w:rsid w:val="00F66797"/>
    <w:rsid w:val="00F668D4"/>
    <w:rsid w:val="00F6717F"/>
    <w:rsid w:val="00F67458"/>
    <w:rsid w:val="00F67497"/>
    <w:rsid w:val="00F67A2C"/>
    <w:rsid w:val="00F67A41"/>
    <w:rsid w:val="00F67B58"/>
    <w:rsid w:val="00F7017F"/>
    <w:rsid w:val="00F705BC"/>
    <w:rsid w:val="00F70ABF"/>
    <w:rsid w:val="00F70CD7"/>
    <w:rsid w:val="00F713A8"/>
    <w:rsid w:val="00F713E0"/>
    <w:rsid w:val="00F716A5"/>
    <w:rsid w:val="00F71AC2"/>
    <w:rsid w:val="00F721B1"/>
    <w:rsid w:val="00F7226F"/>
    <w:rsid w:val="00F722DD"/>
    <w:rsid w:val="00F724EB"/>
    <w:rsid w:val="00F729E6"/>
    <w:rsid w:val="00F72A7E"/>
    <w:rsid w:val="00F72B11"/>
    <w:rsid w:val="00F72CA3"/>
    <w:rsid w:val="00F7310D"/>
    <w:rsid w:val="00F7347E"/>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6D54"/>
    <w:rsid w:val="00F7702C"/>
    <w:rsid w:val="00F771D9"/>
    <w:rsid w:val="00F775BC"/>
    <w:rsid w:val="00F7763E"/>
    <w:rsid w:val="00F7773F"/>
    <w:rsid w:val="00F77ABB"/>
    <w:rsid w:val="00F80023"/>
    <w:rsid w:val="00F800A8"/>
    <w:rsid w:val="00F8027A"/>
    <w:rsid w:val="00F804E0"/>
    <w:rsid w:val="00F807D0"/>
    <w:rsid w:val="00F80D05"/>
    <w:rsid w:val="00F80E49"/>
    <w:rsid w:val="00F81142"/>
    <w:rsid w:val="00F8147F"/>
    <w:rsid w:val="00F814AD"/>
    <w:rsid w:val="00F814B6"/>
    <w:rsid w:val="00F815DF"/>
    <w:rsid w:val="00F815E2"/>
    <w:rsid w:val="00F81679"/>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10B"/>
    <w:rsid w:val="00F839AB"/>
    <w:rsid w:val="00F839EF"/>
    <w:rsid w:val="00F83FE7"/>
    <w:rsid w:val="00F8431A"/>
    <w:rsid w:val="00F845B5"/>
    <w:rsid w:val="00F84A21"/>
    <w:rsid w:val="00F84C5E"/>
    <w:rsid w:val="00F84D07"/>
    <w:rsid w:val="00F8510E"/>
    <w:rsid w:val="00F851D7"/>
    <w:rsid w:val="00F855C2"/>
    <w:rsid w:val="00F8562F"/>
    <w:rsid w:val="00F856B5"/>
    <w:rsid w:val="00F85BFB"/>
    <w:rsid w:val="00F85C84"/>
    <w:rsid w:val="00F85DA0"/>
    <w:rsid w:val="00F8627F"/>
    <w:rsid w:val="00F862C5"/>
    <w:rsid w:val="00F86320"/>
    <w:rsid w:val="00F866C9"/>
    <w:rsid w:val="00F8679B"/>
    <w:rsid w:val="00F86D0F"/>
    <w:rsid w:val="00F86DA1"/>
    <w:rsid w:val="00F87051"/>
    <w:rsid w:val="00F87445"/>
    <w:rsid w:val="00F8799C"/>
    <w:rsid w:val="00F87D07"/>
    <w:rsid w:val="00F900B7"/>
    <w:rsid w:val="00F906F9"/>
    <w:rsid w:val="00F90738"/>
    <w:rsid w:val="00F907A9"/>
    <w:rsid w:val="00F90A5A"/>
    <w:rsid w:val="00F90CAD"/>
    <w:rsid w:val="00F90CB7"/>
    <w:rsid w:val="00F90D49"/>
    <w:rsid w:val="00F90ED8"/>
    <w:rsid w:val="00F91171"/>
    <w:rsid w:val="00F9150D"/>
    <w:rsid w:val="00F9152F"/>
    <w:rsid w:val="00F917E1"/>
    <w:rsid w:val="00F91FE7"/>
    <w:rsid w:val="00F9214F"/>
    <w:rsid w:val="00F9227D"/>
    <w:rsid w:val="00F92581"/>
    <w:rsid w:val="00F9264B"/>
    <w:rsid w:val="00F927D7"/>
    <w:rsid w:val="00F92BD3"/>
    <w:rsid w:val="00F92E0C"/>
    <w:rsid w:val="00F92F00"/>
    <w:rsid w:val="00F92F7D"/>
    <w:rsid w:val="00F9319A"/>
    <w:rsid w:val="00F931E8"/>
    <w:rsid w:val="00F933E9"/>
    <w:rsid w:val="00F937F4"/>
    <w:rsid w:val="00F93DF1"/>
    <w:rsid w:val="00F93E70"/>
    <w:rsid w:val="00F94109"/>
    <w:rsid w:val="00F941E2"/>
    <w:rsid w:val="00F94804"/>
    <w:rsid w:val="00F94814"/>
    <w:rsid w:val="00F94A3D"/>
    <w:rsid w:val="00F94B28"/>
    <w:rsid w:val="00F94B2B"/>
    <w:rsid w:val="00F94F52"/>
    <w:rsid w:val="00F95476"/>
    <w:rsid w:val="00F957F2"/>
    <w:rsid w:val="00F95846"/>
    <w:rsid w:val="00F959C0"/>
    <w:rsid w:val="00F95B98"/>
    <w:rsid w:val="00F95C58"/>
    <w:rsid w:val="00F95D41"/>
    <w:rsid w:val="00F9611F"/>
    <w:rsid w:val="00F9650B"/>
    <w:rsid w:val="00F965C5"/>
    <w:rsid w:val="00F966A7"/>
    <w:rsid w:val="00F967A2"/>
    <w:rsid w:val="00F9691B"/>
    <w:rsid w:val="00F96AF0"/>
    <w:rsid w:val="00F96CBB"/>
    <w:rsid w:val="00F96E80"/>
    <w:rsid w:val="00F97002"/>
    <w:rsid w:val="00F97113"/>
    <w:rsid w:val="00F9716D"/>
    <w:rsid w:val="00F971ED"/>
    <w:rsid w:val="00F97785"/>
    <w:rsid w:val="00F97918"/>
    <w:rsid w:val="00F97D80"/>
    <w:rsid w:val="00F97F99"/>
    <w:rsid w:val="00F97FAE"/>
    <w:rsid w:val="00FA002C"/>
    <w:rsid w:val="00FA0067"/>
    <w:rsid w:val="00FA0079"/>
    <w:rsid w:val="00FA03C9"/>
    <w:rsid w:val="00FA07AC"/>
    <w:rsid w:val="00FA08E2"/>
    <w:rsid w:val="00FA09FC"/>
    <w:rsid w:val="00FA0A66"/>
    <w:rsid w:val="00FA0C5C"/>
    <w:rsid w:val="00FA0CD0"/>
    <w:rsid w:val="00FA0DC0"/>
    <w:rsid w:val="00FA0F69"/>
    <w:rsid w:val="00FA1053"/>
    <w:rsid w:val="00FA11C2"/>
    <w:rsid w:val="00FA131B"/>
    <w:rsid w:val="00FA152F"/>
    <w:rsid w:val="00FA1D2F"/>
    <w:rsid w:val="00FA1DF4"/>
    <w:rsid w:val="00FA2368"/>
    <w:rsid w:val="00FA2564"/>
    <w:rsid w:val="00FA25DC"/>
    <w:rsid w:val="00FA2665"/>
    <w:rsid w:val="00FA274F"/>
    <w:rsid w:val="00FA2782"/>
    <w:rsid w:val="00FA2875"/>
    <w:rsid w:val="00FA2A92"/>
    <w:rsid w:val="00FA2C51"/>
    <w:rsid w:val="00FA2C73"/>
    <w:rsid w:val="00FA2E40"/>
    <w:rsid w:val="00FA3210"/>
    <w:rsid w:val="00FA35F2"/>
    <w:rsid w:val="00FA3A6E"/>
    <w:rsid w:val="00FA3BA6"/>
    <w:rsid w:val="00FA4085"/>
    <w:rsid w:val="00FA4115"/>
    <w:rsid w:val="00FA434D"/>
    <w:rsid w:val="00FA4760"/>
    <w:rsid w:val="00FA4B01"/>
    <w:rsid w:val="00FA4F9C"/>
    <w:rsid w:val="00FA50E5"/>
    <w:rsid w:val="00FA51DF"/>
    <w:rsid w:val="00FA51FA"/>
    <w:rsid w:val="00FA534E"/>
    <w:rsid w:val="00FA5379"/>
    <w:rsid w:val="00FA5671"/>
    <w:rsid w:val="00FA57B3"/>
    <w:rsid w:val="00FA5968"/>
    <w:rsid w:val="00FA6283"/>
    <w:rsid w:val="00FA65F7"/>
    <w:rsid w:val="00FA6609"/>
    <w:rsid w:val="00FA6944"/>
    <w:rsid w:val="00FA6A87"/>
    <w:rsid w:val="00FA6FB5"/>
    <w:rsid w:val="00FA777E"/>
    <w:rsid w:val="00FA78BF"/>
    <w:rsid w:val="00FA7A18"/>
    <w:rsid w:val="00FB0579"/>
    <w:rsid w:val="00FB0589"/>
    <w:rsid w:val="00FB05DD"/>
    <w:rsid w:val="00FB099B"/>
    <w:rsid w:val="00FB0DA5"/>
    <w:rsid w:val="00FB0F46"/>
    <w:rsid w:val="00FB1075"/>
    <w:rsid w:val="00FB17C9"/>
    <w:rsid w:val="00FB1AE7"/>
    <w:rsid w:val="00FB1C2E"/>
    <w:rsid w:val="00FB1EF4"/>
    <w:rsid w:val="00FB225B"/>
    <w:rsid w:val="00FB2276"/>
    <w:rsid w:val="00FB24B3"/>
    <w:rsid w:val="00FB2501"/>
    <w:rsid w:val="00FB27A1"/>
    <w:rsid w:val="00FB27AD"/>
    <w:rsid w:val="00FB2877"/>
    <w:rsid w:val="00FB2910"/>
    <w:rsid w:val="00FB2C51"/>
    <w:rsid w:val="00FB2C6E"/>
    <w:rsid w:val="00FB2E5E"/>
    <w:rsid w:val="00FB3015"/>
    <w:rsid w:val="00FB3204"/>
    <w:rsid w:val="00FB345E"/>
    <w:rsid w:val="00FB3587"/>
    <w:rsid w:val="00FB3619"/>
    <w:rsid w:val="00FB36C0"/>
    <w:rsid w:val="00FB36D4"/>
    <w:rsid w:val="00FB3704"/>
    <w:rsid w:val="00FB37B6"/>
    <w:rsid w:val="00FB39C3"/>
    <w:rsid w:val="00FB3A5E"/>
    <w:rsid w:val="00FB3E39"/>
    <w:rsid w:val="00FB4152"/>
    <w:rsid w:val="00FB4153"/>
    <w:rsid w:val="00FB4441"/>
    <w:rsid w:val="00FB4A01"/>
    <w:rsid w:val="00FB4FF2"/>
    <w:rsid w:val="00FB525E"/>
    <w:rsid w:val="00FB5437"/>
    <w:rsid w:val="00FB56BD"/>
    <w:rsid w:val="00FB5848"/>
    <w:rsid w:val="00FB5941"/>
    <w:rsid w:val="00FB5989"/>
    <w:rsid w:val="00FB5A87"/>
    <w:rsid w:val="00FB5B49"/>
    <w:rsid w:val="00FB5B7C"/>
    <w:rsid w:val="00FB617F"/>
    <w:rsid w:val="00FB64AB"/>
    <w:rsid w:val="00FB659F"/>
    <w:rsid w:val="00FB68DE"/>
    <w:rsid w:val="00FB696F"/>
    <w:rsid w:val="00FB6FB5"/>
    <w:rsid w:val="00FB72C4"/>
    <w:rsid w:val="00FB730B"/>
    <w:rsid w:val="00FB75B2"/>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750"/>
    <w:rsid w:val="00FC1850"/>
    <w:rsid w:val="00FC1C9C"/>
    <w:rsid w:val="00FC1CFF"/>
    <w:rsid w:val="00FC1E70"/>
    <w:rsid w:val="00FC20B7"/>
    <w:rsid w:val="00FC2155"/>
    <w:rsid w:val="00FC2287"/>
    <w:rsid w:val="00FC2393"/>
    <w:rsid w:val="00FC2510"/>
    <w:rsid w:val="00FC262C"/>
    <w:rsid w:val="00FC276E"/>
    <w:rsid w:val="00FC2CBA"/>
    <w:rsid w:val="00FC2CEE"/>
    <w:rsid w:val="00FC2DE8"/>
    <w:rsid w:val="00FC30FD"/>
    <w:rsid w:val="00FC3191"/>
    <w:rsid w:val="00FC31B4"/>
    <w:rsid w:val="00FC35D5"/>
    <w:rsid w:val="00FC4067"/>
    <w:rsid w:val="00FC4508"/>
    <w:rsid w:val="00FC4626"/>
    <w:rsid w:val="00FC4700"/>
    <w:rsid w:val="00FC47BA"/>
    <w:rsid w:val="00FC494C"/>
    <w:rsid w:val="00FC4D79"/>
    <w:rsid w:val="00FC517B"/>
    <w:rsid w:val="00FC5814"/>
    <w:rsid w:val="00FC587D"/>
    <w:rsid w:val="00FC5B7B"/>
    <w:rsid w:val="00FC5D5A"/>
    <w:rsid w:val="00FC5E78"/>
    <w:rsid w:val="00FC5E83"/>
    <w:rsid w:val="00FC621D"/>
    <w:rsid w:val="00FC64C0"/>
    <w:rsid w:val="00FC67EA"/>
    <w:rsid w:val="00FC695B"/>
    <w:rsid w:val="00FC6AAE"/>
    <w:rsid w:val="00FC6B1B"/>
    <w:rsid w:val="00FC6DFB"/>
    <w:rsid w:val="00FC6FC2"/>
    <w:rsid w:val="00FC71B6"/>
    <w:rsid w:val="00FC75E5"/>
    <w:rsid w:val="00FC77CF"/>
    <w:rsid w:val="00FC7BA2"/>
    <w:rsid w:val="00FD0339"/>
    <w:rsid w:val="00FD03E0"/>
    <w:rsid w:val="00FD0497"/>
    <w:rsid w:val="00FD0C13"/>
    <w:rsid w:val="00FD0DB2"/>
    <w:rsid w:val="00FD0F11"/>
    <w:rsid w:val="00FD1504"/>
    <w:rsid w:val="00FD15E0"/>
    <w:rsid w:val="00FD17A4"/>
    <w:rsid w:val="00FD17A9"/>
    <w:rsid w:val="00FD18CC"/>
    <w:rsid w:val="00FD1BB1"/>
    <w:rsid w:val="00FD1DA9"/>
    <w:rsid w:val="00FD1E66"/>
    <w:rsid w:val="00FD1F74"/>
    <w:rsid w:val="00FD24FB"/>
    <w:rsid w:val="00FD256C"/>
    <w:rsid w:val="00FD2954"/>
    <w:rsid w:val="00FD2C2A"/>
    <w:rsid w:val="00FD2E84"/>
    <w:rsid w:val="00FD2FF7"/>
    <w:rsid w:val="00FD335D"/>
    <w:rsid w:val="00FD39D8"/>
    <w:rsid w:val="00FD3AEE"/>
    <w:rsid w:val="00FD4326"/>
    <w:rsid w:val="00FD44AB"/>
    <w:rsid w:val="00FD44D7"/>
    <w:rsid w:val="00FD4568"/>
    <w:rsid w:val="00FD47C2"/>
    <w:rsid w:val="00FD47F0"/>
    <w:rsid w:val="00FD48CC"/>
    <w:rsid w:val="00FD4BFA"/>
    <w:rsid w:val="00FD52DF"/>
    <w:rsid w:val="00FD57B5"/>
    <w:rsid w:val="00FD57BF"/>
    <w:rsid w:val="00FD5829"/>
    <w:rsid w:val="00FD588C"/>
    <w:rsid w:val="00FD5902"/>
    <w:rsid w:val="00FD5924"/>
    <w:rsid w:val="00FD59CC"/>
    <w:rsid w:val="00FD5AEC"/>
    <w:rsid w:val="00FD5B02"/>
    <w:rsid w:val="00FD5BC1"/>
    <w:rsid w:val="00FD5CD0"/>
    <w:rsid w:val="00FD5EF6"/>
    <w:rsid w:val="00FD5F2F"/>
    <w:rsid w:val="00FD6112"/>
    <w:rsid w:val="00FD618A"/>
    <w:rsid w:val="00FD629B"/>
    <w:rsid w:val="00FD64AD"/>
    <w:rsid w:val="00FD694F"/>
    <w:rsid w:val="00FD6A52"/>
    <w:rsid w:val="00FD6D78"/>
    <w:rsid w:val="00FD6F0C"/>
    <w:rsid w:val="00FD6F79"/>
    <w:rsid w:val="00FD74E7"/>
    <w:rsid w:val="00FD7B3C"/>
    <w:rsid w:val="00FD7B93"/>
    <w:rsid w:val="00FD7D16"/>
    <w:rsid w:val="00FD7D9F"/>
    <w:rsid w:val="00FD7DDA"/>
    <w:rsid w:val="00FE0720"/>
    <w:rsid w:val="00FE09E9"/>
    <w:rsid w:val="00FE0B11"/>
    <w:rsid w:val="00FE0C32"/>
    <w:rsid w:val="00FE0CCE"/>
    <w:rsid w:val="00FE102F"/>
    <w:rsid w:val="00FE10D5"/>
    <w:rsid w:val="00FE1247"/>
    <w:rsid w:val="00FE1545"/>
    <w:rsid w:val="00FE164D"/>
    <w:rsid w:val="00FE16B0"/>
    <w:rsid w:val="00FE1964"/>
    <w:rsid w:val="00FE1A58"/>
    <w:rsid w:val="00FE1D36"/>
    <w:rsid w:val="00FE25BB"/>
    <w:rsid w:val="00FE27C9"/>
    <w:rsid w:val="00FE28BC"/>
    <w:rsid w:val="00FE2C46"/>
    <w:rsid w:val="00FE2E18"/>
    <w:rsid w:val="00FE2FE7"/>
    <w:rsid w:val="00FE309D"/>
    <w:rsid w:val="00FE3314"/>
    <w:rsid w:val="00FE331E"/>
    <w:rsid w:val="00FE399F"/>
    <w:rsid w:val="00FE3BD5"/>
    <w:rsid w:val="00FE40AD"/>
    <w:rsid w:val="00FE40B9"/>
    <w:rsid w:val="00FE416E"/>
    <w:rsid w:val="00FE4304"/>
    <w:rsid w:val="00FE44A1"/>
    <w:rsid w:val="00FE4A60"/>
    <w:rsid w:val="00FE4CCD"/>
    <w:rsid w:val="00FE4D32"/>
    <w:rsid w:val="00FE4F73"/>
    <w:rsid w:val="00FE5593"/>
    <w:rsid w:val="00FE55C9"/>
    <w:rsid w:val="00FE5895"/>
    <w:rsid w:val="00FE593A"/>
    <w:rsid w:val="00FE5A12"/>
    <w:rsid w:val="00FE5A2A"/>
    <w:rsid w:val="00FE5BD1"/>
    <w:rsid w:val="00FE6430"/>
    <w:rsid w:val="00FE67F4"/>
    <w:rsid w:val="00FE69DD"/>
    <w:rsid w:val="00FE6F53"/>
    <w:rsid w:val="00FE720E"/>
    <w:rsid w:val="00FE73EB"/>
    <w:rsid w:val="00FE749B"/>
    <w:rsid w:val="00FE753B"/>
    <w:rsid w:val="00FE767D"/>
    <w:rsid w:val="00FE76F0"/>
    <w:rsid w:val="00FE7864"/>
    <w:rsid w:val="00FE7D13"/>
    <w:rsid w:val="00FE7E2D"/>
    <w:rsid w:val="00FE7F56"/>
    <w:rsid w:val="00FF011B"/>
    <w:rsid w:val="00FF017F"/>
    <w:rsid w:val="00FF0327"/>
    <w:rsid w:val="00FF087D"/>
    <w:rsid w:val="00FF09F8"/>
    <w:rsid w:val="00FF0D0B"/>
    <w:rsid w:val="00FF0E8E"/>
    <w:rsid w:val="00FF10D1"/>
    <w:rsid w:val="00FF1336"/>
    <w:rsid w:val="00FF1513"/>
    <w:rsid w:val="00FF1673"/>
    <w:rsid w:val="00FF1B74"/>
    <w:rsid w:val="00FF2023"/>
    <w:rsid w:val="00FF23E8"/>
    <w:rsid w:val="00FF2661"/>
    <w:rsid w:val="00FF279E"/>
    <w:rsid w:val="00FF2937"/>
    <w:rsid w:val="00FF2C7C"/>
    <w:rsid w:val="00FF32B2"/>
    <w:rsid w:val="00FF374B"/>
    <w:rsid w:val="00FF3E15"/>
    <w:rsid w:val="00FF3EC3"/>
    <w:rsid w:val="00FF407E"/>
    <w:rsid w:val="00FF4232"/>
    <w:rsid w:val="00FF435E"/>
    <w:rsid w:val="00FF45CE"/>
    <w:rsid w:val="00FF47A5"/>
    <w:rsid w:val="00FF500A"/>
    <w:rsid w:val="00FF51C3"/>
    <w:rsid w:val="00FF51F5"/>
    <w:rsid w:val="00FF5226"/>
    <w:rsid w:val="00FF52EA"/>
    <w:rsid w:val="00FF5486"/>
    <w:rsid w:val="00FF55BF"/>
    <w:rsid w:val="00FF5CFE"/>
    <w:rsid w:val="00FF5F4E"/>
    <w:rsid w:val="00FF5FB4"/>
    <w:rsid w:val="00FF6130"/>
    <w:rsid w:val="00FF63DD"/>
    <w:rsid w:val="00FF66D9"/>
    <w:rsid w:val="00FF6819"/>
    <w:rsid w:val="00FF6820"/>
    <w:rsid w:val="00FF6954"/>
    <w:rsid w:val="00FF7161"/>
    <w:rsid w:val="00FF74FC"/>
    <w:rsid w:val="00FF7682"/>
    <w:rsid w:val="00FF76AD"/>
    <w:rsid w:val="00FF7702"/>
    <w:rsid w:val="00FF779F"/>
    <w:rsid w:val="00FF7806"/>
    <w:rsid w:val="00FF79EF"/>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umo.dlr.de/docs/TraCI/index.html"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eclipse.dev/sum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umo.dlr.de/docs/Simulation/Stationfinder.html"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IanM129/ChargingStationPlacementComparison"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www.openstreetma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12803</TotalTime>
  <Pages>93</Pages>
  <Words>24645</Words>
  <Characters>140482</Characters>
  <Application>Microsoft Office Word</Application>
  <DocSecurity>0</DocSecurity>
  <Lines>1170</Lines>
  <Paragraphs>329</Paragraphs>
  <ScaleCrop>false</ScaleCrop>
  <Company/>
  <LinksUpToDate>false</LinksUpToDate>
  <CharactersWithSpaces>164798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14737</cp:revision>
  <dcterms:created xsi:type="dcterms:W3CDTF">2026-05-26T10:38:00Z</dcterms:created>
  <dcterms:modified xsi:type="dcterms:W3CDTF">2026-06-26T21:04:00Z</dcterms:modified>
</cp:coreProperties>
</file>