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:rsidR="00E1073B" w:rsidRPr="00E1073B" w:rsidRDefault="00E1073B" w:rsidP="00307853">
      <w:pPr>
        <w:spacing w:after="0" w:line="360" w:lineRule="auto"/>
        <w:ind w:left="646" w:right="641"/>
        <w:jc w:val="center"/>
        <w:outlineLvl w:val="0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bookmarkStart w:id="0" w:name="_Toc229863281"/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  <w:bookmarkEnd w:id="0"/>
    </w:p>
    <w:p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:rsidR="00E1073B" w:rsidRPr="00994983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val="en-US"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994983" w:rsidRPr="00994983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09.03.02 Информационные системы и технологии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307853">
      <w:pPr>
        <w:spacing w:before="100" w:beforeAutospacing="1" w:after="100" w:afterAutospacing="1" w:line="240" w:lineRule="auto"/>
        <w:ind w:left="11" w:right="17"/>
        <w:jc w:val="center"/>
        <w:outlineLvl w:val="0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bookmarkStart w:id="1" w:name="_Toc229863282"/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  <w:bookmarkEnd w:id="1"/>
    </w:p>
    <w:p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99498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Смирнова Яна Олеговна______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3020CA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251-334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_______________</w:t>
      </w:r>
    </w:p>
    <w:p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proofErr w:type="gramStart"/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</w:t>
      </w:r>
      <w:proofErr w:type="gramEnd"/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proofErr w:type="spellStart"/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Политех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994983" w:rsidRPr="00994983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«Информатика и информационные технологии»</w:t>
      </w:r>
    </w:p>
    <w:p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720A4F" w:rsidRPr="00994983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307853">
      <w:pPr>
        <w:spacing w:before="100" w:beforeAutospacing="1" w:after="100" w:afterAutospacing="1" w:line="360" w:lineRule="auto"/>
        <w:ind w:left="10" w:right="11"/>
        <w:jc w:val="center"/>
        <w:outlineLvl w:val="0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bookmarkStart w:id="2" w:name="_Toc229863283"/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967D63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  <w:bookmarkEnd w:id="2"/>
    </w:p>
    <w:sdt>
      <w:sdtPr>
        <w:id w:val="-1516040374"/>
        <w:docPartObj>
          <w:docPartGallery w:val="Table of Contents"/>
          <w:docPartUnique/>
        </w:docPartObj>
      </w:sdtPr>
      <w:sdtContent>
        <w:p w:rsidR="00994983" w:rsidRPr="00994983" w:rsidRDefault="00994983" w:rsidP="00994983">
          <w:pPr>
            <w:keepNext/>
            <w:keepLines/>
            <w:pBdr>
              <w:top w:val="nil"/>
              <w:left w:val="nil"/>
              <w:bottom w:val="nil"/>
              <w:right w:val="nil"/>
              <w:between w:val="nil"/>
            </w:pBdr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noProof/>
              <w:color w:val="000000"/>
              <w:sz w:val="28"/>
              <w:szCs w:val="28"/>
            </w:rPr>
          </w:pPr>
          <w:r w:rsidRPr="00307853">
            <w:rPr>
              <w:rFonts w:ascii="Times New Roman" w:eastAsia="Times New Roman" w:hAnsi="Times New Roman" w:cs="Times New Roman"/>
              <w:b/>
              <w:color w:val="000000"/>
              <w:sz w:val="28"/>
              <w:szCs w:val="28"/>
            </w:rPr>
            <w:t>ОГЛАВЛЕНИЕ</w:t>
          </w:r>
          <w:r w:rsidR="00F922A1">
            <w:fldChar w:fldCharType="begin"/>
          </w:r>
          <w:r>
            <w:instrText xml:space="preserve"> TOC \o "1-3" \h \z \u </w:instrText>
          </w:r>
          <w:r w:rsidR="00F922A1">
            <w:fldChar w:fldCharType="separate"/>
          </w:r>
        </w:p>
        <w:p w:rsidR="00994983" w:rsidRPr="00994983" w:rsidRDefault="00F922A1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9863284" w:history="1">
            <w:r w:rsidR="00994983" w:rsidRPr="00994983">
              <w:rPr>
                <w:rStyle w:val="a8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ВВЕДЕНИЕ</w:t>
            </w:r>
            <w:r w:rsidR="00994983"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94983"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_Toc229863284 \h </w:instrText>
            </w:r>
            <w:r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4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94983" w:rsidRPr="00994983" w:rsidRDefault="00F922A1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9863285" w:history="1">
            <w:r w:rsidR="00994983" w:rsidRPr="00994983">
              <w:rPr>
                <w:rStyle w:val="a8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1. ОБЩАЯ ИНФОРМАЦИЯ О ПРОЕКТЕ</w:t>
            </w:r>
            <w:r w:rsidR="00994983"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94983"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_Toc229863285 \h </w:instrText>
            </w:r>
            <w:r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4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94983" w:rsidRPr="00994983" w:rsidRDefault="00F922A1">
          <w:pPr>
            <w:pStyle w:val="21"/>
            <w:tabs>
              <w:tab w:val="right" w:leader="dot" w:pos="9628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9863286" w:history="1">
            <w:r w:rsidR="00994983" w:rsidRPr="00994983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1.1.Название, актуальность и проблематика проекта</w:t>
            </w:r>
            <w:r w:rsidR="00994983"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94983"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_Toc229863286 \h </w:instrText>
            </w:r>
            <w:r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B40A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94983" w:rsidRPr="00994983" w:rsidRDefault="00F922A1">
          <w:pPr>
            <w:pStyle w:val="31"/>
            <w:tabs>
              <w:tab w:val="right" w:leader="dot" w:pos="9628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9863287" w:history="1">
            <w:r w:rsidR="00994983" w:rsidRPr="00994983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1.1.1. Название и актуальность проекта</w:t>
            </w:r>
            <w:r w:rsidR="00994983"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94983"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_Toc229863287 \h </w:instrText>
            </w:r>
            <w:r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B40A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94983" w:rsidRPr="00994983" w:rsidRDefault="00F922A1">
          <w:pPr>
            <w:pStyle w:val="31"/>
            <w:tabs>
              <w:tab w:val="right" w:leader="dot" w:pos="9628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9863288" w:history="1">
            <w:r w:rsidR="00994983" w:rsidRPr="00994983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1.1.2. Проблематика проекта</w:t>
            </w:r>
            <w:r w:rsidR="00994983"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94983"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_Toc229863288 \h </w:instrText>
            </w:r>
            <w:r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B40A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94983" w:rsidRPr="00994983" w:rsidRDefault="00F922A1">
          <w:pPr>
            <w:pStyle w:val="21"/>
            <w:tabs>
              <w:tab w:val="right" w:leader="dot" w:pos="9628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9863289" w:history="1">
            <w:r w:rsidR="00994983" w:rsidRPr="00994983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1.2. Цели и задачи проекта</w:t>
            </w:r>
            <w:r w:rsidR="00994983"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94983"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_Toc229863289 \h </w:instrText>
            </w:r>
            <w:r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B40A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94983" w:rsidRPr="00994983" w:rsidRDefault="00F922A1">
          <w:pPr>
            <w:pStyle w:val="31"/>
            <w:tabs>
              <w:tab w:val="right" w:leader="dot" w:pos="9628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9863290" w:history="1">
            <w:r w:rsidR="00994983" w:rsidRPr="00994983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1.2.1 Цели проекта</w:t>
            </w:r>
            <w:r w:rsidR="00994983"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94983"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_Toc229863290 \h </w:instrText>
            </w:r>
            <w:r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B40A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94983" w:rsidRPr="00994983" w:rsidRDefault="00F922A1">
          <w:pPr>
            <w:pStyle w:val="31"/>
            <w:tabs>
              <w:tab w:val="right" w:leader="dot" w:pos="9628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9863291" w:history="1">
            <w:r w:rsidR="00994983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1</w:t>
            </w:r>
            <w:r w:rsidR="00994983" w:rsidRPr="00994983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.2.2 Задачи проекта</w:t>
            </w:r>
            <w:r w:rsidR="00994983"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94983"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_Toc229863291 \h </w:instrText>
            </w:r>
            <w:r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B40A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94983" w:rsidRPr="00994983" w:rsidRDefault="00F922A1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9863292" w:history="1">
            <w:r w:rsidR="00994983" w:rsidRPr="00994983">
              <w:rPr>
                <w:rStyle w:val="a8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2. ОБЩАЯ ХАРАКТЕРИСТИКА ДЕЯТЕЛЬНОСТИ ОРГАНИЗАЦИИ (ЗАКАЗЧИКА ПРОЕКТА)</w:t>
            </w:r>
            <w:r w:rsidR="00994983"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94983"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_Toc229863292 \h </w:instrText>
            </w:r>
            <w:r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4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94983" w:rsidRPr="00994983" w:rsidRDefault="00F922A1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9863293" w:history="1">
            <w:r w:rsidR="00994983" w:rsidRPr="00994983">
              <w:rPr>
                <w:rStyle w:val="a8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3. ОПИСАНИЕ ЗАДАНИЯ ПО ПРОЕКТНОЙ ПРАКТИКЕ</w:t>
            </w:r>
            <w:r w:rsidR="00994983"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94983"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_Toc229863293 \h </w:instrText>
            </w:r>
            <w:r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4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94983" w:rsidRPr="00994983" w:rsidRDefault="00F922A1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9863294" w:history="1">
            <w:r w:rsidR="00994983" w:rsidRPr="00994983">
              <w:rPr>
                <w:rStyle w:val="a8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4. ОПИСАНИЕ ДОСТИГНУТЫХ РЕЗУЛЬТАТОВ ПО ПРОЕКТНОЙ ПРАКТИКЕ</w:t>
            </w:r>
            <w:r w:rsidR="00994983"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94983"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_Toc229863294 \h </w:instrText>
            </w:r>
            <w:r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4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94983" w:rsidRPr="00994983" w:rsidRDefault="00F922A1">
          <w:pPr>
            <w:pStyle w:val="21"/>
            <w:tabs>
              <w:tab w:val="right" w:leader="dot" w:pos="9628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9863295" w:history="1">
            <w:r w:rsidR="00994983" w:rsidRPr="00994983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4.1. Базовая часть</w:t>
            </w:r>
            <w:r w:rsidR="00994983"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94983"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_Toc229863295 \h </w:instrText>
            </w:r>
            <w:r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B40A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94983" w:rsidRPr="00994983" w:rsidRDefault="00F922A1">
          <w:pPr>
            <w:pStyle w:val="21"/>
            <w:tabs>
              <w:tab w:val="right" w:leader="dot" w:pos="9628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29863296" w:history="1">
            <w:r w:rsidR="00994983" w:rsidRPr="00994983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4.2. Вариативная часть Telegram-бот на Python</w:t>
            </w:r>
            <w:r w:rsidR="00994983"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994983"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_Toc229863296 \h </w:instrText>
            </w:r>
            <w:r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AB40A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99498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94983" w:rsidRPr="00994983" w:rsidRDefault="00F922A1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9863297" w:history="1">
            <w:r w:rsidR="00994983" w:rsidRPr="00994983">
              <w:rPr>
                <w:rStyle w:val="a8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5. ЗАКЛЮЧЕНИЕ</w:t>
            </w:r>
            <w:r w:rsidR="00994983"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94983"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_Toc229863297 \h </w:instrText>
            </w:r>
            <w:r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4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94983" w:rsidRPr="00994983" w:rsidRDefault="00F922A1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9863298" w:history="1">
            <w:r w:rsidR="00994983" w:rsidRPr="00994983">
              <w:rPr>
                <w:rStyle w:val="a8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6. СПИСОК ИСПОЛЬЗОВАННЫХ ИСТОЧНИКОВ</w:t>
            </w:r>
            <w:r w:rsidR="00994983"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94983"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_Toc229863298 \h </w:instrText>
            </w:r>
            <w:r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4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94983" w:rsidRPr="00994983" w:rsidRDefault="00F922A1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9863299" w:history="1">
            <w:r w:rsidR="00994983" w:rsidRPr="00994983">
              <w:rPr>
                <w:rStyle w:val="a8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7. ПРИЛОЖЕНИЯ</w:t>
            </w:r>
            <w:r w:rsidR="00994983"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94983"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_Toc229863299 \h </w:instrText>
            </w:r>
            <w:r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4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9949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94983" w:rsidRDefault="00F922A1">
          <w:r>
            <w:fldChar w:fldCharType="end"/>
          </w:r>
        </w:p>
      </w:sdtContent>
    </w:sdt>
    <w:p w:rsidR="003020CA" w:rsidRPr="00EE25A8" w:rsidRDefault="003020CA" w:rsidP="003078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3" w:name="_Toc229863284"/>
      <w:r w:rsidRPr="00EE25A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ВВЕДЕНИЕ</w:t>
      </w:r>
      <w:bookmarkEnd w:id="3"/>
    </w:p>
    <w:p w:rsidR="00994983" w:rsidRPr="00994983" w:rsidRDefault="00873933" w:rsidP="0099498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7393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Данный отчет составлен по итогам прохождения проектной (учебной) практики. </w:t>
      </w:r>
      <w:proofErr w:type="gramStart"/>
      <w:r w:rsidRPr="0087393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Практика проходила </w:t>
      </w:r>
      <w:r w:rsidR="00994983"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в Московском политехничес</w:t>
      </w:r>
      <w:r w:rsid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ком университете с 03 февраля 2026 г. по 24 мая 2026 г</w:t>
      </w:r>
      <w:r w:rsidR="00994983"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Целью практики является закрепление теоретических знаний и практических навыков в области проектной деятельности, включая работу с системами контроля версий </w:t>
      </w:r>
      <w:proofErr w:type="spellStart"/>
      <w:r w:rsidR="00994983"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="00994983"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написание технической документации в формате </w:t>
      </w:r>
      <w:proofErr w:type="spellStart"/>
      <w:r w:rsidR="00994983"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="00994983"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создание статического </w:t>
      </w:r>
      <w:proofErr w:type="spellStart"/>
      <w:r w:rsidR="00994983"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веб-сайта</w:t>
      </w:r>
      <w:proofErr w:type="spellEnd"/>
      <w:r w:rsidR="00994983"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разработку программного продукта в рамках вариативной части</w:t>
      </w:r>
      <w:r w:rsid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задания.</w:t>
      </w:r>
      <w:proofErr w:type="gramEnd"/>
    </w:p>
    <w:p w:rsidR="00873933" w:rsidRDefault="00994983" w:rsidP="0099498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ходе практики осуществлялась работа над проектом «Виртуальная лаборатория», направленным на создание мобильного приложения с элементами </w:t>
      </w:r>
      <w:proofErr w:type="spellStart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геймификации</w:t>
      </w:r>
      <w:proofErr w:type="spellEnd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выполнения лабораторных работ по физике, химии и биологии учениками 7-9 классов.</w:t>
      </w:r>
      <w:r w:rsidR="00873933" w:rsidRPr="0087393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994983" w:rsidRDefault="00994983" w:rsidP="0099498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94983" w:rsidRPr="00994983" w:rsidRDefault="00981C35" w:rsidP="0099498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4" w:name="_Toc229863285"/>
      <w:r w:rsidRPr="00981C3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1. </w:t>
      </w:r>
      <w:r w:rsidR="00873933" w:rsidRPr="00981C3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ОБЩАЯ ИНФОРМАЦИЯ О ПРОЕКТЕ</w:t>
      </w:r>
      <w:bookmarkEnd w:id="4"/>
    </w:p>
    <w:p w:rsidR="00873933" w:rsidRPr="00EE25A8" w:rsidRDefault="00981C35" w:rsidP="00994983">
      <w:pPr>
        <w:pStyle w:val="af3"/>
      </w:pPr>
      <w:bookmarkStart w:id="5" w:name="_Toc229863286"/>
      <w:r w:rsidRPr="00EE25A8">
        <w:t xml:space="preserve">1.1.Название, </w:t>
      </w:r>
      <w:r w:rsidR="00EE25A8" w:rsidRPr="00EE25A8">
        <w:t>актуальность и проблематика проекта</w:t>
      </w:r>
      <w:bookmarkEnd w:id="5"/>
    </w:p>
    <w:p w:rsidR="00EE25A8" w:rsidRPr="00994983" w:rsidRDefault="00994983" w:rsidP="00994983">
      <w:pPr>
        <w:pStyle w:val="22"/>
      </w:pPr>
      <w:bookmarkStart w:id="6" w:name="_Toc229863287"/>
      <w:r w:rsidRPr="00994983">
        <w:t>1.1.1. Название и а</w:t>
      </w:r>
      <w:r w:rsidR="00EE25A8" w:rsidRPr="00994983">
        <w:t>ктуальность проекта</w:t>
      </w:r>
      <w:bookmarkEnd w:id="6"/>
      <w:r w:rsidR="00EE25A8" w:rsidRPr="00994983">
        <w:t xml:space="preserve"> </w:t>
      </w:r>
    </w:p>
    <w:p w:rsidR="00994983" w:rsidRDefault="00994983" w:rsidP="0099498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73933"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проекта: Виртуальная лаборатория.</w:t>
      </w:r>
    </w:p>
    <w:p w:rsidR="00EE25A8" w:rsidRPr="00981C35" w:rsidRDefault="00EE25A8" w:rsidP="0099498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1C35">
        <w:rPr>
          <w:rFonts w:ascii="Times New Roman" w:eastAsia="Times New Roman" w:hAnsi="Times New Roman" w:cs="Times New Roman"/>
          <w:color w:val="000000"/>
          <w:sz w:val="28"/>
          <w:szCs w:val="28"/>
        </w:rPr>
        <w:t>Актуальность проекта «Виртуальная лаборатория» заключается в следующих аспектах:</w:t>
      </w:r>
    </w:p>
    <w:p w:rsidR="00EE25A8" w:rsidRPr="00981C35" w:rsidRDefault="00EE25A8" w:rsidP="0099498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1C3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«Виртуальная лаборатория» предоставляет решение проблемы отсутствия необходимого оборудования для проведения лабораторных работ, позволяя выполнять их в цифровом формате с использованием интерактивных моделей и симуляций. </w:t>
      </w:r>
    </w:p>
    <w:p w:rsidR="00EE25A8" w:rsidRPr="00981C35" w:rsidRDefault="00EE25A8" w:rsidP="0099498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1C35">
        <w:rPr>
          <w:rFonts w:ascii="Times New Roman" w:eastAsia="Times New Roman" w:hAnsi="Times New Roman" w:cs="Times New Roman"/>
          <w:color w:val="000000"/>
          <w:sz w:val="28"/>
          <w:szCs w:val="28"/>
        </w:rPr>
        <w:t>2. «Виртуальная лаборатория» решает задачу невозможности выполнения лабораторных работ в домашних условиях, предоставляя ученикам доступ к практическим занятиям из любой точки, где есть интернет, обеспечивая непрерывность образовательного процесса и гибкость в обучении.</w:t>
      </w:r>
    </w:p>
    <w:p w:rsidR="00994983" w:rsidRDefault="00EE25A8" w:rsidP="0099498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1C3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«Виртуальная лаборатория», благодаря интерактивности, визуализации этапов выполнения лабораторных работ, а также </w:t>
      </w:r>
      <w:proofErr w:type="spellStart"/>
      <w:r w:rsidRPr="00981C35">
        <w:rPr>
          <w:rFonts w:ascii="Times New Roman" w:eastAsia="Times New Roman" w:hAnsi="Times New Roman" w:cs="Times New Roman"/>
          <w:color w:val="000000"/>
          <w:sz w:val="28"/>
          <w:szCs w:val="28"/>
        </w:rPr>
        <w:t>геймификации</w:t>
      </w:r>
      <w:proofErr w:type="spellEnd"/>
      <w:r w:rsidRPr="00981C3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мобильного </w:t>
      </w:r>
      <w:r w:rsidRPr="00981C35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приложения, делает процесс обучения более увлекательным, стимулируя познавательный интерес к изучению естественных наук у школьников.</w:t>
      </w:r>
    </w:p>
    <w:p w:rsidR="00994983" w:rsidRDefault="00EE25A8" w:rsidP="00994983">
      <w:pPr>
        <w:pStyle w:val="22"/>
      </w:pPr>
      <w:bookmarkStart w:id="7" w:name="_Toc229863288"/>
      <w:r w:rsidRPr="00EE25A8">
        <w:t>1.1.2. Проблематика проекта</w:t>
      </w:r>
      <w:bookmarkEnd w:id="7"/>
    </w:p>
    <w:p w:rsidR="00994983" w:rsidRDefault="00EE25A8" w:rsidP="0099498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25A8">
        <w:rPr>
          <w:rFonts w:ascii="Times New Roman" w:eastAsia="Times New Roman" w:hAnsi="Times New Roman" w:cs="Times New Roman"/>
          <w:color w:val="000000"/>
          <w:sz w:val="28"/>
          <w:szCs w:val="28"/>
        </w:rPr>
        <w:t>Проблематика проекта «Виртуальная лаборатория» заключается в следующих аспектах:</w:t>
      </w:r>
    </w:p>
    <w:p w:rsidR="00994983" w:rsidRDefault="00EE25A8" w:rsidP="0099498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25A8">
        <w:rPr>
          <w:rFonts w:ascii="Times New Roman" w:eastAsia="Times New Roman" w:hAnsi="Times New Roman" w:cs="Times New Roman"/>
          <w:color w:val="000000"/>
          <w:sz w:val="28"/>
          <w:szCs w:val="28"/>
        </w:rPr>
        <w:t>1. Отсутствие в школьных учреждениях оборудования, необходимого для проведения лабораторных работ по физике, химии и биологии.</w:t>
      </w:r>
    </w:p>
    <w:p w:rsidR="00994983" w:rsidRDefault="00EE25A8" w:rsidP="0099498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25A8">
        <w:rPr>
          <w:rFonts w:ascii="Times New Roman" w:eastAsia="Times New Roman" w:hAnsi="Times New Roman" w:cs="Times New Roman"/>
          <w:color w:val="000000"/>
          <w:sz w:val="28"/>
          <w:szCs w:val="28"/>
        </w:rPr>
        <w:t>2. Невозможность выполнения лабораторных работ в домашних условиях (в случаях домашнего/дистанционного обучения).</w:t>
      </w:r>
    </w:p>
    <w:p w:rsidR="00994983" w:rsidRDefault="00EE25A8" w:rsidP="0099498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25A8">
        <w:rPr>
          <w:rFonts w:ascii="Times New Roman" w:eastAsia="Times New Roman" w:hAnsi="Times New Roman" w:cs="Times New Roman"/>
          <w:color w:val="000000"/>
          <w:sz w:val="28"/>
          <w:szCs w:val="28"/>
        </w:rPr>
        <w:t>3. Отсутствие интереса у учеников школ к выполнению лабораторных работ.</w:t>
      </w:r>
    </w:p>
    <w:p w:rsidR="00994983" w:rsidRDefault="00EE25A8" w:rsidP="00994983">
      <w:pPr>
        <w:pStyle w:val="af3"/>
      </w:pPr>
      <w:bookmarkStart w:id="8" w:name="_Toc229863289"/>
      <w:r w:rsidRPr="00EE25A8">
        <w:t xml:space="preserve">1.2. </w:t>
      </w:r>
      <w:r w:rsidR="00307853">
        <w:t>Цели и задачи проекта</w:t>
      </w:r>
      <w:bookmarkEnd w:id="8"/>
    </w:p>
    <w:p w:rsidR="00994983" w:rsidRDefault="00EE25A8" w:rsidP="00994983">
      <w:pPr>
        <w:pStyle w:val="22"/>
      </w:pPr>
      <w:bookmarkStart w:id="9" w:name="_Toc229863290"/>
      <w:r>
        <w:t>1.</w:t>
      </w:r>
      <w:r w:rsidRPr="00EE25A8">
        <w:t>2.1 Цели проекта</w:t>
      </w:r>
      <w:bookmarkEnd w:id="9"/>
    </w:p>
    <w:p w:rsidR="00994983" w:rsidRDefault="00EE25A8" w:rsidP="0099498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25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Целью проекта «Виртуальная лаборатория» является разработка мобильного приложения с элементами </w:t>
      </w:r>
      <w:proofErr w:type="spellStart"/>
      <w:r w:rsidRPr="00EE25A8">
        <w:rPr>
          <w:rFonts w:ascii="Times New Roman" w:eastAsia="Times New Roman" w:hAnsi="Times New Roman" w:cs="Times New Roman"/>
          <w:color w:val="000000"/>
          <w:sz w:val="28"/>
          <w:szCs w:val="28"/>
        </w:rPr>
        <w:t>геймификации</w:t>
      </w:r>
      <w:proofErr w:type="spellEnd"/>
      <w:r w:rsid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выполнения 11 лабораторных работ по физике, 9 лабораторных работ по химии и 7</w:t>
      </w:r>
      <w:r w:rsidRPr="00EE25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лабораторных работ по биологии учениками 7-9 классов в течение одного года.</w:t>
      </w:r>
    </w:p>
    <w:p w:rsidR="00994983" w:rsidRPr="00994983" w:rsidRDefault="00994983" w:rsidP="00994983">
      <w:pPr>
        <w:pStyle w:val="22"/>
      </w:pPr>
      <w:bookmarkStart w:id="10" w:name="_Toc229863291"/>
      <w:r>
        <w:t>1</w:t>
      </w:r>
      <w:r w:rsidR="00EE25A8" w:rsidRPr="00994983">
        <w:t>.2.2 Задачи проекта</w:t>
      </w:r>
      <w:bookmarkEnd w:id="10"/>
    </w:p>
    <w:p w:rsidR="00994983" w:rsidRDefault="00EE25A8" w:rsidP="0099498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25A8">
        <w:rPr>
          <w:rFonts w:ascii="Times New Roman" w:eastAsia="Times New Roman" w:hAnsi="Times New Roman" w:cs="Times New Roman"/>
          <w:color w:val="000000"/>
          <w:sz w:val="28"/>
          <w:szCs w:val="28"/>
        </w:rPr>
        <w:t>Ключевыми задачами проекта являются:</w:t>
      </w:r>
    </w:p>
    <w:p w:rsidR="00994983" w:rsidRDefault="00EE25A8" w:rsidP="0099498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25A8">
        <w:rPr>
          <w:rFonts w:ascii="Times New Roman" w:eastAsia="Times New Roman" w:hAnsi="Times New Roman" w:cs="Times New Roman"/>
          <w:color w:val="000000"/>
          <w:sz w:val="28"/>
          <w:szCs w:val="28"/>
        </w:rPr>
        <w:t>1. Исследование образовательных потребностей и существующих решений (аналогов разрабатываемого проекта).</w:t>
      </w:r>
    </w:p>
    <w:p w:rsidR="00994983" w:rsidRDefault="00EE25A8" w:rsidP="0099498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25A8">
        <w:rPr>
          <w:rFonts w:ascii="Times New Roman" w:eastAsia="Times New Roman" w:hAnsi="Times New Roman" w:cs="Times New Roman"/>
          <w:color w:val="000000"/>
          <w:sz w:val="28"/>
          <w:szCs w:val="28"/>
        </w:rPr>
        <w:t>2. Создание дизайна для мобильного приложения.</w:t>
      </w:r>
    </w:p>
    <w:p w:rsidR="00994983" w:rsidRDefault="00EE25A8" w:rsidP="0099498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25A8">
        <w:rPr>
          <w:rFonts w:ascii="Times New Roman" w:eastAsia="Times New Roman" w:hAnsi="Times New Roman" w:cs="Times New Roman"/>
          <w:color w:val="000000"/>
          <w:sz w:val="28"/>
          <w:szCs w:val="28"/>
        </w:rPr>
        <w:t>3. Разработка мобильного приложения.</w:t>
      </w:r>
    </w:p>
    <w:p w:rsidR="00994983" w:rsidRDefault="00EE25A8" w:rsidP="0099498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25A8">
        <w:rPr>
          <w:rFonts w:ascii="Times New Roman" w:eastAsia="Times New Roman" w:hAnsi="Times New Roman" w:cs="Times New Roman"/>
          <w:color w:val="000000"/>
          <w:sz w:val="28"/>
          <w:szCs w:val="28"/>
        </w:rPr>
        <w:t>4. Тестирование и отладка готового мобильного приложения.</w:t>
      </w:r>
      <w:bookmarkStart w:id="11" w:name="_Toc229863292"/>
    </w:p>
    <w:p w:rsidR="00994983" w:rsidRDefault="00994983" w:rsidP="0099498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94983" w:rsidRDefault="00EE25A8" w:rsidP="0099498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25A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2. </w:t>
      </w:r>
      <w:r w:rsidR="00873933" w:rsidRPr="00EE25A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ОБЩАЯ ХАРАКТЕРИСТИКА ДЕЯТЕЛЬНОСТИ </w:t>
      </w:r>
      <w:r w:rsidR="00FE7379" w:rsidRPr="00EE25A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ОРГАНИЗАЦИИ (ЗАКАЗЧИКА ПРОЕКТА)</w:t>
      </w:r>
      <w:bookmarkEnd w:id="11"/>
    </w:p>
    <w:p w:rsidR="00994983" w:rsidRDefault="00744263" w:rsidP="0099498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263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 является инициативным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в связи с этим заказчиком выступает </w:t>
      </w:r>
      <w:r w:rsidR="00873933" w:rsidRPr="00873933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</w:t>
      </w:r>
      <w:r w:rsid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кий политехнический университет, ф</w:t>
      </w:r>
      <w:r w:rsidR="00994983"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акультет </w:t>
      </w:r>
      <w:r w:rsid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информационных технологий, к</w:t>
      </w:r>
      <w:r w:rsidR="00994983"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афедра «Информатика и информационные технологии»</w:t>
      </w:r>
      <w:r w:rsid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994983" w:rsidRDefault="00873933" w:rsidP="0099498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7393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Организационная структура: Заказчик</w:t>
      </w:r>
      <w:r w:rsid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представлен в лице куратора</w:t>
      </w:r>
      <w:r w:rsidRPr="0087393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деятельности и ответственного за проектную практику, за</w:t>
      </w:r>
      <w:r w:rsidR="00FE7379">
        <w:rPr>
          <w:rFonts w:ascii="Times New Roman" w:eastAsia="Times New Roman" w:hAnsi="Times New Roman" w:cs="Times New Roman"/>
          <w:color w:val="000000"/>
          <w:sz w:val="28"/>
          <w:szCs w:val="28"/>
        </w:rPr>
        <w:t>крепленного за учебной группой.</w:t>
      </w:r>
    </w:p>
    <w:p w:rsidR="00994983" w:rsidRDefault="00873933" w:rsidP="0099498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73933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деятельности: Основным видом деятельности организации является реализация образова</w:t>
      </w:r>
      <w:r w:rsid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тельных программ</w:t>
      </w:r>
      <w:r w:rsidRPr="00873933">
        <w:rPr>
          <w:rFonts w:ascii="Times New Roman" w:eastAsia="Times New Roman" w:hAnsi="Times New Roman" w:cs="Times New Roman"/>
          <w:color w:val="000000"/>
          <w:sz w:val="28"/>
          <w:szCs w:val="28"/>
        </w:rPr>
        <w:t>. Университет выступает заказчиком в рамках выполнения студентами проектных задач, направленных на создание прикладных цифровых продуктов.</w:t>
      </w:r>
      <w:bookmarkStart w:id="12" w:name="_Toc229863293"/>
    </w:p>
    <w:p w:rsidR="00994983" w:rsidRDefault="00744263" w:rsidP="00994983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4426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3. </w:t>
      </w:r>
      <w:r w:rsidR="00873933" w:rsidRPr="0074426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ОПИСАНИЕ ЗАДАНИЯ ПО ПРОЕКТНОЙ ПРАКТИКЕ</w:t>
      </w:r>
      <w:bookmarkEnd w:id="12"/>
    </w:p>
    <w:p w:rsidR="00994983" w:rsidRDefault="00873933" w:rsidP="0099498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73933"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Задание по проектной практике состояло из двух частей: базовой и вариативной.</w:t>
      </w:r>
    </w:p>
    <w:p w:rsidR="00873933" w:rsidRDefault="00873933" w:rsidP="0099498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73933">
        <w:rPr>
          <w:rFonts w:ascii="Times New Roman" w:eastAsia="Times New Roman" w:hAnsi="Times New Roman" w:cs="Times New Roman"/>
          <w:color w:val="000000"/>
          <w:sz w:val="28"/>
          <w:szCs w:val="28"/>
        </w:rPr>
        <w:t>Базовая часть включала:</w:t>
      </w:r>
    </w:p>
    <w:p w:rsidR="00994983" w:rsidRPr="00307853" w:rsidRDefault="00994983" w:rsidP="00994983">
      <w:pPr>
        <w:pStyle w:val="a6"/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785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Настройка </w:t>
      </w:r>
      <w:proofErr w:type="spellStart"/>
      <w:r w:rsidRPr="00307853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30785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307853">
        <w:rPr>
          <w:rFonts w:ascii="Times New Roman" w:eastAsia="Times New Roman" w:hAnsi="Times New Roman" w:cs="Times New Roman"/>
          <w:color w:val="000000"/>
          <w:sz w:val="28"/>
          <w:szCs w:val="28"/>
        </w:rPr>
        <w:t>репозитория</w:t>
      </w:r>
      <w:proofErr w:type="spellEnd"/>
      <w:r w:rsidRPr="0030785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Создание </w:t>
      </w:r>
      <w:proofErr w:type="spellStart"/>
      <w:r w:rsidRPr="00307853">
        <w:rPr>
          <w:rFonts w:ascii="Times New Roman" w:eastAsia="Times New Roman" w:hAnsi="Times New Roman" w:cs="Times New Roman"/>
          <w:color w:val="000000"/>
          <w:sz w:val="28"/>
          <w:szCs w:val="28"/>
        </w:rPr>
        <w:t>репозитория</w:t>
      </w:r>
      <w:proofErr w:type="spellEnd"/>
      <w:r w:rsidRPr="0030785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</w:t>
      </w:r>
      <w:proofErr w:type="spellStart"/>
      <w:r w:rsidRPr="00307853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30785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или </w:t>
      </w:r>
      <w:proofErr w:type="spellStart"/>
      <w:r w:rsidRPr="00307853">
        <w:rPr>
          <w:rFonts w:ascii="Times New Roman" w:eastAsia="Times New Roman" w:hAnsi="Times New Roman" w:cs="Times New Roman"/>
          <w:color w:val="000000"/>
          <w:sz w:val="28"/>
          <w:szCs w:val="28"/>
        </w:rPr>
        <w:t>GitVerse</w:t>
      </w:r>
      <w:proofErr w:type="spellEnd"/>
      <w:r w:rsidRPr="0030785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освоение базовых команд (клонирование, </w:t>
      </w:r>
      <w:proofErr w:type="spellStart"/>
      <w:r w:rsidRPr="00307853">
        <w:rPr>
          <w:rFonts w:ascii="Times New Roman" w:eastAsia="Times New Roman" w:hAnsi="Times New Roman" w:cs="Times New Roman"/>
          <w:color w:val="000000"/>
          <w:sz w:val="28"/>
          <w:szCs w:val="28"/>
        </w:rPr>
        <w:t>коммит</w:t>
      </w:r>
      <w:proofErr w:type="spellEnd"/>
      <w:r w:rsidRPr="0030785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07853">
        <w:rPr>
          <w:rFonts w:ascii="Times New Roman" w:eastAsia="Times New Roman" w:hAnsi="Times New Roman" w:cs="Times New Roman"/>
          <w:color w:val="000000"/>
          <w:sz w:val="28"/>
          <w:szCs w:val="28"/>
        </w:rPr>
        <w:t>пуш</w:t>
      </w:r>
      <w:proofErr w:type="spellEnd"/>
      <w:r w:rsidRPr="00307853">
        <w:rPr>
          <w:rFonts w:ascii="Times New Roman" w:eastAsia="Times New Roman" w:hAnsi="Times New Roman" w:cs="Times New Roman"/>
          <w:color w:val="000000"/>
          <w:sz w:val="28"/>
          <w:szCs w:val="28"/>
        </w:rPr>
        <w:t>, создание веток), регулярная фиксация изменений.</w:t>
      </w:r>
    </w:p>
    <w:p w:rsidR="00994983" w:rsidRPr="00307853" w:rsidRDefault="00994983" w:rsidP="00994983">
      <w:pPr>
        <w:pStyle w:val="a6"/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785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Написание документов в </w:t>
      </w:r>
      <w:proofErr w:type="spellStart"/>
      <w:r w:rsidRPr="00307853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30785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Оформление всех материалов проекта (описание, журнал прогресса) в формате </w:t>
      </w:r>
      <w:proofErr w:type="spellStart"/>
      <w:r w:rsidRPr="00307853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30785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994983" w:rsidRPr="00307853" w:rsidRDefault="00994983" w:rsidP="00994983">
      <w:pPr>
        <w:pStyle w:val="a6"/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785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Создание </w:t>
      </w:r>
      <w:proofErr w:type="gramStart"/>
      <w:r w:rsidRPr="00307853">
        <w:rPr>
          <w:rFonts w:ascii="Times New Roman" w:eastAsia="Times New Roman" w:hAnsi="Times New Roman" w:cs="Times New Roman"/>
          <w:color w:val="000000"/>
          <w:sz w:val="28"/>
          <w:szCs w:val="28"/>
        </w:rPr>
        <w:t>статического</w:t>
      </w:r>
      <w:proofErr w:type="gramEnd"/>
      <w:r w:rsidRPr="0030785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07853">
        <w:rPr>
          <w:rFonts w:ascii="Times New Roman" w:eastAsia="Times New Roman" w:hAnsi="Times New Roman" w:cs="Times New Roman"/>
          <w:color w:val="000000"/>
          <w:sz w:val="28"/>
          <w:szCs w:val="28"/>
        </w:rPr>
        <w:t>веб-сайта</w:t>
      </w:r>
      <w:proofErr w:type="spellEnd"/>
      <w:r w:rsidRPr="0030785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Разработка сайта с использованием HTML и CSS (допускалось использование генераторов статических сайтов). </w:t>
      </w:r>
      <w:proofErr w:type="gramStart"/>
      <w:r w:rsidRPr="0030785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Сайт должен включать: домашнюю страницу с аннотацией, страницу "О проекте", страницу "Участники" с описанием личного вклада, страницу "Журнал" с минимум тремя постами, страницу "Ресурсы" со ссылками на полезные материалы, а также графические материалы и </w:t>
      </w:r>
      <w:proofErr w:type="spellStart"/>
      <w:r w:rsidRPr="00307853">
        <w:rPr>
          <w:rFonts w:ascii="Times New Roman" w:eastAsia="Times New Roman" w:hAnsi="Times New Roman" w:cs="Times New Roman"/>
          <w:color w:val="000000"/>
          <w:sz w:val="28"/>
          <w:szCs w:val="28"/>
        </w:rPr>
        <w:t>медиа-информацию</w:t>
      </w:r>
      <w:proofErr w:type="spellEnd"/>
      <w:r w:rsidRPr="0030785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End"/>
    </w:p>
    <w:p w:rsidR="00994983" w:rsidRPr="00873933" w:rsidRDefault="00994983" w:rsidP="0099498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7393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Вариативная часть (практическая реализация технологии) включала создание Telegram-бота на </w:t>
      </w:r>
      <w:proofErr w:type="spellStart"/>
      <w:r w:rsidRPr="00873933"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proofErr w:type="spellEnd"/>
      <w:r w:rsidRPr="0087393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основе </w:t>
      </w:r>
      <w:proofErr w:type="spellStart"/>
      <w:r w:rsidRPr="00873933">
        <w:rPr>
          <w:rFonts w:ascii="Times New Roman" w:eastAsia="Times New Roman" w:hAnsi="Times New Roman" w:cs="Times New Roman"/>
          <w:color w:val="000000"/>
          <w:sz w:val="28"/>
          <w:szCs w:val="28"/>
        </w:rPr>
        <w:t>туториала</w:t>
      </w:r>
      <w:proofErr w:type="spellEnd"/>
      <w:r w:rsidRPr="0087393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</w:t>
      </w:r>
      <w:proofErr w:type="spellStart"/>
      <w:r w:rsidRPr="00873933">
        <w:rPr>
          <w:rFonts w:ascii="Times New Roman" w:eastAsia="Times New Roman" w:hAnsi="Times New Roman" w:cs="Times New Roman"/>
          <w:color w:val="000000"/>
          <w:sz w:val="28"/>
          <w:szCs w:val="28"/>
        </w:rPr>
        <w:t>freeCodeCamp</w:t>
      </w:r>
      <w:proofErr w:type="spellEnd"/>
      <w:r w:rsidRPr="00873933">
        <w:rPr>
          <w:rFonts w:ascii="Times New Roman" w:eastAsia="Times New Roman" w:hAnsi="Times New Roman" w:cs="Times New Roman"/>
          <w:color w:val="000000"/>
          <w:sz w:val="28"/>
          <w:szCs w:val="28"/>
        </w:rPr>
        <w:t>. Необходимо было разработать бота с функционалом ответа на команды /</w:t>
      </w:r>
      <w:proofErr w:type="spellStart"/>
      <w:r w:rsidRPr="00873933">
        <w:rPr>
          <w:rFonts w:ascii="Times New Roman" w:eastAsia="Times New Roman" w:hAnsi="Times New Roman" w:cs="Times New Roman"/>
          <w:color w:val="000000"/>
          <w:sz w:val="28"/>
          <w:szCs w:val="28"/>
        </w:rPr>
        <w:t>start</w:t>
      </w:r>
      <w:proofErr w:type="spellEnd"/>
      <w:r w:rsidRPr="00873933">
        <w:rPr>
          <w:rFonts w:ascii="Times New Roman" w:eastAsia="Times New Roman" w:hAnsi="Times New Roman" w:cs="Times New Roman"/>
          <w:color w:val="000000"/>
          <w:sz w:val="28"/>
          <w:szCs w:val="28"/>
        </w:rPr>
        <w:t>, /</w:t>
      </w:r>
      <w:proofErr w:type="spellStart"/>
      <w:r w:rsidRPr="00873933">
        <w:rPr>
          <w:rFonts w:ascii="Times New Roman" w:eastAsia="Times New Roman" w:hAnsi="Times New Roman" w:cs="Times New Roman"/>
          <w:color w:val="000000"/>
          <w:sz w:val="28"/>
          <w:szCs w:val="28"/>
        </w:rPr>
        <w:t>hello</w:t>
      </w:r>
      <w:proofErr w:type="spellEnd"/>
      <w:r w:rsidRPr="0087393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/</w:t>
      </w:r>
      <w:proofErr w:type="spellStart"/>
      <w:r w:rsidRPr="00873933">
        <w:rPr>
          <w:rFonts w:ascii="Times New Roman" w:eastAsia="Times New Roman" w:hAnsi="Times New Roman" w:cs="Times New Roman"/>
          <w:color w:val="000000"/>
          <w:sz w:val="28"/>
          <w:szCs w:val="28"/>
        </w:rPr>
        <w:t>horoscope</w:t>
      </w:r>
      <w:proofErr w:type="spellEnd"/>
      <w:r w:rsidRPr="0087393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(получение гороскопа </w:t>
      </w:r>
      <w:proofErr w:type="gramStart"/>
      <w:r w:rsidRPr="00873933">
        <w:rPr>
          <w:rFonts w:ascii="Times New Roman" w:eastAsia="Times New Roman" w:hAnsi="Times New Roman" w:cs="Times New Roman"/>
          <w:color w:val="000000"/>
          <w:sz w:val="28"/>
          <w:szCs w:val="28"/>
        </w:rPr>
        <w:t>через</w:t>
      </w:r>
      <w:proofErr w:type="gramEnd"/>
      <w:r w:rsidRPr="0087393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внешнее API). Дополнительно требовалось создать техническое руководство, сделать модификацию проекта (творческий пункт), записать видео-презентацию работы и </w:t>
      </w:r>
      <w:proofErr w:type="spellStart"/>
      <w:r w:rsidRPr="00873933">
        <w:rPr>
          <w:rFonts w:ascii="Times New Roman" w:eastAsia="Times New Roman" w:hAnsi="Times New Roman" w:cs="Times New Roman"/>
          <w:color w:val="000000"/>
          <w:sz w:val="28"/>
          <w:szCs w:val="28"/>
        </w:rPr>
        <w:t>задокументировать</w:t>
      </w:r>
      <w:proofErr w:type="spellEnd"/>
      <w:r w:rsidRPr="0087393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 в </w:t>
      </w:r>
      <w:proofErr w:type="spellStart"/>
      <w:r w:rsidRPr="00873933">
        <w:rPr>
          <w:rFonts w:ascii="Times New Roman" w:eastAsia="Times New Roman" w:hAnsi="Times New Roman" w:cs="Times New Roman"/>
          <w:color w:val="000000"/>
          <w:sz w:val="28"/>
          <w:szCs w:val="28"/>
        </w:rPr>
        <w:t>репозитории</w:t>
      </w:r>
      <w:proofErr w:type="spellEnd"/>
      <w:r w:rsidRPr="0087393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на сайте.</w:t>
      </w:r>
    </w:p>
    <w:p w:rsidR="00994983" w:rsidRPr="00873933" w:rsidRDefault="00994983" w:rsidP="0099498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73933" w:rsidRPr="00873933" w:rsidRDefault="00994983" w:rsidP="00447A5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center"/>
        <w:outlineLvl w:val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3" w:name="_Toc229863294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4</w:t>
      </w:r>
      <w:r w:rsidRPr="0074426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. ОПИСАНИЕ </w:t>
      </w:r>
      <w:r w:rsidRPr="0099498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ДОСТ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ИГНУТЫХ РЕЗУЛЬТАТОВ ПО ПРОЕКТНОЙ</w:t>
      </w:r>
      <w:r w:rsidRPr="0099498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ПРАКТИКЕ</w:t>
      </w:r>
      <w:bookmarkEnd w:id="13"/>
    </w:p>
    <w:p w:rsidR="00994983" w:rsidRDefault="00994983" w:rsidP="00994983">
      <w:pPr>
        <w:pStyle w:val="af3"/>
      </w:pPr>
      <w:bookmarkStart w:id="14" w:name="_Toc229863295"/>
      <w:r>
        <w:t xml:space="preserve">4.1. </w:t>
      </w:r>
      <w:r w:rsidRPr="00994983">
        <w:t>Базовая часть</w:t>
      </w:r>
      <w:bookmarkEnd w:id="14"/>
    </w:p>
    <w:p w:rsidR="00994983" w:rsidRPr="00994983" w:rsidRDefault="00994983" w:rsidP="0099498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</w:t>
      </w:r>
      <w:proofErr w:type="gramEnd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настроен </w:t>
      </w:r>
      <w:proofErr w:type="spellStart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репозиторий</w:t>
      </w:r>
      <w:proofErr w:type="spellEnd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платформе </w:t>
      </w:r>
      <w:proofErr w:type="spellStart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Регулярно фиксировались изменения с осмысленными сообщениями </w:t>
      </w:r>
      <w:proofErr w:type="spellStart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коммитов</w:t>
      </w:r>
      <w:proofErr w:type="spellEnd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Ссылка на </w:t>
      </w:r>
      <w:proofErr w:type="spellStart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репозиторий</w:t>
      </w:r>
      <w:proofErr w:type="spellEnd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hyperlink r:id="rId8" w:history="1">
        <w:r w:rsidRPr="0080181F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https://github.com/Iana-558/virtual-laboratory-site/tree/main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:rsidR="00994983" w:rsidRDefault="00994983" w:rsidP="0099498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Все материалы проекта и техническая документация (включая описание Telegram-бота) оформлены в формате </w:t>
      </w:r>
      <w:proofErr w:type="spellStart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размещены в </w:t>
      </w:r>
      <w:proofErr w:type="spellStart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репозитории</w:t>
      </w:r>
      <w:proofErr w:type="spellEnd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994983" w:rsidRPr="00994983" w:rsidRDefault="00994983" w:rsidP="0099498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Разработан</w:t>
      </w:r>
      <w:proofErr w:type="gramEnd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статический </w:t>
      </w:r>
      <w:proofErr w:type="spellStart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веб-сайт</w:t>
      </w:r>
      <w:proofErr w:type="spellEnd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использованием HTML/CSS.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Сайт включает все обязательные страницы: домашнюю (аннотация проекта "Виртуальная лаборатория"), страницу "О проекте", страницу "Участники" (с указанием вклада каждого члена команды), страницу "Журнал" (с постами о прогрессе: реализация аутентификации, разработка лабораторных работ,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создание Telegram-бота), страницу "Ресурсы" (со ссылками на организацию-партнера, полезные статьи и </w:t>
      </w:r>
      <w:proofErr w:type="spellStart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репозиторий</w:t>
      </w:r>
      <w:proofErr w:type="spellEnd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проекта).</w:t>
      </w:r>
      <w:proofErr w:type="gramEnd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сайте размещены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графические материалы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скриншоты</w:t>
      </w:r>
      <w:proofErr w:type="spellEnd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приложения 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бота).</w:t>
      </w:r>
    </w:p>
    <w:p w:rsidR="00873933" w:rsidRPr="00994983" w:rsidRDefault="00994983" w:rsidP="00994983">
      <w:pPr>
        <w:pStyle w:val="af3"/>
      </w:pPr>
      <w:bookmarkStart w:id="15" w:name="_Toc229863296"/>
      <w:r w:rsidRPr="00994983">
        <w:t>4.2. Вариативная часть</w:t>
      </w:r>
      <w:r>
        <w:t xml:space="preserve"> </w:t>
      </w:r>
      <w:r w:rsidR="00873933" w:rsidRPr="00994983">
        <w:t xml:space="preserve">Telegram-бот на </w:t>
      </w:r>
      <w:proofErr w:type="spellStart"/>
      <w:r w:rsidR="00873933" w:rsidRPr="00994983">
        <w:t>Python</w:t>
      </w:r>
      <w:bookmarkEnd w:id="15"/>
      <w:proofErr w:type="spellEnd"/>
    </w:p>
    <w:p w:rsidR="00994983" w:rsidRPr="00994983" w:rsidRDefault="00994983" w:rsidP="0099498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рамках вариативной части была выбрана технология «создание Telegram-бота на </w:t>
      </w:r>
      <w:proofErr w:type="spellStart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proofErr w:type="spellEnd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». Было проведено исследование предметной области: изучены существующие библиотеки (</w:t>
      </w:r>
      <w:proofErr w:type="spellStart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pyTelegramBotAPI</w:t>
      </w:r>
      <w:proofErr w:type="spellEnd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python-telegram-bot</w:t>
      </w:r>
      <w:proofErr w:type="spellEnd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aiogram</w:t>
      </w:r>
      <w:proofErr w:type="spellEnd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), выбран простой и понятный для начин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ающих вариант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pyTelegramBotAPI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994983" w:rsidRPr="00994983" w:rsidRDefault="00994983" w:rsidP="0099498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Разработан Telegram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-бот со следующим функционалом:</w:t>
      </w:r>
    </w:p>
    <w:p w:rsidR="00994983" w:rsidRPr="00994983" w:rsidRDefault="00994983" w:rsidP="00994983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команда /</w:t>
      </w:r>
      <w:proofErr w:type="spellStart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start</w:t>
      </w:r>
      <w:proofErr w:type="spellEnd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приветствие и список доступных команд;</w:t>
      </w:r>
    </w:p>
    <w:p w:rsidR="00994983" w:rsidRPr="00994983" w:rsidRDefault="00994983" w:rsidP="00994983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команда /</w:t>
      </w:r>
      <w:proofErr w:type="spellStart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labs</w:t>
      </w:r>
      <w:proofErr w:type="spellEnd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список лабораторных работ по физике, химии и биологии;</w:t>
      </w:r>
    </w:p>
    <w:p w:rsidR="00994983" w:rsidRPr="00994983" w:rsidRDefault="00994983" w:rsidP="00994983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команда /</w:t>
      </w:r>
      <w:proofErr w:type="spellStart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tip</w:t>
      </w:r>
      <w:proofErr w:type="spellEnd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[тема] – получение совета по указанной теме (физика, химия, биология);</w:t>
      </w:r>
    </w:p>
    <w:p w:rsidR="00994983" w:rsidRPr="00994983" w:rsidRDefault="00994983" w:rsidP="00994983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обработка текстовых сообщений – бот распознаёт ключевые слова (цепь, реакц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ия, клетка)</w:t>
      </w:r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выдаёт рекомендации по выполнению лабораторных работ.</w:t>
      </w:r>
    </w:p>
    <w:p w:rsidR="00994983" w:rsidRPr="00994983" w:rsidRDefault="00994983" w:rsidP="0099498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Создано техническое руководство для начинающих на русском языке в формате </w:t>
      </w:r>
      <w:proofErr w:type="spellStart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Руководство включает пошаговые инструкции по установке </w:t>
      </w:r>
      <w:proofErr w:type="spellStart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proofErr w:type="spellEnd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созданию бота через </w:t>
      </w:r>
      <w:proofErr w:type="spellStart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BotFather</w:t>
      </w:r>
      <w:proofErr w:type="spellEnd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, написанию кода, добавлению команд и запуску бота. В руководство вставлены иллюстрации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скриншоты</w:t>
      </w:r>
      <w:proofErr w:type="spellEnd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работы бота, блок-схема обработки сообщений, таблица команд и фрагме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нты кода.</w:t>
      </w:r>
    </w:p>
    <w:p w:rsidR="00994983" w:rsidRPr="00994983" w:rsidRDefault="00994983" w:rsidP="0099498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Выполнена модификация проекта относительно исходного </w:t>
      </w:r>
      <w:proofErr w:type="spellStart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туториала</w:t>
      </w:r>
      <w:proofErr w:type="spellEnd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вместо бота-гороскопа создан бот-помощник по лабораторным работам, что связано с основным проектом «Виртуальная лаборатория». Добавлены новые команды, расширена обработка естественного языка, улучшена обработка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ошибок. Модификация описана в файле </w:t>
      </w:r>
      <w:proofErr w:type="spellStart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TELEGRAM_BOT_GUIDE.md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873933" w:rsidRPr="00994983" w:rsidRDefault="00994983" w:rsidP="0099498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Записана видео-презентация работы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в которой продемонстрирована</w:t>
      </w:r>
      <w:r w:rsidRPr="00994983">
        <w:t xml:space="preserve"> </w:t>
      </w:r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работоспособность бота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так же на сайте создана страница, содержащая</w:t>
      </w:r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це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ль, задачи и процесс разработки. Видео доступно для просмотра на сайте, на странице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bot.html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Все результаты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работы над ботом</w:t>
      </w:r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загружены в </w:t>
      </w:r>
      <w:proofErr w:type="spellStart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Git-репозиторий</w:t>
      </w:r>
      <w:proofErr w:type="spellEnd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представлены на сайте в формате HTML.</w:t>
      </w:r>
    </w:p>
    <w:p w:rsidR="00873933" w:rsidRPr="00994983" w:rsidRDefault="00873933" w:rsidP="0099498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Графические материалы, подтверждающие выполненные работы, включая </w:t>
      </w:r>
      <w:proofErr w:type="spellStart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скриншоты</w:t>
      </w:r>
      <w:proofErr w:type="spellEnd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интерфейса мобильного приложения "Виртуальная лаборатория",</w:t>
      </w:r>
      <w:r w:rsid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скриншоты</w:t>
      </w:r>
      <w:proofErr w:type="spellEnd"/>
      <w:r w:rsid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работы Telegram-бота и</w:t>
      </w:r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еб-сайта</w:t>
      </w:r>
      <w:proofErr w:type="spellEnd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представ</w:t>
      </w:r>
      <w:r w:rsid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лены в Приложении (Рисунки 1-8</w:t>
      </w:r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:rsidR="00873933" w:rsidRPr="00873933" w:rsidRDefault="00873933" w:rsidP="0099498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94983" w:rsidRPr="00994983" w:rsidRDefault="00994983" w:rsidP="00994983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6" w:name="_Toc229863297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5. </w:t>
      </w:r>
      <w:r w:rsidR="00873933" w:rsidRPr="0099498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ЗАКЛЮЧЕНИЕ</w:t>
      </w:r>
      <w:bookmarkEnd w:id="16"/>
    </w:p>
    <w:p w:rsidR="00994983" w:rsidRPr="00994983" w:rsidRDefault="00994983" w:rsidP="0099498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 время практики были реализованы ключевые модули мобильного приложения, </w:t>
      </w:r>
      <w:proofErr w:type="gramStart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создана</w:t>
      </w:r>
      <w:proofErr w:type="gramEnd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дизайн-система, разработан </w:t>
      </w:r>
      <w:proofErr w:type="spellStart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</w:t>
      </w:r>
      <w:proofErr w:type="spellEnd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лабораторных работ и проведены мероприятия по популяризации проекта. Проект имеет высокую актуальность для заказчика (университета), так как направлен на решение реальной проблемы недостатка лабораторного оборудования в школах и может быть использо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ван в образовательном процессе.</w:t>
      </w:r>
    </w:p>
    <w:p w:rsidR="00994983" w:rsidRDefault="00994983" w:rsidP="0099498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В рамках вариативной части полностью выполнены все требования: освоены </w:t>
      </w:r>
      <w:proofErr w:type="spellStart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создан статический </w:t>
      </w:r>
      <w:proofErr w:type="spellStart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веб-сай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подготовлен </w:t>
      </w:r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итоговый отчёт. Успешно реализован Telegram-бот на </w:t>
      </w:r>
      <w:proofErr w:type="spellStart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Py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</w:t>
      </w:r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распознаванием ключевых слов. Бот может быть полезным помощником для школьников при выполнении лабораторных работ.</w:t>
      </w:r>
    </w:p>
    <w:p w:rsidR="00873933" w:rsidRDefault="00994983" w:rsidP="0099498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Ценность выполненных задач для заказчика заключается в формировании </w:t>
      </w:r>
      <w:proofErr w:type="spellStart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портфолио</w:t>
      </w:r>
      <w:proofErr w:type="spellEnd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проектов университета, отработке методики организации проектной деятельности студентов и создании работающего цифрового продукта, который потенциально может быть использован в образовательном процессе.</w:t>
      </w:r>
    </w:p>
    <w:p w:rsidR="00994983" w:rsidRPr="00873933" w:rsidRDefault="00994983" w:rsidP="0099498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73933" w:rsidRPr="00994983" w:rsidRDefault="00994983" w:rsidP="0099498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7" w:name="_Toc229863298"/>
      <w:r w:rsidRPr="0099498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6. </w:t>
      </w:r>
      <w:r w:rsidR="00873933" w:rsidRPr="0099498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СПИСОК ИСПОЛЬЗОВАННЫХ ИСТОЧНИКОВ</w:t>
      </w:r>
      <w:bookmarkEnd w:id="17"/>
    </w:p>
    <w:p w:rsidR="00994983" w:rsidRPr="00994983" w:rsidRDefault="00994983" w:rsidP="00994983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Документация по библиотеке </w:t>
      </w:r>
      <w:proofErr w:type="spellStart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pyTelegramBotAPI</w:t>
      </w:r>
      <w:proofErr w:type="spellEnd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– URL: </w:t>
      </w:r>
      <w:hyperlink r:id="rId9" w:history="1">
        <w:r w:rsidR="00AB40A3" w:rsidRPr="004D00A8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https://github.com/eternnoir/pyTelegra</w:t>
        </w:r>
        <w:r w:rsidR="00AB40A3" w:rsidRPr="004D00A8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m</w:t>
        </w:r>
        <w:r w:rsidR="00AB40A3" w:rsidRPr="004D00A8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BotAPI</w:t>
        </w:r>
      </w:hyperlink>
      <w:r w:rsidR="00AB40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(дата обращения: 16.05.2026).</w:t>
      </w:r>
    </w:p>
    <w:p w:rsidR="00994983" w:rsidRPr="00994983" w:rsidRDefault="00994983" w:rsidP="00994983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Туториал</w:t>
      </w:r>
      <w:proofErr w:type="spellEnd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 созданию Telegram-бота на </w:t>
      </w:r>
      <w:proofErr w:type="spellStart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freeCodeCamp</w:t>
      </w:r>
      <w:proofErr w:type="spellEnd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– URL: </w:t>
      </w:r>
      <w:hyperlink r:id="rId10" w:history="1">
        <w:r w:rsidR="00AB40A3" w:rsidRPr="004D00A8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https://www.freecodecamp.org/news</w:t>
        </w:r>
        <w:r w:rsidR="00AB40A3" w:rsidRPr="004D00A8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/</w:t>
        </w:r>
        <w:r w:rsidR="00AB40A3" w:rsidRPr="004D00A8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how-to-create-a-telegram-bot-using-python/</w:t>
        </w:r>
      </w:hyperlink>
      <w:r w:rsidR="00AB40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(дата обращения: 16.05.2026).</w:t>
      </w:r>
    </w:p>
    <w:p w:rsidR="00994983" w:rsidRPr="00994983" w:rsidRDefault="00994983" w:rsidP="00994983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Руководство по </w:t>
      </w:r>
      <w:proofErr w:type="spellStart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. – URL:</w:t>
      </w:r>
      <w:r w:rsidR="00AB40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hyperlink r:id="rId11" w:history="1">
        <w:r w:rsidR="00AB40A3" w:rsidRPr="004D00A8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</w:t>
        </w:r>
        <w:r w:rsidR="00AB40A3" w:rsidRPr="004D00A8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/</w:t>
        </w:r>
        <w:r w:rsidR="00AB40A3" w:rsidRPr="004D00A8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www.markdownguide.org/</w:t>
        </w:r>
      </w:hyperlink>
      <w:r w:rsidR="00AB40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(дата обращения: 16.05.2026).</w:t>
      </w:r>
    </w:p>
    <w:p w:rsidR="00994983" w:rsidRPr="00AB40A3" w:rsidRDefault="00994983" w:rsidP="00AB40A3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Учебные материалы по физике для 7-9 классов. – URL: </w:t>
      </w:r>
      <w:hyperlink r:id="rId12" w:history="1">
        <w:r w:rsidR="00AB40A3" w:rsidRPr="004D00A8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https://sh2-neman-r27.gosweb.gosuslugi.ru/netcat_files/30/50/Fizika</w:t>
        </w:r>
        <w:r w:rsidR="00AB40A3" w:rsidRPr="004D00A8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_</w:t>
        </w:r>
        <w:r w:rsidR="00AB40A3" w:rsidRPr="004D00A8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8_klass.pdf</w:t>
        </w:r>
      </w:hyperlink>
      <w:r w:rsidR="00AB40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94983">
        <w:rPr>
          <w:rFonts w:ascii="Times New Roman" w:eastAsia="Times New Roman" w:hAnsi="Times New Roman" w:cs="Times New Roman"/>
          <w:color w:val="000000"/>
          <w:sz w:val="28"/>
          <w:szCs w:val="28"/>
        </w:rPr>
        <w:t>(дата обращения: 16.05.2026).</w:t>
      </w:r>
      <w:r w:rsidR="00AB40A3" w:rsidRPr="00AB40A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:rsidR="00873933" w:rsidRPr="00994983" w:rsidRDefault="00994983" w:rsidP="0099498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8" w:name="_Toc229863299"/>
      <w:r w:rsidRPr="0099498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7. </w:t>
      </w:r>
      <w:r w:rsidR="00873933" w:rsidRPr="0099498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ПРИЛОЖЕНИЯ</w:t>
      </w:r>
      <w:bookmarkEnd w:id="18"/>
    </w:p>
    <w:p w:rsidR="00994983" w:rsidRDefault="00873933" w:rsidP="0099498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73933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Приложение содержит графические материалы, подтверждающие выполнение работ.</w:t>
      </w:r>
    </w:p>
    <w:p w:rsidR="00994983" w:rsidRDefault="00447A5E" w:rsidP="0099498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center"/>
      </w:pPr>
      <w:r w:rsidRPr="00F922A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9pt;height:182pt">
            <v:imagedata r:id="rId13" o:title="2026-05-16_21-57-48"/>
          </v:shape>
        </w:pict>
      </w:r>
    </w:p>
    <w:p w:rsidR="00994983" w:rsidRDefault="00994983" w:rsidP="00994983">
      <w:pPr>
        <w:pStyle w:val="af0"/>
        <w:keepNext/>
        <w:jc w:val="center"/>
      </w:pPr>
      <w:r>
        <w:t xml:space="preserve">Рисунок </w:t>
      </w:r>
      <w:fldSimple w:instr=" SEQ Рисунок \* ARABIC ">
        <w:r w:rsidR="00AB40A3">
          <w:rPr>
            <w:noProof/>
          </w:rPr>
          <w:t>1</w:t>
        </w:r>
      </w:fldSimple>
      <w:r>
        <w:t xml:space="preserve"> </w:t>
      </w:r>
      <w:r w:rsidRPr="005E7548">
        <w:t>–</w:t>
      </w:r>
      <w:r>
        <w:t xml:space="preserve"> Главная страница сайта</w:t>
      </w:r>
      <w:r w:rsidR="00447A5E">
        <w:pict>
          <v:shape id="_x0000_i1026" type="#_x0000_t75" style="width:389pt;height:187pt">
            <v:imagedata r:id="rId14" o:title="2026-05-16_21-58-25"/>
          </v:shape>
        </w:pict>
      </w:r>
    </w:p>
    <w:p w:rsidR="00994983" w:rsidRDefault="00994983" w:rsidP="00994983">
      <w:pPr>
        <w:pStyle w:val="af0"/>
        <w:jc w:val="center"/>
      </w:pPr>
      <w:r>
        <w:t xml:space="preserve">Рисунок </w:t>
      </w:r>
      <w:fldSimple w:instr=" SEQ Рисунок \* ARABIC ">
        <w:r w:rsidR="00AB40A3">
          <w:rPr>
            <w:noProof/>
          </w:rPr>
          <w:t>2</w:t>
        </w:r>
      </w:fldSimple>
      <w:r>
        <w:t xml:space="preserve"> </w:t>
      </w:r>
      <w:r w:rsidRPr="002F77AA">
        <w:t>–</w:t>
      </w:r>
      <w:r>
        <w:t xml:space="preserve"> Страница "О проекте"</w:t>
      </w:r>
    </w:p>
    <w:p w:rsidR="00994983" w:rsidRDefault="00447A5E" w:rsidP="00994983">
      <w:pPr>
        <w:pStyle w:val="af0"/>
        <w:keepNext/>
        <w:jc w:val="center"/>
      </w:pPr>
      <w:r>
        <w:lastRenderedPageBreak/>
        <w:pict>
          <v:shape id="_x0000_i1027" type="#_x0000_t75" style="width:382pt;height:186pt">
            <v:imagedata r:id="rId15" o:title="2026-05-16_21-58-54"/>
          </v:shape>
        </w:pict>
      </w:r>
    </w:p>
    <w:p w:rsidR="00994983" w:rsidRDefault="00994983" w:rsidP="00994983">
      <w:pPr>
        <w:pStyle w:val="af0"/>
        <w:keepNext/>
        <w:jc w:val="center"/>
      </w:pPr>
      <w:r>
        <w:t xml:space="preserve">Рисунок </w:t>
      </w:r>
      <w:fldSimple w:instr=" SEQ Рисунок \* ARABIC ">
        <w:r w:rsidR="00AB40A3">
          <w:rPr>
            <w:noProof/>
          </w:rPr>
          <w:t>3</w:t>
        </w:r>
      </w:fldSimple>
      <w:r>
        <w:t xml:space="preserve"> </w:t>
      </w:r>
      <w:r w:rsidRPr="007D278B">
        <w:t>–</w:t>
      </w:r>
      <w:r>
        <w:t xml:space="preserve"> Страница "Участники"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4794971" cy="2331720"/>
            <wp:effectExtent l="19050" t="0" r="5629" b="0"/>
            <wp:docPr id="1" name="Рисунок 57" descr="C:\Users\Яна\AppData\Local\Microsoft\Windows\INetCache\Content.Word\2026-05-16_21-59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Яна\AppData\Local\Microsoft\Windows\INetCache\Content.Word\2026-05-16_21-59-12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678" cy="23374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4983" w:rsidRDefault="00994983" w:rsidP="00994983">
      <w:pPr>
        <w:pStyle w:val="af0"/>
        <w:jc w:val="center"/>
      </w:pPr>
      <w:r>
        <w:t xml:space="preserve">Рисунок </w:t>
      </w:r>
      <w:fldSimple w:instr=" SEQ Рисунок \* ARABIC ">
        <w:r w:rsidR="00AB40A3">
          <w:rPr>
            <w:noProof/>
          </w:rPr>
          <w:t>4</w:t>
        </w:r>
      </w:fldSimple>
      <w:r>
        <w:t xml:space="preserve"> </w:t>
      </w:r>
      <w:r w:rsidRPr="00255355">
        <w:t>–</w:t>
      </w:r>
      <w:r>
        <w:t xml:space="preserve"> Страница "Журнал"</w:t>
      </w:r>
    </w:p>
    <w:p w:rsidR="00994983" w:rsidRDefault="00447A5E" w:rsidP="00994983">
      <w:pPr>
        <w:pStyle w:val="af0"/>
        <w:keepNext/>
        <w:jc w:val="center"/>
      </w:pPr>
      <w:r w:rsidRPr="00F922A1">
        <w:rPr>
          <w:rFonts w:ascii="Times New Roman" w:eastAsia="Times New Roman" w:hAnsi="Times New Roman" w:cs="Times New Roman"/>
          <w:color w:val="000000"/>
          <w:sz w:val="28"/>
          <w:szCs w:val="28"/>
        </w:rPr>
        <w:pict>
          <v:shape id="_x0000_i1028" type="#_x0000_t75" style="width:385pt;height:190pt">
            <v:imagedata r:id="rId17" o:title="2026-05-16_21-59-58"/>
          </v:shape>
        </w:pict>
      </w:r>
    </w:p>
    <w:p w:rsidR="00994983" w:rsidRDefault="00994983" w:rsidP="00994983">
      <w:pPr>
        <w:pStyle w:val="af0"/>
        <w:jc w:val="center"/>
      </w:pPr>
      <w:r>
        <w:t xml:space="preserve">Рисунок </w:t>
      </w:r>
      <w:fldSimple w:instr=" SEQ Рисунок \* ARABIC ">
        <w:r w:rsidR="00AB40A3">
          <w:rPr>
            <w:noProof/>
          </w:rPr>
          <w:t>5</w:t>
        </w:r>
      </w:fldSimple>
      <w:r>
        <w:t xml:space="preserve"> </w:t>
      </w:r>
      <w:r w:rsidRPr="0005532B">
        <w:t>–</w:t>
      </w:r>
      <w:r>
        <w:t xml:space="preserve"> Страница о второй части задания</w:t>
      </w:r>
    </w:p>
    <w:p w:rsidR="00994983" w:rsidRDefault="00447A5E" w:rsidP="00994983">
      <w:pPr>
        <w:pStyle w:val="af0"/>
        <w:keepNext/>
        <w:jc w:val="center"/>
      </w:pPr>
      <w:r w:rsidRPr="00F922A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pict>
          <v:shape id="_x0000_i1029" type="#_x0000_t75" style="width:392pt;height:192pt">
            <v:imagedata r:id="rId18" o:title="2026-05-16_22-00-13"/>
          </v:shape>
        </w:pict>
      </w:r>
    </w:p>
    <w:p w:rsidR="00994983" w:rsidRDefault="00994983" w:rsidP="00994983">
      <w:pPr>
        <w:pStyle w:val="af0"/>
        <w:jc w:val="center"/>
      </w:pPr>
      <w:r>
        <w:t xml:space="preserve">Рисунок </w:t>
      </w:r>
      <w:fldSimple w:instr=" SEQ Рисунок \* ARABIC ">
        <w:r w:rsidR="00AB40A3">
          <w:rPr>
            <w:noProof/>
          </w:rPr>
          <w:t>6</w:t>
        </w:r>
      </w:fldSimple>
      <w:r>
        <w:t xml:space="preserve"> </w:t>
      </w:r>
      <w:r w:rsidRPr="00EB25BA">
        <w:t>–</w:t>
      </w:r>
      <w:r>
        <w:t xml:space="preserve"> Страница о вариативной части задания</w:t>
      </w:r>
    </w:p>
    <w:p w:rsidR="00994983" w:rsidRDefault="00447A5E" w:rsidP="00994983">
      <w:pPr>
        <w:pStyle w:val="af0"/>
        <w:keepNext/>
        <w:jc w:val="center"/>
      </w:pPr>
      <w:r w:rsidRPr="00F922A1">
        <w:rPr>
          <w:rFonts w:ascii="Times New Roman" w:eastAsia="Times New Roman" w:hAnsi="Times New Roman" w:cs="Times New Roman"/>
          <w:color w:val="000000"/>
          <w:sz w:val="28"/>
          <w:szCs w:val="28"/>
        </w:rPr>
        <w:pict>
          <v:shape id="_x0000_i1030" type="#_x0000_t75" style="width:407pt;height:198pt">
            <v:imagedata r:id="rId19" o:title="2026-05-16_21-59-27"/>
          </v:shape>
        </w:pict>
      </w:r>
    </w:p>
    <w:p w:rsidR="00994983" w:rsidRDefault="00994983" w:rsidP="00994983">
      <w:pPr>
        <w:pStyle w:val="af0"/>
        <w:jc w:val="center"/>
      </w:pPr>
      <w:r>
        <w:t xml:space="preserve">Рисунок </w:t>
      </w:r>
      <w:fldSimple w:instr=" SEQ Рисунок \* ARABIC ">
        <w:r w:rsidR="00AB40A3">
          <w:rPr>
            <w:noProof/>
          </w:rPr>
          <w:t>7</w:t>
        </w:r>
      </w:fldSimple>
      <w:r>
        <w:t xml:space="preserve"> </w:t>
      </w:r>
      <w:r w:rsidRPr="00873C09">
        <w:t>–</w:t>
      </w:r>
      <w:r>
        <w:t xml:space="preserve"> Страница "Ресурсы"</w:t>
      </w:r>
    </w:p>
    <w:p w:rsidR="00994983" w:rsidRDefault="00447A5E" w:rsidP="00994983">
      <w:pPr>
        <w:pStyle w:val="af0"/>
        <w:keepNext/>
        <w:jc w:val="center"/>
      </w:pPr>
      <w:r w:rsidRPr="00F922A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pict>
          <v:shape id="_x0000_i1031" type="#_x0000_t75" style="width:128pt;height:284pt">
            <v:imagedata r:id="rId20" o:title="bot2"/>
          </v:shape>
        </w:pict>
      </w:r>
      <w:r w:rsidR="00994983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1600200" cy="3566160"/>
            <wp:effectExtent l="19050" t="0" r="0" b="0"/>
            <wp:docPr id="86" name="Рисунок 86" descr="C:\Users\Яна\AppData\Local\Microsoft\Windows\INetCache\Content.Word\bot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C:\Users\Яна\AppData\Local\Microsoft\Windows\INetCache\Content.Word\bot3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3566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3695" w:rsidRPr="00994983" w:rsidRDefault="00994983" w:rsidP="00994983">
      <w:pPr>
        <w:pStyle w:val="af0"/>
        <w:jc w:val="center"/>
      </w:pPr>
      <w:r>
        <w:t xml:space="preserve">Рисунок </w:t>
      </w:r>
      <w:fldSimple w:instr=" SEQ Рисунок \* ARABIC ">
        <w:r w:rsidR="00AB40A3">
          <w:rPr>
            <w:noProof/>
          </w:rPr>
          <w:t>8</w:t>
        </w:r>
      </w:fldSimple>
      <w:r>
        <w:t xml:space="preserve"> </w:t>
      </w:r>
      <w:r w:rsidRPr="00836283">
        <w:t>– Работа Telegram-бота</w:t>
      </w:r>
    </w:p>
    <w:sectPr w:rsidR="00C53695" w:rsidRPr="00994983" w:rsidSect="00994983">
      <w:footerReference w:type="default" r:id="rId22"/>
      <w:pgSz w:w="11906" w:h="16838"/>
      <w:pgMar w:top="1134" w:right="567" w:bottom="1134" w:left="1701" w:header="708" w:footer="708" w:gutter="0"/>
      <w:pgNumType w:start="1"/>
      <w:cols w:space="720"/>
      <w:titlePg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C6DE4" w:rsidRDefault="00FC6DE4">
      <w:pPr>
        <w:spacing w:after="0" w:line="240" w:lineRule="auto"/>
      </w:pPr>
      <w:r>
        <w:separator/>
      </w:r>
    </w:p>
  </w:endnote>
  <w:endnote w:type="continuationSeparator" w:id="0">
    <w:p w:rsidR="00FC6DE4" w:rsidRDefault="00FC6D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718630639"/>
      <w:docPartObj>
        <w:docPartGallery w:val="Page Numbers (Bottom of Page)"/>
        <w:docPartUnique/>
      </w:docPartObj>
    </w:sdtPr>
    <w:sdtContent>
      <w:p w:rsidR="00307853" w:rsidRDefault="00F922A1">
        <w:pPr>
          <w:pStyle w:val="ab"/>
          <w:jc w:val="center"/>
        </w:pPr>
        <w:fldSimple w:instr=" PAGE   \* MERGEFORMAT ">
          <w:r w:rsidR="00AB40A3">
            <w:rPr>
              <w:noProof/>
            </w:rPr>
            <w:t>6</w:t>
          </w:r>
        </w:fldSimple>
      </w:p>
    </w:sdtContent>
  </w:sdt>
  <w:p w:rsidR="00473E10" w:rsidRDefault="00473E1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C6DE4" w:rsidRDefault="00FC6DE4">
      <w:pPr>
        <w:spacing w:after="0" w:line="240" w:lineRule="auto"/>
      </w:pPr>
      <w:r>
        <w:separator/>
      </w:r>
    </w:p>
  </w:footnote>
  <w:footnote w:type="continuationSeparator" w:id="0">
    <w:p w:rsidR="00FC6DE4" w:rsidRDefault="00FC6D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nsid w:val="326038F0"/>
    <w:multiLevelType w:val="hybridMultilevel"/>
    <w:tmpl w:val="17D833A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nsid w:val="3B597AC8"/>
    <w:multiLevelType w:val="hybridMultilevel"/>
    <w:tmpl w:val="18C83AD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>
    <w:nsid w:val="496A2494"/>
    <w:multiLevelType w:val="hybridMultilevel"/>
    <w:tmpl w:val="F524EF1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>
    <w:nsid w:val="61C6350F"/>
    <w:multiLevelType w:val="hybridMultilevel"/>
    <w:tmpl w:val="749C202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662156A8"/>
    <w:multiLevelType w:val="hybridMultilevel"/>
    <w:tmpl w:val="7206E0D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6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7"/>
  </w:num>
  <w:num w:numId="2">
    <w:abstractNumId w:val="16"/>
  </w:num>
  <w:num w:numId="3">
    <w:abstractNumId w:val="25"/>
  </w:num>
  <w:num w:numId="4">
    <w:abstractNumId w:val="11"/>
  </w:num>
  <w:num w:numId="5">
    <w:abstractNumId w:val="23"/>
  </w:num>
  <w:num w:numId="6">
    <w:abstractNumId w:val="9"/>
  </w:num>
  <w:num w:numId="7">
    <w:abstractNumId w:val="0"/>
  </w:num>
  <w:num w:numId="8">
    <w:abstractNumId w:val="13"/>
  </w:num>
  <w:num w:numId="9">
    <w:abstractNumId w:val="24"/>
  </w:num>
  <w:num w:numId="10">
    <w:abstractNumId w:val="5"/>
  </w:num>
  <w:num w:numId="11">
    <w:abstractNumId w:val="26"/>
  </w:num>
  <w:num w:numId="12">
    <w:abstractNumId w:val="1"/>
  </w:num>
  <w:num w:numId="13">
    <w:abstractNumId w:val="6"/>
  </w:num>
  <w:num w:numId="14">
    <w:abstractNumId w:val="21"/>
  </w:num>
  <w:num w:numId="15">
    <w:abstractNumId w:val="2"/>
  </w:num>
  <w:num w:numId="16">
    <w:abstractNumId w:val="18"/>
  </w:num>
  <w:num w:numId="17">
    <w:abstractNumId w:val="8"/>
  </w:num>
  <w:num w:numId="18">
    <w:abstractNumId w:val="15"/>
  </w:num>
  <w:num w:numId="19">
    <w:abstractNumId w:val="3"/>
  </w:num>
  <w:num w:numId="20">
    <w:abstractNumId w:val="22"/>
  </w:num>
  <w:num w:numId="21">
    <w:abstractNumId w:val="4"/>
  </w:num>
  <w:num w:numId="22">
    <w:abstractNumId w:val="12"/>
  </w:num>
  <w:num w:numId="23">
    <w:abstractNumId w:val="7"/>
  </w:num>
  <w:num w:numId="24">
    <w:abstractNumId w:val="20"/>
  </w:num>
  <w:num w:numId="25">
    <w:abstractNumId w:val="10"/>
  </w:num>
  <w:num w:numId="26">
    <w:abstractNumId w:val="19"/>
  </w:num>
  <w:num w:numId="2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531DD"/>
    <w:rsid w:val="000531DD"/>
    <w:rsid w:val="00055B56"/>
    <w:rsid w:val="00097297"/>
    <w:rsid w:val="00101DB4"/>
    <w:rsid w:val="00194661"/>
    <w:rsid w:val="00235049"/>
    <w:rsid w:val="0027555E"/>
    <w:rsid w:val="002C0B8C"/>
    <w:rsid w:val="002C5DB7"/>
    <w:rsid w:val="003020CA"/>
    <w:rsid w:val="00307853"/>
    <w:rsid w:val="003560AC"/>
    <w:rsid w:val="00370634"/>
    <w:rsid w:val="00447A5E"/>
    <w:rsid w:val="00473E10"/>
    <w:rsid w:val="00494158"/>
    <w:rsid w:val="0051106F"/>
    <w:rsid w:val="005A7C66"/>
    <w:rsid w:val="005E00AE"/>
    <w:rsid w:val="00667396"/>
    <w:rsid w:val="00720A4F"/>
    <w:rsid w:val="00744263"/>
    <w:rsid w:val="007C13E5"/>
    <w:rsid w:val="0085003C"/>
    <w:rsid w:val="00873933"/>
    <w:rsid w:val="008A0CAE"/>
    <w:rsid w:val="00947F23"/>
    <w:rsid w:val="00967D63"/>
    <w:rsid w:val="00981C35"/>
    <w:rsid w:val="009942C5"/>
    <w:rsid w:val="00994983"/>
    <w:rsid w:val="00A107E4"/>
    <w:rsid w:val="00AB40A3"/>
    <w:rsid w:val="00B13ACF"/>
    <w:rsid w:val="00C05A68"/>
    <w:rsid w:val="00C53695"/>
    <w:rsid w:val="00C60EFB"/>
    <w:rsid w:val="00CD083F"/>
    <w:rsid w:val="00E1073B"/>
    <w:rsid w:val="00E16B13"/>
    <w:rsid w:val="00E17C53"/>
    <w:rsid w:val="00EE25A8"/>
    <w:rsid w:val="00F37551"/>
    <w:rsid w:val="00F922A1"/>
    <w:rsid w:val="00FC6DE4"/>
    <w:rsid w:val="00FE73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994983"/>
  </w:style>
  <w:style w:type="paragraph" w:styleId="1">
    <w:name w:val="heading 1"/>
    <w:basedOn w:val="a"/>
    <w:next w:val="a"/>
    <w:rsid w:val="00494158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link w:val="20"/>
    <w:rsid w:val="00494158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link w:val="30"/>
    <w:rsid w:val="0049415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49415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494158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rsid w:val="0049415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49415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494158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rsid w:val="00494158"/>
    <w:pPr>
      <w:spacing w:after="160"/>
    </w:pPr>
    <w:rPr>
      <w:color w:val="5A5A5A"/>
    </w:rPr>
  </w:style>
  <w:style w:type="table" w:customStyle="1" w:styleId="a5">
    <w:basedOn w:val="TableNormal"/>
    <w:rsid w:val="0049415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1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paragraph" w:styleId="ad">
    <w:name w:val="Normal (Web)"/>
    <w:basedOn w:val="a"/>
    <w:uiPriority w:val="99"/>
    <w:unhideWhenUsed/>
    <w:rsid w:val="00981C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e">
    <w:name w:val="Document Map"/>
    <w:basedOn w:val="a"/>
    <w:link w:val="af"/>
    <w:uiPriority w:val="99"/>
    <w:semiHidden/>
    <w:unhideWhenUsed/>
    <w:rsid w:val="003078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Схема документа Знак"/>
    <w:basedOn w:val="a0"/>
    <w:link w:val="ae"/>
    <w:uiPriority w:val="99"/>
    <w:semiHidden/>
    <w:rsid w:val="00307853"/>
    <w:rPr>
      <w:rFonts w:ascii="Tahoma" w:hAnsi="Tahoma" w:cs="Tahoma"/>
      <w:sz w:val="16"/>
      <w:szCs w:val="16"/>
    </w:rPr>
  </w:style>
  <w:style w:type="paragraph" w:styleId="af0">
    <w:name w:val="caption"/>
    <w:basedOn w:val="a"/>
    <w:next w:val="a"/>
    <w:uiPriority w:val="35"/>
    <w:unhideWhenUsed/>
    <w:qFormat/>
    <w:rsid w:val="00994983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f1">
    <w:name w:val="Balloon Text"/>
    <w:basedOn w:val="a"/>
    <w:link w:val="af2"/>
    <w:uiPriority w:val="99"/>
    <w:semiHidden/>
    <w:unhideWhenUsed/>
    <w:rsid w:val="009949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994983"/>
    <w:rPr>
      <w:rFonts w:ascii="Tahoma" w:hAnsi="Tahoma" w:cs="Tahoma"/>
      <w:sz w:val="16"/>
      <w:szCs w:val="16"/>
    </w:rPr>
  </w:style>
  <w:style w:type="paragraph" w:customStyle="1" w:styleId="af3">
    <w:name w:val="Стиль"/>
    <w:basedOn w:val="2"/>
    <w:link w:val="af4"/>
    <w:qFormat/>
    <w:rsid w:val="00994983"/>
    <w:pPr>
      <w:spacing w:before="0" w:after="0" w:line="360" w:lineRule="auto"/>
      <w:jc w:val="center"/>
    </w:pPr>
    <w:rPr>
      <w:color w:val="000000"/>
    </w:rPr>
  </w:style>
  <w:style w:type="paragraph" w:customStyle="1" w:styleId="22">
    <w:name w:val="Стиль2"/>
    <w:basedOn w:val="3"/>
    <w:link w:val="23"/>
    <w:qFormat/>
    <w:rsid w:val="00994983"/>
    <w:pPr>
      <w:pBdr>
        <w:top w:val="nil"/>
        <w:left w:val="nil"/>
        <w:bottom w:val="nil"/>
        <w:right w:val="nil"/>
        <w:between w:val="nil"/>
      </w:pBdr>
      <w:spacing w:before="0" w:after="0" w:line="360" w:lineRule="auto"/>
      <w:ind w:firstLine="720"/>
      <w:jc w:val="both"/>
    </w:pPr>
    <w:rPr>
      <w:rFonts w:ascii="Times New Roman" w:eastAsia="Times New Roman" w:hAnsi="Times New Roman" w:cs="Times New Roman"/>
      <w:color w:val="000000"/>
    </w:rPr>
  </w:style>
  <w:style w:type="character" w:customStyle="1" w:styleId="20">
    <w:name w:val="Заголовок 2 Знак"/>
    <w:basedOn w:val="a0"/>
    <w:link w:val="2"/>
    <w:rsid w:val="00994983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af4">
    <w:name w:val="Стиль Знак"/>
    <w:basedOn w:val="20"/>
    <w:link w:val="af3"/>
    <w:rsid w:val="00994983"/>
    <w:rPr>
      <w:color w:val="000000"/>
    </w:rPr>
  </w:style>
  <w:style w:type="character" w:customStyle="1" w:styleId="30">
    <w:name w:val="Заголовок 3 Знак"/>
    <w:basedOn w:val="a0"/>
    <w:link w:val="3"/>
    <w:rsid w:val="00994983"/>
    <w:rPr>
      <w:b/>
      <w:sz w:val="28"/>
      <w:szCs w:val="28"/>
    </w:rPr>
  </w:style>
  <w:style w:type="character" w:customStyle="1" w:styleId="23">
    <w:name w:val="Стиль2 Знак"/>
    <w:basedOn w:val="30"/>
    <w:link w:val="22"/>
    <w:rsid w:val="00994983"/>
  </w:style>
  <w:style w:type="character" w:styleId="af5">
    <w:name w:val="FollowedHyperlink"/>
    <w:basedOn w:val="a0"/>
    <w:uiPriority w:val="99"/>
    <w:semiHidden/>
    <w:unhideWhenUsed/>
    <w:rsid w:val="00AB40A3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34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ana-558/virtual-laboratory-site/tree/main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9.jpeg"/><Relationship Id="rId7" Type="http://schemas.openxmlformats.org/officeDocument/2006/relationships/endnotes" Target="endnotes.xml"/><Relationship Id="rId12" Type="http://schemas.openxmlformats.org/officeDocument/2006/relationships/hyperlink" Target="https://sh2-neman-r27.gosweb.gosuslugi.ru/netcat_files/30/50/Fizika_8_klass.pdf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arkdownguide.org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hyperlink" Target="https://www.freecodecamp.org/news/how-to-create-a-telegram-bot-using-python/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s://github.com/eternnoir/pyTelegramBotAPI" TargetMode="External"/><Relationship Id="rId14" Type="http://schemas.openxmlformats.org/officeDocument/2006/relationships/image" Target="media/image2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 Fifteenth Edition"/>
</file>

<file path=customXml/itemProps1.xml><?xml version="1.0" encoding="utf-8"?>
<ds:datastoreItem xmlns:ds="http://schemas.openxmlformats.org/officeDocument/2006/customXml" ds:itemID="{14118134-5515-43C9-88F9-B40109E5F3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12</Pages>
  <Words>1861</Words>
  <Characters>10614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Яна</cp:lastModifiedBy>
  <cp:revision>18</cp:revision>
  <cp:lastPrinted>2026-05-16T20:01:00Z</cp:lastPrinted>
  <dcterms:created xsi:type="dcterms:W3CDTF">2026-02-16T11:35:00Z</dcterms:created>
  <dcterms:modified xsi:type="dcterms:W3CDTF">2026-05-16T20:05:00Z</dcterms:modified>
</cp:coreProperties>
</file>