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12EB7" wp14:editId="3029DAE7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04087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310</w:t>
      </w:r>
      <w:r w:rsidR="00C67FDD">
        <w:rPr>
          <w:rFonts w:ascii="Times New Roman" w:hAnsi="Times New Roman" w:cs="Times New Roman"/>
        </w:rPr>
        <w:t>/P.Adv/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Advetorial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B04087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B04087">
        <w:rPr>
          <w:rFonts w:ascii="Times New Roman" w:hAnsi="Times New Roman" w:cs="Times New Roman"/>
          <w:bCs/>
        </w:rPr>
        <w:t>Juni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20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5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0"/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>
      <w:pPr>
        <w:spacing w:after="160" w:line="259" w:lineRule="auto"/>
      </w:pPr>
      <w:r>
        <w:br w:type="page"/>
      </w: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7CEB26" wp14:editId="2B55E1A7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04087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311</w:t>
      </w:r>
      <w:r w:rsidR="00C67FDD">
        <w:rPr>
          <w:rFonts w:ascii="Times New Roman" w:hAnsi="Times New Roman" w:cs="Times New Roman"/>
        </w:rPr>
        <w:t>/P.Ikn/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Iklan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B04087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B04087">
        <w:rPr>
          <w:rFonts w:ascii="Times New Roman" w:hAnsi="Times New Roman" w:cs="Times New Roman"/>
          <w:bCs/>
        </w:rPr>
        <w:t>Juni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B04087" w:rsidP="00B04087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Tahun Baru Islam</w:t>
            </w:r>
            <w:bookmarkStart w:id="1" w:name="_GoBack"/>
            <w:bookmarkEnd w:id="1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6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D1BCD" wp14:editId="5EB05339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04087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312</w:t>
      </w:r>
      <w:r w:rsidR="00C67FDD">
        <w:rPr>
          <w:rFonts w:ascii="Times New Roman" w:hAnsi="Times New Roman" w:cs="Times New Roman"/>
        </w:rPr>
        <w:t>/P.LF/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</w:rPr>
        <w:t>/VI/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B04087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 w:rsidR="00B04087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7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:rsidR="00473732" w:rsidRDefault="00473732">
      <w:pPr>
        <w:spacing w:after="160" w:line="259" w:lineRule="auto"/>
      </w:pPr>
      <w:r>
        <w:br w:type="page"/>
      </w:r>
    </w:p>
    <w:p w:rsidR="00473732" w:rsidRDefault="00473732" w:rsidP="0047373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5D6596" wp14:editId="060F1ED0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732" w:rsidRPr="00243C63" w:rsidRDefault="00B04087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313</w:t>
      </w:r>
      <w:r w:rsidR="00473732">
        <w:rPr>
          <w:rFonts w:ascii="Times New Roman" w:hAnsi="Times New Roman" w:cs="Times New Roman"/>
        </w:rPr>
        <w:t>/PK.BM/</w:t>
      </w:r>
      <w:r w:rsidR="00473732" w:rsidRPr="00243C63">
        <w:rPr>
          <w:rFonts w:ascii="Times New Roman" w:hAnsi="Times New Roman" w:cs="Times New Roman"/>
        </w:rPr>
        <w:t>R</w:t>
      </w:r>
      <w:r w:rsidR="00473732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/VI/</w:t>
      </w:r>
      <w:r w:rsidR="00473732">
        <w:rPr>
          <w:rFonts w:ascii="Times New Roman" w:hAnsi="Times New Roman" w:cs="Times New Roman"/>
        </w:rPr>
        <w:t>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 w:rsidR="00B04087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73732" w:rsidRPr="00243C63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73732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73732" w:rsidRPr="00AE3AC7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73732" w:rsidRPr="00243C63" w:rsidRDefault="00473732" w:rsidP="0047373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3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3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 w:rsidR="00B04087">
        <w:rPr>
          <w:rFonts w:ascii="Times New Roman" w:eastAsiaTheme="minorHAnsi" w:hAnsi="Times New Roman" w:cs="Times New Roman"/>
        </w:rPr>
        <w:t>Juni</w:t>
      </w:r>
      <w:r>
        <w:rPr>
          <w:rFonts w:ascii="Times New Roman" w:eastAsiaTheme="minorHAnsi" w:hAnsi="Times New Roman" w:cs="Times New Roman"/>
        </w:rPr>
        <w:t xml:space="preserve"> 2026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B005A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73732" w:rsidRPr="003643E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Pr="007B6111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8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1B6DD9" w:rsidRDefault="001B6DD9" w:rsidP="00473732">
      <w:pPr>
        <w:spacing w:after="160" w:line="259" w:lineRule="auto"/>
      </w:pPr>
    </w:p>
    <w:sectPr w:rsidR="001B6DD9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DD"/>
    <w:rsid w:val="00170D62"/>
    <w:rsid w:val="001B6DD9"/>
    <w:rsid w:val="00473732"/>
    <w:rsid w:val="006B76AA"/>
    <w:rsid w:val="00AF2958"/>
    <w:rsid w:val="00B04087"/>
    <w:rsid w:val="00C01A3E"/>
    <w:rsid w:val="00C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082D-5468-49C0-90D6-1136180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DD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7FD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67FD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2958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arbarito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inarbarit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arbarito@gmail.com" TargetMode="External"/><Relationship Id="rId5" Type="http://schemas.openxmlformats.org/officeDocument/2006/relationships/hyperlink" Target="mailto:sinarbarito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7</cp:revision>
  <dcterms:created xsi:type="dcterms:W3CDTF">2026-04-01T03:48:00Z</dcterms:created>
  <dcterms:modified xsi:type="dcterms:W3CDTF">2026-07-09T07:59:00Z</dcterms:modified>
</cp:coreProperties>
</file>