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516832DF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E282CB3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E65F785" wp14:editId="28D5A3F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7910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791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rect w14:anchorId="5CA5BD27" id="Rectangle 9" o:spid="_x0000_s1026" style="position:absolute;margin-left:-1.6pt;margin-top:3.85pt;width:499.05pt;height:377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56478C05" w14:textId="77777777" w:rsidR="00974564" w:rsidRPr="005D0FEE" w:rsidRDefault="005D0FEE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5D0FEE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7006EA3" wp14:editId="56A11B43">
                  <wp:extent cx="2600225" cy="1041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uluh logo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246" cy="105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74564" w:rsidRPr="005D0FEE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</w:t>
            </w:r>
          </w:p>
          <w:p w14:paraId="11D3701D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780C945" w14:textId="6A3FA19B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01036C">
              <w:rPr>
                <w:b/>
                <w:sz w:val="16"/>
                <w:szCs w:val="16"/>
                <w:lang w:val="id-ID"/>
              </w:rPr>
              <w:t xml:space="preserve"> 2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 w:rsidR="00843C5A">
              <w:rPr>
                <w:b/>
                <w:sz w:val="16"/>
                <w:szCs w:val="16"/>
              </w:rPr>
              <w:t>SBN</w:t>
            </w:r>
            <w:r>
              <w:rPr>
                <w:b/>
                <w:sz w:val="16"/>
                <w:szCs w:val="16"/>
              </w:rPr>
              <w:t>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01036C">
              <w:rPr>
                <w:b/>
                <w:sz w:val="16"/>
                <w:szCs w:val="16"/>
              </w:rPr>
              <w:t>IV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F50FAB">
              <w:rPr>
                <w:b/>
                <w:sz w:val="16"/>
                <w:szCs w:val="16"/>
              </w:rPr>
              <w:t>26</w:t>
            </w:r>
          </w:p>
          <w:p w14:paraId="22B659E0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48A298F4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0C4158F3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20D2936C" w14:textId="77777777" w:rsidR="00974564" w:rsidRPr="00641A38" w:rsidRDefault="00974564" w:rsidP="0001036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496E545A" w14:textId="77777777" w:rsidR="00974564" w:rsidRPr="00641A38" w:rsidRDefault="00974564" w:rsidP="0001036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28A6CA6D" w14:textId="77777777" w:rsidR="00974564" w:rsidRDefault="00974564" w:rsidP="0001036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21B08740" w14:textId="77777777" w:rsidR="00974564" w:rsidRPr="00641A38" w:rsidRDefault="00974564" w:rsidP="0001036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5866272D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1FE2CAE" w14:textId="77777777" w:rsidR="00974564" w:rsidRPr="00641A38" w:rsidRDefault="00974564" w:rsidP="0001036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4F04F736" w14:textId="77777777" w:rsidR="00974564" w:rsidRPr="00641A38" w:rsidRDefault="00974564" w:rsidP="0001036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0C8CB0F5" w14:textId="77777777" w:rsidR="00974564" w:rsidRDefault="00974564" w:rsidP="0001036C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FA5FB8">
                    <w:rPr>
                      <w:b/>
                      <w:i/>
                      <w:sz w:val="18"/>
                      <w:szCs w:val="18"/>
                    </w:rPr>
                    <w:t xml:space="preserve">SATU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0C6D4E6B" w14:textId="77777777" w:rsidR="00974564" w:rsidRPr="00641A38" w:rsidRDefault="00974564" w:rsidP="0001036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59DEF563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61F9CE0D" w14:textId="77777777" w:rsidR="00974564" w:rsidRPr="00641A38" w:rsidRDefault="00974564" w:rsidP="0001036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4762A75B" w14:textId="77777777" w:rsidR="00974564" w:rsidRPr="00641A38" w:rsidRDefault="00974564" w:rsidP="0001036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5F54F8F0" w14:textId="5B959B52" w:rsidR="00974564" w:rsidRPr="00641A38" w:rsidRDefault="00974564" w:rsidP="0001036C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>PUBLIKASI ADVERTORIAL</w:t>
                  </w:r>
                  <w:r w:rsidR="00E14241" w:rsidRPr="00696475">
                    <w:rPr>
                      <w:b/>
                      <w:color w:val="0070C0"/>
                      <w:sz w:val="18"/>
                      <w:szCs w:val="18"/>
                    </w:rPr>
                    <w:t xml:space="preserve"> SULUHBANUA.NEWS</w:t>
                  </w:r>
                  <w:r w:rsidR="00E14241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 w:rsidR="00D844C8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01036C">
                    <w:rPr>
                      <w:b/>
                      <w:sz w:val="18"/>
                      <w:szCs w:val="18"/>
                    </w:rPr>
                    <w:t>APRIL</w:t>
                  </w:r>
                  <w:bookmarkStart w:id="0" w:name="_GoBack"/>
                  <w:bookmarkEnd w:id="0"/>
                  <w:r w:rsidR="000B018B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B53C4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F50FAB">
                    <w:rPr>
                      <w:b/>
                      <w:sz w:val="18"/>
                      <w:szCs w:val="18"/>
                    </w:rPr>
                    <w:t>2026</w:t>
                  </w:r>
                </w:p>
              </w:tc>
            </w:tr>
            <w:tr w:rsidR="00974564" w14:paraId="411D2E4C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5978CDE0" w14:textId="77777777" w:rsidR="00974564" w:rsidRDefault="00974564" w:rsidP="0001036C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0A7EEE55" w14:textId="77777777" w:rsidR="00974564" w:rsidRDefault="00974564" w:rsidP="0001036C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4289F232" w14:textId="77777777" w:rsidR="00974564" w:rsidRDefault="00974564" w:rsidP="0001036C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785F40D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9FAE15" wp14:editId="70E3ABAF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89535</wp:posOffset>
                      </wp:positionV>
                      <wp:extent cx="2818130" cy="1889760"/>
                      <wp:effectExtent l="0" t="0" r="20320" b="1524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889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6397D0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B0B5F1E" w14:textId="77777777" w:rsidR="00E14241" w:rsidRDefault="00E14241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2C3E340" w14:textId="20B6108E" w:rsidR="00974564" w:rsidRPr="008853B3" w:rsidRDefault="00E14241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F50FAB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14:paraId="4FF1DC2D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C988098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5189FD51" w14:textId="5EA1EDBB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PT. </w:t>
                                  </w:r>
                                  <w:r w:rsidR="004F0B4E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SULUH NUSANTARA JAYA</w:t>
                                  </w:r>
                                </w:p>
                                <w:p w14:paraId="35C7EBCF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51AE46CE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5DF282D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D1509EE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B2AE985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84D691C" w14:textId="73992D2F" w:rsidR="00974564" w:rsidRPr="008853B3" w:rsidRDefault="00FA5FB8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</w:t>
                                  </w:r>
                                  <w:r w:rsidR="007778CC"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 xml:space="preserve"> AQMAR SHARAYA</w:t>
                                  </w:r>
                                </w:p>
                                <w:p w14:paraId="3CC63030" w14:textId="516F7217" w:rsidR="00974564" w:rsidRPr="008853B3" w:rsidRDefault="00F50FAB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Pimpinan Perusahaan</w:t>
                                  </w:r>
                                </w:p>
                                <w:p w14:paraId="1A33733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9FAE1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7.05pt;width:221.9pt;height:14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" strokecolor="white">
                      <v:textbox>
                        <w:txbxContent>
                          <w:p w14:paraId="576397D0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B0B5F1E" w14:textId="77777777" w:rsidR="00E14241" w:rsidRDefault="00E14241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2C3E340" w14:textId="20B6108E" w:rsidR="00974564" w:rsidRPr="008853B3" w:rsidRDefault="00E14241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F50FAB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14:paraId="4FF1DC2D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C988098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5189FD51" w14:textId="5EA1EDBB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PT. </w:t>
                            </w:r>
                            <w:r w:rsidR="004F0B4E">
                              <w:rPr>
                                <w:b/>
                                <w:sz w:val="18"/>
                                <w:szCs w:val="20"/>
                              </w:rPr>
                              <w:t>SULUH NUSANTARA JAYA</w:t>
                            </w:r>
                          </w:p>
                          <w:p w14:paraId="35C7EBCF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51AE46CE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5DF282D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D1509EE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2B2AE985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284D691C" w14:textId="73992D2F" w:rsidR="00974564" w:rsidRPr="008853B3" w:rsidRDefault="00FA5FB8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M</w:t>
                            </w:r>
                            <w:r w:rsidR="007778CC"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.</w:t>
                            </w: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 xml:space="preserve"> AQMAR SHARAYA</w:t>
                            </w:r>
                          </w:p>
                          <w:p w14:paraId="3CC63030" w14:textId="516F7217" w:rsidR="00974564" w:rsidRPr="008853B3" w:rsidRDefault="00F50FAB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</w:rPr>
                              <w:t>Pimpinan Perusahaan</w:t>
                            </w:r>
                          </w:p>
                          <w:p w14:paraId="1A337330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8F0536B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06BCE84C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5E8A0F89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285679" w14:textId="77777777" w:rsidR="00974564" w:rsidRPr="00D068EA" w:rsidRDefault="00974564" w:rsidP="00FA5FB8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FA5FB8">
                    <w:rPr>
                      <w:b/>
                      <w:i/>
                      <w:sz w:val="20"/>
                      <w:szCs w:val="20"/>
                    </w:rPr>
                    <w:t>1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182E1B8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451A3FB6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1B0B0A4D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1196F601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67684985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26D96642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7D34BDE0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6B653AA6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2587F14F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6B41390A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0363091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142646FB" w14:textId="77777777" w:rsidR="00E14241" w:rsidRDefault="00E14241" w:rsidP="00FA5FB8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79F1EEEF" w14:textId="1DBD9876" w:rsidR="00974564" w:rsidRPr="00605FB8" w:rsidRDefault="00974564" w:rsidP="00FA5FB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 xml:space="preserve">menghubungi </w:t>
            </w:r>
            <w:r w:rsidR="00FA5FB8">
              <w:rPr>
                <w:i/>
                <w:color w:val="A6A6A6"/>
                <w:sz w:val="18"/>
                <w:szCs w:val="18"/>
              </w:rPr>
              <w:t>B</w:t>
            </w:r>
            <w:r w:rsidR="00F1669B">
              <w:rPr>
                <w:i/>
                <w:color w:val="A6A6A6"/>
                <w:sz w:val="18"/>
                <w:szCs w:val="18"/>
              </w:rPr>
              <w:t>apak :</w:t>
            </w:r>
            <w:r w:rsidR="00FA5FB8">
              <w:rPr>
                <w:i/>
                <w:color w:val="A6A6A6"/>
                <w:sz w:val="18"/>
                <w:szCs w:val="18"/>
              </w:rPr>
              <w:t>. M. Aqmar S. Hp. 0831 5394 2438</w:t>
            </w:r>
          </w:p>
        </w:tc>
      </w:tr>
    </w:tbl>
    <w:p w14:paraId="25746C28" w14:textId="77777777" w:rsidR="00924EE2" w:rsidRDefault="00924EE2"/>
    <w:sectPr w:rsidR="00924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01036C"/>
    <w:rsid w:val="000B018B"/>
    <w:rsid w:val="004236AF"/>
    <w:rsid w:val="00423F9B"/>
    <w:rsid w:val="004E2208"/>
    <w:rsid w:val="004F0B4E"/>
    <w:rsid w:val="005D0FEE"/>
    <w:rsid w:val="0076391E"/>
    <w:rsid w:val="007778CC"/>
    <w:rsid w:val="007A60F5"/>
    <w:rsid w:val="0082147F"/>
    <w:rsid w:val="008312D0"/>
    <w:rsid w:val="00843C5A"/>
    <w:rsid w:val="00924EE2"/>
    <w:rsid w:val="00974564"/>
    <w:rsid w:val="00AD0579"/>
    <w:rsid w:val="00B45BB3"/>
    <w:rsid w:val="00B53C42"/>
    <w:rsid w:val="00CF51A1"/>
    <w:rsid w:val="00D64F1A"/>
    <w:rsid w:val="00D844C8"/>
    <w:rsid w:val="00E14241"/>
    <w:rsid w:val="00F1669B"/>
    <w:rsid w:val="00F50FAB"/>
    <w:rsid w:val="00F53888"/>
    <w:rsid w:val="00FA5FB8"/>
    <w:rsid w:val="00FC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AA8D0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18</cp:revision>
  <dcterms:created xsi:type="dcterms:W3CDTF">2025-06-24T08:35:00Z</dcterms:created>
  <dcterms:modified xsi:type="dcterms:W3CDTF">2026-05-11T22:20:00Z</dcterms:modified>
</cp:coreProperties>
</file>