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39CE" w:rsidRDefault="00000000">
      <w:pPr>
        <w:rPr>
          <w:b/>
          <w:sz w:val="28"/>
          <w:szCs w:val="28"/>
        </w:rPr>
      </w:pPr>
      <w:sdt>
        <w:sdtPr>
          <w:tag w:val="goog_rdk_0"/>
          <w:id w:val="-1413240367"/>
        </w:sdtPr>
        <w:sdtContent/>
      </w:sdt>
      <w:sdt>
        <w:sdtPr>
          <w:tag w:val="goog_rdk_1"/>
          <w:id w:val="523985988"/>
        </w:sdtPr>
        <w:sdtContent/>
      </w:sdt>
      <w:sdt>
        <w:sdtPr>
          <w:tag w:val="goog_rdk_2"/>
          <w:id w:val="-294603753"/>
        </w:sdtPr>
        <w:sdtContent/>
      </w:sdt>
      <w:sdt>
        <w:sdtPr>
          <w:tag w:val="goog_rdk_3"/>
          <w:id w:val="963006218"/>
        </w:sdtPr>
        <w:sdtContent/>
      </w:sdt>
      <w:sdt>
        <w:sdtPr>
          <w:tag w:val="goog_rdk_4"/>
          <w:id w:val="2040391800"/>
        </w:sdtPr>
        <w:sdtContent/>
      </w:sdt>
      <w:proofErr w:type="spellStart"/>
      <w:r>
        <w:rPr>
          <w:b/>
          <w:sz w:val="28"/>
          <w:szCs w:val="28"/>
        </w:rPr>
        <w:t>Login</w:t>
      </w:r>
      <w:proofErr w:type="spellEnd"/>
    </w:p>
    <w:p w14:paraId="00000002" w14:textId="77777777" w:rsidR="00A939CE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A93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χρήστης/φοιτητής επιθυμεί να συνδεθεί στην εφαρμογή.</w:t>
      </w:r>
    </w:p>
    <w:p w14:paraId="00000004" w14:textId="77777777" w:rsidR="00A93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Πληκτρολογεί το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 και το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στα αντίστοιχα πεδία.</w:t>
      </w:r>
    </w:p>
    <w:p w14:paraId="00000005" w14:textId="77777777" w:rsidR="00A93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Πατάει το κουμπί «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>» και συνδέεται στην εφαρμογή.</w:t>
      </w:r>
    </w:p>
    <w:p w14:paraId="00000006" w14:textId="77777777" w:rsidR="00A939CE" w:rsidRDefault="00000000">
      <w:pPr>
        <w:rPr>
          <w:b/>
        </w:rPr>
      </w:pPr>
      <w:r>
        <w:rPr>
          <w:b/>
        </w:rPr>
        <w:t>Εναλλακτική ροή 1</w:t>
      </w:r>
    </w:p>
    <w:p w14:paraId="00000007" w14:textId="77777777" w:rsidR="00A939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Ο χρήστης/φοιτητής, επιθυμεί να συνδεθεί μία φορά και η εφαρμογή να διατηρήσει τα στοιχεία του.</w:t>
      </w:r>
    </w:p>
    <w:p w14:paraId="00000008" w14:textId="77777777" w:rsidR="00A939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Πριν τη σύνδεση επιλέγει τη σήμανση «Απομνημόνευση στοιχείων».</w:t>
      </w:r>
    </w:p>
    <w:p w14:paraId="00000009" w14:textId="77777777" w:rsidR="00A939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>Η εφαρμογή πλέον διατηρεί ως συνδεδεμένο χρήστη τον φοιτητή.</w:t>
      </w:r>
    </w:p>
    <w:p w14:paraId="0000000A" w14:textId="77777777" w:rsidR="00A939CE" w:rsidRDefault="00000000">
      <w:pPr>
        <w:rPr>
          <w:b/>
        </w:rPr>
      </w:pPr>
      <w:r>
        <w:rPr>
          <w:b/>
        </w:rPr>
        <w:t>Εναλλακτική ροή 2</w:t>
      </w:r>
    </w:p>
    <w:p w14:paraId="0000000B" w14:textId="77777777" w:rsidR="00A939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Τα στοιχεία σύνδεσης του χρήστη/φοιτητή δεν είναι έγκυρα.</w:t>
      </w:r>
    </w:p>
    <w:p w14:paraId="0000000C" w14:textId="77777777" w:rsidR="00A939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Εμφανίζεται μήνυμα «Λανθασμένο όνομα ή κωδικός χρήστη».</w:t>
      </w:r>
    </w:p>
    <w:p w14:paraId="0000000D" w14:textId="77777777" w:rsidR="00A939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εισάγει τα στοιχεία του ξανά και αυτή τη φορά σωστά.</w:t>
      </w:r>
    </w:p>
    <w:p w14:paraId="0000000E" w14:textId="77777777" w:rsidR="00A939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Η σύνδεση είναι επιτυχής.</w:t>
      </w:r>
    </w:p>
    <w:p w14:paraId="0000000F" w14:textId="77777777" w:rsidR="00A939CE" w:rsidRDefault="00A939CE"/>
    <w:sectPr w:rsidR="00A939CE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E08"/>
    <w:multiLevelType w:val="multilevel"/>
    <w:tmpl w:val="A49A2C3E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B73553"/>
    <w:multiLevelType w:val="multilevel"/>
    <w:tmpl w:val="D0EC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D726C"/>
    <w:multiLevelType w:val="multilevel"/>
    <w:tmpl w:val="EFAAD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3963583">
    <w:abstractNumId w:val="1"/>
  </w:num>
  <w:num w:numId="2" w16cid:durableId="1282880297">
    <w:abstractNumId w:val="0"/>
  </w:num>
  <w:num w:numId="3" w16cid:durableId="1539926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CE"/>
    <w:rsid w:val="004F326F"/>
    <w:rsid w:val="00A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B6F2B-2B52-48D1-8109-304B08AF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1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F041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50bhwZo+QioqS2Tat4lqvyq1TQ==">AMUW2mUdyQwPQG4a0PAyDcLiKq2nPbfqqCXIuabYmPNZTkmocOEZ5kv+M9IMdnXFBLqhirFNMQjDoIZGD1Tnq4h7LbMmCM3vECcvLIafltn6+4DNeQAgg/5Gp1kaV3IkRr829ExoBi+A+lluoBZGxKFsveCXTXDfLMyz9B3bCDkB3wC5zCmUctLtmveYc+Sm59qWAL05tHHQFWxXKGDahQcdQqXzobvyZIm2tuk6Zv8VyTkccdMwCllvFixNquAQk4gb92KRxuIMK0nRLPWj2DxGVYrClLR4n2wXtqT45WznKKHyHpwID2STBwa0cul53wGdDE64DiXB9iJgt5tWax3M/dblMIyVtuyvhXSMsdysUcPDeDkTrPMl4oKd8+D+XAiiSA6xjmGb0i525+2pN1UCopg/FQQqq3L94gnvGJlOud1nAtJTG0eJfTkEK+lBTzk7HcodAGdqkhoF6sLFWhFktEDbHFD/8IOf2Y5W/Lb9zDcGscZ5Vysi4AS2iUPoXocXccqsC3CTDUwoBiwJOcUXermPARQAx84pWtoc+Bvx9QMsfYV8Z6EtNnrLo9dIBHDcnz1SQB/U2SCAEFmzsDbjgc6w7UiQIDHfd3vKhFSw+fE/6LOqemFqNdYvSv1KAbgFbmlFGhmqT1wShsxBA+cm2YZ5PZNVhz8lN+LTfnKgiARtgBRPM0ADlEnpDy0R0aaSukX7lXN0eqe/hPvE0yHHoIQ19bbmaVMMZrdZFi6m5s+L0HhNmb/SoFvQWZu+OD9+TapoLxGlQMLmqGN7iqx5BsdMAwTF4YpndLxsLKA+90A3Y9te1hNcchCFTzBvFXJZNL+KYWS5amEOhT9Eo25zYm1vHuJ0kNq0d/ENAy08ysPO7TdPzXRDjNp9SrgpKhi7bmlgw8HWzJ6MATQTgZzNWls6iScVlRsdfcrvArD2K0tW2P7QO4tQiXTijqZgPI+2xneD7hxSppJVqolz8K62Z8kSOP4MNyP1v6xvLX3c6ILYRggMZesCxwde02zvr8Rf4FdmJA3g+xXkuJxJm2qa35B7RhBNcieFShOiJD6pYpUACy+aK0PosK5md4KxwzvJQU36cTkEJsDqoir+xAoJP5Wj5f6BDGYLJ0gcHoxAqm2aN1DkbC4XWuziSyHcAvFj1YWBRKGtYdvLB15NS/heGfDTHXq45z+GflZz+HoddCD8LWt1GBeh2DjOn+H1Uvu8Sw1rwyERl5zq1vlTsaPdAsjksd2X+pgSn7vrmZkInsILnWJTdJmoEh5i3ru2TgVH64KUr7FHeUgNQYzMNY1IDyaxss7C/eekHAtSWkQoSSUONrwTO0Yl6kqrQK3YpBtZagDR1MeRSodOo36wt2MDFHNlVa6sGFNfSVbmpIssYwv0sHujtLmDb7jJ+R0ILaZ5cG6UnF4ZU7K0mVEXz04zSnXlUTYG/Ic3nab4mOcdiPpm8ym9OCgPDQV7JsJj8nT1Ka0tIwLLKFzEFny+IcJlt2ne7l5B807Nvte1Gu3eFs9jDF4DxGYf0Vb7Z1x/pcpxPulG1yPiG4NhH5v1uTAMBbY93Xh250cA27aeCxqKbjQ5e31BEYiNbS5HHKCHgFyg0HJJi6GGv3zNXzNNl0bWe/CBeUU+tmbvubSbRi04hMceOtdrjcLzx/FVXll+rFusQR7kGX6LLLTeYNPhlPooe58dvbvDo0d8UN28MwL1iD6Slm6YAWmJw+ciiMZISZzUql/XPn/CEfBnK3QjhSUQ12SdjSKUJejTdYmnt0HFmAiD3kiDH1E7tPm0VOic0DZdOVP0JaUEovLgafXfI7kWcfX1qeC+2Q5eKJyTQWUDJAsRYQJqXldSt0i/TM6+ZuWuUxYyzehjvt7+NYqkt87BCS4SInrw3G+KFYnF18o0BtOPCWuuZgQk3RJUbtyg4ycQu7x38e9qWU3V1HPIYRT5PcFXIkVDi31D04STCeVd3VgOcE/OW9I/NwfwlWwU4RHf7TiIvf4jhzUJfzvBltixBq0OXvJKx8dYPPvD1MmlqE6QMRBzMuk7fIrfAgnT/2raRVYPfUjRPSjjoDacanzNLNrrT1HS9m/8NmMNef7xPaMBQDizRUlpH+/aqvXIyw3Y2pOhzziqcDRflUXRtUrsAzyLT+Jj3SflfHBm80kgApSbHKVMdm/VipDhcMMJsmb6jdJUsZaK1oe3QAYmH5u02pz21QRwjV3jUYDUQXGUmEAiuTf0jRdeJ7P6Hd2pSNbC8PQ+z2k9wRXZZMijKbI2s1q1MAX80HyhX8VNyunes5XMW/4jb+Jhq4LJamDHVJyoCI5yBQoKA8NrouRNG0CoT8qUx7YoxEJks2SfAb4i59DBc9dXN56FH1+O9DYUlhm2s2lcgYgPaj0r7WSZmzw2qnKqbF4I+1U5dalrXugq8N+aR0CvdzWHjPtWBlTUDxxS2RUn+h289EAq5K/Hz/Uw+63nEcmz8in+WMLZZOhMS3AAnGOqNIkSyXuaN6a44JFAFQ83fpVASG+WV+6ZF/mZ2bNwNPlL0X3m5Yt2V7j/Zqfre7phEysRDDHeqQD811Ao/rImJWBJJDK/r6Mw6CtsDq6QH9bfT1/N5KDpCWLuN805Zq2pWV763ZrCOTdOJwT0+FRHOsIqbY3ec/f+ipwSIlk3kTuy5lIpaPJTadBmV0LbzuVfNXjCgSd4mKWA511hPCjqMfG0Gb35fvOJQTtqByfKceW3aVo3OsebFW4VpRRpQFWalLyodkn9H+oEsx8gWCgHlkiYbwv+zVF5q+3Ds/hCj7AY8tTuLrm4LFzWBz1di8UssF9BTL0Td4zxB4YnqNNNvZAw+spY+FpXk1k/zz0N7I2LtjaM0wFBddvhLEQk3zIsLnAdtu5Fs9fBTV3mKmczFLX0Q1V+36fYua8Pg8qZy43/UWz7jTbT2LFvtkgtTx1pZ4xGF0TM4flkHtK6KCsFufSYb/HM9AkBs4nzp2fwpsLKabtQcHkGnghUTNOYSUV5iTH4DJpHPJJjorn7AHQVbz4Q0rfdIVDDFjimPCpdBlXQ8sN3OgNiudIAOsuURop7Z+4nOVkFRaMrkvvaAnhkqNCijHWitj98KuYgrG84eLc1pOJpeR1zmQnPdYjKNay5iIIub0usLXMzGxP0USBFGJ8Nl/b1/Nmjno8928aWJaBPVrGnUwNIa9jCyPNK6fXCn7eTU4yQwE1iI++dRwhY3gf83pAKW9P4xSF9saa2KR99ufX8OnDIdSFeYV5LdzwvcikxzXgTMPxWPzMyu8+MSDJ8XeAUS8VQp+C6opDo6fIqddhqQh2yGkn9VhbDl/AqQZ5IVmrBjQPWsKgAMCiEe22ULaYFdtjNAr6A06UQkeCcDuBiUU4j/9IJZqdZUMTO4Pt4HCzyz6xvKIueQ+g0QUqEek1im+1xVe73BjnQstikkDEi5WvmIqZKaG483JuhNlIO5HTXP9BKTLTPrdaQh7GtY+8QnfQEupcKQZsWyyWoh7Qbpih5qdCR9Lf7CfHB9Daz0qXh3lVE1WUi7y3fxxmFtwGbZ1gwJSsFfML4nTWxCWnl5nMvoWs4fWbGgWB+mOT35U4gu9rZSA6LqOVf/IVWGdtPiSebkVH9IOQ6Uw3eml4UuO+xnCEGNOx2DOgxMYU0tldRyx9T7fT9xEK/iAu2ESD59O+Wq4Wj/3nJPS8kwrVKmW5YNCH6cyk3FiqY8BgypUwVEOtZalA0tHeep4NF48tEjP1fI5hx7n7OsDw8NIJV6/OG2qabCNb0mVZcxOKeZD081UBoouu/yYiXwYPliPvSR6iaJh5yv1ryWR/4aItM5nB9QTxDgd3VJqTVuYnAFLPA0zTwssDA8Ty4QuI8nFbqd5v7bD0sJsTlZ9j2CwNHwp/whQT90PFl4XUaj5WeHXcITja1yZdkX+GiSUhpOPjb6fXsJRxZkWlRRRlgunwI/wWaqs8vWJQWFlv0ou+nMqNGJzS6bX4KyIVJO33l8E44O/0Yr+uq/E+KGDwB5JKWm2oX/mpZQmA1YqFJ7Fp9B9zqJWfbU9BrpLhZWiW/gBgVo0j/YCpOyuxKghAzEB0UmlmBwXPgDcrtlXZki0n4NwU1O7dIXdaSSBxZlmLm2OH5Ut9+SmOggIeWEe9LW74uyvncLq2Aw+lzoTFW/aiDZCVTBuKaGO+4uYehyQp3upl44/wxzJzT6k4x/yAXD01n/QYyMRLnS1GfDLT0APDmW6pDEAc0OfBG2IVKtQEvU2Q8+a0LM1KXym96btrUCtr2CVzPEzlXewerd09VQOX1f1rBUPntMREJpqr4sV+28NEZMFtQ+e71khsriivrfR4q+qGjcTiKGH4O7K22FopVtDhd8zXQxwsyH+QjT8NFdF8OyYN7SRwJtZBOs5YfR1AD35lWpxC6tDCg0E9xlKl0Mkp13gNPlNpdRZKRBF1ZMe5ytsSpRL2SJEePvZ7j9JcpMH24DO1fQufhwvElvRODbT3gjOnT0C3/aYlvfgPQdYPWiw3qH9CcEK6lJOzbQAU4IY8rFKmaIYYLWiwwy98ZS0t0vtf1OHZ8HUyaE9cWKxf1QZnIQjbtLg6M6/9+LGrQLaE28160inmXnYqflCMyrO81d8U1fzhka6xfhzev/gUb8QLXGC3sSE5bozFdgi6MA0353UBvcI9OINTh6YFp693olcbpbQXvbmOgX3TDPSOFySdUqpZ4S+zj+9k3oB2tk/jR8H1FVfZVoHj5pox1z9oYVCxRDr0ql47g3Eccy94WXfq1L4ek5bTU82pwnS5FK2Vrm4gaLpix27JX8Kv4JVs8ZNvHlX8cBwJRhV//7rKZLOB45vV2fv3rBBOZI5MjQ61yVvr+046gskqscswa6P5ot2YKqFts/RBJx9VUTkBWWdAdvlEAoaFsL6rj7DJEssd8NGtTMSUxhLlGkMOwQWLfBhHG1sfnohduPt967medA3s673y/bDmQP+08MYDGoyd1ElyoR7AJyYrMOZd4TsU83C9VybS7E8FlO3om7mXPyckr8pUbNnX8xNhL/Jjerg8HDBm18FbYvA1tYkTCQntwK+FAKJvvWdo6PcAZ4kewpOthGS9sP/GnoVaTM75TdfyG1Yd3oBwL5VzSw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2023-03-17T17:36:00Z</dcterms:created>
  <dcterms:modified xsi:type="dcterms:W3CDTF">2023-05-28T19:04:00Z</dcterms:modified>
</cp:coreProperties>
</file>