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42960" w14:textId="77777777" w:rsidR="00510F4B" w:rsidRDefault="00510F4B" w:rsidP="00DF6D59">
      <w:pPr>
        <w:jc w:val="both"/>
      </w:pPr>
    </w:p>
    <w:p w14:paraId="4C0CA4FC" w14:textId="77777777" w:rsidR="00510F4B" w:rsidRDefault="00510F4B" w:rsidP="00DF6D59">
      <w:pPr>
        <w:pStyle w:val="Ttulo1"/>
        <w:jc w:val="both"/>
      </w:pPr>
      <w:r>
        <w:t>1. SELECCIÓN DE ARQUITECTURAS</w:t>
      </w:r>
    </w:p>
    <w:p w14:paraId="1C2225A0" w14:textId="77777777" w:rsidR="00510F4B" w:rsidRDefault="00510F4B" w:rsidP="00DF6D59">
      <w:pPr>
        <w:pStyle w:val="Ttulo2"/>
        <w:jc w:val="both"/>
      </w:pPr>
      <w:r>
        <w:t>Y HERRAMIENTAS DE PROGRAMACIÓN</w:t>
      </w:r>
    </w:p>
    <w:p w14:paraId="650A28F0" w14:textId="77777777" w:rsidR="00510F4B" w:rsidRDefault="00510F4B" w:rsidP="00DF6D59">
      <w:pPr>
        <w:pStyle w:val="Ttulo2"/>
        <w:jc w:val="both"/>
      </w:pPr>
      <w:r>
        <w:t>ACTIVIDADES FINALES</w:t>
      </w:r>
    </w:p>
    <w:p w14:paraId="51D179C5" w14:textId="77777777" w:rsidR="00510F4B" w:rsidRDefault="00510F4B" w:rsidP="00DF6D59">
      <w:pPr>
        <w:pStyle w:val="Ttulo2"/>
        <w:jc w:val="both"/>
      </w:pPr>
      <w:r>
        <w:t>Actividades de comprobación</w:t>
      </w:r>
    </w:p>
    <w:p w14:paraId="6C395AB2" w14:textId="77777777" w:rsidR="00510F4B" w:rsidRDefault="00510F4B" w:rsidP="00DF6D59">
      <w:pPr>
        <w:pStyle w:val="Ttulo3"/>
        <w:jc w:val="both"/>
      </w:pPr>
      <w:r>
        <w:t>1.1. ¿Cuál es el objetivo último del desarrollo de software?</w:t>
      </w:r>
    </w:p>
    <w:p w14:paraId="6F596096" w14:textId="77777777" w:rsidR="00510F4B" w:rsidRDefault="00510F4B" w:rsidP="00DF6D59">
      <w:pPr>
        <w:jc w:val="both"/>
      </w:pPr>
      <w:r>
        <w:t>a) Crear empleo.</w:t>
      </w:r>
    </w:p>
    <w:p w14:paraId="52DB597F" w14:textId="77777777" w:rsidR="00510F4B" w:rsidRPr="00510F4B" w:rsidRDefault="00510F4B" w:rsidP="00DF6D59">
      <w:pPr>
        <w:jc w:val="both"/>
        <w:rPr>
          <w:u w:val="single"/>
        </w:rPr>
      </w:pPr>
      <w:r w:rsidRPr="00510F4B">
        <w:rPr>
          <w:u w:val="single"/>
        </w:rPr>
        <w:t>b) Resolver una necesidad.</w:t>
      </w:r>
    </w:p>
    <w:p w14:paraId="4405327B" w14:textId="77777777" w:rsidR="00510F4B" w:rsidRDefault="00510F4B" w:rsidP="00DF6D59">
      <w:pPr>
        <w:jc w:val="both"/>
      </w:pPr>
      <w:r>
        <w:t>c) Reducir costes.</w:t>
      </w:r>
    </w:p>
    <w:p w14:paraId="166E6E41" w14:textId="77777777" w:rsidR="00510F4B" w:rsidRDefault="00510F4B" w:rsidP="00DF6D59">
      <w:pPr>
        <w:jc w:val="both"/>
      </w:pPr>
      <w:r>
        <w:t>d) Promover la innovación.</w:t>
      </w:r>
    </w:p>
    <w:p w14:paraId="258877BA" w14:textId="77777777" w:rsidR="00510F4B" w:rsidRDefault="00510F4B" w:rsidP="00DF6D59">
      <w:pPr>
        <w:pStyle w:val="Ttulo3"/>
        <w:jc w:val="both"/>
      </w:pPr>
      <w:r>
        <w:t>1.2. ¿Cuál de las siguientes no es una fase del proceso de desarrollo de software?</w:t>
      </w:r>
    </w:p>
    <w:p w14:paraId="7F65D250" w14:textId="77777777" w:rsidR="00510F4B" w:rsidRDefault="00510F4B" w:rsidP="00DF6D59">
      <w:pPr>
        <w:jc w:val="both"/>
      </w:pPr>
      <w:r>
        <w:t>a) Definición de requisitos.</w:t>
      </w:r>
    </w:p>
    <w:p w14:paraId="4B4C183C" w14:textId="77777777" w:rsidR="00510F4B" w:rsidRPr="00510F4B" w:rsidRDefault="00510F4B" w:rsidP="00DF6D59">
      <w:pPr>
        <w:jc w:val="both"/>
        <w:rPr>
          <w:u w:val="single"/>
        </w:rPr>
      </w:pPr>
      <w:r w:rsidRPr="00510F4B">
        <w:rPr>
          <w:u w:val="single"/>
        </w:rPr>
        <w:t xml:space="preserve">b) </w:t>
      </w:r>
      <w:proofErr w:type="spellStart"/>
      <w:r w:rsidRPr="00510F4B">
        <w:rPr>
          <w:u w:val="single"/>
        </w:rPr>
        <w:t>Envio</w:t>
      </w:r>
      <w:proofErr w:type="spellEnd"/>
      <w:r w:rsidRPr="00510F4B">
        <w:rPr>
          <w:u w:val="single"/>
        </w:rPr>
        <w:t xml:space="preserve"> del presupuesto. </w:t>
      </w:r>
    </w:p>
    <w:p w14:paraId="00424CAA" w14:textId="4CF76E37" w:rsidR="00510F4B" w:rsidRDefault="00510F4B" w:rsidP="00DF6D59">
      <w:pPr>
        <w:jc w:val="both"/>
      </w:pPr>
      <w:r>
        <w:t>c) Diseño de la arquitectura.</w:t>
      </w:r>
    </w:p>
    <w:p w14:paraId="0A83C424" w14:textId="77777777" w:rsidR="00510F4B" w:rsidRDefault="00510F4B" w:rsidP="00DF6D59">
      <w:pPr>
        <w:jc w:val="both"/>
      </w:pPr>
      <w:r>
        <w:t>d) Despliegue y mantenimiento.</w:t>
      </w:r>
    </w:p>
    <w:p w14:paraId="7C085D43" w14:textId="77777777" w:rsidR="00510F4B" w:rsidRDefault="00510F4B" w:rsidP="00DF6D59">
      <w:pPr>
        <w:pStyle w:val="Ttulo3"/>
        <w:jc w:val="both"/>
      </w:pPr>
      <w:r>
        <w:t>1.3. ¿Qué fase del ciclo de vida de un software consume más tiempo y recursos?</w:t>
      </w:r>
    </w:p>
    <w:p w14:paraId="67EEC6CB" w14:textId="77777777" w:rsidR="00510F4B" w:rsidRDefault="00510F4B" w:rsidP="00DF6D59">
      <w:pPr>
        <w:jc w:val="both"/>
      </w:pPr>
      <w:r>
        <w:t>a) Planificación.</w:t>
      </w:r>
    </w:p>
    <w:p w14:paraId="4E4D4737" w14:textId="77777777" w:rsidR="00510F4B" w:rsidRPr="00510F4B" w:rsidRDefault="00510F4B" w:rsidP="00DF6D59">
      <w:pPr>
        <w:jc w:val="both"/>
        <w:rPr>
          <w:u w:val="single"/>
        </w:rPr>
      </w:pPr>
      <w:r w:rsidRPr="00510F4B">
        <w:rPr>
          <w:u w:val="single"/>
        </w:rPr>
        <w:t>b) Implementación.</w:t>
      </w:r>
    </w:p>
    <w:p w14:paraId="05B1F149" w14:textId="77777777" w:rsidR="00510F4B" w:rsidRDefault="00510F4B" w:rsidP="00DF6D59">
      <w:pPr>
        <w:jc w:val="both"/>
      </w:pPr>
      <w:r>
        <w:t>c) Pruebas.</w:t>
      </w:r>
    </w:p>
    <w:p w14:paraId="16822B01" w14:textId="77777777" w:rsidR="00510F4B" w:rsidRDefault="00510F4B" w:rsidP="00DF6D59">
      <w:pPr>
        <w:jc w:val="both"/>
      </w:pPr>
      <w:r>
        <w:t>d) Depende del tipo de aplicación.</w:t>
      </w:r>
    </w:p>
    <w:p w14:paraId="1AB882A8" w14:textId="77777777" w:rsidR="00510F4B" w:rsidRDefault="00510F4B" w:rsidP="00DF6D59">
      <w:pPr>
        <w:pStyle w:val="Ttulo3"/>
        <w:jc w:val="both"/>
      </w:pPr>
      <w:r>
        <w:t>1.4. ¿En qué enfoque de desarrollo de aplicaciones puedes programar a golpe de ratón?</w:t>
      </w:r>
    </w:p>
    <w:p w14:paraId="337930D6" w14:textId="77777777" w:rsidR="00510F4B" w:rsidRDefault="00510F4B" w:rsidP="00DF6D59">
      <w:pPr>
        <w:jc w:val="both"/>
      </w:pPr>
      <w:r>
        <w:t>a) Desarrollo de aplicaciones personalizadas.</w:t>
      </w:r>
    </w:p>
    <w:p w14:paraId="4B53585C" w14:textId="77777777" w:rsidR="00510F4B" w:rsidRDefault="00510F4B" w:rsidP="00DF6D59">
      <w:pPr>
        <w:jc w:val="both"/>
      </w:pPr>
      <w:r>
        <w:t>b) Desarrollo rápido de aplicaciones.</w:t>
      </w:r>
    </w:p>
    <w:p w14:paraId="57719A5C" w14:textId="77777777" w:rsidR="00510F4B" w:rsidRDefault="00510F4B" w:rsidP="00DF6D59">
      <w:pPr>
        <w:jc w:val="both"/>
      </w:pPr>
      <w:r>
        <w:t xml:space="preserve">c) Desarrollo de aplicaciones </w:t>
      </w:r>
      <w:proofErr w:type="spellStart"/>
      <w:r>
        <w:t>low-code</w:t>
      </w:r>
      <w:proofErr w:type="spellEnd"/>
      <w:r>
        <w:t>.</w:t>
      </w:r>
    </w:p>
    <w:p w14:paraId="3C3BAC90" w14:textId="77777777" w:rsidR="00510F4B" w:rsidRPr="00510F4B" w:rsidRDefault="00510F4B" w:rsidP="00DF6D59">
      <w:pPr>
        <w:jc w:val="both"/>
        <w:rPr>
          <w:u w:val="single"/>
        </w:rPr>
      </w:pPr>
      <w:r w:rsidRPr="00510F4B">
        <w:rPr>
          <w:u w:val="single"/>
        </w:rPr>
        <w:lastRenderedPageBreak/>
        <w:t>d) Desarrollo de aplicaciones móviles.</w:t>
      </w:r>
    </w:p>
    <w:p w14:paraId="5857F4CA" w14:textId="77777777" w:rsidR="00510F4B" w:rsidRDefault="00510F4B" w:rsidP="00DF6D59">
      <w:pPr>
        <w:pStyle w:val="Ttulo3"/>
        <w:jc w:val="both"/>
      </w:pPr>
      <w:r>
        <w:t>1.5. ¿De qué depende en gran medida la elección de un lenguaje de programación para el desarrollo de una aplicación web?</w:t>
      </w:r>
    </w:p>
    <w:p w14:paraId="4156D97A" w14:textId="77777777" w:rsidR="00510F4B" w:rsidRDefault="00510F4B" w:rsidP="00DF6D59">
      <w:pPr>
        <w:jc w:val="both"/>
      </w:pPr>
      <w:r>
        <w:t>a) Del presupuesto del proyecto.</w:t>
      </w:r>
    </w:p>
    <w:p w14:paraId="3BE1ECF8" w14:textId="77777777" w:rsidR="00510F4B" w:rsidRDefault="00510F4B" w:rsidP="00DF6D59">
      <w:pPr>
        <w:jc w:val="both"/>
      </w:pPr>
      <w:r>
        <w:t>b) De la cualificación del equipo de desarrollo.</w:t>
      </w:r>
    </w:p>
    <w:p w14:paraId="654CC327" w14:textId="77777777" w:rsidR="00510F4B" w:rsidRDefault="00510F4B" w:rsidP="00DF6D59">
      <w:pPr>
        <w:jc w:val="both"/>
      </w:pPr>
      <w:r>
        <w:t>c) De la cultura de la empresa.</w:t>
      </w:r>
    </w:p>
    <w:p w14:paraId="4CE79FEF" w14:textId="77777777" w:rsidR="00510F4B" w:rsidRPr="00200FE8" w:rsidRDefault="00510F4B" w:rsidP="00DF6D59">
      <w:pPr>
        <w:jc w:val="both"/>
        <w:rPr>
          <w:u w:val="single"/>
        </w:rPr>
      </w:pPr>
      <w:r w:rsidRPr="00200FE8">
        <w:rPr>
          <w:u w:val="single"/>
        </w:rPr>
        <w:t>d) De las tareas que debe completar la aplicación y las plataformas con las que trabaja.</w:t>
      </w:r>
    </w:p>
    <w:p w14:paraId="6CEF7BD3" w14:textId="77777777" w:rsidR="00510F4B" w:rsidRDefault="00510F4B" w:rsidP="00DF6D59">
      <w:pPr>
        <w:pStyle w:val="Ttulo3"/>
        <w:jc w:val="both"/>
      </w:pPr>
      <w:r>
        <w:t xml:space="preserve">1.6. ¿Cuál es el propósito de un desarrollador </w:t>
      </w:r>
      <w:proofErr w:type="spellStart"/>
      <w:r>
        <w:t>front-end</w:t>
      </w:r>
      <w:proofErr w:type="spellEnd"/>
      <w:r>
        <w:t>?</w:t>
      </w:r>
    </w:p>
    <w:p w14:paraId="3A6E2BFD" w14:textId="77777777" w:rsidR="00510F4B" w:rsidRDefault="00510F4B" w:rsidP="00DF6D59">
      <w:pPr>
        <w:jc w:val="both"/>
      </w:pPr>
      <w:r>
        <w:t>a) Vincular la presentación con la base de datos.</w:t>
      </w:r>
    </w:p>
    <w:p w14:paraId="2F9A56C3" w14:textId="77777777" w:rsidR="00510F4B" w:rsidRDefault="00510F4B" w:rsidP="00DF6D59">
      <w:pPr>
        <w:jc w:val="both"/>
      </w:pPr>
      <w:r>
        <w:t>b) Dar forma a la lógica de negocio de la aplicación.</w:t>
      </w:r>
    </w:p>
    <w:p w14:paraId="4EFF461D" w14:textId="77777777" w:rsidR="00510F4B" w:rsidRDefault="00510F4B" w:rsidP="00DF6D59">
      <w:pPr>
        <w:jc w:val="both"/>
      </w:pPr>
      <w:r>
        <w:t>c) Optimizar el sistema de transmisión de datos.</w:t>
      </w:r>
    </w:p>
    <w:p w14:paraId="3231A71E" w14:textId="77777777" w:rsidR="00510F4B" w:rsidRPr="00200FE8" w:rsidRDefault="00510F4B" w:rsidP="00DF6D59">
      <w:pPr>
        <w:jc w:val="both"/>
        <w:rPr>
          <w:u w:val="single"/>
        </w:rPr>
      </w:pPr>
      <w:r w:rsidRPr="00200FE8">
        <w:rPr>
          <w:u w:val="single"/>
        </w:rPr>
        <w:t>d) Programar las partes visibles para el usuario.</w:t>
      </w:r>
    </w:p>
    <w:p w14:paraId="35E508E9" w14:textId="77777777" w:rsidR="00510F4B" w:rsidRDefault="00510F4B" w:rsidP="00DF6D59">
      <w:pPr>
        <w:pStyle w:val="Ttulo3"/>
        <w:jc w:val="both"/>
      </w:pPr>
      <w:r>
        <w:t xml:space="preserve">1.7. ¿Cuál de las siguientes no es una ventaja de utilizar una arquitectura de tres </w:t>
      </w:r>
      <w:proofErr w:type="spellStart"/>
      <w:r>
        <w:t>nive</w:t>
      </w:r>
      <w:proofErr w:type="spellEnd"/>
      <w:r>
        <w:t>- les?</w:t>
      </w:r>
    </w:p>
    <w:p w14:paraId="2E939269" w14:textId="77777777" w:rsidR="00510F4B" w:rsidRPr="00200FE8" w:rsidRDefault="00510F4B" w:rsidP="00DF6D59">
      <w:pPr>
        <w:jc w:val="both"/>
        <w:rPr>
          <w:u w:val="single"/>
        </w:rPr>
      </w:pPr>
      <w:r w:rsidRPr="00200FE8">
        <w:rPr>
          <w:u w:val="single"/>
        </w:rPr>
        <w:t>a) Los niveles no pueden actualizarse sin afectar a los demás niveles.</w:t>
      </w:r>
    </w:p>
    <w:p w14:paraId="6E648FB9" w14:textId="77777777" w:rsidR="00510F4B" w:rsidRDefault="00510F4B" w:rsidP="00DF6D59">
      <w:pPr>
        <w:jc w:val="both"/>
      </w:pPr>
      <w:r>
        <w:t>b) Cada nivel se ejecuta en su propia infraestructura.</w:t>
      </w:r>
    </w:p>
    <w:p w14:paraId="22EA9449" w14:textId="77777777" w:rsidR="00510F4B" w:rsidRDefault="00510F4B" w:rsidP="00DF6D59">
      <w:pPr>
        <w:jc w:val="both"/>
      </w:pPr>
      <w:r>
        <w:t>c) Cada nivel puede ser desarrollado de forma independiente.</w:t>
      </w:r>
    </w:p>
    <w:p w14:paraId="1C477389" w14:textId="77777777" w:rsidR="00510F4B" w:rsidRDefault="00510F4B" w:rsidP="00DF6D59">
      <w:pPr>
        <w:jc w:val="both"/>
      </w:pPr>
      <w:r>
        <w:t>d) Un nivel se puede escalar sin afectar a los demás niveles.</w:t>
      </w:r>
    </w:p>
    <w:p w14:paraId="53E6BAE1" w14:textId="3C8E4823" w:rsidR="00510F4B" w:rsidRDefault="00510F4B" w:rsidP="00DF6D59">
      <w:pPr>
        <w:jc w:val="both"/>
      </w:pPr>
    </w:p>
    <w:p w14:paraId="756EC8A7" w14:textId="77777777" w:rsidR="00200FE8" w:rsidRDefault="00510F4B" w:rsidP="00DF6D59">
      <w:pPr>
        <w:pStyle w:val="Ttulo3"/>
        <w:jc w:val="both"/>
      </w:pPr>
      <w:r>
        <w:t xml:space="preserve">1.8. ¿En qué nivel de la </w:t>
      </w:r>
      <w:proofErr w:type="spellStart"/>
      <w:r>
        <w:t>three-tier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encaja el desarrollo del lado cliente? </w:t>
      </w:r>
    </w:p>
    <w:p w14:paraId="2DB1014A" w14:textId="178F7456" w:rsidR="00510F4B" w:rsidRDefault="00510F4B" w:rsidP="00DF6D59">
      <w:pPr>
        <w:jc w:val="both"/>
      </w:pPr>
      <w:r>
        <w:t>a) Nivel de datos.</w:t>
      </w:r>
    </w:p>
    <w:p w14:paraId="7A8B3751" w14:textId="77777777" w:rsidR="00510F4B" w:rsidRPr="00200FE8" w:rsidRDefault="00510F4B" w:rsidP="00DF6D59">
      <w:pPr>
        <w:jc w:val="both"/>
        <w:rPr>
          <w:u w:val="single"/>
        </w:rPr>
      </w:pPr>
      <w:r w:rsidRPr="00200FE8">
        <w:rPr>
          <w:u w:val="single"/>
        </w:rPr>
        <w:t>b) Nivel de presentación.</w:t>
      </w:r>
    </w:p>
    <w:p w14:paraId="49D60A8C" w14:textId="77777777" w:rsidR="00510F4B" w:rsidRDefault="00510F4B" w:rsidP="00DF6D59">
      <w:pPr>
        <w:jc w:val="both"/>
      </w:pPr>
      <w:r>
        <w:t>c) Nivel de aplicación.</w:t>
      </w:r>
    </w:p>
    <w:p w14:paraId="335F7AE5" w14:textId="77777777" w:rsidR="00510F4B" w:rsidRDefault="00510F4B" w:rsidP="00DF6D59">
      <w:pPr>
        <w:jc w:val="both"/>
      </w:pPr>
      <w:r>
        <w:t>d) El lado cliente no tiene sentido en esta arquitectura.</w:t>
      </w:r>
    </w:p>
    <w:p w14:paraId="70FA7B74" w14:textId="77777777" w:rsidR="00510F4B" w:rsidRDefault="00510F4B" w:rsidP="00DF6D59">
      <w:pPr>
        <w:pStyle w:val="Ttulo3"/>
        <w:jc w:val="both"/>
      </w:pPr>
      <w:r>
        <w:t>1.9. ¿Qué niveles de la arquitectura de tres niveles conforman el back-</w:t>
      </w:r>
      <w:proofErr w:type="spellStart"/>
      <w:r>
        <w:t>end</w:t>
      </w:r>
      <w:proofErr w:type="spellEnd"/>
      <w:r>
        <w:t>?</w:t>
      </w:r>
    </w:p>
    <w:p w14:paraId="545F104B" w14:textId="77777777" w:rsidR="00510F4B" w:rsidRDefault="00510F4B" w:rsidP="00DF6D59">
      <w:pPr>
        <w:jc w:val="both"/>
      </w:pPr>
      <w:r>
        <w:t>a) Presentación y datos.</w:t>
      </w:r>
    </w:p>
    <w:p w14:paraId="5E00F086" w14:textId="77777777" w:rsidR="00510F4B" w:rsidRPr="00200FE8" w:rsidRDefault="00510F4B" w:rsidP="00DF6D59">
      <w:pPr>
        <w:jc w:val="both"/>
        <w:rPr>
          <w:u w:val="single"/>
        </w:rPr>
      </w:pPr>
      <w:r w:rsidRPr="00200FE8">
        <w:rPr>
          <w:u w:val="single"/>
        </w:rPr>
        <w:t>b) Aplicación y datos.</w:t>
      </w:r>
    </w:p>
    <w:p w14:paraId="6518385E" w14:textId="77777777" w:rsidR="00510F4B" w:rsidRDefault="00510F4B" w:rsidP="00DF6D59">
      <w:pPr>
        <w:jc w:val="both"/>
      </w:pPr>
      <w:r>
        <w:t>c) Presentación y aplicación.</w:t>
      </w:r>
    </w:p>
    <w:p w14:paraId="6D37595E" w14:textId="77777777" w:rsidR="00510F4B" w:rsidRDefault="00510F4B" w:rsidP="00DF6D59">
      <w:pPr>
        <w:jc w:val="both"/>
      </w:pPr>
      <w:r>
        <w:lastRenderedPageBreak/>
        <w:t>d) Aplicación.</w:t>
      </w:r>
    </w:p>
    <w:p w14:paraId="7F6C6893" w14:textId="77777777" w:rsidR="00510F4B" w:rsidRDefault="00510F4B" w:rsidP="00DF6D59">
      <w:pPr>
        <w:pStyle w:val="Ttulo3"/>
        <w:jc w:val="both"/>
      </w:pPr>
      <w:r>
        <w:t xml:space="preserve">1.10. ¿Cuáles son las tres tecnologías que son imprescindibles dominar para el </w:t>
      </w:r>
      <w:proofErr w:type="spellStart"/>
      <w:r>
        <w:t>desarro</w:t>
      </w:r>
      <w:proofErr w:type="spellEnd"/>
      <w:r>
        <w:t xml:space="preserve">- </w:t>
      </w:r>
      <w:proofErr w:type="spellStart"/>
      <w:r>
        <w:t>llo</w:t>
      </w:r>
      <w:proofErr w:type="spellEnd"/>
      <w:r>
        <w:t xml:space="preserve"> web en entorno cliente?</w:t>
      </w:r>
    </w:p>
    <w:p w14:paraId="7CF4D24C" w14:textId="77777777" w:rsidR="00510F4B" w:rsidRDefault="00510F4B" w:rsidP="00DF6D59">
      <w:pPr>
        <w:jc w:val="both"/>
      </w:pPr>
      <w:r>
        <w:t>a) SASS, HTML y CSS.</w:t>
      </w:r>
    </w:p>
    <w:p w14:paraId="5734BA66" w14:textId="77777777" w:rsidR="00510F4B" w:rsidRDefault="00510F4B" w:rsidP="00DF6D59">
      <w:pPr>
        <w:jc w:val="both"/>
      </w:pPr>
      <w:r>
        <w:t xml:space="preserve">b) JavaScript, </w:t>
      </w:r>
      <w:proofErr w:type="spellStart"/>
      <w:r>
        <w:t>AngularJS</w:t>
      </w:r>
      <w:proofErr w:type="spellEnd"/>
      <w:r>
        <w:t xml:space="preserve"> y </w:t>
      </w:r>
      <w:proofErr w:type="spellStart"/>
      <w:r>
        <w:t>React</w:t>
      </w:r>
      <w:proofErr w:type="spellEnd"/>
      <w:r>
        <w:t>.</w:t>
      </w:r>
    </w:p>
    <w:p w14:paraId="1CDFC096" w14:textId="77777777" w:rsidR="00510F4B" w:rsidRPr="00B059A6" w:rsidRDefault="00510F4B" w:rsidP="00DF6D59">
      <w:pPr>
        <w:jc w:val="both"/>
        <w:rPr>
          <w:u w:val="single"/>
        </w:rPr>
      </w:pPr>
      <w:r w:rsidRPr="00B059A6">
        <w:rPr>
          <w:u w:val="single"/>
        </w:rPr>
        <w:t>c) HTML, CSS y JavaScript.</w:t>
      </w:r>
    </w:p>
    <w:p w14:paraId="4EEBF2B0" w14:textId="77777777" w:rsidR="00510F4B" w:rsidRDefault="00510F4B" w:rsidP="00DF6D59">
      <w:pPr>
        <w:jc w:val="both"/>
      </w:pPr>
      <w:r>
        <w:t>d) jQuery, vue.js y Git.</w:t>
      </w:r>
    </w:p>
    <w:p w14:paraId="4CCA2C9E" w14:textId="77777777" w:rsidR="00510F4B" w:rsidRDefault="00510F4B" w:rsidP="00DF6D59">
      <w:pPr>
        <w:pStyle w:val="Ttulo3"/>
        <w:jc w:val="both"/>
      </w:pPr>
      <w:r>
        <w:t xml:space="preserve">1.11. ¿Qué </w:t>
      </w:r>
      <w:proofErr w:type="spellStart"/>
      <w:r>
        <w:t>caracteristica</w:t>
      </w:r>
      <w:proofErr w:type="spellEnd"/>
      <w:r>
        <w:t xml:space="preserve"> no pertenece a JavaScript?</w:t>
      </w:r>
    </w:p>
    <w:p w14:paraId="031E8BB5" w14:textId="77777777" w:rsidR="00510F4B" w:rsidRPr="00B059A6" w:rsidRDefault="00510F4B" w:rsidP="00DF6D59">
      <w:pPr>
        <w:jc w:val="both"/>
        <w:rPr>
          <w:u w:val="single"/>
        </w:rPr>
      </w:pPr>
      <w:r w:rsidRPr="00B059A6">
        <w:rPr>
          <w:u w:val="single"/>
        </w:rPr>
        <w:t>a) Es necesaria una conexión a internet para que funcione.</w:t>
      </w:r>
    </w:p>
    <w:p w14:paraId="45E25E38" w14:textId="77777777" w:rsidR="00510F4B" w:rsidRDefault="00510F4B" w:rsidP="00DF6D59">
      <w:pPr>
        <w:jc w:val="both"/>
      </w:pPr>
      <w:r>
        <w:t>b) Es fácil de implementar.</w:t>
      </w:r>
    </w:p>
    <w:p w14:paraId="18455E6B" w14:textId="77777777" w:rsidR="00510F4B" w:rsidRDefault="00510F4B" w:rsidP="00DF6D59">
      <w:pPr>
        <w:jc w:val="both"/>
      </w:pPr>
      <w:r>
        <w:t>c) Ayuda a corregir diseños de CSS.</w:t>
      </w:r>
    </w:p>
    <w:p w14:paraId="3843F1B5" w14:textId="77777777" w:rsidR="00510F4B" w:rsidRDefault="00510F4B" w:rsidP="00DF6D59">
      <w:pPr>
        <w:jc w:val="both"/>
      </w:pPr>
      <w:r>
        <w:t>d) Aporta dinamismo a una web.</w:t>
      </w:r>
    </w:p>
    <w:p w14:paraId="219C877F" w14:textId="77777777" w:rsidR="00510F4B" w:rsidRDefault="00510F4B" w:rsidP="00DF6D59">
      <w:pPr>
        <w:pStyle w:val="Ttulo3"/>
        <w:jc w:val="both"/>
      </w:pPr>
      <w:r>
        <w:t>1.12. Señala una alternativa a JavaScript</w:t>
      </w:r>
    </w:p>
    <w:p w14:paraId="57CD68E8" w14:textId="4E42A3EE" w:rsidR="00510F4B" w:rsidRDefault="00B059A6" w:rsidP="00DF6D59">
      <w:pPr>
        <w:jc w:val="both"/>
        <w:rPr>
          <w:u w:val="single"/>
        </w:rPr>
      </w:pPr>
      <w:r w:rsidRPr="00B059A6">
        <w:rPr>
          <w:u w:val="single"/>
        </w:rPr>
        <w:t>d)</w:t>
      </w:r>
      <w:proofErr w:type="spellStart"/>
      <w:r w:rsidRPr="00B059A6">
        <w:rPr>
          <w:u w:val="single"/>
        </w:rPr>
        <w:t>Phyton</w:t>
      </w:r>
      <w:proofErr w:type="spellEnd"/>
    </w:p>
    <w:p w14:paraId="6F63FCE0" w14:textId="77777777" w:rsidR="00B059A6" w:rsidRPr="00B059A6" w:rsidRDefault="00B059A6" w:rsidP="00DF6D59">
      <w:pPr>
        <w:jc w:val="both"/>
        <w:rPr>
          <w:u w:val="single"/>
        </w:rPr>
      </w:pPr>
    </w:p>
    <w:p w14:paraId="7E3E5F00" w14:textId="2FE9BF76" w:rsidR="00510F4B" w:rsidRDefault="00510F4B" w:rsidP="00DF6D59">
      <w:pPr>
        <w:pStyle w:val="Ttulo3"/>
        <w:jc w:val="both"/>
      </w:pPr>
      <w:r>
        <w:t xml:space="preserve">1.14. Una de las </w:t>
      </w:r>
      <w:proofErr w:type="spellStart"/>
      <w:r>
        <w:t>caracteristicas</w:t>
      </w:r>
      <w:proofErr w:type="spellEnd"/>
      <w:r>
        <w:t xml:space="preserve"> que se han estudiado sobre JavaScript es que aportan dinamismo sin tener que esperar a que el servidor reaccione y muestre otra página. Pero, ¿por qué es esto tan importante? ¿Solo por no hacer esperar al usuario? Reflexiona y escribe una lista con todas las ventajas adicionales que esto supone en tu opinión.</w:t>
      </w:r>
    </w:p>
    <w:p w14:paraId="7AC2BEBC" w14:textId="462A71A0" w:rsidR="00841D54" w:rsidRPr="00841D54" w:rsidRDefault="00841D54" w:rsidP="00DF6D59">
      <w:pPr>
        <w:jc w:val="both"/>
      </w:pPr>
      <w:r w:rsidRPr="00841D54">
        <w:t xml:space="preserve">El dinamismo en </w:t>
      </w:r>
      <w:r w:rsidRPr="00841D54">
        <w:t>JavaScript</w:t>
      </w:r>
      <w:r w:rsidRPr="00841D54">
        <w:t xml:space="preserve"> es importante porque mejora la experiencia de usuario </w:t>
      </w:r>
      <w:proofErr w:type="gramStart"/>
      <w:r w:rsidRPr="00841D54">
        <w:t>y  permite</w:t>
      </w:r>
      <w:proofErr w:type="gramEnd"/>
      <w:r w:rsidRPr="00841D54">
        <w:t xml:space="preserve"> que el contenido cambie sin necesidad de refrescar la página.</w:t>
      </w:r>
    </w:p>
    <w:p w14:paraId="39CF7138" w14:textId="77777777" w:rsidR="00510F4B" w:rsidRDefault="00510F4B" w:rsidP="00DF6D59">
      <w:pPr>
        <w:pStyle w:val="Ttulo3"/>
        <w:jc w:val="both"/>
      </w:pPr>
      <w:r>
        <w:t xml:space="preserve">1.15. Busca en los sitios web de referencia de </w:t>
      </w:r>
      <w:proofErr w:type="spellStart"/>
      <w:r>
        <w:t>estadisticas</w:t>
      </w:r>
      <w:proofErr w:type="spellEnd"/>
      <w:r>
        <w:t xml:space="preserve"> más conocidos sobre </w:t>
      </w:r>
      <w:proofErr w:type="spellStart"/>
      <w:r>
        <w:t>tecnologia</w:t>
      </w:r>
      <w:proofErr w:type="spellEnd"/>
      <w:r>
        <w:t xml:space="preserve"> qué porcentaje de aplicaciones web se crean con JavaScript en la actualidad.</w:t>
      </w:r>
    </w:p>
    <w:p w14:paraId="5C3FC76D" w14:textId="6AF46AEF" w:rsidR="00841D54" w:rsidRPr="00841D54" w:rsidRDefault="00841D54" w:rsidP="00DF6D59">
      <w:pPr>
        <w:jc w:val="both"/>
      </w:pPr>
      <w:r w:rsidRPr="00841D54">
        <w:t>El 61 %de todos los desarrolladores del mundo utiliza JavaScript para crear páginas web.</w:t>
      </w:r>
    </w:p>
    <w:p w14:paraId="663752AC" w14:textId="4AB5CD9F" w:rsidR="00510F4B" w:rsidRDefault="00510F4B" w:rsidP="00DF6D59">
      <w:pPr>
        <w:pStyle w:val="Ttulo3"/>
        <w:jc w:val="both"/>
      </w:pPr>
      <w:r>
        <w:t xml:space="preserve">1.16. Busca e instala en tu navegador preferido un plugin o extensión que te permita simular cómo se vería cualquier web en cualquier tamaño de pantalla de los dispositivos más </w:t>
      </w:r>
      <w:r w:rsidRPr="00841D54">
        <w:rPr>
          <w:u w:val="single"/>
        </w:rPr>
        <w:t>usados</w:t>
      </w:r>
      <w:r>
        <w:t xml:space="preserve"> en la actualidad.</w:t>
      </w:r>
    </w:p>
    <w:p w14:paraId="1DC23911" w14:textId="186F5B40" w:rsidR="00841D54" w:rsidRPr="00841D54" w:rsidRDefault="00841D54" w:rsidP="00DF6D59">
      <w:pPr>
        <w:jc w:val="both"/>
      </w:pPr>
      <w:r>
        <w:t xml:space="preserve">Elegí la más conocida que </w:t>
      </w:r>
      <w:proofErr w:type="spellStart"/>
      <w:r>
        <w:t>seria</w:t>
      </w:r>
      <w:proofErr w:type="spellEnd"/>
      <w:r>
        <w:t xml:space="preserve"> </w:t>
      </w:r>
      <w:r w:rsidRPr="00841D54">
        <w:t xml:space="preserve">Responsive </w:t>
      </w:r>
      <w:proofErr w:type="spellStart"/>
      <w:r w:rsidRPr="00841D54">
        <w:t>Viewer</w:t>
      </w:r>
      <w:proofErr w:type="spellEnd"/>
      <w:r>
        <w:t>.</w:t>
      </w:r>
    </w:p>
    <w:p w14:paraId="736B8ED0" w14:textId="5F9D29AD" w:rsidR="00510F4B" w:rsidRDefault="00510F4B" w:rsidP="00DF6D59">
      <w:pPr>
        <w:pStyle w:val="Ttulo3"/>
        <w:jc w:val="both"/>
      </w:pPr>
      <w:r>
        <w:lastRenderedPageBreak/>
        <w:t>1.17. Instala en tu navegador los cuatro navegadores más usados del momento, ejecuta en cada uno de ellos la misma tarea y observa en los monitores de recursos de tu sistema operativo el consumo de cada navegador. ¿Cuál de ellos ha consumido menos recursos? Repite el ejercicio seleccionando diferentes tareas: cargando una web sencilla, una web de alto tráfico, un juego, un video de alta calidad...</w:t>
      </w:r>
    </w:p>
    <w:p w14:paraId="290478C5" w14:textId="7E752B05" w:rsidR="006E3497" w:rsidRDefault="006E3497" w:rsidP="00DF6D59">
      <w:pPr>
        <w:jc w:val="both"/>
        <w:rPr>
          <w:b/>
          <w:bCs/>
        </w:rPr>
      </w:pPr>
      <w:r w:rsidRPr="006E3497">
        <w:t>Los cuatro navegadores más usados en el mundo son </w:t>
      </w:r>
      <w:r w:rsidRPr="006E3497">
        <w:rPr>
          <w:b/>
          <w:bCs/>
        </w:rPr>
        <w:t>Google Chrome, Safari, Mozilla Firefox y Microsoft Edge</w:t>
      </w:r>
      <w:r>
        <w:rPr>
          <w:b/>
          <w:bCs/>
        </w:rPr>
        <w:t>.</w:t>
      </w:r>
    </w:p>
    <w:p w14:paraId="22E13969" w14:textId="356BA5C3" w:rsidR="006E3497" w:rsidRPr="006E3497" w:rsidRDefault="006E3497" w:rsidP="00DF6D59">
      <w:pPr>
        <w:pStyle w:val="Prrafodelista"/>
        <w:numPr>
          <w:ilvl w:val="0"/>
          <w:numId w:val="1"/>
        </w:numPr>
        <w:jc w:val="both"/>
      </w:pPr>
      <w:r w:rsidRPr="006E3497">
        <w:rPr>
          <w:b/>
          <w:bCs/>
        </w:rPr>
        <w:t>Firefox</w:t>
      </w:r>
      <w:r w:rsidRPr="006E3497">
        <w:t xml:space="preserve"> suele consumir menos RAM en sitios simples.</w:t>
      </w:r>
    </w:p>
    <w:p w14:paraId="35644956" w14:textId="656AD672" w:rsidR="006E3497" w:rsidRPr="006E3497" w:rsidRDefault="006E3497" w:rsidP="00DF6D59">
      <w:pPr>
        <w:pStyle w:val="Prrafodelista"/>
        <w:numPr>
          <w:ilvl w:val="0"/>
          <w:numId w:val="1"/>
        </w:numPr>
        <w:jc w:val="both"/>
      </w:pPr>
      <w:r w:rsidRPr="006E3497">
        <w:rPr>
          <w:b/>
          <w:bCs/>
        </w:rPr>
        <w:t>Chrome</w:t>
      </w:r>
      <w:r w:rsidRPr="006E3497">
        <w:t xml:space="preserve"> y </w:t>
      </w:r>
      <w:r w:rsidRPr="006E3497">
        <w:rPr>
          <w:b/>
          <w:bCs/>
        </w:rPr>
        <w:t>Edge</w:t>
      </w:r>
      <w:r w:rsidRPr="006E3497">
        <w:t xml:space="preserve"> usan más memoria por pestaña debido al aislamiento de procesos.</w:t>
      </w:r>
    </w:p>
    <w:p w14:paraId="635E3A10" w14:textId="34D8AD38" w:rsidR="006E3497" w:rsidRPr="006E3497" w:rsidRDefault="006E3497" w:rsidP="00DF6D59">
      <w:pPr>
        <w:pStyle w:val="Prrafodelista"/>
        <w:numPr>
          <w:ilvl w:val="0"/>
          <w:numId w:val="1"/>
        </w:numPr>
        <w:jc w:val="both"/>
      </w:pPr>
      <w:r w:rsidRPr="006E3497">
        <w:rPr>
          <w:b/>
          <w:bCs/>
        </w:rPr>
        <w:t>Safari</w:t>
      </w:r>
      <w:r w:rsidRPr="006E3497">
        <w:t xml:space="preserve"> (en Mac) es el más eficiente energéticamente.</w:t>
      </w:r>
    </w:p>
    <w:p w14:paraId="7CA3946A" w14:textId="77777777" w:rsidR="006E3497" w:rsidRPr="006E3497" w:rsidRDefault="006E3497" w:rsidP="00DF6D59">
      <w:pPr>
        <w:jc w:val="both"/>
      </w:pPr>
    </w:p>
    <w:p w14:paraId="0052A4D9" w14:textId="77777777" w:rsidR="00510F4B" w:rsidRDefault="00510F4B" w:rsidP="00DF6D59">
      <w:pPr>
        <w:pStyle w:val="Ttulo3"/>
        <w:jc w:val="both"/>
      </w:pPr>
      <w:r>
        <w:t>1.18. Activa y desactiva JavaScript en los cuatro navegadores más utilizados y comprueba en cada caso que se ha realizado correctamente.</w:t>
      </w:r>
    </w:p>
    <w:p w14:paraId="13C66B91" w14:textId="0E4B22F4" w:rsidR="006E3497" w:rsidRPr="006E3497" w:rsidRDefault="006E3497" w:rsidP="00DF6D59">
      <w:pPr>
        <w:jc w:val="both"/>
      </w:pPr>
      <w:r w:rsidRPr="006E3497">
        <w:t xml:space="preserve"> </w:t>
      </w:r>
      <w:r w:rsidRPr="006E3497">
        <w:rPr>
          <w:b/>
          <w:bCs/>
        </w:rPr>
        <w:t>Chrome / Edge:</w:t>
      </w:r>
    </w:p>
    <w:p w14:paraId="3E1942F6" w14:textId="77777777" w:rsidR="006E3497" w:rsidRPr="006E3497" w:rsidRDefault="006E3497" w:rsidP="00DF6D59">
      <w:pPr>
        <w:numPr>
          <w:ilvl w:val="0"/>
          <w:numId w:val="2"/>
        </w:numPr>
        <w:jc w:val="both"/>
        <w:rPr>
          <w:lang w:val="en-US"/>
        </w:rPr>
      </w:pPr>
      <w:proofErr w:type="spellStart"/>
      <w:r w:rsidRPr="006E3497">
        <w:rPr>
          <w:lang w:val="en-US"/>
        </w:rPr>
        <w:t>Ir</w:t>
      </w:r>
      <w:proofErr w:type="spellEnd"/>
      <w:r w:rsidRPr="006E3497">
        <w:rPr>
          <w:lang w:val="en-US"/>
        </w:rPr>
        <w:t xml:space="preserve"> a chrome://settings/content/javascript </w:t>
      </w:r>
      <w:proofErr w:type="spellStart"/>
      <w:r w:rsidRPr="006E3497">
        <w:rPr>
          <w:lang w:val="en-US"/>
        </w:rPr>
        <w:t>o</w:t>
      </w:r>
      <w:proofErr w:type="spellEnd"/>
      <w:r w:rsidRPr="006E3497">
        <w:rPr>
          <w:lang w:val="en-US"/>
        </w:rPr>
        <w:t xml:space="preserve"> edge://settings/content/javascript.</w:t>
      </w:r>
    </w:p>
    <w:p w14:paraId="6A2AB46D" w14:textId="77777777" w:rsidR="006E3497" w:rsidRPr="006E3497" w:rsidRDefault="006E3497" w:rsidP="00DF6D59">
      <w:pPr>
        <w:numPr>
          <w:ilvl w:val="0"/>
          <w:numId w:val="2"/>
        </w:numPr>
        <w:jc w:val="both"/>
      </w:pPr>
      <w:r w:rsidRPr="006E3497">
        <w:t>Activar o desactivar “Permitir JavaScript”.</w:t>
      </w:r>
    </w:p>
    <w:p w14:paraId="0358AA5E" w14:textId="77777777" w:rsidR="006E3497" w:rsidRPr="006E3497" w:rsidRDefault="006E3497" w:rsidP="00DF6D59">
      <w:pPr>
        <w:numPr>
          <w:ilvl w:val="0"/>
          <w:numId w:val="2"/>
        </w:numPr>
        <w:jc w:val="both"/>
      </w:pPr>
      <w:r w:rsidRPr="006E3497">
        <w:t>Comprobar con https://www.whatismybrowser.com/detect/is-javascript-enabled.</w:t>
      </w:r>
    </w:p>
    <w:p w14:paraId="7B8C99C8" w14:textId="02CD0526" w:rsidR="006E3497" w:rsidRPr="006E3497" w:rsidRDefault="006E3497" w:rsidP="00DF6D59">
      <w:pPr>
        <w:jc w:val="both"/>
      </w:pPr>
      <w:r>
        <w:rPr>
          <w:rFonts w:ascii="Segoe UI Emoji" w:hAnsi="Segoe UI Emoji" w:cs="Segoe UI Emoji"/>
        </w:rPr>
        <w:t xml:space="preserve"> </w:t>
      </w:r>
      <w:r w:rsidRPr="006E3497">
        <w:rPr>
          <w:b/>
          <w:bCs/>
        </w:rPr>
        <w:t>Firefox:</w:t>
      </w:r>
    </w:p>
    <w:p w14:paraId="5BF4925A" w14:textId="77777777" w:rsidR="006E3497" w:rsidRPr="006E3497" w:rsidRDefault="006E3497" w:rsidP="00DF6D59">
      <w:pPr>
        <w:numPr>
          <w:ilvl w:val="0"/>
          <w:numId w:val="3"/>
        </w:numPr>
        <w:jc w:val="both"/>
      </w:pPr>
      <w:r w:rsidRPr="006E3497">
        <w:t xml:space="preserve">En la barra escribe </w:t>
      </w:r>
      <w:proofErr w:type="spellStart"/>
      <w:r w:rsidRPr="006E3497">
        <w:t>about:config</w:t>
      </w:r>
      <w:proofErr w:type="spellEnd"/>
      <w:r w:rsidRPr="006E3497">
        <w:t>.</w:t>
      </w:r>
    </w:p>
    <w:p w14:paraId="509F7AE9" w14:textId="77777777" w:rsidR="006E3497" w:rsidRPr="006E3497" w:rsidRDefault="006E3497" w:rsidP="00DF6D59">
      <w:pPr>
        <w:numPr>
          <w:ilvl w:val="0"/>
          <w:numId w:val="3"/>
        </w:numPr>
        <w:jc w:val="both"/>
      </w:pPr>
      <w:r w:rsidRPr="006E3497">
        <w:t xml:space="preserve">Busca </w:t>
      </w:r>
      <w:proofErr w:type="spellStart"/>
      <w:proofErr w:type="gramStart"/>
      <w:r w:rsidRPr="006E3497">
        <w:t>javascript.enabled</w:t>
      </w:r>
      <w:proofErr w:type="spellEnd"/>
      <w:proofErr w:type="gramEnd"/>
      <w:r w:rsidRPr="006E3497">
        <w:t xml:space="preserve"> → doble clic (true = activo / false = inactivo).</w:t>
      </w:r>
    </w:p>
    <w:p w14:paraId="113B0BEC" w14:textId="77777777" w:rsidR="006E3497" w:rsidRPr="006E3497" w:rsidRDefault="006E3497" w:rsidP="00DF6D59">
      <w:pPr>
        <w:numPr>
          <w:ilvl w:val="0"/>
          <w:numId w:val="3"/>
        </w:numPr>
        <w:jc w:val="both"/>
      </w:pPr>
      <w:r w:rsidRPr="006E3497">
        <w:t>Comprobar en el mismo enlace.</w:t>
      </w:r>
    </w:p>
    <w:p w14:paraId="214516F5" w14:textId="4582B184" w:rsidR="006E3497" w:rsidRPr="006E3497" w:rsidRDefault="006E3497" w:rsidP="00DF6D59">
      <w:pPr>
        <w:jc w:val="both"/>
      </w:pPr>
      <w:r w:rsidRPr="006E3497">
        <w:t xml:space="preserve"> </w:t>
      </w:r>
      <w:r w:rsidRPr="006E3497">
        <w:rPr>
          <w:b/>
          <w:bCs/>
        </w:rPr>
        <w:t>Safari:</w:t>
      </w:r>
    </w:p>
    <w:p w14:paraId="728E6DA6" w14:textId="77777777" w:rsidR="006E3497" w:rsidRPr="006E3497" w:rsidRDefault="006E3497" w:rsidP="00DF6D59">
      <w:pPr>
        <w:numPr>
          <w:ilvl w:val="0"/>
          <w:numId w:val="4"/>
        </w:numPr>
        <w:jc w:val="both"/>
      </w:pPr>
      <w:r w:rsidRPr="006E3497">
        <w:t xml:space="preserve">Menú </w:t>
      </w:r>
      <w:r w:rsidRPr="006E3497">
        <w:rPr>
          <w:b/>
          <w:bCs/>
        </w:rPr>
        <w:t>Safari &gt; Preferencias &gt; Seguridad</w:t>
      </w:r>
      <w:r w:rsidRPr="006E3497">
        <w:t>.</w:t>
      </w:r>
    </w:p>
    <w:p w14:paraId="5D115F6E" w14:textId="77777777" w:rsidR="006E3497" w:rsidRPr="006E3497" w:rsidRDefault="006E3497" w:rsidP="00DF6D59">
      <w:pPr>
        <w:numPr>
          <w:ilvl w:val="0"/>
          <w:numId w:val="4"/>
        </w:numPr>
        <w:jc w:val="both"/>
      </w:pPr>
      <w:r w:rsidRPr="006E3497">
        <w:t>(Des)marca “Permitir JavaScript”.</w:t>
      </w:r>
    </w:p>
    <w:p w14:paraId="6F4A9053" w14:textId="7CB1A137" w:rsidR="006E3497" w:rsidRPr="006E3497" w:rsidRDefault="006E3497" w:rsidP="00DF6D59">
      <w:pPr>
        <w:numPr>
          <w:ilvl w:val="0"/>
          <w:numId w:val="4"/>
        </w:numPr>
        <w:jc w:val="both"/>
      </w:pPr>
      <w:r w:rsidRPr="006E3497">
        <w:t>Comprobar con el enlace anterior.</w:t>
      </w:r>
    </w:p>
    <w:p w14:paraId="7D8ABFDE" w14:textId="028E39C7" w:rsidR="00510F4B" w:rsidRPr="006E3497" w:rsidRDefault="00510F4B" w:rsidP="00DF6D59">
      <w:pPr>
        <w:jc w:val="both"/>
      </w:pPr>
    </w:p>
    <w:p w14:paraId="3149D6A8" w14:textId="77777777" w:rsidR="00510F4B" w:rsidRDefault="00510F4B" w:rsidP="00DF6D59">
      <w:pPr>
        <w:pStyle w:val="Ttulo2"/>
        <w:jc w:val="both"/>
      </w:pPr>
      <w:r>
        <w:lastRenderedPageBreak/>
        <w:t>Actividades de aplicación</w:t>
      </w:r>
    </w:p>
    <w:p w14:paraId="78BCA7F2" w14:textId="5AB6B29E" w:rsidR="00510F4B" w:rsidRDefault="00510F4B" w:rsidP="00DF6D59">
      <w:pPr>
        <w:pStyle w:val="Ttulo3"/>
        <w:jc w:val="both"/>
      </w:pPr>
      <w:r>
        <w:t>1.13. De todas las tecnologías del lado cliente que se han citado a lo largo de la unidad, selecciona cuatro de ellas para cada uno de estos desarrollos. Razona tu respuesta en cada</w:t>
      </w:r>
    </w:p>
    <w:p w14:paraId="7883E29A" w14:textId="77777777" w:rsidR="00510F4B" w:rsidRDefault="00510F4B" w:rsidP="00DF6D59">
      <w:pPr>
        <w:jc w:val="both"/>
      </w:pPr>
      <w:r>
        <w:t>caso:</w:t>
      </w:r>
    </w:p>
    <w:p w14:paraId="7699192A" w14:textId="77777777" w:rsidR="00510F4B" w:rsidRPr="006E3497" w:rsidRDefault="00510F4B" w:rsidP="00DF6D59">
      <w:pPr>
        <w:jc w:val="both"/>
        <w:rPr>
          <w:i/>
          <w:iCs/>
        </w:rPr>
      </w:pPr>
      <w:r w:rsidRPr="006E3497">
        <w:rPr>
          <w:i/>
          <w:iCs/>
        </w:rPr>
        <w:t xml:space="preserve">a) Un sitio web estéticamente muy llamativo cuyo único propósito es recabar </w:t>
      </w:r>
      <w:proofErr w:type="spellStart"/>
      <w:r w:rsidRPr="006E3497">
        <w:rPr>
          <w:i/>
          <w:iCs/>
        </w:rPr>
        <w:t>direccio</w:t>
      </w:r>
      <w:proofErr w:type="spellEnd"/>
      <w:r w:rsidRPr="006E3497">
        <w:rPr>
          <w:i/>
          <w:iCs/>
        </w:rPr>
        <w:t xml:space="preserve">- </w:t>
      </w:r>
      <w:proofErr w:type="spellStart"/>
      <w:r w:rsidRPr="006E3497">
        <w:rPr>
          <w:i/>
          <w:iCs/>
        </w:rPr>
        <w:t>nes</w:t>
      </w:r>
      <w:proofErr w:type="spellEnd"/>
      <w:r w:rsidRPr="006E3497">
        <w:rPr>
          <w:i/>
          <w:iCs/>
        </w:rPr>
        <w:t xml:space="preserve"> de correo electrónico a través de un formulario.</w:t>
      </w:r>
    </w:p>
    <w:p w14:paraId="4BF04674" w14:textId="72292548" w:rsidR="006E3497" w:rsidRPr="00DF6D59" w:rsidRDefault="00DF6D59" w:rsidP="00DF6D59">
      <w:pPr>
        <w:jc w:val="both"/>
        <w:rPr>
          <w:u w:val="single"/>
        </w:rPr>
      </w:pPr>
      <w:r w:rsidRPr="00DF6D59">
        <w:t xml:space="preserve">HTML, CSS, </w:t>
      </w:r>
      <w:proofErr w:type="spellStart"/>
      <w:r w:rsidRPr="00DF6D59">
        <w:t>JavaSript</w:t>
      </w:r>
      <w:proofErr w:type="spellEnd"/>
      <w:r w:rsidRPr="00DF6D59">
        <w:t xml:space="preserve"> y jQuery se</w:t>
      </w:r>
      <w:r>
        <w:t xml:space="preserve">rían los más </w:t>
      </w:r>
      <w:proofErr w:type="spellStart"/>
      <w:r>
        <w:t>optimos</w:t>
      </w:r>
      <w:proofErr w:type="spellEnd"/>
      <w:r>
        <w:t xml:space="preserve"> ya que con ayuda de jQuery podemos </w:t>
      </w:r>
      <w:r w:rsidRPr="00DF6D59">
        <w:t>manipular elementos de una página web o hacer animaciones, sin necesidad de escribir JavaScript puro.</w:t>
      </w:r>
    </w:p>
    <w:p w14:paraId="6A675DC3" w14:textId="77777777" w:rsidR="00510F4B" w:rsidRPr="00501C93" w:rsidRDefault="00510F4B" w:rsidP="00DF6D59">
      <w:pPr>
        <w:jc w:val="both"/>
        <w:rPr>
          <w:i/>
          <w:iCs/>
        </w:rPr>
      </w:pPr>
      <w:r w:rsidRPr="00501C93">
        <w:rPr>
          <w:i/>
          <w:iCs/>
        </w:rPr>
        <w:t xml:space="preserve">b) Un sitio web de alto tráfico dedicado a la votación de las mejores noticias del </w:t>
      </w:r>
      <w:proofErr w:type="spellStart"/>
      <w:r w:rsidRPr="00501C93">
        <w:rPr>
          <w:i/>
          <w:iCs/>
        </w:rPr>
        <w:t>dia</w:t>
      </w:r>
      <w:proofErr w:type="spellEnd"/>
      <w:r w:rsidRPr="00501C93">
        <w:rPr>
          <w:i/>
          <w:iCs/>
        </w:rPr>
        <w:t xml:space="preserve">, con comentarios, reacciones y discusiones en </w:t>
      </w:r>
      <w:proofErr w:type="spellStart"/>
      <w:r w:rsidRPr="00501C93">
        <w:rPr>
          <w:i/>
          <w:iCs/>
        </w:rPr>
        <w:t>linea</w:t>
      </w:r>
      <w:proofErr w:type="spellEnd"/>
      <w:r w:rsidRPr="00501C93">
        <w:rPr>
          <w:i/>
          <w:iCs/>
        </w:rPr>
        <w:t>.</w:t>
      </w:r>
    </w:p>
    <w:p w14:paraId="1FBFC07A" w14:textId="396B5421" w:rsidR="00DF6D59" w:rsidRPr="00DF6D59" w:rsidRDefault="00DF6D59" w:rsidP="00DF6D59">
      <w:pPr>
        <w:jc w:val="both"/>
        <w:rPr>
          <w:u w:val="single"/>
        </w:rPr>
      </w:pPr>
      <w:r w:rsidRPr="00DF6D59">
        <w:t xml:space="preserve">HTML, CSS, </w:t>
      </w:r>
      <w:proofErr w:type="spellStart"/>
      <w:r w:rsidRPr="00DF6D59">
        <w:t>JavaSript</w:t>
      </w:r>
      <w:proofErr w:type="spellEnd"/>
      <w:r w:rsidRPr="00DF6D59">
        <w:t xml:space="preserve"> y </w:t>
      </w:r>
      <w:proofErr w:type="spellStart"/>
      <w:proofErr w:type="gramStart"/>
      <w:r w:rsidRPr="00DF6D59">
        <w:t>React</w:t>
      </w:r>
      <w:proofErr w:type="spellEnd"/>
      <w:r w:rsidRPr="00DF6D59">
        <w:t xml:space="preserve"> ,</w:t>
      </w:r>
      <w:proofErr w:type="gramEnd"/>
      <w:r w:rsidRPr="00DF6D59">
        <w:t xml:space="preserve"> que e</w:t>
      </w:r>
      <w:r>
        <w:t>ste ultimo e</w:t>
      </w:r>
      <w:r w:rsidRPr="00DF6D59">
        <w:t>s una librería más flexible que se enfoca en crear componentes de interfaz de usuario.</w:t>
      </w:r>
      <w:r>
        <w:t xml:space="preserve"> Con esta combinación podríamos crear una aplicación bastante completa y sólida.</w:t>
      </w:r>
    </w:p>
    <w:p w14:paraId="35901966" w14:textId="742B24EF" w:rsidR="00501C93" w:rsidRPr="00501C93" w:rsidRDefault="00510F4B" w:rsidP="00DF6D59">
      <w:pPr>
        <w:jc w:val="both"/>
        <w:rPr>
          <w:i/>
          <w:iCs/>
        </w:rPr>
      </w:pPr>
      <w:r w:rsidRPr="00501C93">
        <w:rPr>
          <w:i/>
          <w:iCs/>
        </w:rPr>
        <w:t>c) Un sitio web estático cuyo único objetivo es informar de las condiciones de acceso a una beca.</w:t>
      </w:r>
    </w:p>
    <w:p w14:paraId="302008B0" w14:textId="35361B14" w:rsidR="00DF6D59" w:rsidRPr="00DF6D59" w:rsidRDefault="00DF6D59" w:rsidP="00DF6D59">
      <w:pPr>
        <w:jc w:val="both"/>
        <w:rPr>
          <w:u w:val="single"/>
        </w:rPr>
      </w:pPr>
      <w:r>
        <w:t xml:space="preserve">HTML, CSS, </w:t>
      </w:r>
      <w:proofErr w:type="spellStart"/>
      <w:r>
        <w:t>JavaSript</w:t>
      </w:r>
      <w:proofErr w:type="spellEnd"/>
      <w:r>
        <w:t xml:space="preserve"> y </w:t>
      </w:r>
      <w:proofErr w:type="gramStart"/>
      <w:r>
        <w:t>Angular</w:t>
      </w:r>
      <w:r>
        <w:t xml:space="preserve"> ,</w:t>
      </w:r>
      <w:proofErr w:type="gramEnd"/>
      <w:r>
        <w:t xml:space="preserve"> aparte de los </w:t>
      </w:r>
      <w:proofErr w:type="spellStart"/>
      <w:r>
        <w:t>treas</w:t>
      </w:r>
      <w:proofErr w:type="spellEnd"/>
      <w:r>
        <w:t xml:space="preserve"> pilares del </w:t>
      </w:r>
      <w:proofErr w:type="spellStart"/>
      <w:r>
        <w:t>front-end</w:t>
      </w:r>
      <w:proofErr w:type="spellEnd"/>
      <w:r>
        <w:t xml:space="preserve"> Angular e</w:t>
      </w:r>
      <w:r w:rsidRPr="00DF6D59">
        <w:t>s una solución todo en uno (un </w:t>
      </w:r>
      <w:proofErr w:type="spellStart"/>
      <w:r w:rsidRPr="00DF6D59">
        <w:rPr>
          <w:i/>
          <w:iCs/>
        </w:rPr>
        <w:t>framework</w:t>
      </w:r>
      <w:proofErr w:type="spellEnd"/>
      <w:r w:rsidRPr="00DF6D59">
        <w:t xml:space="preserve">) para crear aplicaciones grandes y </w:t>
      </w:r>
      <w:proofErr w:type="gramStart"/>
      <w:r w:rsidRPr="00DF6D59">
        <w:t>complejas</w:t>
      </w:r>
      <w:r>
        <w:t xml:space="preserve"> ,</w:t>
      </w:r>
      <w:proofErr w:type="gramEnd"/>
      <w:r>
        <w:t xml:space="preserve"> ya que más que </w:t>
      </w:r>
      <w:proofErr w:type="gramStart"/>
      <w:r>
        <w:t>estética ,</w:t>
      </w:r>
      <w:proofErr w:type="gramEnd"/>
      <w:r>
        <w:t xml:space="preserve"> para una beca se necesita funcionalidad.</w:t>
      </w:r>
    </w:p>
    <w:p w14:paraId="6FA1D391" w14:textId="732D4C69" w:rsidR="00510F4B" w:rsidRPr="00DF6D59" w:rsidRDefault="00510F4B" w:rsidP="00510F4B"/>
    <w:sectPr w:rsidR="00510F4B" w:rsidRPr="00DF6D59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F72E9" w14:textId="77777777" w:rsidR="00A754FB" w:rsidRDefault="00A754FB" w:rsidP="00841D54">
      <w:pPr>
        <w:spacing w:after="0" w:line="240" w:lineRule="auto"/>
      </w:pPr>
      <w:r>
        <w:separator/>
      </w:r>
    </w:p>
  </w:endnote>
  <w:endnote w:type="continuationSeparator" w:id="0">
    <w:p w14:paraId="59DFE08A" w14:textId="77777777" w:rsidR="00A754FB" w:rsidRDefault="00A754FB" w:rsidP="00841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390CA" w14:textId="79AF84CE" w:rsidR="00841D54" w:rsidRDefault="00841D54">
    <w:pPr>
      <w:pStyle w:val="Piedepgina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86C28D" wp14:editId="15E294D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8546E28" id="Rectángulo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pág.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A6BBF" w14:textId="77777777" w:rsidR="00A754FB" w:rsidRDefault="00A754FB" w:rsidP="00841D54">
      <w:pPr>
        <w:spacing w:after="0" w:line="240" w:lineRule="auto"/>
      </w:pPr>
      <w:r>
        <w:separator/>
      </w:r>
    </w:p>
  </w:footnote>
  <w:footnote w:type="continuationSeparator" w:id="0">
    <w:p w14:paraId="1D7F9BE9" w14:textId="77777777" w:rsidR="00A754FB" w:rsidRDefault="00A754FB" w:rsidP="00841D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06C72"/>
    <w:multiLevelType w:val="multilevel"/>
    <w:tmpl w:val="377E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EB4BB3"/>
    <w:multiLevelType w:val="multilevel"/>
    <w:tmpl w:val="8FB0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E1FA6"/>
    <w:multiLevelType w:val="hybridMultilevel"/>
    <w:tmpl w:val="BFEC4A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E82195"/>
    <w:multiLevelType w:val="multilevel"/>
    <w:tmpl w:val="2638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652408">
    <w:abstractNumId w:val="2"/>
  </w:num>
  <w:num w:numId="2" w16cid:durableId="1151409789">
    <w:abstractNumId w:val="3"/>
  </w:num>
  <w:num w:numId="3" w16cid:durableId="2000696240">
    <w:abstractNumId w:val="1"/>
  </w:num>
  <w:num w:numId="4" w16cid:durableId="1495560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F4B"/>
    <w:rsid w:val="00200FE8"/>
    <w:rsid w:val="00501C93"/>
    <w:rsid w:val="00510F4B"/>
    <w:rsid w:val="006E3497"/>
    <w:rsid w:val="00841D54"/>
    <w:rsid w:val="00A754FB"/>
    <w:rsid w:val="00B059A6"/>
    <w:rsid w:val="00D6720E"/>
    <w:rsid w:val="00DF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6A50F"/>
  <w15:chartTrackingRefBased/>
  <w15:docId w15:val="{05AD9DD5-E3FE-4AD2-BCDF-AC3BE16AF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0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10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10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0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0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0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0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0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0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0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10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10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0F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0F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0F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0F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0F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0F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0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0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0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0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0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0F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0F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0F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0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0F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0F4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41D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1D54"/>
  </w:style>
  <w:style w:type="paragraph" w:styleId="Piedepgina">
    <w:name w:val="footer"/>
    <w:basedOn w:val="Normal"/>
    <w:link w:val="PiedepginaCar"/>
    <w:uiPriority w:val="99"/>
    <w:unhideWhenUsed/>
    <w:rsid w:val="00841D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1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957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Brahim Hanaoui</dc:creator>
  <cp:keywords/>
  <dc:description/>
  <cp:lastModifiedBy>Brahim Hanaoui</cp:lastModifiedBy>
  <cp:revision>1</cp:revision>
  <dcterms:created xsi:type="dcterms:W3CDTF">2025-10-16T13:47:00Z</dcterms:created>
  <dcterms:modified xsi:type="dcterms:W3CDTF">2025-10-16T14:55:00Z</dcterms:modified>
</cp:coreProperties>
</file>