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B82B" w14:textId="78C05A01" w:rsidR="00B637E2" w:rsidRDefault="00B637E2" w:rsidP="00B637E2">
      <w:pPr>
        <w:ind w:left="720" w:hanging="360"/>
        <w:rPr>
          <w:rFonts w:ascii="Arial Black" w:hAnsi="Arial Black"/>
          <w:sz w:val="40"/>
          <w:szCs w:val="40"/>
        </w:rPr>
      </w:pPr>
      <w:r w:rsidRPr="00B637E2">
        <w:rPr>
          <w:rFonts w:ascii="Arial Black" w:hAnsi="Arial Black"/>
          <w:sz w:val="40"/>
          <w:szCs w:val="40"/>
        </w:rPr>
        <w:t xml:space="preserve">             KUBERNETE TASK-06</w:t>
      </w:r>
    </w:p>
    <w:p w14:paraId="59148F49" w14:textId="77777777" w:rsidR="00B637E2" w:rsidRPr="00B637E2" w:rsidRDefault="00B637E2" w:rsidP="00B637E2">
      <w:pPr>
        <w:ind w:left="720" w:hanging="360"/>
        <w:rPr>
          <w:rFonts w:ascii="Arial Black" w:hAnsi="Arial Black"/>
          <w:sz w:val="40"/>
          <w:szCs w:val="40"/>
        </w:rPr>
      </w:pPr>
    </w:p>
    <w:p w14:paraId="32649E26" w14:textId="5E89E951" w:rsidR="00B637E2" w:rsidRPr="00B637E2" w:rsidRDefault="00B637E2" w:rsidP="00B637E2">
      <w:pPr>
        <w:numPr>
          <w:ilvl w:val="0"/>
          <w:numId w:val="1"/>
        </w:numPr>
        <w:rPr>
          <w:sz w:val="32"/>
          <w:szCs w:val="32"/>
        </w:rPr>
      </w:pPr>
      <w:r w:rsidRPr="00B637E2">
        <w:rPr>
          <w:sz w:val="32"/>
          <w:szCs w:val="32"/>
        </w:rPr>
        <w:t xml:space="preserve">Create a </w:t>
      </w:r>
      <w:proofErr w:type="spellStart"/>
      <w:r w:rsidRPr="00B637E2">
        <w:rPr>
          <w:sz w:val="32"/>
          <w:szCs w:val="32"/>
        </w:rPr>
        <w:t>ConfigMap</w:t>
      </w:r>
      <w:proofErr w:type="spellEnd"/>
      <w:r w:rsidRPr="00B637E2">
        <w:rPr>
          <w:sz w:val="32"/>
          <w:szCs w:val="32"/>
        </w:rPr>
        <w:t xml:space="preserve"> from a directory containing multiple files and inject the variables into a pod as environment variables.</w:t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027AA917" wp14:editId="1474EFFD">
            <wp:extent cx="4838700" cy="3299460"/>
            <wp:effectExtent l="0" t="0" r="0" b="0"/>
            <wp:docPr id="145271112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36B598EB" wp14:editId="5886D885">
            <wp:extent cx="4465320" cy="365760"/>
            <wp:effectExtent l="0" t="0" r="0" b="0"/>
            <wp:docPr id="15965827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6FB846BD" wp14:editId="13EABC19">
            <wp:extent cx="3177540" cy="510540"/>
            <wp:effectExtent l="0" t="0" r="0" b="0"/>
            <wp:docPr id="114681276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lastRenderedPageBreak/>
        <w:drawing>
          <wp:inline distT="0" distB="0" distL="0" distR="0" wp14:anchorId="0B7EA990" wp14:editId="5EC47381">
            <wp:extent cx="3947160" cy="2186940"/>
            <wp:effectExtent l="0" t="0" r="0" b="0"/>
            <wp:docPr id="19530088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5913ED12" w14:textId="0DC33CD3" w:rsidR="00B637E2" w:rsidRPr="00B637E2" w:rsidRDefault="00B637E2" w:rsidP="00B637E2">
      <w:pPr>
        <w:numPr>
          <w:ilvl w:val="0"/>
          <w:numId w:val="1"/>
        </w:numPr>
        <w:rPr>
          <w:sz w:val="32"/>
          <w:szCs w:val="32"/>
        </w:rPr>
      </w:pPr>
      <w:r w:rsidRPr="00B637E2">
        <w:rPr>
          <w:sz w:val="32"/>
          <w:szCs w:val="32"/>
        </w:rPr>
        <w:t xml:space="preserve">Create a </w:t>
      </w:r>
      <w:proofErr w:type="spellStart"/>
      <w:r w:rsidRPr="00B637E2">
        <w:rPr>
          <w:sz w:val="32"/>
          <w:szCs w:val="32"/>
        </w:rPr>
        <w:t>ConfigMap</w:t>
      </w:r>
      <w:proofErr w:type="spellEnd"/>
      <w:r w:rsidRPr="00B637E2">
        <w:rPr>
          <w:sz w:val="32"/>
          <w:szCs w:val="32"/>
        </w:rPr>
        <w:t xml:space="preserve"> from a file and mount it as a volume inside a pod, ensuring the configuration data is available as files.</w:t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153BB82E" wp14:editId="70154258">
            <wp:extent cx="2948940" cy="495300"/>
            <wp:effectExtent l="0" t="0" r="0" b="0"/>
            <wp:docPr id="3536952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2F157F66" wp14:editId="2AABA366">
            <wp:extent cx="5074920" cy="594360"/>
            <wp:effectExtent l="0" t="0" r="0" b="0"/>
            <wp:docPr id="72579621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66C538DB" wp14:editId="53D382C4">
            <wp:extent cx="3878580" cy="1851660"/>
            <wp:effectExtent l="0" t="0" r="0" b="0"/>
            <wp:docPr id="149248104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lastRenderedPageBreak/>
        <w:drawing>
          <wp:inline distT="0" distB="0" distL="0" distR="0" wp14:anchorId="37230A5E" wp14:editId="0CCFC791">
            <wp:extent cx="4000500" cy="2324100"/>
            <wp:effectExtent l="0" t="0" r="0" b="0"/>
            <wp:docPr id="63783359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565185B3" wp14:editId="57C5F11F">
            <wp:extent cx="4099560" cy="2987040"/>
            <wp:effectExtent l="0" t="0" r="0" b="0"/>
            <wp:docPr id="21452850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1082FDCB" wp14:editId="4002E6AD">
            <wp:extent cx="4183380" cy="868680"/>
            <wp:effectExtent l="0" t="0" r="0" b="0"/>
            <wp:docPr id="210503853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0C4F1F74" wp14:editId="78A0F7C3">
            <wp:extent cx="3185160" cy="922020"/>
            <wp:effectExtent l="0" t="0" r="0" b="0"/>
            <wp:docPr id="10172385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6C7AC080" w14:textId="42ABB825" w:rsidR="00B637E2" w:rsidRPr="00B637E2" w:rsidRDefault="00B637E2" w:rsidP="00B637E2">
      <w:pPr>
        <w:numPr>
          <w:ilvl w:val="0"/>
          <w:numId w:val="1"/>
        </w:numPr>
        <w:rPr>
          <w:sz w:val="32"/>
          <w:szCs w:val="32"/>
        </w:rPr>
      </w:pPr>
      <w:r w:rsidRPr="00B637E2">
        <w:rPr>
          <w:sz w:val="32"/>
          <w:szCs w:val="32"/>
        </w:rPr>
        <w:lastRenderedPageBreak/>
        <w:t>Create a Secret with sensitive information (username and password) and inject it into a pod as environment variables.</w:t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52765C49" wp14:editId="748E77C2">
            <wp:extent cx="5486400" cy="548640"/>
            <wp:effectExtent l="0" t="0" r="0" b="0"/>
            <wp:docPr id="6792323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21BF50BC" wp14:editId="300E576D">
            <wp:extent cx="3390900" cy="579120"/>
            <wp:effectExtent l="0" t="0" r="0" b="0"/>
            <wp:docPr id="14346676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43890B92" wp14:editId="097E3718">
            <wp:extent cx="3398520" cy="1584960"/>
            <wp:effectExtent l="0" t="0" r="0" b="0"/>
            <wp:docPr id="16679379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7B8DC09E" wp14:editId="795A4776">
            <wp:extent cx="3947160" cy="2827020"/>
            <wp:effectExtent l="0" t="0" r="0" b="0"/>
            <wp:docPr id="16545685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082372C6" wp14:editId="4DC309CF">
            <wp:extent cx="3947160" cy="571500"/>
            <wp:effectExtent l="0" t="0" r="0" b="0"/>
            <wp:docPr id="15698571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lastRenderedPageBreak/>
        <w:drawing>
          <wp:inline distT="0" distB="0" distL="0" distR="0" wp14:anchorId="52F6D5B1" wp14:editId="7AFEEA2C">
            <wp:extent cx="5379720" cy="914400"/>
            <wp:effectExtent l="0" t="0" r="0" b="0"/>
            <wp:docPr id="13632082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3C37DD18" w14:textId="138C838A" w:rsidR="00B637E2" w:rsidRPr="00B637E2" w:rsidRDefault="00B637E2" w:rsidP="00B637E2">
      <w:pPr>
        <w:numPr>
          <w:ilvl w:val="0"/>
          <w:numId w:val="1"/>
        </w:numPr>
        <w:rPr>
          <w:sz w:val="32"/>
          <w:szCs w:val="32"/>
        </w:rPr>
      </w:pPr>
      <w:r w:rsidRPr="00B637E2">
        <w:rPr>
          <w:sz w:val="32"/>
          <w:szCs w:val="32"/>
        </w:rPr>
        <w:t>Create a Secret using a YAML file, mount it as a volume in a pod, and verify the specific Secret values are available as files.</w:t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6270D73E" wp14:editId="4502978E">
            <wp:extent cx="5013960" cy="1965960"/>
            <wp:effectExtent l="0" t="0" r="0" b="0"/>
            <wp:docPr id="20062482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1DFE4D9A" wp14:editId="537BAA54">
            <wp:extent cx="3749040" cy="685800"/>
            <wp:effectExtent l="0" t="0" r="0" b="0"/>
            <wp:docPr id="2299550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3FF3CBE3" wp14:editId="4CCF0885">
            <wp:extent cx="3787140" cy="2270760"/>
            <wp:effectExtent l="0" t="0" r="0" b="0"/>
            <wp:docPr id="21077557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06E18D20" wp14:editId="6D440D52">
            <wp:extent cx="3863340" cy="685800"/>
            <wp:effectExtent l="0" t="0" r="0" b="0"/>
            <wp:docPr id="9855985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lastRenderedPageBreak/>
        <w:br/>
      </w:r>
      <w:r w:rsidRPr="00B637E2">
        <w:rPr>
          <w:sz w:val="32"/>
          <w:szCs w:val="32"/>
        </w:rPr>
        <w:drawing>
          <wp:inline distT="0" distB="0" distL="0" distR="0" wp14:anchorId="15EFA6F2" wp14:editId="64BA81E2">
            <wp:extent cx="5494020" cy="586740"/>
            <wp:effectExtent l="0" t="0" r="0" b="0"/>
            <wp:docPr id="7825828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25E44CBC" wp14:editId="00CBE0AF">
            <wp:extent cx="5463540" cy="746760"/>
            <wp:effectExtent l="0" t="0" r="0" b="0"/>
            <wp:docPr id="5024764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4629BF74" w14:textId="3D35D009" w:rsidR="00B637E2" w:rsidRPr="00B637E2" w:rsidRDefault="00B637E2" w:rsidP="00B637E2">
      <w:pPr>
        <w:numPr>
          <w:ilvl w:val="0"/>
          <w:numId w:val="1"/>
        </w:numPr>
        <w:rPr>
          <w:sz w:val="32"/>
          <w:szCs w:val="32"/>
        </w:rPr>
      </w:pPr>
      <w:r w:rsidRPr="00B637E2">
        <w:rPr>
          <w:sz w:val="32"/>
          <w:szCs w:val="32"/>
        </w:rPr>
        <w:t xml:space="preserve">Inject a </w:t>
      </w:r>
      <w:proofErr w:type="spellStart"/>
      <w:r w:rsidRPr="00B637E2">
        <w:rPr>
          <w:sz w:val="32"/>
          <w:szCs w:val="32"/>
        </w:rPr>
        <w:t>ConfigMap</w:t>
      </w:r>
      <w:proofErr w:type="spellEnd"/>
      <w:r w:rsidRPr="00B637E2">
        <w:rPr>
          <w:sz w:val="32"/>
          <w:szCs w:val="32"/>
        </w:rPr>
        <w:t xml:space="preserve"> as environment variables and a Secret as files into the same pod, ensuring both are accessible within the pod.</w:t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42609254" wp14:editId="20E79A2F">
            <wp:extent cx="5189220" cy="815340"/>
            <wp:effectExtent l="0" t="0" r="0" b="0"/>
            <wp:docPr id="12415427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4AA2A7E5" w14:textId="31A8DE5D" w:rsidR="00B637E2" w:rsidRPr="00B637E2" w:rsidRDefault="00B637E2" w:rsidP="00B637E2">
      <w:pPr>
        <w:rPr>
          <w:sz w:val="32"/>
          <w:szCs w:val="32"/>
        </w:rPr>
      </w:pP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0DDA65AE" wp14:editId="01A3DE87">
            <wp:extent cx="5311140" cy="586740"/>
            <wp:effectExtent l="0" t="0" r="0" b="0"/>
            <wp:docPr id="1017641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lastRenderedPageBreak/>
        <w:drawing>
          <wp:inline distT="0" distB="0" distL="0" distR="0" wp14:anchorId="0E7B6A6D" wp14:editId="601F1663">
            <wp:extent cx="3162300" cy="2971800"/>
            <wp:effectExtent l="0" t="0" r="0" b="0"/>
            <wp:docPr id="17459222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</w:p>
    <w:p w14:paraId="5D0FE577" w14:textId="36676715" w:rsidR="00B637E2" w:rsidRPr="00B637E2" w:rsidRDefault="00B637E2" w:rsidP="00B637E2">
      <w:pPr>
        <w:rPr>
          <w:sz w:val="32"/>
          <w:szCs w:val="32"/>
        </w:rPr>
      </w:pP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2FAEA380" wp14:editId="72AE103E">
            <wp:extent cx="5463540" cy="1584960"/>
            <wp:effectExtent l="0" t="0" r="0" b="0"/>
            <wp:docPr id="15664174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drawing>
          <wp:inline distT="0" distB="0" distL="0" distR="0" wp14:anchorId="59C33F6A" wp14:editId="3A59B27A">
            <wp:extent cx="5387340" cy="518160"/>
            <wp:effectExtent l="0" t="0" r="0" b="0"/>
            <wp:docPr id="10585316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7E2">
        <w:rPr>
          <w:sz w:val="32"/>
          <w:szCs w:val="32"/>
        </w:rPr>
        <w:br/>
      </w:r>
      <w:r w:rsidRPr="00B637E2">
        <w:rPr>
          <w:sz w:val="32"/>
          <w:szCs w:val="32"/>
        </w:rPr>
        <w:br/>
      </w:r>
    </w:p>
    <w:p w14:paraId="11B5A6E8" w14:textId="77777777" w:rsidR="0083542D" w:rsidRPr="00B637E2" w:rsidRDefault="0083542D">
      <w:pPr>
        <w:rPr>
          <w:sz w:val="32"/>
          <w:szCs w:val="32"/>
        </w:rPr>
      </w:pPr>
    </w:p>
    <w:sectPr w:rsidR="0083542D" w:rsidRPr="00B6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0F78"/>
    <w:multiLevelType w:val="hybridMultilevel"/>
    <w:tmpl w:val="2F649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4613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2"/>
    <w:rsid w:val="007B59EB"/>
    <w:rsid w:val="0083542D"/>
    <w:rsid w:val="00AD2D5D"/>
    <w:rsid w:val="00B637E2"/>
    <w:rsid w:val="00D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77DF"/>
  <w15:chartTrackingRefBased/>
  <w15:docId w15:val="{A2180824-3289-4E8A-9BBA-70484CD8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2026-04-30T07:16:00Z</dcterms:created>
  <dcterms:modified xsi:type="dcterms:W3CDTF">2026-04-30T07:20:00Z</dcterms:modified>
</cp:coreProperties>
</file>