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以下实例创建了一个简单的图片轮播效果 ：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&lt;div id="demo" class="carousel slide" data-ride="carousel"&gt;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&lt;!-- 指示符 --&gt;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&lt;ul class="carousel-indicators"&gt;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&lt;li data-target="#demo" data-slide-to="0" class="active"&gt;&lt;/li&gt;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&lt;li data-target="#demo" data-slide-to="1"&gt;&lt;/li&gt;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&lt;li data-target="#demo" data-slide-to="2"&gt;&lt;/li&gt;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&lt;/ul&gt;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&lt;!-- 轮播图片 --&gt;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&lt;div class="carousel-inner"&gt;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&lt;div class="carousel-item active"&gt;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&lt;img src="https://static.runoob.com/images/mix/img_fjords_wide.jpg"&gt;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&lt;/div&gt;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&lt;div class="carousel-item"&gt;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&lt;img src="https://static.runoob.com/images/mix/img_nature_wide.jpg"&gt;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&lt;/div&gt;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&lt;div class="carousel-item"&gt;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&lt;img src="https://static.runoob.com/images/mix/img_mountains_wide.jpg"&gt;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&lt;/div&gt;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&lt;/div&gt;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&lt;!-- 左右切换按钮 --&gt;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&lt;a class="carousel-control-prev" href="#demo" data-slide="prev"&gt;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&lt;span class="carousel-control-prev-icon"&gt;&lt;/span&gt;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&lt;/a&gt;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&lt;a class="carousel-control-next" href="#demo" data-slide="next"&gt;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&lt;span class="carousel-control-next-icon"&gt;&lt;/span&gt;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&lt;/a&gt;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轮播图片上添加描述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在每个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&lt;div class="carousel-item"&gt;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内添加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&lt;div class="carousel-caption"&gt;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来设置轮播图片的描述文本：: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carousel-item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img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src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https://static.runoob.com/images/mix/img_fjords_wide.jpg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carousel-caption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第一张图片描述标题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描述文字!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6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