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stl:inputContent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提交表单值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&lt;stl:inputContent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ellipsis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"文字超出部分显示的文字"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formatString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"显示的格式"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isClearTags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"是否清除标签信息"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isDynamic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"是否动态显示"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isLower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"是否转换为小写"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isReturnToBr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"是否将回车替换为HTML换行标签"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isUpper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"是否转换为大写"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leftText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"显示在信息前的文字"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length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"指定字符长度"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replace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"需要替换的文字，可以是正则表达式"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rightText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"显示在信息后的文字"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separator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"显示多项时的分割字符串"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startIndex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"字符开始位置"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to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"替换replace的文字信息"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type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"显示的类型"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wordNum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"显示字符的数目"</w:t>
      </w:r>
      <w:r>
        <w:rPr>
          <w:rStyle w:val="24"/>
          <w:bdr w:val="none" w:color="auto" w:sz="0" w:space="0"/>
          <w:shd w:val="clear" w:fill="F7F7F9"/>
        </w:rPr>
        <w:t>&gt;&lt;/stl:inputContent&gt;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显示指定表单的提交内容属性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下表显示所有属于此标签的属性列表。 </w:t>
      </w:r>
    </w:p>
    <w:tbl>
      <w:tblPr>
        <w:tblW w:w="8305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8"/>
        <w:gridCol w:w="1583"/>
        <w:gridCol w:w="613"/>
        <w:gridCol w:w="45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显示表单内容的类型。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提交内容Id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Reply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显示管理员回复信息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ItemIndex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项次序数字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UserName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显示添加人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AddDate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显示添加日期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自定义字段名称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显示表单自定义字段提交内容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startIndex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字符开始位置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length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指定字符长度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isLower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转换为小写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不转换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isUpper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转换为大写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不转换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leftText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显示在信息前的文字，当信息不存在时文字也不显示。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rightText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显示在信息后的文字，当信息不存在时文字也不显示。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formatString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显示的格式。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separator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显示多项时的分割字符串。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wordNum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显示字符的数目，0代表不限制字数。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ellipsis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文字超出部分显示的文字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replace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需要替换的文字，可以是正则表达式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替换的文字信息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isClearTags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是否清除HTML标签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清除HTML标签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3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不清除HTML标签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isReturnToBr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是否将回车替换为HTML换行标签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替换回车符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4" name="图片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不替换回车符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isDynamic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6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5" name="图片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静态显示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stl:inputContent 标签必须作为 &lt;stl:inputContents&gt; 的子标签使用，显示对应提交内容的属性。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&lt;stl:inputContent&gt;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{stl:inputContent}</w:t>
      </w:r>
      <w:r>
        <w:rPr>
          <w:bdr w:val="none" w:color="auto" w:sz="0" w:space="0"/>
        </w:rPr>
        <w:t xml:space="preserve">。 </w:t>
      </w:r>
    </w:p>
    <w:p/>
    <w:p/>
    <w:p/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示例一：显示提交内容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下面的例子在页面中显示提交内容列表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其中 Title 和 Content 为预定义的提交内容项，Reply 为管理员对此提交内容的回复信息。 </w:t>
      </w:r>
    </w:p>
    <w:p>
      <w:pPr>
        <w:keepNext w:val="0"/>
        <w:keepLines w:val="0"/>
        <w:widowControl/>
        <w:suppressLineNumbers w:val="0"/>
        <w:pBdr>
          <w:top w:val="single" w:color="DDDDDD" w:sz="6" w:space="29"/>
          <w:left w:val="single" w:color="DDDDDD" w:sz="6" w:space="14"/>
          <w:bottom w:val="single" w:color="DDDDDD" w:sz="6" w:space="10"/>
          <w:right w:val="single" w:color="DDDDDD" w:sz="6" w:space="14"/>
        </w:pBdr>
        <w:shd w:val="clear" w:fill="FFFFFF"/>
        <w:spacing w:before="225" w:beforeAutospacing="0" w:after="225" w:afterAutospacing="0"/>
        <w:ind w:left="-226" w:right="-226"/>
        <w:jc w:val="left"/>
      </w:pPr>
      <w:r>
        <w:rPr>
          <w:rFonts w:ascii="SimSun" w:hAnsi="SimSun" w:eastAsia="SimSun" w:cs="SimSun"/>
          <w:color w:val="FF000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标题：</w:t>
      </w:r>
      <w:r>
        <w:rPr>
          <w:rFonts w:ascii="SimSun" w:hAnsi="SimSun" w:eastAsia="SimSun" w:cs="SimSun"/>
          <w:kern w:val="0"/>
          <w:sz w:val="24"/>
          <w:szCs w:val="24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这里是标题</w:t>
      </w:r>
      <w:r>
        <w:rPr>
          <w:rFonts w:ascii="SimSun" w:hAnsi="SimSun" w:eastAsia="SimSun" w:cs="SimSun"/>
          <w:kern w:val="0"/>
          <w:sz w:val="24"/>
          <w:szCs w:val="24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FF000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正文：</w:t>
      </w:r>
      <w:r>
        <w:rPr>
          <w:rFonts w:ascii="SimSun" w:hAnsi="SimSun" w:eastAsia="SimSun" w:cs="SimSun"/>
          <w:kern w:val="0"/>
          <w:sz w:val="24"/>
          <w:szCs w:val="24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这里是内容</w:t>
      </w:r>
      <w:r>
        <w:rPr>
          <w:rFonts w:ascii="SimSun" w:hAnsi="SimSun" w:eastAsia="SimSun" w:cs="SimSun"/>
          <w:kern w:val="0"/>
          <w:sz w:val="24"/>
          <w:szCs w:val="24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FF000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回复：</w:t>
      </w:r>
      <w:r>
        <w:rPr>
          <w:rFonts w:ascii="SimSun" w:hAnsi="SimSun" w:eastAsia="SimSun" w:cs="SimSun"/>
          <w:kern w:val="0"/>
          <w:sz w:val="24"/>
          <w:szCs w:val="24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这里是回复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CCC"/>
        <w:spacing w:before="225" w:beforeAutospacing="0" w:after="542" w:afterAutospacing="0"/>
        <w:ind w:left="-226" w:right="-226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&lt;stl:inputContents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inputName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"咨询信箱"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isReply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"true"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width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"90%"</w:t>
      </w:r>
      <w:r>
        <w:rPr>
          <w:color w:val="BEBEC5"/>
          <w:bdr w:val="none" w:color="auto" w:sz="0" w:space="0"/>
        </w:rPr>
        <w:t>&gt;</w:t>
      </w:r>
      <w:r>
        <w:rPr>
          <w:color w:val="48484C"/>
          <w:bdr w:val="none" w:color="auto" w:sz="0" w:space="0"/>
        </w:rPr>
        <w:t xml:space="preserve">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&lt;font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color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"red"</w:t>
      </w:r>
      <w:r>
        <w:rPr>
          <w:color w:val="BEBEC5"/>
          <w:bdr w:val="none" w:color="auto" w:sz="0" w:space="0"/>
        </w:rPr>
        <w:t>&gt;</w:t>
      </w:r>
      <w:r>
        <w:rPr>
          <w:color w:val="48484C"/>
          <w:bdr w:val="none" w:color="auto" w:sz="0" w:space="0"/>
        </w:rPr>
        <w:t>标题：</w:t>
      </w:r>
      <w:r>
        <w:rPr>
          <w:color w:val="BEBEC5"/>
          <w:bdr w:val="none" w:color="auto" w:sz="0" w:space="0"/>
        </w:rPr>
        <w:t>&lt;/font&gt;&lt;br&gt;&lt;stl:inputContent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"Title"</w:t>
      </w:r>
      <w:r>
        <w:rPr>
          <w:color w:val="BEBEC5"/>
          <w:bdr w:val="none" w:color="auto" w:sz="0" w:space="0"/>
        </w:rPr>
        <w:t>&gt;&lt;/stl:inputContent&gt;&lt;br</w:t>
      </w:r>
      <w:r>
        <w:rPr>
          <w:color w:val="48484C"/>
          <w:bdr w:val="none" w:color="auto" w:sz="0" w:space="0"/>
        </w:rPr>
        <w:t xml:space="preserve"> </w:t>
      </w:r>
      <w:r>
        <w:rPr>
          <w:color w:val="BEBEC5"/>
          <w:bdr w:val="none" w:color="auto" w:sz="0" w:space="0"/>
        </w:rPr>
        <w:t>/&gt;</w:t>
      </w:r>
      <w:r>
        <w:rPr>
          <w:color w:val="48484C"/>
          <w:bdr w:val="none" w:color="auto" w:sz="0" w:space="0"/>
        </w:rPr>
        <w:t xml:space="preserve"> 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&lt;font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color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"red"</w:t>
      </w:r>
      <w:r>
        <w:rPr>
          <w:color w:val="BEBEC5"/>
          <w:bdr w:val="none" w:color="auto" w:sz="0" w:space="0"/>
        </w:rPr>
        <w:t>&gt;</w:t>
      </w:r>
      <w:r>
        <w:rPr>
          <w:color w:val="48484C"/>
          <w:bdr w:val="none" w:color="auto" w:sz="0" w:space="0"/>
        </w:rPr>
        <w:t>正文：</w:t>
      </w:r>
      <w:r>
        <w:rPr>
          <w:color w:val="BEBEC5"/>
          <w:bdr w:val="none" w:color="auto" w:sz="0" w:space="0"/>
        </w:rPr>
        <w:t>&lt;/font&gt;&lt;br&gt;&lt;stl:inputContent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"Content"</w:t>
      </w:r>
      <w:r>
        <w:rPr>
          <w:color w:val="BEBEC5"/>
          <w:bdr w:val="none" w:color="auto" w:sz="0" w:space="0"/>
        </w:rPr>
        <w:t>&gt;&lt;/stl:inputContent&gt;&lt;br</w:t>
      </w:r>
      <w:r>
        <w:rPr>
          <w:color w:val="48484C"/>
          <w:bdr w:val="none" w:color="auto" w:sz="0" w:space="0"/>
        </w:rPr>
        <w:t xml:space="preserve"> </w:t>
      </w:r>
      <w:r>
        <w:rPr>
          <w:color w:val="BEBEC5"/>
          <w:bdr w:val="none" w:color="auto" w:sz="0" w:space="0"/>
        </w:rPr>
        <w:t>/&gt;</w:t>
      </w:r>
      <w:r>
        <w:rPr>
          <w:color w:val="48484C"/>
          <w:bdr w:val="none" w:color="auto" w:sz="0" w:space="0"/>
        </w:rPr>
        <w:t xml:space="preserve"> 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&lt;font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color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"red"</w:t>
      </w:r>
      <w:r>
        <w:rPr>
          <w:color w:val="BEBEC5"/>
          <w:bdr w:val="none" w:color="auto" w:sz="0" w:space="0"/>
        </w:rPr>
        <w:t>&gt;</w:t>
      </w:r>
      <w:r>
        <w:rPr>
          <w:color w:val="48484C"/>
          <w:bdr w:val="none" w:color="auto" w:sz="0" w:space="0"/>
        </w:rPr>
        <w:t>回复：</w:t>
      </w:r>
      <w:r>
        <w:rPr>
          <w:color w:val="BEBEC5"/>
          <w:bdr w:val="none" w:color="auto" w:sz="0" w:space="0"/>
        </w:rPr>
        <w:t>&lt;/font&gt;&lt;br&gt;&lt;stl:inputContent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"Reply"</w:t>
      </w:r>
      <w:r>
        <w:rPr>
          <w:color w:val="BEBEC5"/>
          <w:bdr w:val="none" w:color="auto" w:sz="0" w:space="0"/>
        </w:rPr>
        <w:t>&gt;&lt;/stl:inputContent&gt;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&lt;hr&gt;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&lt;/stl:inputContents&gt;</w:t>
      </w:r>
      <w:r>
        <w:rPr>
          <w:color w:val="48484C"/>
          <w:bdr w:val="none" w:color="auto" w:sz="0" w:space="0"/>
        </w:rPr>
        <w:t xml:space="preserve"> 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E0203"/>
    <w:multiLevelType w:val="multilevel"/>
    <w:tmpl w:val="61DE02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03A54"/>
    <w:rsid w:val="2AEE0E8A"/>
    <w:rsid w:val="35C35B2E"/>
    <w:rsid w:val="69B2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hint="default"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hint="default"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20">
    <w:name w:val="is-owner"/>
    <w:basedOn w:val="6"/>
    <w:uiPriority w:val="0"/>
    <w:rPr>
      <w:b/>
      <w:i/>
      <w:sz w:val="15"/>
      <w:szCs w:val="15"/>
    </w:rPr>
  </w:style>
  <w:style w:type="character" w:customStyle="1" w:styleId="21">
    <w:name w:val="api-method-post"/>
    <w:basedOn w:val="6"/>
    <w:uiPriority w:val="0"/>
    <w:rPr>
      <w:shd w:val="clear" w:fill="005082"/>
    </w:rPr>
  </w:style>
  <w:style w:type="character" w:customStyle="1" w:styleId="22">
    <w:name w:val="share-count2"/>
    <w:basedOn w:val="6"/>
    <w:uiPriority w:val="0"/>
    <w:rPr>
      <w:sz w:val="13"/>
      <w:szCs w:val="13"/>
      <w:shd w:val="clear" w:fill="555555"/>
    </w:rPr>
  </w:style>
  <w:style w:type="character" w:customStyle="1" w:styleId="23">
    <w:name w:val="hover10"/>
    <w:basedOn w:val="6"/>
    <w:uiPriority w:val="0"/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  <w:style w:type="character" w:customStyle="1" w:styleId="29">
    <w:name w:val="hover8"/>
    <w:basedOn w:val="6"/>
    <w:uiPriority w:val="0"/>
  </w:style>
  <w:style w:type="character" w:customStyle="1" w:styleId="30">
    <w:name w:val="share-count"/>
    <w:basedOn w:val="6"/>
    <w:uiPriority w:val="0"/>
    <w:rPr>
      <w:sz w:val="13"/>
      <w:szCs w:val="13"/>
      <w:shd w:val="clear" w:fill="55555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2018-02-09T09:01:34Z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