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167E85" w:rsidRDefault="00B226F4" w:rsidP="00167E8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167E85">
        <w:rPr>
          <w:rFonts w:ascii="Times New Roman" w:hAnsi="Times New Roman" w:cs="Times New Roman"/>
          <w:sz w:val="28"/>
          <w:szCs w:val="28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 10</w:t>
      </w:r>
      <w:r w:rsidRPr="00167E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8.1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>64)</w:t>
      </w:r>
      <w:r w:rsidR="00EB1F8A" w:rsidRPr="00167E85">
        <w:rPr>
          <w:rFonts w:ascii="Times New Roman" w:hAnsi="Times New Roman" w:cs="Times New Roman"/>
          <w:sz w:val="28"/>
          <w:szCs w:val="28"/>
        </w:rPr>
        <w:t>.</w:t>
      </w:r>
      <w:r w:rsidRPr="00167E85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Поддерживаемы</w:t>
      </w:r>
      <w:r w:rsidR="00167E85" w:rsidRPr="00613FD6">
        <w:rPr>
          <w:rFonts w:ascii="Times New Roman" w:hAnsi="Times New Roman" w:cs="Times New Roman"/>
          <w:sz w:val="28"/>
          <w:szCs w:val="28"/>
        </w:rPr>
        <w:t>й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Скачивать эмулятор</w:t>
      </w:r>
      <w:r>
        <w:rPr>
          <w:rFonts w:ascii="Times New Roman" w:hAnsi="Times New Roman" w:cs="Times New Roman"/>
          <w:sz w:val="28"/>
          <w:szCs w:val="28"/>
        </w:rPr>
        <w:t xml:space="preserve">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</w:p>
    <w:p w:rsidR="00EB1F8A" w:rsidRPr="002D5D9F" w:rsidRDefault="002D5D9F" w:rsidP="00B226F4">
      <w:pPr>
        <w:rPr>
          <w:rFonts w:ascii="Times New Roman" w:hAnsi="Times New Roman" w:cs="Times New Roman"/>
          <w:sz w:val="28"/>
          <w:szCs w:val="28"/>
        </w:rPr>
      </w:pPr>
      <w:r w:rsidRPr="002D5D9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67E85"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>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167E85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Pr="00F835F1" w:rsidRDefault="00167E85" w:rsidP="00167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Процесс регистрации</w:t>
      </w:r>
    </w:p>
    <w:p w:rsidR="00167E85" w:rsidRDefault="00167E85" w:rsidP="00167E8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доступа к функционалу необходимо пройти процесс регистрации.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Процесс регистрации: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Запускаем файл</w:t>
      </w:r>
      <w:r w:rsidRPr="00F83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:rsidR="00167E85" w:rsidRP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Настройка бота.</w:t>
      </w:r>
    </w:p>
    <w:p w:rsidR="008B721C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B721C">
        <w:rPr>
          <w:rFonts w:ascii="Times New Roman" w:hAnsi="Times New Roman" w:cs="Times New Roman"/>
          <w:sz w:val="28"/>
          <w:szCs w:val="28"/>
        </w:rPr>
        <w:t xml:space="preserve">астраиваем файлы </w:t>
      </w:r>
      <w:r w:rsidR="008B721C" w:rsidRPr="008B721C">
        <w:rPr>
          <w:rFonts w:ascii="Times New Roman" w:hAnsi="Times New Roman" w:cs="Times New Roman"/>
          <w:sz w:val="28"/>
          <w:szCs w:val="28"/>
        </w:rPr>
        <w:t>settings.txt</w:t>
      </w:r>
      <w:r w:rsidR="008B721C">
        <w:rPr>
          <w:rFonts w:ascii="Times New Roman" w:hAnsi="Times New Roman" w:cs="Times New Roman"/>
          <w:sz w:val="28"/>
          <w:szCs w:val="28"/>
        </w:rPr>
        <w:t xml:space="preserve"> и </w:t>
      </w:r>
      <w:r w:rsidR="008B721C"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 w:rsidR="008B721C"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 w:rsidR="008B721C">
        <w:rPr>
          <w:rFonts w:ascii="Times New Roman" w:hAnsi="Times New Roman" w:cs="Times New Roman"/>
          <w:sz w:val="28"/>
          <w:szCs w:val="28"/>
        </w:rPr>
        <w:t xml:space="preserve"> файле </w:t>
      </w:r>
      <w:r w:rsidR="008B721C" w:rsidRPr="008B721C">
        <w:rPr>
          <w:rFonts w:ascii="Times New Roman" w:hAnsi="Times New Roman" w:cs="Times New Roman"/>
          <w:sz w:val="28"/>
          <w:szCs w:val="28"/>
        </w:rPr>
        <w:t>settings.txt</w:t>
      </w:r>
      <w:r w:rsidR="008B721C"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="008B721C"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 w:rsidR="008B721C"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B67086" w:rsidRDefault="008B721C" w:rsidP="00D439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запускается файл</w:t>
      </w:r>
      <w:r w:rsidR="00D4397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B67086" w:rsidP="00D43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B67086">
        <w:rPr>
          <w:rFonts w:ascii="Times New Roman" w:hAnsi="Times New Roman" w:cs="Times New Roman"/>
          <w:sz w:val="28"/>
          <w:szCs w:val="28"/>
        </w:rPr>
        <w:t>. Настройка эмулятора (</w:t>
      </w:r>
      <w:r w:rsidR="00B6708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B67086">
        <w:rPr>
          <w:rFonts w:ascii="Times New Roman" w:hAnsi="Times New Roman" w:cs="Times New Roman"/>
          <w:sz w:val="28"/>
          <w:szCs w:val="28"/>
        </w:rPr>
        <w:t>)</w:t>
      </w:r>
      <w:r w:rsidR="00B67086"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>: выбрать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совместимости или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 w:rsidR="00167E85">
        <w:rPr>
          <w:rFonts w:ascii="Times New Roman" w:hAnsi="Times New Roman" w:cs="Times New Roman"/>
          <w:sz w:val="28"/>
          <w:szCs w:val="28"/>
        </w:rPr>
        <w:t>скоростной режим</w:t>
      </w:r>
      <w:r w:rsidRPr="00B67086">
        <w:rPr>
          <w:rFonts w:ascii="Times New Roman" w:hAnsi="Times New Roman" w:cs="Times New Roman"/>
          <w:sz w:val="28"/>
          <w:szCs w:val="28"/>
        </w:rPr>
        <w:t>.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167E85" w:rsidRPr="00AA2CD7">
        <w:rPr>
          <w:rFonts w:ascii="Times New Roman" w:hAnsi="Times New Roman" w:cs="Times New Roman"/>
          <w:sz w:val="28"/>
          <w:szCs w:val="28"/>
        </w:rPr>
        <w:t>+</w:t>
      </w:r>
      <w:r w:rsidR="00167E85">
        <w:rPr>
          <w:rFonts w:ascii="Times New Roman" w:hAnsi="Times New Roman" w:cs="Times New Roman"/>
          <w:sz w:val="28"/>
          <w:szCs w:val="28"/>
        </w:rPr>
        <w:t xml:space="preserve"> у меня на данной версии эмулятора не работает, но это не </w:t>
      </w:r>
      <w:proofErr w:type="gramStart"/>
      <w:r w:rsidR="00167E85"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 w:rsidR="00167E85">
        <w:rPr>
          <w:rFonts w:ascii="Times New Roman" w:hAnsi="Times New Roman" w:cs="Times New Roman"/>
          <w:sz w:val="28"/>
          <w:szCs w:val="28"/>
        </w:rPr>
        <w:t xml:space="preserve"> что не будет работать у вас, попробуйте!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3F55E8" w:rsidRPr="003F55E8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всё, бот должен работать.</w:t>
      </w:r>
    </w:p>
    <w:p w:rsidR="00AA2CD7" w:rsidRPr="00AA2CD7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A2CD7">
        <w:rPr>
          <w:rFonts w:ascii="Times New Roman" w:hAnsi="Times New Roman" w:cs="Times New Roman"/>
          <w:sz w:val="28"/>
          <w:szCs w:val="28"/>
        </w:rPr>
        <w:t>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17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</w:t>
        </w:r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437384" w:rsidRPr="00103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7384"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37384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167E85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4716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166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 w:rsidR="00471667"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справа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613FD6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1631" cy="2498881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08" cy="250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167E85"/>
    <w:rsid w:val="002A34D3"/>
    <w:rsid w:val="002B65CB"/>
    <w:rsid w:val="002C5E4B"/>
    <w:rsid w:val="002D5D9F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C7AB9"/>
    <w:rsid w:val="00613FD6"/>
    <w:rsid w:val="00664187"/>
    <w:rsid w:val="007430EB"/>
    <w:rsid w:val="007A63BF"/>
    <w:rsid w:val="007C3BE1"/>
    <w:rsid w:val="008625FB"/>
    <w:rsid w:val="008B721C"/>
    <w:rsid w:val="00933034"/>
    <w:rsid w:val="00957925"/>
    <w:rsid w:val="00961834"/>
    <w:rsid w:val="00A22E76"/>
    <w:rsid w:val="00A61C5E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CA1CD4"/>
    <w:rsid w:val="00D4397A"/>
    <w:rsid w:val="00DA0372"/>
    <w:rsid w:val="00DC3BF2"/>
    <w:rsid w:val="00E83E5E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support.microsoft.com/ru-ru/help/2977003/the-latest-supported-visual-c-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38</cp:revision>
  <dcterms:created xsi:type="dcterms:W3CDTF">2018-12-14T21:27:00Z</dcterms:created>
  <dcterms:modified xsi:type="dcterms:W3CDTF">2019-09-12T13:53:00Z</dcterms:modified>
</cp:coreProperties>
</file>