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Code inclusive data Science interns: Numpy and Matplotlib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Outliers in a particular data set can render statistical result from the data set useless or help the researcher dig deep in findings. They are extreme values in a particular data set.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Working with Numpy, create a function which generate 20 random integers  between 20 and 70.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Compute the mean , variance , standard deviation ,median, maximum and minimum value of this data set. These result should be returned from the data set as a dictionary. Use appropriate names for the keys of the dictionary. The dictionary being returned should include the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generated as one of it’s value.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a function which utilizes the result returned from the function above. Your function should compute the number of data items less than the mean , and an array of z-scores( i.e data minus mean divided by the standard deviation).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Determine if all z-scores are  lies between -3 and 3. The results should be printed to the console.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the generated numbers returned from </w:t>
      </w:r>
      <w:r w:rsidDel="00000000" w:rsidR="00000000" w:rsidRPr="00000000">
        <w:rPr>
          <w:b w:val="1"/>
          <w:rtl w:val="0"/>
        </w:rPr>
        <w:t xml:space="preserve">1, </w:t>
      </w:r>
      <w:r w:rsidDel="00000000" w:rsidR="00000000" w:rsidRPr="00000000">
        <w:rPr>
          <w:rtl w:val="0"/>
        </w:rPr>
        <w:t xml:space="preserve">plot a box plot and interpret the result of the box plot(explaining what a box plot is used for and what each major point on the box plot entails).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Using the data returned from </w:t>
      </w:r>
      <w:r w:rsidDel="00000000" w:rsidR="00000000" w:rsidRPr="00000000">
        <w:rPr>
          <w:b w:val="1"/>
          <w:rtl w:val="0"/>
        </w:rPr>
        <w:t xml:space="preserve">1, </w:t>
      </w:r>
      <w:r w:rsidDel="00000000" w:rsidR="00000000" w:rsidRPr="00000000">
        <w:rPr>
          <w:rtl w:val="0"/>
        </w:rPr>
        <w:t xml:space="preserve">change the value of the item at index 15 to 270, then compute same values computed in </w:t>
      </w:r>
      <w:r w:rsidDel="00000000" w:rsidR="00000000" w:rsidRPr="00000000">
        <w:rPr>
          <w:b w:val="1"/>
          <w:rtl w:val="0"/>
        </w:rPr>
        <w:t xml:space="preserve">1, </w:t>
      </w:r>
      <w:r w:rsidDel="00000000" w:rsidR="00000000" w:rsidRPr="00000000">
        <w:rPr>
          <w:rtl w:val="0"/>
        </w:rPr>
        <w:t xml:space="preserve">then obtain the box plot for this new data set.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Best of Luck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BTM4Zrbv634cDdARo4X6jXQ8vQ==">AMUW2mX0pLhbA4i7JlUHUdAB3a0r832hY5RCQRBPgGmzM2GI7+V1Jm2am6d4kXOC+w3zxkVnC7Y59EJtso+CdqEmxHfBhMw265Hpx2lSIiUpV5YxrPwyQFhh/pEbA8d52H/90lVetI9G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2021-01-19T23:22:00Z</dcterms:created>
  <dc:creator>Windows User</dc:creator>
</cp:coreProperties>
</file>