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058D" w14:textId="77777777" w:rsidR="007C1A6E" w:rsidRDefault="007C1A6E" w:rsidP="00B80E59">
      <w:pPr>
        <w:jc w:val="center"/>
      </w:pPr>
    </w:p>
    <w:p w14:paraId="55BCD7DD" w14:textId="58867133" w:rsidR="002F771F" w:rsidRDefault="002F771F" w:rsidP="00B80E59">
      <w:pPr>
        <w:jc w:val="center"/>
      </w:pPr>
      <w:r>
        <w:t>COMPREHENSIVE AUDIT OF MY CYBERSECURITY PRACTICES</w:t>
      </w:r>
    </w:p>
    <w:p w14:paraId="0D95AE53" w14:textId="77777777" w:rsidR="002F771F" w:rsidRDefault="002F771F"/>
    <w:p w14:paraId="1EFCA0A3" w14:textId="77777777" w:rsidR="00B80E59" w:rsidRDefault="00B80E59" w:rsidP="00B80E59">
      <w:pPr>
        <w:pStyle w:val="NormalWeb"/>
        <w:jc w:val="both"/>
      </w:pPr>
      <w:r>
        <w:t>My primary focus in cybersecurity is on password protection and multi-factor authentication. I ensure that my passwords are updated regularly and rely on a password manager for added security.</w:t>
      </w:r>
    </w:p>
    <w:p w14:paraId="5CAB3F7E" w14:textId="77777777" w:rsidR="00B80E59" w:rsidRDefault="00B80E59" w:rsidP="00B80E59">
      <w:pPr>
        <w:pStyle w:val="NormalWeb"/>
        <w:jc w:val="both"/>
      </w:pPr>
      <w:r>
        <w:t>I keep my devices updated with the latest Windows updates and Kaspersky antivirus. Additionally, I make sure all my smart devices are patched and updated as needed.</w:t>
      </w:r>
    </w:p>
    <w:p w14:paraId="30AF9A0B" w14:textId="77777777" w:rsidR="00B80E59" w:rsidRDefault="00B80E59" w:rsidP="00B80E59">
      <w:pPr>
        <w:pStyle w:val="NormalWeb"/>
        <w:jc w:val="both"/>
      </w:pPr>
      <w:r>
        <w:t>I frequently encounter phishing attempts, mostly via email, which I either delete or completely ignore. I also avoid opening emails from unknown senders.</w:t>
      </w:r>
    </w:p>
    <w:p w14:paraId="5BB56698" w14:textId="77777777" w:rsidR="00B80E59" w:rsidRDefault="00B80E59" w:rsidP="00B80E59">
      <w:pPr>
        <w:pStyle w:val="NormalWeb"/>
        <w:jc w:val="both"/>
      </w:pPr>
      <w:r>
        <w:t>For data security, I back up important files to at least two external drives. However, I haven't yet implemented data encryption, which is an area I'd like to improve.</w:t>
      </w:r>
    </w:p>
    <w:p w14:paraId="29F92BE7" w14:textId="77777777" w:rsidR="00B80E59" w:rsidRDefault="00B80E59" w:rsidP="00B80E59">
      <w:pPr>
        <w:pStyle w:val="NormalWeb"/>
        <w:jc w:val="both"/>
      </w:pPr>
    </w:p>
    <w:p w14:paraId="0251E63C" w14:textId="65F6B983" w:rsidR="00B80E59" w:rsidRDefault="00B80E59" w:rsidP="00B80E59">
      <w:pPr>
        <w:pStyle w:val="NormalWeb"/>
        <w:jc w:val="both"/>
      </w:pPr>
      <w:r>
        <w:t>In terms of encryption I Intend to imbibe the following</w:t>
      </w:r>
    </w:p>
    <w:p w14:paraId="41F60223" w14:textId="77777777" w:rsidR="00B80E59" w:rsidRPr="00B80E59" w:rsidRDefault="00B80E59" w:rsidP="00B80E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Full Disk Encryption (Protects Your Entire Hard Drive)</w:t>
      </w:r>
    </w:p>
    <w:p w14:paraId="15BCDAF3" w14:textId="77777777" w:rsidR="00B80E59" w:rsidRPr="00B80E59" w:rsidRDefault="00B80E59" w:rsidP="00B80E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B80E5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BitLocker</w:t>
        </w:r>
      </w:hyperlink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(built-in)</w:t>
      </w:r>
    </w:p>
    <w:p w14:paraId="092854C7" w14:textId="77777777" w:rsidR="00B80E59" w:rsidRPr="00B80E59" w:rsidRDefault="00B80E59" w:rsidP="00B80E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Mac: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tgtFrame="_new" w:history="1">
        <w:proofErr w:type="spellStart"/>
        <w:r w:rsidRPr="00B80E5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FileVault</w:t>
        </w:r>
        <w:proofErr w:type="spellEnd"/>
      </w:hyperlink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(built-in)</w:t>
      </w:r>
    </w:p>
    <w:p w14:paraId="6B49081E" w14:textId="77777777" w:rsidR="00B80E59" w:rsidRPr="00B80E59" w:rsidRDefault="00B80E59" w:rsidP="00B80E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Linux: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LUKS (via </w:t>
      </w:r>
      <w:proofErr w:type="spellStart"/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Cryptsetup</w:t>
      </w:r>
      <w:proofErr w:type="spellEnd"/>
      <w:r w:rsidRPr="00B80E5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C95F15" w14:textId="77777777" w:rsidR="00B80E59" w:rsidRPr="00B80E59" w:rsidRDefault="00B80E59" w:rsidP="00B80E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External Drive &amp; Backup Encryption</w:t>
      </w:r>
    </w:p>
    <w:p w14:paraId="27518FF5" w14:textId="77777777" w:rsidR="00B80E59" w:rsidRPr="00B80E59" w:rsidRDefault="00B80E59" w:rsidP="00B80E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VeraCrypt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(Free, open-source, supports Windows/Mac/Linux) – Strong encryption for USB drives and external hard drives.</w:t>
      </w:r>
    </w:p>
    <w:p w14:paraId="7F0C700F" w14:textId="77777777" w:rsidR="00B80E59" w:rsidRPr="00B80E59" w:rsidRDefault="00B80E59" w:rsidP="00B80E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BitLocker To Go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(Windows) – Encrypts USB drives easily.</w:t>
      </w:r>
    </w:p>
    <w:p w14:paraId="1B33E949" w14:textId="77777777" w:rsidR="00B80E59" w:rsidRDefault="00B80E59" w:rsidP="00B80E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AxCrypt</w:t>
      </w:r>
      <w:proofErr w:type="spellEnd"/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(Windows/Mac) – Simple file and folder encryption.</w:t>
      </w:r>
    </w:p>
    <w:p w14:paraId="68E5842A" w14:textId="77777777" w:rsidR="00E07463" w:rsidRDefault="00E07463" w:rsidP="00E074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241009" w14:textId="308A422B" w:rsidR="00E07463" w:rsidRPr="00B80E59" w:rsidRDefault="00E07463" w:rsidP="00E074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07463">
        <w:rPr>
          <w:rFonts w:ascii="Times New Roman" w:eastAsia="Times New Roman" w:hAnsi="Times New Roman" w:cs="Times New Roman"/>
          <w:kern w:val="0"/>
          <w14:ligatures w14:val="none"/>
        </w:rPr>
        <w:t>https://github.com/Idahosadave/3mttProject/blob/045db865aba4cad29e5b0e5e8baa6793280d63c0/COMPREHENSIVE%20AUDIT%20OF%20MY%20CYBERSECURITY%20PRACTICES.docx</w:t>
      </w:r>
    </w:p>
    <w:p w14:paraId="6D7E7768" w14:textId="77777777" w:rsidR="006E001A" w:rsidRDefault="006E001A" w:rsidP="00B80E59">
      <w:pPr>
        <w:spacing w:line="360" w:lineRule="auto"/>
      </w:pPr>
    </w:p>
    <w:p w14:paraId="73EC5D47" w14:textId="77777777" w:rsidR="002F771F" w:rsidRDefault="002F771F"/>
    <w:p w14:paraId="5B679955" w14:textId="77777777" w:rsidR="002F771F" w:rsidRDefault="002F771F"/>
    <w:sectPr w:rsidR="002F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E5"/>
    <w:multiLevelType w:val="multilevel"/>
    <w:tmpl w:val="3506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54AA3"/>
    <w:multiLevelType w:val="multilevel"/>
    <w:tmpl w:val="080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D02D1"/>
    <w:multiLevelType w:val="multilevel"/>
    <w:tmpl w:val="7BA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872084">
    <w:abstractNumId w:val="0"/>
  </w:num>
  <w:num w:numId="2" w16cid:durableId="2088769044">
    <w:abstractNumId w:val="2"/>
  </w:num>
  <w:num w:numId="3" w16cid:durableId="211570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1F"/>
    <w:rsid w:val="002F771F"/>
    <w:rsid w:val="00414B07"/>
    <w:rsid w:val="006E001A"/>
    <w:rsid w:val="007C1A6E"/>
    <w:rsid w:val="00B80E59"/>
    <w:rsid w:val="00E07463"/>
    <w:rsid w:val="00EA64A3"/>
    <w:rsid w:val="00EE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07ED"/>
  <w15:chartTrackingRefBased/>
  <w15:docId w15:val="{2DE9D262-0178-49F3-B75F-8BC123C2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7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en-us/HT204837" TargetMode="External"/><Relationship Id="rId5" Type="http://schemas.openxmlformats.org/officeDocument/2006/relationships/hyperlink" Target="https://learn.microsoft.com/en-us/windows/security/information-protection/bitlocker/bitlocker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IDAHOSA DAVID</dc:creator>
  <cp:keywords/>
  <dc:description/>
  <cp:lastModifiedBy>IDAHOSA DAVID</cp:lastModifiedBy>
  <cp:revision>2</cp:revision>
  <dcterms:created xsi:type="dcterms:W3CDTF">2025-03-11T15:30:00Z</dcterms:created>
  <dcterms:modified xsi:type="dcterms:W3CDTF">2025-03-11T16:52:00Z</dcterms:modified>
</cp:coreProperties>
</file>