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401" w:rsidRDefault="00C41A52">
      <w:pPr>
        <w:pStyle w:val="12"/>
        <w:spacing w:before="0" w:beforeAutospacing="0" w:after="0" w:afterAutospacing="0"/>
        <w:ind w:firstLine="566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Минский филиал </w:t>
      </w:r>
    </w:p>
    <w:p w:rsidR="00DB4401" w:rsidRDefault="00C41A52">
      <w:pPr>
        <w:pStyle w:val="12"/>
        <w:spacing w:before="0" w:beforeAutospacing="0" w:after="0" w:afterAutospacing="0"/>
        <w:ind w:firstLine="566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учреждения образования </w:t>
      </w:r>
    </w:p>
    <w:p w:rsidR="00DB4401" w:rsidRDefault="00C41A52">
      <w:pPr>
        <w:pStyle w:val="12"/>
        <w:spacing w:before="0" w:beforeAutospacing="0" w:after="0" w:afterAutospacing="0"/>
        <w:ind w:firstLine="566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«Белорусский торгово-экономический университет потребительской кооперации»</w:t>
      </w:r>
    </w:p>
    <w:p w:rsidR="00DB4401" w:rsidRDefault="00C41A52">
      <w:pPr>
        <w:ind w:firstLine="566"/>
        <w:jc w:val="center"/>
        <w:rPr>
          <w:rFonts w:ascii="Times New Roman" w:eastAsia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  <w:b/>
          <w:sz w:val="32"/>
          <w:szCs w:val="32"/>
        </w:rPr>
      </w:pPr>
      <w:r>
        <w:rPr>
          <w:rFonts w:ascii="Times New Roman" w:cs="Times New Roman"/>
          <w:b/>
          <w:sz w:val="32"/>
          <w:szCs w:val="32"/>
        </w:rPr>
        <w:t>УЧЕБНАЯ ПРАКТИКА</w:t>
      </w:r>
    </w:p>
    <w:p w:rsidR="00DB4401" w:rsidRDefault="00C41A52">
      <w:pPr>
        <w:ind w:firstLine="566"/>
        <w:jc w:val="center"/>
        <w:rPr>
          <w:rFonts w:ascii="Times New Roman" w:cs="Times New Roman"/>
          <w:b/>
          <w:sz w:val="32"/>
          <w:szCs w:val="32"/>
        </w:rPr>
      </w:pPr>
      <w:r>
        <w:rPr>
          <w:rFonts w:ascii="Times New Roman" w:cs="Times New Roman"/>
          <w:b/>
          <w:sz w:val="32"/>
          <w:szCs w:val="32"/>
        </w:rPr>
        <w:t xml:space="preserve"> </w:t>
      </w:r>
    </w:p>
    <w:p w:rsidR="00DB4401" w:rsidRDefault="00C41A52">
      <w:pPr>
        <w:spacing w:after="0"/>
        <w:ind w:firstLine="566"/>
        <w:jc w:val="center"/>
        <w:rPr>
          <w:rFonts w:ascii="Times New Roman" w:cs="Times New Roman"/>
          <w:sz w:val="32"/>
          <w:szCs w:val="32"/>
        </w:rPr>
      </w:pPr>
      <w:r>
        <w:rPr>
          <w:rFonts w:ascii="Times New Roman" w:cs="Times New Roman"/>
          <w:b/>
          <w:color w:val="3B3838"/>
          <w:sz w:val="32"/>
          <w:szCs w:val="32"/>
        </w:rPr>
        <w:t>Тема: «Веб-программирование»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  <w:b/>
        </w:rPr>
      </w:pPr>
      <w:r>
        <w:rPr>
          <w:rFonts w:asci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ge">
                  <wp:posOffset>4987925</wp:posOffset>
                </wp:positionV>
                <wp:extent cx="3136265" cy="1446530"/>
                <wp:effectExtent l="0" t="0" r="0" b="0"/>
                <wp:wrapNone/>
                <wp:docPr id="1" name="Прямоугольники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265" cy="1446529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round/>
                        </a:ln>
                      </wps:spPr>
                      <wps:txbx>
                        <w:txbxContent>
                          <w:p w:rsidR="00DB4401" w:rsidRDefault="00C41A52">
                            <w:pPr>
                              <w:spacing w:after="0"/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 xml:space="preserve">Люлько Дарья Александровна, </w:t>
                            </w:r>
                          </w:p>
                          <w:p w:rsidR="00DB4401" w:rsidRDefault="00C41A52">
                            <w:pPr>
                              <w:spacing w:after="0"/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 xml:space="preserve">специальность </w:t>
                            </w:r>
                          </w:p>
                          <w:p w:rsidR="00DB4401" w:rsidRDefault="00C41A52">
                            <w:pPr>
                              <w:spacing w:after="0"/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 xml:space="preserve">2-40 01 01 Программное обеспечение </w:t>
                            </w:r>
                          </w:p>
                          <w:p w:rsidR="00DB4401" w:rsidRDefault="00C41A52"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>информационных технологий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и 1" o:spid="_x0000_s1026" style="position:absolute;left:0;text-align:left;margin-left:232.1pt;margin-top:392.75pt;width:246.95pt;height:113.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" filled="f" stroked="f" strokeweight="1pt">
                <v:stroke joinstyle="round"/>
                <v:textbox>
                  <w:txbxContent>
                    <w:p w:rsidR="00DB4401" w:rsidRDefault="00C41A52">
                      <w:pPr>
                        <w:spacing w:after="0"/>
                        <w:rPr>
                          <w:rFonts w:asci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 xml:space="preserve">Люлько Дарья Александровна, </w:t>
                      </w:r>
                    </w:p>
                    <w:p w:rsidR="00DB4401" w:rsidRDefault="00C41A52">
                      <w:pPr>
                        <w:spacing w:after="0"/>
                        <w:rPr>
                          <w:rFonts w:asci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 xml:space="preserve">специальность </w:t>
                      </w:r>
                    </w:p>
                    <w:p w:rsidR="00DB4401" w:rsidRDefault="00C41A52">
                      <w:pPr>
                        <w:spacing w:after="0"/>
                        <w:rPr>
                          <w:rFonts w:asci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 xml:space="preserve">2-40 01 01 Программное обеспечение </w:t>
                      </w:r>
                    </w:p>
                    <w:p w:rsidR="00DB4401" w:rsidRDefault="00C41A52"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>информационных технологий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ascii="Times New Roman" w:cs="Times New Roman"/>
          <w:b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  <w:b/>
        </w:rPr>
      </w:pPr>
      <w:r>
        <w:rPr>
          <w:rFonts w:ascii="Times New Roman" w:cs="Times New Roman"/>
          <w:b/>
        </w:rPr>
        <w:t xml:space="preserve"> </w:t>
      </w:r>
    </w:p>
    <w:p w:rsidR="00DB4401" w:rsidRDefault="00DB4401">
      <w:pPr>
        <w:spacing w:after="0"/>
        <w:ind w:firstLine="566"/>
        <w:jc w:val="right"/>
        <w:rPr>
          <w:rFonts w:ascii="Times New Roman" w:cs="Times New Roman"/>
        </w:rPr>
      </w:pPr>
    </w:p>
    <w:p w:rsidR="00DB4401" w:rsidRDefault="00C41A52">
      <w:pPr>
        <w:ind w:firstLine="566"/>
        <w:jc w:val="both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both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both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both"/>
        <w:rPr>
          <w:rFonts w:ascii="Times New Roman" w:cs="Times New Roman"/>
        </w:rPr>
      </w:pPr>
      <w:r>
        <w:rPr>
          <w:rFonts w:asci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ge">
                  <wp:posOffset>6527800</wp:posOffset>
                </wp:positionV>
                <wp:extent cx="3136265" cy="1064260"/>
                <wp:effectExtent l="0" t="0" r="0" b="0"/>
                <wp:wrapNone/>
                <wp:docPr id="4" name="Прямоугольники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265" cy="106426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round/>
                        </a:ln>
                      </wps:spPr>
                      <wps:txbx>
                        <w:txbxContent>
                          <w:p w:rsidR="00DB4401" w:rsidRDefault="00C41A52">
                            <w:pPr>
                              <w:spacing w:after="0"/>
                              <w:jc w:val="both"/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>Руководитель:</w:t>
                            </w:r>
                          </w:p>
                          <w:p w:rsidR="00DB4401" w:rsidRDefault="00C41A52">
                            <w:pPr>
                              <w:spacing w:after="0"/>
                              <w:jc w:val="both"/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>Шутько Елена Иосифовна,</w:t>
                            </w:r>
                          </w:p>
                          <w:p w:rsidR="00DB4401" w:rsidRDefault="00C41A52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>преподаватель высшей категории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и 4" o:spid="_x0000_s1027" style="position:absolute;left:0;text-align:left;margin-left:232.1pt;margin-top:514pt;width:246.95pt;height:83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" filled="f" stroked="f" strokeweight="1pt">
                <v:stroke joinstyle="round"/>
                <v:textbox>
                  <w:txbxContent>
                    <w:p w:rsidR="00DB4401" w:rsidRDefault="00C41A52">
                      <w:pPr>
                        <w:spacing w:after="0"/>
                        <w:jc w:val="both"/>
                        <w:rPr>
                          <w:rFonts w:asci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>Руководитель:</w:t>
                      </w:r>
                    </w:p>
                    <w:p w:rsidR="00DB4401" w:rsidRDefault="00C41A52">
                      <w:pPr>
                        <w:spacing w:after="0"/>
                        <w:jc w:val="both"/>
                        <w:rPr>
                          <w:rFonts w:asci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>Шутько Елена Иосифовна,</w:t>
                      </w:r>
                    </w:p>
                    <w:p w:rsidR="00DB4401" w:rsidRDefault="00C41A52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>преподаватель высшей категории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:rsidR="00DB4401" w:rsidRDefault="00DB4401">
      <w:pPr>
        <w:ind w:firstLine="566"/>
        <w:jc w:val="both"/>
        <w:rPr>
          <w:rFonts w:ascii="Times New Roman" w:cs="Times New Roman"/>
        </w:rPr>
      </w:pPr>
    </w:p>
    <w:p w:rsidR="00DB4401" w:rsidRDefault="00DB4401">
      <w:pPr>
        <w:ind w:firstLine="566"/>
        <w:jc w:val="both"/>
        <w:rPr>
          <w:rFonts w:ascii="Times New Roman" w:cs="Times New Roman"/>
        </w:rPr>
      </w:pPr>
    </w:p>
    <w:p w:rsidR="00DB4401" w:rsidRDefault="00DB4401">
      <w:pPr>
        <w:ind w:firstLine="566"/>
        <w:jc w:val="both"/>
        <w:rPr>
          <w:rFonts w:ascii="Times New Roman" w:cs="Times New Roman"/>
        </w:rPr>
      </w:pPr>
    </w:p>
    <w:p w:rsidR="00DB4401" w:rsidRDefault="00DB4401">
      <w:pPr>
        <w:ind w:firstLine="566"/>
        <w:jc w:val="both"/>
        <w:rPr>
          <w:rFonts w:ascii="Times New Roman" w:cs="Times New Roman"/>
        </w:rPr>
      </w:pPr>
    </w:p>
    <w:p w:rsidR="00DB4401" w:rsidRDefault="00C41A52">
      <w:pPr>
        <w:ind w:firstLine="566"/>
        <w:jc w:val="center"/>
        <w:rPr>
          <w:rFonts w:ascii="Times New Roman" w:cs="Times New Roman"/>
          <w:b/>
        </w:rPr>
      </w:pPr>
      <w:r>
        <w:rPr>
          <w:rFonts w:ascii="Times New Roman" w:cs="Times New Roman"/>
          <w:b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C41A52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B4401" w:rsidRDefault="00DB4401">
      <w:pPr>
        <w:ind w:firstLine="566"/>
        <w:jc w:val="center"/>
        <w:rPr>
          <w:rFonts w:ascii="Times New Roman" w:cs="Times New Roman"/>
        </w:rPr>
      </w:pPr>
    </w:p>
    <w:p w:rsidR="00DB4401" w:rsidRDefault="00C41A52">
      <w:pPr>
        <w:jc w:val="center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Минск, 2025</w:t>
      </w:r>
    </w:p>
    <w:sdt>
      <w:sdtPr>
        <w:id w:val="-700244556"/>
      </w:sdtPr>
      <w:sdtEndPr/>
      <w:sdtContent>
        <w:p w:rsidR="00DB4401" w:rsidRDefault="00DB4401"/>
        <w:sdt>
          <w:sdtPr>
            <w:rPr>
              <w:rFonts w:ascii="Droid Sans" w:eastAsia="Droid Sans" w:hAnsi="Times New Roman" w:cs="Arial"/>
              <w:color w:val="auto"/>
              <w:sz w:val="22"/>
              <w:szCs w:val="22"/>
              <w:lang w:eastAsia="en-US"/>
            </w:rPr>
            <w:id w:val="826559175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DB4401" w:rsidRDefault="00C41A52">
              <w:pPr>
                <w:pStyle w:val="21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>
                <w:rPr>
                  <w:rFonts w:ascii="Times New Roman" w:hAnsi="Times New Roman" w:cs="Times New Roman"/>
                  <w:color w:val="auto"/>
                </w:rPr>
                <w:t>СОДЕРЖАНИЕ</w:t>
              </w:r>
            </w:p>
            <w:p w:rsidR="00DB4401" w:rsidRDefault="00C41A52">
              <w:pPr>
                <w:pStyle w:val="1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93504620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ВВЕДЕНИЕ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_Toc193504620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3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1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21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1 ТЭГИ И АТРИБУТЫ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_Toc193504621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5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22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 xml:space="preserve">1.2 </w:t>
                </w:r>
                <w:r>
                  <w:rPr>
                    <w:rStyle w:val="a3"/>
                    <w:rFonts w:ascii="Times New Roman"/>
                    <w:sz w:val="28"/>
                    <w:szCs w:val="28"/>
                    <w:lang w:val="en-US"/>
                  </w:rPr>
                  <w:t>HTML</w:t>
                </w:r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-код страницы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_Toc193504622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5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23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 xml:space="preserve">1.2 Вид </w:t>
                </w:r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страницы в браузере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_Toc193504623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6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ind w:left="0"/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24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2. СПИСКИ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_Toc193504624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8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25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2.1 HTML-код страницы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_Toc193504625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8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26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2.2 Вид страницы в браузере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_Toc193504626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9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ind w:left="0"/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27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3. ССЫЛКИ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_Toc193504627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10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28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3.1 HTML-код страницы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_Toc193504628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10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29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3.2 Ви</w:t>
                </w:r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д страницы в браузере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_Toc193504629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10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ind w:left="0"/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30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4. ТАБЛИЦЫ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_Toc193504630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12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31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4.1 HTML-код страницы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_Toc193504631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12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32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4.2 Вид страницы в браузере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_Toc193504632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13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ind w:left="0"/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33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5. ФОРМЫ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_Toc193504633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14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34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5.1 HTML-код страницы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_Toc193504634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14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35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5.2 Ви</w:t>
                </w:r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д страницы в браузере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_Toc193504635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15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1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36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ЗАКЛЮЧЕНИЕ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_Toc193504636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17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10"/>
                <w:tabs>
                  <w:tab w:val="right" w:leader="dot" w:pos="9345"/>
                </w:tabs>
                <w:rPr>
                  <w:rFonts w:ascii="Times New Roman" w:eastAsiaTheme="minorEastAsia"/>
                  <w:sz w:val="28"/>
                  <w:szCs w:val="28"/>
                </w:rPr>
              </w:pPr>
              <w:hyperlink w:anchor="_Toc193504637" w:history="1">
                <w:r>
                  <w:rPr>
                    <w:rStyle w:val="a3"/>
                    <w:rFonts w:ascii="Times New Roman"/>
                    <w:sz w:val="28"/>
                    <w:szCs w:val="28"/>
                  </w:rPr>
                  <w:t>СПИСОК ИСТОЧНИКОВ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_Toc193504637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18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pPr>
                <w:pStyle w:val="10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</w:rPr>
              </w:pPr>
              <w:hyperlink w:anchor="_Toc193504638" w:history="1">
                <w:r>
                  <w:rPr>
                    <w:rStyle w:val="a3"/>
                    <w:rFonts w:ascii="Times New Roman" w:eastAsia="Times New Roman"/>
                    <w:sz w:val="28"/>
                    <w:szCs w:val="28"/>
                  </w:rPr>
                  <w:t>ПРИЛОЖЕНИЕ А</w:t>
                </w:r>
                <w:r>
                  <w:rPr>
                    <w:rFonts w:ascii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/>
                    <w:sz w:val="28"/>
                    <w:szCs w:val="28"/>
                  </w:rPr>
                  <w:instrText xml:space="preserve"> PAGEREF _Toc193504638 \h </w:instrText>
                </w:r>
                <w:r>
                  <w:rPr>
                    <w:rFonts w:ascii="Times New Roman"/>
                    <w:sz w:val="28"/>
                    <w:szCs w:val="28"/>
                  </w:rPr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/>
                    <w:sz w:val="28"/>
                    <w:szCs w:val="28"/>
                  </w:rPr>
                  <w:t>19</w:t>
                </w:r>
                <w:r>
                  <w:rPr>
                    <w:rFonts w:ascii="Times New Roman"/>
                    <w:sz w:val="28"/>
                    <w:szCs w:val="28"/>
                  </w:rPr>
                  <w:fldChar w:fldCharType="end"/>
                </w:r>
              </w:hyperlink>
            </w:p>
            <w:p w:rsidR="00DB4401" w:rsidRDefault="00C41A52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DB4401" w:rsidRDefault="00C41A52"/>
      </w:sdtContent>
    </w:sdt>
    <w:p w:rsidR="00DB4401" w:rsidRDefault="00DB4401">
      <w:pPr>
        <w:ind w:firstLine="566"/>
        <w:jc w:val="center"/>
        <w:rPr>
          <w:rFonts w:ascii="Times New Roman" w:cs="Times New Roman"/>
          <w:sz w:val="28"/>
          <w:szCs w:val="28"/>
        </w:rPr>
      </w:pPr>
    </w:p>
    <w:p w:rsidR="00DB4401" w:rsidRDefault="00C41A52">
      <w:pPr>
        <w:ind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br w:type="page"/>
      </w:r>
    </w:p>
    <w:p w:rsidR="00DB4401" w:rsidRDefault="00C41A52">
      <w:pPr>
        <w:pStyle w:val="1"/>
        <w:rPr>
          <w:color w:val="auto"/>
        </w:rPr>
      </w:pPr>
      <w:bookmarkStart w:id="0" w:name="_Toc193504620"/>
      <w:bookmarkStart w:id="1" w:name="_Toc193488393"/>
      <w:r>
        <w:rPr>
          <w:color w:val="auto"/>
        </w:rPr>
        <w:lastRenderedPageBreak/>
        <w:t>ВВЕДЕНИЕ</w:t>
      </w:r>
      <w:bookmarkEnd w:id="0"/>
      <w:bookmarkEnd w:id="1"/>
    </w:p>
    <w:p w:rsidR="00DB4401" w:rsidRDefault="00DB4401"/>
    <w:p w:rsidR="00DB4401" w:rsidRDefault="00C41A52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Актуальность веб-разработки вытекает из широкого использования интернета в повседневной жизни. Веб-разработка остается важной и востребованной деятельностью, так как веб-сайты и приложения </w:t>
      </w:r>
      <w:r>
        <w:rPr>
          <w:rFonts w:ascii="Times New Roman" w:cs="Times New Roman"/>
          <w:sz w:val="24"/>
          <w:szCs w:val="24"/>
        </w:rPr>
        <w:t>играют ключевую роль в информационном обмене, коммуникации, онлайн-торговле, маркетинге, образовании, и других областях. Развитие веб-технологий, популярность мобильных устройств и увеличение онлайн-аудитории подчеркивают важность веб-разработки как инстру</w:t>
      </w:r>
      <w:r>
        <w:rPr>
          <w:rFonts w:ascii="Times New Roman" w:cs="Times New Roman"/>
          <w:sz w:val="24"/>
          <w:szCs w:val="24"/>
        </w:rPr>
        <w:t>мента для создания удобных, функциональных и инновационных онлайн-решений.</w:t>
      </w:r>
    </w:p>
    <w:p w:rsidR="00DB4401" w:rsidRDefault="00C41A52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Целью учебной практики «Веб-программирование» является систематизация знаний и умений по разработке структуры сайта и макета адаптивного сайта. В результате необходимо научится осущ</w:t>
      </w:r>
      <w:r>
        <w:rPr>
          <w:rFonts w:ascii="Times New Roman" w:cs="Times New Roman"/>
          <w:sz w:val="24"/>
          <w:szCs w:val="24"/>
        </w:rPr>
        <w:t xml:space="preserve">ествлять верстку </w:t>
      </w:r>
      <w:r>
        <w:rPr>
          <w:rFonts w:ascii="Times New Roman" w:cs="Times New Roman"/>
          <w:sz w:val="24"/>
          <w:szCs w:val="24"/>
          <w:lang w:val="en-US"/>
        </w:rPr>
        <w:t>HTML</w:t>
      </w:r>
      <w:r>
        <w:rPr>
          <w:rFonts w:ascii="Times New Roman" w:cs="Times New Roman"/>
          <w:sz w:val="24"/>
          <w:szCs w:val="24"/>
        </w:rPr>
        <w:t>-страниц в соответствии с макетом.</w:t>
      </w:r>
    </w:p>
    <w:p w:rsidR="00DB4401" w:rsidRDefault="00C41A52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Реализация поставленной цели предполагает закрепление практических навыков по основным темам языка гипертекстовой разметки </w:t>
      </w:r>
      <w:r>
        <w:rPr>
          <w:rFonts w:ascii="Times New Roman" w:cs="Times New Roman"/>
          <w:sz w:val="24"/>
          <w:szCs w:val="24"/>
          <w:lang w:val="en-US"/>
        </w:rPr>
        <w:t>HTML</w:t>
      </w:r>
      <w:r>
        <w:rPr>
          <w:rFonts w:ascii="Times New Roman" w:cs="Times New Roman"/>
          <w:sz w:val="24"/>
          <w:szCs w:val="24"/>
        </w:rPr>
        <w:t>: - работа с текстом; - создание списков; - создание таблиц; - создание г</w:t>
      </w:r>
      <w:r>
        <w:rPr>
          <w:rFonts w:ascii="Times New Roman" w:cs="Times New Roman"/>
          <w:sz w:val="24"/>
          <w:szCs w:val="24"/>
        </w:rPr>
        <w:t xml:space="preserve">иперссылок; - создание и внедрение в </w:t>
      </w:r>
      <w:r>
        <w:rPr>
          <w:rFonts w:ascii="Times New Roman" w:cs="Times New Roman"/>
          <w:sz w:val="24"/>
          <w:szCs w:val="24"/>
          <w:lang w:val="en-US"/>
        </w:rPr>
        <w:t>HTML</w:t>
      </w:r>
      <w:r>
        <w:rPr>
          <w:rFonts w:ascii="Times New Roman" w:cs="Times New Roman"/>
          <w:sz w:val="24"/>
          <w:szCs w:val="24"/>
        </w:rPr>
        <w:t xml:space="preserve">-страницы таблицы стилей; - использование </w:t>
      </w:r>
      <w:r>
        <w:rPr>
          <w:rFonts w:ascii="Times New Roman" w:cs="Times New Roman"/>
          <w:sz w:val="24"/>
          <w:szCs w:val="24"/>
          <w:lang w:val="en-US"/>
        </w:rPr>
        <w:t>CSS</w:t>
      </w:r>
      <w:r>
        <w:rPr>
          <w:rFonts w:ascii="Times New Roman" w:cs="Times New Roman"/>
          <w:sz w:val="24"/>
          <w:szCs w:val="24"/>
        </w:rPr>
        <w:t xml:space="preserve"> для стилистического оформления </w:t>
      </w:r>
      <w:r>
        <w:rPr>
          <w:rFonts w:ascii="Times New Roman" w:cs="Times New Roman"/>
          <w:sz w:val="24"/>
          <w:szCs w:val="24"/>
          <w:lang w:val="en-US"/>
        </w:rPr>
        <w:t>HTML</w:t>
      </w:r>
      <w:r>
        <w:rPr>
          <w:rFonts w:ascii="Times New Roman" w:cs="Times New Roman"/>
          <w:sz w:val="24"/>
          <w:szCs w:val="24"/>
        </w:rPr>
        <w:t xml:space="preserve">-страницы. Верстка веб-сайта с использованием фреймворка </w:t>
      </w:r>
      <w:r>
        <w:rPr>
          <w:rFonts w:ascii="Times New Roman" w:cs="Times New Roman"/>
          <w:sz w:val="24"/>
          <w:szCs w:val="24"/>
          <w:lang w:val="en-US"/>
        </w:rPr>
        <w:t>B</w:t>
      </w:r>
      <w:r>
        <w:rPr>
          <w:rFonts w:ascii="Times New Roman" w:cs="Times New Roman"/>
          <w:sz w:val="24"/>
          <w:szCs w:val="24"/>
        </w:rPr>
        <w:t>ootstra</w:t>
      </w:r>
      <w:r>
        <w:rPr>
          <w:rFonts w:ascii="Times New Roman" w:cs="Times New Roman"/>
          <w:sz w:val="24"/>
          <w:szCs w:val="24"/>
          <w:lang w:val="en-US"/>
        </w:rPr>
        <w:t>p</w:t>
      </w:r>
      <w:r>
        <w:rPr>
          <w:rFonts w:ascii="Times New Roman" w:cs="Times New Roman"/>
          <w:sz w:val="24"/>
          <w:szCs w:val="24"/>
        </w:rPr>
        <w:t xml:space="preserve"> и библиотеки j</w:t>
      </w:r>
      <w:r>
        <w:rPr>
          <w:rFonts w:ascii="Times New Roman" w:cs="Times New Roman"/>
          <w:sz w:val="24"/>
          <w:szCs w:val="24"/>
          <w:lang w:val="en-US"/>
        </w:rPr>
        <w:t>Qu</w:t>
      </w:r>
      <w:r>
        <w:rPr>
          <w:rFonts w:ascii="Times New Roman" w:cs="Times New Roman"/>
          <w:sz w:val="24"/>
          <w:szCs w:val="24"/>
        </w:rPr>
        <w:t>ery для создания визуальных эффектов.</w:t>
      </w:r>
    </w:p>
    <w:p w:rsidR="00DB4401" w:rsidRDefault="00C41A52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Завершающим э</w:t>
      </w:r>
      <w:r>
        <w:rPr>
          <w:rFonts w:ascii="Times New Roman" w:cs="Times New Roman"/>
          <w:sz w:val="24"/>
          <w:szCs w:val="24"/>
        </w:rPr>
        <w:t>тапом практики по веб-программированию является создание сайта. Содержательная основа сайта должна отражать домашнюю работу. Условие индивидуального задания представлено в Приложении А на рисунке А.1 и на рисунке А.2.</w:t>
      </w:r>
    </w:p>
    <w:p w:rsidR="00DB4401" w:rsidRDefault="00C41A52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Календарный график практики представле</w:t>
      </w:r>
      <w:r>
        <w:rPr>
          <w:rFonts w:ascii="Times New Roman" w:cs="Times New Roman"/>
          <w:sz w:val="24"/>
          <w:szCs w:val="24"/>
        </w:rPr>
        <w:t>н в Таблице 1.</w:t>
      </w:r>
    </w:p>
    <w:p w:rsidR="00DB4401" w:rsidRDefault="00DB4401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</w:p>
    <w:p w:rsidR="00DB4401" w:rsidRPr="006850AE" w:rsidRDefault="00C41A52">
      <w:pPr>
        <w:ind w:firstLine="566"/>
        <w:rPr>
          <w:rFonts w:ascii="Times New Roman" w:cs="Times New Roman"/>
          <w:sz w:val="24"/>
          <w:szCs w:val="24"/>
          <w:lang w:val="en-US"/>
        </w:rPr>
      </w:pPr>
      <w:r>
        <w:rPr>
          <w:rFonts w:ascii="Times New Roman" w:cs="Times New Roman"/>
          <w:sz w:val="24"/>
          <w:szCs w:val="24"/>
        </w:rPr>
        <w:t>Таблиц</w:t>
      </w:r>
      <w:r w:rsidR="006850AE">
        <w:rPr>
          <w:rFonts w:ascii="Times New Roman" w:cs="Times New Roman"/>
          <w:sz w:val="24"/>
          <w:szCs w:val="24"/>
        </w:rPr>
        <w:t>а 1 – Календарный график занятий</w:t>
      </w:r>
    </w:p>
    <w:tbl>
      <w:tblPr>
        <w:tblW w:w="823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0"/>
        <w:gridCol w:w="1907"/>
        <w:gridCol w:w="5454"/>
      </w:tblGrid>
      <w:tr w:rsidR="00DB4401" w:rsidTr="006850AE">
        <w:trPr>
          <w:trHeight w:val="285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907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Занятие</w:t>
            </w:r>
          </w:p>
        </w:tc>
      </w:tr>
      <w:tr w:rsidR="00DB4401" w:rsidTr="006850AE">
        <w:trPr>
          <w:trHeight w:val="464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10.03.2025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cs="Times New Roman"/>
                <w:sz w:val="24"/>
                <w:szCs w:val="24"/>
              </w:rPr>
              <w:t>. Тэги и атрибуты.</w:t>
            </w:r>
          </w:p>
        </w:tc>
      </w:tr>
      <w:tr w:rsidR="00DB4401" w:rsidTr="006850AE">
        <w:trPr>
          <w:trHeight w:val="472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11.03.2025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DB4401" w:rsidTr="006850AE">
        <w:trPr>
          <w:trHeight w:val="464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3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12.03.2025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cs="Times New Roman"/>
                <w:sz w:val="24"/>
                <w:szCs w:val="24"/>
              </w:rPr>
              <w:t>. Таблицы. Ссылки. Медиа.</w:t>
            </w:r>
          </w:p>
        </w:tc>
      </w:tr>
      <w:tr w:rsidR="00DB4401" w:rsidTr="006850AE">
        <w:trPr>
          <w:trHeight w:val="472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4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13.03.2025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DB4401" w:rsidTr="006850AE">
        <w:trPr>
          <w:trHeight w:val="464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5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14.03.2025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cs="Times New Roman"/>
                <w:sz w:val="24"/>
                <w:szCs w:val="24"/>
              </w:rPr>
              <w:t>. Формы. Фреймы.</w:t>
            </w:r>
          </w:p>
        </w:tc>
      </w:tr>
      <w:tr w:rsidR="00DB4401" w:rsidTr="006850AE">
        <w:trPr>
          <w:trHeight w:val="472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6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15.03.2025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DB4401" w:rsidTr="006850AE">
        <w:trPr>
          <w:trHeight w:val="464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7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17.03.2025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CSS</w:t>
            </w:r>
            <w:r>
              <w:rPr>
                <w:rFonts w:ascii="Times New Roman" w:cs="Times New Roman"/>
                <w:sz w:val="24"/>
                <w:szCs w:val="24"/>
              </w:rPr>
              <w:t>. Внутренние и внешние таблицы стилей.</w:t>
            </w:r>
          </w:p>
        </w:tc>
      </w:tr>
      <w:tr w:rsidR="00DB4401" w:rsidTr="006850AE">
        <w:trPr>
          <w:trHeight w:val="464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8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18.03.2025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DB4401" w:rsidTr="006850AE">
        <w:trPr>
          <w:trHeight w:val="464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9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19.03.2025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Блочная верстка адаптивного сайта</w:t>
            </w:r>
          </w:p>
        </w:tc>
      </w:tr>
      <w:tr w:rsidR="00DB4401" w:rsidTr="006850AE">
        <w:trPr>
          <w:trHeight w:val="472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20.03.2025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 xml:space="preserve">Отладка </w:t>
            </w:r>
            <w:r>
              <w:rPr>
                <w:rFonts w:ascii="Times New Roman" w:cs="Times New Roman"/>
                <w:sz w:val="24"/>
                <w:szCs w:val="24"/>
              </w:rPr>
              <w:t>индивидуальногозадания.</w:t>
            </w:r>
          </w:p>
        </w:tc>
      </w:tr>
      <w:tr w:rsidR="00DB4401" w:rsidTr="006850AE">
        <w:trPr>
          <w:trHeight w:val="464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21.03.2025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 xml:space="preserve">Фреймворк 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B</w:t>
            </w:r>
            <w:r>
              <w:rPr>
                <w:rFonts w:ascii="Times New Roman" w:cs="Times New Roman"/>
                <w:sz w:val="24"/>
                <w:szCs w:val="24"/>
              </w:rPr>
              <w:t>ootstra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p.</w:t>
            </w:r>
            <w:r>
              <w:rPr>
                <w:rFonts w:ascii="Times New Roman" w:cs="Times New Roman"/>
                <w:sz w:val="24"/>
                <w:szCs w:val="24"/>
              </w:rPr>
              <w:t xml:space="preserve"> Библиотека j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Qu</w:t>
            </w:r>
            <w:r>
              <w:rPr>
                <w:rFonts w:ascii="Times New Roman" w:cs="Times New Roman"/>
                <w:sz w:val="24"/>
                <w:szCs w:val="24"/>
              </w:rPr>
              <w:t>ery.</w:t>
            </w:r>
          </w:p>
        </w:tc>
      </w:tr>
      <w:tr w:rsidR="00DB4401" w:rsidTr="006850AE">
        <w:trPr>
          <w:trHeight w:val="472"/>
        </w:trPr>
        <w:tc>
          <w:tcPr>
            <w:tcW w:w="870" w:type="dxa"/>
          </w:tcPr>
          <w:p w:rsidR="00DB4401" w:rsidRDefault="00C41A52" w:rsidP="006850AE"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07" w:type="dxa"/>
          </w:tcPr>
          <w:p w:rsidR="00DB4401" w:rsidRDefault="00C41A52" w:rsidP="006850AE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22.03.2025</w:t>
            </w:r>
          </w:p>
        </w:tc>
        <w:tc>
          <w:tcPr>
            <w:tcW w:w="5454" w:type="dxa"/>
          </w:tcPr>
          <w:p w:rsidR="00DB4401" w:rsidRDefault="00C41A52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Оформление отчета. Защита проекта.</w:t>
            </w:r>
          </w:p>
        </w:tc>
      </w:tr>
    </w:tbl>
    <w:p w:rsidR="00DB4401" w:rsidRDefault="00DB4401">
      <w:pPr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"/>
        <w:rPr>
          <w:color w:val="auto"/>
          <w:szCs w:val="36"/>
        </w:rPr>
      </w:pPr>
      <w:bookmarkStart w:id="2" w:name="_Toc193488394"/>
      <w:bookmarkStart w:id="3" w:name="_Toc193504621"/>
      <w:r>
        <w:rPr>
          <w:color w:val="auto"/>
          <w:szCs w:val="36"/>
        </w:rPr>
        <w:lastRenderedPageBreak/>
        <w:t>1 ТЭГИ И АТРИБУТЫ</w:t>
      </w:r>
      <w:bookmarkEnd w:id="2"/>
      <w:bookmarkEnd w:id="3"/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2"/>
        <w:rPr>
          <w:color w:val="auto"/>
          <w:szCs w:val="32"/>
        </w:rPr>
      </w:pPr>
      <w:bookmarkStart w:id="4" w:name="_Toc193504622"/>
      <w:bookmarkStart w:id="5" w:name="_Toc193488395"/>
      <w:r>
        <w:rPr>
          <w:color w:val="auto"/>
          <w:szCs w:val="32"/>
        </w:rPr>
        <w:t xml:space="preserve">1.2 </w:t>
      </w:r>
      <w:r>
        <w:rPr>
          <w:color w:val="auto"/>
          <w:szCs w:val="32"/>
          <w:lang w:val="en-US"/>
        </w:rPr>
        <w:t>HTML</w:t>
      </w:r>
      <w:r>
        <w:rPr>
          <w:color w:val="auto"/>
          <w:szCs w:val="32"/>
        </w:rPr>
        <w:t>-код страницы</w:t>
      </w:r>
      <w:bookmarkEnd w:id="4"/>
      <w:bookmarkEnd w:id="5"/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  <w:lang w:val="en-US"/>
        </w:rPr>
      </w:pPr>
      <w:r>
        <w:rPr>
          <w:rFonts w:ascii="Times New Roman" w:cs="Times New Roman"/>
          <w:sz w:val="28"/>
          <w:szCs w:val="28"/>
        </w:rPr>
        <w:t xml:space="preserve">Содержание первого индивидуального задания включает в себя форматирование текста. </w:t>
      </w:r>
      <w:r>
        <w:rPr>
          <w:rFonts w:ascii="Times New Roman" w:cs="Times New Roman"/>
          <w:sz w:val="28"/>
          <w:szCs w:val="28"/>
        </w:rPr>
        <w:t>Листинг</w:t>
      </w:r>
      <w:r>
        <w:rPr>
          <w:rFonts w:asci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/>
          <w:sz w:val="28"/>
          <w:szCs w:val="28"/>
        </w:rPr>
        <w:t>кода</w:t>
      </w:r>
      <w:r>
        <w:rPr>
          <w:rFonts w:asci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/>
          <w:sz w:val="28"/>
          <w:szCs w:val="28"/>
        </w:rPr>
        <w:t>представлен</w:t>
      </w:r>
      <w:r>
        <w:rPr>
          <w:rFonts w:asci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/>
          <w:sz w:val="28"/>
          <w:szCs w:val="28"/>
        </w:rPr>
        <w:t>ниже</w:t>
      </w:r>
      <w:r>
        <w:rPr>
          <w:rFonts w:ascii="Times New Roman" w:cs="Times New Roman"/>
          <w:sz w:val="28"/>
          <w:szCs w:val="28"/>
          <w:lang w:val="en-US"/>
        </w:rPr>
        <w:t>.</w:t>
      </w:r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  <w:lang w:val="en-US"/>
        </w:rPr>
      </w:pP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&lt;style&gt;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.header {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font-family: serif;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font-size: 32px;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font-weight: bold;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display: flex;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justify-content: center;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align-items: center;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gap: 2px;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.s{ font-size: 28px;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.k{ font-size: 26px;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.i{ font-size: 24px;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.small { font-size: 18px;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.letter { display: inline-block;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.big-red-italic {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font-size: 24px;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      color: red;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font-style: italic;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.right-aligned {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text-align: right;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font-size: 20px;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pre {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font-family: monospace;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font-size: 16px;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.rtl {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direction: rtl;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unicode-bidi: bidi-override;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.strikethrough {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text-decoration: line-through;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.center-arial {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font-family: Arial, sans-serif;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text-align: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font-size: 14px;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      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h2 {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font-size: 18px;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.colored span:nth-child(odd) {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color: blue;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.colored span:nth-child(even) {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color: green;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&lt;/style&gt;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&lt;body&gt;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&lt;h1 class="header"&gt;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class="letter" style="color: red;"&gt;A&lt;/span&gt;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 s" style="color: blue;"&gt;S&lt;/span&gt;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 k" style="color: green;"&gt;K&lt;/span&gt;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 i" styl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e="color: orange;"&gt;I&lt;/span&gt;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 small" style="color: purple; position: relative; top: 5px;"&gt;N&lt;/span&gt;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 small" style="color: teal; position: relative; top: 5px;"&gt;G&lt;/span&gt;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&amp;nbsp;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&lt;span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class="letter" style="color: brown; "&gt;t&lt;/span&gt;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class="letter" style="color: pink;"&gt;&lt;sup&gt;h&lt;/sup&gt;&lt;/span&gt;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class="letter" style="color: darkcyan;"&gt;e&lt;/span&gt;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class="letter" style="color: magenta; margin-left: 10px;"&gt;W&lt;/s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class="letter" style="color: limegreen;"&gt;&lt;sub&gt;a&lt;/sub&gt;&lt;/span&gt;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class="letter" style="color: navy;"&gt;&lt;sub&gt;y&lt;/sub&gt;&lt;/span&gt;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&lt;/h1&gt;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&lt;p class="big-red-italic"&gt;— Excuse me,&lt;pre&gt;can you tell me where Prater Street is, please?&lt;/pr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e&gt;&lt;/p&gt;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&lt;p class="right-aligned colored"&gt;—&lt;span&gt;Take&lt;/span&gt;&lt;span&gt;the&lt;/span&gt;&lt;span&gt;second&lt;/span&gt;&lt;span&gt;on&lt;/span&gt;&lt;span&gt;the&lt;/span&gt;&lt;span&gt;left&lt;/span&gt;&lt;span&gt;and&lt;/span&gt;&lt;span&gt;then&lt;/span&gt;&lt;span&gt;ask&lt;/span&gt;&lt;span&gt;again.&lt;/span&gt;&lt;/p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&lt;p class="rtl"&gt;— Is it far?&lt;/p&gt;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p&gt;—&lt;span class="strikethrough"&gt;No, it's only&lt;br&gt;about five minutes' walk.&lt;/span&gt;&lt;/p&gt;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&lt;p class="center-arial"&gt;—Thank you.&lt;/p&gt;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&lt;h2&gt;— That's OK.&lt;/h2&gt;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&lt;/body&gt;</w:t>
      </w:r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  <w:lang w:val="en-US"/>
        </w:rPr>
      </w:pPr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  <w:lang w:val="en-US"/>
        </w:rPr>
      </w:pPr>
    </w:p>
    <w:p w:rsidR="00DB4401" w:rsidRDefault="00C41A52">
      <w:pPr>
        <w:pStyle w:val="2"/>
        <w:rPr>
          <w:color w:val="auto"/>
          <w:szCs w:val="32"/>
        </w:rPr>
      </w:pPr>
      <w:bookmarkStart w:id="6" w:name="_Toc193504623"/>
      <w:bookmarkStart w:id="7" w:name="_Toc193488396"/>
      <w:r>
        <w:rPr>
          <w:color w:val="auto"/>
          <w:szCs w:val="32"/>
        </w:rPr>
        <w:t>1.2 Вид страницы в браузере</w:t>
      </w:r>
      <w:bookmarkEnd w:id="6"/>
      <w:bookmarkEnd w:id="7"/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Вид </w:t>
      </w:r>
      <w:r>
        <w:rPr>
          <w:rFonts w:ascii="Times New Roman" w:cs="Times New Roman"/>
          <w:sz w:val="28"/>
          <w:szCs w:val="28"/>
          <w:lang w:val="en-US"/>
        </w:rPr>
        <w:t>HTML</w:t>
      </w:r>
      <w:r>
        <w:rPr>
          <w:rFonts w:ascii="Times New Roman" w:cs="Times New Roman"/>
          <w:sz w:val="28"/>
          <w:szCs w:val="28"/>
        </w:rPr>
        <w:t>-страницы в браузере представлен на рисунке 1.</w:t>
      </w:r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ind w:left="0" w:hanging="142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1740" cy="2049780"/>
            <wp:effectExtent l="0" t="0" r="0" b="0"/>
            <wp:docPr id="7" name="Изображения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я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833" cy="204986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B4401" w:rsidRDefault="00C41A52">
      <w:pPr>
        <w:pStyle w:val="13"/>
        <w:ind w:left="0" w:hanging="142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Рисунок 1</w:t>
      </w:r>
    </w:p>
    <w:p w:rsidR="00DB4401" w:rsidRDefault="00DB4401">
      <w:pPr>
        <w:pStyle w:val="13"/>
        <w:ind w:left="0" w:hanging="142"/>
        <w:jc w:val="center"/>
        <w:rPr>
          <w:rFonts w:ascii="Times New Roman" w:cs="Times New Roman"/>
          <w:sz w:val="24"/>
          <w:szCs w:val="24"/>
        </w:rPr>
      </w:pPr>
    </w:p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В соответствии с условием задания выполнено верно.</w:t>
      </w:r>
    </w:p>
    <w:p w:rsidR="00DB4401" w:rsidRDefault="00C41A52">
      <w:pPr>
        <w:ind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br w:type="page"/>
      </w:r>
    </w:p>
    <w:p w:rsidR="00DB4401" w:rsidRDefault="00C41A52">
      <w:pPr>
        <w:pStyle w:val="2"/>
      </w:pPr>
      <w:bookmarkStart w:id="8" w:name="_Toc193504624"/>
      <w:r>
        <w:lastRenderedPageBreak/>
        <w:t>2. СПИСКИ</w:t>
      </w:r>
      <w:bookmarkEnd w:id="8"/>
    </w:p>
    <w:p w:rsidR="00DB4401" w:rsidRDefault="00DB4401">
      <w:pPr>
        <w:pStyle w:val="2"/>
      </w:pPr>
    </w:p>
    <w:p w:rsidR="00DB4401" w:rsidRDefault="00C41A52">
      <w:pPr>
        <w:pStyle w:val="2"/>
      </w:pPr>
      <w:bookmarkStart w:id="9" w:name="_Toc193504625"/>
      <w:r>
        <w:t>2.1 HTML-код страницы</w:t>
      </w:r>
      <w:bookmarkEnd w:id="9"/>
    </w:p>
    <w:p w:rsidR="00DB4401" w:rsidRDefault="00DB4401"/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Содержание второго  индивидуального задания включает в себя форматирование текста. Листинг кода представлен ниже.</w:t>
      </w:r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Пункт 1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&gt;Пункт 1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.1&lt;/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A. Пункт 1.1.1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  &lt;li&gt;Пункт 1.1.1.1&lt;/li&gt;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  &lt;li&gt;Пункт 1.1.1.2&lt;/li&gt;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  &lt;li&gt;Пункт 1.1.1.3&lt;/li&gt;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&lt;/ul&gt;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     B. Пункт 1.1.2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&lt;/ul&gt;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&lt;li&gt;Пункт 1.2&lt;/li&gt;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Пункт 1.2.1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&gt;Определение пункта 1.2.1&lt;/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&gt;Другое определение пункта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1.2.1&lt;/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Пункт 1.2.2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&gt;Определение пункта 1.2.2&lt;/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&lt;/ul&gt;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Пункт 1.2.3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&lt;/ul&gt;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   &lt;/ul&gt;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Пункт 2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&lt;ul&gt;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III. Пункт 2.1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&lt;ul&gt; 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&lt;li&gt;Пункт 2.1.1&lt;/li&gt;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&lt;li&gt;Пункт 2.1.2&lt;/li&gt;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&lt;/ul&gt;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IV. Пункт 2.2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&lt;ul&gt;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A. Пун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кт 2.2.1&lt;br&gt;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B. Пункт 2.2.2&lt;br&gt;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C. Пункт 2.2.3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&lt;/ul&gt;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         &lt;/ul&gt;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&lt;/ul&gt;</w:t>
      </w:r>
    </w:p>
    <w:p w:rsidR="00DB4401" w:rsidRDefault="00DB4401">
      <w:pPr>
        <w:rPr>
          <w:lang w:val="en-US"/>
        </w:rPr>
      </w:pPr>
    </w:p>
    <w:p w:rsidR="00DB4401" w:rsidRDefault="00DB4401">
      <w:pPr>
        <w:rPr>
          <w:lang w:val="en-US"/>
        </w:rPr>
      </w:pPr>
    </w:p>
    <w:p w:rsidR="00DB4401" w:rsidRDefault="00C41A52">
      <w:pPr>
        <w:pStyle w:val="2"/>
      </w:pPr>
      <w:bookmarkStart w:id="10" w:name="_Toc193504626"/>
      <w:r>
        <w:t>2.2 Вид страницы в браузере</w:t>
      </w:r>
      <w:bookmarkEnd w:id="10"/>
    </w:p>
    <w:p w:rsidR="00DB4401" w:rsidRDefault="00DB4401">
      <w:pPr>
        <w:ind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spacing w:after="0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Вид </w:t>
      </w:r>
      <w:r>
        <w:rPr>
          <w:rFonts w:ascii="Times New Roman" w:cs="Times New Roman"/>
          <w:sz w:val="28"/>
          <w:szCs w:val="28"/>
          <w:lang w:val="en-US"/>
        </w:rPr>
        <w:t>HTML</w:t>
      </w:r>
      <w:r>
        <w:rPr>
          <w:rFonts w:ascii="Times New Roman" w:cs="Times New Roman"/>
          <w:sz w:val="28"/>
          <w:szCs w:val="28"/>
        </w:rPr>
        <w:t>-страницы в браузере представлен на рисунке 2.</w:t>
      </w:r>
    </w:p>
    <w:p w:rsidR="00DB4401" w:rsidRDefault="00DB4401">
      <w:pPr>
        <w:pStyle w:val="13"/>
        <w:spacing w:after="0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ind w:left="0" w:hanging="142"/>
        <w:jc w:val="center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8860" cy="4925060"/>
            <wp:effectExtent l="0" t="0" r="0" b="0"/>
            <wp:docPr id="10" name="Изображения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я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92511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B4401" w:rsidRDefault="00C41A52">
      <w:pPr>
        <w:pStyle w:val="13"/>
        <w:ind w:left="0" w:hanging="142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Рисунок 2</w:t>
      </w:r>
    </w:p>
    <w:p w:rsidR="00DB4401" w:rsidRDefault="00DB4401">
      <w:pPr>
        <w:pStyle w:val="13"/>
        <w:ind w:left="0" w:hanging="142"/>
        <w:jc w:val="center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В соответствии с </w:t>
      </w:r>
      <w:r>
        <w:rPr>
          <w:rFonts w:ascii="Times New Roman" w:cs="Times New Roman"/>
          <w:sz w:val="28"/>
          <w:szCs w:val="28"/>
        </w:rPr>
        <w:t>условием задания выполнено верно.</w:t>
      </w:r>
    </w:p>
    <w:p w:rsidR="00DB4401" w:rsidRDefault="00DB4401">
      <w:pPr>
        <w:ind w:firstLine="566"/>
        <w:rPr>
          <w:rFonts w:ascii="Times New Roman" w:cs="Times New Roman"/>
          <w:sz w:val="28"/>
          <w:szCs w:val="28"/>
        </w:rPr>
      </w:pPr>
    </w:p>
    <w:p w:rsidR="00DB4401" w:rsidRDefault="00C41A52">
      <w:r>
        <w:br w:type="page"/>
      </w:r>
    </w:p>
    <w:p w:rsidR="00DB4401" w:rsidRDefault="00C41A52">
      <w:pPr>
        <w:pStyle w:val="2"/>
      </w:pPr>
      <w:bookmarkStart w:id="11" w:name="_Toc193504627"/>
      <w:r>
        <w:lastRenderedPageBreak/>
        <w:t>3. ССЫЛКИ</w:t>
      </w:r>
      <w:bookmarkEnd w:id="11"/>
    </w:p>
    <w:p w:rsidR="00DB4401" w:rsidRDefault="00DB4401">
      <w:pPr>
        <w:pStyle w:val="2"/>
      </w:pPr>
    </w:p>
    <w:p w:rsidR="00DB4401" w:rsidRDefault="00C41A52">
      <w:pPr>
        <w:pStyle w:val="2"/>
      </w:pPr>
      <w:bookmarkStart w:id="12" w:name="_Toc193504628"/>
      <w:r>
        <w:t>3.1 HTML-код страницы</w:t>
      </w:r>
      <w:bookmarkEnd w:id="12"/>
    </w:p>
    <w:p w:rsidR="00DB4401" w:rsidRDefault="00DB4401"/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Содержание третьего  индивидуального задания включает в себя форматирование текста. Листинг кода представлен ниже.</w:t>
      </w:r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&gt;Нажатием на картинку осуществляется переход в конец страницы&lt;/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 href="#end"&gt;&lt;img src="foto.jpg" width="150"&gt;&lt;/a&gt;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="#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link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"&gt;Ссылка, по которой осуществляется переход к ссылке&lt;/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mailto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stud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gmail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com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"&gt;Ссылка на адрес электронной почты&lt;/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https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://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bspu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by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/"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target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="_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blank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"&gt;Ссылка на адрес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Белорусского государственного педагогического университета&lt;/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din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_1.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"&gt;Ссылка на файл с расширением .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htm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, подготовленный в первом задании&lt;/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Pr="006850AE" w:rsidRDefault="00C41A52" w:rsidP="006850A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link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"&gt;&lt;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="#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top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"&gt;Перейти в начало страницы&lt;/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DB4401"/>
    <w:p w:rsidR="00DB4401" w:rsidRDefault="00C41A52">
      <w:pPr>
        <w:pStyle w:val="2"/>
      </w:pPr>
      <w:bookmarkStart w:id="13" w:name="_Toc193504629"/>
      <w:r>
        <w:t>3.2 Вид страницы в браузере</w:t>
      </w:r>
      <w:bookmarkEnd w:id="13"/>
    </w:p>
    <w:p w:rsidR="00DB4401" w:rsidRDefault="00DB4401"/>
    <w:p w:rsidR="00DB4401" w:rsidRDefault="00C41A52">
      <w:pPr>
        <w:pStyle w:val="13"/>
        <w:spacing w:after="0"/>
        <w:ind w:left="0" w:firstLine="566"/>
        <w:rPr>
          <w:rFonts w:ascii="Times New Roman" w:cs="Times New Roman"/>
          <w:sz w:val="28"/>
          <w:szCs w:val="28"/>
          <w:lang w:eastAsia="ru-RU"/>
        </w:rPr>
      </w:pPr>
      <w:r>
        <w:rPr>
          <w:rFonts w:ascii="Times New Roman" w:cs="Times New Roman"/>
          <w:sz w:val="28"/>
          <w:szCs w:val="28"/>
        </w:rPr>
        <w:t xml:space="preserve">Вид </w:t>
      </w:r>
      <w:r>
        <w:rPr>
          <w:rFonts w:ascii="Times New Roman" w:cs="Times New Roman"/>
          <w:sz w:val="28"/>
          <w:szCs w:val="28"/>
          <w:lang w:val="en-US"/>
        </w:rPr>
        <w:t>HTML</w:t>
      </w:r>
      <w:r>
        <w:rPr>
          <w:rFonts w:ascii="Times New Roman" w:cs="Times New Roman"/>
          <w:sz w:val="28"/>
          <w:szCs w:val="28"/>
        </w:rPr>
        <w:t>-страницы в браузере представлен на рисунке 3.</w:t>
      </w:r>
      <w:r>
        <w:rPr>
          <w:rFonts w:ascii="Times New Roman" w:cs="Times New Roman"/>
          <w:sz w:val="28"/>
          <w:szCs w:val="28"/>
          <w:lang w:eastAsia="ru-RU"/>
        </w:rPr>
        <w:t xml:space="preserve"> </w:t>
      </w:r>
    </w:p>
    <w:p w:rsidR="006850AE" w:rsidRDefault="006850AE">
      <w:pPr>
        <w:pStyle w:val="13"/>
        <w:spacing w:after="0"/>
        <w:ind w:left="0" w:firstLine="566"/>
        <w:rPr>
          <w:rFonts w:ascii="Times New Roman" w:cs="Times New Roman"/>
          <w:sz w:val="28"/>
          <w:szCs w:val="28"/>
          <w:lang w:eastAsia="ru-RU"/>
        </w:rPr>
      </w:pPr>
    </w:p>
    <w:p w:rsidR="00DB4401" w:rsidRDefault="00C41A52" w:rsidP="006850AE">
      <w:pPr>
        <w:pStyle w:val="13"/>
        <w:spacing w:after="0"/>
        <w:ind w:left="0"/>
        <w:jc w:val="center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27835" cy="3940232"/>
            <wp:effectExtent l="0" t="0" r="1270" b="3175"/>
            <wp:docPr id="13" name="Изображения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я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4983" cy="397556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B4401" w:rsidRPr="006850AE" w:rsidRDefault="00C41A52" w:rsidP="006850AE">
      <w:pPr>
        <w:pStyle w:val="13"/>
        <w:ind w:left="0" w:hanging="142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Рисунок 3</w:t>
      </w:r>
    </w:p>
    <w:p w:rsidR="00DB4401" w:rsidRPr="006850AE" w:rsidRDefault="00C41A52" w:rsidP="006850AE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В соответствии с условием задания выполнено верно.</w:t>
      </w:r>
    </w:p>
    <w:p w:rsidR="00DB4401" w:rsidRDefault="00C41A52">
      <w:pPr>
        <w:pStyle w:val="2"/>
      </w:pPr>
      <w:bookmarkStart w:id="14" w:name="_Toc193504630"/>
      <w:r>
        <w:lastRenderedPageBreak/>
        <w:t>4</w:t>
      </w:r>
      <w:r>
        <w:t>. ТАБЛИЦЫ</w:t>
      </w:r>
      <w:bookmarkEnd w:id="14"/>
    </w:p>
    <w:p w:rsidR="00DB4401" w:rsidRDefault="00DB4401">
      <w:pPr>
        <w:pStyle w:val="2"/>
      </w:pPr>
    </w:p>
    <w:p w:rsidR="00DB4401" w:rsidRDefault="00C41A52">
      <w:pPr>
        <w:pStyle w:val="2"/>
      </w:pPr>
      <w:bookmarkStart w:id="15" w:name="_Toc193504631"/>
      <w:r>
        <w:t>4.1 HTML-код страницы</w:t>
      </w:r>
      <w:bookmarkEnd w:id="15"/>
    </w:p>
    <w:p w:rsidR="00DB4401" w:rsidRDefault="00DB4401"/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Содержание четвертого индивидуального задания включает в себя форматирование текста. Листинг кода представл</w:t>
      </w:r>
      <w:r>
        <w:rPr>
          <w:rFonts w:ascii="Times New Roman" w:cs="Times New Roman"/>
          <w:sz w:val="28"/>
          <w:szCs w:val="28"/>
        </w:rPr>
        <w:t>ен ниже.</w:t>
      </w:r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caption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&gt;Заголовок таблицы&lt;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caption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&lt;td&gt;&lt;/td&gt;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&lt;td colspan="3" 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class="center"; class="top"&gt;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&lt;td rowspan="2" class="right"&gt;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&lt;td rowspan="2" class="right"&gt;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&lt;td rowspan="2" class="right"&gt;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4&lt;/td&gt;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&lt;tr height="40px" class="top"&gt;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 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4&lt;/td&gt;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&lt;td rowspan="3" class="bottom 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&lt;td rowspan="3" colspan="3"&gt;</w:t>
      </w:r>
    </w:p>
    <w:p w:rsidR="00DB4401" w:rsidRDefault="00DB440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&lt;table style="border: 4px solid black;"&gt;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 &lt;tr height="50px"&gt;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&lt;td colspan="2" class="center 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 &lt;br&gt;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&lt;td 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&lt;tr height="45px"&gt;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   &lt;td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class="center 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&lt;td class="center 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&lt;td class="top"&gt;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&lt;tr height="50px"&gt;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   &lt;td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class="center 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4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&lt;td colspan="2" class="top"&gt;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5&lt;br&gt;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&lt;/table&gt;</w:t>
      </w:r>
    </w:p>
    <w:p w:rsidR="00DB4401" w:rsidRDefault="00DB440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      &lt;td class="top 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class="bott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om"&gt;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7&lt;/td&gt;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class="bottom"&gt;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8&lt;/td&gt;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   &lt;/table&gt;</w:t>
      </w:r>
    </w:p>
    <w:p w:rsidR="00DB4401" w:rsidRDefault="00DB4401"/>
    <w:p w:rsidR="00DB4401" w:rsidRDefault="00DB4401"/>
    <w:p w:rsidR="00DB4401" w:rsidRDefault="00C41A52">
      <w:pPr>
        <w:pStyle w:val="2"/>
      </w:pPr>
      <w:bookmarkStart w:id="16" w:name="_Toc193504632"/>
      <w:r>
        <w:t>4.2 Вид страницы в браузере</w:t>
      </w:r>
      <w:bookmarkEnd w:id="16"/>
    </w:p>
    <w:p w:rsidR="00DB4401" w:rsidRDefault="00DB4401"/>
    <w:p w:rsidR="00DB4401" w:rsidRDefault="00C41A52">
      <w:pPr>
        <w:pStyle w:val="13"/>
        <w:spacing w:after="0"/>
        <w:ind w:left="0" w:firstLine="566"/>
        <w:rPr>
          <w:rFonts w:ascii="Times New Roman" w:cs="Times New Roman"/>
          <w:sz w:val="28"/>
          <w:szCs w:val="28"/>
          <w:lang w:eastAsia="ru-RU"/>
        </w:rPr>
      </w:pPr>
      <w:r>
        <w:rPr>
          <w:rFonts w:ascii="Times New Roman" w:cs="Times New Roman"/>
          <w:sz w:val="28"/>
          <w:szCs w:val="28"/>
        </w:rPr>
        <w:t xml:space="preserve">Вид </w:t>
      </w:r>
      <w:r>
        <w:rPr>
          <w:rFonts w:ascii="Times New Roman" w:cs="Times New Roman"/>
          <w:sz w:val="28"/>
          <w:szCs w:val="28"/>
          <w:lang w:val="en-US"/>
        </w:rPr>
        <w:t>HTML</w:t>
      </w:r>
      <w:r>
        <w:rPr>
          <w:rFonts w:ascii="Times New Roman" w:cs="Times New Roman"/>
          <w:sz w:val="28"/>
          <w:szCs w:val="28"/>
        </w:rPr>
        <w:t>-страницы в браузере представлен на рисунке 4.</w:t>
      </w:r>
      <w:r>
        <w:rPr>
          <w:rFonts w:ascii="Times New Roman" w:cs="Times New Roman"/>
          <w:sz w:val="28"/>
          <w:szCs w:val="28"/>
          <w:lang w:eastAsia="ru-RU"/>
        </w:rPr>
        <w:t xml:space="preserve"> </w:t>
      </w:r>
    </w:p>
    <w:p w:rsidR="00DB4401" w:rsidRDefault="00DB4401">
      <w:pPr>
        <w:pStyle w:val="13"/>
        <w:spacing w:after="0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spacing w:after="0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67050"/>
            <wp:effectExtent l="0" t="0" r="0" b="0"/>
            <wp:docPr id="16" name="Изображения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я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B4401" w:rsidRDefault="00C41A52">
      <w:pPr>
        <w:pStyle w:val="13"/>
        <w:ind w:left="0" w:hanging="142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Рисунок 4</w:t>
      </w:r>
    </w:p>
    <w:p w:rsidR="00DB4401" w:rsidRDefault="00DB4401">
      <w:pPr>
        <w:pStyle w:val="13"/>
        <w:ind w:left="0" w:hanging="142"/>
        <w:jc w:val="center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В соответствии с условием задания выполнено верно.</w:t>
      </w:r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r>
        <w:br w:type="page"/>
      </w:r>
    </w:p>
    <w:p w:rsidR="00DB4401" w:rsidRDefault="00C41A52">
      <w:pPr>
        <w:pStyle w:val="2"/>
      </w:pPr>
      <w:bookmarkStart w:id="17" w:name="_Toc193504633"/>
      <w:r>
        <w:lastRenderedPageBreak/>
        <w:t xml:space="preserve">5. </w:t>
      </w:r>
      <w:r>
        <w:t>ФОРМЫ</w:t>
      </w:r>
      <w:bookmarkEnd w:id="17"/>
    </w:p>
    <w:p w:rsidR="00DB4401" w:rsidRDefault="00DB4401">
      <w:pPr>
        <w:pStyle w:val="2"/>
      </w:pPr>
    </w:p>
    <w:p w:rsidR="00DB4401" w:rsidRDefault="00C41A52">
      <w:pPr>
        <w:pStyle w:val="2"/>
      </w:pPr>
      <w:bookmarkStart w:id="18" w:name="_Toc193504634"/>
      <w:r>
        <w:t>5.1 HTML-код страницы</w:t>
      </w:r>
      <w:bookmarkEnd w:id="18"/>
    </w:p>
    <w:p w:rsidR="00DB4401" w:rsidRDefault="00DB4401"/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Содержание пятого индивидуального задания включает в себя форматирование текста. Листинг кода представлен ниже.</w:t>
      </w:r>
    </w:p>
    <w:p w:rsidR="00DB4401" w:rsidRDefault="00DB4401">
      <w:pPr>
        <w:shd w:val="clear" w:color="auto" w:fill="FFFFFF"/>
        <w:spacing w:after="0" w:line="285" w:lineRule="atLeast"/>
        <w:rPr>
          <w:rFonts w:ascii="Times New Roman" w:cs="Times New Roman"/>
          <w:sz w:val="28"/>
          <w:szCs w:val="28"/>
        </w:rPr>
      </w:pP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link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"&gt;&lt;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="#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top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"&gt;Перейти в начало страницы&lt;/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&lt;tr class="center"&gt;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&lt;td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rowspan="6"&gt;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&lt;button&gt;кнопка&lt;br&gt;с рисунком&lt;/button&gt;&lt;br&gt;&lt;br&gt;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&lt;button&gt;send&lt;/button&gt;&lt;br&gt;&lt;br&gt;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&lt;button&gt;reset&lt;/button&gt;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&lt;td&gt;Вопрос 1&lt;/td&gt;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&gt;Вопрос 2&lt;/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&gt;Вопрос 3&lt;/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&lt;tr class="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&lt;td&gt;&lt;input type="text"&gt;&lt;/td&gt;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&lt;td&gt;&lt;input type="text"&gt;&lt;/td&gt;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&lt;td&gt;&lt;input type="text"&gt;&lt;/td&gt;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&lt;tr class="center"&gt;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&lt;td&gt;Вопрос 4&lt;/td&gt;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&gt;Вопрос 5&lt;/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&gt;Вопрос 6&lt;/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&lt;tr class="center"&gt;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&lt;select&gt;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&lt;option&gt;Ответ 4.1&lt;/option&gt;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&lt;option&gt;Ответ 4.2&lt;/option&gt;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&lt;option&gt;Ответ 4.3&lt;/option&gt;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&lt;/select&gt;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&lt;input type="checkbox"&gt;Ответ 5.1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&lt;input type="checkbox"&gt;Ответ 5.2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&lt;input type="radio" name="q5"&gt;Ответ 6.1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&lt;input type="radio" name="q5"&gt;Ответ 6.2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&lt;tr class="center"&gt;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&lt;td colspan="2"&gt;Вопрос 7&lt;/td&gt;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&gt;Вопрос 8&lt;/td&gt;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  &lt;/tr&gt;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&lt;tr&gt;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&lt;td colspan="2"&gt;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&lt;input type="text"&gt;&lt;br&gt;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&lt;button&gt;Обзор&lt;/button&gt;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&lt;/td&gt;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class="center"&gt;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&lt;div class="box"&gt;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Ответ 8.1&lt;br&gt;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Ответ 8.2&lt;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Ответ 8.3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div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&gt;Дополнительная информация&lt;/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&lt;td colspan="3"&gt;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&lt;div class="scroll-box"&gt;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&lt;br&gt;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&lt;br&gt;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&lt;br&gt;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         &lt;br&gt;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&lt;br&gt;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div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Pr="006850AE" w:rsidRDefault="00C41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B4401" w:rsidRDefault="00DB4401"/>
    <w:p w:rsidR="00DB4401" w:rsidRDefault="00DB4401"/>
    <w:p w:rsidR="00DB4401" w:rsidRDefault="00C41A52" w:rsidP="006850AE">
      <w:pPr>
        <w:pStyle w:val="2"/>
      </w:pPr>
      <w:bookmarkStart w:id="19" w:name="_Toc193504635"/>
      <w:r>
        <w:t>5.2 Вид страницы в браузере</w:t>
      </w:r>
      <w:bookmarkEnd w:id="19"/>
    </w:p>
    <w:p w:rsidR="006850AE" w:rsidRPr="006850AE" w:rsidRDefault="006850AE" w:rsidP="006850AE"/>
    <w:p w:rsidR="00DB4401" w:rsidRDefault="00C41A52" w:rsidP="006850AE">
      <w:pPr>
        <w:pStyle w:val="13"/>
        <w:spacing w:after="0"/>
        <w:ind w:left="0"/>
        <w:rPr>
          <w:rFonts w:ascii="Times New Roman" w:cs="Times New Roman"/>
          <w:sz w:val="28"/>
          <w:szCs w:val="28"/>
          <w:lang w:eastAsia="ru-RU"/>
        </w:rPr>
      </w:pPr>
      <w:r>
        <w:rPr>
          <w:rFonts w:ascii="Times New Roman" w:cs="Times New Roman"/>
          <w:sz w:val="28"/>
          <w:szCs w:val="28"/>
        </w:rPr>
        <w:t>В</w:t>
      </w:r>
      <w:r>
        <w:rPr>
          <w:rFonts w:ascii="Times New Roman" w:cs="Times New Roman"/>
          <w:sz w:val="28"/>
          <w:szCs w:val="28"/>
        </w:rPr>
        <w:t xml:space="preserve">ид </w:t>
      </w:r>
      <w:r>
        <w:rPr>
          <w:rFonts w:ascii="Times New Roman" w:cs="Times New Roman"/>
          <w:sz w:val="28"/>
          <w:szCs w:val="28"/>
          <w:lang w:val="en-US"/>
        </w:rPr>
        <w:t>HTML</w:t>
      </w:r>
      <w:r>
        <w:rPr>
          <w:rFonts w:ascii="Times New Roman" w:cs="Times New Roman"/>
          <w:sz w:val="28"/>
          <w:szCs w:val="28"/>
        </w:rPr>
        <w:t>-страницы в браузере представлен на рисунке 5.</w:t>
      </w:r>
      <w:r>
        <w:rPr>
          <w:rFonts w:ascii="Times New Roman" w:cs="Times New Roman"/>
          <w:sz w:val="28"/>
          <w:szCs w:val="28"/>
          <w:lang w:eastAsia="ru-RU"/>
        </w:rPr>
        <w:t xml:space="preserve"> </w:t>
      </w:r>
    </w:p>
    <w:p w:rsidR="00DB4401" w:rsidRDefault="00DB4401">
      <w:pPr>
        <w:pStyle w:val="13"/>
        <w:spacing w:after="0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spacing w:after="0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99679" cy="3817088"/>
            <wp:effectExtent l="0" t="0" r="0" b="0"/>
            <wp:docPr id="19" name="Изображения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я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628" cy="386301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B4401" w:rsidRDefault="00C41A52">
      <w:pPr>
        <w:pStyle w:val="13"/>
        <w:ind w:left="0" w:hanging="142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Рисунок 5</w:t>
      </w:r>
    </w:p>
    <w:p w:rsidR="00DB4401" w:rsidRDefault="00DB4401">
      <w:pPr>
        <w:pStyle w:val="13"/>
        <w:ind w:left="0" w:hanging="142"/>
        <w:jc w:val="center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В соответствии с условием задания выполнено верно.</w:t>
      </w:r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DB4401">
      <w:pPr>
        <w:ind w:firstLine="566"/>
        <w:rPr>
          <w:rFonts w:ascii="Times New Roman" w:cs="Times New Roman"/>
          <w:sz w:val="28"/>
          <w:szCs w:val="28"/>
        </w:rPr>
      </w:pPr>
    </w:p>
    <w:p w:rsidR="00DB4401" w:rsidRDefault="00C41A52">
      <w:r>
        <w:br w:type="page"/>
      </w:r>
    </w:p>
    <w:p w:rsidR="00DB4401" w:rsidRDefault="00DB4401">
      <w:pPr>
        <w:ind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"/>
        <w:rPr>
          <w:color w:val="auto"/>
          <w:sz w:val="32"/>
        </w:rPr>
      </w:pPr>
      <w:bookmarkStart w:id="20" w:name="_Toc193488397"/>
      <w:bookmarkStart w:id="21" w:name="_Toc193504636"/>
      <w:r>
        <w:rPr>
          <w:color w:val="auto"/>
          <w:sz w:val="32"/>
        </w:rPr>
        <w:t>ЗАКЛЮЧЕНИЕ</w:t>
      </w:r>
      <w:bookmarkEnd w:id="20"/>
      <w:bookmarkEnd w:id="21"/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В ходе прохождения практики по веб-программированию мне удалось получить ценный опыт в разработке веб-приложений и изучении современных технологий. Я ознакомился с основами HTML и CSS, а также с популярными фреймворками, такими как </w:t>
      </w:r>
      <w:r>
        <w:rPr>
          <w:rFonts w:ascii="Times New Roman" w:cs="Times New Roman"/>
          <w:sz w:val="28"/>
          <w:szCs w:val="28"/>
          <w:lang w:val="en-US"/>
        </w:rPr>
        <w:t>Boostrap</w:t>
      </w:r>
      <w:r>
        <w:rPr>
          <w:rFonts w:ascii="Times New Roman" w:cs="Times New Roman"/>
          <w:sz w:val="28"/>
          <w:szCs w:val="28"/>
        </w:rPr>
        <w:t>. Это позволило</w:t>
      </w:r>
      <w:r>
        <w:rPr>
          <w:rFonts w:ascii="Times New Roman" w:cs="Times New Roman"/>
          <w:sz w:val="28"/>
          <w:szCs w:val="28"/>
        </w:rPr>
        <w:t xml:space="preserve"> мне развить навыки в создании динамичных и интерактивных интерфейсов.</w:t>
      </w:r>
    </w:p>
    <w:p w:rsidR="00DB4401" w:rsidRDefault="00C41A52">
      <w:pPr>
        <w:pStyle w:val="13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Практика также дала мне возможность применить теоретические знания на практике, решая реальные задачи и работая над проектами. Я научился работать с системами контроля версий, такими ка</w:t>
      </w:r>
      <w:r>
        <w:rPr>
          <w:rFonts w:ascii="Times New Roman" w:cs="Times New Roman"/>
          <w:sz w:val="28"/>
          <w:szCs w:val="28"/>
        </w:rPr>
        <w:t>к Git, что значительно улучшило мои навыки командной работы.</w:t>
      </w:r>
    </w:p>
    <w:p w:rsidR="00DB4401" w:rsidRDefault="00C41A52">
      <w:pPr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br w:type="page"/>
      </w:r>
    </w:p>
    <w:p w:rsidR="00DB4401" w:rsidRDefault="00C41A52">
      <w:pPr>
        <w:pStyle w:val="1"/>
      </w:pPr>
      <w:r>
        <w:lastRenderedPageBreak/>
        <w:tab/>
      </w:r>
      <w:bookmarkStart w:id="22" w:name="_Toc193504637"/>
      <w:bookmarkStart w:id="23" w:name="_Toc193488398"/>
      <w:r>
        <w:rPr>
          <w:color w:val="auto"/>
        </w:rPr>
        <w:t>СПИСОК ИСТОЧНИКОВ</w:t>
      </w:r>
      <w:bookmarkEnd w:id="22"/>
      <w:bookmarkEnd w:id="23"/>
    </w:p>
    <w:p w:rsidR="00DB4401" w:rsidRDefault="00DB4401">
      <w:pPr>
        <w:pStyle w:val="13"/>
        <w:ind w:left="0" w:firstLine="566"/>
        <w:rPr>
          <w:rFonts w:ascii="Times New Roman" w:cs="Times New Roman"/>
          <w:sz w:val="28"/>
          <w:szCs w:val="28"/>
        </w:rPr>
      </w:pPr>
    </w:p>
    <w:p w:rsidR="00DB4401" w:rsidRDefault="00C41A52">
      <w:pPr>
        <w:pStyle w:val="13"/>
        <w:numPr>
          <w:ilvl w:val="0"/>
          <w:numId w:val="1"/>
        </w:numPr>
        <w:spacing w:after="0" w:line="240" w:lineRule="auto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cs="Times New Roman"/>
          <w:color w:val="0000FF"/>
          <w:sz w:val="28"/>
          <w:szCs w:val="28"/>
          <w:lang w:eastAsia="ru-RU"/>
        </w:rPr>
        <w:t xml:space="preserve">https://developer.mozilla.org/ru/docs/Web/HTML </w:t>
      </w:r>
    </w:p>
    <w:p w:rsidR="00DB4401" w:rsidRDefault="00C41A52">
      <w:pPr>
        <w:pStyle w:val="13"/>
        <w:numPr>
          <w:ilvl w:val="0"/>
          <w:numId w:val="1"/>
        </w:numPr>
        <w:spacing w:after="0" w:line="240" w:lineRule="auto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cs="Times New Roman"/>
          <w:color w:val="0000FF"/>
          <w:sz w:val="28"/>
          <w:szCs w:val="28"/>
          <w:lang w:eastAsia="ru-RU"/>
        </w:rPr>
        <w:t xml:space="preserve">http://htmlbook.ru/ </w:t>
      </w:r>
    </w:p>
    <w:p w:rsidR="00DB4401" w:rsidRDefault="00C41A52">
      <w:pPr>
        <w:pStyle w:val="13"/>
        <w:numPr>
          <w:ilvl w:val="0"/>
          <w:numId w:val="1"/>
        </w:numPr>
        <w:rPr>
          <w:rFonts w:ascii="Times New Roman" w:eastAsia="Times New Roman" w:cs="Times New Roman"/>
          <w:color w:val="0000FF"/>
          <w:sz w:val="28"/>
          <w:szCs w:val="28"/>
          <w:lang w:eastAsia="ru-RU"/>
        </w:rPr>
      </w:pPr>
      <w:hyperlink r:id="rId14" w:history="1">
        <w:r>
          <w:rPr>
            <w:rStyle w:val="a3"/>
            <w:rFonts w:ascii="Times New Roman" w:eastAsia="Times New Roman" w:cs="Times New Roman"/>
            <w:sz w:val="28"/>
            <w:szCs w:val="28"/>
            <w:lang w:eastAsia="ru-RU"/>
          </w:rPr>
          <w:t>https://www.w3schools.com/css/css_colors.asp</w:t>
        </w:r>
      </w:hyperlink>
    </w:p>
    <w:p w:rsidR="00DB4401" w:rsidRDefault="00C41A52">
      <w:pPr>
        <w:pStyle w:val="13"/>
        <w:numPr>
          <w:ilvl w:val="0"/>
          <w:numId w:val="1"/>
        </w:numPr>
        <w:rPr>
          <w:rFonts w:ascii="Times New Roman" w:cs="Times New Roman"/>
          <w:color w:val="0000FF"/>
          <w:sz w:val="28"/>
          <w:szCs w:val="28"/>
        </w:rPr>
      </w:pPr>
      <w:hyperlink r:id="rId15" w:history="1">
        <w:r>
          <w:rPr>
            <w:rStyle w:val="a3"/>
            <w:rFonts w:ascii="Times New Roman" w:cs="Times New Roman"/>
            <w:sz w:val="28"/>
            <w:szCs w:val="28"/>
          </w:rPr>
          <w:t>https://git-scm.com/</w:t>
        </w:r>
      </w:hyperlink>
    </w:p>
    <w:p w:rsidR="00DB4401" w:rsidRDefault="00C41A52">
      <w:pPr>
        <w:pStyle w:val="13"/>
        <w:numPr>
          <w:ilvl w:val="0"/>
          <w:numId w:val="1"/>
        </w:numPr>
        <w:rPr>
          <w:rFonts w:ascii="Times New Roman" w:cs="Times New Roman"/>
          <w:color w:val="0000FF"/>
          <w:sz w:val="28"/>
          <w:szCs w:val="28"/>
        </w:rPr>
      </w:pP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Школа консорциума [Электронный ресурс]. Режим доступа : </w:t>
      </w:r>
      <w:r>
        <w:rPr>
          <w:rFonts w:ascii="Times New Roman" w:eastAsia="Times New Roman" w:cs="Times New Roman"/>
          <w:color w:val="0462C1"/>
          <w:sz w:val="28"/>
          <w:szCs w:val="28"/>
          <w:lang w:eastAsia="ru-RU"/>
        </w:rPr>
        <w:t xml:space="preserve">https://www.w3schools.com/ </w:t>
      </w: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. Дата доступа : 18.03.2025 </w:t>
      </w:r>
    </w:p>
    <w:p w:rsidR="00DB4401" w:rsidRDefault="00C41A52">
      <w:pPr>
        <w:pStyle w:val="13"/>
        <w:numPr>
          <w:ilvl w:val="0"/>
          <w:numId w:val="1"/>
        </w:numPr>
        <w:spacing w:after="0" w:line="240" w:lineRule="auto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HTML5book [Электронный ресурс]. Режим доступа : </w:t>
      </w:r>
      <w:r>
        <w:rPr>
          <w:rFonts w:ascii="Times New Roman" w:eastAsia="Times New Roman" w:cs="Times New Roman"/>
          <w:color w:val="0462C1"/>
          <w:sz w:val="28"/>
          <w:szCs w:val="28"/>
          <w:lang w:eastAsia="ru-RU"/>
        </w:rPr>
        <w:t xml:space="preserve">https://html5book.ru/ </w:t>
      </w: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>. Дата доступа</w:t>
      </w: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 : 23.01.2023 </w:t>
      </w:r>
    </w:p>
    <w:p w:rsidR="00DB4401" w:rsidRDefault="00C41A52">
      <w:pPr>
        <w:pStyle w:val="13"/>
        <w:numPr>
          <w:ilvl w:val="0"/>
          <w:numId w:val="1"/>
        </w:numPr>
        <w:spacing w:after="0" w:line="240" w:lineRule="auto"/>
        <w:rPr>
          <w:rFonts w:asci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jQuery [Электронный ресурс]. Режим доступа : </w:t>
      </w:r>
      <w:r>
        <w:rPr>
          <w:rFonts w:ascii="Times New Roman" w:eastAsia="Times New Roman" w:cs="Times New Roman"/>
          <w:color w:val="0462C1"/>
          <w:sz w:val="28"/>
          <w:szCs w:val="28"/>
          <w:lang w:eastAsia="ru-RU"/>
        </w:rPr>
        <w:t>https://page2page.lohmach.info/index</w:t>
      </w: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cs="Times New Roman"/>
          <w:color w:val="0462C1"/>
          <w:sz w:val="28"/>
          <w:szCs w:val="28"/>
          <w:lang w:eastAsia="ru-RU"/>
        </w:rPr>
        <w:t xml:space="preserve">php5/. </w:t>
      </w: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>Дата доступа : 05.10.2022</w:t>
      </w:r>
    </w:p>
    <w:p w:rsidR="00DB4401" w:rsidRDefault="00C41A52">
      <w:pPr>
        <w:rPr>
          <w:rFonts w:asci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br w:type="page"/>
      </w:r>
    </w:p>
    <w:p w:rsidR="00DB4401" w:rsidRDefault="00C41A52">
      <w:pPr>
        <w:pStyle w:val="1"/>
        <w:rPr>
          <w:rFonts w:eastAsia="Times New Roman"/>
          <w:color w:val="auto"/>
          <w:lang w:eastAsia="ru-RU"/>
        </w:rPr>
      </w:pPr>
      <w:bookmarkStart w:id="24" w:name="_Toc193488399"/>
      <w:bookmarkStart w:id="25" w:name="_Toc193504638"/>
      <w:r>
        <w:rPr>
          <w:rFonts w:eastAsia="Times New Roman"/>
          <w:color w:val="auto"/>
          <w:lang w:eastAsia="ru-RU"/>
        </w:rPr>
        <w:lastRenderedPageBreak/>
        <w:t>ПРИЛОЖЕНИЕ А</w:t>
      </w:r>
      <w:bookmarkEnd w:id="24"/>
      <w:bookmarkEnd w:id="25"/>
    </w:p>
    <w:p w:rsidR="00DB4401" w:rsidRDefault="00DB4401">
      <w:pPr>
        <w:spacing w:after="0" w:line="240" w:lineRule="auto"/>
        <w:rPr>
          <w:rFonts w:ascii="Times New Roman" w:eastAsia="Times New Roman" w:cs="Times New Roman"/>
          <w:sz w:val="28"/>
          <w:szCs w:val="28"/>
          <w:lang w:eastAsia="ru-RU"/>
        </w:rPr>
      </w:pPr>
    </w:p>
    <w:p w:rsidR="00DB4401" w:rsidRDefault="00C41A52">
      <w:pPr>
        <w:spacing w:after="0" w:line="240" w:lineRule="auto"/>
        <w:jc w:val="center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55045" cy="8399721"/>
            <wp:effectExtent l="0" t="0" r="0" b="1905"/>
            <wp:docPr id="22" name="Изображения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я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80" cy="840619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B4401" w:rsidRDefault="00C41A52">
      <w:pPr>
        <w:spacing w:after="0" w:line="240" w:lineRule="auto"/>
        <w:jc w:val="center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cs="Times New Roman"/>
          <w:sz w:val="28"/>
          <w:szCs w:val="28"/>
          <w:lang w:eastAsia="ru-RU"/>
        </w:rPr>
        <w:t>Рисунок А.1</w:t>
      </w:r>
    </w:p>
    <w:p w:rsidR="00DB4401" w:rsidRDefault="00C41A52">
      <w:pPr>
        <w:spacing w:after="0" w:line="240" w:lineRule="auto"/>
        <w:jc w:val="center"/>
        <w:rPr>
          <w:rFonts w:ascii="Times New Roman" w:eastAsia="Times New Roman" w:cs="Times New Roman"/>
          <w:sz w:val="28"/>
          <w:szCs w:val="28"/>
          <w:lang w:eastAsia="ru-RU"/>
        </w:rPr>
      </w:pPr>
      <w:bookmarkStart w:id="26" w:name="_GoBack"/>
      <w:r>
        <w:rPr>
          <w:noProof/>
          <w:lang w:eastAsia="ru-RU"/>
        </w:rPr>
        <w:lastRenderedPageBreak/>
        <w:drawing>
          <wp:inline distT="0" distB="0" distL="0" distR="0">
            <wp:extent cx="5382363" cy="8878186"/>
            <wp:effectExtent l="0" t="0" r="8890" b="0"/>
            <wp:docPr id="25" name="Изображения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я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949" cy="88874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bookmarkEnd w:id="26"/>
    <w:p w:rsidR="00DB4401" w:rsidRDefault="00C41A52">
      <w:pPr>
        <w:spacing w:after="0" w:line="240" w:lineRule="auto"/>
        <w:jc w:val="center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cs="Times New Roman"/>
          <w:sz w:val="28"/>
          <w:szCs w:val="28"/>
          <w:lang w:eastAsia="ru-RU"/>
        </w:rPr>
        <w:t>Рисунок А.2</w:t>
      </w:r>
    </w:p>
    <w:sectPr w:rsidR="00DB4401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1A52" w:rsidRDefault="00C41A52">
      <w:pPr>
        <w:spacing w:line="240" w:lineRule="auto"/>
      </w:pPr>
      <w:r>
        <w:separator/>
      </w:r>
    </w:p>
  </w:endnote>
  <w:endnote w:type="continuationSeparator" w:id="0">
    <w:p w:rsidR="00C41A52" w:rsidRDefault="00C41A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1A52" w:rsidRDefault="00C41A52">
      <w:pPr>
        <w:spacing w:after="0"/>
      </w:pPr>
      <w:r>
        <w:separator/>
      </w:r>
    </w:p>
  </w:footnote>
  <w:footnote w:type="continuationSeparator" w:id="0">
    <w:p w:rsidR="00C41A52" w:rsidRDefault="00C41A5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D0C5A"/>
    <w:multiLevelType w:val="multilevel"/>
    <w:tmpl w:val="2BCD0C5A"/>
    <w:lvl w:ilvl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bordersDoNotSurroundHeader/>
  <w:bordersDoNotSurroundFooter/>
  <w:defaultTabStop w:val="708"/>
  <w:drawingGridHorizontalSpacing w:val="110"/>
  <w:drawingGridVerticalSpacing w:val="156"/>
  <w:displayHorizont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growAutofit/>
    <w:useFELayout/>
    <w:compatSetting w:name="compatibilityMode" w:uri="http://schemas.microsoft.com/office/word" w:val="14"/>
  </w:compat>
  <w:rsids>
    <w:rsidRoot w:val="00D306B7"/>
    <w:rsid w:val="000B5FCB"/>
    <w:rsid w:val="006850AE"/>
    <w:rsid w:val="00C41A52"/>
    <w:rsid w:val="00D306B7"/>
    <w:rsid w:val="00DB4401"/>
    <w:rsid w:val="661D12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8FA266F"/>
  <w15:docId w15:val="{74CD4174-FC3B-4260-81F1-713D4DC4E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0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60" w:line="259" w:lineRule="auto"/>
    </w:pPr>
    <w:rPr>
      <w:rFonts w:ascii="Droid Sans" w:eastAsia="Droid Sans" w:cs="Arial"/>
      <w:sz w:val="22"/>
      <w:szCs w:val="22"/>
      <w:lang w:eastAsia="en-US"/>
    </w:rPr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Times New Roman" w:eastAsia="等线 Light" w:cs="Times New Roman"/>
      <w:color w:val="000000"/>
      <w:sz w:val="36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Times New Roman" w:eastAsia="等线 Light" w:cs="Times New Roman"/>
      <w:color w:val="000000"/>
      <w:sz w:val="32"/>
      <w:szCs w:val="26"/>
    </w:rPr>
  </w:style>
  <w:style w:type="paragraph" w:styleId="3">
    <w:name w:val="heading 3"/>
    <w:basedOn w:val="a"/>
    <w:next w:val="a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563C1"/>
      <w:u w:val="single"/>
    </w:rPr>
  </w:style>
  <w:style w:type="paragraph" w:styleId="10">
    <w:name w:val="toc 1"/>
    <w:basedOn w:val="a"/>
    <w:next w:val="a"/>
    <w:autoRedefine/>
    <w:uiPriority w:val="39"/>
    <w:pPr>
      <w:spacing w:after="100"/>
    </w:pPr>
    <w:rPr>
      <w:rFonts w:eastAsia="DengXian" w:cs="Times New Roman"/>
      <w:lang w:eastAsia="ru-RU"/>
    </w:rPr>
  </w:style>
  <w:style w:type="paragraph" w:styleId="30">
    <w:name w:val="toc 3"/>
    <w:basedOn w:val="a"/>
    <w:next w:val="a"/>
    <w:autoRedefine/>
    <w:pPr>
      <w:spacing w:after="100"/>
      <w:ind w:left="440"/>
    </w:pPr>
    <w:rPr>
      <w:rFonts w:eastAsia="DengXian" w:cs="Times New Roman"/>
      <w:lang w:eastAsia="ru-RU"/>
    </w:rPr>
  </w:style>
  <w:style w:type="paragraph" w:styleId="20">
    <w:name w:val="toc 2"/>
    <w:basedOn w:val="a"/>
    <w:next w:val="a"/>
    <w:autoRedefine/>
    <w:uiPriority w:val="39"/>
    <w:pPr>
      <w:spacing w:after="100"/>
      <w:ind w:left="220"/>
    </w:pPr>
    <w:rPr>
      <w:rFonts w:eastAsia="DengXian" w:cs="Times New Roman"/>
      <w:lang w:eastAsia="ru-RU"/>
    </w:rPr>
  </w:style>
  <w:style w:type="paragraph" w:customStyle="1" w:styleId="11">
    <w:name w:val="Заголовок оглавления1"/>
    <w:basedOn w:val="1"/>
    <w:next w:val="a"/>
    <w:pPr>
      <w:outlineLvl w:val="9"/>
    </w:pPr>
    <w:rPr>
      <w:lang w:eastAsia="ru-RU"/>
    </w:rPr>
  </w:style>
  <w:style w:type="paragraph" w:customStyle="1" w:styleId="12">
    <w:name w:val="Без интервала1"/>
    <w:basedOn w:val="a"/>
    <w:pPr>
      <w:spacing w:before="100" w:beforeAutospacing="1" w:after="100" w:afterAutospacing="1" w:line="240" w:lineRule="auto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customStyle="1" w:styleId="13">
    <w:name w:val="Абзац списка1"/>
    <w:basedOn w:val="a"/>
    <w:pPr>
      <w:ind w:left="720"/>
      <w:contextualSpacing/>
    </w:pPr>
  </w:style>
  <w:style w:type="paragraph" w:customStyle="1" w:styleId="21">
    <w:name w:val="Заголовок оглавления2"/>
    <w:basedOn w:val="1"/>
    <w:next w:val="a"/>
    <w:uiPriority w:val="39"/>
    <w:unhideWhenUsed/>
    <w:qFormat/>
    <w:pPr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git-scm.com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colors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4D7032-4194-4E3B-8026-447104303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18</Pages>
  <Words>2156</Words>
  <Characters>12295</Characters>
  <Application>Microsoft Office Word</Application>
  <DocSecurity>0</DocSecurity>
  <Lines>102</Lines>
  <Paragraphs>28</Paragraphs>
  <ScaleCrop>false</ScaleCrop>
  <Company/>
  <LinksUpToDate>false</LinksUpToDate>
  <CharactersWithSpaces>14423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 Люлько</dc:creator>
  <cp:lastModifiedBy>Дарья Люлько</cp:lastModifiedBy>
  <cp:revision>8</cp:revision>
  <dcterms:created xsi:type="dcterms:W3CDTF">2025-03-21T09:44:00Z</dcterms:created>
  <dcterms:modified xsi:type="dcterms:W3CDTF">2025-03-22T12:36:00Z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FFF751CAAC164795903ED4689DA539CB_12</vt:lpwstr>
  </property>
</Properties>
</file>