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F911" w14:textId="653045CE" w:rsidR="00792295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본인을 잘 나타낼 수 있도록 자유롭게 작성해 주세요</w:t>
      </w:r>
    </w:p>
    <w:p w14:paraId="4475C6C9" w14:textId="77777777" w:rsidR="00670325" w:rsidRDefault="00670325" w:rsidP="00670325">
      <w:pPr>
        <w:ind w:left="440"/>
      </w:pPr>
    </w:p>
    <w:p w14:paraId="0D994530" w14:textId="27A8B125" w:rsidR="005D06DE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본인이 즐겼던 게임 목록과 선호하는 콘텐츠에 대하여 자유롭게 작성해 주세요.</w:t>
      </w:r>
    </w:p>
    <w:p w14:paraId="0103B806" w14:textId="01B1255E" w:rsidR="005D06DE" w:rsidRDefault="005D06DE" w:rsidP="005D06DE">
      <w:pPr>
        <w:pStyle w:val="a6"/>
        <w:numPr>
          <w:ilvl w:val="0"/>
          <w:numId w:val="1"/>
        </w:numPr>
      </w:pPr>
      <w:r>
        <w:rPr>
          <w:rFonts w:hint="eastAsia"/>
        </w:rPr>
        <w:t>어려운 도전 과제에 도전해서 해결한 경험에 대해 작성해 주세요.</w:t>
      </w:r>
    </w:p>
    <w:p w14:paraId="2719A6E9" w14:textId="77777777" w:rsidR="005D06DE" w:rsidRDefault="005D06DE" w:rsidP="005D06DE"/>
    <w:p w14:paraId="113321CE" w14:textId="1A0DBF50" w:rsidR="005D06DE" w:rsidRDefault="005D06DE" w:rsidP="005D06DE">
      <w:r>
        <w:rPr>
          <w:rFonts w:hint="eastAsia"/>
        </w:rPr>
        <w:t>6개월 이상 꾸준히 한 아르바이트 등 직업 경험이 있다면 해당 경험과 경험을 통해 얻은 것을 자세히 작성해 주세요.</w:t>
      </w:r>
    </w:p>
    <w:p w14:paraId="675153D5" w14:textId="3D364D0C" w:rsidR="00D36E1C" w:rsidRDefault="00670325" w:rsidP="005D06DE">
      <w:r>
        <w:rPr>
          <w:rFonts w:hint="eastAsia"/>
        </w:rPr>
        <w:t xml:space="preserve">복학 후 생활비가 필요해 집에서 15분 거리에 있는 음식점에서 홀 서빙 아르바이트를 약 1년 6개월 가량 한 경험이 있습니다. 어째서 과외와 같이 비교적 몸이 편한 아르바이트를 선택하지 않았냐는 질문을 자주 들었는데, 제가 책임지고 일정한 성과를 낼 수 있다는 확신이 없는 일을 하고 싶지 않았습니다. </w:t>
      </w:r>
      <w:r w:rsidR="00482398" w:rsidRPr="00C65941">
        <w:rPr>
          <w:rFonts w:hint="eastAsia"/>
          <w:u w:val="single"/>
        </w:rPr>
        <w:t xml:space="preserve">비용을 대가로 받는 일이라면, 저도 제공할 수 있는 최대한의 실적을 </w:t>
      </w:r>
      <w:r w:rsidR="00774F1A" w:rsidRPr="00C65941">
        <w:rPr>
          <w:rFonts w:hint="eastAsia"/>
          <w:u w:val="single"/>
        </w:rPr>
        <w:t>낼 수 있어야 한다 생각하고, 실제로 그래야만</w:t>
      </w:r>
      <w:r w:rsidR="00C65941" w:rsidRPr="00C65941">
        <w:rPr>
          <w:rFonts w:hint="eastAsia"/>
          <w:u w:val="single"/>
        </w:rPr>
        <w:t xml:space="preserve"> 마음이 편했습니다.</w:t>
      </w:r>
      <w:r w:rsidR="00D36E1C">
        <w:rPr>
          <w:rFonts w:hint="eastAsia"/>
        </w:rPr>
        <w:t xml:space="preserve"> </w:t>
      </w:r>
      <w:r w:rsidR="009766A6">
        <w:rPr>
          <w:rFonts w:hint="eastAsia"/>
        </w:rPr>
        <w:t>계기는 단순한 금전적 이유였지만,</w:t>
      </w:r>
      <w:r w:rsidR="00E8506F">
        <w:rPr>
          <w:rFonts w:hint="eastAsia"/>
        </w:rPr>
        <w:t xml:space="preserve"> 이 경</w:t>
      </w:r>
      <w:r w:rsidR="00D36E1C">
        <w:rPr>
          <w:rFonts w:hint="eastAsia"/>
        </w:rPr>
        <w:t xml:space="preserve">험을 통해 월급 이상의 것을 얻어갈 수 있었습니다. </w:t>
      </w:r>
    </w:p>
    <w:p w14:paraId="6E898341" w14:textId="79627302" w:rsidR="005F3205" w:rsidRDefault="00D36E1C" w:rsidP="005D06DE">
      <w:pPr>
        <w:rPr>
          <w:rFonts w:hint="eastAsia"/>
        </w:rPr>
      </w:pPr>
      <w:r>
        <w:rPr>
          <w:rFonts w:hint="eastAsia"/>
        </w:rPr>
        <w:t xml:space="preserve">홀 서빙 업무는 처음이었기 때문에 잘 해낼 수 있을지에 대한 걱정이 있었습니다. 업무 초반에는 실제로 주문을 잘못 전달해가거나, </w:t>
      </w:r>
      <w:r w:rsidR="004106C0">
        <w:rPr>
          <w:rFonts w:hint="eastAsia"/>
        </w:rPr>
        <w:t>식기들을</w:t>
      </w:r>
      <w:r>
        <w:rPr>
          <w:rFonts w:hint="eastAsia"/>
        </w:rPr>
        <w:t xml:space="preserve"> 깨뜨리거나 배달 </w:t>
      </w:r>
      <w:r w:rsidR="005F3205">
        <w:rPr>
          <w:rFonts w:hint="eastAsia"/>
        </w:rPr>
        <w:t>주문</w:t>
      </w:r>
      <w:r>
        <w:rPr>
          <w:rFonts w:hint="eastAsia"/>
        </w:rPr>
        <w:t xml:space="preserve">에 </w:t>
      </w:r>
      <w:r w:rsidR="005F3205">
        <w:rPr>
          <w:rFonts w:hint="eastAsia"/>
        </w:rPr>
        <w:t>상품</w:t>
      </w:r>
      <w:r>
        <w:rPr>
          <w:rFonts w:hint="eastAsia"/>
        </w:rPr>
        <w:t xml:space="preserve">을 빠뜨리는 등 다양한 실수를 저질렀었습니다. </w:t>
      </w:r>
      <w:r w:rsidR="004106C0">
        <w:rPr>
          <w:rFonts w:hint="eastAsia"/>
        </w:rPr>
        <w:t xml:space="preserve">이런 실수들은 </w:t>
      </w:r>
      <w:r>
        <w:rPr>
          <w:rFonts w:hint="eastAsia"/>
        </w:rPr>
        <w:t xml:space="preserve">이 일에 적합하지 </w:t>
      </w:r>
      <w:r w:rsidR="005F3205">
        <w:rPr>
          <w:rFonts w:hint="eastAsia"/>
        </w:rPr>
        <w:t xml:space="preserve">않을지도 모른다는 </w:t>
      </w:r>
      <w:r w:rsidR="004106C0">
        <w:rPr>
          <w:rFonts w:hint="eastAsia"/>
        </w:rPr>
        <w:t>좌절감이 들도록 만들었습니다. 이를 극복할 수 있었던 계기는 사장님을 포함한 동료 직원들의 격려였습니다</w:t>
      </w:r>
      <w:r w:rsidR="005F3205">
        <w:rPr>
          <w:rFonts w:hint="eastAsia"/>
        </w:rPr>
        <w:t>. 처음엔 모두들 실수하며 배</w:t>
      </w:r>
      <w:r w:rsidR="004106C0">
        <w:rPr>
          <w:rFonts w:hint="eastAsia"/>
        </w:rPr>
        <w:t>운다는 것</w:t>
      </w:r>
      <w:r w:rsidR="005F3205">
        <w:rPr>
          <w:rFonts w:hint="eastAsia"/>
        </w:rPr>
        <w:t>, 시간이 지나면 다 잘할 수 있을 것</w:t>
      </w:r>
      <w:r w:rsidR="004106C0">
        <w:rPr>
          <w:rFonts w:hint="eastAsia"/>
        </w:rPr>
        <w:t>,</w:t>
      </w:r>
      <w:r w:rsidR="005F3205">
        <w:rPr>
          <w:rFonts w:hint="eastAsia"/>
        </w:rPr>
        <w:t xml:space="preserve"> 언제나</w:t>
      </w:r>
      <w:r w:rsidR="004106C0">
        <w:rPr>
          <w:rFonts w:hint="eastAsia"/>
        </w:rPr>
        <w:t xml:space="preserve"> 동료에게 먼저 알리라는 것.</w:t>
      </w:r>
      <w:r w:rsidR="005F3205">
        <w:rPr>
          <w:rFonts w:hint="eastAsia"/>
        </w:rPr>
        <w:t xml:space="preserve"> 삶의 어떤 것이든 의도한 대로만 이루어지지는 않습니다. 예상치 못한 변수가 생기거나, 실수를 하는 등 상황은 늘 빠르게 변화하기 마련입니다. 이것은 인간이 절대 조절하지 못하는, 자연스러운 현상이라고 생각합니다. 우리가 조절할 수 있는 것은 이런 변화들에</w:t>
      </w:r>
      <w:r w:rsidR="009546A8">
        <w:rPr>
          <w:rFonts w:hint="eastAsia"/>
        </w:rPr>
        <w:t xml:space="preserve"> </w:t>
      </w:r>
      <w:r w:rsidR="009546A8">
        <w:rPr>
          <w:rFonts w:hint="eastAsia"/>
        </w:rPr>
        <w:t>무너지지 않</w:t>
      </w:r>
      <w:r w:rsidR="009546A8">
        <w:rPr>
          <w:rFonts w:hint="eastAsia"/>
        </w:rPr>
        <w:t>고</w:t>
      </w:r>
      <w:r w:rsidR="005F3205">
        <w:rPr>
          <w:rFonts w:hint="eastAsia"/>
        </w:rPr>
        <w:t xml:space="preserve"> 발빠르게 적응하</w:t>
      </w:r>
      <w:r w:rsidR="009546A8">
        <w:rPr>
          <w:rFonts w:hint="eastAsia"/>
        </w:rPr>
        <w:t>는</w:t>
      </w:r>
      <w:r w:rsidR="005F3205">
        <w:rPr>
          <w:rFonts w:hint="eastAsia"/>
        </w:rPr>
        <w:t xml:space="preserve"> 능</w:t>
      </w:r>
      <w:r w:rsidR="009546A8">
        <w:rPr>
          <w:rFonts w:hint="eastAsia"/>
        </w:rPr>
        <w:t>력과, 주변 사람들을 돕고 도움을 받고자 하는 자세입니다</w:t>
      </w:r>
      <w:r w:rsidR="005F3205">
        <w:rPr>
          <w:rFonts w:hint="eastAsia"/>
        </w:rPr>
        <w:t>.</w:t>
      </w:r>
      <w:r w:rsidR="009546A8">
        <w:rPr>
          <w:rFonts w:hint="eastAsia"/>
        </w:rPr>
        <w:t xml:space="preserve"> 이 경험을 통해 무엇이든 할 수 있다는 자신감과 </w:t>
      </w:r>
      <w:r w:rsidR="004106C0">
        <w:rPr>
          <w:rFonts w:hint="eastAsia"/>
        </w:rPr>
        <w:t>심적 여유</w:t>
      </w:r>
      <w:r w:rsidR="009546A8">
        <w:rPr>
          <w:rFonts w:hint="eastAsia"/>
        </w:rPr>
        <w:t xml:space="preserve">, 그리고 필요할 때 다른 사람들에게 손을 뻗을 줄 아는 자세를 배웠습니다. 이는 제가 앞으로 무슨 일을 하더라도 적용할 수 있는 </w:t>
      </w:r>
      <w:r w:rsidR="004106C0">
        <w:rPr>
          <w:rFonts w:hint="eastAsia"/>
        </w:rPr>
        <w:t>업무적 태도 일 것입니다.</w:t>
      </w:r>
    </w:p>
    <w:p w14:paraId="4A5591A6" w14:textId="354A6078" w:rsidR="009546A8" w:rsidRPr="005F3205" w:rsidRDefault="009546A8" w:rsidP="005D06DE">
      <w:pPr>
        <w:rPr>
          <w:rFonts w:hint="eastAsia"/>
        </w:rPr>
      </w:pPr>
      <w:r>
        <w:rPr>
          <w:rFonts w:hint="eastAsia"/>
        </w:rPr>
        <w:t xml:space="preserve">사람을 대하는 방법에서도 배운 점이 많았습니다. </w:t>
      </w:r>
    </w:p>
    <w:p w14:paraId="0FFA498C" w14:textId="77777777" w:rsidR="00C65941" w:rsidRPr="00C65941" w:rsidRDefault="00C65941" w:rsidP="005D06DE">
      <w:pPr>
        <w:rPr>
          <w:rFonts w:hint="eastAsia"/>
          <w:u w:val="single"/>
        </w:rPr>
      </w:pPr>
    </w:p>
    <w:p w14:paraId="7AF5E02D" w14:textId="10D28977" w:rsidR="005D06DE" w:rsidRDefault="005D06DE" w:rsidP="005D06DE">
      <w:r>
        <w:rPr>
          <w:rFonts w:hint="eastAsia"/>
        </w:rPr>
        <w:t>보유 기술: 프로그래밍 언어, 영어</w:t>
      </w:r>
    </w:p>
    <w:p w14:paraId="4897BE16" w14:textId="77777777" w:rsidR="00CF3869" w:rsidRDefault="00CF3869" w:rsidP="005D06DE"/>
    <w:p w14:paraId="1CB34A69" w14:textId="77777777" w:rsidR="00CF3869" w:rsidRDefault="00CF3869" w:rsidP="005D06DE"/>
    <w:p w14:paraId="48D8C6A4" w14:textId="16DC20B4" w:rsidR="00CF3869" w:rsidRDefault="00CF3869" w:rsidP="005D06DE">
      <w:proofErr w:type="spellStart"/>
      <w:r>
        <w:rPr>
          <w:rFonts w:hint="eastAsia"/>
        </w:rPr>
        <w:t>펄어비스</w:t>
      </w:r>
      <w:proofErr w:type="spellEnd"/>
      <w:r>
        <w:rPr>
          <w:rFonts w:hint="eastAsia"/>
        </w:rPr>
        <w:t xml:space="preserve"> 요건:</w:t>
      </w:r>
    </w:p>
    <w:p w14:paraId="34DC3811" w14:textId="351C7E0F" w:rsidR="00CF3869" w:rsidRDefault="00CF3869" w:rsidP="005D06DE">
      <w:r>
        <w:rPr>
          <w:rFonts w:hint="eastAsia"/>
        </w:rPr>
        <w:lastRenderedPageBreak/>
        <w:t>게임을 다양하게 오래 해왔다는 점.</w:t>
      </w:r>
    </w:p>
    <w:p w14:paraId="681FB48D" w14:textId="0E09CEF4" w:rsidR="00CF3869" w:rsidRDefault="00CF3869" w:rsidP="005D06DE">
      <w:r>
        <w:rPr>
          <w:rFonts w:hint="eastAsia"/>
        </w:rPr>
        <w:t>게이머의 관점을 기획자의 관점으로 재해석.</w:t>
      </w:r>
    </w:p>
    <w:p w14:paraId="41E42B76" w14:textId="4245324E" w:rsidR="00CF3869" w:rsidRDefault="00CF3869" w:rsidP="005D06DE">
      <w:r>
        <w:rPr>
          <w:rFonts w:hint="eastAsia"/>
        </w:rPr>
        <w:t>면접:</w:t>
      </w:r>
    </w:p>
    <w:p w14:paraId="442A9C4A" w14:textId="3433CA49" w:rsidR="00CF3869" w:rsidRDefault="00CF3869" w:rsidP="005D06DE">
      <w:r>
        <w:rPr>
          <w:rFonts w:hint="eastAsia"/>
        </w:rPr>
        <w:t>팀플 경험. 규모와 기간은 중요하지 않음</w:t>
      </w:r>
    </w:p>
    <w:p w14:paraId="0B64DD28" w14:textId="77777777" w:rsidR="00CF3869" w:rsidRDefault="00CF3869" w:rsidP="005D06DE"/>
    <w:sectPr w:rsidR="00CF3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A19"/>
    <w:multiLevelType w:val="hybridMultilevel"/>
    <w:tmpl w:val="181AE308"/>
    <w:lvl w:ilvl="0" w:tplc="ACC46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887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E"/>
    <w:rsid w:val="00065E9E"/>
    <w:rsid w:val="00216D1F"/>
    <w:rsid w:val="004106C0"/>
    <w:rsid w:val="00482398"/>
    <w:rsid w:val="005D06DE"/>
    <w:rsid w:val="005F3205"/>
    <w:rsid w:val="00670325"/>
    <w:rsid w:val="00774F1A"/>
    <w:rsid w:val="00792295"/>
    <w:rsid w:val="007A449E"/>
    <w:rsid w:val="009546A8"/>
    <w:rsid w:val="009766A6"/>
    <w:rsid w:val="00C65941"/>
    <w:rsid w:val="00CF3869"/>
    <w:rsid w:val="00D36E1C"/>
    <w:rsid w:val="00E8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9D1F"/>
  <w15:chartTrackingRefBased/>
  <w15:docId w15:val="{6F31E094-B7EE-4339-9C17-B75E62FD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44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44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44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44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44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44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44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44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44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44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44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44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44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4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44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44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44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44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4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4</cp:revision>
  <dcterms:created xsi:type="dcterms:W3CDTF">2024-04-30T02:52:00Z</dcterms:created>
  <dcterms:modified xsi:type="dcterms:W3CDTF">2024-05-01T06:07:00Z</dcterms:modified>
</cp:coreProperties>
</file>