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B8357" w14:textId="0A8A55E2" w:rsidR="00A255C8" w:rsidRDefault="00A255C8" w:rsidP="00A255C8">
      <w:pPr>
        <w:pStyle w:val="a7"/>
      </w:pPr>
      <w:r>
        <w:t>Иванов Иван Иванович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A255C8" w:rsidRPr="00A255C8" w14:paraId="4631BECC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1D642BB0" w14:textId="39CB7F4A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Иконка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6ECC67F" w14:textId="4EDF082F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Категория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487BB85" w14:textId="5D49C5CB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Сумма расходов</w:t>
            </w:r>
          </w:p>
        </w:tc>
      </w:tr>
      <w:tr w:rsidR="00A255C8" w14:paraId="4CB49DDD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7D717E02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05FC1422" w14:textId="7235EAF6" w:rsidR="00A255C8" w:rsidRDefault="00A255C8" w:rsidP="00A255C8">
            <w:r>
              <w:t>Продукты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29D0424" w14:textId="1983E6FD" w:rsidR="00A255C8" w:rsidRDefault="00A255C8" w:rsidP="00A255C8">
            <w:r>
              <w:t>2 500,50 руб.</w:t>
            </w:r>
          </w:p>
        </w:tc>
      </w:tr>
      <w:tr w:rsidR="00A255C8" w14:paraId="082A86DF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818F762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00D74B1D" w14:textId="7441490E" w:rsidR="00A255C8" w:rsidRDefault="00A255C8" w:rsidP="00A255C8">
            <w:r>
              <w:t>Транспорт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E694936" w14:textId="079C936D" w:rsidR="00A255C8" w:rsidRDefault="00A255C8" w:rsidP="00A255C8">
            <w:r>
              <w:t>0,00 руб.</w:t>
            </w:r>
          </w:p>
        </w:tc>
      </w:tr>
      <w:tr w:rsidR="00A255C8" w14:paraId="05FC440E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6284C751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1ADF5202" w14:textId="1CD08176" w:rsidR="00A255C8" w:rsidRDefault="00A255C8" w:rsidP="00A255C8">
            <w:r>
              <w:t>Развлечения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459D991" w14:textId="06033C93" w:rsidR="00A255C8" w:rsidRDefault="00A255C8" w:rsidP="00A255C8">
            <w:r>
              <w:t>1 200,75 руб.</w:t>
            </w:r>
          </w:p>
        </w:tc>
      </w:tr>
    </w:tbl>
    <w:p w14:paraId="7E9FF302" w14:textId="593AA0D1" w:rsidR="00A255C8" w:rsidRDefault="00A255C8" w:rsidP="00A255C8">
      <w:pPr>
        <w:pStyle w:val="21"/>
        <w:rPr>
          <w:color w:val="800000"/>
        </w:rPr>
      </w:pPr>
      <w:r w:rsidRPr="00A255C8">
        <w:rPr>
          <w:color w:val="800000"/>
        </w:rPr>
        <w:t>Самый дорогостоящий платеж - Покупка в магазине за 2 500,50 руб. от 01.10.2023 00:10</w:t>
      </w:r>
    </w:p>
    <w:p w14:paraId="46C8D9AC" w14:textId="61EAAF54" w:rsidR="00A255C8" w:rsidRDefault="00A255C8" w:rsidP="00A255C8">
      <w:pPr>
        <w:pStyle w:val="21"/>
      </w:pPr>
      <w:r w:rsidRPr="00A255C8">
        <w:rPr>
          <w:color w:val="003300"/>
        </w:rPr>
        <w:t>Самый дешевый платеж - Кино за 1 200,75 руб. от 01.10.2023 00:10</w:t>
      </w:r>
    </w:p>
    <w:p w14:paraId="03550754" w14:textId="77777777" w:rsidR="00A255C8" w:rsidRDefault="00A255C8">
      <w:pPr>
        <w:rPr>
          <w:i/>
          <w:iCs/>
          <w:color w:val="404040" w:themeColor="text1" w:themeTint="BF"/>
        </w:rPr>
      </w:pPr>
      <w:r>
        <w:br w:type="page"/>
      </w:r>
    </w:p>
    <w:p w14:paraId="53874A88" w14:textId="08431635" w:rsidR="00A255C8" w:rsidRDefault="00A255C8" w:rsidP="00A255C8">
      <w:pPr>
        <w:pStyle w:val="a7"/>
      </w:pPr>
      <w:r>
        <w:t>Петрова Мария Сергеевна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A255C8" w:rsidRPr="00A255C8" w14:paraId="555E325E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7F99ECA" w14:textId="16DEF78E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Иконка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E4D75A3" w14:textId="02CBC2A7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Категория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CA6C847" w14:textId="5DF73FC2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Сумма расходов</w:t>
            </w:r>
          </w:p>
        </w:tc>
      </w:tr>
      <w:tr w:rsidR="00A255C8" w14:paraId="52B08AE3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19BF339E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572BE45A" w14:textId="7155CD11" w:rsidR="00A255C8" w:rsidRDefault="00A255C8" w:rsidP="00A255C8">
            <w:r>
              <w:t>Продукты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9E43420" w14:textId="03A902FC" w:rsidR="00A255C8" w:rsidRDefault="00A255C8" w:rsidP="00A255C8">
            <w:r>
              <w:t>0,00 руб.</w:t>
            </w:r>
          </w:p>
        </w:tc>
      </w:tr>
      <w:tr w:rsidR="00A255C8" w14:paraId="3A1365DD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59CD0972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29F0323B" w14:textId="05E43021" w:rsidR="00A255C8" w:rsidRDefault="00A255C8" w:rsidP="00A255C8">
            <w:r>
              <w:t>Транспорт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EC3D6C6" w14:textId="1E170668" w:rsidR="00A255C8" w:rsidRDefault="00A255C8" w:rsidP="00A255C8">
            <w:r>
              <w:t>1 000,00 руб.</w:t>
            </w:r>
          </w:p>
        </w:tc>
      </w:tr>
      <w:tr w:rsidR="00A255C8" w14:paraId="6BEA4ED3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1537938C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1024278C" w14:textId="745D81E5" w:rsidR="00A255C8" w:rsidRDefault="00A255C8" w:rsidP="00A255C8">
            <w:r>
              <w:t>Развлечения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60DD67D" w14:textId="424D1E49" w:rsidR="00A255C8" w:rsidRDefault="00A255C8" w:rsidP="00A255C8">
            <w:r>
              <w:t>0,00 руб.</w:t>
            </w:r>
          </w:p>
        </w:tc>
      </w:tr>
    </w:tbl>
    <w:p w14:paraId="58E69CAE" w14:textId="2215AFFB" w:rsidR="00A255C8" w:rsidRDefault="00A255C8" w:rsidP="00A255C8">
      <w:pPr>
        <w:pStyle w:val="21"/>
        <w:rPr>
          <w:color w:val="800000"/>
        </w:rPr>
      </w:pPr>
      <w:r w:rsidRPr="00A255C8">
        <w:rPr>
          <w:color w:val="800000"/>
        </w:rPr>
        <w:t>Самый дорогостоящий платеж - Такси за 1 000,00 руб. от 02.10.2023 00:10</w:t>
      </w:r>
    </w:p>
    <w:p w14:paraId="70EBEC39" w14:textId="7E52ABBB" w:rsidR="00A255C8" w:rsidRDefault="00A255C8" w:rsidP="00A255C8">
      <w:pPr>
        <w:pStyle w:val="21"/>
      </w:pPr>
      <w:r w:rsidRPr="00A255C8">
        <w:rPr>
          <w:color w:val="003300"/>
        </w:rPr>
        <w:t>Самый дешевый платеж - Такси за 1 000,00 руб. от 02.10.2023 00:10</w:t>
      </w:r>
    </w:p>
    <w:p w14:paraId="44933180" w14:textId="77777777" w:rsidR="00A255C8" w:rsidRDefault="00A255C8">
      <w:pPr>
        <w:rPr>
          <w:i/>
          <w:iCs/>
          <w:color w:val="404040" w:themeColor="text1" w:themeTint="BF"/>
        </w:rPr>
      </w:pPr>
      <w:r>
        <w:br w:type="page"/>
      </w:r>
    </w:p>
    <w:p w14:paraId="4746CC50" w14:textId="0218FEBF" w:rsidR="00A255C8" w:rsidRDefault="00A255C8" w:rsidP="00A255C8">
      <w:pPr>
        <w:pStyle w:val="a7"/>
      </w:pPr>
      <w:r>
        <w:t>Иванов Иван Иоанович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A255C8" w:rsidRPr="00A255C8" w14:paraId="4560AB99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023BE9EE" w14:textId="4BA35E9E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Иконка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F8A0A47" w14:textId="5571AB5D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Категория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DB9362F" w14:textId="04C7F212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Сумма расходов</w:t>
            </w:r>
          </w:p>
        </w:tc>
      </w:tr>
      <w:tr w:rsidR="00A255C8" w14:paraId="70CCC781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8A3F69B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353872F9" w14:textId="059E4381" w:rsidR="00A255C8" w:rsidRDefault="00A255C8" w:rsidP="00A255C8">
            <w:r>
              <w:t>Продукты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19F8C0E" w14:textId="239070B9" w:rsidR="00A255C8" w:rsidRDefault="00A255C8" w:rsidP="00A255C8">
            <w:r>
              <w:t>0,00 руб.</w:t>
            </w:r>
          </w:p>
        </w:tc>
      </w:tr>
      <w:tr w:rsidR="00A255C8" w14:paraId="0900997F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7B0E9892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7A000ADA" w14:textId="77414045" w:rsidR="00A255C8" w:rsidRDefault="00A255C8" w:rsidP="00A255C8">
            <w:r>
              <w:t>Транспорт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EAD4A19" w14:textId="1D4B99D2" w:rsidR="00A255C8" w:rsidRDefault="00A255C8" w:rsidP="00A255C8">
            <w:r>
              <w:t>3 000,00 руб.</w:t>
            </w:r>
          </w:p>
        </w:tc>
      </w:tr>
      <w:tr w:rsidR="00A255C8" w14:paraId="3256EBDD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770D4CB7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5444EF6E" w14:textId="7858BF6A" w:rsidR="00A255C8" w:rsidRDefault="00A255C8" w:rsidP="00A255C8">
            <w:r>
              <w:t>Развлечения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3A23EFA" w14:textId="7FB43333" w:rsidR="00A255C8" w:rsidRDefault="00A255C8" w:rsidP="00A255C8">
            <w:r>
              <w:t>0,00 руб.</w:t>
            </w:r>
          </w:p>
        </w:tc>
      </w:tr>
    </w:tbl>
    <w:p w14:paraId="5CB07BDA" w14:textId="798C45F0" w:rsidR="00A255C8" w:rsidRDefault="00A255C8" w:rsidP="00A255C8">
      <w:pPr>
        <w:pStyle w:val="21"/>
        <w:rPr>
          <w:color w:val="800000"/>
        </w:rPr>
      </w:pPr>
      <w:r w:rsidRPr="00A255C8">
        <w:rPr>
          <w:color w:val="800000"/>
        </w:rPr>
        <w:t>Самый дорогостоящий платеж - Такси за 3 000,00 руб. от 04.10.2023 00:10</w:t>
      </w:r>
    </w:p>
    <w:p w14:paraId="40C9E420" w14:textId="130F5FEC" w:rsidR="00A255C8" w:rsidRDefault="00A255C8" w:rsidP="00A255C8">
      <w:pPr>
        <w:pStyle w:val="21"/>
      </w:pPr>
      <w:r w:rsidRPr="00A255C8">
        <w:rPr>
          <w:color w:val="003300"/>
        </w:rPr>
        <w:t>Самый дешевый платеж - Такси за 3 000,00 руб. от 04.10.2023 00:10</w:t>
      </w:r>
    </w:p>
    <w:p w14:paraId="4FDFA79E" w14:textId="77777777" w:rsidR="00A255C8" w:rsidRDefault="00A255C8">
      <w:pPr>
        <w:rPr>
          <w:i/>
          <w:iCs/>
          <w:color w:val="404040" w:themeColor="text1" w:themeTint="BF"/>
        </w:rPr>
      </w:pPr>
      <w:r>
        <w:br w:type="page"/>
      </w:r>
    </w:p>
    <w:p w14:paraId="5052EAF4" w14:textId="180C752D" w:rsidR="00A255C8" w:rsidRDefault="00A255C8" w:rsidP="00A255C8">
      <w:pPr>
        <w:pStyle w:val="a7"/>
      </w:pPr>
      <w:r>
        <w:t>Петрова Мария Сергиевна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A255C8" w:rsidRPr="00A255C8" w14:paraId="2277CB02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F3DE654" w14:textId="48D028A0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Иконка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4B9FBE1" w14:textId="74B370DE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Категория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E00DF00" w14:textId="22FDE053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Сумма расходов</w:t>
            </w:r>
          </w:p>
        </w:tc>
      </w:tr>
      <w:tr w:rsidR="00A255C8" w14:paraId="02E1E169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68B3D48E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55EE3AB4" w14:textId="00938462" w:rsidR="00A255C8" w:rsidRDefault="00A255C8" w:rsidP="00A255C8">
            <w:r>
              <w:t>Продукты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F4EF38B" w14:textId="364A47DE" w:rsidR="00A255C8" w:rsidRDefault="00A255C8" w:rsidP="00A255C8">
            <w:r>
              <w:t>0,00 руб.</w:t>
            </w:r>
          </w:p>
        </w:tc>
      </w:tr>
      <w:tr w:rsidR="00A255C8" w14:paraId="6A95E40D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E911851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0F5EA47D" w14:textId="5AB3E631" w:rsidR="00A255C8" w:rsidRDefault="00A255C8" w:rsidP="00A255C8">
            <w:r>
              <w:t>Транспорт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CD8F759" w14:textId="4292C33D" w:rsidR="00A255C8" w:rsidRDefault="00A255C8" w:rsidP="00A255C8">
            <w:r>
              <w:t>0,00 руб.</w:t>
            </w:r>
          </w:p>
        </w:tc>
      </w:tr>
      <w:tr w:rsidR="00A255C8" w14:paraId="1C281591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135AB4F2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19DC62CF" w14:textId="1358C20C" w:rsidR="00A255C8" w:rsidRDefault="00A255C8" w:rsidP="00A255C8">
            <w:r>
              <w:t>Развлечения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6C77033" w14:textId="4F18F364" w:rsidR="00A255C8" w:rsidRDefault="00A255C8" w:rsidP="00A255C8">
            <w:r>
              <w:t>3 600,00 руб.</w:t>
            </w:r>
          </w:p>
        </w:tc>
      </w:tr>
    </w:tbl>
    <w:p w14:paraId="69E6214C" w14:textId="3C985B58" w:rsidR="00A255C8" w:rsidRDefault="00A255C8" w:rsidP="00A255C8">
      <w:pPr>
        <w:pStyle w:val="21"/>
        <w:rPr>
          <w:color w:val="800000"/>
        </w:rPr>
      </w:pPr>
      <w:r w:rsidRPr="00A255C8">
        <w:rPr>
          <w:color w:val="800000"/>
        </w:rPr>
        <w:t>Самый дорогостоящий платеж - Кино за 3 600,00 руб. от 05.10.2023 00:10</w:t>
      </w:r>
    </w:p>
    <w:p w14:paraId="05D19E94" w14:textId="0161A000" w:rsidR="00A255C8" w:rsidRDefault="00A255C8" w:rsidP="00A255C8">
      <w:pPr>
        <w:pStyle w:val="21"/>
      </w:pPr>
      <w:r w:rsidRPr="00A255C8">
        <w:rPr>
          <w:color w:val="003300"/>
        </w:rPr>
        <w:t>Самый дешевый платеж - Кино за 3 600,00 руб. от 05.10.2023 00:10</w:t>
      </w:r>
    </w:p>
    <w:p w14:paraId="1943CB89" w14:textId="77777777" w:rsidR="00A255C8" w:rsidRDefault="00A255C8">
      <w:pPr>
        <w:rPr>
          <w:i/>
          <w:iCs/>
          <w:color w:val="404040" w:themeColor="text1" w:themeTint="BF"/>
        </w:rPr>
      </w:pPr>
      <w:r>
        <w:br w:type="page"/>
      </w:r>
    </w:p>
    <w:p w14:paraId="4014DCC1" w14:textId="7B65B3AC" w:rsidR="00A255C8" w:rsidRDefault="00A255C8" w:rsidP="00A255C8">
      <w:pPr>
        <w:pStyle w:val="a7"/>
      </w:pPr>
      <w:r>
        <w:t>Иванова Александра Николаевна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A255C8" w:rsidRPr="00A255C8" w14:paraId="63F88C26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6C66F461" w14:textId="512344C4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Иконка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4BA24C0" w14:textId="5111F848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Категория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20A8CD" w14:textId="396ED446" w:rsidR="00A255C8" w:rsidRPr="00A255C8" w:rsidRDefault="00A255C8" w:rsidP="00A255C8">
            <w:pPr>
              <w:jc w:val="center"/>
              <w:rPr>
                <w:b/>
              </w:rPr>
            </w:pPr>
            <w:r w:rsidRPr="00A255C8">
              <w:rPr>
                <w:b/>
              </w:rPr>
              <w:t>Сумма расходов</w:t>
            </w:r>
          </w:p>
        </w:tc>
      </w:tr>
      <w:tr w:rsidR="00A255C8" w14:paraId="51A17945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5125792D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25A6985A" w14:textId="6BD24D68" w:rsidR="00A255C8" w:rsidRDefault="00A255C8" w:rsidP="00A255C8">
            <w:r>
              <w:t>Продукты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32F88D8" w14:textId="7DF06FA9" w:rsidR="00A255C8" w:rsidRDefault="00A255C8" w:rsidP="00A255C8">
            <w:r>
              <w:t>1 000,00 руб.</w:t>
            </w:r>
          </w:p>
        </w:tc>
      </w:tr>
      <w:tr w:rsidR="00A255C8" w14:paraId="2742A588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AB62BC1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79B953DE" w14:textId="0BF8A15B" w:rsidR="00A255C8" w:rsidRDefault="00A255C8" w:rsidP="00A255C8">
            <w:r>
              <w:t>Транспорт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5D353CC" w14:textId="5C52D661" w:rsidR="00A255C8" w:rsidRDefault="00A255C8" w:rsidP="00A255C8">
            <w:r>
              <w:t>0,00 руб.</w:t>
            </w:r>
          </w:p>
        </w:tc>
      </w:tr>
      <w:tr w:rsidR="00A255C8" w14:paraId="027EAF99" w14:textId="77777777" w:rsidTr="00A255C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2D525E0" w14:textId="77777777" w:rsidR="00A255C8" w:rsidRDefault="00A255C8" w:rsidP="00A255C8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061AE98E" w14:textId="70F73B86" w:rsidR="00A255C8" w:rsidRDefault="00A255C8" w:rsidP="00A255C8">
            <w:r>
              <w:t>Развлечения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17EA4A2" w14:textId="57B38049" w:rsidR="00A255C8" w:rsidRDefault="00A255C8" w:rsidP="00A255C8">
            <w:r>
              <w:t>0,00 руб.</w:t>
            </w:r>
          </w:p>
        </w:tc>
      </w:tr>
    </w:tbl>
    <w:p w14:paraId="5C91F870" w14:textId="66F4BF2C" w:rsidR="00A255C8" w:rsidRDefault="00A255C8" w:rsidP="00A255C8">
      <w:pPr>
        <w:pStyle w:val="21"/>
        <w:rPr>
          <w:color w:val="800000"/>
        </w:rPr>
      </w:pPr>
      <w:r w:rsidRPr="00A255C8">
        <w:rPr>
          <w:color w:val="800000"/>
        </w:rPr>
        <w:t>Самый дорогостоящий платеж - Покупка в магазине за 1 000,00 руб. от 06.10.2023 00:10</w:t>
      </w:r>
    </w:p>
    <w:p w14:paraId="7C8110C9" w14:textId="7E6DFC2E" w:rsidR="00A255C8" w:rsidRPr="00A255C8" w:rsidRDefault="00A255C8" w:rsidP="00A255C8">
      <w:pPr>
        <w:pStyle w:val="21"/>
      </w:pPr>
      <w:r w:rsidRPr="00A255C8">
        <w:rPr>
          <w:color w:val="003300"/>
        </w:rPr>
        <w:t>Самый дешевый платеж - Покупка в магазине за 1 000,00 руб. от 06.10.2023 00:10</w:t>
      </w:r>
    </w:p>
    <w:sectPr w:rsidR="00A255C8" w:rsidRPr="00A25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C8"/>
    <w:rsid w:val="002E0749"/>
    <w:rsid w:val="006420BC"/>
    <w:rsid w:val="00724204"/>
    <w:rsid w:val="009207C5"/>
    <w:rsid w:val="00A255C8"/>
    <w:rsid w:val="00B565C5"/>
    <w:rsid w:val="00C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C1FA"/>
  <w15:chartTrackingRefBased/>
  <w15:docId w15:val="{B80DC3F1-A192-487D-B4D2-85C982B7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207C5"/>
    <w:pPr>
      <w:keepNext/>
      <w:keepLines/>
      <w:spacing w:before="240" w:after="0" w:line="360" w:lineRule="auto"/>
      <w:jc w:val="center"/>
      <w:outlineLvl w:val="0"/>
    </w:pPr>
    <w:rPr>
      <w:rFonts w:eastAsia="Calibr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.Шрифт основного текста"/>
    <w:basedOn w:val="a"/>
    <w:link w:val="a4"/>
    <w:qFormat/>
    <w:rsid w:val="009207C5"/>
    <w:pPr>
      <w:suppressAutoHyphens/>
      <w:spacing w:after="0" w:line="360" w:lineRule="auto"/>
      <w:ind w:firstLine="709"/>
      <w:jc w:val="both"/>
    </w:pPr>
    <w:rPr>
      <w:color w:val="000000" w:themeColor="text1"/>
      <w:sz w:val="24"/>
      <w:szCs w:val="28"/>
    </w:rPr>
  </w:style>
  <w:style w:type="character" w:customStyle="1" w:styleId="a4">
    <w:name w:val="Курсач.Шрифт основного текста Знак"/>
    <w:basedOn w:val="a0"/>
    <w:link w:val="a3"/>
    <w:locked/>
    <w:rsid w:val="009207C5"/>
    <w:rPr>
      <w:color w:val="000000" w:themeColor="text1"/>
      <w:sz w:val="24"/>
      <w:szCs w:val="28"/>
    </w:rPr>
  </w:style>
  <w:style w:type="paragraph" w:customStyle="1" w:styleId="a5">
    <w:name w:val="Рисунок"/>
    <w:next w:val="a6"/>
    <w:qFormat/>
    <w:rsid w:val="009207C5"/>
    <w:pPr>
      <w:spacing w:line="240" w:lineRule="auto"/>
      <w:jc w:val="center"/>
    </w:pPr>
    <w:rPr>
      <w:rFonts w:ascii="Times New Roman" w:hAnsi="Times New Roman"/>
      <w:kern w:val="0"/>
      <w:sz w:val="24"/>
      <w14:ligatures w14:val="none"/>
    </w:rPr>
  </w:style>
  <w:style w:type="paragraph" w:styleId="a6">
    <w:name w:val="No Spacing"/>
    <w:uiPriority w:val="1"/>
    <w:qFormat/>
    <w:rsid w:val="009207C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207C5"/>
    <w:rPr>
      <w:rFonts w:eastAsia="Calibri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5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55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55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55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55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55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55C8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A25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25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A25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A25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5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55C8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A255C8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255C8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25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A255C8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A25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 Sway</dc:creator>
  <cp:keywords/>
  <dc:description/>
  <cp:lastModifiedBy>Sway Sway</cp:lastModifiedBy>
  <cp:revision>1</cp:revision>
  <dcterms:created xsi:type="dcterms:W3CDTF">2025-03-13T17:12:00Z</dcterms:created>
  <dcterms:modified xsi:type="dcterms:W3CDTF">2025-03-13T17:12:00Z</dcterms:modified>
</cp:coreProperties>
</file>