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9B80B" w14:textId="2A6EDA27" w:rsidR="00B61BFD" w:rsidRDefault="002C68EB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 Práctico 1</w:t>
      </w:r>
      <w:r>
        <w:rPr>
          <w:rFonts w:ascii="Arial" w:hAnsi="Arial" w:cs="Arial"/>
          <w:sz w:val="24"/>
          <w:szCs w:val="24"/>
        </w:rPr>
        <w:t xml:space="preserve"> (Ignacio Gómez Mallea)</w:t>
      </w:r>
    </w:p>
    <w:p w14:paraId="030B8BC0" w14:textId="77777777" w:rsidR="002C68EB" w:rsidRDefault="002C68EB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01097A4" w14:textId="7C778E71" w:rsidR="002C68EB" w:rsidRDefault="00767D22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Dato: Un valor otorgado por un elemento.</w:t>
      </w:r>
    </w:p>
    <w:p w14:paraId="71C0C5C7" w14:textId="67888C34" w:rsidR="00767D22" w:rsidRDefault="00767D22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Información: Es el análisis de un conjunto de datos.</w:t>
      </w:r>
    </w:p>
    <w:p w14:paraId="565470F3" w14:textId="77777777" w:rsidR="002C68EB" w:rsidRDefault="002C68EB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E4F6EEF" w14:textId="77777777" w:rsidR="002C68EB" w:rsidRDefault="002C68EB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75E7B41" w14:textId="291730E9" w:rsidR="002C68EB" w:rsidRDefault="002C68EB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Hardware: Acelerómetro, una computadora, una antena, y una batería.</w:t>
      </w:r>
    </w:p>
    <w:p w14:paraId="107F87C1" w14:textId="77777777" w:rsidR="002C68EB" w:rsidRDefault="002C68EB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1D06E1" w14:textId="11A076F2" w:rsidR="002C68EB" w:rsidRDefault="002C68EB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Software:</w:t>
      </w:r>
      <w:r w:rsidR="00767D22">
        <w:rPr>
          <w:rFonts w:ascii="Arial" w:hAnsi="Arial" w:cs="Arial"/>
          <w:sz w:val="24"/>
          <w:szCs w:val="24"/>
        </w:rPr>
        <w:t xml:space="preserve"> Un programa que recopila datos.</w:t>
      </w:r>
    </w:p>
    <w:p w14:paraId="2100DADD" w14:textId="77777777" w:rsidR="00767D22" w:rsidRDefault="00767D22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B7FFE55" w14:textId="1B265853" w:rsidR="00767D22" w:rsidRDefault="00767D22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Firmware está en la computadora ya que capta las señales de radio para traducirlas y hacer que esos datos se vuelvan información.</w:t>
      </w:r>
    </w:p>
    <w:p w14:paraId="193428CC" w14:textId="77777777" w:rsidR="00767D22" w:rsidRDefault="00767D22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89D904A" w14:textId="77777777" w:rsidR="00767D22" w:rsidRDefault="00767D22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30E8999" w14:textId="77777777" w:rsidR="00767D22" w:rsidRDefault="00767D22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EF7524" w14:textId="71A35894" w:rsidR="00767D22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computación:</w:t>
      </w:r>
    </w:p>
    <w:p w14:paraId="2991A4D3" w14:textId="1CE5FA18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Microondas</w:t>
      </w:r>
    </w:p>
    <w:p w14:paraId="5B1D9954" w14:textId="7BB3D918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Horno eléctrico</w:t>
      </w:r>
    </w:p>
    <w:p w14:paraId="327D07BA" w14:textId="7817E54B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Lavarropas automático</w:t>
      </w:r>
    </w:p>
    <w:p w14:paraId="51EE5037" w14:textId="12239D69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Parlante bluetooth</w:t>
      </w:r>
    </w:p>
    <w:p w14:paraId="5B6D1F6E" w14:textId="62151C78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Aire acondicionado</w:t>
      </w:r>
    </w:p>
    <w:p w14:paraId="6788B34A" w14:textId="392C6CDD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Inflador de ruedas electrónico</w:t>
      </w:r>
    </w:p>
    <w:p w14:paraId="1073C9D6" w14:textId="23A93679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</w:t>
      </w:r>
    </w:p>
    <w:p w14:paraId="402C750C" w14:textId="0BA0F8FA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Alarma</w:t>
      </w:r>
    </w:p>
    <w:p w14:paraId="7119177C" w14:textId="77777777" w:rsid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CE38C79" w14:textId="77777777" w:rsidR="00BF43D6" w:rsidRPr="00BF43D6" w:rsidRDefault="00BF43D6" w:rsidP="002C68E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sectPr w:rsidR="00BF43D6" w:rsidRPr="00BF4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FD"/>
    <w:rsid w:val="002C68EB"/>
    <w:rsid w:val="00767D22"/>
    <w:rsid w:val="0085357B"/>
    <w:rsid w:val="00B61BFD"/>
    <w:rsid w:val="00B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A743"/>
  <w15:chartTrackingRefBased/>
  <w15:docId w15:val="{A408038D-27A9-4DB8-AACB-6C898899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 seiken</dc:creator>
  <cp:keywords/>
  <dc:description/>
  <cp:lastModifiedBy>Ather seiken</cp:lastModifiedBy>
  <cp:revision>3</cp:revision>
  <dcterms:created xsi:type="dcterms:W3CDTF">2023-04-27T22:24:00Z</dcterms:created>
  <dcterms:modified xsi:type="dcterms:W3CDTF">2023-04-27T23:11:00Z</dcterms:modified>
</cp:coreProperties>
</file>