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56B63" w14:textId="5F44DE83" w:rsidR="00BE3E0D" w:rsidRDefault="00B66E26" w:rsidP="007616C0">
      <w:pPr>
        <w:jc w:val="center"/>
        <w:rPr>
          <w:b/>
          <w:bCs/>
          <w:sz w:val="32"/>
          <w:szCs w:val="32"/>
        </w:rPr>
      </w:pPr>
      <w:r w:rsidRPr="00B66E26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748558D8" wp14:editId="58B04DF0">
            <wp:simplePos x="0" y="0"/>
            <wp:positionH relativeFrom="column">
              <wp:posOffset>159662</wp:posOffset>
            </wp:positionH>
            <wp:positionV relativeFrom="paragraph">
              <wp:posOffset>3146922</wp:posOffset>
            </wp:positionV>
            <wp:extent cx="4925112" cy="3410426"/>
            <wp:effectExtent l="0" t="0" r="8890" b="0"/>
            <wp:wrapTight wrapText="bothSides">
              <wp:wrapPolygon edited="0">
                <wp:start x="0" y="0"/>
                <wp:lineTo x="0" y="21479"/>
                <wp:lineTo x="21555" y="21479"/>
                <wp:lineTo x="21555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66E26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1162F721" wp14:editId="6D0B5655">
            <wp:simplePos x="0" y="0"/>
            <wp:positionH relativeFrom="margin">
              <wp:align>right</wp:align>
            </wp:positionH>
            <wp:positionV relativeFrom="paragraph">
              <wp:posOffset>420452</wp:posOffset>
            </wp:positionV>
            <wp:extent cx="5400040" cy="3014980"/>
            <wp:effectExtent l="0" t="0" r="0" b="0"/>
            <wp:wrapTight wrapText="bothSides">
              <wp:wrapPolygon edited="0">
                <wp:start x="0" y="0"/>
                <wp:lineTo x="0" y="21427"/>
                <wp:lineTo x="21488" y="21427"/>
                <wp:lineTo x="2148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16C0" w:rsidRPr="007616C0">
        <w:rPr>
          <w:b/>
          <w:bCs/>
          <w:sz w:val="32"/>
          <w:szCs w:val="32"/>
        </w:rPr>
        <w:t>CLASE PRÁCTICA 16 DEL 9 – BASE DE DATOS</w:t>
      </w:r>
    </w:p>
    <w:p w14:paraId="2A296E10" w14:textId="7CA5539A" w:rsidR="00B66E26" w:rsidRDefault="00511A91" w:rsidP="00B66E26">
      <w:pPr>
        <w:rPr>
          <w:b/>
          <w:bCs/>
          <w:sz w:val="32"/>
          <w:szCs w:val="32"/>
        </w:rPr>
      </w:pPr>
      <w:r w:rsidRPr="00511A91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EDAB073" wp14:editId="66612260">
            <wp:extent cx="5400040" cy="32594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3274" w14:textId="671865C8" w:rsidR="00BE21D7" w:rsidRDefault="00031D56" w:rsidP="00B66E26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Dep</w:t>
      </w:r>
      <w:proofErr w:type="spellEnd"/>
      <w:r>
        <w:rPr>
          <w:b/>
          <w:bCs/>
          <w:sz w:val="32"/>
          <w:szCs w:val="32"/>
        </w:rPr>
        <w:t xml:space="preserve"> funcional: es la </w:t>
      </w:r>
      <w:proofErr w:type="spellStart"/>
      <w:r>
        <w:rPr>
          <w:b/>
          <w:bCs/>
          <w:sz w:val="32"/>
          <w:szCs w:val="32"/>
        </w:rPr>
        <w:t>metadata</w:t>
      </w:r>
      <w:proofErr w:type="spellEnd"/>
      <w:r>
        <w:rPr>
          <w:b/>
          <w:bCs/>
          <w:sz w:val="32"/>
          <w:szCs w:val="32"/>
        </w:rPr>
        <w:t xml:space="preserve"> de una base de datos. Una serie de atributos dependen de otros. Permite ver la parte más semántica de la bd. Se determinan entre sí</w:t>
      </w:r>
    </w:p>
    <w:p w14:paraId="2E05A2BE" w14:textId="29411AE2" w:rsidR="00031D56" w:rsidRDefault="00031D56" w:rsidP="00B66E26">
      <w:pPr>
        <w:rPr>
          <w:b/>
          <w:bCs/>
          <w:sz w:val="32"/>
          <w:szCs w:val="32"/>
        </w:rPr>
      </w:pPr>
    </w:p>
    <w:p w14:paraId="41B10AFF" w14:textId="07B37073" w:rsidR="00031D56" w:rsidRDefault="00031D56" w:rsidP="00B66E26">
      <w:pPr>
        <w:rPr>
          <w:b/>
          <w:bCs/>
          <w:sz w:val="32"/>
          <w:szCs w:val="32"/>
        </w:rPr>
      </w:pPr>
      <w:r w:rsidRPr="00031D56">
        <w:rPr>
          <w:b/>
          <w:bCs/>
          <w:noProof/>
          <w:sz w:val="32"/>
          <w:szCs w:val="32"/>
        </w:rPr>
        <w:drawing>
          <wp:inline distT="0" distB="0" distL="0" distR="0" wp14:anchorId="09ED8DB9" wp14:editId="68047D4A">
            <wp:extent cx="5400040" cy="14370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9341" w14:textId="3F7E60C8" w:rsidR="00031D56" w:rsidRDefault="00EC7187" w:rsidP="00B66E26">
      <w:pPr>
        <w:rPr>
          <w:b/>
          <w:bCs/>
          <w:sz w:val="32"/>
          <w:szCs w:val="32"/>
        </w:rPr>
      </w:pPr>
      <w:r w:rsidRPr="00EC7187">
        <w:rPr>
          <w:b/>
          <w:bCs/>
          <w:noProof/>
          <w:sz w:val="32"/>
          <w:szCs w:val="32"/>
        </w:rPr>
        <w:drawing>
          <wp:inline distT="0" distB="0" distL="0" distR="0" wp14:anchorId="6E53AAB3" wp14:editId="020F76CB">
            <wp:extent cx="5400040" cy="1409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100F" w14:textId="15FB8DEB" w:rsidR="00031D56" w:rsidRDefault="00DB6B07" w:rsidP="00B66E2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NO Candidata -&gt; si le sacas uno de los atributos, y lo seguís identificando, no es candidata</w:t>
      </w:r>
    </w:p>
    <w:p w14:paraId="301568A5" w14:textId="36E4B19A" w:rsidR="00B66E26" w:rsidRPr="006302E0" w:rsidRDefault="00CE567C" w:rsidP="003F61FC">
      <w:pPr>
        <w:rPr>
          <w:b/>
          <w:bCs/>
          <w:sz w:val="28"/>
          <w:szCs w:val="28"/>
        </w:rPr>
      </w:pPr>
      <w:r w:rsidRPr="00CE567C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 wp14:anchorId="1087C72E" wp14:editId="6006E818">
            <wp:simplePos x="0" y="0"/>
            <wp:positionH relativeFrom="column">
              <wp:posOffset>-245856</wp:posOffset>
            </wp:positionH>
            <wp:positionV relativeFrom="paragraph">
              <wp:posOffset>220</wp:posOffset>
            </wp:positionV>
            <wp:extent cx="5400040" cy="1990090"/>
            <wp:effectExtent l="0" t="0" r="0" b="0"/>
            <wp:wrapTight wrapText="bothSides">
              <wp:wrapPolygon edited="0">
                <wp:start x="0" y="0"/>
                <wp:lineTo x="0" y="21297"/>
                <wp:lineTo x="21488" y="21297"/>
                <wp:lineTo x="21488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447D57" w14:textId="07BB7A70" w:rsidR="007616C0" w:rsidRDefault="00AA60FB" w:rsidP="007616C0">
      <w:pPr>
        <w:rPr>
          <w:b/>
          <w:bCs/>
          <w:sz w:val="32"/>
          <w:szCs w:val="32"/>
          <w:u w:val="single"/>
        </w:rPr>
      </w:pPr>
      <w:r w:rsidRPr="00AA60FB">
        <w:rPr>
          <w:b/>
          <w:bCs/>
          <w:noProof/>
          <w:sz w:val="32"/>
          <w:szCs w:val="32"/>
        </w:rPr>
        <w:drawing>
          <wp:inline distT="0" distB="0" distL="0" distR="0" wp14:anchorId="327681F1" wp14:editId="02B57E50">
            <wp:extent cx="5400040" cy="276796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D715" w14:textId="44284E34" w:rsidR="00AA60FB" w:rsidRDefault="00AA60FB" w:rsidP="007616C0">
      <w:pPr>
        <w:rPr>
          <w:sz w:val="28"/>
          <w:szCs w:val="28"/>
        </w:rPr>
      </w:pPr>
      <w:r w:rsidRPr="00AA60FB">
        <w:rPr>
          <w:sz w:val="28"/>
          <w:szCs w:val="28"/>
        </w:rPr>
        <w:t>6</w:t>
      </w:r>
      <w:r>
        <w:rPr>
          <w:sz w:val="28"/>
          <w:szCs w:val="28"/>
        </w:rPr>
        <w:t>°</w:t>
      </w:r>
      <w:r w:rsidR="002A6598">
        <w:rPr>
          <w:sz w:val="28"/>
          <w:szCs w:val="28"/>
        </w:rPr>
        <w:t xml:space="preserve"> y 7° </w:t>
      </w:r>
      <w:r>
        <w:rPr>
          <w:sz w:val="28"/>
          <w:szCs w:val="28"/>
        </w:rPr>
        <w:t>fila</w:t>
      </w:r>
      <w:r w:rsidRPr="00AA60FB">
        <w:rPr>
          <w:sz w:val="28"/>
          <w:szCs w:val="28"/>
        </w:rPr>
        <w:t xml:space="preserve"> -&gt; en ese curso no pueden deducir el profe, porque puede haber varios profes</w:t>
      </w:r>
    </w:p>
    <w:p w14:paraId="2CFAC285" w14:textId="2492BE0B" w:rsidR="00AA60FB" w:rsidRDefault="005652E6" w:rsidP="007616C0">
      <w:pPr>
        <w:rPr>
          <w:sz w:val="28"/>
          <w:szCs w:val="28"/>
        </w:rPr>
      </w:pPr>
      <w:r w:rsidRPr="005652E6">
        <w:rPr>
          <w:noProof/>
          <w:sz w:val="28"/>
          <w:szCs w:val="28"/>
        </w:rPr>
        <w:drawing>
          <wp:inline distT="0" distB="0" distL="0" distR="0" wp14:anchorId="3972506A" wp14:editId="131B9794">
            <wp:extent cx="4717548" cy="2751151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0337" cy="275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DDAE" w14:textId="62FEA63B" w:rsidR="005652E6" w:rsidRDefault="00413888" w:rsidP="007616C0">
      <w:pPr>
        <w:rPr>
          <w:sz w:val="28"/>
          <w:szCs w:val="28"/>
        </w:rPr>
      </w:pPr>
      <w:r w:rsidRPr="00413888">
        <w:rPr>
          <w:noProof/>
          <w:sz w:val="28"/>
          <w:szCs w:val="28"/>
        </w:rPr>
        <w:lastRenderedPageBreak/>
        <w:drawing>
          <wp:inline distT="0" distB="0" distL="0" distR="0" wp14:anchorId="4A50E149" wp14:editId="058EE1AC">
            <wp:extent cx="5400040" cy="20764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03FE" w14:textId="39E2134F" w:rsidR="001F47EC" w:rsidRPr="00AA60FB" w:rsidRDefault="00C27AE3" w:rsidP="007616C0">
      <w:pPr>
        <w:rPr>
          <w:sz w:val="28"/>
          <w:szCs w:val="28"/>
        </w:rPr>
      </w:pPr>
      <w:r w:rsidRPr="00C27AE3">
        <w:rPr>
          <w:noProof/>
          <w:sz w:val="28"/>
          <w:szCs w:val="28"/>
        </w:rPr>
        <w:drawing>
          <wp:inline distT="0" distB="0" distL="0" distR="0" wp14:anchorId="310B918C" wp14:editId="68C03ED7">
            <wp:extent cx="5400040" cy="125349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481F" w14:textId="3C6A8D34" w:rsidR="003F61FC" w:rsidRDefault="00C27AE3" w:rsidP="007616C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a-&gt;</w:t>
      </w:r>
      <w:proofErr w:type="gramStart"/>
      <w:r>
        <w:rPr>
          <w:b/>
          <w:bCs/>
          <w:sz w:val="32"/>
          <w:szCs w:val="32"/>
        </w:rPr>
        <w:t>b ,</w:t>
      </w:r>
      <w:proofErr w:type="gram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bc</w:t>
      </w:r>
      <w:proofErr w:type="spellEnd"/>
      <w:r>
        <w:rPr>
          <w:b/>
          <w:bCs/>
          <w:sz w:val="32"/>
          <w:szCs w:val="32"/>
        </w:rPr>
        <w:t xml:space="preserve">-&gt; d, </w:t>
      </w:r>
    </w:p>
    <w:p w14:paraId="5EB7CF44" w14:textId="723B69B5" w:rsidR="00C27AE3" w:rsidRDefault="00206A62" w:rsidP="007616C0">
      <w:pPr>
        <w:rPr>
          <w:b/>
          <w:bCs/>
          <w:sz w:val="32"/>
          <w:szCs w:val="32"/>
        </w:rPr>
      </w:pPr>
      <w:r w:rsidRPr="00206A62">
        <w:rPr>
          <w:b/>
          <w:bCs/>
          <w:noProof/>
          <w:sz w:val="32"/>
          <w:szCs w:val="32"/>
        </w:rPr>
        <w:drawing>
          <wp:inline distT="0" distB="0" distL="0" distR="0" wp14:anchorId="666B0844" wp14:editId="332912EA">
            <wp:extent cx="3210373" cy="243874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3BD0" w14:textId="502A8C87" w:rsidR="00CE5B5A" w:rsidRDefault="00CE5B5A" w:rsidP="007616C0">
      <w:pPr>
        <w:rPr>
          <w:b/>
          <w:bCs/>
          <w:sz w:val="32"/>
          <w:szCs w:val="32"/>
        </w:rPr>
      </w:pPr>
    </w:p>
    <w:p w14:paraId="0B5DFB86" w14:textId="2F870D69" w:rsidR="00CE5B5A" w:rsidRDefault="00CE5B5A" w:rsidP="007616C0">
      <w:pPr>
        <w:rPr>
          <w:b/>
          <w:bCs/>
          <w:sz w:val="32"/>
          <w:szCs w:val="32"/>
        </w:rPr>
      </w:pPr>
    </w:p>
    <w:p w14:paraId="6B1A44CA" w14:textId="69CDFCCE" w:rsidR="00CE5B5A" w:rsidRDefault="00CE5B5A" w:rsidP="007616C0">
      <w:pPr>
        <w:rPr>
          <w:b/>
          <w:bCs/>
          <w:sz w:val="32"/>
          <w:szCs w:val="32"/>
        </w:rPr>
      </w:pPr>
    </w:p>
    <w:p w14:paraId="1E685BC1" w14:textId="2494CAB0" w:rsidR="00CE5B5A" w:rsidRDefault="00CE5B5A" w:rsidP="007616C0">
      <w:pPr>
        <w:rPr>
          <w:b/>
          <w:bCs/>
          <w:sz w:val="32"/>
          <w:szCs w:val="32"/>
        </w:rPr>
      </w:pPr>
    </w:p>
    <w:p w14:paraId="7B309807" w14:textId="1245396F" w:rsidR="00CE5B5A" w:rsidRDefault="00CE5B5A" w:rsidP="007616C0">
      <w:pPr>
        <w:rPr>
          <w:b/>
          <w:bCs/>
          <w:sz w:val="32"/>
          <w:szCs w:val="32"/>
        </w:rPr>
      </w:pPr>
    </w:p>
    <w:p w14:paraId="04B91897" w14:textId="77777777" w:rsidR="00CE5B5A" w:rsidRDefault="00CE5B5A" w:rsidP="007616C0">
      <w:pPr>
        <w:rPr>
          <w:b/>
          <w:bCs/>
          <w:sz w:val="32"/>
          <w:szCs w:val="32"/>
        </w:rPr>
      </w:pPr>
    </w:p>
    <w:p w14:paraId="691EEA8B" w14:textId="57763ACE" w:rsidR="00CE2CA3" w:rsidRDefault="00CE5B5A" w:rsidP="007616C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CLAUSURA DE CONJUNTOS</w:t>
      </w:r>
    </w:p>
    <w:p w14:paraId="6DBADADB" w14:textId="6BFEE5DB" w:rsidR="00CE5B5A" w:rsidRDefault="00CE5B5A" w:rsidP="007616C0">
      <w:pPr>
        <w:rPr>
          <w:b/>
          <w:bCs/>
          <w:sz w:val="32"/>
          <w:szCs w:val="32"/>
        </w:rPr>
      </w:pPr>
      <w:r w:rsidRPr="00CE5B5A">
        <w:rPr>
          <w:b/>
          <w:bCs/>
          <w:noProof/>
          <w:sz w:val="32"/>
          <w:szCs w:val="32"/>
        </w:rPr>
        <w:drawing>
          <wp:inline distT="0" distB="0" distL="0" distR="0" wp14:anchorId="2CC4E564" wp14:editId="18A0F749">
            <wp:extent cx="2305372" cy="139084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C03E" w14:textId="5A2AC484" w:rsidR="00CE5B5A" w:rsidRDefault="00CE5B5A" w:rsidP="007616C0">
      <w:pPr>
        <w:rPr>
          <w:b/>
          <w:bCs/>
          <w:sz w:val="32"/>
          <w:szCs w:val="32"/>
        </w:rPr>
      </w:pPr>
    </w:p>
    <w:p w14:paraId="35C1EC6C" w14:textId="6CC224FA" w:rsidR="00CE5B5A" w:rsidRDefault="000A2A79" w:rsidP="007616C0">
      <w:pPr>
        <w:rPr>
          <w:b/>
          <w:bCs/>
          <w:sz w:val="32"/>
          <w:szCs w:val="32"/>
        </w:rPr>
      </w:pPr>
      <w:r w:rsidRPr="000A2A79">
        <w:rPr>
          <w:b/>
          <w:bCs/>
          <w:noProof/>
          <w:sz w:val="32"/>
          <w:szCs w:val="32"/>
        </w:rPr>
        <w:drawing>
          <wp:inline distT="0" distB="0" distL="0" distR="0" wp14:anchorId="5628D7E1" wp14:editId="62839398">
            <wp:extent cx="5400040" cy="14871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8733" w14:textId="6708F170" w:rsidR="000A2A79" w:rsidRDefault="00845F65" w:rsidP="007616C0">
      <w:pPr>
        <w:rPr>
          <w:b/>
          <w:bCs/>
          <w:sz w:val="32"/>
          <w:szCs w:val="32"/>
        </w:rPr>
      </w:pPr>
      <w:r w:rsidRPr="00845F65">
        <w:rPr>
          <w:b/>
          <w:bCs/>
          <w:noProof/>
          <w:sz w:val="32"/>
          <w:szCs w:val="32"/>
        </w:rPr>
        <w:drawing>
          <wp:inline distT="0" distB="0" distL="0" distR="0" wp14:anchorId="5A7AC534" wp14:editId="59460B51">
            <wp:extent cx="5825078" cy="3196121"/>
            <wp:effectExtent l="0" t="0" r="4445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0450" cy="320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4242" w14:textId="45DF3D33" w:rsidR="00590B4B" w:rsidRDefault="00590B4B" w:rsidP="007616C0">
      <w:pPr>
        <w:rPr>
          <w:b/>
          <w:bCs/>
          <w:sz w:val="32"/>
          <w:szCs w:val="32"/>
        </w:rPr>
      </w:pPr>
    </w:p>
    <w:p w14:paraId="203BAE30" w14:textId="2C96270E" w:rsidR="00590B4B" w:rsidRDefault="00590B4B" w:rsidP="007616C0">
      <w:pPr>
        <w:rPr>
          <w:b/>
          <w:bCs/>
          <w:sz w:val="32"/>
          <w:szCs w:val="32"/>
        </w:rPr>
      </w:pPr>
    </w:p>
    <w:p w14:paraId="1764FFBB" w14:textId="18B372E4" w:rsidR="00590B4B" w:rsidRDefault="00590B4B" w:rsidP="007616C0">
      <w:pPr>
        <w:rPr>
          <w:b/>
          <w:bCs/>
          <w:sz w:val="32"/>
          <w:szCs w:val="32"/>
        </w:rPr>
      </w:pPr>
    </w:p>
    <w:p w14:paraId="374B5305" w14:textId="77777777" w:rsidR="00590B4B" w:rsidRDefault="00590B4B" w:rsidP="007616C0">
      <w:pPr>
        <w:rPr>
          <w:b/>
          <w:bCs/>
          <w:sz w:val="32"/>
          <w:szCs w:val="32"/>
        </w:rPr>
      </w:pPr>
    </w:p>
    <w:p w14:paraId="4E1ADC6E" w14:textId="7E83B2A2" w:rsidR="000A2A79" w:rsidRDefault="000C4379" w:rsidP="007616C0">
      <w:pPr>
        <w:rPr>
          <w:b/>
          <w:bCs/>
          <w:sz w:val="32"/>
          <w:szCs w:val="32"/>
        </w:rPr>
      </w:pPr>
      <w:r w:rsidRPr="000C437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F3C4DF3" wp14:editId="2EB55B7E">
            <wp:extent cx="5400040" cy="313309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E418" w14:textId="1CCB5D4D" w:rsidR="000C4379" w:rsidRDefault="000C4379" w:rsidP="007616C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Siempre para hacer esto, mirar la primer fila, ya que estamos sacando F C G+, y como empiece el ejemplo, hay que incluir las letras que toca el AB en adelante. Ej: AB-&gt;D,</w:t>
      </w:r>
      <w:r w:rsidR="00AD7E9B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A-&gt;C,</w:t>
      </w:r>
      <w:r w:rsidR="00AD7E9B">
        <w:rPr>
          <w:b/>
          <w:bCs/>
          <w:sz w:val="32"/>
          <w:szCs w:val="32"/>
        </w:rPr>
        <w:t xml:space="preserve"> </w:t>
      </w:r>
      <w:r w:rsidR="00F90520">
        <w:rPr>
          <w:b/>
          <w:bCs/>
          <w:sz w:val="32"/>
          <w:szCs w:val="32"/>
        </w:rPr>
        <w:t xml:space="preserve">ACÁ SE SIGUE DE </w:t>
      </w:r>
      <w:r>
        <w:rPr>
          <w:b/>
          <w:bCs/>
          <w:sz w:val="32"/>
          <w:szCs w:val="32"/>
        </w:rPr>
        <w:t>C-&gt;E,</w:t>
      </w:r>
      <w:r w:rsidR="00F90520">
        <w:rPr>
          <w:b/>
          <w:bCs/>
          <w:sz w:val="32"/>
          <w:szCs w:val="32"/>
        </w:rPr>
        <w:t xml:space="preserve"> ACÁ SE SIGUE DE </w:t>
      </w:r>
      <w:r>
        <w:rPr>
          <w:b/>
          <w:bCs/>
          <w:sz w:val="32"/>
          <w:szCs w:val="32"/>
        </w:rPr>
        <w:t>D-&gt;</w:t>
      </w:r>
      <w:proofErr w:type="gramStart"/>
      <w:r>
        <w:rPr>
          <w:b/>
          <w:bCs/>
          <w:sz w:val="32"/>
          <w:szCs w:val="32"/>
        </w:rPr>
        <w:t>B,D</w:t>
      </w:r>
      <w:proofErr w:type="gramEnd"/>
      <w:r>
        <w:rPr>
          <w:b/>
          <w:bCs/>
          <w:sz w:val="32"/>
          <w:szCs w:val="32"/>
        </w:rPr>
        <w:t>-&gt;F</w:t>
      </w:r>
      <w:r w:rsidR="00AD7E9B">
        <w:rPr>
          <w:b/>
          <w:bCs/>
          <w:sz w:val="32"/>
          <w:szCs w:val="32"/>
        </w:rPr>
        <w:t>. Siempre tener en cuenta que tiene que empezar con la letra, y el próximo en buscar, puede desembocar en otra letra.</w:t>
      </w:r>
    </w:p>
    <w:p w14:paraId="7AFE60F6" w14:textId="31B0A1F9" w:rsidR="000C4379" w:rsidRDefault="000C4379" w:rsidP="007616C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Si ves, están todas las letras ABCDEF</w:t>
      </w:r>
    </w:p>
    <w:p w14:paraId="68BD124D" w14:textId="7A5EBEDD" w:rsidR="000C4379" w:rsidRDefault="000C4379" w:rsidP="007616C0">
      <w:pPr>
        <w:rPr>
          <w:b/>
          <w:bCs/>
          <w:sz w:val="32"/>
          <w:szCs w:val="32"/>
        </w:rPr>
      </w:pPr>
      <w:r w:rsidRPr="000C4379">
        <w:rPr>
          <w:b/>
          <w:bCs/>
          <w:noProof/>
          <w:sz w:val="32"/>
          <w:szCs w:val="32"/>
        </w:rPr>
        <w:drawing>
          <wp:inline distT="0" distB="0" distL="0" distR="0" wp14:anchorId="1FCD1E1F" wp14:editId="79CE81C9">
            <wp:extent cx="5400040" cy="42481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34B6" w14:textId="72D188BF" w:rsidR="000C4379" w:rsidRDefault="000C4379" w:rsidP="007616C0">
      <w:pPr>
        <w:rPr>
          <w:b/>
          <w:bCs/>
          <w:sz w:val="32"/>
          <w:szCs w:val="32"/>
        </w:rPr>
      </w:pPr>
      <w:r w:rsidRPr="000C4379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1E1393CB" wp14:editId="1C9502D0">
            <wp:simplePos x="0" y="0"/>
            <wp:positionH relativeFrom="column">
              <wp:posOffset>2216</wp:posOffset>
            </wp:positionH>
            <wp:positionV relativeFrom="paragraph">
              <wp:posOffset>1335</wp:posOffset>
            </wp:positionV>
            <wp:extent cx="4353339" cy="2973213"/>
            <wp:effectExtent l="0" t="0" r="9525" b="0"/>
            <wp:wrapTight wrapText="bothSides">
              <wp:wrapPolygon edited="0">
                <wp:start x="0" y="0"/>
                <wp:lineTo x="0" y="21452"/>
                <wp:lineTo x="21553" y="21452"/>
                <wp:lineTo x="21553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339" cy="2973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04CF">
        <w:rPr>
          <w:b/>
          <w:bCs/>
          <w:sz w:val="32"/>
          <w:szCs w:val="32"/>
        </w:rPr>
        <w:t xml:space="preserve">D-&gt;B =&gt; </w:t>
      </w:r>
      <w:r w:rsidR="00C5453A">
        <w:rPr>
          <w:b/>
          <w:bCs/>
          <w:sz w:val="32"/>
          <w:szCs w:val="32"/>
        </w:rPr>
        <w:t>DBF</w:t>
      </w:r>
    </w:p>
    <w:p w14:paraId="7EFB3842" w14:textId="4FB5CEF3" w:rsidR="00C5453A" w:rsidRDefault="00C5453A" w:rsidP="007616C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CBA-&gt;F =&gt; </w:t>
      </w:r>
      <w:r w:rsidR="002348EF">
        <w:rPr>
          <w:b/>
          <w:bCs/>
          <w:sz w:val="32"/>
          <w:szCs w:val="32"/>
        </w:rPr>
        <w:t>AB</w:t>
      </w:r>
      <w:r>
        <w:rPr>
          <w:b/>
          <w:bCs/>
          <w:sz w:val="32"/>
          <w:szCs w:val="32"/>
        </w:rPr>
        <w:t>C</w:t>
      </w:r>
      <w:r w:rsidR="002348EF">
        <w:rPr>
          <w:b/>
          <w:bCs/>
          <w:sz w:val="32"/>
          <w:szCs w:val="32"/>
        </w:rPr>
        <w:t>DEF</w:t>
      </w:r>
    </w:p>
    <w:p w14:paraId="19F71EB5" w14:textId="6B56B1D2" w:rsidR="00494B17" w:rsidRDefault="00494B17" w:rsidP="007616C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UNA CLAVE CANDIDATA, SIEMPRE ES UNA SUPERCLAVE</w:t>
      </w:r>
    </w:p>
    <w:p w14:paraId="7E37C2BA" w14:textId="5D861CF5" w:rsidR="00494B17" w:rsidRDefault="00494B17" w:rsidP="007616C0">
      <w:pPr>
        <w:rPr>
          <w:b/>
          <w:bCs/>
          <w:sz w:val="32"/>
          <w:szCs w:val="32"/>
        </w:rPr>
      </w:pPr>
      <w:r w:rsidRPr="00494B17">
        <w:rPr>
          <w:b/>
          <w:bCs/>
          <w:noProof/>
          <w:sz w:val="32"/>
          <w:szCs w:val="32"/>
        </w:rPr>
        <w:drawing>
          <wp:inline distT="0" distB="0" distL="0" distR="0" wp14:anchorId="22D720D2" wp14:editId="6D2CE1DB">
            <wp:extent cx="5400040" cy="408940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EDD1" w14:textId="53C9A1CB" w:rsidR="009C6B1F" w:rsidRDefault="009C6B1F" w:rsidP="007616C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Falta AD</w:t>
      </w:r>
    </w:p>
    <w:p w14:paraId="14B12BD0" w14:textId="4B2EDF7F" w:rsidR="00494B17" w:rsidRDefault="00494B17" w:rsidP="007616C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</w:t>
      </w:r>
      <w:r w:rsidR="00C654CF">
        <w:rPr>
          <w:b/>
          <w:bCs/>
          <w:sz w:val="32"/>
          <w:szCs w:val="32"/>
        </w:rPr>
        <w:t>n amarilla son las</w:t>
      </w:r>
      <w:r w:rsidR="0060229C">
        <w:rPr>
          <w:b/>
          <w:bCs/>
          <w:sz w:val="32"/>
          <w:szCs w:val="32"/>
        </w:rPr>
        <w:t xml:space="preserve"> candidatas</w:t>
      </w:r>
      <w:r w:rsidR="001328FA">
        <w:rPr>
          <w:b/>
          <w:bCs/>
          <w:sz w:val="32"/>
          <w:szCs w:val="32"/>
        </w:rPr>
        <w:t xml:space="preserve"> -&gt; cuando está en verde ya está como </w:t>
      </w:r>
      <w:proofErr w:type="spellStart"/>
      <w:r w:rsidR="001328FA">
        <w:rPr>
          <w:b/>
          <w:bCs/>
          <w:sz w:val="32"/>
          <w:szCs w:val="32"/>
        </w:rPr>
        <w:t>superclave</w:t>
      </w:r>
      <w:proofErr w:type="spellEnd"/>
    </w:p>
    <w:p w14:paraId="18F1AB84" w14:textId="1A9FB6D3" w:rsidR="0060229C" w:rsidRDefault="0060229C" w:rsidP="007616C0">
      <w:pPr>
        <w:rPr>
          <w:b/>
          <w:bCs/>
          <w:sz w:val="32"/>
          <w:szCs w:val="32"/>
        </w:rPr>
      </w:pPr>
      <w:r w:rsidRPr="0060229C">
        <w:rPr>
          <w:b/>
          <w:bCs/>
          <w:noProof/>
          <w:sz w:val="32"/>
          <w:szCs w:val="32"/>
        </w:rPr>
        <w:drawing>
          <wp:inline distT="0" distB="0" distL="0" distR="0" wp14:anchorId="2C693448" wp14:editId="5B078BE4">
            <wp:extent cx="3343742" cy="905001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730C" w14:textId="1DF5B8C9" w:rsidR="0060229C" w:rsidRDefault="005F0792" w:rsidP="007616C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Para esto, busco las candidatas, y para que quede completo le agrego las letras para que sea Superclave. </w:t>
      </w:r>
      <w:r w:rsidR="0060229C">
        <w:rPr>
          <w:b/>
          <w:bCs/>
          <w:sz w:val="32"/>
          <w:szCs w:val="32"/>
        </w:rPr>
        <w:t xml:space="preserve">Le puedo sacar C, y sigue siendo </w:t>
      </w:r>
      <w:r>
        <w:rPr>
          <w:b/>
          <w:bCs/>
          <w:sz w:val="32"/>
          <w:szCs w:val="32"/>
        </w:rPr>
        <w:t>Superclave.</w:t>
      </w:r>
    </w:p>
    <w:p w14:paraId="62CF7045" w14:textId="77777777" w:rsidR="00E935F4" w:rsidRDefault="00E935F4" w:rsidP="007616C0">
      <w:pPr>
        <w:rPr>
          <w:b/>
          <w:bCs/>
          <w:sz w:val="32"/>
          <w:szCs w:val="32"/>
        </w:rPr>
      </w:pPr>
    </w:p>
    <w:p w14:paraId="2E22B7C4" w14:textId="77777777" w:rsidR="00E935F4" w:rsidRDefault="00E935F4" w:rsidP="007616C0">
      <w:pPr>
        <w:rPr>
          <w:b/>
          <w:bCs/>
          <w:sz w:val="32"/>
          <w:szCs w:val="32"/>
        </w:rPr>
      </w:pPr>
    </w:p>
    <w:p w14:paraId="1E4C7D4C" w14:textId="77777777" w:rsidR="00E935F4" w:rsidRDefault="00E935F4" w:rsidP="007616C0">
      <w:pPr>
        <w:rPr>
          <w:b/>
          <w:bCs/>
          <w:sz w:val="32"/>
          <w:szCs w:val="32"/>
        </w:rPr>
      </w:pPr>
    </w:p>
    <w:p w14:paraId="5708C383" w14:textId="77777777" w:rsidR="00E935F4" w:rsidRDefault="00E935F4" w:rsidP="007616C0">
      <w:pPr>
        <w:rPr>
          <w:b/>
          <w:bCs/>
          <w:sz w:val="32"/>
          <w:szCs w:val="32"/>
        </w:rPr>
      </w:pPr>
    </w:p>
    <w:p w14:paraId="15D2B74E" w14:textId="10460C69" w:rsidR="00E935F4" w:rsidRDefault="00E935F4" w:rsidP="007616C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Paso a paso para buscar el SC y meterlo </w:t>
      </w:r>
      <w:r w:rsidR="005B54C7">
        <w:rPr>
          <w:b/>
          <w:bCs/>
          <w:sz w:val="32"/>
          <w:szCs w:val="32"/>
        </w:rPr>
        <w:t>en lo verde</w:t>
      </w:r>
      <w:r>
        <w:rPr>
          <w:b/>
          <w:bCs/>
          <w:sz w:val="32"/>
          <w:szCs w:val="32"/>
        </w:rPr>
        <w:t>:</w:t>
      </w:r>
    </w:p>
    <w:p w14:paraId="76BEBD39" w14:textId="33FEAD3D" w:rsidR="00E935F4" w:rsidRDefault="00E935F4" w:rsidP="007616C0">
      <w:pPr>
        <w:rPr>
          <w:b/>
          <w:bCs/>
          <w:sz w:val="32"/>
          <w:szCs w:val="32"/>
        </w:rPr>
      </w:pPr>
      <w:r w:rsidRPr="00E935F4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5CCDAB8A" wp14:editId="05BFA8FB">
            <wp:simplePos x="0" y="0"/>
            <wp:positionH relativeFrom="column">
              <wp:posOffset>967105</wp:posOffset>
            </wp:positionH>
            <wp:positionV relativeFrom="paragraph">
              <wp:posOffset>-1905</wp:posOffset>
            </wp:positionV>
            <wp:extent cx="3571875" cy="2066925"/>
            <wp:effectExtent l="0" t="0" r="9525" b="952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221C2" w14:textId="73A5C7D2" w:rsidR="00E935F4" w:rsidRDefault="00E935F4" w:rsidP="007616C0">
      <w:pPr>
        <w:rPr>
          <w:b/>
          <w:bCs/>
          <w:sz w:val="32"/>
          <w:szCs w:val="32"/>
        </w:rPr>
      </w:pPr>
    </w:p>
    <w:p w14:paraId="39EFB3E8" w14:textId="3BD5A56C" w:rsidR="00E935F4" w:rsidRDefault="00E935F4" w:rsidP="007616C0">
      <w:pPr>
        <w:rPr>
          <w:b/>
          <w:bCs/>
          <w:sz w:val="32"/>
          <w:szCs w:val="32"/>
        </w:rPr>
      </w:pPr>
    </w:p>
    <w:p w14:paraId="0E37E76B" w14:textId="11B5BCC8" w:rsidR="00E935F4" w:rsidRDefault="00E935F4" w:rsidP="007616C0">
      <w:pPr>
        <w:rPr>
          <w:b/>
          <w:bCs/>
          <w:sz w:val="32"/>
          <w:szCs w:val="32"/>
        </w:rPr>
      </w:pPr>
    </w:p>
    <w:p w14:paraId="0417EE05" w14:textId="2512F37C" w:rsidR="00E935F4" w:rsidRDefault="00E935F4" w:rsidP="007616C0">
      <w:pPr>
        <w:rPr>
          <w:b/>
          <w:bCs/>
          <w:sz w:val="32"/>
          <w:szCs w:val="32"/>
        </w:rPr>
      </w:pPr>
    </w:p>
    <w:p w14:paraId="6313A254" w14:textId="034758E5" w:rsidR="00E935F4" w:rsidRDefault="00E935F4" w:rsidP="007616C0">
      <w:pPr>
        <w:rPr>
          <w:b/>
          <w:bCs/>
          <w:sz w:val="32"/>
          <w:szCs w:val="32"/>
        </w:rPr>
      </w:pPr>
    </w:p>
    <w:p w14:paraId="6329FDA4" w14:textId="06A84DE0" w:rsidR="00E935F4" w:rsidRDefault="00E935F4" w:rsidP="007616C0">
      <w:pPr>
        <w:rPr>
          <w:b/>
          <w:bCs/>
          <w:sz w:val="32"/>
          <w:szCs w:val="32"/>
        </w:rPr>
      </w:pPr>
    </w:p>
    <w:p w14:paraId="4F77AB03" w14:textId="4D69240D" w:rsidR="006942B5" w:rsidRDefault="005B54C7" w:rsidP="00E935F4">
      <w:pPr>
        <w:rPr>
          <w:b/>
          <w:bCs/>
          <w:sz w:val="32"/>
          <w:szCs w:val="32"/>
        </w:rPr>
      </w:pPr>
      <w:r w:rsidRPr="005B54C7">
        <w:rPr>
          <w:b/>
          <w:bCs/>
          <w:noProof/>
          <w:sz w:val="32"/>
          <w:szCs w:val="32"/>
        </w:rPr>
        <w:drawing>
          <wp:inline distT="0" distB="0" distL="0" distR="0" wp14:anchorId="1B7CC7C9" wp14:editId="67146C3F">
            <wp:extent cx="5400040" cy="3291840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DAF">
        <w:rPr>
          <w:b/>
          <w:bCs/>
          <w:sz w:val="32"/>
          <w:szCs w:val="32"/>
        </w:rPr>
        <w:t>El D no se sigue porque ya sabés que A y E son clave, no hace falta</w:t>
      </w:r>
      <w:r w:rsidR="006942B5">
        <w:rPr>
          <w:b/>
          <w:bCs/>
          <w:sz w:val="32"/>
          <w:szCs w:val="32"/>
        </w:rPr>
        <w:t>: DEABC</w:t>
      </w:r>
    </w:p>
    <w:p w14:paraId="5598F3F8" w14:textId="4040077B" w:rsidR="006942B5" w:rsidRDefault="00C23AE9" w:rsidP="00E935F4">
      <w:pPr>
        <w:rPr>
          <w:b/>
          <w:bCs/>
          <w:sz w:val="32"/>
          <w:szCs w:val="32"/>
        </w:rPr>
      </w:pPr>
      <w:r w:rsidRPr="00C23AE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36BC92E" wp14:editId="0911DF34">
            <wp:extent cx="4010585" cy="4458322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4F9E" w14:textId="5946A1EF" w:rsidR="006942B5" w:rsidRDefault="00C23AE9" w:rsidP="00E935F4">
      <w:pPr>
        <w:rPr>
          <w:b/>
          <w:bCs/>
          <w:sz w:val="32"/>
          <w:szCs w:val="32"/>
        </w:rPr>
      </w:pPr>
      <w:r w:rsidRPr="00C23AE9">
        <w:rPr>
          <w:b/>
          <w:bCs/>
          <w:noProof/>
          <w:sz w:val="32"/>
          <w:szCs w:val="32"/>
        </w:rPr>
        <w:drawing>
          <wp:inline distT="0" distB="0" distL="0" distR="0" wp14:anchorId="05BF33CE" wp14:editId="26616044">
            <wp:extent cx="5400040" cy="3884930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F0A0" w14:textId="0E122709" w:rsidR="00C61F9D" w:rsidRDefault="00C61F9D" w:rsidP="007616C0">
      <w:pPr>
        <w:rPr>
          <w:b/>
          <w:bCs/>
          <w:sz w:val="32"/>
          <w:szCs w:val="32"/>
        </w:rPr>
      </w:pPr>
    </w:p>
    <w:p w14:paraId="69702FF3" w14:textId="481A81ED" w:rsidR="00C61F9D" w:rsidRDefault="00C61F9D" w:rsidP="007616C0">
      <w:pPr>
        <w:rPr>
          <w:b/>
          <w:bCs/>
          <w:sz w:val="32"/>
          <w:szCs w:val="32"/>
        </w:rPr>
      </w:pPr>
      <w:r w:rsidRPr="00C61F9D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950A093" wp14:editId="752CE37E">
            <wp:extent cx="5144218" cy="1066949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3ED5" w14:textId="3086C2CB" w:rsidR="00C962E2" w:rsidRDefault="00C962E2" w:rsidP="007616C0">
      <w:pPr>
        <w:rPr>
          <w:b/>
          <w:bCs/>
          <w:sz w:val="32"/>
          <w:szCs w:val="32"/>
        </w:rPr>
      </w:pPr>
      <w:r w:rsidRPr="00C962E2">
        <w:rPr>
          <w:b/>
          <w:bCs/>
          <w:noProof/>
          <w:sz w:val="32"/>
          <w:szCs w:val="32"/>
        </w:rPr>
        <w:drawing>
          <wp:inline distT="0" distB="0" distL="0" distR="0" wp14:anchorId="6D951F9F" wp14:editId="0CEB0E0D">
            <wp:extent cx="4877481" cy="2619741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B6D2" w14:textId="79EE90EC" w:rsidR="00C962E2" w:rsidRDefault="00C962E2" w:rsidP="007616C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Son candidatas ya que tienen todos los elementos (amarillos)</w:t>
      </w:r>
    </w:p>
    <w:p w14:paraId="503A9403" w14:textId="724D0EAE" w:rsidR="00122793" w:rsidRDefault="00122793" w:rsidP="007616C0">
      <w:pPr>
        <w:rPr>
          <w:b/>
          <w:bCs/>
          <w:sz w:val="32"/>
          <w:szCs w:val="32"/>
        </w:rPr>
      </w:pPr>
    </w:p>
    <w:p w14:paraId="11391004" w14:textId="15AD78D7" w:rsidR="00122793" w:rsidRDefault="00122793" w:rsidP="007616C0">
      <w:pPr>
        <w:rPr>
          <w:b/>
          <w:bCs/>
          <w:sz w:val="32"/>
          <w:szCs w:val="32"/>
        </w:rPr>
      </w:pPr>
      <w:r w:rsidRPr="00122793">
        <w:rPr>
          <w:b/>
          <w:bCs/>
          <w:noProof/>
          <w:sz w:val="32"/>
          <w:szCs w:val="32"/>
        </w:rPr>
        <w:drawing>
          <wp:inline distT="0" distB="0" distL="0" distR="0" wp14:anchorId="62E32B96" wp14:editId="3988A851">
            <wp:extent cx="5400040" cy="2183765"/>
            <wp:effectExtent l="0" t="0" r="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96C3" w14:textId="1E943EAE" w:rsidR="007A6FBB" w:rsidRDefault="007A6FBB" w:rsidP="007616C0">
      <w:pPr>
        <w:rPr>
          <w:b/>
          <w:bCs/>
          <w:sz w:val="32"/>
          <w:szCs w:val="32"/>
        </w:rPr>
      </w:pPr>
      <w:r w:rsidRPr="007A6FB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3EF8623" wp14:editId="3C181947">
            <wp:extent cx="5400040" cy="447929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5036" w14:textId="4CED564D" w:rsidR="00E33244" w:rsidRDefault="00E33244" w:rsidP="007616C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El paso 3 es ir sacando y fijándose </w:t>
      </w:r>
      <w:proofErr w:type="gramStart"/>
      <w:r>
        <w:rPr>
          <w:b/>
          <w:bCs/>
          <w:sz w:val="32"/>
          <w:szCs w:val="32"/>
        </w:rPr>
        <w:t>que</w:t>
      </w:r>
      <w:proofErr w:type="gramEnd"/>
      <w:r>
        <w:rPr>
          <w:b/>
          <w:bCs/>
          <w:sz w:val="32"/>
          <w:szCs w:val="32"/>
        </w:rPr>
        <w:t xml:space="preserve"> si falta uno, se puede llegar al mismo camino final.</w:t>
      </w:r>
    </w:p>
    <w:p w14:paraId="4814A88F" w14:textId="501A22D4" w:rsidR="00E33244" w:rsidRPr="007616C0" w:rsidRDefault="007F624C" w:rsidP="007616C0">
      <w:pPr>
        <w:rPr>
          <w:b/>
          <w:bCs/>
          <w:sz w:val="32"/>
          <w:szCs w:val="32"/>
        </w:rPr>
      </w:pPr>
      <w:r w:rsidRPr="007F624C">
        <w:rPr>
          <w:b/>
          <w:bCs/>
          <w:noProof/>
          <w:sz w:val="32"/>
          <w:szCs w:val="32"/>
        </w:rPr>
        <w:drawing>
          <wp:inline distT="0" distB="0" distL="0" distR="0" wp14:anchorId="15B6F7E2" wp14:editId="338AA6B2">
            <wp:extent cx="5400040" cy="3292475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3244" w:rsidRPr="007616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6C0"/>
    <w:rsid w:val="00031D56"/>
    <w:rsid w:val="000A2A79"/>
    <w:rsid w:val="000C4379"/>
    <w:rsid w:val="00122793"/>
    <w:rsid w:val="001304CF"/>
    <w:rsid w:val="001328FA"/>
    <w:rsid w:val="001F47EC"/>
    <w:rsid w:val="00206A62"/>
    <w:rsid w:val="002348EF"/>
    <w:rsid w:val="002A6598"/>
    <w:rsid w:val="003F61FC"/>
    <w:rsid w:val="00413888"/>
    <w:rsid w:val="00494B17"/>
    <w:rsid w:val="00511A91"/>
    <w:rsid w:val="005652E6"/>
    <w:rsid w:val="00590B4B"/>
    <w:rsid w:val="005B54C7"/>
    <w:rsid w:val="005F0792"/>
    <w:rsid w:val="0060229C"/>
    <w:rsid w:val="006302E0"/>
    <w:rsid w:val="006942B5"/>
    <w:rsid w:val="007616C0"/>
    <w:rsid w:val="007A6FBB"/>
    <w:rsid w:val="007B0B33"/>
    <w:rsid w:val="007F021B"/>
    <w:rsid w:val="007F624C"/>
    <w:rsid w:val="00807BB0"/>
    <w:rsid w:val="00845F65"/>
    <w:rsid w:val="00914D76"/>
    <w:rsid w:val="009C6B1F"/>
    <w:rsid w:val="00A32D6A"/>
    <w:rsid w:val="00AA60FB"/>
    <w:rsid w:val="00AD7E9B"/>
    <w:rsid w:val="00B33156"/>
    <w:rsid w:val="00B66E26"/>
    <w:rsid w:val="00BE21D7"/>
    <w:rsid w:val="00BE3E0D"/>
    <w:rsid w:val="00C23AE9"/>
    <w:rsid w:val="00C27AE3"/>
    <w:rsid w:val="00C5453A"/>
    <w:rsid w:val="00C61F9D"/>
    <w:rsid w:val="00C654CF"/>
    <w:rsid w:val="00C962E2"/>
    <w:rsid w:val="00CA232A"/>
    <w:rsid w:val="00CE2CA3"/>
    <w:rsid w:val="00CE567C"/>
    <w:rsid w:val="00CE5B5A"/>
    <w:rsid w:val="00D0724D"/>
    <w:rsid w:val="00DB6B07"/>
    <w:rsid w:val="00E33244"/>
    <w:rsid w:val="00E935F4"/>
    <w:rsid w:val="00EC7187"/>
    <w:rsid w:val="00EF2DAF"/>
    <w:rsid w:val="00F47A75"/>
    <w:rsid w:val="00F90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416BF"/>
  <w15:chartTrackingRefBased/>
  <w15:docId w15:val="{9C7FFB96-49B6-44BB-B3F7-639B50282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11</Pages>
  <Words>226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Ezequiel Nogueira</dc:creator>
  <cp:keywords/>
  <dc:description/>
  <cp:lastModifiedBy>Ignacio Ezequiel Nogueira</cp:lastModifiedBy>
  <cp:revision>78</cp:revision>
  <dcterms:created xsi:type="dcterms:W3CDTF">2021-09-16T22:00:00Z</dcterms:created>
  <dcterms:modified xsi:type="dcterms:W3CDTF">2021-09-20T14:08:00Z</dcterms:modified>
</cp:coreProperties>
</file>