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2D0" w:rsidRDefault="009342D0" w:rsidP="009342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42D0">
        <w:rPr>
          <w:rFonts w:ascii="Times New Roman" w:hAnsi="Times New Roman" w:cs="Times New Roman"/>
          <w:b/>
          <w:sz w:val="28"/>
          <w:szCs w:val="28"/>
        </w:rPr>
        <w:t>Эссе</w:t>
      </w:r>
    </w:p>
    <w:p w:rsidR="009B20C6" w:rsidRDefault="009B20C6" w:rsidP="009342D0">
      <w:pPr>
        <w:rPr>
          <w:rFonts w:ascii="Times New Roman" w:hAnsi="Times New Roman" w:cs="Times New Roman"/>
          <w:sz w:val="28"/>
          <w:szCs w:val="28"/>
        </w:rPr>
      </w:pPr>
    </w:p>
    <w:p w:rsidR="009342D0" w:rsidRDefault="009342D0" w:rsidP="00934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«Конкуренция обеспечивает наилучшее качество продуктов и развивает наихудшие качества людей.»</w:t>
      </w:r>
    </w:p>
    <w:p w:rsidR="009A6DE4" w:rsidRDefault="009A6DE4" w:rsidP="00934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Смысл высказывания в том, что товары и услуги становятся лучше благодаря конкуренции, улучшаются их свойства, но из-за своеобразной гонки за внимание потребителей, производители готовы идти на все ради получения большей прибыли.</w:t>
      </w:r>
    </w:p>
    <w:p w:rsidR="000F7076" w:rsidRDefault="000F7076" w:rsidP="00934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Дадим понятие конкуренции. Конкуренция</w:t>
      </w:r>
      <w:r w:rsidR="00DD0469">
        <w:rPr>
          <w:rFonts w:ascii="Times New Roman" w:hAnsi="Times New Roman" w:cs="Times New Roman"/>
          <w:sz w:val="28"/>
          <w:szCs w:val="28"/>
        </w:rPr>
        <w:t xml:space="preserve"> —</w:t>
      </w:r>
      <w:r w:rsidR="007C1B5E">
        <w:rPr>
          <w:rFonts w:ascii="Times New Roman" w:hAnsi="Times New Roman" w:cs="Times New Roman"/>
          <w:sz w:val="28"/>
          <w:szCs w:val="28"/>
        </w:rPr>
        <w:t xml:space="preserve"> соперничество между производителями за наилучшее качество товаров и услуг.</w:t>
      </w:r>
      <w:r w:rsidR="00D03F91">
        <w:rPr>
          <w:rFonts w:ascii="Times New Roman" w:hAnsi="Times New Roman" w:cs="Times New Roman"/>
          <w:sz w:val="28"/>
          <w:szCs w:val="28"/>
        </w:rPr>
        <w:t xml:space="preserve"> Конкуренцию различают: монополистическая конкуренция, олигополия, монополия. Монополистическая конкуренция — </w:t>
      </w:r>
      <w:r w:rsidR="00FA3BEF">
        <w:rPr>
          <w:rFonts w:ascii="Times New Roman" w:hAnsi="Times New Roman" w:cs="Times New Roman"/>
          <w:sz w:val="28"/>
          <w:szCs w:val="28"/>
        </w:rPr>
        <w:t xml:space="preserve">это такой тип конкуренции, в котором наблюдается большое количество производителей, которые предлагаю идентичные товары и услуги. Олигополия — </w:t>
      </w:r>
      <w:r w:rsidR="00E40E71">
        <w:rPr>
          <w:rFonts w:ascii="Times New Roman" w:hAnsi="Times New Roman" w:cs="Times New Roman"/>
          <w:sz w:val="28"/>
          <w:szCs w:val="28"/>
        </w:rPr>
        <w:t>такой тип конкуренции, в котором большую часть производства контролируют несколько производителей(3-5). Монополия — это тип конкуренции, при котором один производителе контролирует производство одного или нескольких видов товаром и услуг.</w:t>
      </w:r>
    </w:p>
    <w:p w:rsidR="00E20235" w:rsidRDefault="007566DE" w:rsidP="00934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примера можно взять компании, которые производят телефоны. Так несколько лет назад «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Samsung</w:t>
      </w:r>
      <w:r>
        <w:rPr>
          <w:rFonts w:ascii="Times New Roman" w:hAnsi="Times New Roman" w:cs="Times New Roman"/>
          <w:sz w:val="28"/>
          <w:szCs w:val="28"/>
        </w:rPr>
        <w:t>» вели конкуренцию за внедрения новых технологий в наши телефоны, например, чтобы защитить телефон «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>
        <w:rPr>
          <w:rFonts w:ascii="Times New Roman" w:hAnsi="Times New Roman" w:cs="Times New Roman"/>
          <w:sz w:val="28"/>
          <w:szCs w:val="28"/>
        </w:rPr>
        <w:t>» первыми внедрили в свой товар технологию под названием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», чем она и вызвала большой ажиотаж среди потребителей, и на момент продажи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Iphone</w:t>
      </w:r>
      <w:proofErr w:type="spellEnd"/>
      <w:r w:rsidRPr="007566DE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>» с данной функцией, чтобы его купить в магазинах выстраивались «километровые» очереди.</w:t>
      </w:r>
      <w:r w:rsidR="0099595B">
        <w:rPr>
          <w:rFonts w:ascii="Times New Roman" w:hAnsi="Times New Roman" w:cs="Times New Roman"/>
          <w:sz w:val="28"/>
          <w:szCs w:val="28"/>
        </w:rPr>
        <w:t xml:space="preserve"> Но не только этой технологией «</w:t>
      </w:r>
      <w:r w:rsidR="0099595B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99595B">
        <w:rPr>
          <w:rFonts w:ascii="Times New Roman" w:hAnsi="Times New Roman" w:cs="Times New Roman"/>
          <w:sz w:val="28"/>
          <w:szCs w:val="28"/>
        </w:rPr>
        <w:t>» заполучила признание потребителей, но и тем, что эта компания делает качественную продукцию, которая устраивает потребителей.</w:t>
      </w:r>
      <w:r w:rsidR="006066BD">
        <w:rPr>
          <w:rFonts w:ascii="Times New Roman" w:hAnsi="Times New Roman" w:cs="Times New Roman"/>
          <w:sz w:val="28"/>
          <w:szCs w:val="28"/>
        </w:rPr>
        <w:t xml:space="preserve"> Также на рынке смартфонов появилась компания «</w:t>
      </w:r>
      <w:r w:rsidR="006066BD">
        <w:rPr>
          <w:rFonts w:ascii="Times New Roman" w:hAnsi="Times New Roman" w:cs="Times New Roman"/>
          <w:sz w:val="28"/>
          <w:szCs w:val="28"/>
          <w:lang w:val="en-US"/>
        </w:rPr>
        <w:t>Xiaomi</w:t>
      </w:r>
      <w:r w:rsidR="006066BD">
        <w:rPr>
          <w:rFonts w:ascii="Times New Roman" w:hAnsi="Times New Roman" w:cs="Times New Roman"/>
          <w:sz w:val="28"/>
          <w:szCs w:val="28"/>
        </w:rPr>
        <w:t xml:space="preserve">», которая переняла лучшее, и выпускает свою продукцию по приемлемой цене, что и делает ее популярной на сегодняшний день. </w:t>
      </w:r>
    </w:p>
    <w:p w:rsidR="00DD57DD" w:rsidRDefault="00DD57DD" w:rsidP="00934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можно вспомнить как проходила конкуренция в 90-х годах 20 века. Люди совершали преступления, ради того, чтобы им никто не мешал продавать свою продукцию, например</w:t>
      </w:r>
      <w:r w:rsidR="00CF0A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поджоги магазинов и это самое безобидное, что могло случится с владельцем и его малым бизнесом.</w:t>
      </w:r>
    </w:p>
    <w:p w:rsidR="00CF0A93" w:rsidRPr="006066BD" w:rsidRDefault="00CF0A93" w:rsidP="00934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Подводя итоги, можно сказать,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Д.Сарнофф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прав в своем высказывании, говоря, что конкуренция обеспечивает наилучшее качество продуктов и развивает наихудшие качества людей.</w:t>
      </w:r>
      <w:bookmarkStart w:id="0" w:name="_GoBack"/>
      <w:bookmarkEnd w:id="0"/>
    </w:p>
    <w:sectPr w:rsidR="00CF0A93" w:rsidRPr="00606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B34"/>
    <w:rsid w:val="000F7076"/>
    <w:rsid w:val="006066BD"/>
    <w:rsid w:val="007566DE"/>
    <w:rsid w:val="007C1B5E"/>
    <w:rsid w:val="009342D0"/>
    <w:rsid w:val="0099595B"/>
    <w:rsid w:val="009A6DE4"/>
    <w:rsid w:val="009B20C6"/>
    <w:rsid w:val="00AC5B34"/>
    <w:rsid w:val="00CF0A93"/>
    <w:rsid w:val="00D03F91"/>
    <w:rsid w:val="00DD0469"/>
    <w:rsid w:val="00DD57DD"/>
    <w:rsid w:val="00E20235"/>
    <w:rsid w:val="00E40E71"/>
    <w:rsid w:val="00FA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3BAE34-E99B-4D2D-8E7D-EE46173E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2019-12-02T14:18:00Z</dcterms:created>
  <dcterms:modified xsi:type="dcterms:W3CDTF">2019-12-02T15:42:00Z</dcterms:modified>
</cp:coreProperties>
</file>