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511E" w:rsidRPr="00C2511E" w:rsidRDefault="00C2511E" w:rsidP="00C2511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C2511E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E. Я жаждал шахт</w:t>
      </w:r>
    </w:p>
    <w:p w:rsidR="00C2511E" w:rsidRPr="00C2511E" w:rsidRDefault="00C2511E" w:rsidP="00C2511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C2511E" w:rsidRPr="00C2511E" w:rsidRDefault="00C2511E" w:rsidP="00C2511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секунды</w:t>
      </w:r>
    </w:p>
    <w:p w:rsidR="00C2511E" w:rsidRPr="00C2511E" w:rsidRDefault="00C2511E" w:rsidP="00C2511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C2511E" w:rsidRPr="00C2511E" w:rsidRDefault="00C2511E" w:rsidP="00C2511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C2511E" w:rsidRPr="00C2511E" w:rsidRDefault="00C2511E" w:rsidP="00C2511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детстве Стив жаждал шахт! Его шахта может быть представлена в виде дерева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∗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из 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вершин.</w:t>
      </w:r>
    </w:p>
    <w:p w:rsidR="00C2511E" w:rsidRPr="00C2511E" w:rsidRDefault="00C2511E" w:rsidP="00C2511E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 сожалению, в шахту Стива проник его величайший враг, Херобрин! В каждый момент времени Херобрин прячется ровно в одной вершине; изначально он может находиться в любой из них. Стив может выполнять следующие операции:</w:t>
      </w:r>
    </w:p>
    <w:p w:rsidR="00C2511E" w:rsidRPr="00C2511E" w:rsidRDefault="00C2511E" w:rsidP="00C2511E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Проверить, находится ли Херобрин в вершине 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Если да, Стив ловит его. В противном случае Херобрин может переместиться или не переместиться в любую соседнюю вершину (</w:t>
      </w:r>
      <w:r w:rsidRPr="00C2511E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кроме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той, которую вы только что проверили).</w:t>
      </w:r>
    </w:p>
    <w:p w:rsidR="00C2511E" w:rsidRPr="00C2511E" w:rsidRDefault="00C2511E" w:rsidP="00C2511E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Уничтожить все ребра, соединенные с вершиной 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 Херобрин больше не сможет их использовать. После этого Херобрин может переместиться или не переместиться в любую соседнюю вершину.</w:t>
      </w:r>
    </w:p>
    <w:p w:rsidR="00C2511E" w:rsidRPr="00C2511E" w:rsidRDefault="00C2511E" w:rsidP="00C2511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Найдите последовательность из не более чем 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⌊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54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⋅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𝑛⌋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операций, которая гарантирует, что Стив поймает Херобрина, независимо от его начального местоположения и перемещений. У нас есть доказательство того, что при данных ограничениях это всегда возможно.</w:t>
      </w:r>
    </w:p>
    <w:p w:rsidR="00C2511E" w:rsidRPr="00C2511E" w:rsidRDefault="00C2511E" w:rsidP="00C2511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</w:pPr>
      <w:r w:rsidRPr="00C2511E">
        <w:rPr>
          <w:rFonts w:ascii="STIXGeneral-Regular" w:eastAsia="Times New Roman" w:hAnsi="STIXGeneral-Regular" w:cs="Times New Roman"/>
          <w:color w:val="000000"/>
          <w:kern w:val="0"/>
          <w:sz w:val="15"/>
          <w:szCs w:val="15"/>
          <w:bdr w:val="none" w:sz="0" w:space="0" w:color="auto" w:frame="1"/>
          <w:lang w:eastAsia="ru-RU"/>
          <w14:ligatures w14:val="none"/>
        </w:rPr>
        <w:t>∗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18"/>
          <w:szCs w:val="18"/>
          <w:lang w:eastAsia="ru-RU"/>
          <w14:ligatures w14:val="none"/>
        </w:rPr>
        <w:t>Деревом называется связный граф без циклов.</w:t>
      </w:r>
    </w:p>
    <w:p w:rsidR="00C2511E" w:rsidRPr="00C2511E" w:rsidRDefault="00C2511E" w:rsidP="00C2511E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C2511E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C2511E" w:rsidRPr="00C2511E" w:rsidRDefault="00C2511E" w:rsidP="00C2511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Каждый тест состоит из нескольких наборов входных данных. В первой строке находится одно целое число 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4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количество наборов входных данных. Далее следует описание наборов входных данных.</w:t>
      </w:r>
    </w:p>
    <w:p w:rsidR="00C2511E" w:rsidRPr="00C2511E" w:rsidRDefault="00C2511E" w:rsidP="00C2511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каждого набора входных данных содержит одно целое число 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2≤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≤2⋅10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количество вершин.</w:t>
      </w:r>
    </w:p>
    <w:p w:rsidR="00C2511E" w:rsidRPr="00C2511E" w:rsidRDefault="00C2511E" w:rsidP="00C2511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Каждая из следующих 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содержит два целых числа 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описывающих ребро между вершинами 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2511E" w:rsidRPr="00C2511E" w:rsidRDefault="00C2511E" w:rsidP="00C2511E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данные ребра образуют дерево.</w:t>
      </w:r>
    </w:p>
    <w:p w:rsidR="00C2511E" w:rsidRPr="00C2511E" w:rsidRDefault="00C2511E" w:rsidP="00C2511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сумма значений 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 всем наборам входных данных не превосходит 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2⋅10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2511E" w:rsidRPr="00C2511E" w:rsidRDefault="00C2511E" w:rsidP="00C2511E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C2511E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C2511E" w:rsidRPr="00C2511E" w:rsidRDefault="00C2511E" w:rsidP="00C2511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 набора входных данных сначала выведите одно целое число 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⌊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54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⋅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𝑛⌋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количество операций, которые вы хотите выполнить.</w:t>
      </w:r>
    </w:p>
    <w:p w:rsidR="00C2511E" w:rsidRPr="00C2511E" w:rsidRDefault="00C2511E" w:rsidP="00C2511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t>Затем выведите 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строк. Строка 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должна содержать два целых числа 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C2511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C2511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C2511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C2511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указывая, что 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-я операция, которую вы хотите выполнить — это операция 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C2511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 вершине </w:t>
      </w:r>
      <w:r w:rsidRPr="00C2511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C2511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2511E" w:rsidRPr="00C2511E" w:rsidRDefault="00C2511E" w:rsidP="00C2511E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C2511E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C2511E" w:rsidRPr="00C2511E" w:rsidRDefault="00C2511E" w:rsidP="00C2511E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2511E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C2511E" w:rsidRPr="00C2511E" w:rsidRDefault="00C2511E" w:rsidP="00C2511E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2511E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2511E" w:rsidRPr="00C2511E" w:rsidRDefault="00C2511E" w:rsidP="00C2511E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2511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C2511E" w:rsidRPr="00C2511E" w:rsidRDefault="00C2511E" w:rsidP="00C2511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2511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C2511E" w:rsidRPr="00C2511E" w:rsidRDefault="00C2511E" w:rsidP="00C2511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2511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</w:t>
      </w:r>
    </w:p>
    <w:p w:rsidR="00C2511E" w:rsidRPr="00C2511E" w:rsidRDefault="00C2511E" w:rsidP="00C2511E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2511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C2511E" w:rsidRPr="00C2511E" w:rsidRDefault="00C2511E" w:rsidP="00C2511E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2511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</w:t>
      </w:r>
    </w:p>
    <w:p w:rsidR="00C2511E" w:rsidRPr="00C2511E" w:rsidRDefault="00C2511E" w:rsidP="00C2511E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2511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2 3</w:t>
      </w:r>
    </w:p>
    <w:p w:rsidR="00C2511E" w:rsidRPr="00C2511E" w:rsidRDefault="00C2511E" w:rsidP="00C2511E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2511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4 2</w:t>
      </w:r>
    </w:p>
    <w:p w:rsidR="00C2511E" w:rsidRPr="00C2511E" w:rsidRDefault="00C2511E" w:rsidP="00C2511E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2511E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C2511E" w:rsidRPr="00C2511E" w:rsidRDefault="00C2511E" w:rsidP="00C2511E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2511E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2511E" w:rsidRPr="00C2511E" w:rsidRDefault="00C2511E" w:rsidP="00C2511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2511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C2511E" w:rsidRPr="00C2511E" w:rsidRDefault="00C2511E" w:rsidP="00C2511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2511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</w:t>
      </w:r>
    </w:p>
    <w:p w:rsidR="00C2511E" w:rsidRPr="00C2511E" w:rsidRDefault="00C2511E" w:rsidP="00C2511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2511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</w:t>
      </w:r>
    </w:p>
    <w:p w:rsidR="00C2511E" w:rsidRPr="00C2511E" w:rsidRDefault="00C2511E" w:rsidP="00C2511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2511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C2511E" w:rsidRPr="00C2511E" w:rsidRDefault="00C2511E" w:rsidP="00C2511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2511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</w:t>
      </w:r>
    </w:p>
    <w:p w:rsidR="00C2511E" w:rsidRPr="00C2511E" w:rsidRDefault="00C2511E" w:rsidP="00C2511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2511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2 2</w:t>
      </w:r>
    </w:p>
    <w:p w:rsidR="00C2511E" w:rsidRPr="00C2511E" w:rsidRDefault="00C2511E" w:rsidP="00C2511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2511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</w:t>
      </w:r>
    </w:p>
    <w:p w:rsidR="00C2511E" w:rsidRPr="00C2511E" w:rsidRDefault="00C2511E" w:rsidP="00C2511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2511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1 3</w:t>
      </w:r>
    </w:p>
    <w:p w:rsidR="00C2511E" w:rsidRPr="00C2511E" w:rsidRDefault="00C2511E" w:rsidP="00C2511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2511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1 4</w:t>
      </w:r>
    </w:p>
    <w:p w:rsidR="00C2511E" w:rsidRPr="00C2511E" w:rsidRDefault="00C2511E" w:rsidP="00C2511E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C2511E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C2511E" w:rsidRPr="00C2511E" w:rsidRDefault="00C2511E" w:rsidP="00C2511E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первом наборе входных данных дерево выглядит следующим образом:</w:t>
      </w:r>
    </w:p>
    <w:p w:rsidR="00C2511E" w:rsidRPr="00C2511E" w:rsidRDefault="00C2511E" w:rsidP="00C2511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begin"/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instrText xml:space="preserve"> INCLUDEPICTURE "https://espresso.codeforces.com/de595a0f81c5ffcd8aba48f59af0dd34051cb8b1.png" \* MERGEFORMATINET </w:instrTex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separate"/>
      </w:r>
      <w:r w:rsidRPr="00C2511E">
        <w:rPr>
          <w:rFonts w:ascii="Helvetica Neue" w:eastAsia="Times New Roman" w:hAnsi="Helvetica Neue" w:cs="Times New Roman"/>
          <w:noProof/>
          <w:color w:val="222222"/>
          <w:kern w:val="0"/>
          <w:sz w:val="21"/>
          <w:szCs w:val="21"/>
          <w:lang w:eastAsia="ru-RU"/>
          <w14:ligatures w14:val="none"/>
        </w:rPr>
        <w:drawing>
          <wp:inline distT="0" distB="0" distL="0" distR="0">
            <wp:extent cx="3126740" cy="1012190"/>
            <wp:effectExtent l="0" t="0" r="0" b="3810"/>
            <wp:docPr id="1150765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740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end"/>
      </w:r>
    </w:p>
    <w:p w:rsidR="00C2511E" w:rsidRPr="00C2511E" w:rsidRDefault="00C2511E" w:rsidP="00C2511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Изначально Херобрин может находиться в любой из вершин. После первой операции, которая проверяет вершину 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 Херобрин находился в вершине 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он будет пойман, поэтому единственная возможная вершина, в которой он может находиться после операции — это вершина 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(он не может переместиться в вершину 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так как она только что была проверена). Поэтому после второй операции, которая проверяет вершину 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он должен быть пойман.</w:t>
      </w:r>
    </w:p>
    <w:p w:rsidR="00C2511E" w:rsidRPr="00C2511E" w:rsidRDefault="00C2511E" w:rsidP="00C2511E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втором наборе входных данных дерево выглядит следующим образом:</w:t>
      </w:r>
    </w:p>
    <w:p w:rsidR="00C2511E" w:rsidRPr="00C2511E" w:rsidRDefault="00C2511E" w:rsidP="00C2511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fldChar w:fldCharType="begin"/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instrText xml:space="preserve"> INCLUDEPICTURE "https://espresso.codeforces.com/ed9f9e328607bf9686a6fead2b113692187b6dd2.png" \* MERGEFORMATINET </w:instrTex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separate"/>
      </w:r>
      <w:r w:rsidRPr="00C2511E">
        <w:rPr>
          <w:rFonts w:ascii="Helvetica Neue" w:eastAsia="Times New Roman" w:hAnsi="Helvetica Neue" w:cs="Times New Roman"/>
          <w:noProof/>
          <w:color w:val="222222"/>
          <w:kern w:val="0"/>
          <w:sz w:val="21"/>
          <w:szCs w:val="21"/>
          <w:lang w:eastAsia="ru-RU"/>
          <w14:ligatures w14:val="none"/>
        </w:rPr>
        <w:drawing>
          <wp:inline distT="0" distB="0" distL="0" distR="0">
            <wp:extent cx="5731510" cy="4677410"/>
            <wp:effectExtent l="0" t="0" r="0" b="0"/>
            <wp:docPr id="1416372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end"/>
      </w:r>
    </w:p>
    <w:p w:rsidR="00C2511E" w:rsidRPr="00C2511E" w:rsidRDefault="00C2511E" w:rsidP="00C2511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Изначально Херобрин может находиться в любой из вершин 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[1,2,3,4]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После первой операции Херобрин может находиться только в вершинах 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[1,3,4]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Вторая операция уничтожает все ребра, смежные с вершиной 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Поскольку все ребра, соединенные с вершинами 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4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теперь уничтожены, Херобрин больше не может перемещаться, независимо от того, где он находится. Поэтому после проверки этих трех вершин в операциях 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4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C2511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5</w:t>
      </w:r>
      <w:r w:rsidRPr="00C2511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он гарантированно будет пойман.</w:t>
      </w:r>
    </w:p>
    <w:p w:rsidR="00C2511E" w:rsidRPr="00C2511E" w:rsidRDefault="00C2511E" w:rsidP="00C2511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76287"/>
    <w:multiLevelType w:val="multilevel"/>
    <w:tmpl w:val="5CF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0097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11E"/>
    <w:rsid w:val="00C2511E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78C67176-7E15-B640-9E99-752E7D21B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251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C2511E"/>
  </w:style>
  <w:style w:type="character" w:customStyle="1" w:styleId="mtext">
    <w:name w:val="mtext"/>
    <w:basedOn w:val="a0"/>
    <w:rsid w:val="00C2511E"/>
  </w:style>
  <w:style w:type="character" w:customStyle="1" w:styleId="mn">
    <w:name w:val="mn"/>
    <w:basedOn w:val="a0"/>
    <w:rsid w:val="00C2511E"/>
  </w:style>
  <w:style w:type="character" w:customStyle="1" w:styleId="tex-font-style-bf">
    <w:name w:val="tex-font-style-bf"/>
    <w:basedOn w:val="a0"/>
    <w:rsid w:val="00C2511E"/>
  </w:style>
  <w:style w:type="character" w:customStyle="1" w:styleId="mo">
    <w:name w:val="mo"/>
    <w:basedOn w:val="a0"/>
    <w:rsid w:val="00C2511E"/>
  </w:style>
  <w:style w:type="paragraph" w:styleId="HTML">
    <w:name w:val="HTML Preformatted"/>
    <w:basedOn w:val="a"/>
    <w:link w:val="HTML0"/>
    <w:uiPriority w:val="99"/>
    <w:semiHidden/>
    <w:unhideWhenUsed/>
    <w:rsid w:val="00C251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2511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8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3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929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01678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1268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8501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34156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01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849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7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102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01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357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23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31361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55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1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286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7924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592276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  <w:div w:id="156718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24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48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99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58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893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82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44918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89189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7893985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473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4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2026-01-30T16:41:00Z</dcterms:created>
  <dcterms:modified xsi:type="dcterms:W3CDTF">2026-01-30T16:42:00Z</dcterms:modified>
</cp:coreProperties>
</file>