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1250" w:rsidRPr="009B1250" w:rsidRDefault="009B1250" w:rsidP="009B125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.easy4. Столовая</w:t>
      </w:r>
    </w:p>
    <w:p w:rsidR="009B1250" w:rsidRPr="009B1250" w:rsidRDefault="009B1250" w:rsidP="009B125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B1250" w:rsidRPr="009B1250" w:rsidRDefault="009B1250" w:rsidP="009B125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s.</w:t>
      </w:r>
    </w:p>
    <w:p w:rsidR="009B1250" w:rsidRPr="009B1250" w:rsidRDefault="009B1250" w:rsidP="009B125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B1250" w:rsidRPr="009B1250" w:rsidRDefault="009B1250" w:rsidP="009B125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9B1250" w:rsidRPr="009B1250" w:rsidRDefault="009B1250" w:rsidP="009B1250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Уточни у капусты: "Капуста, капуста, насколько всё пусто?"</w:t>
      </w:r>
    </w:p>
    <w:p w:rsidR="009B1250" w:rsidRPr="009B1250" w:rsidRDefault="009B1250" w:rsidP="009B125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Капуста посмотрит на тебя, лоха, потом туда, где река</w:t>
      </w:r>
    </w:p>
    <w:p w:rsidR="009B1250" w:rsidRPr="009B1250" w:rsidRDefault="009B1250" w:rsidP="009B125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 ответит: "По шкале от одного до десяти всё пусто на девять</w:t>
      </w:r>
    </w:p>
    <w:p w:rsidR="009B1250" w:rsidRPr="009B1250" w:rsidRDefault="009B1250" w:rsidP="009B125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Я — тушёная капуста, мне стоит верить"</w:t>
      </w:r>
    </w:p>
    <w:p w:rsidR="009B1250" w:rsidRPr="009B1250" w:rsidRDefault="009B1250" w:rsidP="009B125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хотите уточнить у картохи: "Картоха, картоха, насколько всё плохо?". Но сегодня на обед макароны, поэтому ответ придется искать самостоятельно. В столовой есть много чая(именно он и определяет, насколько всё плохо), который описывается массивом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состоящим из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положительных чисел, пронумерованных от 1 до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Тогда вкус чая с номером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равен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B1250" w:rsidRPr="009B1250" w:rsidRDefault="009B1250" w:rsidP="009B125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"https://espresso.codeforces.com/921f79a79770b3d475bcff391592d09d48eaa947.png" \* MERGEFORMATINET </w:instrTex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9B1250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3896360"/>
            <wp:effectExtent l="0" t="0" r="0" b="2540"/>
            <wp:docPr id="31841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9B1250" w:rsidRPr="009B1250" w:rsidRDefault="009B1250" w:rsidP="009B125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вас есть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 к чаю, каждый запрос — отрезок, на котором нужно узнать, насколько всё плохо. Он описывается парой целых чисел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Насколько всё плохо на отрезке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определяется количеством таких чисел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 число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ровно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 среди чисел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9B1250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9B1250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,⋯,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9B1250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B1250" w:rsidRPr="009B1250" w:rsidRDefault="009B1250" w:rsidP="009B125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B1250" w:rsidRPr="009B1250" w:rsidRDefault="009B1250" w:rsidP="009B125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 первой строке записаны через пробел два целых числа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размер массива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количество запросов к нему. В следующей строке записаны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положительных чисел через пробел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⋯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Следующие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описания запросов, по одному на строку. В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-ой из этих строк содержится описание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запроса — два целых числа через пробел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9B125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125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B1250" w:rsidRPr="009B1250" w:rsidRDefault="009B1250" w:rsidP="009B125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B1250" w:rsidRPr="009B1250" w:rsidRDefault="009B1250" w:rsidP="009B125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выведите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— ответы на запросы. В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-ой строке должен содержаться ответ на </w:t>
      </w:r>
      <w:r w:rsidRPr="009B125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9B125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-ый запрос.</w:t>
      </w:r>
    </w:p>
    <w:p w:rsidR="009B1250" w:rsidRPr="009B1250" w:rsidRDefault="009B1250" w:rsidP="009B1250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B1250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B1250" w:rsidRPr="009B1250" w:rsidRDefault="009B1250" w:rsidP="009B125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B125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B1250" w:rsidRPr="009B1250" w:rsidRDefault="009B1250" w:rsidP="009B125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B125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B1250" w:rsidRPr="009B1250" w:rsidRDefault="009B1250" w:rsidP="009B125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125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7 2</w:t>
      </w:r>
      <w:r w:rsidRPr="009B125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3 1 2 2 3 3 7</w:t>
      </w:r>
      <w:r w:rsidRPr="009B125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1 7</w:t>
      </w:r>
      <w:r w:rsidRPr="009B125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</w:p>
    <w:p w:rsidR="009B1250" w:rsidRPr="009B1250" w:rsidRDefault="009B1250" w:rsidP="009B125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B125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B1250" w:rsidRPr="009B1250" w:rsidRDefault="009B1250" w:rsidP="009B125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B125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B1250" w:rsidRPr="009B1250" w:rsidRDefault="009B1250" w:rsidP="009B125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125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9B125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</w:p>
    <w:p w:rsidR="009B1250" w:rsidRPr="009B1250" w:rsidRDefault="009B1250" w:rsidP="009B125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50"/>
    <w:rsid w:val="009B1250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248C442-1B35-F344-A09D-8613177A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12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B1250"/>
  </w:style>
  <w:style w:type="character" w:customStyle="1" w:styleId="mo">
    <w:name w:val="mo"/>
    <w:basedOn w:val="a0"/>
    <w:rsid w:val="009B1250"/>
  </w:style>
  <w:style w:type="character" w:customStyle="1" w:styleId="mn">
    <w:name w:val="mn"/>
    <w:basedOn w:val="a0"/>
    <w:rsid w:val="009B1250"/>
  </w:style>
  <w:style w:type="paragraph" w:styleId="HTML">
    <w:name w:val="HTML Preformatted"/>
    <w:basedOn w:val="a"/>
    <w:link w:val="HTML0"/>
    <w:uiPriority w:val="99"/>
    <w:semiHidden/>
    <w:unhideWhenUsed/>
    <w:rsid w:val="009B1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1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4894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9136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728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86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751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51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05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4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3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1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1287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65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65742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1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62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5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52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6390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953136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0609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507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1978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2026-02-12T18:39:00Z</dcterms:created>
  <dcterms:modified xsi:type="dcterms:W3CDTF">2026-02-12T18:39:00Z</dcterms:modified>
</cp:coreProperties>
</file>