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</w:pP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Федеральное государственное бюджетное образовательное</w:t>
      </w:r>
      <w:r w:rsidRPr="00BB1976">
        <w:rPr>
          <w:rFonts w:ascii="Times New Roman" w:eastAsia="Calibri" w:hAnsi="Times New Roman" w:cs="Times New Roman"/>
          <w:caps/>
          <w:spacing w:val="-4"/>
          <w:sz w:val="24"/>
          <w:szCs w:val="24"/>
          <w:lang w:eastAsia="ru-RU"/>
        </w:rPr>
        <w:t xml:space="preserve"> </w:t>
      </w:r>
      <w:r w:rsidRPr="00BB1976">
        <w:rPr>
          <w:rFonts w:ascii="Times New Roman" w:eastAsia="Calibri" w:hAnsi="Times New Roman" w:cs="Times New Roman"/>
          <w:spacing w:val="-4"/>
          <w:sz w:val="24"/>
          <w:szCs w:val="24"/>
          <w:lang w:eastAsia="ru-RU"/>
        </w:rPr>
        <w:t>учреждение высшего образования</w:t>
      </w:r>
    </w:p>
    <w:p w:rsidR="00941B87" w:rsidRPr="00BB1976" w:rsidRDefault="00941B87" w:rsidP="00941B87">
      <w:pPr>
        <w:shd w:val="clear" w:color="auto" w:fill="FFFFFF"/>
        <w:spacing w:after="0" w:line="360" w:lineRule="atLeast"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«</w:t>
      </w:r>
      <w:r w:rsidRPr="00BB1976">
        <w:rPr>
          <w:rFonts w:ascii="Times New Roman" w:eastAsia="Calibri" w:hAnsi="Times New Roman" w:cs="Times New Roman"/>
          <w:sz w:val="28"/>
          <w:szCs w:val="28"/>
          <w:lang w:eastAsia="ru-RU"/>
        </w:rPr>
        <w:t>Донецкий национальный технический университет</w:t>
      </w:r>
      <w:r w:rsidRPr="00BB1976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»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Интеллектуальных систем и программирования</w:t>
      </w:r>
    </w:p>
    <w:p w:rsidR="00941B87" w:rsidRPr="004F670B" w:rsidRDefault="00941B87" w:rsidP="00941B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670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"Программная инженерия" им. Л.П. Фельдмана</w:t>
      </w:r>
    </w:p>
    <w:p w:rsidR="00941B87" w:rsidRPr="008E182F" w:rsidRDefault="00941B87" w:rsidP="00941B87">
      <w:pPr>
        <w:pStyle w:val="a4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jc w:val="both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ind w:firstLine="709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4"/>
        <w:rPr>
          <w:caps w:val="0"/>
          <w:sz w:val="28"/>
          <w:szCs w:val="28"/>
        </w:rPr>
      </w:pPr>
    </w:p>
    <w:p w:rsidR="00941B87" w:rsidRPr="008E182F" w:rsidRDefault="00941B87" w:rsidP="00941B87">
      <w:pPr>
        <w:pStyle w:val="a5"/>
        <w:rPr>
          <w:color w:val="FF0000"/>
          <w:szCs w:val="28"/>
        </w:rPr>
      </w:pPr>
      <w:r w:rsidRPr="008E182F">
        <w:rPr>
          <w:szCs w:val="28"/>
        </w:rPr>
        <w:t xml:space="preserve">Лабораторная работа № </w:t>
      </w:r>
      <w:r>
        <w:rPr>
          <w:color w:val="000000" w:themeColor="text1"/>
          <w:szCs w:val="28"/>
        </w:rPr>
        <w:t>2</w:t>
      </w:r>
    </w:p>
    <w:p w:rsidR="00941B87" w:rsidRDefault="00941B87" w:rsidP="00941B87">
      <w:pPr>
        <w:pStyle w:val="a5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 w:rsidRPr="00AA1823">
        <w:rPr>
          <w:szCs w:val="28"/>
        </w:rPr>
        <w:t>-</w:t>
      </w:r>
      <w:r>
        <w:rPr>
          <w:szCs w:val="28"/>
        </w:rPr>
        <w:t>редактор</w:t>
      </w:r>
      <w:r w:rsidRPr="008E182F">
        <w:rPr>
          <w:szCs w:val="28"/>
        </w:rPr>
        <w:t>»</w:t>
      </w:r>
    </w:p>
    <w:p w:rsidR="00941B87" w:rsidRDefault="00941B87" w:rsidP="00941B87">
      <w:pPr>
        <w:pStyle w:val="a5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 w:rsidRPr="00931989">
        <w:t>Профессиональная практика программной инженерии</w:t>
      </w:r>
      <w:r w:rsidRPr="008E182F">
        <w:rPr>
          <w:szCs w:val="28"/>
        </w:rPr>
        <w:t>»</w:t>
      </w:r>
    </w:p>
    <w:p w:rsidR="00941B87" w:rsidRPr="008E182F" w:rsidRDefault="00941B87" w:rsidP="00941B87">
      <w:pPr>
        <w:pStyle w:val="a5"/>
        <w:rPr>
          <w:szCs w:val="28"/>
        </w:rPr>
      </w:pPr>
    </w:p>
    <w:p w:rsidR="00941B87" w:rsidRPr="008E182F" w:rsidRDefault="00941B87" w:rsidP="00941B87">
      <w:pPr>
        <w:jc w:val="both"/>
        <w:rPr>
          <w:sz w:val="28"/>
          <w:szCs w:val="28"/>
        </w:rPr>
      </w:pP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 w:rsidRPr="00B114C7">
        <w:rPr>
          <w:szCs w:val="28"/>
        </w:rPr>
        <w:t>Филипишин </w:t>
      </w:r>
      <w:r>
        <w:rPr>
          <w:szCs w:val="28"/>
        </w:rPr>
        <w:t>Д.А.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>
        <w:rPr>
          <w:szCs w:val="28"/>
        </w:rPr>
        <w:t>Незамова Л.В.</w:t>
      </w:r>
    </w:p>
    <w:p w:rsidR="00941B87" w:rsidRPr="008E182F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:rsidR="00941B87" w:rsidRDefault="00941B87" w:rsidP="00941B87">
      <w:pPr>
        <w:pStyle w:val="a6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ПИ-20б</w:t>
      </w:r>
    </w:p>
    <w:p w:rsidR="00941B87" w:rsidRPr="00F01824" w:rsidRDefault="00941B87" w:rsidP="00941B87">
      <w:pPr>
        <w:pStyle w:val="a6"/>
        <w:ind w:firstLine="709"/>
        <w:jc w:val="right"/>
        <w:rPr>
          <w:szCs w:val="28"/>
        </w:rPr>
      </w:pPr>
      <w:r>
        <w:rPr>
          <w:szCs w:val="28"/>
        </w:rPr>
        <w:t>Мельников И. С.</w:t>
      </w: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Default="00941B87" w:rsidP="00941B87">
      <w:pPr>
        <w:jc w:val="center"/>
        <w:rPr>
          <w:sz w:val="28"/>
          <w:szCs w:val="28"/>
        </w:rPr>
      </w:pPr>
    </w:p>
    <w:p w:rsidR="00941B87" w:rsidRPr="00941B87" w:rsidRDefault="00941B87" w:rsidP="00941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61E4">
        <w:rPr>
          <w:rFonts w:ascii="Times New Roman" w:hAnsi="Times New Roman" w:cs="Times New Roman"/>
          <w:sz w:val="28"/>
          <w:szCs w:val="28"/>
        </w:rPr>
        <w:t>Донецк-202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127BA0" w:rsidRPr="00AC16DD" w:rsidRDefault="00E34B6D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6DD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127BA0" w:rsidRPr="001D6E43">
        <w:rPr>
          <w:rFonts w:ascii="Times New Roman" w:hAnsi="Times New Roman" w:cs="Times New Roman"/>
          <w:sz w:val="28"/>
          <w:szCs w:val="28"/>
        </w:rPr>
        <w:t>Создаём</w:t>
      </w:r>
      <w:r w:rsidR="00127BA0" w:rsidRPr="00AC16DD">
        <w:rPr>
          <w:rFonts w:ascii="Times New Roman" w:hAnsi="Times New Roman" w:cs="Times New Roman"/>
          <w:sz w:val="28"/>
          <w:szCs w:val="28"/>
        </w:rPr>
        <w:t xml:space="preserve"> </w:t>
      </w:r>
      <w:r w:rsidR="00127BA0" w:rsidRPr="001D6E43">
        <w:rPr>
          <w:rFonts w:ascii="Times New Roman" w:hAnsi="Times New Roman" w:cs="Times New Roman"/>
          <w:sz w:val="28"/>
          <w:szCs w:val="28"/>
        </w:rPr>
        <w:t>ветку</w:t>
      </w:r>
      <w:r w:rsidR="00127BA0" w:rsidRPr="00AC16DD">
        <w:rPr>
          <w:rFonts w:ascii="Times New Roman" w:hAnsi="Times New Roman" w:cs="Times New Roman"/>
          <w:sz w:val="28"/>
          <w:szCs w:val="28"/>
        </w:rPr>
        <w:t xml:space="preserve"> </w:t>
      </w:r>
      <w:r w:rsidR="00127BA0" w:rsidRPr="00E34B6D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AC16DD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E34B6D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AC16DD" w:rsidRPr="00AC16DD">
        <w:rPr>
          <w:rFonts w:ascii="Times New Roman" w:hAnsi="Times New Roman" w:cs="Times New Roman"/>
          <w:sz w:val="28"/>
          <w:szCs w:val="28"/>
        </w:rPr>
        <w:t xml:space="preserve">. </w:t>
      </w:r>
      <w:r w:rsidR="00AC16DD" w:rsidRPr="00AC16DD">
        <w:rPr>
          <w:rFonts w:ascii="Times New Roman" w:hAnsi="Times New Roman" w:cs="Times New Roman"/>
          <w:color w:val="7030A0"/>
          <w:sz w:val="28"/>
          <w:szCs w:val="28"/>
        </w:rPr>
        <w:t>Эта ветка будет содержать модули (псевдокоды), которые относятся к компоненту “Проект и настройки проекта”</w:t>
      </w:r>
      <w:r w:rsidR="00AC16DD" w:rsidRPr="00AC1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4439" w:rsidRPr="001D6E43" w:rsidRDefault="001A4439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C0E0D" wp14:editId="1DD3D54E">
            <wp:extent cx="4876800" cy="43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</w:p>
    <w:p w:rsidR="00127BA0" w:rsidRPr="0024248C" w:rsidRDefault="00E2083E" w:rsidP="0024248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A342E6" wp14:editId="6E530601">
            <wp:extent cx="5267325" cy="857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 (файл с кодом) в папку 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рограмм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а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”</w:t>
      </w:r>
    </w:p>
    <w:p w:rsidR="00127BA0" w:rsidRPr="001D6E43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1E2D0" wp14:editId="198B4C8A">
            <wp:extent cx="6152515" cy="11144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201"/>
                    <a:stretch/>
                  </pic:blipFill>
                  <pic:spPr bwMode="auto">
                    <a:xfrm>
                      <a:off x="0" y="0"/>
                      <a:ext cx="615251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BA0" w:rsidRPr="00AC16DD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C16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AC16DD">
        <w:rPr>
          <w:rFonts w:ascii="Times New Roman" w:hAnsi="Times New Roman" w:cs="Times New Roman"/>
          <w:sz w:val="28"/>
          <w:szCs w:val="28"/>
        </w:rPr>
        <w:t xml:space="preserve"> (это псевдокоды для компонента </w:t>
      </w:r>
      <w:r w:rsidR="00AC16DD" w:rsidRPr="00AC16DD">
        <w:rPr>
          <w:rFonts w:ascii="Times New Roman" w:hAnsi="Times New Roman" w:cs="Times New Roman"/>
          <w:sz w:val="28"/>
          <w:szCs w:val="28"/>
        </w:rPr>
        <w:t>“</w:t>
      </w:r>
      <w:r w:rsidR="00AC16DD">
        <w:rPr>
          <w:rFonts w:ascii="Times New Roman" w:hAnsi="Times New Roman" w:cs="Times New Roman"/>
          <w:sz w:val="28"/>
          <w:szCs w:val="28"/>
        </w:rPr>
        <w:t>Проект</w:t>
      </w:r>
      <w:r w:rsidR="00AC16DD" w:rsidRPr="00AC16DD">
        <w:rPr>
          <w:rFonts w:ascii="Times New Roman" w:hAnsi="Times New Roman" w:cs="Times New Roman"/>
          <w:sz w:val="28"/>
          <w:szCs w:val="28"/>
        </w:rPr>
        <w:t>”</w:t>
      </w:r>
      <w:r w:rsidR="00AC16DD">
        <w:rPr>
          <w:rFonts w:ascii="Times New Roman" w:hAnsi="Times New Roman" w:cs="Times New Roman"/>
          <w:sz w:val="28"/>
          <w:szCs w:val="28"/>
        </w:rPr>
        <w:t>)</w:t>
      </w:r>
      <w:r w:rsidRPr="00AC16DD">
        <w:rPr>
          <w:rFonts w:ascii="Times New Roman" w:hAnsi="Times New Roman" w:cs="Times New Roman"/>
          <w:sz w:val="28"/>
          <w:szCs w:val="28"/>
        </w:rPr>
        <w:t>:</w:t>
      </w:r>
    </w:p>
    <w:p w:rsidR="00127BA0" w:rsidRPr="0024248C" w:rsidRDefault="00127BA0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6AA77" wp14:editId="61223FC6">
            <wp:extent cx="6152515" cy="26784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A0" w:rsidRPr="001D6E43" w:rsidRDefault="0024248C" w:rsidP="001D6E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4) </w:t>
      </w:r>
      <w:r w:rsidR="00127BA0" w:rsidRPr="001D6E43">
        <w:rPr>
          <w:rFonts w:ascii="Times New Roman" w:hAnsi="Times New Roman" w:cs="Times New Roman"/>
          <w:sz w:val="28"/>
          <w:szCs w:val="28"/>
        </w:rPr>
        <w:t xml:space="preserve">Отправляем изменения в удалённый репозиторий (в новую ветку: 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27BA0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27BA0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27BA0" w:rsidRPr="001D6E43">
        <w:rPr>
          <w:rFonts w:ascii="Times New Roman" w:hAnsi="Times New Roman" w:cs="Times New Roman"/>
          <w:sz w:val="28"/>
          <w:szCs w:val="28"/>
        </w:rPr>
        <w:t>).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ЭТО БУДЕТ </w:t>
      </w:r>
      <w:r w:rsidR="00161951" w:rsidRPr="0024248C">
        <w:rPr>
          <w:rFonts w:ascii="Times New Roman" w:hAnsi="Times New Roman" w:cs="Times New Roman"/>
          <w:sz w:val="28"/>
          <w:szCs w:val="28"/>
          <w:u w:val="single"/>
        </w:rPr>
        <w:t>ПЕРВЫЙ КОММИТ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1A4439" w:rsidRPr="001D6E43" w:rsidRDefault="001A4439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602012" wp14:editId="4D8AC0CC">
            <wp:extent cx="5038725" cy="2057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9" w:rsidRP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удалённом репозитории:</w:t>
      </w:r>
    </w:p>
    <w:p w:rsidR="00FC257C" w:rsidRPr="001D6E43" w:rsidRDefault="00FC257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D3FCA" wp14:editId="78838E74">
            <wp:extent cx="6152515" cy="14471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51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F216A">
        <w:rPr>
          <w:rFonts w:ascii="Times New Roman" w:hAnsi="Times New Roman" w:cs="Times New Roman"/>
          <w:sz w:val="28"/>
          <w:szCs w:val="28"/>
        </w:rPr>
        <w:t xml:space="preserve">и создаём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ВТОРОЙ КОММИТ</w:t>
      </w:r>
      <w:r w:rsidR="001F216A">
        <w:rPr>
          <w:rFonts w:ascii="Times New Roman" w:hAnsi="Times New Roman" w:cs="Times New Roman"/>
          <w:sz w:val="28"/>
          <w:szCs w:val="28"/>
        </w:rPr>
        <w:t xml:space="preserve"> в ветку</w:t>
      </w:r>
      <w:r w:rsidR="00161951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161951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161951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61951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1D6E43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 в удалённом репозитории:</w:t>
      </w:r>
    </w:p>
    <w:p w:rsidR="00DD4C26" w:rsidRDefault="00161951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6E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891D7" wp14:editId="5AB42035">
            <wp:extent cx="6152515" cy="24949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="00383A6C">
        <w:rPr>
          <w:rFonts w:ascii="Times New Roman" w:hAnsi="Times New Roman" w:cs="Times New Roman"/>
          <w:sz w:val="28"/>
          <w:szCs w:val="28"/>
        </w:rPr>
        <w:t xml:space="preserve">Создаём ещё одну ветку: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383A6C">
        <w:rPr>
          <w:rFonts w:ascii="Times New Roman" w:hAnsi="Times New Roman" w:cs="Times New Roman"/>
          <w:sz w:val="28"/>
          <w:szCs w:val="28"/>
        </w:rPr>
        <w:t>.</w:t>
      </w:r>
      <w:r w:rsidR="00AC16DD" w:rsidRPr="00AC16DD">
        <w:rPr>
          <w:rFonts w:ascii="Times New Roman" w:hAnsi="Times New Roman" w:cs="Times New Roman"/>
          <w:color w:val="7030A0"/>
          <w:sz w:val="28"/>
          <w:szCs w:val="28"/>
        </w:rPr>
        <w:t xml:space="preserve"> Эта ветка будет содержать модули (псевдокоды), которые относятся к компоненту “Панель свойств объекта (параметры объекта) и объект”</w:t>
      </w:r>
      <w:r w:rsidR="00AC16DD" w:rsidRPr="00AC16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83A6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383A6C"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383A6C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E32FC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2FC1" w:rsidRPr="00E32FC1">
        <w:rPr>
          <w:rFonts w:ascii="Times New Roman" w:hAnsi="Times New Roman" w:cs="Times New Roman"/>
          <w:sz w:val="28"/>
          <w:szCs w:val="28"/>
        </w:rPr>
        <w:t>(это компонент “Объект”)</w:t>
      </w:r>
      <w:r w:rsidR="00383A6C">
        <w:rPr>
          <w:rFonts w:ascii="Times New Roman" w:hAnsi="Times New Roman" w:cs="Times New Roman"/>
          <w:sz w:val="28"/>
          <w:szCs w:val="28"/>
        </w:rPr>
        <w:t xml:space="preserve"> в папку 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“</w:t>
      </w:r>
      <w:r w:rsidRPr="0024248C">
        <w:rPr>
          <w:rFonts w:ascii="Times New Roman" w:hAnsi="Times New Roman" w:cs="Times New Roman"/>
          <w:b/>
          <w:sz w:val="28"/>
          <w:szCs w:val="28"/>
        </w:rPr>
        <w:t>п</w:t>
      </w:r>
      <w:r w:rsidR="00383A6C" w:rsidRPr="0024248C">
        <w:rPr>
          <w:rFonts w:ascii="Times New Roman" w:hAnsi="Times New Roman" w:cs="Times New Roman"/>
          <w:b/>
          <w:sz w:val="28"/>
          <w:szCs w:val="28"/>
        </w:rPr>
        <w:t>рограмма”</w:t>
      </w:r>
      <w:r w:rsidR="00383A6C"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8FD19F" wp14:editId="7FB84127">
            <wp:extent cx="6115050" cy="1285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Item.cs: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00B25" wp14:editId="6EC07A4B">
            <wp:extent cx="6152515" cy="49453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P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ТРЕТИЙ КОММИТ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A6C" w:rsidRDefault="00383A6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140379" wp14:editId="077F0391">
            <wp:extent cx="5372100" cy="2247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24248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удалённом репозитории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C40C7" wp14:editId="34FC2682">
            <wp:extent cx="6152515" cy="20999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</w:t>
      </w:r>
      <w:r w:rsidRPr="0024248C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удалённом репозитории (в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24248C" w:rsidRDefault="0024248C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216A" w:rsidRDefault="001F216A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0CA5C" wp14:editId="4D322775">
            <wp:extent cx="6152515" cy="40786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8) 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Выполняем изменения в файле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="001F216A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и создаём</w:t>
      </w:r>
      <w:r w:rsidR="001F216A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1F216A" w:rsidRPr="0024248C">
        <w:rPr>
          <w:rFonts w:ascii="Times New Roman" w:hAnsi="Times New Roman" w:cs="Times New Roman"/>
          <w:sz w:val="28"/>
          <w:szCs w:val="28"/>
          <w:u w:val="single"/>
        </w:rPr>
        <w:t>ЧЕТВЁРТЫЁ КОММИТ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в ветк</w:t>
      </w:r>
      <w:r w:rsidR="001F216A">
        <w:rPr>
          <w:rFonts w:ascii="Times New Roman" w:hAnsi="Times New Roman" w:cs="Times New Roman"/>
          <w:sz w:val="28"/>
          <w:szCs w:val="28"/>
        </w:rPr>
        <w:t>у</w:t>
      </w:r>
      <w:r w:rsidR="001F216A" w:rsidRPr="001D6E43">
        <w:rPr>
          <w:rFonts w:ascii="Times New Roman" w:hAnsi="Times New Roman" w:cs="Times New Roman"/>
          <w:sz w:val="28"/>
          <w:szCs w:val="28"/>
        </w:rPr>
        <w:t xml:space="preserve"> </w:t>
      </w:r>
      <w:r w:rsidR="001F216A" w:rsidRPr="0024248C">
        <w:rPr>
          <w:rFonts w:ascii="Times New Roman" w:hAnsi="Times New Roman" w:cs="Times New Roman"/>
          <w:b/>
          <w:sz w:val="28"/>
          <w:szCs w:val="28"/>
        </w:rPr>
        <w:t>item_</w:t>
      </w:r>
      <w:r w:rsidR="001F216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1F216A" w:rsidRPr="001D6E43">
        <w:rPr>
          <w:rFonts w:ascii="Times New Roman" w:hAnsi="Times New Roman" w:cs="Times New Roman"/>
          <w:sz w:val="28"/>
          <w:szCs w:val="28"/>
        </w:rPr>
        <w:t>.</w:t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файла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tem</w:t>
      </w:r>
      <w:r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1F216A" w:rsidRDefault="001F216A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76536" wp14:editId="1C4EE503">
            <wp:extent cx="6152515" cy="25552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6A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B439E8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B439E8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37645D" wp14:editId="1EE4AE5F">
            <wp:extent cx="5372100" cy="1933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="00B439E8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B439E8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B439E8" w:rsidRPr="00B439E8">
        <w:rPr>
          <w:rFonts w:ascii="Times New Roman" w:hAnsi="Times New Roman" w:cs="Times New Roman"/>
          <w:sz w:val="28"/>
          <w:szCs w:val="28"/>
        </w:rPr>
        <w:t xml:space="preserve"> уже с ветки </w:t>
      </w:r>
      <w:r w:rsidR="00B439E8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B439E8" w:rsidRPr="00B439E8">
        <w:rPr>
          <w:rFonts w:ascii="Times New Roman" w:hAnsi="Times New Roman" w:cs="Times New Roman"/>
          <w:sz w:val="28"/>
          <w:szCs w:val="28"/>
        </w:rPr>
        <w:t>:</w:t>
      </w:r>
    </w:p>
    <w:p w:rsidR="00B439E8" w:rsidRDefault="00B439E8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02812" wp14:editId="72BDF8F4">
            <wp:extent cx="4943475" cy="2667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ветки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теперь есть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ADAE9" wp14:editId="65BCA7F7">
            <wp:extent cx="6152515" cy="15081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0333F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57271E" wp14:editId="39A6A3EE">
            <wp:extent cx="6152515" cy="25698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FA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11) </w:t>
      </w:r>
      <w:r w:rsidR="000333FA">
        <w:rPr>
          <w:rFonts w:ascii="Times New Roman" w:hAnsi="Times New Roman" w:cs="Times New Roman"/>
          <w:sz w:val="28"/>
          <w:szCs w:val="28"/>
        </w:rPr>
        <w:t xml:space="preserve">Выполняем слияние ветки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0333FA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0333FA" w:rsidRPr="00B439E8">
        <w:rPr>
          <w:rFonts w:ascii="Times New Roman" w:hAnsi="Times New Roman" w:cs="Times New Roman"/>
          <w:sz w:val="28"/>
          <w:szCs w:val="28"/>
        </w:rPr>
        <w:t xml:space="preserve"> </w:t>
      </w:r>
      <w:r w:rsidR="000333FA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0333FA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0333FA" w:rsidRPr="00B439E8">
        <w:rPr>
          <w:rFonts w:ascii="Times New Roman" w:hAnsi="Times New Roman" w:cs="Times New Roman"/>
          <w:sz w:val="28"/>
          <w:szCs w:val="28"/>
        </w:rPr>
        <w:t>:</w:t>
      </w:r>
    </w:p>
    <w:p w:rsidR="000333FA" w:rsidRDefault="007A3176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33CF" wp14:editId="46DFD850">
            <wp:extent cx="5362575" cy="1038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 xml:space="preserve">12) </w:t>
      </w:r>
      <w:r w:rsidR="007A3176">
        <w:rPr>
          <w:rFonts w:ascii="Times New Roman" w:hAnsi="Times New Roman" w:cs="Times New Roman"/>
          <w:sz w:val="28"/>
          <w:szCs w:val="28"/>
        </w:rPr>
        <w:t xml:space="preserve">Исправляем файл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7A3176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7A3176" w:rsidRPr="00B439E8">
        <w:rPr>
          <w:rFonts w:ascii="Times New Roman" w:hAnsi="Times New Roman" w:cs="Times New Roman"/>
          <w:sz w:val="28"/>
          <w:szCs w:val="28"/>
        </w:rPr>
        <w:t xml:space="preserve"> и выполняем </w:t>
      </w:r>
      <w:r w:rsidRPr="0024248C">
        <w:rPr>
          <w:rFonts w:ascii="Times New Roman" w:hAnsi="Times New Roman" w:cs="Times New Roman"/>
          <w:sz w:val="28"/>
          <w:szCs w:val="28"/>
          <w:u w:val="single"/>
        </w:rPr>
        <w:t>ЕЩЁ КОММИТ</w:t>
      </w:r>
      <w:r w:rsidR="007A3176" w:rsidRPr="0024248C">
        <w:rPr>
          <w:rFonts w:ascii="Times New Roman" w:hAnsi="Times New Roman" w:cs="Times New Roman"/>
          <w:sz w:val="28"/>
          <w:szCs w:val="28"/>
        </w:rPr>
        <w:t xml:space="preserve"> </w:t>
      </w:r>
      <w:r w:rsidR="007A3176" w:rsidRPr="00B439E8">
        <w:rPr>
          <w:rFonts w:ascii="Times New Roman" w:hAnsi="Times New Roman" w:cs="Times New Roman"/>
          <w:sz w:val="28"/>
          <w:szCs w:val="28"/>
        </w:rPr>
        <w:t xml:space="preserve">уже с ветки </w:t>
      </w:r>
      <w:r w:rsidR="007A3176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7A3176" w:rsidRPr="00B439E8">
        <w:rPr>
          <w:rFonts w:ascii="Times New Roman" w:hAnsi="Times New Roman" w:cs="Times New Roman"/>
          <w:sz w:val="28"/>
          <w:szCs w:val="28"/>
        </w:rPr>
        <w:t>:</w:t>
      </w:r>
    </w:p>
    <w:p w:rsidR="007A3176" w:rsidRDefault="008C5F05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F60ED6" wp14:editId="40F761A3">
            <wp:extent cx="4933950" cy="2647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05" w:rsidRDefault="004F723F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3C11FA" wp14:editId="2A70C55C">
            <wp:extent cx="6152515" cy="27266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3F" w:rsidRPr="00646CD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  <w:lang w:val="en-US"/>
        </w:rPr>
        <w:t xml:space="preserve">13)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ещё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одну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>
        <w:rPr>
          <w:rFonts w:ascii="Times New Roman" w:hAnsi="Times New Roman" w:cs="Times New Roman"/>
          <w:sz w:val="28"/>
          <w:szCs w:val="28"/>
        </w:rPr>
        <w:t>ветку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extra_part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62430">
        <w:rPr>
          <w:rFonts w:ascii="Times New Roman" w:hAnsi="Times New Roman" w:cs="Times New Roman"/>
          <w:sz w:val="28"/>
          <w:szCs w:val="28"/>
        </w:rPr>
        <w:t>добавляем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SaveAndExport.cs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662430">
        <w:rPr>
          <w:rFonts w:ascii="Times New Roman" w:hAnsi="Times New Roman" w:cs="Times New Roman"/>
          <w:sz w:val="28"/>
          <w:szCs w:val="28"/>
        </w:rPr>
        <w:t>изменять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662430">
        <w:rPr>
          <w:rFonts w:ascii="Times New Roman" w:hAnsi="Times New Roman" w:cs="Times New Roman"/>
          <w:sz w:val="28"/>
          <w:szCs w:val="28"/>
        </w:rPr>
        <w:t>файл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62430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Item.cs</w:t>
      </w:r>
      <w:r w:rsidR="00662430" w:rsidRPr="0066243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46CDB" w:rsidRPr="00646CDB">
        <w:rPr>
          <w:rFonts w:ascii="Times New Roman" w:hAnsi="Times New Roman" w:cs="Times New Roman"/>
          <w:color w:val="7030A0"/>
          <w:sz w:val="28"/>
          <w:szCs w:val="28"/>
        </w:rPr>
        <w:t xml:space="preserve">Ветка будет содержать компонент “Сохранение и экспорт проекта”. </w:t>
      </w:r>
      <w:r w:rsidR="00662430">
        <w:rPr>
          <w:rFonts w:ascii="Times New Roman" w:hAnsi="Times New Roman" w:cs="Times New Roman"/>
          <w:sz w:val="28"/>
          <w:szCs w:val="28"/>
        </w:rPr>
        <w:t>Создаём</w:t>
      </w:r>
      <w:r w:rsidR="00662430" w:rsidRPr="00646CDB">
        <w:rPr>
          <w:rFonts w:ascii="Times New Roman" w:hAnsi="Times New Roman" w:cs="Times New Roman"/>
          <w:sz w:val="28"/>
          <w:szCs w:val="28"/>
        </w:rPr>
        <w:t xml:space="preserve"> </w:t>
      </w:r>
      <w:r w:rsidR="00662430" w:rsidRPr="0024248C">
        <w:rPr>
          <w:rFonts w:ascii="Times New Roman" w:hAnsi="Times New Roman" w:cs="Times New Roman"/>
          <w:sz w:val="28"/>
          <w:szCs w:val="28"/>
          <w:u w:val="single"/>
        </w:rPr>
        <w:t>КОММИТ</w:t>
      </w:r>
      <w:r w:rsidR="00662430" w:rsidRPr="00646CDB">
        <w:rPr>
          <w:rFonts w:ascii="Times New Roman" w:hAnsi="Times New Roman" w:cs="Times New Roman"/>
          <w:sz w:val="28"/>
          <w:szCs w:val="28"/>
        </w:rPr>
        <w:t>.</w:t>
      </w:r>
    </w:p>
    <w:p w:rsidR="0024248C" w:rsidRPr="00646CD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C5A1A" wp14:editId="50E955B6">
            <wp:extent cx="4886325" cy="904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89D6BD" wp14:editId="26AC23AC">
            <wp:extent cx="6152515" cy="4113530"/>
            <wp:effectExtent l="19050" t="19050" r="19685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74B3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FC0A5" wp14:editId="57FE4279">
            <wp:extent cx="6152515" cy="414972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30" w:rsidRDefault="00662430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47CC" w:rsidRDefault="008647C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4143D" wp14:editId="4C8CA547">
            <wp:extent cx="5410200" cy="3467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выглядят изменения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24248C">
        <w:rPr>
          <w:rFonts w:ascii="Times New Roman" w:hAnsi="Times New Roman" w:cs="Times New Roman"/>
          <w:sz w:val="28"/>
          <w:szCs w:val="28"/>
        </w:rPr>
        <w:t>:</w:t>
      </w:r>
    </w:p>
    <w:p w:rsidR="008647CC" w:rsidRDefault="006444EB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74285" wp14:editId="3FED6C6A">
            <wp:extent cx="6152515" cy="29902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EB" w:rsidRDefault="0024248C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</w:t>
      </w:r>
      <w:r w:rsidR="00E0061B">
        <w:rPr>
          <w:rFonts w:ascii="Times New Roman" w:hAnsi="Times New Roman" w:cs="Times New Roman"/>
          <w:sz w:val="28"/>
          <w:szCs w:val="28"/>
        </w:rPr>
        <w:t xml:space="preserve">Переключаемся на ветку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E0061B">
        <w:rPr>
          <w:rFonts w:ascii="Times New Roman" w:hAnsi="Times New Roman" w:cs="Times New Roman"/>
          <w:sz w:val="28"/>
          <w:szCs w:val="28"/>
        </w:rPr>
        <w:t>, изменяем файл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E0061B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="00E0061B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61B">
        <w:rPr>
          <w:rFonts w:ascii="Times New Roman" w:hAnsi="Times New Roman" w:cs="Times New Roman"/>
          <w:sz w:val="28"/>
          <w:szCs w:val="28"/>
        </w:rPr>
        <w:t xml:space="preserve">(а именно конструктор) и </w:t>
      </w:r>
      <w:r w:rsidR="00E0061B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E0061B">
        <w:rPr>
          <w:rFonts w:ascii="Times New Roman" w:hAnsi="Times New Roman" w:cs="Times New Roman"/>
          <w:sz w:val="28"/>
          <w:szCs w:val="28"/>
        </w:rPr>
        <w:t xml:space="preserve"> с новыми изменениями файла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 xml:space="preserve">ЭТО ПРИВЕДЁТ К КОНФЛИКТУ ПРИ СЛИЯНИИ </w:t>
      </w:r>
      <w:r>
        <w:rPr>
          <w:rFonts w:ascii="Times New Roman" w:hAnsi="Times New Roman" w:cs="Times New Roman"/>
          <w:sz w:val="28"/>
          <w:szCs w:val="28"/>
        </w:rPr>
        <w:t>с веткой</w:t>
      </w:r>
      <w:r w:rsid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E0061B">
        <w:rPr>
          <w:rFonts w:ascii="Times New Roman" w:hAnsi="Times New Roman" w:cs="Times New Roman"/>
          <w:sz w:val="28"/>
          <w:szCs w:val="28"/>
        </w:rPr>
        <w:t>.</w:t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3681646</wp:posOffset>
                </wp:positionH>
                <wp:positionV relativeFrom="paragraph">
                  <wp:posOffset>1751893</wp:posOffset>
                </wp:positionV>
                <wp:extent cx="1500996" cy="474453"/>
                <wp:effectExtent l="0" t="0" r="0" b="190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6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74B3" w:rsidRPr="006474B3" w:rsidRDefault="006474B3">
                            <w:pPr>
                              <w:rPr>
                                <w:color w:val="FF0000"/>
                              </w:rPr>
                            </w:pPr>
                            <w:r w:rsidRPr="006474B3">
                              <w:rPr>
                                <w:color w:val="FF0000"/>
                              </w:rPr>
                              <w:t>Здесь будет конфликт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margin-left:289.9pt;margin-top:137.95pt;width:118.2pt;height:3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W1ORgIAAFkEAAAOAAAAZHJzL2Uyb0RvYy54bWysVEtu2zAQ3RfoHQjua8nf1ILlwE3gokCQ&#10;BHCKrGmKsgRQHJakLbm77nuF3qGLLrrrFZwbdUjJjpF2VXRDDTnD+bz3qNllU0myE8aWoFLa78WU&#10;CMUhK9UmpR8flm/eUmIdUxmToERK98LSy/nrV7NaJ2IABchMGIJJlE1qndLCOZ1EkeWFqJjtgRYK&#10;nTmYijncmk2UGVZj9kpGgzieRDWYTBvgwlo8vW6ddB7y57ng7i7PrXBEphR7c2E1YV37NZrPWLIx&#10;TBcl79pg/9BFxUqFRU+prpljZGvKP1JVJTdgIXc9DlUEeV5yEWbAafrxi2lWBdMizILgWH2Cyf6/&#10;tPx2d29ImaV02KdEsQo5Onw7fD/8OPw6/Hz68vSVoANRqrVNMHilMdw176BBto/nFg/98E1uKv/F&#10;sQj6Ee/9CWPROML9pXEcT6cTSjj6Rhej0Xjo00TPt7Wx7r2AingjpQY5DNCy3Y11begxxBdTsCyl&#10;DDxKReqUTobjOFw4eTC5VFjDz9D26i3XrJtusDVke5zLQKsPq/myxOI3zLp7ZlAQOAqK3N3hkkvA&#10;ItBZlBRgPv/t3McjT+ilpEaBpdR+2jIjKJEfFDI47Y9GXpFhMxpfDHBjzj3rc4/aVleAGkaSsLtg&#10;+ngnj2ZuoHrEt7DwVdHFFMfaKXVH88q1sse3xMViEYJQg5q5G7XS3Kf2cHpoH5pHZnSHv0PmbuEo&#10;RZa8oKGNbYlYbB3kZeDIA9yi2uGO+g0sd2/NP5DzfYh6/iPMfwMAAP//AwBQSwMEFAAGAAgAAAAh&#10;ALEmeR3jAAAACwEAAA8AAABkcnMvZG93bnJldi54bWxMjzFPwzAUhHck/oP1KrFRp0FJ05CXqopU&#10;ISEYWrqwObGbRLWfQ+y2gV+Pmcp4utPdd8V6Mppd1Oh6SwiLeQRMUWNlTy3C4WP7mAFzXpAU2pJC&#10;+FYO1uX9XSFyaa+0U5e9b1koIZcLhM77IefcNZ0yws3toCh4Rzsa4YMcWy5HcQ3lRvM4ilJuRE9h&#10;oRODqjrVnPZng/Babd/Fro5N9qOrl7fjZvg6fCaID7Np8wzMq8nfwvCHH9ChDEy1PZN0TCMky1VA&#10;9wjxMlkBC4lskcbAaoSnJEqBlwX//6H8BQAA//8DAFBLAQItABQABgAIAAAAIQC2gziS/gAAAOEB&#10;AAATAAAAAAAAAAAAAAAAAAAAAABbQ29udGVudF9UeXBlc10ueG1sUEsBAi0AFAAGAAgAAAAhADj9&#10;If/WAAAAlAEAAAsAAAAAAAAAAAAAAAAALwEAAF9yZWxzLy5yZWxzUEsBAi0AFAAGAAgAAAAhAMkZ&#10;bU5GAgAAWQQAAA4AAAAAAAAAAAAAAAAALgIAAGRycy9lMm9Eb2MueG1sUEsBAi0AFAAGAAgAAAAh&#10;ALEmeR3jAAAACwEAAA8AAAAAAAAAAAAAAAAAoAQAAGRycy9kb3ducmV2LnhtbFBLBQYAAAAABAAE&#10;APMAAACwBQAAAAA=&#10;" filled="f" stroked="f" strokeweight=".5pt">
                <v:textbox>
                  <w:txbxContent>
                    <w:p w:rsidR="006474B3" w:rsidRPr="006474B3" w:rsidRDefault="006474B3">
                      <w:pPr>
                        <w:rPr>
                          <w:color w:val="FF0000"/>
                        </w:rPr>
                      </w:pPr>
                      <w:r w:rsidRPr="006474B3">
                        <w:rPr>
                          <w:color w:val="FF0000"/>
                        </w:rPr>
                        <w:t>Здесь будет конфликт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653774</wp:posOffset>
                </wp:positionH>
                <wp:positionV relativeFrom="paragraph">
                  <wp:posOffset>1544859</wp:posOffset>
                </wp:positionV>
                <wp:extent cx="3019246" cy="854015"/>
                <wp:effectExtent l="0" t="0" r="1016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6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6D263" id="Прямоугольник 30" o:spid="_x0000_s1026" style="position:absolute;margin-left:51.5pt;margin-top:121.65pt;width:237.75pt;height: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96DvQIAAJgFAAAOAAAAZHJzL2Uyb0RvYy54bWysVM1uEzEQviPxDpbvdHfTpLRRN1XUKgip&#10;aiNa1LPjtbMreW1jO9mEExJXJB6Bh+CC+OkzbN6IsfenUak4IHJwPJ6Zb372mzk925QCrZmxhZIp&#10;Tg5ijJikKivkMsVvb2cvjjGyjsiMCCVZirfM4rPJ82enlR6zgcqVyJhBACLtuNIpzp3T4yiyNGcl&#10;sQdKMwlKrkxJHIhmGWWGVIBeimgQx0dRpUymjaLMWni9aJR4EvA5Z9Rdc26ZQyLFkJsLpwnnwp/R&#10;5JSMl4bovKBtGuQfsihJISFoD3VBHEErU/wBVRbUKKu4O6CqjBTnBWWhBqgmiR9Vc5MTzUIt0Byr&#10;+zbZ/wdLr9Zzg4osxYfQHklK+Eb1l92H3ef6Z32/+1h/re/rH7tP9a/6W/0dgRF0rNJ2DI43em5a&#10;ycLVl7/hpvT/UBjahC5v+y6zjUMUHg/j5GQwPMKIgu54NIyTkQeNHry1se4VUyXylxQb+IqhuWR9&#10;aV1j2pn4YFLNCiHgnYyF9KdVosj8WxDMcnEuDFoToMBsFsOvDbdnBsG9a+Qra2oJN7cVrIF9wzh0&#10;CbIfhEwCP1kPSyhl0iWNKicZa6KN9oN5RnuPUKmQAOiROWTZY7cAnWUD0mE3dbf23pUFevfO8d8S&#10;a5x7jxBZSdc7l4VU5ikAAVW1kRv7rklNa3yXFirbAoeMaobLajor4LtdEuvmxMA0AbFgQ7hrOLhQ&#10;VYpVe8MoV+b9U+/eHkgOWowqmM4U23crYhhG4rUE+p8kw6Ef5yAMRy8HIJh9zWJfI1fluYKvn8Au&#10;0jRcvb0T3ZUbVd7BIpn6qKAikkLsFFNnOuHcNVsDVhFl02kwgxHWxF3KG009uO+q5+Xt5o4Y3ZLX&#10;Ae2vVDfJZPyIw42t95RqunKKF4HgD31t+w3jH4jTriq/X/blYPWwUCe/AQAA//8DAFBLAwQUAAYA&#10;CAAAACEAbTAoJN8AAAALAQAADwAAAGRycy9kb3ducmV2LnhtbEyPwU7DMBBE70j8g7VI3KjThpIo&#10;xKkQoicO0FKJ6zY2SdR4bdlOG/6e5QTH0c7Mvqk3sx3F2YQ4OFKwXGQgDLVOD9QpOHxs70oQMSFp&#10;HB0ZBd8mwqa5vqqx0u5CO3Pep05wCcUKFfQp+UrK2PbGYlw4b4hvXy5YTCxDJ3XAC5fbUa6y7EFa&#10;HIg/9OjNc2/a036yjOHHd6+nt9Phczlvw4t+jdgVSt3ezE+PIJKZ058ZfvE5Aw0zHd1EOoqRdZbz&#10;lqRgdZ/nINixLso1iKOCvChKkE0t/29ofgAAAP//AwBQSwECLQAUAAYACAAAACEAtoM4kv4AAADh&#10;AQAAEwAAAAAAAAAAAAAAAAAAAAAAW0NvbnRlbnRfVHlwZXNdLnhtbFBLAQItABQABgAIAAAAIQA4&#10;/SH/1gAAAJQBAAALAAAAAAAAAAAAAAAAAC8BAABfcmVscy8ucmVsc1BLAQItABQABgAIAAAAIQCr&#10;496DvQIAAJgFAAAOAAAAAAAAAAAAAAAAAC4CAABkcnMvZTJvRG9jLnhtbFBLAQItABQABgAIAAAA&#10;IQBtMCgk3wAAAAsBAAAPAAAAAAAAAAAAAAAAABcFAABkcnMvZG93bnJldi54bWxQSwUGAAAAAAQA&#10;BADzAAAAIwYAAAAA&#10;" filled="f" strokecolor="red" strokeweight="1pt"/>
            </w:pict>
          </mc:Fallback>
        </mc:AlternateContent>
      </w:r>
      <w:r w:rsidR="00E0061B">
        <w:rPr>
          <w:noProof/>
          <w:lang w:eastAsia="ru-RU"/>
        </w:rPr>
        <w:drawing>
          <wp:inline distT="0" distB="0" distL="0" distR="0" wp14:anchorId="423F3E09" wp14:editId="364E71D9">
            <wp:extent cx="6152515" cy="410146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E0061B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2CBB48" wp14:editId="113502A8">
            <wp:extent cx="4924425" cy="2733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B" w:rsidRDefault="006474B3" w:rsidP="007A31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6CE81D" wp14:editId="3BE38B55">
            <wp:extent cx="6152515" cy="18478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76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15) </w:t>
      </w:r>
      <w:r w:rsidR="006474B3">
        <w:rPr>
          <w:rFonts w:ascii="Times New Roman" w:hAnsi="Times New Roman" w:cs="Times New Roman"/>
          <w:sz w:val="28"/>
          <w:szCs w:val="28"/>
        </w:rPr>
        <w:t>Выполняем слияние ветки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extra</w:t>
      </w:r>
      <w:r w:rsidR="006474B3" w:rsidRPr="0024248C">
        <w:rPr>
          <w:rFonts w:ascii="Times New Roman" w:hAnsi="Times New Roman" w:cs="Times New Roman"/>
          <w:b/>
          <w:sz w:val="28"/>
          <w:szCs w:val="28"/>
        </w:rPr>
        <w:t>_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</w:t>
      </w:r>
      <w:r w:rsidR="006474B3">
        <w:rPr>
          <w:rFonts w:ascii="Times New Roman" w:hAnsi="Times New Roman" w:cs="Times New Roman"/>
          <w:sz w:val="28"/>
          <w:szCs w:val="28"/>
        </w:rPr>
        <w:t xml:space="preserve">в ветку </w:t>
      </w:r>
      <w:r w:rsidR="006474B3"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="006474B3" w:rsidRPr="006474B3">
        <w:rPr>
          <w:rFonts w:ascii="Times New Roman" w:hAnsi="Times New Roman" w:cs="Times New Roman"/>
          <w:sz w:val="28"/>
          <w:szCs w:val="28"/>
        </w:rPr>
        <w:t xml:space="preserve"> (</w:t>
      </w:r>
      <w:r w:rsidR="006474B3">
        <w:rPr>
          <w:rFonts w:ascii="Times New Roman" w:hAnsi="Times New Roman" w:cs="Times New Roman"/>
          <w:sz w:val="28"/>
          <w:szCs w:val="28"/>
        </w:rPr>
        <w:t>будет конфликт</w:t>
      </w:r>
      <w:r w:rsidR="006474B3" w:rsidRPr="006474B3">
        <w:rPr>
          <w:rFonts w:ascii="Times New Roman" w:hAnsi="Times New Roman" w:cs="Times New Roman"/>
          <w:sz w:val="28"/>
          <w:szCs w:val="28"/>
        </w:rPr>
        <w:t>)</w:t>
      </w:r>
      <w:r w:rsidR="006474B3">
        <w:rPr>
          <w:rFonts w:ascii="Times New Roman" w:hAnsi="Times New Roman" w:cs="Times New Roman"/>
          <w:sz w:val="28"/>
          <w:szCs w:val="28"/>
        </w:rPr>
        <w:t>:</w:t>
      </w:r>
    </w:p>
    <w:p w:rsidR="006474B3" w:rsidRDefault="009477C2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3A9A4" wp14:editId="45B9B632">
            <wp:extent cx="6152515" cy="51054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07" w:rsidRPr="0024248C" w:rsidRDefault="0024248C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16) </w:t>
      </w:r>
      <w:r w:rsidR="008F1A07">
        <w:rPr>
          <w:rFonts w:ascii="Times New Roman" w:hAnsi="Times New Roman" w:cs="Times New Roman"/>
          <w:sz w:val="28"/>
          <w:szCs w:val="28"/>
        </w:rPr>
        <w:t xml:space="preserve">Автоматически конфликт не решился, необходимо вручную выбрать правильный вариант в файле </w:t>
      </w:r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="008F1A07" w:rsidRPr="0024248C">
        <w:rPr>
          <w:rFonts w:ascii="Times New Roman" w:hAnsi="Times New Roman" w:cs="Times New Roman"/>
          <w:b/>
          <w:sz w:val="28"/>
          <w:szCs w:val="28"/>
        </w:rPr>
        <w:t>.</w:t>
      </w:r>
      <w:r w:rsidR="008F1A07" w:rsidRPr="0024248C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F1A07" w:rsidRPr="006474B3" w:rsidRDefault="008F1A07" w:rsidP="00033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500AB" wp14:editId="1A97485C">
                <wp:simplePos x="0" y="0"/>
                <wp:positionH relativeFrom="column">
                  <wp:posOffset>4239008</wp:posOffset>
                </wp:positionH>
                <wp:positionV relativeFrom="paragraph">
                  <wp:posOffset>2693071</wp:posOffset>
                </wp:positionV>
                <wp:extent cx="1475117" cy="362309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 w:rsidP="008F1A07">
                            <w:r>
                              <w:t xml:space="preserve">Из ветки </w:t>
                            </w:r>
                            <w:r>
                              <w:rPr>
                                <w:lang w:val="en-US"/>
                              </w:rPr>
                              <w:t>extra_part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500AB" id="Надпись 37" o:spid="_x0000_s1027" type="#_x0000_t202" style="position:absolute;margin-left:333.8pt;margin-top:212.05pt;width:116.15pt;height:2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OLXQIAAIgEAAAOAAAAZHJzL2Uyb0RvYy54bWysVM1u2zAMvg/YOwi6L7bz19WIU2QpMgwI&#10;2gLp0LMiy4kBWdQkJXZ2232v0HfYYYfd9grpG42SkzTrdhp2kUmR+kh+JD26aipJtsLYElRGk05M&#10;iVAc8lKtMvrxfvbmLSXWMZUzCUpkdCcsvRq/fjWqdSq6sAaZC0MQRNm01hldO6fTKLJ8LSpmO6CF&#10;QmMBpmIOVbOKcsNqRK9k1I3jYVSDybUBLqzF2+vWSMcBvygEd7dFYYUjMqOYmwunCefSn9F4xNKV&#10;YXpd8kMa7B+yqFipMOgJ6po5Rjam/AOqKrkBC4XrcKgiKIqSi1ADVpPEL6pZrJkWoRYkx+oTTfb/&#10;wfKb7Z0hZZ7R3gUlilXYo/3j/tv++/7n/sfTl6evBA3IUq1tis4Lje6ueQcNdvt4b/HSF98UpvJf&#10;LIugHfnenTgWjSPcP+pfDJIEY3G09YbdXnzpYaLn19pY915ARbyQUYM9DNSy7dy61vXo4oNZkGU+&#10;K6UMip8bMZWGbBl2XLqQI4L/5iUVqTM67A3iAKzAP2+RpcJcfK1tTV5yzbIJDJ3qXUK+QxoMtONk&#10;NZ+VmOucWXfHDM4PVo474W7xKCRgLDhIlKzBfP7bvffHtqKVkhrnMaP204YZQYn8oLDhl0m/7wc4&#10;KP3BRRcVc25ZnlvUppoCEpDg9mkeRO/v5FEsDFQPuDoTHxVNTHGMnVF3FKeu3RJcPS4mk+CEI6uZ&#10;m6uF5h7aE+47cd88MKMP7XLY6Bs4Ti5LX3St9fUvFUw2DooytNTz3LJ6oB/HPQzFYTX9Pp3rwev5&#10;BzL+BQAA//8DAFBLAwQUAAYACAAAACEAhEFh6uMAAAALAQAADwAAAGRycy9kb3ducmV2LnhtbEyP&#10;y26DMBBF95X6D9ZE6qZqDCQhQDFRVfUhddfQh7pzsAOoeIywA/TvO101y5k5unNuvptNx0Y9uNai&#10;gHAZANNYWdViLeCtfLxJgDkvUcnOohbwox3sisuLXGbKTviqx72vGYWgy6SAxvs+49xVjTbSLW2v&#10;kW5HOxjpaRxqrgY5UbjpeBQEMTeyRfrQyF7fN7r63p+MgK/r+vPFzU/v02qz6h+ex3L7oUohrhbz&#10;3S0wr2f/D8OfPqlDQU4He0LlWCcgjrcxoQLW0ToERkSSpimwA22SMAJe5Py8Q/ELAAD//wMAUEsB&#10;Ai0AFAAGAAgAAAAhALaDOJL+AAAA4QEAABMAAAAAAAAAAAAAAAAAAAAAAFtDb250ZW50X1R5cGVz&#10;XS54bWxQSwECLQAUAAYACAAAACEAOP0h/9YAAACUAQAACwAAAAAAAAAAAAAAAAAvAQAAX3JlbHMv&#10;LnJlbHNQSwECLQAUAAYACAAAACEAlzBzi10CAACIBAAADgAAAAAAAAAAAAAAAAAuAgAAZHJzL2Uy&#10;b0RvYy54bWxQSwECLQAUAAYACAAAACEAhEFh6uMAAAALAQAADwAAAAAAAAAAAAAAAAC3BAAAZHJz&#10;L2Rvd25yZXYueG1sUEsFBgAAAAAEAAQA8wAAAMcFAAAAAA==&#10;" fillcolor="white [3201]" stroked="f" strokeweight=".5pt">
                <v:textbox>
                  <w:txbxContent>
                    <w:p w:rsidR="008F1A07" w:rsidRPr="008F1A07" w:rsidRDefault="008F1A07" w:rsidP="008F1A07">
                      <w:r>
                        <w:t xml:space="preserve">Из ветки </w:t>
                      </w:r>
                      <w:proofErr w:type="spellStart"/>
                      <w:r>
                        <w:rPr>
                          <w:lang w:val="en-US"/>
                        </w:rPr>
                        <w:t>extra_part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3517744</wp:posOffset>
                </wp:positionH>
                <wp:positionV relativeFrom="paragraph">
                  <wp:posOffset>1772944</wp:posOffset>
                </wp:positionV>
                <wp:extent cx="1475117" cy="362309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1A07" w:rsidRPr="008F1A07" w:rsidRDefault="008F1A07">
                            <w:r>
                              <w:t xml:space="preserve">Из ветки </w:t>
                            </w: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6" o:spid="_x0000_s1028" type="#_x0000_t202" style="position:absolute;margin-left:277pt;margin-top:139.6pt;width:116.15pt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gVXgIAAIgEAAAOAAAAZHJzL2Uyb0RvYy54bWysVL1u2zAQ3gv0HQjutfyfRrAcuA5cFDCS&#10;AE6RmaYoSwDFY0nakrt17yvkHTp06NZXcN6oR8py3LRT0YU68o4f777vTpOrupRkJ4wtQCW01+lS&#10;IhSHtFCbhH68X7x5S4l1TKVMghIJ3QtLr6avX00qHYs+5CBTYQiCKBtXOqG5czqOIstzUTLbAS0U&#10;OjMwJXO4NZsoNaxC9FJG/W53HFVgUm2AC2vx9Lpx0mnAzzLB3W2WWeGITCjm5sJqwrr2azSdsHhj&#10;mM4LfkyD/UMWJSsUPnqCumaOka0p/oAqC27AQuY6HMoIsqzgItSA1fS6L6pZ5UyLUAuSY/WJJvv/&#10;YPnN7s6QIk3oYEyJYiVqdHg8fDt8P/w8/Hj68vSVoANZqrSNMXilMdzV76BGtdtzi4e++Dozpf9i&#10;WQT9yPf+xLGoHeH+0vBi1OtdUMLRNxj3B91LDxM939bGuvcCSuKNhBrUMFDLdkvrmtA2xD9mQRbp&#10;opAybHzfiLk0ZMdQcelCjgj+W5RUpEroeDDqBmAF/nqDLBXm4mttavKWq9d1YKjf1ruGdI80GGja&#10;yWq+KDDXJbPujhnsH6wcZ8Ld4pJJwLfgaFGSg/n8t3Mfj7Kil5IK+zGh9tOWGUGJ/KBQ8MvecOgb&#10;OGyGo4s+bsy5Z33uUdtyDkhAD6dP82D6eCdbMzNQPuDozPyr6GKK49sJda05d82U4OhxMZuFIGxZ&#10;zdxSrTT30J5wr8R9/cCMPsrlUOgbaDuXxS9Ua2L9TQWzrYOsCJJ6nhtWj/Rju4emOI6mn6fzfYh6&#10;/oFMfwEAAP//AwBQSwMEFAAGAAgAAAAhAHe0/XviAAAACwEAAA8AAABkcnMvZG93bnJldi54bWxM&#10;j0tPhEAQhO8m/odJm3gx7iDIsiLNxhgfiTcXH/E2y4xAZHoIMwv4721PeqtOVaq/KraL7cVkRt85&#10;QrhYRSAM1U531CC8VPfnGxA+KNKqd2QQvo2HbXl8VKhcu5mezbQLjeAS8rlCaEMYcil93Rqr/MoN&#10;htj7dKNVgc+xkXpUM5fbXsZRtJZWdcQfWjWY29bUX7uDRfg4a96f/PLwOidpMtw9TlX2pivE05Pl&#10;5hpEMEv4C8MvPqNDyUx7dyDtRY+Qppe8JSDE2VUMghPZZp2A2CMkCQtZFvL/hvIHAAD//wMAUEsB&#10;Ai0AFAAGAAgAAAAhALaDOJL+AAAA4QEAABMAAAAAAAAAAAAAAAAAAAAAAFtDb250ZW50X1R5cGVz&#10;XS54bWxQSwECLQAUAAYACAAAACEAOP0h/9YAAACUAQAACwAAAAAAAAAAAAAAAAAvAQAAX3JlbHMv&#10;LnJlbHNQSwECLQAUAAYACAAAACEAFMQIFV4CAACIBAAADgAAAAAAAAAAAAAAAAAuAgAAZHJzL2Uy&#10;b0RvYy54bWxQSwECLQAUAAYACAAAACEAd7T9e+IAAAALAQAADwAAAAAAAAAAAAAAAAC4BAAAZHJz&#10;L2Rvd25yZXYueG1sUEsFBgAAAAAEAAQA8wAAAMcFAAAAAA==&#10;" fillcolor="white [3201]" stroked="f" strokeweight=".5pt">
                <v:textbox>
                  <w:txbxContent>
                    <w:p w:rsidR="008F1A07" w:rsidRPr="008F1A07" w:rsidRDefault="008F1A07">
                      <w:r>
                        <w:t xml:space="preserve">Из ветки </w:t>
                      </w: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B7F155" wp14:editId="7CB1EF6A">
                <wp:simplePos x="0" y="0"/>
                <wp:positionH relativeFrom="column">
                  <wp:posOffset>619269</wp:posOffset>
                </wp:positionH>
                <wp:positionV relativeFrom="paragraph">
                  <wp:posOffset>2368167</wp:posOffset>
                </wp:positionV>
                <wp:extent cx="3554083" cy="1000664"/>
                <wp:effectExtent l="0" t="0" r="27940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1000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01B36" id="Прямоугольник 35" o:spid="_x0000_s1026" style="position:absolute;margin-left:48.75pt;margin-top:186.45pt;width:279.85pt;height:7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ppwQIAAJkFAAAOAAAAZHJzL2Uyb0RvYy54bWysVM1u2zAMvg/YOwi6r3b+2s6oUwQtOgwo&#10;2mDt0LMiy7EBWdIkJU52GrDrgD3CHmKXYT99BueNRkm2G3TFDsMutiiSH8lPJE9ONxVHa6ZNKUWK&#10;BwcxRkxQmZVimeK3txcvjjEyloiMcClYirfM4NPp82cntUrYUBaSZ0wjABEmqVWKC2tVEkWGFqwi&#10;5kAqJkCZS10RC6JeRpkmNaBXPBrG8WFUS50pLSkzBm7PgxJPPX6eM2qv89wwi3iKITfrv9p/F+4b&#10;TU9IstREFSVt0yD/kEVFSgFBe6hzYgla6fIPqKqkWhqZ2wMqq0jmeUmZrwGqGcSPqrkpiGK+FiDH&#10;qJ4m8/9g6dV6rlGZpXg0wUiQCt6o+bL7sPvc/Gzudx+br81982P3qfnVfGu+IzACxmplEnC8UXPd&#10;SgaOrvxNriv3h8LQxrO87VlmG4soXI4mk3F8PMKIgm4QwyMejh1q9OCutLGvmKyQO6RYwzN6dsn6&#10;0thg2pm4aEJelJzDPUm4cF8jeZm5Oy/o5eKMa7Qm0ANH8Sie+WeHcHtmIDnXyJUWivEnu+UswL5h&#10;OdAE6Q99Jr5BWQ9LKGXCDoKqIBkL0SZQXR/MtbTz8JVyAYAOOYcse+wWoLMMIB12qLu1d67M93fv&#10;HP8tseDce/jIUtjeuSqF1E8BcKiqjRzsO5ICNY6lhcy20ERahukyil6U8G6XxNg50TBOMHiwIuw1&#10;fHIu6xTL9oRRIfX7p+6dPXQ5aDGqYTxTbN6tiGYY8dcC+v/lYDx28+yF8eRoCILe1yz2NWJVnUl4&#10;/QEsI0X90dlb3h1zLas72CQzFxVURFCInWJqdSec2bA2YBdRNpt5M5hhReyluFHUgTtWXV/ebu6I&#10;Vm3zWuj7K9mNMkke9XCwdZ5CzlZW5qVv8AdeW75h/n3jtLvKLZh92Vs9bNTpbwAAAP//AwBQSwME&#10;FAAGAAgAAAAhAMyDjwLgAAAACgEAAA8AAABkcnMvZG93bnJldi54bWxMj0FPg0AQhe8m/ofNmHiz&#10;ixCKpQxN01RvGltNz1t2CkR2FtltQX+960mPk/flvW+K1WQ6caHBtZYR7mcRCOLK6pZrhPe3x7sH&#10;EM4r1qqzTAhf5GBVXl8VKtd25B1d9r4WoYRdrhAa7/tcSlc1ZJSb2Z44ZCc7GOXDOdRSD2oM5aaT&#10;cRTNpVEth4VG9bRpqPrYnw3Cs5uyl/Vh+/S9fd0lfvMZ68MYI97eTOslCE+T/4PhVz+oQxmcjvbM&#10;2okOYZGlgURIsngBIgDzNItBHBHSJEpBloX8/0L5AwAA//8DAFBLAQItABQABgAIAAAAIQC2gziS&#10;/gAAAOEBAAATAAAAAAAAAAAAAAAAAAAAAABbQ29udGVudF9UeXBlc10ueG1sUEsBAi0AFAAGAAgA&#10;AAAhADj9If/WAAAAlAEAAAsAAAAAAAAAAAAAAAAALwEAAF9yZWxzLy5yZWxzUEsBAi0AFAAGAAgA&#10;AAAhAAtBKmnBAgAAmQUAAA4AAAAAAAAAAAAAAAAALgIAAGRycy9lMm9Eb2MueG1sUEsBAi0AFAAG&#10;AAgAAAAhAMyDjwLgAAAACgEAAA8AAAAAAAAAAAAAAAAAGwUAAGRycy9kb3ducmV2LnhtbFBLBQYA&#10;AAAABAAEAPMAAAAoBgAAAAA=&#10;" filled="f" strokecolor="#7030a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558884</wp:posOffset>
                </wp:positionH>
                <wp:positionV relativeFrom="paragraph">
                  <wp:posOffset>1557284</wp:posOffset>
                </wp:positionV>
                <wp:extent cx="2924355" cy="810883"/>
                <wp:effectExtent l="0" t="0" r="28575" b="279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355" cy="810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D075E" id="Прямоугольник 34" o:spid="_x0000_s1026" style="position:absolute;margin-left:44pt;margin-top:122.6pt;width:230.25pt;height:6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apvQIAAJgFAAAOAAAAZHJzL2Uyb0RvYy54bWysVM1u2zAMvg/YOwi6r3b+1tSoUwQtOgwo&#10;2mLt0LMiy4kBWdQkJU52GrDrgD3CHmKXYT99BueNRsmOG7TDDsN8kEmR/Pgjkscn61KSlTC2AJXS&#10;3kFMiVAcskLNU/r29vzFmBLrmMqYBCVSuhGWnkyePzuudCL6sACZCUMQRNmk0ildOKeTKLJ8IUpm&#10;D0ALhcIcTMkcsmYeZYZViF7KqB/HL6MKTKYNcGEt3p41QjoJ+HkuuLvKcysckSnF2Fw4TThn/owm&#10;xyyZG6YXBW/DYP8QRckKhU47qDPmGFma4glUWXADFnJ3wKGMIM8LLkIOmE0vfpTNzYJpEXLB4ljd&#10;lcn+P1h+ubo2pMhSOhhSoliJb1R/2X7Yfq5/1vfbj/XX+r7+sf1U/6q/1d8JKmHFKm0TNLzR16bl&#10;LJI+/XVuSv/HxMg6VHnTVVmsHeF42T/qDwejESUcZeNePB4PPGj0YK2Nda8ElMQTKTX4iqG4bHVh&#10;XaO6U/HOFJwXUuI9S6TypwVZZP4uMGY+O5WGrBi2wGE8iKfh1dHdnhpy3jTymTW5BMptpGhg34gc&#10;q+SjD5GE/hQdLONcKNdrRAuWicbbKMavza2zCJlKhYAeOccoO+wWwPf+U+wm71bfm4rQ3p1x/LfA&#10;GuPOIngG5TrjslBg/gQgMavWc6O/K1JTGl+lGWQb7CEDzXBZzc8LfLcLZt01MzhNOHe4IdwVHrmE&#10;KqXQUpQswLz/073XxyZHKSUVTmdK7bslM4IS+Vph+x/1hkM/zoEZjg77yJh9yWxfopblKeDr93AX&#10;aR5Ir+/kjswNlHe4SKbeK4qY4ug7pdyZHXPqmq2Bq4iL6TSo4Qhr5i7UjeYe3FfV9+Xt+o4Z3Tav&#10;w7a/hN0ks+RRDze63lLBdOkgL0KDP9S1rTeOf2icdlX5/bLPB62HhTr5DQAA//8DAFBLAwQUAAYA&#10;CAAAACEAN8EgjeEAAAAKAQAADwAAAGRycy9kb3ducmV2LnhtbEyPwU7DMBBE70j8g7VI3KiD29IQ&#10;sqmqqnCjogX17MZLEhGvQ+w2ga/HnOA4mtHMm3w52lacqfeNY4TbSQKCuHSm4Qrh7fXxJgXhg2aj&#10;W8eE8EUelsXlRa4z4wbe0XkfKhFL2GcaoQ6hy6T0ZU1W+4nriKP37nqrQ5R9JU2vh1huW6mS5E5a&#10;3XBcqHVH65rKj/3JIjz7cbFdHTZP35uX3TSsP5U5DArx+mpcPYAINIa/MPziR3QoItPRndh40SKk&#10;abwSENRsrkDEwHyWzkEcEaYLdQ+yyOX/C8UPAAAA//8DAFBLAQItABQABgAIAAAAIQC2gziS/gAA&#10;AOEBAAATAAAAAAAAAAAAAAAAAAAAAABbQ29udGVudF9UeXBlc10ueG1sUEsBAi0AFAAGAAgAAAAh&#10;ADj9If/WAAAAlAEAAAsAAAAAAAAAAAAAAAAALwEAAF9yZWxzLy5yZWxzUEsBAi0AFAAGAAgAAAAh&#10;AC/PFqm9AgAAmAUAAA4AAAAAAAAAAAAAAAAALgIAAGRycy9lMm9Eb2MueG1sUEsBAi0AFAAGAAgA&#10;AAAhADfBII3hAAAACgEAAA8AAAAAAAAAAAAAAAAAFwUAAGRycy9kb3ducmV2LnhtbFBLBQYAAAAA&#10;BAAEAPMAAAAlBgAAAAA=&#10;" filled="f" strokecolor="#7030a0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A8ED5A3" wp14:editId="76F84DD8">
            <wp:extent cx="6152515" cy="4381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E8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Оставляем такой код:</w:t>
      </w:r>
    </w:p>
    <w:p w:rsidR="00EA74DA" w:rsidRDefault="00EA74DA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3EED0" wp14:editId="237A7F74">
            <wp:extent cx="6152515" cy="41890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248C">
        <w:rPr>
          <w:rFonts w:ascii="Times New Roman" w:hAnsi="Times New Roman" w:cs="Times New Roman"/>
          <w:sz w:val="28"/>
          <w:szCs w:val="28"/>
        </w:rPr>
        <w:t>17)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77A1F" w:rsidRPr="0024248C">
        <w:rPr>
          <w:rFonts w:ascii="Times New Roman" w:hAnsi="Times New Roman" w:cs="Times New Roman"/>
          <w:sz w:val="28"/>
          <w:szCs w:val="28"/>
          <w:u w:val="single"/>
        </w:rPr>
        <w:t>ВЫПОЛНЯЕМ КОММИТ</w:t>
      </w:r>
      <w:r w:rsidR="00777A1F">
        <w:rPr>
          <w:rFonts w:ascii="Times New Roman" w:hAnsi="Times New Roman" w:cs="Times New Roman"/>
          <w:sz w:val="28"/>
          <w:szCs w:val="28"/>
        </w:rPr>
        <w:t>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015685" wp14:editId="3526E4DA">
            <wp:extent cx="6152515" cy="447167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6F5348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папка </w:t>
      </w:r>
      <w:r w:rsidRPr="0024248C">
        <w:rPr>
          <w:rFonts w:ascii="Times New Roman" w:hAnsi="Times New Roman" w:cs="Times New Roman"/>
          <w:b/>
          <w:sz w:val="28"/>
          <w:szCs w:val="28"/>
        </w:rPr>
        <w:t>“программа”</w:t>
      </w:r>
      <w:r>
        <w:rPr>
          <w:rFonts w:ascii="Times New Roman" w:hAnsi="Times New Roman" w:cs="Times New Roman"/>
          <w:sz w:val="28"/>
          <w:szCs w:val="28"/>
        </w:rPr>
        <w:t xml:space="preserve">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1B2FD" wp14:editId="27E55360">
            <wp:extent cx="6152515" cy="1634490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8C" w:rsidRPr="0024248C" w:rsidRDefault="0024248C" w:rsidP="00242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выглядит последний коммит в ветке </w:t>
      </w:r>
      <w:r w:rsidRPr="0024248C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242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слияния и конфликта:</w:t>
      </w:r>
    </w:p>
    <w:p w:rsidR="0024248C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7A1F" w:rsidRDefault="00777A1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83314" wp14:editId="323B9BCC">
            <wp:extent cx="6152515" cy="2665095"/>
            <wp:effectExtent l="0" t="0" r="63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18) </w:t>
      </w:r>
      <w:r w:rsidR="00D4010F">
        <w:rPr>
          <w:rFonts w:ascii="Times New Roman" w:hAnsi="Times New Roman" w:cs="Times New Roman"/>
          <w:sz w:val="28"/>
          <w:szCs w:val="28"/>
        </w:rPr>
        <w:t>Удаление веток в локальном репозитории:</w:t>
      </w:r>
    </w:p>
    <w:p w:rsidR="00D4010F" w:rsidRDefault="00D4010F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23D05" wp14:editId="3324CCDC">
            <wp:extent cx="4886325" cy="1600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0F" w:rsidRDefault="0024248C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19) </w:t>
      </w:r>
      <w:r w:rsidR="00D4010F">
        <w:rPr>
          <w:rFonts w:ascii="Times New Roman" w:hAnsi="Times New Roman" w:cs="Times New Roman"/>
          <w:sz w:val="28"/>
          <w:szCs w:val="28"/>
        </w:rPr>
        <w:t>Удаление веток в удалённом репозитории:</w:t>
      </w:r>
    </w:p>
    <w:p w:rsidR="00D4010F" w:rsidRDefault="00D34AD9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F4188" wp14:editId="12367551">
            <wp:extent cx="4933950" cy="1943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CD" w:rsidRPr="005735CD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удалённом репозитории всего 1 ветка:</w:t>
      </w:r>
    </w:p>
    <w:p w:rsidR="00D34AD9" w:rsidRPr="00D34AD9" w:rsidRDefault="005735CD" w:rsidP="001F216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AA8D5" wp14:editId="6D03BC37">
            <wp:extent cx="6152515" cy="3046730"/>
            <wp:effectExtent l="0" t="0" r="63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F4" w:rsidRDefault="00386BF4" w:rsidP="006F53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20) Добавляем дополнительные модули для других компонентов. Выполняем </w:t>
      </w:r>
      <w:r w:rsidRPr="00386BF4">
        <w:rPr>
          <w:rFonts w:ascii="Times New Roman" w:hAnsi="Times New Roman" w:cs="Times New Roman"/>
          <w:sz w:val="28"/>
          <w:szCs w:val="28"/>
          <w:u w:val="single"/>
        </w:rPr>
        <w:t>КОММИТ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5348" w:rsidRPr="00A45A9F" w:rsidRDefault="006F5348" w:rsidP="006F53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5A9F">
        <w:rPr>
          <w:rFonts w:ascii="Times New Roman" w:hAnsi="Times New Roman" w:cs="Times New Roman"/>
          <w:sz w:val="28"/>
          <w:szCs w:val="28"/>
        </w:rPr>
        <w:t xml:space="preserve">Ссылка на проект в </w:t>
      </w:r>
      <w:r w:rsidRPr="00A45A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45A9F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IgorMelnikov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</w:rPr>
          <w:t>23/3</w:t>
        </w:r>
        <w:r w:rsidRPr="00A45A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deditor</w:t>
        </w:r>
      </w:hyperlink>
    </w:p>
    <w:p w:rsidR="006F5348" w:rsidRDefault="006F5348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730CE" w:rsidRDefault="00A730CE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Псевдокоды всех модулей:</w:t>
      </w:r>
    </w:p>
    <w:p w:rsidR="00A730CE" w:rsidRDefault="00A730CE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730CE" w:rsidRDefault="00A730CE" w:rsidP="001D6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46CDB" w:rsidRDefault="00646CDB" w:rsidP="001D6E4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46CDB">
        <w:rPr>
          <w:rFonts w:ascii="Times New Roman" w:hAnsi="Times New Roman" w:cs="Times New Roman"/>
          <w:b/>
          <w:sz w:val="28"/>
          <w:szCs w:val="28"/>
        </w:rPr>
        <w:t>Расположение псевдокодов компонентов относительно веток проекта:</w:t>
      </w:r>
    </w:p>
    <w:p w:rsid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1) Структура программы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4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BaseWindow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InfoWindow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VideoWindow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2) Проект и настройки проекта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project_part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3) Сцена и настройка сцены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4) Панель инструментов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2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Toolbar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5) Моделирование и дизайн примитивных объектов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ModelingModule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6) Объект и панель свойств объекта (параметры объекта)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7)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Панель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анимации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2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TimeLine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8) Особенности под конкретную ОС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KeyWorker</w:t>
      </w:r>
      <w:r w:rsidRPr="009166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66D0">
        <w:rPr>
          <w:rFonts w:ascii="Times New Roman" w:hAnsi="Times New Roman" w:cs="Times New Roman"/>
          <w:sz w:val="28"/>
          <w:szCs w:val="28"/>
          <w:highlight w:val="yellow"/>
        </w:rPr>
        <w:t>9) Сохранение и экспорт проекта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1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):</w:t>
      </w:r>
    </w:p>
    <w:p w:rsidR="009166D0" w:rsidRPr="009166D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SaveAndExport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extra_part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  <w:highlight w:val="yellow"/>
        </w:rPr>
        <w:t xml:space="preserve">10) 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Плагины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количество файлов: 2</w:t>
      </w:r>
      <w:r w:rsidRPr="00432B1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166D0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9166D0" w:rsidRPr="00432B10" w:rsidRDefault="009166D0" w:rsidP="009166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B1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2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Plugin</w:t>
      </w:r>
      <w:r w:rsidRPr="00432B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32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 w:rsidRPr="00432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432B10" w:rsidRPr="009166D0" w:rsidRDefault="009166D0" w:rsidP="001D6E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166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RemoteControllerPlugin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166D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Ветка</w:t>
      </w:r>
      <w:r>
        <w:rPr>
          <w:rFonts w:ascii="Times New Roman" w:hAnsi="Times New Roman" w:cs="Times New Roman"/>
          <w:sz w:val="28"/>
          <w:szCs w:val="28"/>
          <w:lang w:val="en-US"/>
        </w:rPr>
        <w:t>: master</w:t>
      </w:r>
    </w:p>
    <w:sectPr w:rsidR="00432B10" w:rsidRPr="009166D0" w:rsidSect="00B0240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93"/>
    <w:rsid w:val="000333FA"/>
    <w:rsid w:val="000711A4"/>
    <w:rsid w:val="00127BA0"/>
    <w:rsid w:val="00161951"/>
    <w:rsid w:val="001A4439"/>
    <w:rsid w:val="001D6E43"/>
    <w:rsid w:val="001F216A"/>
    <w:rsid w:val="0024248C"/>
    <w:rsid w:val="00383A6C"/>
    <w:rsid w:val="00386BF4"/>
    <w:rsid w:val="00432B10"/>
    <w:rsid w:val="004F723F"/>
    <w:rsid w:val="005735CD"/>
    <w:rsid w:val="006444EB"/>
    <w:rsid w:val="00646CDB"/>
    <w:rsid w:val="006474B3"/>
    <w:rsid w:val="00662430"/>
    <w:rsid w:val="006F5348"/>
    <w:rsid w:val="00777A1F"/>
    <w:rsid w:val="007A3176"/>
    <w:rsid w:val="008647CC"/>
    <w:rsid w:val="008778D1"/>
    <w:rsid w:val="008C5F05"/>
    <w:rsid w:val="008F1A07"/>
    <w:rsid w:val="009166D0"/>
    <w:rsid w:val="00941B87"/>
    <w:rsid w:val="009477C2"/>
    <w:rsid w:val="00A730CE"/>
    <w:rsid w:val="00AC16DD"/>
    <w:rsid w:val="00AC7BF4"/>
    <w:rsid w:val="00B439E8"/>
    <w:rsid w:val="00CD0593"/>
    <w:rsid w:val="00D34AD9"/>
    <w:rsid w:val="00D4010F"/>
    <w:rsid w:val="00DD4C26"/>
    <w:rsid w:val="00E0061B"/>
    <w:rsid w:val="00E2083E"/>
    <w:rsid w:val="00E32FC1"/>
    <w:rsid w:val="00E34B6D"/>
    <w:rsid w:val="00EA74DA"/>
    <w:rsid w:val="00F456C0"/>
    <w:rsid w:val="00FC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1AFF1"/>
  <w15:chartTrackingRefBased/>
  <w15:docId w15:val="{A913048D-8512-4D82-A341-0C2E9AA50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B6D"/>
    <w:pPr>
      <w:ind w:left="720"/>
      <w:contextualSpacing/>
    </w:pPr>
  </w:style>
  <w:style w:type="paragraph" w:customStyle="1" w:styleId="a4">
    <w:name w:val="Титул. Шапка"/>
    <w:basedOn w:val="a"/>
    <w:rsid w:val="00941B87"/>
    <w:pPr>
      <w:tabs>
        <w:tab w:val="center" w:pos="4677"/>
        <w:tab w:val="right" w:pos="9355"/>
      </w:tabs>
      <w:spacing w:after="0" w:line="360" w:lineRule="auto"/>
      <w:jc w:val="center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customStyle="1" w:styleId="a5">
    <w:name w:val="Титул. Подназвание"/>
    <w:basedOn w:val="a"/>
    <w:rsid w:val="00941B87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Титул. Подписи"/>
    <w:basedOn w:val="a"/>
    <w:rsid w:val="00941B87"/>
    <w:pPr>
      <w:tabs>
        <w:tab w:val="right" w:leader="underscore" w:pos="4253"/>
      </w:tabs>
      <w:spacing w:before="240"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6F5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9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github.com/IgorMelnikov23/3dedito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20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</dc:creator>
  <cp:keywords/>
  <dc:description/>
  <cp:lastModifiedBy>MU</cp:lastModifiedBy>
  <cp:revision>57</cp:revision>
  <dcterms:created xsi:type="dcterms:W3CDTF">2024-02-19T16:26:00Z</dcterms:created>
  <dcterms:modified xsi:type="dcterms:W3CDTF">2024-02-26T18:03:00Z</dcterms:modified>
</cp:coreProperties>
</file>