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2DD3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&lt;!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DOCTYPE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html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CB7C22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html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lang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en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09F5AF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5C71434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head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02F695E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meta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charset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UTF-8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5E9FBD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meta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viewport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content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width=device-width, initial-scale=1.0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C6E2B0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title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Registration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title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975E3A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link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preconnect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https://fonts.gstatic.com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AAAEFA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link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https://fonts.googleapis.com/css2?family=Lato:ital,wght@0,100;0,300;0,400;0,700;1,100;1,300;1,400;1,700&amp;display=swap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stylesheet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</w:t>
      </w:r>
    </w:p>
    <w:p w14:paraId="2AB8DB2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proofErr w:type="gramStart"/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&lt;!--</w:t>
      </w:r>
      <w:proofErr w:type="gramEnd"/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&lt;link rel="stylesheet" href="https://stackpath.bootstrapcdn.com/bootstrap/4.4.1/css/bootstrap.min.css"</w:t>
      </w:r>
    </w:p>
    <w:p w14:paraId="10BBEF7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integrity="sha384-Vkoo8x4CGsO3+Hhxv8T/Q5PaXtkKtu6ug5TOeNV6gBiFeWPGFN9MuhOf23Q9Ifjh" crossorigin="anonymous"&gt; --&gt;</w:t>
      </w:r>
    </w:p>
    <w:p w14:paraId="14DF481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link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stylesheet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style.css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4DE0867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link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preconnect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https://fonts.gstatic.com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4F53407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link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preconnect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https://fonts.gstatic.com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DD9DDD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1A2141A7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head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8E0596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21D2343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body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82AB2A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header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header center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9143D6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header__left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88493F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index.html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img/logo.svg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logo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12DA573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header__search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img/search.svg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search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F311F7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A92023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header__right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E6B989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Catalogue.html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img/menu.svg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menu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0C919C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header__account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img/account.svg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account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DEE507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Cart.html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img/cart.svg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cart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A90C98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F902F0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header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968604E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24435E7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cart_heading center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78CA63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79D09C4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h2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lato-24px color_F16D7F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REGISTRATION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h2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30796D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532DADF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6B03874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registration_block center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168DE8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registration_left_side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F2E662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form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action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#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method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POST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2125A23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lato-16px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Your Name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518BFE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text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first_name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first_name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placeholder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First 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required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185DDB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text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last_name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last_name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placeholder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Last 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required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7967AF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radio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male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gender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value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male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2F77B7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label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for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male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Male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label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B48EC8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lastRenderedPageBreak/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radio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female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gender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value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female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7A6145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label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for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female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Female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label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</w:p>
    <w:p w14:paraId="2968052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</w:p>
    <w:p w14:paraId="169AB36A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login_heading lato-16px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Login details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7E1A1D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email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email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email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placeholder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Email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required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60B18D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password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password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password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placeholder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password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required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2C3BDA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login_text lato-13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Please use 8 or more characters, with at least 1 number and a mixture of uppercase and lowercase letters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A4E89B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submit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lato-14px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submit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value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JOIN NOW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2058B6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form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9C25739" w14:textId="77777777" w:rsidR="00A355B9" w:rsidRPr="00A355B9" w:rsidRDefault="00A355B9" w:rsidP="00A355B9">
      <w:pPr>
        <w:shd w:val="clear" w:color="auto" w:fill="FFFFFF" w:themeFill="background1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br/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br/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br/>
      </w:r>
    </w:p>
    <w:p w14:paraId="1F98E6E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7DED11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registration_right_side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A07F01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loyalty_heading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LOYALTY HAS ITS PERKS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D91830F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loyalty_text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Get in on the loyalty program where you can earn points and unlock serious perks. Starting with these as soon as you join: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25DA9D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ul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E49A3AE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loyalty_li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15% off welcome offer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A19066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loyalty_li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Free shipping, returns and exchanges on all orders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D168B9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loyalty_li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$10 off a purchase on your birthday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4F6A76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loyalty_li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Early access to products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58007A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loyalty_li lato-24px-300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Exclusive offers &amp; rewards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li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BB1B20E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ul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B08CBFA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B8630A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6045F3C" w14:textId="77777777" w:rsidR="00A355B9" w:rsidRPr="00A355B9" w:rsidRDefault="00A355B9" w:rsidP="00A355B9">
      <w:pPr>
        <w:shd w:val="clear" w:color="auto" w:fill="FFFFFF" w:themeFill="background1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br/>
      </w:r>
    </w:p>
    <w:p w14:paraId="20C67D5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before_footer center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9C2D52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section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before_footer-left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27850F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round_photo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img/round-photo.png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Round photo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CC73A9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lato-20px color_222224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proofErr w:type="gramStart"/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“</w:t>
      </w:r>
      <w:proofErr w:type="gramEnd"/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Vestibulum quis porttitor dui! Quisque viverra nunc mi, a pulvinar</w:t>
      </w:r>
    </w:p>
    <w:p w14:paraId="221FC6C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purus</w:t>
      </w:r>
    </w:p>
    <w:p w14:paraId="3819161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proofErr w:type="gramStart"/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condimentum“</w:t>
      </w:r>
      <w:proofErr w:type="gramEnd"/>
    </w:p>
    <w:p w14:paraId="3571FFE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172D83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section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DDDC8F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section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before_footer-right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0747A7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text-center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span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lato-24px color_222224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SUBSCRIBE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span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F89DD13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lastRenderedPageBreak/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span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lato-18px color_222224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FOR OUR NEWLETTER AND PROMOTION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span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6F2F93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24EBE1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form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form_block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action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#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1DF6AC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email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id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subscribe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name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subscribe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placeholder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Enter your email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email_field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30FEF6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input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type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submit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value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Subscribe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subscribe_field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560AC45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form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8BDA91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section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F0C788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C797E9B" w14:textId="77777777" w:rsidR="00A355B9" w:rsidRPr="00A355B9" w:rsidRDefault="00A355B9" w:rsidP="00A355B9">
      <w:pPr>
        <w:shd w:val="clear" w:color="auto" w:fill="FFFFFF" w:themeFill="background1"/>
        <w:spacing w:after="24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6BFAE1F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footer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footer center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2BAA80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copyright font-white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DCCE77E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© 2021 Brand All Rights Reserved.</w:t>
      </w:r>
    </w:p>
    <w:p w14:paraId="58D9832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p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2B8A03E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social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68C3A0D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social_button_white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3FEF4C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#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img/Facebook.svg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700925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BFAE19B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social_button_pink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72ADD48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#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img/Instagram.svg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1BECAA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5F716ED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social_button_white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DB6FA57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#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img/Pinterest.svg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FAE9E38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8F8902D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class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social_button_white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2BFF347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href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#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img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src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</w:t>
      </w:r>
      <w:r w:rsidRPr="00A355B9">
        <w:rPr>
          <w:rFonts w:ascii="Consolas" w:eastAsia="Times New Roman" w:hAnsi="Consolas"/>
          <w:color w:val="448C27"/>
          <w:sz w:val="21"/>
          <w:szCs w:val="21"/>
          <w:lang w:eastAsia="en-AU"/>
        </w:rPr>
        <w:t>img/Twitter.svg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 </w:t>
      </w:r>
      <w:r w:rsidRPr="00A355B9">
        <w:rPr>
          <w:rFonts w:ascii="Consolas" w:eastAsia="Times New Roman" w:hAnsi="Consolas"/>
          <w:i/>
          <w:iCs/>
          <w:color w:val="8190A0"/>
          <w:sz w:val="21"/>
          <w:szCs w:val="21"/>
          <w:lang w:eastAsia="en-AU"/>
        </w:rPr>
        <w:t>alt</w:t>
      </w:r>
      <w:r w:rsidRPr="00A355B9">
        <w:rPr>
          <w:rFonts w:ascii="Consolas" w:eastAsia="Times New Roman" w:hAnsi="Consolas"/>
          <w:color w:val="777777"/>
          <w:sz w:val="21"/>
          <w:szCs w:val="21"/>
          <w:lang w:eastAsia="en-AU"/>
        </w:rPr>
        <w:t>=""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a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08E4B7F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button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972826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div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4900A28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footer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3868B07F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2347D79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333333"/>
          <w:sz w:val="21"/>
          <w:szCs w:val="21"/>
          <w:lang w:eastAsia="en-AU"/>
        </w:rPr>
        <w:t>    </w:t>
      </w:r>
      <w:proofErr w:type="gramStart"/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&lt;!--</w:t>
      </w:r>
      <w:proofErr w:type="gramEnd"/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&lt;script src="https://code.jquery.com/jquery-3.4.1.slim.min.js"</w:t>
      </w:r>
    </w:p>
    <w:p w14:paraId="1626CBCC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integrity="sha384-J6qa4849blE2+poT4WnyKhv5vZF5SrPo0iEjwBvKU7imGFAV0wwj1yYfoRSJoZ+n"</w:t>
      </w:r>
    </w:p>
    <w:p w14:paraId="696501F6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crossorigin="anonymous"&gt;&lt;/script&gt;</w:t>
      </w:r>
    </w:p>
    <w:p w14:paraId="630924B0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&lt;script src="https://cdn.jsdelivr.net/npm/popper.js@1.16.0/dist/umd/popper.min.js"</w:t>
      </w:r>
    </w:p>
    <w:p w14:paraId="70D16A79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integrity="sha384-Q6E9RHvbIyZFJoft+2mJbHaEWldlvI9IOYy5n3zV9zzTtmI3UksdQRVvoxMfooAo"</w:t>
      </w:r>
    </w:p>
    <w:p w14:paraId="2CEE8B6F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crossorigin="anonymous"&gt;&lt;/script&gt;</w:t>
      </w:r>
    </w:p>
    <w:p w14:paraId="5667F551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&lt;script src="https://stackpath.bootstrapcdn.com/bootstrap/4.4.1/js/bootstrap.min.js"</w:t>
      </w:r>
    </w:p>
    <w:p w14:paraId="6D3B1604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integrity="sha384-wfSDF2E50Y2D1uUdj0O3uMBJnjuUD4Ih7YwaYd1iqfktj0Uod8GCExl3Og8ifwB6"</w:t>
      </w:r>
    </w:p>
    <w:p w14:paraId="0EC87F62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i/>
          <w:iCs/>
          <w:color w:val="AAAAAA"/>
          <w:sz w:val="21"/>
          <w:szCs w:val="21"/>
          <w:lang w:eastAsia="en-AU"/>
        </w:rPr>
        <w:t>        crossorigin="anonymous"&gt;&lt;/script&gt; --&gt;</w:t>
      </w:r>
    </w:p>
    <w:p w14:paraId="3CCB83AE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</w:p>
    <w:p w14:paraId="66878313" w14:textId="77777777" w:rsidR="00A355B9" w:rsidRPr="00A355B9" w:rsidRDefault="00A355B9" w:rsidP="00A355B9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en-AU"/>
        </w:rPr>
      </w:pP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&lt;/</w:t>
      </w:r>
      <w:r w:rsidRPr="00A355B9">
        <w:rPr>
          <w:rFonts w:ascii="Consolas" w:eastAsia="Times New Roman" w:hAnsi="Consolas"/>
          <w:color w:val="4B69C6"/>
          <w:sz w:val="21"/>
          <w:szCs w:val="21"/>
          <w:lang w:eastAsia="en-AU"/>
        </w:rPr>
        <w:t>body</w:t>
      </w:r>
      <w:r w:rsidRPr="00A355B9">
        <w:rPr>
          <w:rFonts w:ascii="Consolas" w:eastAsia="Times New Roman" w:hAnsi="Consolas"/>
          <w:color w:val="91B3E0"/>
          <w:sz w:val="21"/>
          <w:szCs w:val="21"/>
          <w:lang w:eastAsia="en-AU"/>
        </w:rPr>
        <w:t>&gt;</w:t>
      </w:r>
    </w:p>
    <w:p w14:paraId="18EE2FC5" w14:textId="77777777" w:rsidR="00F333B1" w:rsidRDefault="00F333B1" w:rsidP="00A355B9">
      <w:pPr>
        <w:shd w:val="clear" w:color="auto" w:fill="FFFFFF" w:themeFill="background1"/>
      </w:pPr>
    </w:p>
    <w:sectPr w:rsidR="00F333B1" w:rsidSect="00A355B9">
      <w:headerReference w:type="default" r:id="rId6"/>
      <w:footerReference w:type="default" r:id="rId7"/>
      <w:pgSz w:w="11906" w:h="16838"/>
      <w:pgMar w:top="1134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74161" w14:textId="77777777" w:rsidR="0094340F" w:rsidRDefault="0094340F" w:rsidP="00A355B9">
      <w:pPr>
        <w:spacing w:after="0" w:line="240" w:lineRule="auto"/>
      </w:pPr>
      <w:r>
        <w:separator/>
      </w:r>
    </w:p>
  </w:endnote>
  <w:endnote w:type="continuationSeparator" w:id="0">
    <w:p w14:paraId="4EF493C8" w14:textId="77777777" w:rsidR="0094340F" w:rsidRDefault="0094340F" w:rsidP="00A3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0724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FA3FD" w14:textId="6C6FF340" w:rsidR="00A355B9" w:rsidRDefault="00A35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74E20" w14:textId="77777777" w:rsidR="00A355B9" w:rsidRDefault="00A35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60FA6" w14:textId="77777777" w:rsidR="0094340F" w:rsidRDefault="0094340F" w:rsidP="00A355B9">
      <w:pPr>
        <w:spacing w:after="0" w:line="240" w:lineRule="auto"/>
      </w:pPr>
      <w:r>
        <w:separator/>
      </w:r>
    </w:p>
  </w:footnote>
  <w:footnote w:type="continuationSeparator" w:id="0">
    <w:p w14:paraId="3A00BB66" w14:textId="77777777" w:rsidR="0094340F" w:rsidRDefault="0094340F" w:rsidP="00A3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A43F7" w14:textId="67EC7146" w:rsidR="00A355B9" w:rsidRPr="00A355B9" w:rsidRDefault="00A355B9" w:rsidP="00A355B9">
    <w:pPr>
      <w:pStyle w:val="Header"/>
      <w:jc w:val="right"/>
      <w:rPr>
        <w:lang w:val="en-US"/>
      </w:rPr>
    </w:pPr>
    <w:r>
      <w:rPr>
        <w:lang w:val="en-US"/>
      </w:rPr>
      <w:t>Registration.html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B9"/>
    <w:rsid w:val="0094340F"/>
    <w:rsid w:val="00A1476D"/>
    <w:rsid w:val="00A355B9"/>
    <w:rsid w:val="00F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0638"/>
  <w15:chartTrackingRefBased/>
  <w15:docId w15:val="{22826BA1-FF7A-4EF9-8446-0368EB1C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 style"/>
    <w:basedOn w:val="Normal"/>
    <w:qFormat/>
    <w:rsid w:val="00A1476D"/>
    <w:pPr>
      <w:spacing w:after="0" w:line="240" w:lineRule="auto"/>
    </w:pPr>
    <w:rPr>
      <w:rFonts w:ascii="Courier New" w:hAnsi="Courier New" w:cs="Courier New"/>
      <w:color w:val="FF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B9"/>
  </w:style>
  <w:style w:type="paragraph" w:styleId="Footer">
    <w:name w:val="footer"/>
    <w:basedOn w:val="Normal"/>
    <w:link w:val="FooterChar"/>
    <w:uiPriority w:val="99"/>
    <w:unhideWhenUsed/>
    <w:rsid w:val="00A35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PUGACHEV</dc:creator>
  <cp:keywords/>
  <dc:description/>
  <cp:lastModifiedBy>IGOR PUGACHEV</cp:lastModifiedBy>
  <cp:revision>1</cp:revision>
  <dcterms:created xsi:type="dcterms:W3CDTF">2020-12-22T08:23:00Z</dcterms:created>
  <dcterms:modified xsi:type="dcterms:W3CDTF">2020-12-22T08:29:00Z</dcterms:modified>
</cp:coreProperties>
</file>