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7998" w:rsidP="00437998" w:rsidRDefault="00437998" w14:paraId="30437A2D" w14:textId="69E3E6CB">
      <w:pPr>
        <w:jc w:val="center"/>
        <w:rPr>
          <w:rFonts w:ascii="Cascadia Mono" w:hAnsi="Cascadia Mono"/>
          <w:b/>
          <w:bCs/>
          <w:sz w:val="44"/>
          <w:szCs w:val="44"/>
        </w:rPr>
      </w:pPr>
      <w:r>
        <w:rPr>
          <w:rFonts w:ascii="Cascadia Mono" w:hAnsi="Cascadia Mono"/>
          <w:b/>
          <w:bCs/>
          <w:sz w:val="44"/>
          <w:szCs w:val="44"/>
        </w:rPr>
        <w:t>LV2: Osnovna analiza mrežnog prometa</w:t>
      </w:r>
    </w:p>
    <w:p w:rsidR="00437998" w:rsidP="00437998" w:rsidRDefault="00437998" w14:paraId="6719E2DE" w14:textId="317BE7BC">
      <w:pPr>
        <w:jc w:val="center"/>
        <w:rPr>
          <w:rFonts w:ascii="Cascadia Mono" w:hAnsi="Cascadia Mono"/>
          <w:i/>
          <w:iCs/>
          <w:sz w:val="16"/>
          <w:szCs w:val="16"/>
        </w:rPr>
      </w:pPr>
      <w:r>
        <w:rPr>
          <w:rFonts w:ascii="Cascadia Mono" w:hAnsi="Cascadia Mono"/>
          <w:i/>
          <w:iCs/>
          <w:sz w:val="16"/>
          <w:szCs w:val="16"/>
        </w:rPr>
        <w:t>Arsen Pshevlotksyi, Damir Ostriznij – 3.B</w:t>
      </w:r>
    </w:p>
    <w:p w:rsidR="00437998" w:rsidP="00437998" w:rsidRDefault="00437998" w14:paraId="7975E6F1" w14:textId="45B0FB9D">
      <w:pPr>
        <w:rPr>
          <w:rFonts w:ascii="Cascadia Mono" w:hAnsi="Cascadia Mono"/>
          <w:sz w:val="40"/>
          <w:szCs w:val="40"/>
        </w:rPr>
      </w:pPr>
    </w:p>
    <w:p w:rsidR="00437998" w:rsidP="00437998" w:rsidRDefault="00437998" w14:paraId="31B17E44" w14:textId="497F2644">
      <w:pPr>
        <w:rPr>
          <w:rFonts w:ascii="Cascadia Mono" w:hAnsi="Cascadia Mono"/>
          <w:b/>
          <w:bCs/>
          <w:sz w:val="40"/>
          <w:szCs w:val="40"/>
        </w:rPr>
      </w:pPr>
      <w:r>
        <w:rPr>
          <w:rFonts w:ascii="Cascadia Mono" w:hAnsi="Cascadia Mono"/>
          <w:b/>
          <w:bCs/>
          <w:sz w:val="40"/>
          <w:szCs w:val="40"/>
        </w:rPr>
        <w:t xml:space="preserve"> Priprema za vježbu</w:t>
      </w:r>
    </w:p>
    <w:p w:rsidR="00437998" w:rsidP="00437998" w:rsidRDefault="00437998" w14:paraId="4C613D72" w14:textId="68DF87C1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1. Što je i čemu služi protokol ARP?</w:t>
      </w:r>
    </w:p>
    <w:p w:rsidR="00437998" w:rsidP="00437998" w:rsidRDefault="00437998" w14:paraId="6267F631" w14:textId="176DE194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ARP (Address Resolution Protocol) </w:t>
      </w:r>
      <w:r w:rsidRPr="00437998">
        <w:rPr>
          <w:rFonts w:ascii="Cascadia Mono" w:hAnsi="Cascadia Mono"/>
          <w:sz w:val="32"/>
          <w:szCs w:val="32"/>
        </w:rPr>
        <w:t>je mrežni protokol koji prevodi IP adresu u MAC adresu</w:t>
      </w:r>
      <w:r>
        <w:rPr>
          <w:rFonts w:ascii="Cascadia Mono" w:hAnsi="Cascadia Mono"/>
          <w:sz w:val="32"/>
          <w:szCs w:val="32"/>
        </w:rPr>
        <w:t>.</w:t>
      </w:r>
    </w:p>
    <w:p w:rsidR="00437998" w:rsidP="00437998" w:rsidRDefault="00437998" w14:paraId="6D73AA27" w14:textId="1C4B5248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2. Što je i čemu služi protokol ICMP?</w:t>
      </w:r>
    </w:p>
    <w:p w:rsidR="00437998" w:rsidP="00437998" w:rsidRDefault="00437998" w14:paraId="10A0453D" w14:textId="7C84E03D">
      <w:pPr>
        <w:rPr>
          <w:rFonts w:ascii="Cascadia Mono" w:hAnsi="Cascadia Mono"/>
          <w:sz w:val="32"/>
          <w:szCs w:val="32"/>
        </w:rPr>
      </w:pPr>
      <w:r w:rsidRPr="00437998">
        <w:rPr>
          <w:rFonts w:ascii="Cascadia Mono" w:hAnsi="Cascadia Mono"/>
          <w:sz w:val="32"/>
          <w:szCs w:val="32"/>
        </w:rPr>
        <w:t>ICMP (Internet Control Message Protocol) je protokol koji služi za slanje poruka o greškama i dijagnostici u IP mrežama</w:t>
      </w:r>
      <w:r>
        <w:rPr>
          <w:rFonts w:ascii="Cascadia Mono" w:hAnsi="Cascadia Mono"/>
          <w:sz w:val="32"/>
          <w:szCs w:val="32"/>
        </w:rPr>
        <w:t>.</w:t>
      </w:r>
    </w:p>
    <w:p w:rsidR="00437998" w:rsidP="00437998" w:rsidRDefault="00437998" w14:paraId="4753399F" w14:textId="6071D35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3. Što znaš o naredbi ping?</w:t>
      </w:r>
    </w:p>
    <w:p w:rsidR="00437998" w:rsidP="00437998" w:rsidRDefault="00437998" w14:paraId="109B80EB" w14:textId="09C6C945">
      <w:pPr>
        <w:rPr>
          <w:rFonts w:ascii="Cascadia Mono" w:hAnsi="Cascadia Mono"/>
          <w:sz w:val="32"/>
          <w:szCs w:val="32"/>
        </w:rPr>
      </w:pPr>
      <w:r w:rsidRPr="00437998">
        <w:rPr>
          <w:rFonts w:ascii="Cascadia Mono" w:hAnsi="Cascadia Mono"/>
          <w:sz w:val="32"/>
          <w:szCs w:val="32"/>
        </w:rPr>
        <w:t>Ping je naredba za provjeru mrežne povezanosti.</w:t>
      </w:r>
    </w:p>
    <w:p w:rsidR="003370FA" w:rsidRDefault="003370FA" w14:paraId="2A2402CE" w14:textId="17F85AFD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br w:type="page"/>
      </w:r>
    </w:p>
    <w:p w:rsidR="00437998" w:rsidP="00437998" w:rsidRDefault="00437998" w14:paraId="2DC759BA" w14:textId="77777777">
      <w:pPr>
        <w:rPr>
          <w:rFonts w:ascii="Cascadia Mono" w:hAnsi="Cascadia Mono"/>
          <w:sz w:val="32"/>
          <w:szCs w:val="32"/>
        </w:rPr>
      </w:pPr>
    </w:p>
    <w:p w:rsidR="00437998" w:rsidP="00437998" w:rsidRDefault="00437998" w14:paraId="20910E9A" w14:textId="6C87DC48">
      <w:pPr>
        <w:rPr>
          <w:rFonts w:ascii="Cascadia Mono" w:hAnsi="Cascadia Mono"/>
          <w:sz w:val="40"/>
          <w:szCs w:val="40"/>
        </w:rPr>
      </w:pPr>
      <w:r>
        <w:rPr>
          <w:rFonts w:ascii="Cascadia Mono" w:hAnsi="Cascadia Mono"/>
          <w:b/>
          <w:bCs/>
          <w:sz w:val="40"/>
          <w:szCs w:val="40"/>
        </w:rPr>
        <w:t>Izvođenje vježbe</w:t>
      </w:r>
    </w:p>
    <w:p w:rsidR="00437998" w:rsidP="00437998" w:rsidRDefault="00437998" w14:paraId="331AAE58" w14:textId="6AD8F334">
      <w:pPr>
        <w:rPr>
          <w:rFonts w:ascii="Cascadia Mono" w:hAnsi="Cascadia Mono"/>
          <w:sz w:val="32"/>
          <w:szCs w:val="32"/>
        </w:rPr>
      </w:pPr>
    </w:p>
    <w:p w:rsidR="00437998" w:rsidP="00437998" w:rsidRDefault="00437998" w14:paraId="1FF7117F" w14:textId="375C6A9A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1. zadatak</w:t>
      </w:r>
    </w:p>
    <w:p w:rsidR="00437998" w:rsidP="00437998" w:rsidRDefault="00437998" w14:paraId="6F725A81" w14:textId="3FC8AEF6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Povezali smo 2 računala pomoču kabela tako da smo uspostavili p2p spoj.</w:t>
      </w:r>
    </w:p>
    <w:p w:rsidR="00437998" w:rsidP="00437998" w:rsidRDefault="00437998" w14:paraId="10ECEC29" w14:textId="6C2C9DBC">
      <w:pPr>
        <w:rPr>
          <w:rFonts w:ascii="Cascadia Mono" w:hAnsi="Cascadia Mono"/>
          <w:sz w:val="32"/>
          <w:szCs w:val="32"/>
        </w:rPr>
      </w:pPr>
    </w:p>
    <w:p w:rsidR="00437998" w:rsidP="00437998" w:rsidRDefault="00437998" w14:paraId="06AC2206" w14:textId="042AD15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2. zadatak</w:t>
      </w:r>
    </w:p>
    <w:p w:rsidR="00437998" w:rsidP="00437998" w:rsidRDefault="003370FA" w14:paraId="1BCFFCAC" w14:textId="51D0EC7E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a) Wireshark uhvatio je 22 okvira.</w:t>
      </w:r>
    </w:p>
    <w:p w:rsidR="003370FA" w:rsidP="00437998" w:rsidRDefault="003370FA" w14:paraId="570D7FDA" w14:textId="6618AF95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b) Oznaka protokola tim okvirima je ARP.</w:t>
      </w:r>
    </w:p>
    <w:p w:rsidR="003370FA" w:rsidP="00437998" w:rsidRDefault="003370FA" w14:paraId="5C14CCA8" w14:textId="22480AB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c) ARP je protokol za povezivanje IP i MAC adresa.</w:t>
      </w:r>
    </w:p>
    <w:p w:rsidR="003370FA" w:rsidP="00437998" w:rsidRDefault="003370FA" w14:paraId="5DF01FBC" w14:textId="77777777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d) ARP request:</w:t>
      </w:r>
    </w:p>
    <w:p w:rsidR="003370FA" w:rsidP="00437998" w:rsidRDefault="003370FA" w14:paraId="245AE4EC" w14:textId="77777777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- Polazišna MAC: 04:7c:16:c7:53:29</w:t>
      </w:r>
    </w:p>
    <w:p w:rsidR="003370FA" w:rsidP="00437998" w:rsidRDefault="003370FA" w14:paraId="40CF09C8" w14:textId="5CB50E0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- Odredišna MAC: 04:7c:16:c7:52:c0</w:t>
      </w:r>
    </w:p>
    <w:p w:rsidR="003370FA" w:rsidP="00437998" w:rsidRDefault="003370FA" w14:paraId="28E9392E" w14:textId="0676A3E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- Polazišna IP: 192.168.10.3</w:t>
      </w:r>
    </w:p>
    <w:p w:rsidR="003370FA" w:rsidP="00437998" w:rsidRDefault="003370FA" w14:paraId="1079DBC3" w14:textId="2391A68B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- Odredišna IP: 192.168.10.2</w:t>
      </w:r>
    </w:p>
    <w:p w:rsidR="003370FA" w:rsidP="00437998" w:rsidRDefault="003370FA" w14:paraId="25AED6DF" w14:textId="3F760194">
      <w:pPr>
        <w:rPr>
          <w:rFonts w:ascii="Cascadia Mono" w:hAnsi="Cascadia Mono"/>
          <w:sz w:val="32"/>
          <w:szCs w:val="32"/>
        </w:rPr>
      </w:pPr>
    </w:p>
    <w:p w:rsidR="003370FA" w:rsidP="00437998" w:rsidRDefault="003370FA" w14:paraId="2D275911" w14:textId="0AE28D30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ARP responce:</w:t>
      </w:r>
    </w:p>
    <w:p w:rsidR="003370FA" w:rsidP="003370FA" w:rsidRDefault="003370FA" w14:paraId="304F0F74" w14:textId="2D2B730B">
      <w:pPr>
        <w:rPr>
          <w:rFonts w:ascii="Cascadia Mono" w:hAnsi="Cascadia Mono"/>
          <w:sz w:val="32"/>
          <w:szCs w:val="32"/>
        </w:rPr>
      </w:pPr>
      <w:r w:rsidRPr="003370FA">
        <w:rPr>
          <w:rFonts w:ascii="Cascadia Mono" w:hAnsi="Cascadia Mono"/>
          <w:sz w:val="32"/>
          <w:szCs w:val="32"/>
        </w:rPr>
        <w:t>-</w:t>
      </w:r>
      <w:r>
        <w:rPr>
          <w:rFonts w:ascii="Cascadia Mono" w:hAnsi="Cascadia Mono"/>
          <w:sz w:val="32"/>
          <w:szCs w:val="32"/>
        </w:rPr>
        <w:t xml:space="preserve"> Polazišna MAC: </w:t>
      </w:r>
      <w:r w:rsidR="00883359">
        <w:rPr>
          <w:rFonts w:ascii="Cascadia Mono" w:hAnsi="Cascadia Mono"/>
          <w:sz w:val="32"/>
          <w:szCs w:val="32"/>
        </w:rPr>
        <w:t>04:7c:16:c7:52:c0</w:t>
      </w:r>
    </w:p>
    <w:p w:rsidR="00883359" w:rsidP="003370FA" w:rsidRDefault="00883359" w14:paraId="76E92D35" w14:textId="5247B1C4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- Odredišna MAC: 04:7c:16:c7:53:29</w:t>
      </w:r>
    </w:p>
    <w:p w:rsidR="00883359" w:rsidP="003370FA" w:rsidRDefault="00883359" w14:paraId="17D2D1FF" w14:textId="0D6CEBD4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- Polazišna IP: 192.168.10.2</w:t>
      </w:r>
    </w:p>
    <w:p w:rsidR="00883359" w:rsidP="003370FA" w:rsidRDefault="00883359" w14:paraId="269FE594" w14:textId="4EFD9BB1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- Odredišna IP: 192.168.10.3</w:t>
      </w:r>
    </w:p>
    <w:p w:rsidR="00883359" w:rsidP="003370FA" w:rsidRDefault="00883359" w14:paraId="724ABE6C" w14:textId="64FC3FAB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lastRenderedPageBreak/>
        <w:t xml:space="preserve">e) Odredišna MAC adresa prvog ARP okvira glasi </w:t>
      </w:r>
    </w:p>
    <w:p w:rsidR="00883359" w:rsidP="003370FA" w:rsidRDefault="00883359" w14:paraId="3C2368F3" w14:textId="7A57BE26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ff:ff:ff:ff:ff:ff jer to je broadcast poruka.</w:t>
      </w:r>
    </w:p>
    <w:p w:rsidR="00883359" w:rsidP="003370FA" w:rsidRDefault="00883359" w14:paraId="1326A641" w14:textId="4CC4B533">
      <w:pPr>
        <w:rPr>
          <w:rFonts w:ascii="Cascadia Mono" w:hAnsi="Cascadia Mono"/>
          <w:sz w:val="32"/>
          <w:szCs w:val="32"/>
        </w:rPr>
      </w:pPr>
    </w:p>
    <w:p w:rsidR="00883359" w:rsidP="003370FA" w:rsidRDefault="00883359" w14:paraId="31683819" w14:textId="7AC1B315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4. zadatak</w:t>
      </w:r>
    </w:p>
    <w:p w:rsidR="00883359" w:rsidP="003370FA" w:rsidRDefault="00883359" w14:paraId="7400208A" w14:textId="24B19346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a) Ima 16 paketa, 8 ICMP echo i 8 ICMP reply paketa.</w:t>
      </w:r>
    </w:p>
    <w:p w:rsidR="00883359" w:rsidP="003370FA" w:rsidRDefault="00883359" w14:paraId="4B6BB1AE" w14:textId="6498740A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b) Naredba ping pokreće protokol ICMP.</w:t>
      </w:r>
    </w:p>
    <w:p w:rsidR="00883359" w:rsidP="003370FA" w:rsidRDefault="00883359" w14:paraId="3BB9D9E7" w14:textId="2EC44D39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c) ICMP protokol je sastavni dio IP protokola.</w:t>
      </w:r>
    </w:p>
    <w:p w:rsidR="00883359" w:rsidP="003370FA" w:rsidRDefault="00883359" w14:paraId="65E8538E" w14:textId="43BF34B8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d) IP paket je enkapsuliran u Ethernet okvir.</w:t>
      </w:r>
    </w:p>
    <w:p w:rsidR="00883359" w:rsidP="003370FA" w:rsidRDefault="00883359" w14:paraId="19564AFE" w14:textId="789009D4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e) </w:t>
      </w:r>
      <w:r w:rsidR="00931509">
        <w:rPr>
          <w:rFonts w:ascii="Cascadia Mono" w:hAnsi="Cascadia Mono"/>
          <w:sz w:val="32"/>
          <w:szCs w:val="32"/>
        </w:rPr>
        <w:t>Polazišna IP: 192.168.10.2</w:t>
      </w:r>
    </w:p>
    <w:p w:rsidR="00931509" w:rsidP="003370FA" w:rsidRDefault="00931509" w14:paraId="48D5F7A3" w14:textId="27E0919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f) Odredišna IP: 192.168.10.3</w:t>
      </w:r>
    </w:p>
    <w:p w:rsidR="00931509" w:rsidP="003370FA" w:rsidRDefault="00931509" w14:paraId="5AEE7E0F" w14:textId="0A66E76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g) Polazišna MAC: 04:7c:16:c7:52:c0</w:t>
      </w:r>
    </w:p>
    <w:p w:rsidR="00931509" w:rsidP="003370FA" w:rsidRDefault="00931509" w14:paraId="0DB1BCF9" w14:textId="76AB5433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h) Odredišna MAC: </w:t>
      </w:r>
      <w:r>
        <w:rPr>
          <w:rFonts w:ascii="Cascadia Mono" w:hAnsi="Cascadia Mono"/>
          <w:sz w:val="32"/>
          <w:szCs w:val="32"/>
        </w:rPr>
        <w:t>04:7c:16:c7:53:29</w:t>
      </w:r>
    </w:p>
    <w:p w:rsidR="00931509" w:rsidP="003370FA" w:rsidRDefault="00931509" w14:paraId="7F88DF8E" w14:textId="38A79D0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i) Oznaka vrste podataka u okviru: IPv4 (0x0800)</w:t>
      </w:r>
    </w:p>
    <w:p w:rsidR="00931509" w:rsidP="003370FA" w:rsidRDefault="00931509" w14:paraId="5E74AC48" w14:textId="2EFD9806" w14:noSpellErr="1">
      <w:pPr>
        <w:rPr>
          <w:rFonts w:ascii="Cascadia Mono" w:hAnsi="Cascadia Mono"/>
          <w:sz w:val="32"/>
          <w:szCs w:val="32"/>
        </w:rPr>
      </w:pPr>
      <w:r w:rsidRPr="09F48CD3" w:rsidR="6D0B621E">
        <w:rPr>
          <w:rFonts w:ascii="Cascadia Mono" w:hAnsi="Cascadia Mono"/>
          <w:sz w:val="32"/>
          <w:szCs w:val="32"/>
        </w:rPr>
        <w:t xml:space="preserve">j) IP adresa ima veličinu 32 bita, a MAC ima </w:t>
      </w:r>
      <w:commentRangeStart w:id="1135344554"/>
      <w:r w:rsidRPr="09F48CD3" w:rsidR="6D0B621E">
        <w:rPr>
          <w:rFonts w:ascii="Cascadia Mono" w:hAnsi="Cascadia Mono"/>
          <w:sz w:val="32"/>
          <w:szCs w:val="32"/>
        </w:rPr>
        <w:t>64 bita.</w:t>
      </w:r>
      <w:commentRangeEnd w:id="1135344554"/>
      <w:r>
        <w:rPr>
          <w:rStyle w:val="CommentReference"/>
        </w:rPr>
        <w:commentReference w:id="1135344554"/>
      </w:r>
    </w:p>
    <w:p w:rsidR="00931509" w:rsidP="003370FA" w:rsidRDefault="00931509" w14:paraId="197E9B07" w14:textId="606DBC5C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 xml:space="preserve">k) </w:t>
      </w:r>
      <w:r w:rsidR="008C1861">
        <w:rPr>
          <w:rFonts w:ascii="Cascadia Mono" w:hAnsi="Cascadia Mono"/>
          <w:sz w:val="32"/>
          <w:szCs w:val="32"/>
        </w:rPr>
        <w:t>Veličina IP paketa kod ICMP protokola je 60 bitova.</w:t>
      </w:r>
    </w:p>
    <w:p w:rsidR="00931509" w:rsidP="003370FA" w:rsidRDefault="00931509" w14:paraId="75C1BB9C" w14:textId="0958AFA9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l)</w:t>
      </w:r>
      <w:r w:rsidR="008C1861">
        <w:rPr>
          <w:rFonts w:ascii="Cascadia Mono" w:hAnsi="Cascadia Mono"/>
          <w:sz w:val="32"/>
          <w:szCs w:val="32"/>
        </w:rPr>
        <w:t xml:space="preserve"> Veličina podataka IP paketa je 32 bita.</w:t>
      </w:r>
    </w:p>
    <w:p w:rsidR="00931509" w:rsidP="003370FA" w:rsidRDefault="00931509" w14:paraId="5BA8E734" w14:textId="6D39009A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m)</w:t>
      </w:r>
      <w:r w:rsidR="008C1861">
        <w:rPr>
          <w:rFonts w:ascii="Cascadia Mono" w:hAnsi="Cascadia Mono"/>
          <w:sz w:val="32"/>
          <w:szCs w:val="32"/>
        </w:rPr>
        <w:t xml:space="preserve"> Postavi fitler da prati samo ICMP protokol</w:t>
      </w:r>
    </w:p>
    <w:p w:rsidR="00931509" w:rsidP="003370FA" w:rsidRDefault="00931509" w14:paraId="13646F85" w14:textId="2B61003F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n)</w:t>
      </w:r>
      <w:r w:rsidR="008C1861">
        <w:rPr>
          <w:rFonts w:ascii="Cascadia Mono" w:hAnsi="Cascadia Mono"/>
          <w:sz w:val="32"/>
          <w:szCs w:val="32"/>
        </w:rPr>
        <w:t xml:space="preserve"> Ima 16 ICMP echo i reply paketa.</w:t>
      </w:r>
    </w:p>
    <w:p w:rsidR="00931509" w:rsidP="003370FA" w:rsidRDefault="00931509" w14:paraId="026F765F" w14:textId="43533572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o)</w:t>
      </w:r>
      <w:r w:rsidR="008C1861">
        <w:rPr>
          <w:rFonts w:ascii="Cascadia Mono" w:hAnsi="Cascadia Mono"/>
          <w:sz w:val="32"/>
          <w:szCs w:val="32"/>
        </w:rPr>
        <w:t xml:space="preserve"> Naredba ping pokreće ICMP protokol</w:t>
      </w:r>
    </w:p>
    <w:p w:rsidR="00931509" w:rsidP="003370FA" w:rsidRDefault="00931509" w14:paraId="7F584ABF" w14:textId="6A3637F8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p)</w:t>
      </w:r>
      <w:r w:rsidR="008C1861">
        <w:rPr>
          <w:rFonts w:ascii="Cascadia Mono" w:hAnsi="Cascadia Mono"/>
          <w:sz w:val="32"/>
          <w:szCs w:val="32"/>
        </w:rPr>
        <w:t xml:space="preserve"> ICMP je sastavni dio IP protokola.</w:t>
      </w:r>
    </w:p>
    <w:p w:rsidRPr="003370FA" w:rsidR="00931509" w:rsidP="003370FA" w:rsidRDefault="00931509" w14:paraId="7FBF500B" w14:textId="3D0E11F7">
      <w:pPr>
        <w:rPr>
          <w:rFonts w:ascii="Cascadia Mono" w:hAnsi="Cascadia Mono"/>
          <w:sz w:val="32"/>
          <w:szCs w:val="32"/>
        </w:rPr>
      </w:pPr>
      <w:r>
        <w:rPr>
          <w:rFonts w:ascii="Cascadia Mono" w:hAnsi="Cascadia Mono"/>
          <w:sz w:val="32"/>
          <w:szCs w:val="32"/>
        </w:rPr>
        <w:t>q)</w:t>
      </w:r>
      <w:r w:rsidR="008C1861">
        <w:rPr>
          <w:rFonts w:ascii="Cascadia Mono" w:hAnsi="Cascadia Mono"/>
          <w:sz w:val="32"/>
          <w:szCs w:val="32"/>
        </w:rPr>
        <w:t xml:space="preserve"> IP paket je enkapsuliran u Ethernet okvir.</w:t>
      </w:r>
    </w:p>
    <w:sectPr w:rsidRPr="003370FA" w:rsidR="0093150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DŠ" w:author="Diana Šoltić" w:date="2025-11-03T13:40:27" w:id="1135344554">
    <w:p xmlns:w14="http://schemas.microsoft.com/office/word/2010/wordml" xmlns:w="http://schemas.openxmlformats.org/wordprocessingml/2006/main" w:rsidR="006FBA31" w:rsidRDefault="7BBDDECA" w14:paraId="058D48E7" w14:textId="55FE665C">
      <w:pPr>
        <w:pStyle w:val="CommentText"/>
      </w:pPr>
      <w:r>
        <w:rPr>
          <w:rStyle w:val="CommentReference"/>
        </w:rPr>
        <w:annotationRef/>
      </w:r>
      <w:r w:rsidRPr="7D65159B" w:rsidR="63910B37">
        <w:t>MAC adresa je 6 B tj 48 bitova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58D48E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56E328A" w16cex:dateUtc="2025-11-03T12:40:27.96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58D48E7" w16cid:durableId="356E32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75815"/>
    <w:multiLevelType w:val="hybridMultilevel"/>
    <w:tmpl w:val="6AD87FFC"/>
    <w:lvl w:ilvl="0" w:tplc="83A02E24">
      <w:start w:val="4"/>
      <w:numFmt w:val="bullet"/>
      <w:lvlText w:val="-"/>
      <w:lvlJc w:val="left"/>
      <w:pPr>
        <w:ind w:left="720" w:hanging="360"/>
      </w:pPr>
      <w:rPr>
        <w:rFonts w:hint="default" w:ascii="Cascadia Mono" w:hAnsi="Cascadia Mono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20D1623"/>
    <w:multiLevelType w:val="hybridMultilevel"/>
    <w:tmpl w:val="73DEB0C2"/>
    <w:lvl w:ilvl="0" w:tplc="79927204">
      <w:start w:val="4"/>
      <w:numFmt w:val="bullet"/>
      <w:lvlText w:val="-"/>
      <w:lvlJc w:val="left"/>
      <w:pPr>
        <w:ind w:left="720" w:hanging="360"/>
      </w:pPr>
      <w:rPr>
        <w:rFonts w:hint="default" w:ascii="Cascadia Mono" w:hAnsi="Cascadia Mono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4664F04"/>
    <w:multiLevelType w:val="hybridMultilevel"/>
    <w:tmpl w:val="B57AA62E"/>
    <w:lvl w:ilvl="0" w:tplc="C8BEB8DE">
      <w:start w:val="4"/>
      <w:numFmt w:val="bullet"/>
      <w:lvlText w:val="-"/>
      <w:lvlJc w:val="left"/>
      <w:pPr>
        <w:ind w:left="720" w:hanging="360"/>
      </w:pPr>
      <w:rPr>
        <w:rFonts w:hint="default" w:ascii="Cascadia Mono" w:hAnsi="Cascadia Mono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iana Šoltić">
    <w15:presenceInfo w15:providerId="AD" w15:userId="S::diana.bosnjak@skole.hr::398a68b0-791a-4abd-9a98-81b487a0a0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72"/>
    <w:rsid w:val="003370FA"/>
    <w:rsid w:val="00437998"/>
    <w:rsid w:val="004C5D72"/>
    <w:rsid w:val="00883359"/>
    <w:rsid w:val="008C1861"/>
    <w:rsid w:val="00931509"/>
    <w:rsid w:val="00D52C19"/>
    <w:rsid w:val="00E00AB0"/>
    <w:rsid w:val="09F48CD3"/>
    <w:rsid w:val="6D0B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DB95"/>
  <w15:chartTrackingRefBased/>
  <w15:docId w15:val="{F436FF7A-EA09-4694-BC63-F3B0CD94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2C19"/>
    <w:rPr>
      <w:rFonts w:ascii="Times New Roman" w:hAnsi="Times New Roman"/>
      <w:sz w:val="24"/>
      <w:lang w:val="hr-H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703330b42ee04864" /><Relationship Type="http://schemas.microsoft.com/office/2016/09/relationships/commentsIds" Target="commentsIds.xml" Id="Rc27862c3caa54d11" /><Relationship Type="http://schemas.microsoft.com/office/2011/relationships/commentsExtended" Target="commentsExtended.xml" Id="Rf92be61b7b5640b4" /><Relationship Type="http://schemas.microsoft.com/office/2018/08/relationships/commentsExtensible" Target="commentsExtensible.xml" Id="R1a90242b7c21476c" /><Relationship Type="http://schemas.microsoft.com/office/2011/relationships/people" Target="people.xml" Id="R13ce12fe1f0543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3" ma:contentTypeDescription="Stvaranje novog dokumenta." ma:contentTypeScope="" ma:versionID="921a641257d37fd20a3b3ab9bf08ab89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8bdfde5f8c05d3e7cdff6d39dddc3b3e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8072B0-C5FE-4E86-8A6A-6B8BF4F6D9C0}"/>
</file>

<file path=customXml/itemProps2.xml><?xml version="1.0" encoding="utf-8"?>
<ds:datastoreItem xmlns:ds="http://schemas.openxmlformats.org/officeDocument/2006/customXml" ds:itemID="{47B497A3-EB5C-424D-9B5D-D2479EE02C9F}"/>
</file>

<file path=customXml/itemProps3.xml><?xml version="1.0" encoding="utf-8"?>
<ds:datastoreItem xmlns:ds="http://schemas.openxmlformats.org/officeDocument/2006/customXml" ds:itemID="{9F0FBCE6-220A-45E2-87E4-35B721C33D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Porta Fon</dc:creator>
  <keywords/>
  <dc:description/>
  <lastModifiedBy>Diana Šoltić</lastModifiedBy>
  <revision>3</revision>
  <dcterms:created xsi:type="dcterms:W3CDTF">2025-11-03T09:10:00.0000000Z</dcterms:created>
  <dcterms:modified xsi:type="dcterms:W3CDTF">2025-11-03T12:41:09.4345417Z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