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1B72" w14:textId="4F585029" w:rsidR="00E16C1B" w:rsidRDefault="0033491A">
      <w:r>
        <w:t>50 m</w:t>
      </w:r>
      <w:r w:rsidR="00E16C1B">
        <w:t>ultiple choice questions</w:t>
      </w:r>
    </w:p>
    <w:p w14:paraId="13A8495A" w14:textId="0338B5EE" w:rsidR="007B4F0E" w:rsidRDefault="007B4F0E">
      <w:r>
        <w:t>All questions from slides</w:t>
      </w:r>
    </w:p>
    <w:p w14:paraId="32521025" w14:textId="1A824BF2" w:rsidR="00E16C1B" w:rsidRDefault="00E16C1B">
      <w:r>
        <w:t>It is like a quiz</w:t>
      </w:r>
    </w:p>
    <w:p w14:paraId="4F61AE1C" w14:textId="01E05227" w:rsidR="00E16C1B" w:rsidRDefault="0033491A">
      <w:r>
        <w:t>Slides 2-5</w:t>
      </w:r>
    </w:p>
    <w:p w14:paraId="569FD4B5" w14:textId="424C3B66" w:rsidR="005F31B5" w:rsidRDefault="005F31B5" w:rsidP="005F31B5">
      <w:pPr>
        <w:pStyle w:val="ListParagraph"/>
        <w:numPr>
          <w:ilvl w:val="0"/>
          <w:numId w:val="1"/>
        </w:numPr>
      </w:pPr>
      <w:r>
        <w:t>New concepts/definition</w:t>
      </w:r>
    </w:p>
    <w:p w14:paraId="7DBB7021" w14:textId="77777777" w:rsidR="005F31B5" w:rsidRDefault="005F31B5" w:rsidP="005F31B5">
      <w:pPr>
        <w:pStyle w:val="ListParagraph"/>
        <w:numPr>
          <w:ilvl w:val="0"/>
          <w:numId w:val="1"/>
        </w:numPr>
      </w:pPr>
    </w:p>
    <w:p w14:paraId="74EF2F75" w14:textId="51E514AA" w:rsidR="0033491A" w:rsidRDefault="0033491A">
      <w:r>
        <w:t>Book chapter 1, 2, 3, 4, 16</w:t>
      </w:r>
    </w:p>
    <w:p w14:paraId="0321E1D1" w14:textId="20904779" w:rsidR="0033491A" w:rsidRDefault="0033491A">
      <w:r>
        <w:t>Lecture notes</w:t>
      </w:r>
    </w:p>
    <w:p w14:paraId="1C503E12" w14:textId="4C16B1FA" w:rsidR="0033491A" w:rsidRDefault="007B4F0E">
      <w:r>
        <w:t>One piece, on one side</w:t>
      </w:r>
    </w:p>
    <w:p w14:paraId="1F766280" w14:textId="63C59EBB" w:rsidR="007B4F0E" w:rsidRDefault="007B4F0E">
      <w:r>
        <w:t>Should be hand-written</w:t>
      </w:r>
    </w:p>
    <w:p w14:paraId="2BE06115" w14:textId="1672BEE5" w:rsidR="007B4F0E" w:rsidRDefault="007B4F0E">
      <w:r>
        <w:t>Letter-size (8.5 x 11 inches)</w:t>
      </w:r>
    </w:p>
    <w:p w14:paraId="0EFC2A9D" w14:textId="41ED37DC" w:rsidR="007B4F0E" w:rsidRDefault="007B4F0E">
      <w:r>
        <w:t>Help sheet must be turned in after the exam</w:t>
      </w:r>
    </w:p>
    <w:p w14:paraId="3403D9C8" w14:textId="55482AB7" w:rsidR="007B4F0E" w:rsidRDefault="007B4F0E">
      <w:r>
        <w:t>Cheat sheet must be turned in to TA with names and ID.</w:t>
      </w:r>
    </w:p>
    <w:p w14:paraId="796ACDD2" w14:textId="77777777" w:rsidR="00944267" w:rsidRDefault="00944267"/>
    <w:p w14:paraId="35230255" w14:textId="77777777" w:rsidR="00944267" w:rsidRDefault="00944267"/>
    <w:p w14:paraId="4CCE6A1D" w14:textId="18C9DDE0" w:rsidR="00944267" w:rsidRDefault="00944267">
      <w:r>
        <w:t>Ender questions on CatCourses</w:t>
      </w:r>
    </w:p>
    <w:p w14:paraId="3EA9C89A" w14:textId="6E7FA044" w:rsidR="00944267" w:rsidRDefault="00944267">
      <w:r>
        <w:t>Print some hardcopy questions in case students have some internet issues.</w:t>
      </w:r>
    </w:p>
    <w:p w14:paraId="3B3C720E" w14:textId="77777777" w:rsidR="00944267" w:rsidRDefault="00944267"/>
    <w:sectPr w:rsidR="0094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1575"/>
    <w:multiLevelType w:val="hybridMultilevel"/>
    <w:tmpl w:val="41AE3CE4"/>
    <w:lvl w:ilvl="0" w:tplc="4CF0E5A4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1B"/>
    <w:rsid w:val="0033491A"/>
    <w:rsid w:val="005F31B5"/>
    <w:rsid w:val="007B4F0E"/>
    <w:rsid w:val="00944267"/>
    <w:rsid w:val="00E1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9E8B"/>
  <w15:chartTrackingRefBased/>
  <w15:docId w15:val="{6C451DE8-77BC-4247-BE59-37701FA7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5</cp:revision>
  <dcterms:created xsi:type="dcterms:W3CDTF">2023-09-20T16:33:00Z</dcterms:created>
  <dcterms:modified xsi:type="dcterms:W3CDTF">2023-09-20T16:40:00Z</dcterms:modified>
</cp:coreProperties>
</file>