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B8531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C27803"/>
          <w:sz w:val="72"/>
          <w:szCs w:val="72"/>
        </w:rPr>
        <w:t>TAHREEM'S GUIDE</w:t>
      </w:r>
    </w:p>
    <w:p w14:paraId="55D3B12E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111827"/>
          <w:sz w:val="30"/>
          <w:szCs w:val="30"/>
        </w:rPr>
        <w:t>UI Developer  •  Streamlit  •  Heat Map  •  Demo Data</w:t>
      </w:r>
    </w:p>
    <w:p w14:paraId="6EBBC72F">
      <w:pPr>
        <w:spacing w:before="0" w:after="40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CargoSense Hackathon  •  May 2026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27C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7803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4DDCFE7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🎯 Your Role in One Sentence</w:t>
            </w:r>
          </w:p>
        </w:tc>
      </w:tr>
      <w:tr w14:paraId="70944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27803" w:sz="8" w:space="0"/>
              <w:bottom w:val="single" w:color="C27803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FAFE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You build everything the judges SEE. A great AI agent with a bad UI loses. Your Streamlit chat interface and Folium heat map are what wins the room. You also prepare the 5 demo scenarios that make our demo look polished and professional.</w:t>
            </w:r>
          </w:p>
        </w:tc>
      </w:tr>
    </w:tbl>
    <w:p w14:paraId="3C2F5F6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0E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7803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16230C1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Important Note for Tahreem</w:t>
            </w:r>
          </w:p>
        </w:tc>
      </w:tr>
      <w:tr w14:paraId="6115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27803" w:sz="8" w:space="0"/>
              <w:bottom w:val="single" w:color="C27803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1365A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You are new to this — and that is completely fine. Your job does NOT require deep AI knowledge.</w:t>
            </w:r>
          </w:p>
          <w:p w14:paraId="5A81ABE2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You need to learn: Python basics + Streamlit (a Python UI library) + how to call an API.</w:t>
            </w:r>
          </w:p>
          <w:p w14:paraId="4367FA78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Ehsan will build the AI backend. You just display its results beautifully.</w:t>
            </w:r>
          </w:p>
          <w:p w14:paraId="0B527C35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When in doubt, ask. Every question is a good question. Never stay stuck for more than 15 minutes without asking.</w:t>
            </w:r>
          </w:p>
        </w:tc>
      </w:tr>
    </w:tbl>
    <w:p w14:paraId="74881591">
      <w:pPr>
        <w:spacing w:before="80" w:after="80"/>
      </w:pPr>
    </w:p>
    <w:p w14:paraId="52096B05">
      <w:pPr>
        <w:pStyle w:val="2"/>
        <w:pBdr>
          <w:bottom w:val="single" w:color="C27803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C27803"/>
          <w:sz w:val="40"/>
          <w:szCs w:val="40"/>
        </w:rPr>
        <w:t>1. YOUR RESPONSIBILITIES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4"/>
        <w:gridCol w:w="6806"/>
      </w:tblGrid>
      <w:tr w14:paraId="449F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C278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45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C278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45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You Own</w:t>
            </w:r>
          </w:p>
        </w:tc>
      </w:tr>
      <w:tr w14:paraId="3BE5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22A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Streamlit Chat UI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A6E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ui/streamlit_app.py — the main app file users interact with</w:t>
            </w:r>
          </w:p>
        </w:tc>
      </w:tr>
      <w:tr w14:paraId="38DF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296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Report Card Component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CCA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ui/components/report_card.py — displays agent response nicely</w:t>
            </w:r>
          </w:p>
        </w:tc>
      </w:tr>
      <w:tr w14:paraId="0D34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F0BA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Heat Map Component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565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ui/components/heatmap.py — Folium world map with risk colours</w:t>
            </w:r>
          </w:p>
        </w:tc>
      </w:tr>
      <w:tr w14:paraId="5A9E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5AA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Chat Component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860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ui/components/chat.py — chat input + message history</w:t>
            </w:r>
          </w:p>
        </w:tc>
      </w:tr>
      <w:tr w14:paraId="42501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1AF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Demo Data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B0A1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data/demo_scenarios.json — 5 realistic shipping queries for demo day</w:t>
            </w:r>
          </w:p>
        </w:tc>
      </w:tr>
      <w:tr w14:paraId="13B9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9FA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HS Codes Data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4B9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data/hs_codes.json — top 50 HS codes Ehsan's tool will use</w:t>
            </w:r>
          </w:p>
        </w:tc>
      </w:tr>
      <w:tr w14:paraId="32C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0B7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Route Risk Data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04C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data/route_risk.json — baseline risk scores for major routes</w:t>
            </w:r>
          </w:p>
        </w:tc>
      </w:tr>
      <w:tr w14:paraId="2E5B4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975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Testing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73F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Run all 5 demo scenarios before hackathon day and fix display bugs</w:t>
            </w:r>
          </w:p>
        </w:tc>
      </w:tr>
    </w:tbl>
    <w:p w14:paraId="14537AD7">
      <w:pPr>
        <w:spacing w:before="80" w:after="80"/>
      </w:pPr>
    </w:p>
    <w:p w14:paraId="41A07D32">
      <w:pPr>
        <w:spacing w:before="80" w:after="80"/>
      </w:pPr>
    </w:p>
    <w:p w14:paraId="37486EFE">
      <w:pPr>
        <w:pStyle w:val="2"/>
        <w:pBdr>
          <w:bottom w:val="single" w:color="C27803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C27803"/>
          <w:sz w:val="40"/>
          <w:szCs w:val="40"/>
        </w:rPr>
        <w:t>2. PRE-HACKATHON STUDY PLAN</w:t>
      </w:r>
    </w:p>
    <w:p w14:paraId="753B7BFF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Start here. Do not skip Day 1 — Python basics are essential before anything else.</w:t>
      </w:r>
    </w:p>
    <w:p w14:paraId="27606263">
      <w:pPr>
        <w:spacing w:before="80" w:after="80"/>
      </w:pPr>
    </w:p>
    <w:p w14:paraId="25473BD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Day 1–2: Python Basics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D4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7803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7352517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Study Goal</w:t>
            </w:r>
          </w:p>
        </w:tc>
      </w:tr>
      <w:tr w14:paraId="7F69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27803" w:sz="8" w:space="0"/>
              <w:bottom w:val="single" w:color="C27803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0F40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Be comfortable with Python variables, functions, lists, dictionaries, and reading JSON files.</w:t>
            </w:r>
          </w:p>
        </w:tc>
      </w:tr>
    </w:tbl>
    <w:p w14:paraId="36A1590F">
      <w:pPr>
        <w:spacing w:before="80" w:after="80"/>
      </w:pPr>
    </w:p>
    <w:p w14:paraId="5C734F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Watch: "Python in 100 Seconds" by Fireship on YouTube (2 minutes — just to see it)</w:t>
      </w:r>
    </w:p>
    <w:p w14:paraId="73A8B2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Watch: "Python for Beginners — Full Course" by freeCodeCamp (watch first 2 hours at 1.5x speed)</w:t>
      </w:r>
    </w:p>
    <w:p w14:paraId="7FF9A1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Install Python 3.11 from python.org</w:t>
      </w:r>
    </w:p>
    <w:p w14:paraId="4C13C8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Open a terminal, type python3, and write: print("Hello from Tahreem")</w:t>
      </w:r>
    </w:p>
    <w:p w14:paraId="1FF1C6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Create a file called hello.py, write a function greet(name) that prints "Hello, name!", call it</w:t>
      </w:r>
    </w:p>
    <w:p w14:paraId="35760E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Create a list of 5 shipping routes as strings, loop through and print each one</w:t>
      </w:r>
    </w:p>
    <w:p w14:paraId="332D0E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Create a dictionary with keys "risk_level", "route", "cost" and print each value</w:t>
      </w:r>
    </w:p>
    <w:p w14:paraId="011DE9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Read a JSON file in Python: import json; data = json.load(open("file.json")); print(data)</w:t>
      </w:r>
    </w:p>
    <w:p w14:paraId="5EF18A61">
      <w:pPr>
        <w:spacing w:before="80" w:after="80"/>
      </w:pPr>
    </w:p>
    <w:p w14:paraId="2129F09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Day 3–4: Streamlit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8F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7803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6B91E40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Study Goal</w:t>
            </w:r>
          </w:p>
        </w:tc>
      </w:tr>
      <w:tr w14:paraId="741F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27803" w:sz="8" w:space="0"/>
              <w:bottom w:val="single" w:color="C27803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A7E93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Build a simple Streamlit app that shows a text input, a button, and displays a result.</w:t>
            </w:r>
          </w:p>
        </w:tc>
      </w:tr>
    </w:tbl>
    <w:p w14:paraId="58B0DC13">
      <w:pPr>
        <w:spacing w:before="80" w:after="80"/>
      </w:pPr>
    </w:p>
    <w:p w14:paraId="4C0C6A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Read: streamlit.io/docs — "Get started" tutorial (the official one is excellent)</w:t>
      </w:r>
    </w:p>
    <w:p w14:paraId="4932920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Install: pip install streamlit</w:t>
      </w:r>
    </w:p>
    <w:p w14:paraId="5D5F68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Run your first app: Create app.py with just: import streamlit as st; st.write("Hello!")</w:t>
      </w:r>
    </w:p>
    <w:p w14:paraId="6F18897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Run it: streamlit run app.py — a browser window opens automatically</w:t>
      </w:r>
    </w:p>
    <w:p w14:paraId="6F3EFB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Add a text input box: query = st.text_input("Ask about your shipment:")</w:t>
      </w:r>
    </w:p>
    <w:p w14:paraId="36B59F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Add a button: if st.button("Analyse"): st.write(f"You asked about: {query}")</w:t>
      </w:r>
    </w:p>
    <w:p w14:paraId="30BFCB6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Learn st.chat_message() — this is how you build the chat interface</w:t>
      </w:r>
    </w:p>
    <w:p w14:paraId="10F575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Learn st.session_state — this is how you remember messages between user inputs</w:t>
      </w:r>
    </w:p>
    <w:p w14:paraId="7DFF9A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Watch: "Build a ChatGPT clone with Streamlit" on YouTube — this is exactly what you are building</w:t>
      </w:r>
    </w:p>
    <w:p w14:paraId="1C8AEC2E">
      <w:pPr>
        <w:spacing w:before="80" w:after="80"/>
      </w:pPr>
    </w:p>
    <w:p w14:paraId="0861736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Day 5: Calling an API from Streamlit</w:t>
      </w:r>
    </w:p>
    <w:p w14:paraId="23B27B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Use Python's requests library to call a public API</w:t>
      </w:r>
    </w:p>
    <w:p w14:paraId="2B2F7B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Install: pip install requests</w:t>
      </w:r>
    </w:p>
    <w:p w14:paraId="7BE7DC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Call the JSONPlaceholder test API: import requests; r = requests.get("https://jsonplaceholder.typicode.com/todos/1"); print(r.json())</w:t>
      </w:r>
    </w:p>
    <w:p w14:paraId="1C8BF6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Now call Ehsan's local FastAPI: r = requests.post("http://localhost:8000/chat", json={"message": "test"})</w:t>
      </w:r>
    </w:p>
    <w:p w14:paraId="58576F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Display the response in Streamlit: st.json(r.json())</w:t>
      </w:r>
    </w:p>
    <w:p w14:paraId="65F7F7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This is the core skill — everything else in your UI is just formatting this response nicely</w:t>
      </w:r>
    </w:p>
    <w:p w14:paraId="7B4F870A">
      <w:pPr>
        <w:spacing w:before="80" w:after="80"/>
      </w:pPr>
    </w:p>
    <w:p w14:paraId="340ACBD0">
      <w:pPr>
        <w:pStyle w:val="3"/>
        <w:spacing w:before="28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Day 6: Folium Heat Map</w:t>
      </w:r>
      <w:r>
        <w:rPr>
          <w:rFonts w:hint="default" w:cs="Arial"/>
          <w:b/>
          <w:bCs/>
          <w:color w:val="111827"/>
          <w:sz w:val="30"/>
          <w:szCs w:val="30"/>
          <w:lang w:val="en-US"/>
        </w:rPr>
        <w:t xml:space="preserve"> </w:t>
      </w:r>
    </w:p>
    <w:p w14:paraId="176880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Install: pip install folium streamlit-folium</w:t>
      </w:r>
    </w:p>
    <w:p w14:paraId="171271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Watch: "Folium Maps in Python" on YouTube (15 min)</w:t>
      </w:r>
    </w:p>
    <w:p w14:paraId="481372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Create a world map centred on Karachi: import folium; m = folium.Map(location=[24.86, 67.01], zoom_start=4)</w:t>
      </w:r>
    </w:p>
    <w:p w14:paraId="66DA2F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Add a marker for Karachi: folium.Marker([24.86, 67.01], popup="Karachi Port").add_to(m)</w:t>
      </w:r>
    </w:p>
    <w:p w14:paraId="6B3E14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Add a red circle for Hormuz Strait: folium.CircleMarker([26.56, 56.25], radius=30, color="red").add_to(m)</w:t>
      </w:r>
    </w:p>
    <w:p w14:paraId="7BEA7BB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Task: Display in Streamlit using streamlit-folium: from streamlit_folium import st_folium; st_folium(m)</w:t>
      </w:r>
    </w:p>
    <w:p w14:paraId="2F3B4BBA">
      <w:pPr>
        <w:spacing w:before="80" w:after="80"/>
      </w:pPr>
    </w:p>
    <w:p w14:paraId="111ED37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Day 7: Prepare Demo Data</w:t>
      </w:r>
    </w:p>
    <w:p w14:paraId="317B5FC0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11827"/>
          <w:sz w:val="22"/>
          <w:szCs w:val="22"/>
        </w:rPr>
        <w:t>This is critical work. The demo data you prepare determines how smooth our presentation goes.</w:t>
      </w:r>
    </w:p>
    <w:p w14:paraId="7CB8EF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Create data/demo_scenarios.json with exactly 5 scenarios (see template below)</w:t>
      </w:r>
    </w:p>
    <w:p w14:paraId="1438C5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Make the scenarios realistic — use actual Pakistani import commodities and real routes</w:t>
      </w:r>
    </w:p>
    <w:p w14:paraId="04E516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Create data/hs_codes.json with the top 50 HS codes Pakistan imports (search "Pakistan major imports HS codes")</w:t>
      </w:r>
    </w:p>
    <w:p w14:paraId="332954C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Create data/route_risk.json with baseline risk scores for 6 routes (Suez, Hormuz, Cape, CPEC, Trans-Siberian, Colombo)</w:t>
      </w:r>
    </w:p>
    <w:p w14:paraId="09801FD2">
      <w:pPr>
        <w:spacing w:before="80" w:after="80"/>
      </w:pPr>
    </w:p>
    <w:p w14:paraId="31E7A33E">
      <w:pPr>
        <w:spacing w:before="80" w:after="80"/>
      </w:pPr>
    </w:p>
    <w:p w14:paraId="75192896">
      <w:pPr>
        <w:pStyle w:val="2"/>
        <w:pBdr>
          <w:bottom w:val="single" w:color="C27803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C27803"/>
          <w:sz w:val="40"/>
          <w:szCs w:val="40"/>
        </w:rPr>
        <w:t>3. HACKATHON DAY — YOUR HOUR-BY-HOUR PLAN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3"/>
        <w:gridCol w:w="4588"/>
        <w:gridCol w:w="3349"/>
      </w:tblGrid>
      <w:tr w14:paraId="3315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C278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82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C278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E4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C278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B8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Done When...</w:t>
            </w:r>
          </w:p>
        </w:tc>
      </w:tr>
      <w:tr w14:paraId="6A1E7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4AF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H0:00–0:30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896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Clone repo, pip install requirements, run streamlit run ui/streamlit_app.py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E2C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Streamlit opens in browser without errors</w:t>
            </w:r>
          </w:p>
        </w:tc>
      </w:tr>
      <w:tr w14:paraId="3F7F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B18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H0:30–1:30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F73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basic chat interface in streamlit_app.py using st.chat_message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7E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Can type a message and see it appear in chat</w:t>
            </w:r>
          </w:p>
        </w:tc>
      </w:tr>
      <w:tr w14:paraId="6DB0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373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H1:30–2:30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E26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report_card.py — display risk level badge, news summary, route recommendation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3D5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Mock data displays correctly in report card</w:t>
            </w:r>
          </w:p>
        </w:tc>
      </w:tr>
      <w:tr w14:paraId="2BF2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BCE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H2:30–3:30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C050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Connect chat to Ehsan's /chat endpoint using requests.post()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8A1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Real agent response appears in UI (use Ehsan's localhost URL)</w:t>
            </w:r>
          </w:p>
        </w:tc>
      </w:tr>
      <w:tr w14:paraId="759B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3BA7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H3:30–4:30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437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Build heatmap.py — world map with 6 major routes colour-coded by risk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D29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Heat map shows in Streamlit tab next to chat</w:t>
            </w:r>
          </w:p>
        </w:tc>
      </w:tr>
      <w:tr w14:paraId="6FDC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81A2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H4:00–4:30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858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H4 team sync — integrate with Ehsan's backend, test on his URL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399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Full demo query works end to end</w:t>
            </w:r>
          </w:p>
        </w:tc>
      </w:tr>
      <w:tr w14:paraId="5C0D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1384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H4:30–5:30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29A9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Add demo scenario sidebar — 5 buttons that pre-fill the chat input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255C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Each button loads a different demo query</w:t>
            </w:r>
          </w:p>
        </w:tc>
      </w:tr>
      <w:tr w14:paraId="6477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72E8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H5:30–6:30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0A1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Switch API URL from localhost to Ali's Cloud Run URL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2865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App works on live Cloud Run URL</w:t>
            </w:r>
          </w:p>
        </w:tc>
      </w:tr>
      <w:tr w14:paraId="597E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0A9F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H6:30–7:00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EE6D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Polish: add loading spinner, better colours, risk badge styling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BB9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UI looks professional and clean</w:t>
            </w:r>
          </w:p>
        </w:tc>
      </w:tr>
      <w:tr w14:paraId="5322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268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H7:00–8:00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DCAE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Rehearse demo, practise narrating what the map shows</w:t>
            </w:r>
          </w:p>
        </w:tc>
        <w:tc>
          <w:tcPr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ADD6">
            <w:r>
              <w:rPr>
                <w:rFonts w:ascii="Arial" w:hAnsi="Arial" w:eastAsia="Arial" w:cs="Arial"/>
                <w:b w:val="0"/>
                <w:bCs w:val="0"/>
                <w:color w:val="111827"/>
                <w:sz w:val="19"/>
                <w:szCs w:val="19"/>
              </w:rPr>
              <w:t>Can explain every UI element confidently</w:t>
            </w:r>
          </w:p>
        </w:tc>
      </w:tr>
    </w:tbl>
    <w:p w14:paraId="16D06993">
      <w:pPr>
        <w:spacing w:before="80" w:after="80"/>
      </w:pPr>
    </w:p>
    <w:p w14:paraId="75457042">
      <w:pPr>
        <w:spacing w:before="80" w:after="80"/>
      </w:pPr>
    </w:p>
    <w:p w14:paraId="0806D91E">
      <w:pPr>
        <w:pStyle w:val="2"/>
        <w:pBdr>
          <w:bottom w:val="single" w:color="C27803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C27803"/>
          <w:sz w:val="40"/>
          <w:szCs w:val="40"/>
        </w:rPr>
        <w:t>4. STREAMLIT CODE STARTERS</w:t>
      </w:r>
    </w:p>
    <w:p w14:paraId="1B78B0F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streamlit_app.py — Starting Template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30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310B4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import streamlit as st</w:t>
            </w:r>
          </w:p>
          <w:p w14:paraId="09076E3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import requests</w:t>
            </w:r>
          </w:p>
          <w:p w14:paraId="3C2F069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import json</w:t>
            </w:r>
          </w:p>
          <w:p w14:paraId="7C4A8616">
            <w:pPr>
              <w:spacing w:before="16" w:after="16"/>
            </w:pPr>
          </w:p>
          <w:p w14:paraId="210363A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st.set_page_config(page_title="CargoSense", page_icon="🚢", layout="wide")</w:t>
            </w:r>
          </w:p>
          <w:p w14:paraId="4292B2E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st.title("🚢 CargoSense — Shipment Intelligence Agent")</w:t>
            </w:r>
          </w:p>
          <w:p w14:paraId="12985ACA">
            <w:pPr>
              <w:spacing w:before="16" w:after="16"/>
            </w:pPr>
          </w:p>
          <w:p w14:paraId="22783B4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># API endpoint — change to Cloud Run URL when Ali deploys</w:t>
            </w:r>
          </w:p>
          <w:p w14:paraId="252EF7C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API_URL = "http://localhost:8000/chat"</w:t>
            </w:r>
          </w:p>
          <w:p w14:paraId="3F23ACFD">
            <w:pPr>
              <w:spacing w:before="16" w:after="16"/>
            </w:pPr>
          </w:p>
          <w:p w14:paraId="78C4786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># Keep chat history in session state</w:t>
            </w:r>
          </w:p>
          <w:p w14:paraId="1C821DB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if "messages" not in st.session_state:</w:t>
            </w:r>
          </w:p>
          <w:p w14:paraId="19A2D54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st.session_state.messages = []</w:t>
            </w:r>
          </w:p>
          <w:p w14:paraId="5E183F8A">
            <w:pPr>
              <w:spacing w:before="16" w:after="16"/>
            </w:pPr>
          </w:p>
          <w:p w14:paraId="42E3D1F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># Display previous messages</w:t>
            </w:r>
          </w:p>
          <w:p w14:paraId="42E5E50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for msg in st.session_state.messages:</w:t>
            </w:r>
          </w:p>
          <w:p w14:paraId="750D194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with st.chat_message(msg["role"]):</w:t>
            </w:r>
          </w:p>
          <w:p w14:paraId="02860FD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    st.markdown(msg["content"])</w:t>
            </w:r>
          </w:p>
          <w:p w14:paraId="05A78DF7">
            <w:pPr>
              <w:spacing w:before="16" w:after="16"/>
            </w:pPr>
          </w:p>
          <w:p w14:paraId="44D8D5C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># Chat input at the bottom</w:t>
            </w:r>
          </w:p>
          <w:p w14:paraId="0928AE9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if query := st.chat_input("Describe your shipment..."):</w:t>
            </w:r>
          </w:p>
          <w:p w14:paraId="2EA8FF2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st.session_state.messages.append({"role": "user", "content": query})</w:t>
            </w:r>
          </w:p>
          <w:p w14:paraId="0D84C84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with st.chat_message("user"):</w:t>
            </w:r>
          </w:p>
          <w:p w14:paraId="256A270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    st.markdown(query)</w:t>
            </w:r>
          </w:p>
          <w:p w14:paraId="144122DD">
            <w:pPr>
              <w:spacing w:before="16" w:after="16"/>
            </w:pPr>
          </w:p>
          <w:p w14:paraId="6F0B314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with st.chat_message("assistant"):</w:t>
            </w:r>
          </w:p>
          <w:p w14:paraId="4810FD1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    with st.spinner("Analysing shipment..."):</w:t>
            </w:r>
          </w:p>
          <w:p w14:paraId="537A23E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        response = requests.post(API_URL, json={"message": query})</w:t>
            </w:r>
          </w:p>
          <w:p w14:paraId="2117371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        data = response.json()</w:t>
            </w:r>
          </w:p>
          <w:p w14:paraId="2107F59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 xml:space="preserve">        # Display the response — import show_report_card from components</w:t>
            </w:r>
          </w:p>
          <w:p w14:paraId="1FFD081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    st.markdown(data["agent_response"])</w:t>
            </w:r>
          </w:p>
          <w:p w14:paraId="1C8434F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st.session_state.messages.append({"role": "assistant", "content": data["agent_response"]})</w:t>
            </w:r>
          </w:p>
        </w:tc>
      </w:tr>
    </w:tbl>
    <w:p w14:paraId="4660A284">
      <w:pPr>
        <w:spacing w:before="80" w:after="80"/>
      </w:pPr>
    </w:p>
    <w:p w14:paraId="0CAD5DE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Demo Scenarios JSON — Template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83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CBE7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>// data/demo_scenarios.json</w:t>
            </w:r>
          </w:p>
          <w:p w14:paraId="15F10FA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[</w:t>
            </w:r>
          </w:p>
          <w:p w14:paraId="1B43754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{</w:t>
            </w:r>
          </w:p>
          <w:p w14:paraId="277B416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"id": 1,</w:t>
            </w:r>
          </w:p>
          <w:p w14:paraId="1A0888B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"title": "Electronics via Hormuz",</w:t>
            </w:r>
          </w:p>
          <w:p w14:paraId="79DCDB5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"query": "Electronics from Shenzhen via Hormuz to Karachi — risk today?",</w:t>
            </w:r>
          </w:p>
          <w:p w14:paraId="0C949E6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"commodity": "laptops",</w:t>
            </w:r>
          </w:p>
          <w:p w14:paraId="18FB66B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"hs_code": "8471.30",</w:t>
            </w:r>
          </w:p>
          <w:p w14:paraId="3B2E21E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"origin": "Shenzhen, China",</w:t>
            </w:r>
          </w:p>
          <w:p w14:paraId="1201931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"destination": "Karachi, Pakistan",</w:t>
            </w:r>
          </w:p>
          <w:p w14:paraId="2E955D9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"route": "Hormuz Strait"</w:t>
            </w:r>
          </w:p>
          <w:p w14:paraId="3E45992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},</w:t>
            </w:r>
          </w:p>
          <w:p w14:paraId="5378913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{</w:t>
            </w:r>
          </w:p>
          <w:p w14:paraId="7811939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"id": 2,</w:t>
            </w:r>
          </w:p>
          <w:p w14:paraId="4C2FBEA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"title": "Cotton via Suez",</w:t>
            </w:r>
          </w:p>
          <w:p w14:paraId="1CE23B2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"query": "I have a cotton shipment from Bangladesh via Suez — any disruptions?",</w:t>
            </w:r>
          </w:p>
          <w:p w14:paraId="159544E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"commodity": "cotton yarn",</w:t>
            </w:r>
          </w:p>
          <w:p w14:paraId="770EC33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"hs_code": "5205.11",</w:t>
            </w:r>
          </w:p>
          <w:p w14:paraId="45B0817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"origin": "Chittagong, Bangladesh",</w:t>
            </w:r>
          </w:p>
          <w:p w14:paraId="3FDB6B1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  "route": "Suez Canal"</w:t>
            </w:r>
          </w:p>
          <w:p w14:paraId="54D3259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 xml:space="preserve">  },</w:t>
            </w:r>
          </w:p>
          <w:p w14:paraId="560C4D3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B7280"/>
                <w:sz w:val="17"/>
                <w:szCs w:val="17"/>
              </w:rPr>
              <w:t xml:space="preserve">  // Add 3 more scenarios...</w:t>
            </w:r>
          </w:p>
          <w:p w14:paraId="3ADEE33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FCD34D"/>
                <w:sz w:val="17"/>
                <w:szCs w:val="17"/>
              </w:rPr>
              <w:t>]</w:t>
            </w:r>
          </w:p>
        </w:tc>
      </w:tr>
    </w:tbl>
    <w:p w14:paraId="436DED70">
      <w:pPr>
        <w:spacing w:before="80" w:after="80"/>
      </w:pPr>
    </w:p>
    <w:p w14:paraId="279DF81A">
      <w:pPr>
        <w:spacing w:before="80" w:after="80"/>
      </w:pPr>
    </w:p>
    <w:p w14:paraId="71169856">
      <w:pPr>
        <w:pStyle w:val="2"/>
        <w:pBdr>
          <w:bottom w:val="single" w:color="C27803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C27803"/>
          <w:sz w:val="40"/>
          <w:szCs w:val="40"/>
        </w:rPr>
        <w:t>5. WHAT TO DO WHEN STUCK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00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7803"/>
            <w:tcMar>
              <w:top w:w="100" w:type="dxa"/>
              <w:left w:w="160" w:type="dxa"/>
              <w:bottom w:w="20" w:type="dxa"/>
              <w:right w:w="160" w:type="dxa"/>
            </w:tcMar>
          </w:tcPr>
          <w:p w14:paraId="60B82D5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Tahreem's Troubleshooting Guide</w:t>
            </w:r>
          </w:p>
        </w:tc>
      </w:tr>
      <w:tr w14:paraId="69541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27803" w:sz="8" w:space="0"/>
              <w:bottom w:val="single" w:color="C27803" w:sz="8" w:space="0"/>
              <w:right w:val="nil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3F38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1. "Streamlit won't start" → Check you are in the right folder and ran pip install -r requirements.txt</w:t>
            </w:r>
          </w:p>
          <w:p w14:paraId="0C802849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2. "API call returns an error" → Print the full response: print(response.status_code, response.text)</w:t>
            </w:r>
          </w:p>
          <w:p w14:paraId="1413410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3. "The map does not show" → Make sure you pip installed streamlit-folium, not just folium</w:t>
            </w:r>
          </w:p>
          <w:p w14:paraId="191340A8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4. "I don't know how to make something look better" → Ask Ehsan — UI debugging is his expertise</w:t>
            </w:r>
          </w:p>
          <w:p w14:paraId="3A8B47B0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5. "I am stuck for more than 15 minutes" → Post in WhatsApp immediately. No exception.</w:t>
            </w:r>
          </w:p>
          <w:p w14:paraId="6EAC0C02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6. "The whole thing is broken and demo is in 2 hours" → Tell Ehsan. He will fix the integration. Your job becomes: run the 5 pre-loaded demo scenarios from data/demo_scenarios.json manually.</w:t>
            </w:r>
          </w:p>
        </w:tc>
      </w:tr>
    </w:tbl>
    <w:p w14:paraId="0FF486F4">
      <w:pPr>
        <w:spacing w:before="80" w:after="80"/>
      </w:pPr>
    </w:p>
    <w:p w14:paraId="449557E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11827"/>
          <w:sz w:val="30"/>
          <w:szCs w:val="30"/>
        </w:rPr>
        <w:t>Your Superpower on Demo Day</w:t>
      </w:r>
    </w:p>
    <w:p w14:paraId="5CB1A6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You narrate the heat map — Ehsan types, you explain what the colours mean</w:t>
      </w:r>
    </w:p>
    <w:p w14:paraId="042531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You click through the 5 demo scenarios smoothly — practise this 10 times</w:t>
      </w:r>
    </w:p>
    <w:p w14:paraId="49E129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You know every UI element by heart — what each section shows and why it matters</w:t>
      </w:r>
    </w:p>
    <w:p w14:paraId="0A5ACF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C27803"/>
          <w:sz w:val="22"/>
          <w:szCs w:val="22"/>
        </w:rPr>
        <w:t>Judges love a polished UI. Your job is to make the product look like a real startup, not a hackathon project.</w:t>
      </w:r>
    </w:p>
    <w:p w14:paraId="7E3DAD2E">
      <w:pPr>
        <w:spacing w:before="80" w:after="80"/>
      </w:pPr>
    </w:p>
    <w:p w14:paraId="1839B01E">
      <w:pPr>
        <w:spacing w:before="80" w:after="80"/>
      </w:pPr>
    </w:p>
    <w:p w14:paraId="001ABCFC">
      <w:pPr>
        <w:pBdr>
          <w:bottom w:val="single" w:color="E5E7EB" w:sz="2" w:space="4"/>
        </w:pBdr>
        <w:spacing w:before="200" w:after="200"/>
      </w:pPr>
    </w:p>
    <w:p w14:paraId="5DC323BD">
      <w:pPr>
        <w:spacing w:before="80" w:after="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9CA3AF"/>
          <w:sz w:val="18"/>
          <w:szCs w:val="18"/>
        </w:rPr>
        <w:t>Tahreem's Guide  •  CargoSense Hackathon  •  May 2026</w:t>
      </w: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5158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917</Words>
  <Characters>5128</Characters>
  <TotalTime>1</TotalTime>
  <ScaleCrop>false</ScaleCrop>
  <LinksUpToDate>false</LinksUpToDate>
  <CharactersWithSpaces>5942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2026-05-03T06:30:00Z</dcterms:created>
  <dc:creator>Un-named</dc:creator>
  <cp:lastModifiedBy>Ihsan Khan</cp:lastModifiedBy>
  <dcterms:modified xsi:type="dcterms:W3CDTF">2026-05-03T13:18:06Z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eyJoZGlkIjoiMGE2NDMwMTk2MTQzNWQ1OTk2ZDQzNDgzYWU5ZTMwMDAiLCJ1c2VySWQiOiIxOTQxNjkyMDQzMTgzIn0=</vt:lpwstr>
  </property>
  <property fmtid="{D5CDD505-2E9C-101B-9397-08002B2CF9AE}" pid="3" name="KSOProductBuildVer">
    <vt:lpwstr>1033-12.1.0.25242</vt:lpwstr>
  </property>
  <property fmtid="{D5CDD505-2E9C-101B-9397-08002B2CF9AE}" pid="4" name="ICV">
    <vt:lpwstr>B91920BEB421437D94609874A8472333_12</vt:lpwstr>
  </property>
</Properties>
</file>