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66281" w14:textId="35DE5E26" w:rsidR="00DE6B79" w:rsidRDefault="00F54889" w:rsidP="0059180B">
      <w:pPr>
        <w:spacing w:line="480" w:lineRule="auto"/>
      </w:pPr>
      <w:r>
        <w:t xml:space="preserve">The artifact that I chose is FinalProjectSectionIV.py. This file is a rest API in Python. The enhancement that I have chosen for this file is to convert to Java. There are several files that I created pom.xml used with Codio to run file. </w:t>
      </w:r>
      <w:r w:rsidR="00726486">
        <w:t xml:space="preserve">JetteyServer.java to be the rest server and service.java for the rest api. </w:t>
      </w:r>
      <w:r>
        <w:t xml:space="preserve">I included </w:t>
      </w:r>
      <w:r w:rsidR="0059180B">
        <w:t>this artifact to showcase the ability to create a full stack rest API and to show that I can also do it in Java</w:t>
      </w:r>
      <w:r w:rsidR="00726486">
        <w:t>.</w:t>
      </w:r>
    </w:p>
    <w:p w14:paraId="721ACF8E" w14:textId="7DD50DDD" w:rsidR="0059180B" w:rsidRDefault="0059180B" w:rsidP="0059180B">
      <w:r>
        <w:t>The course objectives I planned to meet are:</w:t>
      </w:r>
      <w:r w:rsidRPr="0059180B">
        <w:t xml:space="preserve"> </w:t>
      </w:r>
      <w:r w:rsidRPr="00903B5E">
        <w:t>Employ strategies for building</w:t>
      </w:r>
    </w:p>
    <w:p w14:paraId="09995CF8" w14:textId="1399BA1A" w:rsidR="0059180B" w:rsidRDefault="0059180B" w:rsidP="0059180B">
      <w:r w:rsidRPr="00903B5E">
        <w:t xml:space="preserve">collaborative environments that enable diverse audiences to support organizational decision </w:t>
      </w:r>
    </w:p>
    <w:p w14:paraId="550ED217" w14:textId="77777777" w:rsidR="00B5737C" w:rsidRDefault="0059180B" w:rsidP="0059180B">
      <w:r w:rsidRPr="00903B5E">
        <w:t>making in the field of computer science</w:t>
      </w:r>
      <w:r>
        <w:t xml:space="preserve">; </w:t>
      </w:r>
      <w:r w:rsidRPr="00DA26B5">
        <w:t>Design, develop, and deliver</w:t>
      </w:r>
      <w:r>
        <w:t xml:space="preserve"> </w:t>
      </w:r>
      <w:r w:rsidRPr="00DA26B5">
        <w:t xml:space="preserve">professional-quality </w:t>
      </w:r>
    </w:p>
    <w:p w14:paraId="4C3D56DD" w14:textId="32E820A7" w:rsidR="0059180B" w:rsidRDefault="0059180B" w:rsidP="0059180B">
      <w:r w:rsidRPr="00DA26B5">
        <w:t>oral, written, and visual communications that are coherent, technically</w:t>
      </w:r>
      <w:r>
        <w:t xml:space="preserve"> </w:t>
      </w:r>
      <w:r w:rsidRPr="00DA26B5">
        <w:t>sound, and</w:t>
      </w:r>
    </w:p>
    <w:p w14:paraId="683A2ABC" w14:textId="0E397233" w:rsidR="0059180B" w:rsidRDefault="0059180B" w:rsidP="0059180B">
      <w:r w:rsidRPr="00DA26B5">
        <w:t>appropriately adapted to specific audiences and contexts</w:t>
      </w:r>
      <w:r>
        <w:t>;</w:t>
      </w:r>
      <w:r w:rsidRPr="00DA26B5">
        <w:t xml:space="preserve"> Demonstrate an ability</w:t>
      </w:r>
      <w:r>
        <w:t xml:space="preserve"> </w:t>
      </w:r>
      <w:r w:rsidRPr="00DA26B5">
        <w:t>to use well-</w:t>
      </w:r>
    </w:p>
    <w:p w14:paraId="1A864EF5" w14:textId="4CDEC599" w:rsidR="0059180B" w:rsidRDefault="0059180B" w:rsidP="00B5737C">
      <w:r w:rsidRPr="00DA26B5">
        <w:t>founded and innovative techniques, skills, and tools in computing practices for</w:t>
      </w:r>
      <w:r>
        <w:t xml:space="preserve"> </w:t>
      </w:r>
      <w:r w:rsidRPr="00DA26B5">
        <w:t>the purpose</w:t>
      </w:r>
    </w:p>
    <w:p w14:paraId="1DBE6FAB" w14:textId="194F6BD5" w:rsidR="00B5737C" w:rsidRDefault="0059180B" w:rsidP="00B5737C">
      <w:r w:rsidRPr="00DA26B5">
        <w:t>of</w:t>
      </w:r>
      <w:r>
        <w:t xml:space="preserve"> </w:t>
      </w:r>
      <w:r w:rsidRPr="00DA26B5">
        <w:t>implementing computer solutions that deliver value and accomplish industry-specific</w:t>
      </w:r>
      <w:r w:rsidR="00B5737C">
        <w:t xml:space="preserve"> </w:t>
      </w:r>
      <w:r w:rsidRPr="00DA26B5">
        <w:t>goals</w:t>
      </w:r>
      <w:r>
        <w:t>;</w:t>
      </w:r>
    </w:p>
    <w:p w14:paraId="1B77A240" w14:textId="16E8776A" w:rsidR="00B5737C" w:rsidRDefault="0059180B" w:rsidP="00B5737C">
      <w:r w:rsidRPr="00233320">
        <w:t>Develop a security mindset that anticipates adversarial exploits in software architecture and</w:t>
      </w:r>
    </w:p>
    <w:p w14:paraId="4FB2686E" w14:textId="6F39D75A" w:rsidR="00B5737C" w:rsidRDefault="0059180B" w:rsidP="00B5737C">
      <w:r w:rsidRPr="00233320">
        <w:t>designs to expose potential vulnerabilities, mitigate design flaws, and ensure privacy an</w:t>
      </w:r>
      <w:r w:rsidR="00B5737C">
        <w:t>d</w:t>
      </w:r>
    </w:p>
    <w:p w14:paraId="0807D6DB" w14:textId="4EE8D784" w:rsidR="0059180B" w:rsidRDefault="0059180B" w:rsidP="00B5737C">
      <w:r w:rsidRPr="00233320">
        <w:t>enhanced security of data and resources</w:t>
      </w:r>
      <w:r>
        <w:t>.</w:t>
      </w:r>
    </w:p>
    <w:p w14:paraId="55A0B1A0" w14:textId="05ED5564" w:rsidR="00B5737C" w:rsidRDefault="00B5737C" w:rsidP="00B5737C">
      <w:pPr>
        <w:spacing w:line="480" w:lineRule="auto"/>
      </w:pPr>
      <w:r>
        <w:t xml:space="preserve">The process of enhancing this artifact has proven difficult for me. So many differences between Java version and python. I have developed my programming skills because of this artifact and have learned a great deal more about differences between java and python. </w:t>
      </w:r>
      <w:r w:rsidR="00726486">
        <w:t>I learned how to make a simple reset server to run the rest api.</w:t>
      </w:r>
      <w:bookmarkStart w:id="0" w:name="_GoBack"/>
      <w:bookmarkEnd w:id="0"/>
    </w:p>
    <w:p w14:paraId="1FA4AC0C" w14:textId="2FCA4565" w:rsidR="0059180B" w:rsidRDefault="0059180B"/>
    <w:sectPr w:rsidR="00591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889"/>
    <w:rsid w:val="0059180B"/>
    <w:rsid w:val="00726486"/>
    <w:rsid w:val="00AB2D56"/>
    <w:rsid w:val="00B5737C"/>
    <w:rsid w:val="00CC57CC"/>
    <w:rsid w:val="00DE6B79"/>
    <w:rsid w:val="00F5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FD49E"/>
  <w15:chartTrackingRefBased/>
  <w15:docId w15:val="{66D2DA99-08A1-4424-94A7-0A0043FB4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7CC"/>
  </w:style>
  <w:style w:type="paragraph" w:styleId="Heading1">
    <w:name w:val="heading 1"/>
    <w:basedOn w:val="Normal"/>
    <w:next w:val="Normal"/>
    <w:link w:val="Heading1Char"/>
    <w:uiPriority w:val="9"/>
    <w:qFormat/>
    <w:rsid w:val="00CC57C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7C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7C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7C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7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7C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7C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7C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7C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7CC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57CC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7CC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7CC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7CC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7CC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7CC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7CC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7CC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57C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C57C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C57C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7C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C57C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CC57CC"/>
    <w:rPr>
      <w:b/>
      <w:bCs/>
    </w:rPr>
  </w:style>
  <w:style w:type="character" w:styleId="Emphasis">
    <w:name w:val="Emphasis"/>
    <w:basedOn w:val="DefaultParagraphFont"/>
    <w:uiPriority w:val="20"/>
    <w:qFormat/>
    <w:rsid w:val="00CC57CC"/>
    <w:rPr>
      <w:i/>
      <w:iCs/>
      <w:color w:val="70AD47" w:themeColor="accent6"/>
    </w:rPr>
  </w:style>
  <w:style w:type="paragraph" w:styleId="NoSpacing">
    <w:name w:val="No Spacing"/>
    <w:uiPriority w:val="1"/>
    <w:qFormat/>
    <w:rsid w:val="00CC57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C57C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CC57C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7C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7CC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C57C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C57C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C57C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CC57CC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CC57C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57C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Leischner</dc:creator>
  <cp:keywords/>
  <dc:description/>
  <cp:lastModifiedBy>William Leischner</cp:lastModifiedBy>
  <cp:revision>2</cp:revision>
  <dcterms:created xsi:type="dcterms:W3CDTF">2019-12-02T19:35:00Z</dcterms:created>
  <dcterms:modified xsi:type="dcterms:W3CDTF">2019-12-10T03:07:00Z</dcterms:modified>
</cp:coreProperties>
</file>