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2ECF299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CA4133">
        <w:rPr>
          <w:rFonts w:ascii="Arial" w:hAnsi="Arial"/>
          <w:b/>
          <w:bCs/>
          <w:sz w:val="48"/>
          <w:szCs w:val="48"/>
        </w:rPr>
        <w:t>4</w:t>
      </w:r>
    </w:p>
    <w:p w14:paraId="4676BDCC" w14:textId="4A5F6A0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50C96">
        <w:t>Ryan Christenson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B65">
        <w:rPr>
          <w:noProof/>
        </w:rPr>
        <w:drawing>
          <wp:inline distT="0" distB="0" distL="0" distR="0" wp14:anchorId="49726E75" wp14:editId="0B6BFA93">
            <wp:extent cx="785568" cy="785568"/>
            <wp:effectExtent l="0" t="0" r="0" b="0"/>
            <wp:docPr id="331704767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4767" name="Picture 1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87" cy="8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117710EF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EE0B6A">
              <w:t>2</w:t>
            </w:r>
            <w:r w:rsidR="00CA4133">
              <w:t>4</w:t>
            </w:r>
            <w:r>
              <w:t xml:space="preserve"> rounds.</w:t>
            </w:r>
          </w:p>
          <w:p w14:paraId="7B2FDD28" w14:textId="3E620B36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EE0B6A">
              <w:t>1</w:t>
            </w:r>
            <w:r w:rsidR="00CA4133">
              <w:t>2</w:t>
            </w:r>
            <w:r>
              <w:t xml:space="preserve"> </w:t>
            </w:r>
            <w:r w:rsidRPr="004054AD">
              <w:t>cardboard targets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24666498" w:rsidR="00D32584" w:rsidRDefault="00525FB0" w:rsidP="00EF298F">
      <w:pPr>
        <w:jc w:val="center"/>
      </w:pPr>
      <w:r w:rsidRPr="00525FB0">
        <w:rPr>
          <w:noProof/>
        </w:rPr>
        <w:drawing>
          <wp:inline distT="0" distB="0" distL="0" distR="0" wp14:anchorId="072DD90A" wp14:editId="077340BB">
            <wp:extent cx="6400800" cy="4826635"/>
            <wp:effectExtent l="0" t="0" r="0" b="0"/>
            <wp:docPr id="2036624713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24713" name="Picture 1" descr="A drawing of a shooting ran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B2B801B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AD0009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CA4133">
        <w:t>4</w:t>
      </w:r>
      <w:r w:rsidR="00EA1B17">
        <w:t xml:space="preserve"> round</w:t>
      </w:r>
      <w:r w:rsidR="74EF2C7F">
        <w:t xml:space="preserve">, </w:t>
      </w:r>
      <w:r w:rsidR="00746BC7">
        <w:t>1</w:t>
      </w:r>
      <w:r w:rsidR="00CA4133">
        <w:t>2</w:t>
      </w:r>
      <w:r w:rsidR="00746BC7">
        <w:t>0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746BC7">
        <w:t>1</w:t>
      </w:r>
      <w:r w:rsidR="00CA4133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0C226D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</w:t>
      </w:r>
      <w:r w:rsidR="003B769D">
        <w:t>Blue Xs</w:t>
      </w:r>
      <w:r w:rsidR="00B16989">
        <w:t>.</w:t>
      </w:r>
    </w:p>
    <w:p w14:paraId="5C893C92" w14:textId="72D45A13" w:rsidR="00207797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</w:t>
      </w:r>
      <w:r w:rsidR="00A17B7B">
        <w:rPr>
          <w:b/>
          <w:bCs/>
        </w:rPr>
        <w:t>Unloaded</w:t>
      </w:r>
      <w:r>
        <w:rPr>
          <w:b/>
          <w:bCs/>
        </w:rPr>
        <w:t xml:space="preserve"> and holstered. Wrists below belt.</w:t>
      </w:r>
    </w:p>
    <w:p w14:paraId="22C846F8" w14:textId="0D78FF02" w:rsidR="003B769D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PCC: </w:t>
      </w:r>
      <w:r w:rsidR="00A17B7B">
        <w:rPr>
          <w:b/>
          <w:bCs/>
        </w:rPr>
        <w:t>Un</w:t>
      </w:r>
      <w:r>
        <w:rPr>
          <w:b/>
          <w:bCs/>
        </w:rPr>
        <w:t>oaded held in both hands,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0EFCBBA7" w14:textId="608C9FF2" w:rsidR="00B10512" w:rsidRPr="00D261BF" w:rsidRDefault="003860AD" w:rsidP="31B1A19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0829B" w14:textId="77777777" w:rsidR="003A520E" w:rsidRDefault="003A520E">
      <w:r>
        <w:separator/>
      </w:r>
    </w:p>
  </w:endnote>
  <w:endnote w:type="continuationSeparator" w:id="0">
    <w:p w14:paraId="36C47F4C" w14:textId="77777777" w:rsidR="003A520E" w:rsidRDefault="003A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13F9B" w14:textId="77777777" w:rsidR="003A520E" w:rsidRDefault="003A520E">
      <w:r>
        <w:separator/>
      </w:r>
    </w:p>
  </w:footnote>
  <w:footnote w:type="continuationSeparator" w:id="0">
    <w:p w14:paraId="4CD45231" w14:textId="77777777" w:rsidR="003A520E" w:rsidRDefault="003A5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1180"/>
    <w:rsid w:val="000125DB"/>
    <w:rsid w:val="00025914"/>
    <w:rsid w:val="00042717"/>
    <w:rsid w:val="00044DC4"/>
    <w:rsid w:val="00047BBC"/>
    <w:rsid w:val="0006133C"/>
    <w:rsid w:val="0006373F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A520E"/>
    <w:rsid w:val="003B1E63"/>
    <w:rsid w:val="003B769D"/>
    <w:rsid w:val="003B7A69"/>
    <w:rsid w:val="003C1D70"/>
    <w:rsid w:val="003D2954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4F6007"/>
    <w:rsid w:val="005014B1"/>
    <w:rsid w:val="00525FB0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60B65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B7B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8631E"/>
    <w:rsid w:val="00AA408C"/>
    <w:rsid w:val="00AC3026"/>
    <w:rsid w:val="00AD0009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4133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A7C21"/>
    <w:rsid w:val="00FB2912"/>
    <w:rsid w:val="00FB2EC3"/>
    <w:rsid w:val="00FD1F0E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227</cp:revision>
  <cp:lastPrinted>2025-07-13T19:24:00Z</cp:lastPrinted>
  <dcterms:created xsi:type="dcterms:W3CDTF">2023-10-01T15:41:00Z</dcterms:created>
  <dcterms:modified xsi:type="dcterms:W3CDTF">2025-08-11T00:47:00Z</dcterms:modified>
</cp:coreProperties>
</file>