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87" w:rsidRDefault="004768A2" w:rsidP="00EB7887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9E3252" id="직선 연결선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" strokecolor="black [3213]" strokeweight="1.5pt"/>
            </w:pict>
          </mc:Fallback>
        </mc:AlternateContent>
      </w:r>
      <w:r w:rsidR="00B57C64">
        <w:rPr>
          <w:rFonts w:ascii="바탕체" w:eastAsia="바탕체" w:hAnsi="바탕체" w:cs="바탕체"/>
        </w:rPr>
        <w:t xml:space="preserve"> </w:t>
      </w:r>
      <w:r w:rsidR="00EB7887"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 일지(2회차)</w:t>
      </w:r>
    </w:p>
    <w:p w:rsidR="00EB7887" w:rsidRPr="004768A2" w:rsidRDefault="00EB7887" w:rsidP="00EB7887">
      <w:pPr>
        <w:spacing w:line="369" w:lineRule="auto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EB7887" w:rsidTr="004B69C7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EB7887" w:rsidTr="004B69C7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  <w:proofErr w:type="spellEnd"/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EB7887" w:rsidTr="004B69C7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EB7887" w:rsidRPr="00861095" w:rsidRDefault="00EB7887" w:rsidP="004B69C7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EB7887" w:rsidTr="004B69C7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2020.10.20</w:t>
            </w:r>
          </w:p>
        </w:tc>
        <w:tc>
          <w:tcPr>
            <w:tcW w:w="2460" w:type="dxa"/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</w:tc>
      </w:tr>
      <w:tr w:rsidR="00EB7887" w:rsidTr="004B69C7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EB7887" w:rsidTr="004B69C7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EB7887" w:rsidRDefault="00EB7887" w:rsidP="00EB7887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EB7887" w:rsidTr="004B69C7">
        <w:trPr>
          <w:trHeight w:val="567"/>
        </w:trPr>
        <w:tc>
          <w:tcPr>
            <w:tcW w:w="9345" w:type="dxa"/>
            <w:gridSpan w:val="2"/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EB7887" w:rsidTr="004B69C7">
        <w:trPr>
          <w:trHeight w:val="634"/>
        </w:trPr>
        <w:tc>
          <w:tcPr>
            <w:tcW w:w="1730" w:type="dxa"/>
            <w:vAlign w:val="center"/>
          </w:tcPr>
          <w:p w:rsidR="00EB7887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EB7887" w:rsidRPr="00B4131A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EB7887" w:rsidTr="004B69C7">
        <w:trPr>
          <w:trHeight w:val="634"/>
        </w:trPr>
        <w:tc>
          <w:tcPr>
            <w:tcW w:w="1730" w:type="dxa"/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EB7887" w:rsidRPr="00B4131A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20</w:t>
            </w:r>
          </w:p>
        </w:tc>
      </w:tr>
      <w:tr w:rsidR="00EB7887" w:rsidTr="004B69C7">
        <w:trPr>
          <w:trHeight w:val="628"/>
        </w:trPr>
        <w:tc>
          <w:tcPr>
            <w:tcW w:w="1730" w:type="dxa"/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EB7887" w:rsidRPr="00B4131A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EB7887" w:rsidTr="004B69C7">
        <w:trPr>
          <w:trHeight w:val="628"/>
        </w:trPr>
        <w:tc>
          <w:tcPr>
            <w:tcW w:w="1730" w:type="dxa"/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EB7887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멘토,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EB7887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  <w:p w:rsidR="00EB7887" w:rsidRPr="00B4131A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이태희 컨설턴트, 박정우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실습코치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박환희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프로(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광주캠퍼스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)</w:t>
            </w:r>
          </w:p>
        </w:tc>
      </w:tr>
      <w:tr w:rsidR="00EB7887" w:rsidTr="004B69C7">
        <w:trPr>
          <w:trHeight w:val="628"/>
        </w:trPr>
        <w:tc>
          <w:tcPr>
            <w:tcW w:w="1730" w:type="dxa"/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EB7887" w:rsidRPr="00B4131A" w:rsidRDefault="00EB7887" w:rsidP="004B69C7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EB7887" w:rsidTr="004B69C7">
        <w:trPr>
          <w:trHeight w:val="628"/>
        </w:trPr>
        <w:tc>
          <w:tcPr>
            <w:tcW w:w="1730" w:type="dxa"/>
            <w:vAlign w:val="center"/>
          </w:tcPr>
          <w:p w:rsidR="00EB7887" w:rsidRPr="004768A2" w:rsidRDefault="00EB7887" w:rsidP="004B69C7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EB7887" w:rsidRPr="00063FD0" w:rsidRDefault="00EB7887" w:rsidP="004B69C7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063FD0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[주요</w:t>
            </w:r>
            <w:r w:rsidRPr="00063FD0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63FD0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EB7887" w:rsidRPr="00861095" w:rsidRDefault="00EB7887" w:rsidP="004B69C7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861095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 xml:space="preserve">- </w:t>
            </w:r>
            <w:r w:rsidRPr="00861095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861095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–</w:t>
            </w:r>
          </w:p>
          <w:p w:rsidR="00EB7887" w:rsidRPr="00861095" w:rsidRDefault="00EB7887" w:rsidP="004B69C7">
            <w:pPr>
              <w:rPr>
                <w:rFonts w:cs="Arial"/>
                <w:sz w:val="24"/>
                <w:szCs w:val="24"/>
              </w:rPr>
            </w:pPr>
            <w:r w:rsidRPr="00861095">
              <w:rPr>
                <w:rFonts w:cs="바탕체"/>
                <w:sz w:val="24"/>
                <w:szCs w:val="24"/>
              </w:rPr>
              <w:t>1.</w:t>
            </w:r>
            <w:r w:rsidRPr="00861095">
              <w:rPr>
                <w:rFonts w:cs="바탕체"/>
                <w:b/>
                <w:sz w:val="24"/>
                <w:szCs w:val="24"/>
              </w:rPr>
              <w:t xml:space="preserve"> </w:t>
            </w:r>
            <w:r w:rsidRPr="00861095">
              <w:rPr>
                <w:rFonts w:cs="Arial"/>
                <w:sz w:val="24"/>
                <w:szCs w:val="24"/>
              </w:rPr>
              <w:t>프로젝트 계획서 진행사항</w:t>
            </w:r>
          </w:p>
          <w:p w:rsidR="00EB7887" w:rsidRPr="00861095" w:rsidRDefault="00EB7887" w:rsidP="004B69C7">
            <w:pPr>
              <w:rPr>
                <w:rFonts w:cs="Arial"/>
                <w:sz w:val="24"/>
                <w:szCs w:val="24"/>
              </w:rPr>
            </w:pPr>
            <w:r w:rsidRPr="00861095">
              <w:rPr>
                <w:rFonts w:cs="Arial" w:hint="eastAsia"/>
                <w:sz w:val="24"/>
                <w:szCs w:val="24"/>
              </w:rPr>
              <w:t xml:space="preserve">2. </w:t>
            </w:r>
            <w:r w:rsidRPr="00861095">
              <w:rPr>
                <w:rFonts w:cs="Arial"/>
                <w:sz w:val="24"/>
                <w:szCs w:val="24"/>
              </w:rPr>
              <w:t>1주차 피드백 반영</w:t>
            </w:r>
            <w:r>
              <w:rPr>
                <w:rFonts w:cs="Arial" w:hint="eastAsia"/>
                <w:sz w:val="24"/>
                <w:szCs w:val="24"/>
              </w:rPr>
              <w:t xml:space="preserve"> </w:t>
            </w:r>
            <w:r w:rsidRPr="00861095">
              <w:rPr>
                <w:rFonts w:cs="Arial"/>
                <w:sz w:val="24"/>
                <w:szCs w:val="24"/>
              </w:rPr>
              <w:t>사항</w:t>
            </w:r>
          </w:p>
          <w:p w:rsidR="00EB7887" w:rsidRPr="00861095" w:rsidRDefault="00EB7887" w:rsidP="004B69C7">
            <w:pPr>
              <w:rPr>
                <w:rFonts w:cs="Arial"/>
                <w:sz w:val="24"/>
                <w:szCs w:val="24"/>
              </w:rPr>
            </w:pPr>
            <w:r w:rsidRPr="00861095">
              <w:rPr>
                <w:rFonts w:cs="Arial" w:hint="eastAsia"/>
                <w:sz w:val="24"/>
                <w:szCs w:val="24"/>
              </w:rPr>
              <w:t xml:space="preserve">3. </w:t>
            </w:r>
            <w:r w:rsidRPr="00861095">
              <w:rPr>
                <w:rFonts w:cs="Arial"/>
                <w:sz w:val="24"/>
                <w:szCs w:val="24"/>
              </w:rPr>
              <w:t>2주차 진행</w:t>
            </w:r>
            <w:r>
              <w:rPr>
                <w:rFonts w:cs="Arial" w:hint="eastAsia"/>
                <w:sz w:val="24"/>
                <w:szCs w:val="24"/>
              </w:rPr>
              <w:t xml:space="preserve"> </w:t>
            </w:r>
            <w:r w:rsidRPr="00861095">
              <w:rPr>
                <w:rFonts w:cs="Arial"/>
                <w:sz w:val="24"/>
                <w:szCs w:val="24"/>
              </w:rPr>
              <w:t>계획</w:t>
            </w:r>
          </w:p>
          <w:p w:rsidR="00EB7887" w:rsidRDefault="00EB7887" w:rsidP="004B69C7">
            <w:pPr>
              <w:rPr>
                <w:rFonts w:cs="Arial"/>
                <w:sz w:val="24"/>
                <w:szCs w:val="24"/>
              </w:rPr>
            </w:pPr>
            <w:r w:rsidRPr="00861095">
              <w:rPr>
                <w:rFonts w:cs="Arial"/>
                <w:sz w:val="24"/>
                <w:szCs w:val="24"/>
              </w:rPr>
              <w:t>4. 질의응답</w:t>
            </w:r>
          </w:p>
          <w:p w:rsidR="00EB7887" w:rsidRPr="00861095" w:rsidRDefault="00EB7887" w:rsidP="004B69C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 w:hint="eastAsia"/>
                <w:sz w:val="24"/>
                <w:szCs w:val="24"/>
              </w:rPr>
              <w:lastRenderedPageBreak/>
              <w:t>5. 건의사항</w:t>
            </w:r>
          </w:p>
          <w:p w:rsidR="00EB7887" w:rsidRDefault="00EB7887" w:rsidP="004B69C7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EB7887" w:rsidRPr="00861095" w:rsidRDefault="00EB7887" w:rsidP="004B69C7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861095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861095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–</w:t>
            </w:r>
          </w:p>
          <w:p w:rsidR="00EB7887" w:rsidRDefault="00EB7887" w:rsidP="004B69C7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EB7887" w:rsidRPr="006175CE" w:rsidRDefault="00EB7887" w:rsidP="004B69C7">
            <w:pPr>
              <w:rPr>
                <w:rFonts w:cs="Arial"/>
                <w:b/>
                <w:sz w:val="32"/>
                <w:szCs w:val="32"/>
              </w:rPr>
            </w:pPr>
            <w:r w:rsidRPr="006175CE">
              <w:rPr>
                <w:rFonts w:cs="바탕체"/>
                <w:b/>
                <w:sz w:val="32"/>
                <w:szCs w:val="32"/>
              </w:rPr>
              <w:t>1.</w:t>
            </w:r>
            <w:r w:rsidRPr="006175CE">
              <w:rPr>
                <w:rFonts w:cs="Arial"/>
                <w:b/>
                <w:sz w:val="32"/>
                <w:szCs w:val="32"/>
              </w:rPr>
              <w:t xml:space="preserve"> 프로젝트 계획서 진행사항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 1주차 멘토링 피드백 반영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 와이어프레임 완성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 배경지식 학습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PyQt5, </w:t>
            </w:r>
            <w:r>
              <w:rPr>
                <w:rFonts w:hint="eastAsia"/>
                <w:sz w:val="24"/>
                <w:szCs w:val="24"/>
              </w:rPr>
              <w:t>신경망,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Tensorflow</w:t>
            </w:r>
            <w:proofErr w:type="spellEnd"/>
          </w:p>
          <w:p w:rsidR="00EB7887" w:rsidRPr="00861095" w:rsidRDefault="00EB7887" w:rsidP="004B69C7">
            <w:pPr>
              <w:rPr>
                <w:sz w:val="24"/>
                <w:szCs w:val="24"/>
              </w:rPr>
            </w:pPr>
          </w:p>
          <w:p w:rsidR="00EB7887" w:rsidRPr="006175CE" w:rsidRDefault="00EB7887" w:rsidP="004B69C7">
            <w:pPr>
              <w:rPr>
                <w:rFonts w:cs="Arial"/>
                <w:b/>
                <w:sz w:val="32"/>
                <w:szCs w:val="32"/>
              </w:rPr>
            </w:pPr>
            <w:r w:rsidRPr="006175CE">
              <w:rPr>
                <w:rFonts w:cs="Arial" w:hint="eastAsia"/>
                <w:b/>
                <w:sz w:val="32"/>
                <w:szCs w:val="32"/>
              </w:rPr>
              <w:t xml:space="preserve">2. </w:t>
            </w:r>
            <w:r w:rsidRPr="00861095">
              <w:rPr>
                <w:rFonts w:cs="Arial"/>
                <w:b/>
                <w:sz w:val="32"/>
                <w:szCs w:val="32"/>
              </w:rPr>
              <w:t>1주차 피드백 반영</w:t>
            </w:r>
            <w:r w:rsidRPr="006175CE">
              <w:rPr>
                <w:rFonts w:cs="Arial" w:hint="eastAsia"/>
                <w:b/>
                <w:sz w:val="32"/>
                <w:szCs w:val="32"/>
              </w:rPr>
              <w:t xml:space="preserve"> </w:t>
            </w:r>
            <w:r w:rsidRPr="00861095">
              <w:rPr>
                <w:rFonts w:cs="Arial"/>
                <w:b/>
                <w:sz w:val="32"/>
                <w:szCs w:val="32"/>
              </w:rPr>
              <w:t>사항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(1) 개발 기간과 난이도를 고려해 </w:t>
            </w:r>
            <w:r>
              <w:rPr>
                <w:sz w:val="24"/>
                <w:szCs w:val="24"/>
              </w:rPr>
              <w:t>segmentation</w:t>
            </w:r>
            <w:r>
              <w:rPr>
                <w:rFonts w:hint="eastAsia"/>
                <w:sz w:val="24"/>
                <w:szCs w:val="24"/>
              </w:rPr>
              <w:t>은 제외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(2) </w:t>
            </w:r>
            <w:r>
              <w:rPr>
                <w:sz w:val="24"/>
                <w:szCs w:val="24"/>
              </w:rPr>
              <w:t xml:space="preserve">RGB </w:t>
            </w:r>
            <w:r>
              <w:rPr>
                <w:rFonts w:hint="eastAsia"/>
                <w:sz w:val="24"/>
                <w:szCs w:val="24"/>
              </w:rPr>
              <w:t>채널을 나눌 수 있도록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</w:t>
            </w:r>
            <w:proofErr w:type="spellEnd"/>
            <w:r>
              <w:rPr>
                <w:rFonts w:hint="eastAsia"/>
                <w:sz w:val="24"/>
                <w:szCs w:val="24"/>
              </w:rPr>
              <w:t>, 네트워크 변경이 용이하도록</w:t>
            </w:r>
          </w:p>
          <w:p w:rsidR="00EB7887" w:rsidRPr="00401C35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(4) </w:t>
            </w:r>
            <w:r w:rsidRPr="00401C35">
              <w:rPr>
                <w:rFonts w:hint="eastAsia"/>
                <w:sz w:val="24"/>
                <w:szCs w:val="24"/>
              </w:rPr>
              <w:t>개발을</w:t>
            </w:r>
            <w:r w:rsidRPr="00401C35">
              <w:rPr>
                <w:sz w:val="24"/>
                <w:szCs w:val="24"/>
              </w:rPr>
              <w:t xml:space="preserve"> 잘 모르는 사용자들이 쓰기 편하게 하기 위해서는 어떤 것(기능)을 하면 좋을지 생각해보기</w:t>
            </w:r>
          </w:p>
          <w:p w:rsidR="00EB7887" w:rsidRPr="00861095" w:rsidRDefault="00EB7887" w:rsidP="004B69C7">
            <w:pPr>
              <w:rPr>
                <w:rFonts w:cs="Arial"/>
                <w:sz w:val="24"/>
                <w:szCs w:val="24"/>
              </w:rPr>
            </w:pPr>
          </w:p>
          <w:p w:rsidR="00EB7887" w:rsidRPr="00063FD0" w:rsidRDefault="00EB7887" w:rsidP="004B69C7">
            <w:pPr>
              <w:rPr>
                <w:rFonts w:cs="Arial"/>
                <w:b/>
                <w:sz w:val="32"/>
                <w:szCs w:val="32"/>
              </w:rPr>
            </w:pPr>
            <w:r w:rsidRPr="00063FD0">
              <w:rPr>
                <w:rFonts w:cs="Arial" w:hint="eastAsia"/>
                <w:b/>
                <w:sz w:val="32"/>
                <w:szCs w:val="32"/>
              </w:rPr>
              <w:t xml:space="preserve">3. </w:t>
            </w:r>
            <w:r w:rsidRPr="00861095">
              <w:rPr>
                <w:rFonts w:cs="Arial"/>
                <w:b/>
                <w:sz w:val="32"/>
                <w:szCs w:val="32"/>
              </w:rPr>
              <w:t>2주차 진행</w:t>
            </w:r>
            <w:r w:rsidRPr="00063FD0">
              <w:rPr>
                <w:rFonts w:cs="Arial" w:hint="eastAsia"/>
                <w:b/>
                <w:sz w:val="32"/>
                <w:szCs w:val="32"/>
              </w:rPr>
              <w:t xml:space="preserve"> </w:t>
            </w:r>
            <w:r w:rsidRPr="00861095">
              <w:rPr>
                <w:rFonts w:cs="Arial"/>
                <w:b/>
                <w:sz w:val="32"/>
                <w:szCs w:val="32"/>
              </w:rPr>
              <w:t>계획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 와이어프레임 피드백 반영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 기본 화면 구성</w:t>
            </w:r>
          </w:p>
          <w:p w:rsidR="00EB7887" w:rsidRPr="00861095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 기본 기능 구현</w:t>
            </w:r>
          </w:p>
          <w:p w:rsidR="00EB7887" w:rsidRPr="00861095" w:rsidRDefault="00EB7887" w:rsidP="004B69C7">
            <w:pPr>
              <w:rPr>
                <w:rFonts w:cs="Arial"/>
                <w:sz w:val="24"/>
                <w:szCs w:val="24"/>
              </w:rPr>
            </w:pPr>
          </w:p>
          <w:p w:rsidR="00EB7887" w:rsidRPr="006175CE" w:rsidRDefault="00EB7887" w:rsidP="004B69C7">
            <w:pPr>
              <w:rPr>
                <w:rFonts w:cs="Arial"/>
                <w:b/>
                <w:sz w:val="32"/>
                <w:szCs w:val="32"/>
              </w:rPr>
            </w:pPr>
            <w:r w:rsidRPr="00063FD0">
              <w:rPr>
                <w:rFonts w:cs="Arial"/>
                <w:b/>
                <w:sz w:val="32"/>
                <w:szCs w:val="32"/>
              </w:rPr>
              <w:lastRenderedPageBreak/>
              <w:t xml:space="preserve">4. </w:t>
            </w:r>
            <w:r w:rsidRPr="00861095">
              <w:rPr>
                <w:rFonts w:cs="Arial"/>
                <w:b/>
                <w:sz w:val="32"/>
                <w:szCs w:val="32"/>
              </w:rPr>
              <w:t>질의응답</w:t>
            </w:r>
          </w:p>
          <w:p w:rsidR="00EB7887" w:rsidRPr="00401C35" w:rsidRDefault="00EB7887" w:rsidP="004B69C7">
            <w:pPr>
              <w:rPr>
                <w:b/>
                <w:sz w:val="24"/>
                <w:szCs w:val="24"/>
              </w:rPr>
            </w:pPr>
            <w:r w:rsidRPr="00401C35">
              <w:rPr>
                <w:rFonts w:hint="eastAsia"/>
                <w:b/>
                <w:sz w:val="24"/>
                <w:szCs w:val="24"/>
              </w:rPr>
              <w:t>(1)</w:t>
            </w:r>
            <w:r w:rsidRPr="00401C3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1C35">
              <w:rPr>
                <w:rFonts w:hint="eastAsia"/>
                <w:b/>
                <w:sz w:val="24"/>
                <w:szCs w:val="24"/>
              </w:rPr>
              <w:t>데이터셋</w:t>
            </w:r>
            <w:proofErr w:type="spellEnd"/>
            <w:r w:rsidRPr="00401C3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401C35">
              <w:rPr>
                <w:b/>
                <w:sz w:val="24"/>
                <w:szCs w:val="24"/>
              </w:rPr>
              <w:t xml:space="preserve">– </w:t>
            </w:r>
            <w:r w:rsidRPr="00401C35">
              <w:rPr>
                <w:rFonts w:hint="eastAsia"/>
                <w:b/>
                <w:sz w:val="24"/>
                <w:szCs w:val="24"/>
              </w:rPr>
              <w:t>언제,</w:t>
            </w:r>
            <w:r w:rsidRPr="00401C35">
              <w:rPr>
                <w:b/>
                <w:sz w:val="24"/>
                <w:szCs w:val="24"/>
              </w:rPr>
              <w:t xml:space="preserve"> </w:t>
            </w:r>
            <w:r w:rsidRPr="00401C35">
              <w:rPr>
                <w:rFonts w:hint="eastAsia"/>
                <w:b/>
                <w:sz w:val="24"/>
                <w:szCs w:val="24"/>
              </w:rPr>
              <w:t>어떤 데이터를 받을 수 있을까요?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회사와 유사한 일반 dataset을 알려줄 예정이지만,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  <w:r>
              <w:rPr>
                <w:rFonts w:hint="eastAsia"/>
                <w:sz w:val="24"/>
                <w:szCs w:val="24"/>
              </w:rPr>
              <w:t xml:space="preserve">는 </w:t>
            </w:r>
            <w:proofErr w:type="gramStart"/>
            <w:r>
              <w:rPr>
                <w:rFonts w:hint="eastAsia"/>
                <w:sz w:val="24"/>
                <w:szCs w:val="24"/>
              </w:rPr>
              <w:t xml:space="preserve">최대한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빠르게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보낼 것이나 유사한 데이터가 없다면 CIFAR10을 사용해야할 거 같다.</w:t>
            </w:r>
          </w:p>
          <w:p w:rsidR="00EB7887" w:rsidRPr="00215791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일단은 </w:t>
            </w:r>
            <w:r>
              <w:rPr>
                <w:sz w:val="24"/>
                <w:szCs w:val="24"/>
              </w:rPr>
              <w:t>CIFAR10</w:t>
            </w:r>
            <w:r>
              <w:rPr>
                <w:rFonts w:hint="eastAsia"/>
                <w:sz w:val="24"/>
                <w:szCs w:val="24"/>
              </w:rPr>
              <w:t>을 사용해서 학습을 진행하면 된다.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</w:p>
          <w:p w:rsidR="00EB7887" w:rsidRPr="00401C35" w:rsidRDefault="00EB7887" w:rsidP="004B69C7">
            <w:pPr>
              <w:rPr>
                <w:b/>
                <w:sz w:val="24"/>
                <w:szCs w:val="24"/>
              </w:rPr>
            </w:pPr>
            <w:r w:rsidRPr="00401C35">
              <w:rPr>
                <w:b/>
                <w:sz w:val="24"/>
                <w:szCs w:val="24"/>
              </w:rPr>
              <w:t xml:space="preserve">(2) </w:t>
            </w:r>
            <w:r w:rsidRPr="00401C35">
              <w:rPr>
                <w:rFonts w:hint="eastAsia"/>
                <w:b/>
                <w:sz w:val="24"/>
                <w:szCs w:val="24"/>
              </w:rPr>
              <w:t>불량에</w:t>
            </w:r>
            <w:r w:rsidRPr="00401C35">
              <w:rPr>
                <w:b/>
                <w:sz w:val="24"/>
                <w:szCs w:val="24"/>
              </w:rPr>
              <w:t xml:space="preserve"> 대한 판단 기준이 바뀌었을 때, 기존에는 불량으로 판단하던 데이터를 삭제하고 다시 학습을 시키는 것인지 기존 데이터를 </w:t>
            </w:r>
            <w:proofErr w:type="spellStart"/>
            <w:proofErr w:type="gramStart"/>
            <w:r w:rsidRPr="00401C35">
              <w:rPr>
                <w:b/>
                <w:sz w:val="24"/>
                <w:szCs w:val="24"/>
              </w:rPr>
              <w:t>재레이블링하여</w:t>
            </w:r>
            <w:proofErr w:type="spellEnd"/>
            <w:r w:rsidRPr="00401C35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Pr="00401C35">
              <w:rPr>
                <w:b/>
                <w:sz w:val="24"/>
                <w:szCs w:val="24"/>
              </w:rPr>
              <w:t>재학습</w:t>
            </w:r>
            <w:proofErr w:type="spellEnd"/>
            <w:proofErr w:type="gramEnd"/>
            <w:r w:rsidRPr="00401C35">
              <w:rPr>
                <w:b/>
                <w:sz w:val="24"/>
                <w:szCs w:val="24"/>
              </w:rPr>
              <w:t xml:space="preserve"> 시키나요?</w:t>
            </w:r>
            <w:r>
              <w:rPr>
                <w:b/>
                <w:sz w:val="24"/>
                <w:szCs w:val="24"/>
              </w:rPr>
              <w:t xml:space="preserve"> / </w:t>
            </w:r>
            <w:r>
              <w:rPr>
                <w:rFonts w:hint="eastAsia"/>
                <w:b/>
                <w:sz w:val="24"/>
                <w:szCs w:val="24"/>
              </w:rPr>
              <w:t>불량에 대한 학습을 시킬 때,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양품에 대한 학습도 같이 진행해야 하나요?</w:t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rFonts w:hint="eastAsia"/>
                <w:b/>
                <w:sz w:val="24"/>
                <w:szCs w:val="24"/>
              </w:rPr>
              <w:t xml:space="preserve">따로 학습 없이 불량이 아니면 양품으로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처리하는것인지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)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 xml:space="preserve">불량과 양품 </w:t>
            </w:r>
            <w:r>
              <w:rPr>
                <w:sz w:val="24"/>
                <w:szCs w:val="24"/>
              </w:rPr>
              <w:t xml:space="preserve">class </w:t>
            </w:r>
            <w:r>
              <w:rPr>
                <w:rFonts w:hint="eastAsia"/>
                <w:sz w:val="24"/>
                <w:szCs w:val="24"/>
              </w:rPr>
              <w:t>두 개로 나눠서 멀티 클래스로 학습을 한다고 생각하면 된다.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불량에 대한 판단 기준이 바뀌었을 때 재레이블링을 해야하므로,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이미지 </w:t>
            </w:r>
            <w:proofErr w:type="spellStart"/>
            <w:r>
              <w:rPr>
                <w:rFonts w:hint="eastAsia"/>
                <w:sz w:val="24"/>
                <w:szCs w:val="24"/>
              </w:rPr>
              <w:t>서칭기법을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사용해서 유사한 영상을 찾아달라고 하는데,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사람이나 개라면 일반 이미지 </w:t>
            </w:r>
            <w:proofErr w:type="spellStart"/>
            <w:r>
              <w:rPr>
                <w:rFonts w:hint="eastAsia"/>
                <w:sz w:val="24"/>
                <w:szCs w:val="24"/>
              </w:rPr>
              <w:t>서칭으로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가능하지만,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불량이 불량a인지 </w:t>
            </w:r>
            <w:r>
              <w:rPr>
                <w:sz w:val="24"/>
                <w:szCs w:val="24"/>
              </w:rPr>
              <w:t>불량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인지에 관해서는 삼성전기에서는 하고 있지만,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구현에는 어려움이 있을 것 같다.</w:t>
            </w:r>
          </w:p>
          <w:p w:rsidR="00EB7887" w:rsidRPr="004D2889" w:rsidRDefault="00EB7887" w:rsidP="004B69C7">
            <w:pPr>
              <w:rPr>
                <w:sz w:val="24"/>
                <w:szCs w:val="24"/>
              </w:rPr>
            </w:pPr>
          </w:p>
          <w:p w:rsidR="00EB7887" w:rsidRPr="00401C35" w:rsidRDefault="00EB7887" w:rsidP="004B69C7">
            <w:pPr>
              <w:rPr>
                <w:b/>
                <w:sz w:val="24"/>
                <w:szCs w:val="24"/>
              </w:rPr>
            </w:pPr>
            <w:r w:rsidRPr="00401C35">
              <w:rPr>
                <w:rFonts w:hint="eastAsia"/>
                <w:b/>
                <w:sz w:val="24"/>
                <w:szCs w:val="24"/>
              </w:rPr>
              <w:t>(3) 실제</w:t>
            </w:r>
            <w:r w:rsidRPr="00401C35">
              <w:rPr>
                <w:b/>
                <w:sz w:val="24"/>
                <w:szCs w:val="24"/>
              </w:rPr>
              <w:t xml:space="preserve"> 삼성전기에서 사용하는 툴의 흐름을 알 수 있는 이미지나 사진자료 같은 것을 볼 수 있나요?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관련 자료는 email로 전송해 주겠다.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</w:p>
          <w:p w:rsidR="00EB7887" w:rsidRPr="00421571" w:rsidRDefault="00EB7887" w:rsidP="004B69C7">
            <w:pPr>
              <w:rPr>
                <w:b/>
                <w:sz w:val="24"/>
                <w:szCs w:val="24"/>
              </w:rPr>
            </w:pPr>
            <w:r w:rsidRPr="00401C35">
              <w:rPr>
                <w:rFonts w:hint="eastAsia"/>
                <w:b/>
                <w:sz w:val="24"/>
                <w:szCs w:val="24"/>
              </w:rPr>
              <w:lastRenderedPageBreak/>
              <w:t>(4)</w:t>
            </w:r>
            <w:r w:rsidRPr="00401C35">
              <w:rPr>
                <w:b/>
                <w:sz w:val="24"/>
                <w:szCs w:val="24"/>
              </w:rPr>
              <w:t xml:space="preserve"> </w:t>
            </w:r>
            <w:r w:rsidRPr="00401C35">
              <w:rPr>
                <w:rFonts w:hint="eastAsia"/>
                <w:b/>
                <w:sz w:val="24"/>
                <w:szCs w:val="24"/>
              </w:rPr>
              <w:t xml:space="preserve">네트워크에서 수정할 수 있는 </w:t>
            </w:r>
            <w:proofErr w:type="spellStart"/>
            <w:r w:rsidRPr="00401C35">
              <w:rPr>
                <w:rFonts w:hint="eastAsia"/>
                <w:b/>
                <w:sz w:val="24"/>
                <w:szCs w:val="24"/>
              </w:rPr>
              <w:t>파라미터의</w:t>
            </w:r>
            <w:proofErr w:type="spellEnd"/>
            <w:r w:rsidRPr="00401C35">
              <w:rPr>
                <w:rFonts w:hint="eastAsia"/>
                <w:b/>
                <w:sz w:val="24"/>
                <w:szCs w:val="24"/>
              </w:rPr>
              <w:t xml:space="preserve"> 개수 및 주로 어떤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401C35">
              <w:rPr>
                <w:rFonts w:hint="eastAsia"/>
                <w:b/>
                <w:sz w:val="24"/>
                <w:szCs w:val="24"/>
              </w:rPr>
              <w:t>것을 수정하나요?</w:t>
            </w:r>
            <w:r w:rsidRPr="00401C35">
              <w:rPr>
                <w:b/>
                <w:sz w:val="24"/>
                <w:szCs w:val="24"/>
              </w:rPr>
              <w:t xml:space="preserve"> (</w:t>
            </w:r>
            <w:r w:rsidRPr="00401C35">
              <w:rPr>
                <w:rFonts w:hint="eastAsia"/>
                <w:b/>
                <w:sz w:val="24"/>
                <w:szCs w:val="24"/>
              </w:rPr>
              <w:t>신경망,</w:t>
            </w:r>
            <w:r w:rsidRPr="00401C3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01C35">
              <w:rPr>
                <w:rFonts w:hint="eastAsia"/>
                <w:b/>
                <w:sz w:val="24"/>
                <w:szCs w:val="24"/>
              </w:rPr>
              <w:t>옵티마이저</w:t>
            </w:r>
            <w:proofErr w:type="spellEnd"/>
            <w:r w:rsidRPr="00401C35">
              <w:rPr>
                <w:rFonts w:hint="eastAsia"/>
                <w:b/>
                <w:sz w:val="24"/>
                <w:szCs w:val="24"/>
              </w:rPr>
              <w:t>,</w:t>
            </w:r>
            <w:r w:rsidRPr="00401C35">
              <w:rPr>
                <w:b/>
                <w:sz w:val="24"/>
                <w:szCs w:val="24"/>
              </w:rPr>
              <w:t xml:space="preserve"> loss)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데이터에 대해서 결과가 좋아야 하기 때문에,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삼성전기는 </w:t>
            </w:r>
            <w:proofErr w:type="spellStart"/>
            <w:r>
              <w:rPr>
                <w:rFonts w:hint="eastAsia"/>
                <w:sz w:val="24"/>
                <w:szCs w:val="24"/>
              </w:rPr>
              <w:t>옵티마이저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웨이백케이</w:t>
            </w:r>
            <w:proofErr w:type="spellEnd"/>
            <w:proofErr w:type="gramStart"/>
            <w:r>
              <w:rPr>
                <w:rFonts w:hint="eastAsia"/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running rate</w:t>
            </w:r>
            <w:r>
              <w:rPr>
                <w:sz w:val="24"/>
                <w:szCs w:val="24"/>
              </w:rPr>
              <w:t xml:space="preserve"> / </w:t>
            </w:r>
            <w:r>
              <w:rPr>
                <w:rFonts w:hint="eastAsia"/>
                <w:sz w:val="24"/>
                <w:szCs w:val="24"/>
              </w:rPr>
              <w:t>신경망이면,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네트워크(</w:t>
            </w:r>
            <w:proofErr w:type="spellStart"/>
            <w:r>
              <w:rPr>
                <w:sz w:val="24"/>
                <w:szCs w:val="24"/>
              </w:rPr>
              <w:t>ResNet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DenseNet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등)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네트워크 내에서도 튜닝이 가능하다.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만으로 되는 것은 아니고 데이터 </w:t>
            </w:r>
            <w:proofErr w:type="spellStart"/>
            <w:r>
              <w:rPr>
                <w:rFonts w:hint="eastAsia"/>
                <w:sz w:val="24"/>
                <w:szCs w:val="24"/>
              </w:rPr>
              <w:t>증량기법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등의 굉장히 많은 기법을 사용한다.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하지만 이 중 잘나온 값들(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)로 </w:t>
            </w: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들에게는 기본 세팅을 해준다.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sz w:val="24"/>
                <w:szCs w:val="24"/>
              </w:rPr>
              <w:t>기본세팅을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해주지만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user들이 대부분의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값을 바꿀 </w:t>
            </w:r>
            <w:r>
              <w:rPr>
                <w:sz w:val="24"/>
                <w:szCs w:val="24"/>
              </w:rPr>
              <w:t>수는</w:t>
            </w:r>
            <w:r>
              <w:rPr>
                <w:rFonts w:hint="eastAsia"/>
                <w:sz w:val="24"/>
                <w:szCs w:val="24"/>
              </w:rPr>
              <w:t xml:space="preserve"> 있게는 만든다.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하지만 굳이 </w:t>
            </w:r>
            <w:proofErr w:type="spellStart"/>
            <w:r>
              <w:rPr>
                <w:rFonts w:hint="eastAsia"/>
                <w:sz w:val="24"/>
                <w:szCs w:val="24"/>
              </w:rPr>
              <w:t>안바꿔도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되게 만듦)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학습할 때 기본 </w:t>
            </w: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파라미터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running rate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loss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크로스엔트로피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sz w:val="24"/>
                <w:szCs w:val="24"/>
              </w:rPr>
              <w:t>웨이백케이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러닝레이트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옵티마이저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~~~, </w:t>
            </w:r>
            <w:r>
              <w:rPr>
                <w:sz w:val="24"/>
                <w:szCs w:val="24"/>
              </w:rPr>
              <w:t>argumentation</w:t>
            </w:r>
            <w:r>
              <w:rPr>
                <w:rFonts w:hint="eastAsia"/>
                <w:sz w:val="24"/>
                <w:szCs w:val="24"/>
              </w:rPr>
              <w:t>을 어떤 것을 쓸지,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줌인/</w:t>
            </w:r>
            <w:proofErr w:type="spellStart"/>
            <w:r>
              <w:rPr>
                <w:rFonts w:hint="eastAsia"/>
                <w:sz w:val="24"/>
                <w:szCs w:val="24"/>
              </w:rPr>
              <w:t>줌아웃을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쓸지 등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파라미터는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워낙 많기 때문에 적당히 하면 된다.</w:t>
            </w:r>
          </w:p>
          <w:p w:rsidR="00EB7887" w:rsidRPr="001A4A63" w:rsidRDefault="00EB7887" w:rsidP="004B69C7">
            <w:pPr>
              <w:rPr>
                <w:sz w:val="24"/>
                <w:szCs w:val="24"/>
              </w:rPr>
            </w:pPr>
          </w:p>
          <w:p w:rsidR="00EB7887" w:rsidRDefault="00EB7887" w:rsidP="004B69C7">
            <w:pPr>
              <w:rPr>
                <w:b/>
                <w:sz w:val="24"/>
                <w:szCs w:val="24"/>
              </w:rPr>
            </w:pPr>
            <w:r w:rsidRPr="00401C35">
              <w:rPr>
                <w:rFonts w:hint="eastAsia"/>
                <w:b/>
                <w:sz w:val="24"/>
                <w:szCs w:val="24"/>
              </w:rPr>
              <w:t xml:space="preserve">(4)-2. </w:t>
            </w:r>
            <w:r>
              <w:rPr>
                <w:rFonts w:hint="eastAsia"/>
                <w:b/>
                <w:sz w:val="24"/>
                <w:szCs w:val="24"/>
              </w:rPr>
              <w:t xml:space="preserve">user에게 </w:t>
            </w:r>
            <w:r w:rsidRPr="00401C35">
              <w:rPr>
                <w:rFonts w:hint="eastAsia"/>
                <w:b/>
                <w:sz w:val="24"/>
                <w:szCs w:val="24"/>
              </w:rPr>
              <w:t xml:space="preserve">기본 </w:t>
            </w:r>
            <w:r>
              <w:rPr>
                <w:rFonts w:hint="eastAsia"/>
                <w:b/>
                <w:sz w:val="24"/>
                <w:szCs w:val="24"/>
              </w:rPr>
              <w:t xml:space="preserve">세팅을 추천해주는 </w:t>
            </w:r>
            <w:r w:rsidRPr="00401C35">
              <w:rPr>
                <w:rFonts w:hint="eastAsia"/>
                <w:b/>
                <w:sz w:val="24"/>
                <w:szCs w:val="24"/>
              </w:rPr>
              <w:t>기준</w:t>
            </w:r>
          </w:p>
          <w:p w:rsidR="00EB7887" w:rsidRPr="002A45E2" w:rsidRDefault="00EB7887" w:rsidP="004B69C7">
            <w:pPr>
              <w:rPr>
                <w:b/>
                <w:sz w:val="24"/>
                <w:szCs w:val="24"/>
              </w:rPr>
            </w:pPr>
            <w:r w:rsidRPr="00401C35">
              <w:rPr>
                <w:b/>
                <w:sz w:val="24"/>
                <w:szCs w:val="24"/>
              </w:rPr>
              <w:t xml:space="preserve">(5) </w:t>
            </w:r>
            <w:r w:rsidRPr="00401C35">
              <w:rPr>
                <w:rFonts w:hint="eastAsia"/>
                <w:b/>
                <w:sz w:val="24"/>
                <w:szCs w:val="24"/>
              </w:rPr>
              <w:t xml:space="preserve">현업에서 </w:t>
            </w:r>
            <w:proofErr w:type="spellStart"/>
            <w:r w:rsidRPr="00401C35">
              <w:rPr>
                <w:rFonts w:hint="eastAsia"/>
                <w:b/>
                <w:sz w:val="24"/>
                <w:szCs w:val="24"/>
              </w:rPr>
              <w:t>파라미터를</w:t>
            </w:r>
            <w:proofErr w:type="spellEnd"/>
            <w:r w:rsidRPr="00401C35">
              <w:rPr>
                <w:rFonts w:hint="eastAsia"/>
                <w:b/>
                <w:sz w:val="24"/>
                <w:szCs w:val="24"/>
              </w:rPr>
              <w:t xml:space="preserve"> 수정할 때의 기준/방향성이 있나요?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 xml:space="preserve">학습 데이터는 </w:t>
            </w:r>
            <w:proofErr w:type="spellStart"/>
            <w:r>
              <w:rPr>
                <w:rFonts w:hint="eastAsia"/>
                <w:sz w:val="24"/>
                <w:szCs w:val="24"/>
              </w:rPr>
              <w:t>정해져있다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(영상이 지정되어있음)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 xml:space="preserve">지정된 영상에서 어느정도 퍼포먼스가 나오는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지정해 준다.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 xml:space="preserve">데이터 별로 </w:t>
            </w:r>
            <w:r>
              <w:rPr>
                <w:sz w:val="24"/>
                <w:szCs w:val="24"/>
              </w:rPr>
              <w:t xml:space="preserve">accuracy, </w:t>
            </w:r>
            <w:r>
              <w:rPr>
                <w:rFonts w:hint="eastAsia"/>
                <w:sz w:val="24"/>
                <w:szCs w:val="24"/>
              </w:rPr>
              <w:t>loss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성능이 좋게 나오는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가지고 있다가 그것을 기본 세팅으로 해준다.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 </w:t>
            </w:r>
            <w:proofErr w:type="spellStart"/>
            <w:r>
              <w:rPr>
                <w:rFonts w:hint="eastAsia"/>
                <w:sz w:val="24"/>
                <w:szCs w:val="24"/>
              </w:rPr>
              <w:t>데이터셋이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일반적으로 워낙 다양하기 때문에 자동으로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서칭하는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기법이 있기는 하다.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하지만 삼성전기는 데이터가 많지 않고,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어느정도 지정이 되어 있기 때문에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서칭까지는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넣지는 않았다.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</w:p>
          <w:p w:rsidR="00EB7887" w:rsidRPr="00421571" w:rsidRDefault="00EB7887" w:rsidP="004B69C7">
            <w:pPr>
              <w:rPr>
                <w:b/>
                <w:sz w:val="24"/>
                <w:szCs w:val="24"/>
              </w:rPr>
            </w:pPr>
            <w:r w:rsidRPr="00401C35">
              <w:rPr>
                <w:b/>
                <w:sz w:val="24"/>
                <w:szCs w:val="24"/>
              </w:rPr>
              <w:t xml:space="preserve">(6) </w:t>
            </w:r>
            <w:r w:rsidRPr="00421571">
              <w:rPr>
                <w:rFonts w:hint="eastAsia"/>
                <w:b/>
                <w:sz w:val="24"/>
                <w:szCs w:val="24"/>
              </w:rPr>
              <w:t>기존</w:t>
            </w:r>
            <w:r w:rsidRPr="00421571">
              <w:rPr>
                <w:b/>
                <w:sz w:val="24"/>
                <w:szCs w:val="24"/>
              </w:rPr>
              <w:t xml:space="preserve"> 네트워크를 가져와서 추가적으로 학습 시킬 때 기존 네트워크 </w:t>
            </w:r>
            <w:proofErr w:type="spellStart"/>
            <w:r w:rsidRPr="00421571">
              <w:rPr>
                <w:b/>
                <w:sz w:val="24"/>
                <w:szCs w:val="24"/>
              </w:rPr>
              <w:t>특정층의</w:t>
            </w:r>
            <w:proofErr w:type="spellEnd"/>
            <w:r w:rsidRPr="00421571">
              <w:rPr>
                <w:b/>
                <w:sz w:val="24"/>
                <w:szCs w:val="24"/>
              </w:rPr>
              <w:t xml:space="preserve"> 파라미터들을 수정할 수 있도록 해야 하나요? 아니면 기존 네트워크의 </w:t>
            </w:r>
            <w:proofErr w:type="spellStart"/>
            <w:r w:rsidRPr="00421571">
              <w:rPr>
                <w:b/>
                <w:sz w:val="24"/>
                <w:szCs w:val="24"/>
              </w:rPr>
              <w:t>파라미터는</w:t>
            </w:r>
            <w:proofErr w:type="spellEnd"/>
            <w:r w:rsidRPr="00421571">
              <w:rPr>
                <w:b/>
                <w:sz w:val="24"/>
                <w:szCs w:val="24"/>
              </w:rPr>
              <w:t xml:space="preserve"> 그대로 두고 추가되는 층의 </w:t>
            </w:r>
            <w:proofErr w:type="spellStart"/>
            <w:r w:rsidRPr="00421571">
              <w:rPr>
                <w:b/>
                <w:sz w:val="24"/>
                <w:szCs w:val="24"/>
              </w:rPr>
              <w:t>파라미터만</w:t>
            </w:r>
            <w:proofErr w:type="spellEnd"/>
            <w:r w:rsidRPr="00421571">
              <w:rPr>
                <w:b/>
                <w:sz w:val="24"/>
                <w:szCs w:val="24"/>
              </w:rPr>
              <w:t xml:space="preserve"> 설정해서 추가하도록 하면 되나요?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기존에 잘 알려진 네트워크가 많다.</w:t>
            </w:r>
            <w:r>
              <w:rPr>
                <w:sz w:val="24"/>
                <w:szCs w:val="24"/>
              </w:rPr>
              <w:t xml:space="preserve"> user</w:t>
            </w:r>
            <w:r>
              <w:rPr>
                <w:rFonts w:hint="eastAsia"/>
                <w:sz w:val="24"/>
                <w:szCs w:val="24"/>
              </w:rPr>
              <w:t xml:space="preserve">들에게는 일반적으로 </w:t>
            </w:r>
            <w:proofErr w:type="spellStart"/>
            <w:r>
              <w:rPr>
                <w:sz w:val="24"/>
                <w:szCs w:val="24"/>
              </w:rPr>
              <w:t>ResNet</w:t>
            </w:r>
            <w:proofErr w:type="spellEnd"/>
            <w:r>
              <w:rPr>
                <w:sz w:val="24"/>
                <w:szCs w:val="24"/>
              </w:rPr>
              <w:t>, Inception</w:t>
            </w:r>
            <w:r>
              <w:rPr>
                <w:rFonts w:hint="eastAsia"/>
                <w:sz w:val="24"/>
                <w:szCs w:val="24"/>
              </w:rPr>
              <w:t xml:space="preserve">을 </w:t>
            </w:r>
            <w:proofErr w:type="spellStart"/>
            <w:r>
              <w:rPr>
                <w:rFonts w:hint="eastAsia"/>
                <w:sz w:val="24"/>
                <w:szCs w:val="24"/>
              </w:rPr>
              <w:t>쓸건지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등에 대한 네트워크의 이름 정도만 알고 선택할 수 있도록 하고 있다.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내부 </w:t>
            </w:r>
            <w:r>
              <w:rPr>
                <w:rFonts w:hint="eastAsia"/>
                <w:sz w:val="24"/>
                <w:szCs w:val="24"/>
              </w:rPr>
              <w:t xml:space="preserve">상세 수정은 </w:t>
            </w: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가 아닌 개발자가 하고 있다.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 xml:space="preserve">가 굳이 </w:t>
            </w:r>
            <w:r>
              <w:rPr>
                <w:sz w:val="24"/>
                <w:szCs w:val="24"/>
              </w:rPr>
              <w:t xml:space="preserve">kernel </w:t>
            </w:r>
            <w:r>
              <w:rPr>
                <w:rFonts w:hint="eastAsia"/>
                <w:sz w:val="24"/>
                <w:szCs w:val="24"/>
              </w:rPr>
              <w:t>개수까지 변화하면서까지는 할 필요는 없다.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user Define Network</w:t>
            </w:r>
            <w:r>
              <w:rPr>
                <w:rFonts w:hint="eastAsia"/>
                <w:sz w:val="24"/>
                <w:szCs w:val="24"/>
              </w:rPr>
              <w:t>을 넣을 수 있게는 하고 있지만,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여기까지는 하지 않아도 된다. 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user parameter network: </w:t>
            </w:r>
            <w:r>
              <w:rPr>
                <w:rFonts w:hint="eastAsia"/>
                <w:sz w:val="24"/>
                <w:szCs w:val="24"/>
              </w:rPr>
              <w:t>개개인이 추가적으로 네트워크를 넣고 싶다면,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네트워크 전체를 추가로 넣을 수 있는 방법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</w:p>
          <w:p w:rsidR="00EB7887" w:rsidRPr="00401C35" w:rsidRDefault="00EB7887" w:rsidP="004B69C7">
            <w:pPr>
              <w:rPr>
                <w:b/>
                <w:sz w:val="24"/>
                <w:szCs w:val="24"/>
              </w:rPr>
            </w:pPr>
            <w:r w:rsidRPr="00401C35">
              <w:rPr>
                <w:rFonts w:hint="eastAsia"/>
                <w:b/>
                <w:sz w:val="24"/>
                <w:szCs w:val="24"/>
              </w:rPr>
              <w:t>(7</w:t>
            </w:r>
            <w:proofErr w:type="gramStart"/>
            <w:r w:rsidRPr="00401C35">
              <w:rPr>
                <w:rFonts w:hint="eastAsia"/>
                <w:b/>
                <w:sz w:val="24"/>
                <w:szCs w:val="24"/>
              </w:rPr>
              <w:t xml:space="preserve">) </w:t>
            </w:r>
            <w:r w:rsidR="00E76C23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E76C23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 때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전이학습을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사용해서 추가적으로 학습을 할 때,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데이터에 맞게 층을 추가한다고 배웠는데,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추가시킬 때 </w:t>
            </w:r>
            <w:r w:rsidRPr="00401C35">
              <w:rPr>
                <w:b/>
                <w:sz w:val="24"/>
                <w:szCs w:val="24"/>
              </w:rPr>
              <w:t>데이터에</w:t>
            </w:r>
            <w:r w:rsidRPr="00401C35">
              <w:rPr>
                <w:rFonts w:hint="eastAsia"/>
                <w:b/>
                <w:sz w:val="24"/>
                <w:szCs w:val="24"/>
              </w:rPr>
              <w:t xml:space="preserve"> 따라서 추가되는 층</w:t>
            </w:r>
            <w:r>
              <w:rPr>
                <w:rFonts w:hint="eastAsia"/>
                <w:b/>
                <w:sz w:val="24"/>
                <w:szCs w:val="24"/>
              </w:rPr>
              <w:t xml:space="preserve">에 </w:t>
            </w:r>
            <w:r w:rsidRPr="00401C35">
              <w:rPr>
                <w:b/>
                <w:sz w:val="24"/>
                <w:szCs w:val="24"/>
              </w:rPr>
              <w:t xml:space="preserve">setting 값, filter </w:t>
            </w:r>
            <w:r w:rsidRPr="00401C35">
              <w:rPr>
                <w:rFonts w:hint="eastAsia"/>
                <w:b/>
                <w:sz w:val="24"/>
                <w:szCs w:val="24"/>
              </w:rPr>
              <w:t>수,</w:t>
            </w:r>
            <w:r w:rsidRPr="00401C35">
              <w:rPr>
                <w:b/>
                <w:sz w:val="24"/>
                <w:szCs w:val="24"/>
              </w:rPr>
              <w:t xml:space="preserve"> activation </w:t>
            </w:r>
            <w:r w:rsidRPr="00401C35">
              <w:rPr>
                <w:rFonts w:hint="eastAsia"/>
                <w:b/>
                <w:sz w:val="24"/>
                <w:szCs w:val="24"/>
              </w:rPr>
              <w:t>은 어떤 것</w:t>
            </w:r>
            <w:r>
              <w:rPr>
                <w:rFonts w:hint="eastAsia"/>
                <w:b/>
                <w:sz w:val="24"/>
                <w:szCs w:val="24"/>
              </w:rPr>
              <w:t>, 층의 개수 등을 setting 해줘야 한다고 알고 있는데,</w:t>
            </w:r>
            <w:r w:rsidRPr="00401C35">
              <w:rPr>
                <w:b/>
                <w:sz w:val="24"/>
                <w:szCs w:val="24"/>
              </w:rPr>
              <w:t xml:space="preserve"> </w:t>
            </w:r>
            <w:r w:rsidRPr="00401C35">
              <w:rPr>
                <w:rFonts w:hint="eastAsia"/>
                <w:b/>
                <w:sz w:val="24"/>
                <w:szCs w:val="24"/>
              </w:rPr>
              <w:t>setting</w:t>
            </w:r>
            <w:r w:rsidRPr="00401C35">
              <w:rPr>
                <w:b/>
                <w:sz w:val="24"/>
                <w:szCs w:val="24"/>
              </w:rPr>
              <w:t xml:space="preserve"> </w:t>
            </w:r>
            <w:r w:rsidRPr="00401C35">
              <w:rPr>
                <w:rFonts w:hint="eastAsia"/>
                <w:b/>
                <w:sz w:val="24"/>
                <w:szCs w:val="24"/>
              </w:rPr>
              <w:t>값을 추가하는 기준이 있는가?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 “</w:t>
            </w:r>
            <w:proofErr w:type="spellStart"/>
            <w:r>
              <w:rPr>
                <w:rFonts w:hint="eastAsia"/>
                <w:sz w:val="24"/>
                <w:szCs w:val="24"/>
              </w:rPr>
              <w:t>전이학습</w:t>
            </w:r>
            <w:proofErr w:type="spellEnd"/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을 말하는 거 같은데,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삼성전기에서도 </w:t>
            </w:r>
            <w:proofErr w:type="spellStart"/>
            <w:r>
              <w:rPr>
                <w:rFonts w:hint="eastAsia"/>
                <w:sz w:val="24"/>
                <w:szCs w:val="24"/>
              </w:rPr>
              <w:t>전이학습을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사용하고 있긴 하지만,</w:t>
            </w:r>
            <w:r>
              <w:rPr>
                <w:sz w:val="24"/>
                <w:szCs w:val="24"/>
              </w:rPr>
              <w:t xml:space="preserve"> dense layer</w:t>
            </w:r>
            <w:r>
              <w:rPr>
                <w:rFonts w:hint="eastAsia"/>
                <w:sz w:val="24"/>
                <w:szCs w:val="24"/>
              </w:rPr>
              <w:t>도 fix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시켜 뒀다고 생각하면 될 것 같다.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왜냐하면 </w:t>
            </w:r>
            <w:r>
              <w:rPr>
                <w:sz w:val="24"/>
                <w:szCs w:val="24"/>
              </w:rPr>
              <w:t>dataset</w:t>
            </w:r>
            <w:r>
              <w:rPr>
                <w:rFonts w:hint="eastAsia"/>
                <w:sz w:val="24"/>
                <w:szCs w:val="24"/>
              </w:rPr>
              <w:t xml:space="preserve">이 마지막 </w:t>
            </w:r>
            <w:r>
              <w:rPr>
                <w:sz w:val="24"/>
                <w:szCs w:val="24"/>
              </w:rPr>
              <w:t>dense layer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>
              <w:rPr>
                <w:sz w:val="24"/>
                <w:szCs w:val="24"/>
              </w:rPr>
              <w:t>class</w:t>
            </w:r>
            <w:r>
              <w:rPr>
                <w:rFonts w:hint="eastAsia"/>
                <w:sz w:val="24"/>
                <w:szCs w:val="24"/>
              </w:rPr>
              <w:t>만 수정하는 것 같다.</w:t>
            </w:r>
            <w:r>
              <w:rPr>
                <w:sz w:val="24"/>
                <w:szCs w:val="24"/>
              </w:rPr>
              <w:t xml:space="preserve"> 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</w:p>
          <w:p w:rsidR="00EB7887" w:rsidRPr="00401C35" w:rsidRDefault="00EB7887" w:rsidP="004B69C7">
            <w:pPr>
              <w:rPr>
                <w:b/>
                <w:sz w:val="24"/>
                <w:szCs w:val="24"/>
              </w:rPr>
            </w:pPr>
            <w:r w:rsidRPr="00401C35">
              <w:rPr>
                <w:b/>
                <w:sz w:val="24"/>
                <w:szCs w:val="24"/>
              </w:rPr>
              <w:t xml:space="preserve">(8) </w:t>
            </w:r>
            <w:r w:rsidRPr="00401C35">
              <w:rPr>
                <w:rFonts w:hint="eastAsia"/>
                <w:b/>
                <w:sz w:val="24"/>
                <w:szCs w:val="24"/>
              </w:rPr>
              <w:t>와이어프레임 flow를 맞게 한 것인가요?</w:t>
            </w:r>
          </w:p>
          <w:p w:rsidR="00EB7887" w:rsidRPr="00FC7387" w:rsidRDefault="00EB7887" w:rsidP="004B69C7">
            <w:pPr>
              <w:rPr>
                <w:b/>
                <w:sz w:val="24"/>
                <w:szCs w:val="24"/>
              </w:rPr>
            </w:pPr>
            <w:r w:rsidRPr="00FC7387">
              <w:rPr>
                <w:rFonts w:hint="eastAsia"/>
                <w:b/>
                <w:sz w:val="24"/>
                <w:szCs w:val="24"/>
              </w:rPr>
              <w:t xml:space="preserve">1) 삼성전기에만 있는 부분(우리 와이어프레임에서 </w:t>
            </w:r>
            <w:proofErr w:type="spellStart"/>
            <w:r w:rsidRPr="00FC7387">
              <w:rPr>
                <w:rFonts w:hint="eastAsia"/>
                <w:b/>
                <w:sz w:val="24"/>
                <w:szCs w:val="24"/>
              </w:rPr>
              <w:t>빠진부분</w:t>
            </w:r>
            <w:proofErr w:type="spellEnd"/>
            <w:r w:rsidRPr="00FC7387">
              <w:rPr>
                <w:rFonts w:hint="eastAsia"/>
                <w:b/>
                <w:sz w:val="24"/>
                <w:szCs w:val="24"/>
              </w:rPr>
              <w:t>)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data labeling, </w:t>
            </w:r>
            <w:r>
              <w:rPr>
                <w:rFonts w:hint="eastAsia"/>
                <w:sz w:val="24"/>
                <w:szCs w:val="24"/>
              </w:rPr>
              <w:t>결과 분석,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학습 후 </w:t>
            </w:r>
            <w:r>
              <w:rPr>
                <w:sz w:val="24"/>
                <w:szCs w:val="24"/>
              </w:rPr>
              <w:t>test data</w:t>
            </w:r>
            <w:r>
              <w:rPr>
                <w:rFonts w:hint="eastAsia"/>
                <w:sz w:val="24"/>
                <w:szCs w:val="24"/>
              </w:rPr>
              <w:t xml:space="preserve">에 대해서 결과를 뽑아서 </w:t>
            </w:r>
            <w:r w:rsidRPr="003F5F80">
              <w:rPr>
                <w:sz w:val="24"/>
                <w:szCs w:val="24"/>
              </w:rPr>
              <w:t>confusion matrix</w:t>
            </w:r>
            <w:r>
              <w:rPr>
                <w:rFonts w:hint="eastAsia"/>
                <w:sz w:val="24"/>
                <w:szCs w:val="24"/>
              </w:rPr>
              <w:t xml:space="preserve">가 나오면 </w:t>
            </w:r>
            <w:proofErr w:type="spellStart"/>
            <w:r>
              <w:rPr>
                <w:sz w:val="24"/>
                <w:szCs w:val="24"/>
              </w:rPr>
              <w:t>c.m</w:t>
            </w:r>
            <w:proofErr w:type="spellEnd"/>
            <w:r>
              <w:rPr>
                <w:rFonts w:hint="eastAsia"/>
                <w:sz w:val="24"/>
                <w:szCs w:val="24"/>
              </w:rPr>
              <w:t>에서 틀린 데이터만 뽑아서 레이블을 바꿔서 사용하는데 이 부분이 빠져있다.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sz w:val="24"/>
                <w:szCs w:val="24"/>
              </w:rPr>
              <w:t>전이학습은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우리도 쓰고 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쓰는 것이 성능이 훨씬 좋아짐)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그리고 모델 학습을 어떤 네트워크로 할건지,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어떤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썼는지를 기억하고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무슨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썼을 때 잘 나왔는지 기록으로 남겨두는 것이 좋다.</w:t>
            </w:r>
          </w:p>
          <w:p w:rsidR="00EB7887" w:rsidRPr="000A4AF3" w:rsidRDefault="00EB7887" w:rsidP="004B69C7">
            <w:pPr>
              <w:rPr>
                <w:sz w:val="24"/>
                <w:szCs w:val="24"/>
              </w:rPr>
            </w:pPr>
          </w:p>
          <w:p w:rsidR="00EB7887" w:rsidRPr="00FC7387" w:rsidRDefault="00EB7887" w:rsidP="004B69C7">
            <w:pPr>
              <w:rPr>
                <w:b/>
                <w:sz w:val="24"/>
                <w:szCs w:val="24"/>
              </w:rPr>
            </w:pPr>
            <w:r w:rsidRPr="00FC7387">
              <w:rPr>
                <w:rFonts w:hint="eastAsia"/>
                <w:b/>
                <w:sz w:val="24"/>
                <w:szCs w:val="24"/>
              </w:rPr>
              <w:t>2) 삼성전기에는 없는 부분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네트워크 설정 부분은 삼성전기에는 없음.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삼성전기는 어떤 네트워크를 선택할 건지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(BGG/</w:t>
            </w:r>
            <w:proofErr w:type="spellStart"/>
            <w:r>
              <w:rPr>
                <w:sz w:val="24"/>
                <w:szCs w:val="24"/>
              </w:rPr>
              <w:t>ResNet</w:t>
            </w:r>
            <w:proofErr w:type="spellEnd"/>
            <w:r>
              <w:rPr>
                <w:sz w:val="24"/>
                <w:szCs w:val="24"/>
              </w:rPr>
              <w:t>/Google~~)</w:t>
            </w:r>
            <w:r>
              <w:rPr>
                <w:rFonts w:hint="eastAsia"/>
                <w:sz w:val="24"/>
                <w:szCs w:val="24"/>
              </w:rPr>
              <w:t xml:space="preserve">와 </w:t>
            </w:r>
            <w:r>
              <w:rPr>
                <w:sz w:val="24"/>
                <w:szCs w:val="24"/>
              </w:rPr>
              <w:t>class</w:t>
            </w:r>
            <w:r>
              <w:rPr>
                <w:rFonts w:hint="eastAsia"/>
                <w:sz w:val="24"/>
                <w:szCs w:val="24"/>
              </w:rPr>
              <w:t xml:space="preserve">를 몇 개로 할 </w:t>
            </w:r>
            <w:proofErr w:type="spellStart"/>
            <w:r>
              <w:rPr>
                <w:rFonts w:hint="eastAsia"/>
                <w:sz w:val="24"/>
                <w:szCs w:val="24"/>
              </w:rPr>
              <w:t>건지만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지정하면 이에 맞춰서 하고 있다.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</w:p>
          <w:p w:rsidR="00EB7887" w:rsidRPr="00401C35" w:rsidRDefault="00EB7887" w:rsidP="004B69C7">
            <w:pPr>
              <w:rPr>
                <w:b/>
                <w:sz w:val="24"/>
                <w:szCs w:val="24"/>
              </w:rPr>
            </w:pPr>
            <w:r w:rsidRPr="00401C35">
              <w:rPr>
                <w:b/>
                <w:sz w:val="24"/>
                <w:szCs w:val="24"/>
              </w:rPr>
              <w:t xml:space="preserve">(9) </w:t>
            </w:r>
            <w:r w:rsidRPr="00401C35">
              <w:rPr>
                <w:rFonts w:hint="eastAsia"/>
                <w:b/>
                <w:sz w:val="24"/>
                <w:szCs w:val="24"/>
              </w:rPr>
              <w:t>사용자의 지식 수준이 어느정도 일지 궁금합니다.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 xml:space="preserve">실제 </w:t>
            </w: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들은</w:t>
            </w:r>
            <w:r>
              <w:rPr>
                <w:sz w:val="24"/>
                <w:szCs w:val="24"/>
              </w:rPr>
              <w:t xml:space="preserve"> AI </w:t>
            </w:r>
            <w:r>
              <w:rPr>
                <w:rFonts w:hint="eastAsia"/>
                <w:sz w:val="24"/>
                <w:szCs w:val="24"/>
              </w:rPr>
              <w:t>교육은 받았지만,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자주 사용하는 것은 영상 데이터 로딩,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데이터를 추가해서 학습시키고,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학습이 잘 됐는지 결과를 검증해서 모델을 업데이트 시키는 </w:t>
            </w:r>
            <w:proofErr w:type="spellStart"/>
            <w:r>
              <w:rPr>
                <w:rFonts w:hint="eastAsia"/>
                <w:sz w:val="24"/>
                <w:szCs w:val="24"/>
              </w:rPr>
              <w:t>것등을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한다.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 </w:t>
            </w:r>
            <w:r>
              <w:rPr>
                <w:rFonts w:hint="eastAsia"/>
                <w:sz w:val="24"/>
                <w:szCs w:val="24"/>
              </w:rPr>
              <w:t xml:space="preserve">주로 사용하는 것은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세팅, 레이블 변경,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검증(불량이 제대로 잡혔는지,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기존 모델과 비교했을 때 성능이 어느정도 나아졌는지)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layer </w:t>
            </w:r>
            <w:r>
              <w:rPr>
                <w:rFonts w:hint="eastAsia"/>
                <w:sz w:val="24"/>
                <w:szCs w:val="24"/>
              </w:rPr>
              <w:t>추가는 잘 하지 않음</w:t>
            </w:r>
          </w:p>
          <w:p w:rsidR="00EB7887" w:rsidRPr="00063FD0" w:rsidRDefault="00EB7887" w:rsidP="004B69C7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 w:rsidRPr="00063FD0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 xml:space="preserve">[멘토 </w:t>
            </w:r>
            <w:proofErr w:type="spellStart"/>
            <w:r w:rsidRPr="00063FD0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전달사항</w:t>
            </w:r>
            <w:proofErr w:type="spellEnd"/>
            <w:r w:rsidRPr="00063FD0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]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수정된 기획서의 내용을 보니 잘 이해를 하고 있는 것 같다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rFonts w:hint="eastAsia"/>
                <w:sz w:val="24"/>
                <w:szCs w:val="24"/>
              </w:rPr>
              <w:t>와이어프레임 피드백</w:t>
            </w:r>
          </w:p>
          <w:p w:rsidR="00EB7887" w:rsidRDefault="00EB7887" w:rsidP="004B69C7">
            <w:pPr>
              <w:ind w:left="240" w:hangingChars="100" w:hanging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학습에서 중요하게 생각하는 부분은 </w:t>
            </w:r>
            <w:r>
              <w:rPr>
                <w:sz w:val="24"/>
                <w:szCs w:val="24"/>
              </w:rPr>
              <w:t>training loss, validation loss</w:t>
            </w:r>
            <w:r>
              <w:rPr>
                <w:rFonts w:hint="eastAsia"/>
                <w:sz w:val="24"/>
                <w:szCs w:val="24"/>
              </w:rPr>
              <w:t xml:space="preserve">를실시간으로 보면서 학습이 어떻게 </w:t>
            </w:r>
            <w:proofErr w:type="spellStart"/>
            <w:r>
              <w:rPr>
                <w:rFonts w:hint="eastAsia"/>
                <w:sz w:val="24"/>
                <w:szCs w:val="24"/>
              </w:rPr>
              <w:t>되는지인데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와이어프레임에서는 결과만 보여주고 있는데 이 부분 개선하면 좋을 것 같다.</w:t>
            </w:r>
          </w:p>
          <w:p w:rsidR="00EB7887" w:rsidRDefault="00EB7887" w:rsidP="004B69C7">
            <w:pPr>
              <w:ind w:left="240" w:hangingChars="10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학습에 시간이 오래 걸리기 때문에, 학습이 되어가는 과정을 실시간으로 보여줄 수 있도록 하면 좋을 것 같다.</w:t>
            </w:r>
          </w:p>
          <w:p w:rsidR="00EB7887" w:rsidRPr="00861095" w:rsidRDefault="00EB7887" w:rsidP="004B69C7">
            <w:pPr>
              <w:ind w:left="240" w:hangingChars="100" w:hanging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sz w:val="24"/>
                <w:szCs w:val="24"/>
              </w:rPr>
              <w:t>텐서플로우를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사용한다면,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터미널로 </w:t>
            </w:r>
            <w:r>
              <w:rPr>
                <w:sz w:val="24"/>
                <w:szCs w:val="24"/>
              </w:rPr>
              <w:t>loss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sz w:val="24"/>
                <w:szCs w:val="24"/>
              </w:rPr>
              <w:t>변화량이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보이지만,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이걸로는 </w:t>
            </w: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가 보고 이해하기가 어렵다.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삼성전기에서는 그래프화하여 실시간으로 보여주고 있다.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</w:t>
            </w:r>
            <w:proofErr w:type="spellEnd"/>
            <w:r>
              <w:rPr>
                <w:sz w:val="24"/>
                <w:szCs w:val="24"/>
              </w:rPr>
              <w:t xml:space="preserve"> loss</w:t>
            </w:r>
            <w:r>
              <w:rPr>
                <w:rFonts w:hint="eastAsia"/>
                <w:sz w:val="24"/>
                <w:szCs w:val="24"/>
              </w:rPr>
              <w:t xml:space="preserve">가 증가하면 </w:t>
            </w:r>
            <w:r w:rsidRPr="006F133F">
              <w:rPr>
                <w:sz w:val="24"/>
                <w:szCs w:val="24"/>
              </w:rPr>
              <w:t>overfitting</w:t>
            </w:r>
            <w:r w:rsidRPr="006F133F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이 일어나고 있다.</w:t>
            </w:r>
            <w:r>
              <w:rPr>
                <w:sz w:val="24"/>
                <w:szCs w:val="24"/>
              </w:rPr>
              <w:t xml:space="preserve"> 이런 </w:t>
            </w:r>
            <w:r>
              <w:rPr>
                <w:rFonts w:hint="eastAsia"/>
                <w:sz w:val="24"/>
                <w:szCs w:val="24"/>
              </w:rPr>
              <w:t xml:space="preserve">식으로 한눈에 확인을 할 수 있도록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터미널은 확인이 어려우니) 그래프로 보여주는 것을 </w:t>
            </w:r>
            <w:proofErr w:type="spellStart"/>
            <w:r>
              <w:rPr>
                <w:rFonts w:hint="eastAsia"/>
                <w:sz w:val="24"/>
                <w:szCs w:val="24"/>
              </w:rPr>
              <w:t>고려해보길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바란다.</w:t>
            </w:r>
          </w:p>
          <w:p w:rsidR="00EB7887" w:rsidRPr="00063FD0" w:rsidRDefault="00EB7887" w:rsidP="004B69C7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 w:rsidRPr="00063FD0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[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건의사항</w:t>
            </w:r>
            <w:r w:rsidRPr="00063FD0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]</w:t>
            </w:r>
          </w:p>
          <w:p w:rsidR="00EB7887" w:rsidRPr="000529F5" w:rsidRDefault="00EB7887" w:rsidP="004B69C7">
            <w:pPr>
              <w:rPr>
                <w:b/>
                <w:sz w:val="24"/>
                <w:szCs w:val="24"/>
              </w:rPr>
            </w:pPr>
            <w:r w:rsidRPr="000529F5">
              <w:rPr>
                <w:rFonts w:hint="eastAsia"/>
                <w:b/>
                <w:sz w:val="24"/>
                <w:szCs w:val="24"/>
              </w:rPr>
              <w:t>1. (이태희 컨설턴트)</w:t>
            </w:r>
            <w:r w:rsidRPr="000529F5">
              <w:rPr>
                <w:b/>
                <w:sz w:val="24"/>
                <w:szCs w:val="24"/>
              </w:rPr>
              <w:t xml:space="preserve"> </w:t>
            </w:r>
            <w:r w:rsidRPr="000529F5">
              <w:rPr>
                <w:rFonts w:hint="eastAsia"/>
                <w:b/>
                <w:sz w:val="24"/>
                <w:szCs w:val="24"/>
              </w:rPr>
              <w:t>멘토님께서 구현할 수 있는 기술에 대해 큰 틀 정도는 잡아 주셨으면 좋겠다.</w:t>
            </w:r>
            <w:r w:rsidRPr="000529F5">
              <w:rPr>
                <w:b/>
                <w:sz w:val="24"/>
                <w:szCs w:val="24"/>
              </w:rPr>
              <w:t xml:space="preserve"> (</w:t>
            </w:r>
            <w:r w:rsidRPr="000529F5">
              <w:rPr>
                <w:rFonts w:hint="eastAsia"/>
                <w:b/>
                <w:sz w:val="24"/>
                <w:szCs w:val="24"/>
              </w:rPr>
              <w:t xml:space="preserve">간략한 프로세스라도 </w:t>
            </w:r>
            <w:proofErr w:type="spellStart"/>
            <w:r w:rsidRPr="000529F5">
              <w:rPr>
                <w:rFonts w:hint="eastAsia"/>
                <w:b/>
                <w:sz w:val="24"/>
                <w:szCs w:val="24"/>
              </w:rPr>
              <w:t>정해주셨으면</w:t>
            </w:r>
            <w:proofErr w:type="spellEnd"/>
            <w:r w:rsidRPr="000529F5">
              <w:rPr>
                <w:rFonts w:hint="eastAsia"/>
                <w:b/>
                <w:sz w:val="24"/>
                <w:szCs w:val="24"/>
              </w:rPr>
              <w:t>)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학습할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모델 학습이 제대로 잘 되고 있다는 것을 시각적으로 표현(그래프)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 학습된 모델의 리스트가 있어서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기존에 어떤 </w:t>
            </w:r>
            <w:proofErr w:type="spellStart"/>
            <w:r>
              <w:rPr>
                <w:rFonts w:hint="eastAsia"/>
                <w:sz w:val="24"/>
                <w:szCs w:val="24"/>
              </w:rPr>
              <w:t>파라미터로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뭘로 학습을 했고,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그래프가 어떻게 나왔고,</w:t>
            </w:r>
            <w:r>
              <w:rPr>
                <w:sz w:val="24"/>
                <w:szCs w:val="24"/>
              </w:rPr>
              <w:t xml:space="preserve"> validation loss</w:t>
            </w:r>
            <w:r>
              <w:rPr>
                <w:rFonts w:hint="eastAsia"/>
                <w:sz w:val="24"/>
                <w:szCs w:val="24"/>
              </w:rPr>
              <w:t xml:space="preserve">가 어느정도 </w:t>
            </w:r>
            <w:proofErr w:type="spellStart"/>
            <w:r>
              <w:rPr>
                <w:rFonts w:hint="eastAsia"/>
                <w:sz w:val="24"/>
                <w:szCs w:val="24"/>
              </w:rPr>
              <w:t>까지였다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등의 간단한 정보</w:t>
            </w:r>
            <w:r>
              <w:rPr>
                <w:sz w:val="24"/>
                <w:szCs w:val="24"/>
              </w:rPr>
              <w:t xml:space="preserve"> =&gt; </w:t>
            </w:r>
            <w:r>
              <w:rPr>
                <w:rFonts w:hint="eastAsia"/>
                <w:sz w:val="24"/>
                <w:szCs w:val="24"/>
              </w:rPr>
              <w:t xml:space="preserve">학습의 </w:t>
            </w:r>
            <w:proofErr w:type="spellStart"/>
            <w:r>
              <w:rPr>
                <w:rFonts w:hint="eastAsia"/>
                <w:sz w:val="24"/>
                <w:szCs w:val="24"/>
              </w:rPr>
              <w:t>히스토리를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알 수 있는 리스트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학습한 모델에 대해서 결과를 검증했을 때,</w:t>
            </w:r>
            <w:r>
              <w:rPr>
                <w:sz w:val="24"/>
                <w:szCs w:val="24"/>
              </w:rPr>
              <w:t xml:space="preserve"> </w:t>
            </w:r>
            <w:r w:rsidRPr="003F5F80">
              <w:rPr>
                <w:sz w:val="24"/>
                <w:szCs w:val="24"/>
              </w:rPr>
              <w:t>confusion matrix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정도는 나와야 한다.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rFonts w:hint="eastAsia"/>
                <w:sz w:val="24"/>
                <w:szCs w:val="24"/>
              </w:rPr>
              <w:t>딥러닝의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기본임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현재 와이어프레임의 결과는 학습 결과인데 테스트 데이터에 대한 결과도 있어야 한다.</w:t>
            </w:r>
          </w:p>
          <w:p w:rsidR="00EB7887" w:rsidRDefault="00EB7887" w:rsidP="004B69C7">
            <w:pPr>
              <w:rPr>
                <w:sz w:val="24"/>
                <w:szCs w:val="24"/>
              </w:rPr>
            </w:pPr>
          </w:p>
          <w:p w:rsidR="00EB7887" w:rsidRPr="000529F5" w:rsidRDefault="00EB7887" w:rsidP="004B69C7">
            <w:pPr>
              <w:rPr>
                <w:b/>
                <w:sz w:val="24"/>
                <w:szCs w:val="24"/>
              </w:rPr>
            </w:pPr>
            <w:r w:rsidRPr="000529F5">
              <w:rPr>
                <w:rFonts w:hint="eastAsia"/>
                <w:b/>
                <w:sz w:val="24"/>
                <w:szCs w:val="24"/>
              </w:rPr>
              <w:t>2. 프로젝트 수행 중 생기는 의문점을 메일로 문의 드려도 될까요?</w:t>
            </w:r>
          </w:p>
          <w:p w:rsidR="00EB7887" w:rsidRPr="003F5F80" w:rsidRDefault="00EB7887" w:rsidP="004B69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rFonts w:hint="eastAsia"/>
                <w:sz w:val="24"/>
                <w:szCs w:val="24"/>
              </w:rPr>
              <w:t>운영프로님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통해서 메일 공유 완료</w:t>
            </w:r>
          </w:p>
        </w:tc>
      </w:tr>
    </w:tbl>
    <w:p w:rsidR="00EB7887" w:rsidRDefault="00EB7887" w:rsidP="00EB7887">
      <w:pPr>
        <w:rPr>
          <w:rFonts w:ascii="바탕체" w:eastAsia="바탕체" w:hAnsi="바탕체" w:cs="바탕체"/>
          <w:b/>
          <w:color w:val="000000"/>
          <w:sz w:val="4"/>
          <w:szCs w:val="4"/>
        </w:rPr>
      </w:pPr>
    </w:p>
    <w:p w:rsidR="00EB7887" w:rsidRDefault="00EB7887" w:rsidP="00EB7887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EB7887" w:rsidRDefault="00EB7887" w:rsidP="00EB7887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EB7887" w:rsidRDefault="00EB7887" w:rsidP="00EB7887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EB7887" w:rsidRDefault="00EB7887" w:rsidP="00EB7887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EB7887" w:rsidRDefault="00EB7887" w:rsidP="00EB7887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EB7887" w:rsidRDefault="00EB7887" w:rsidP="00EB7887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EB7887" w:rsidRDefault="00EB7887" w:rsidP="00EB7887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EB7887" w:rsidRDefault="00EB7887" w:rsidP="00EB7887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3594D" w:rsidRDefault="004768A2" w:rsidP="00EB7887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lastRenderedPageBreak/>
        <w:t>기업 연계 프로젝트 멘토링 일지</w:t>
      </w:r>
      <w:r w:rsidR="00EB7887"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(1회차)</w:t>
      </w:r>
    </w:p>
    <w:p w:rsidR="0003594D" w:rsidRPr="004768A2" w:rsidRDefault="0003594D">
      <w:pPr>
        <w:spacing w:line="369" w:lineRule="auto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3594D" w:rsidTr="004768A2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3594D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3594D" w:rsidRPr="004768A2" w:rsidRDefault="002B28D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3594D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3594D" w:rsidRPr="004768A2" w:rsidRDefault="002B28D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4768A2" w:rsidRPr="004768A2" w:rsidRDefault="002B28D1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FE011F" w:rsidRDefault="002B28D1">
            <w:pPr>
              <w:jc w:val="center"/>
              <w:rPr>
                <w:rFonts w:ascii="바탕" w:eastAsia="바탕" w:hAnsi="바탕"/>
              </w:rPr>
            </w:pPr>
            <w:r w:rsidRPr="00FE011F">
              <w:rPr>
                <w:rFonts w:ascii="바탕" w:eastAsia="바탕" w:hAnsi="바탕"/>
              </w:rPr>
              <w:t>Deep-Learning 영상 segmentation기반</w:t>
            </w:r>
          </w:p>
          <w:p w:rsidR="004768A2" w:rsidRPr="00FE011F" w:rsidRDefault="002B28D1">
            <w:pPr>
              <w:jc w:val="center"/>
              <w:rPr>
                <w:rFonts w:ascii="바탕" w:eastAsia="바탕" w:hAnsi="바탕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" w:eastAsia="바탕" w:hAnsi="바탕"/>
              </w:rPr>
              <w:t xml:space="preserve"> classification 학습 시스템 개발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4768A2" w:rsidRPr="004768A2" w:rsidRDefault="002B28D1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2020.10.15</w:t>
            </w:r>
          </w:p>
        </w:tc>
        <w:tc>
          <w:tcPr>
            <w:tcW w:w="246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4768A2" w:rsidRPr="004768A2" w:rsidRDefault="002B28D1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14시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4768A2" w:rsidRPr="004768A2" w:rsidRDefault="002B28D1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 w:rsidR="00367D9C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="00367D9C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367D9C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4768A2" w:rsidRPr="004768A2" w:rsidRDefault="002B28D1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68A2" w:rsidRPr="004768A2" w:rsidRDefault="002B28D1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4768A2" w:rsidRDefault="004768A2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4768A2" w:rsidTr="004768A2">
        <w:trPr>
          <w:trHeight w:val="567"/>
        </w:trPr>
        <w:tc>
          <w:tcPr>
            <w:tcW w:w="9345" w:type="dxa"/>
            <w:gridSpan w:val="2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4768A2" w:rsidTr="004768A2">
        <w:trPr>
          <w:trHeight w:val="634"/>
        </w:trPr>
        <w:tc>
          <w:tcPr>
            <w:tcW w:w="1730" w:type="dxa"/>
            <w:vAlign w:val="center"/>
          </w:tcPr>
          <w:p w:rsid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4768A2" w:rsidRPr="00B4131A" w:rsidRDefault="004768A2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1회차</w:t>
            </w:r>
          </w:p>
        </w:tc>
      </w:tr>
      <w:tr w:rsidR="004768A2" w:rsidTr="004768A2">
        <w:trPr>
          <w:trHeight w:val="634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4768A2" w:rsidRPr="00B4131A" w:rsidRDefault="004768A2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2020.10.15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4768A2" w:rsidRPr="00B4131A" w:rsidRDefault="004768A2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14시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872E15" w:rsidRPr="002B28D1" w:rsidRDefault="002B28D1" w:rsidP="00804F9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 w:rsidR="004768A2"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멘토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,</w:t>
            </w:r>
            <w:r w:rsidR="00804F9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804F9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</w:t>
            </w:r>
            <w:proofErr w:type="gramStart"/>
            <w:r w:rsidR="00804F9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="00804F9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  <w:proofErr w:type="gram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="004768A2"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  <w:r w:rsidR="00804F9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="00804F9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8E3A9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이태희 컨설턴트</w:t>
            </w:r>
            <w:r w:rsidR="00842E0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842E0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황현승</w:t>
            </w:r>
            <w:proofErr w:type="spellEnd"/>
            <w:r w:rsidR="00842E0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프로(서울캠퍼스</w:t>
            </w:r>
            <w:r w:rsid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)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4768A2" w:rsidRPr="00B4131A" w:rsidRDefault="002B28D1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>X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3330B8">
            <w:pPr>
              <w:spacing w:line="360" w:lineRule="auto"/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E21142" w:rsidRPr="00795506" w:rsidRDefault="00E21142" w:rsidP="003330B8">
            <w:pPr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</w:pP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[주요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40"/>
                <w:szCs w:val="40"/>
              </w:rPr>
              <w:t xml:space="preserve">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진행 내용]</w:t>
            </w:r>
          </w:p>
          <w:p w:rsidR="00872E15" w:rsidRPr="00795506" w:rsidRDefault="00C6276D" w:rsidP="003330B8">
            <w:pPr>
              <w:rPr>
                <w:rFonts w:ascii="바탕체" w:eastAsia="바탕체" w:hAnsi="바탕체" w:cs="바탕체"/>
                <w:b/>
                <w:color w:val="000000"/>
                <w:sz w:val="30"/>
                <w:szCs w:val="30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0"/>
                <w:szCs w:val="30"/>
              </w:rPr>
              <w:t>:</w:t>
            </w:r>
            <w:r w:rsidR="00872E15" w:rsidRPr="00795506">
              <w:rPr>
                <w:rFonts w:ascii="바탕체" w:eastAsia="바탕체" w:hAnsi="바탕체" w:cs="바탕체" w:hint="eastAsia"/>
                <w:b/>
                <w:color w:val="000000"/>
                <w:sz w:val="30"/>
                <w:szCs w:val="30"/>
              </w:rPr>
              <w:t xml:space="preserve"> 팀 소개 및 요구</w:t>
            </w:r>
            <w:r w:rsidR="0060216D" w:rsidRPr="00795506">
              <w:rPr>
                <w:rFonts w:ascii="바탕체" w:eastAsia="바탕체" w:hAnsi="바탕체" w:cs="바탕체" w:hint="eastAsia"/>
                <w:b/>
                <w:color w:val="000000"/>
                <w:sz w:val="30"/>
                <w:szCs w:val="30"/>
              </w:rPr>
              <w:t xml:space="preserve"> </w:t>
            </w:r>
            <w:r w:rsidR="00872E15" w:rsidRPr="00795506">
              <w:rPr>
                <w:rFonts w:ascii="바탕체" w:eastAsia="바탕체" w:hAnsi="바탕체" w:cs="바탕체" w:hint="eastAsia"/>
                <w:b/>
                <w:color w:val="000000"/>
                <w:sz w:val="30"/>
                <w:szCs w:val="30"/>
              </w:rPr>
              <w:t>명세서 세부</w:t>
            </w:r>
            <w:r w:rsidR="00FE011F" w:rsidRPr="00795506">
              <w:rPr>
                <w:rFonts w:ascii="바탕체" w:eastAsia="바탕체" w:hAnsi="바탕체" w:cs="바탕체" w:hint="eastAsia"/>
                <w:b/>
                <w:color w:val="000000"/>
                <w:sz w:val="30"/>
                <w:szCs w:val="30"/>
              </w:rPr>
              <w:t xml:space="preserve"> 내용</w:t>
            </w:r>
            <w:r w:rsidR="00872E15" w:rsidRPr="00795506">
              <w:rPr>
                <w:rFonts w:ascii="바탕체" w:eastAsia="바탕체" w:hAnsi="바탕체" w:cs="바탕체" w:hint="eastAsia"/>
                <w:b/>
                <w:color w:val="000000"/>
                <w:sz w:val="30"/>
                <w:szCs w:val="30"/>
              </w:rPr>
              <w:t xml:space="preserve"> 파악</w:t>
            </w:r>
          </w:p>
          <w:p w:rsidR="00872E15" w:rsidRDefault="00872E15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2B28D1" w:rsidRPr="00795506" w:rsidRDefault="002B28D1" w:rsidP="003330B8">
            <w:pPr>
              <w:rPr>
                <w:rFonts w:ascii="바탕체" w:eastAsia="바탕체" w:hAnsi="바탕체" w:cs="바탕체"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- 진행 순서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-</w:t>
            </w:r>
          </w:p>
          <w:p w:rsidR="002B28D1" w:rsidRPr="00FE011F" w:rsidRDefault="002B28D1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1.</w:t>
            </w:r>
            <w:r w:rsidR="008E3A98"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8E3A98"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팀 소개</w:t>
            </w:r>
            <w:r w:rsidR="0060216D"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및 요구명세서 이해 내용</w:t>
            </w:r>
          </w:p>
          <w:p w:rsidR="002B28D1" w:rsidRPr="00FE011F" w:rsidRDefault="002B28D1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2.</w:t>
            </w:r>
            <w:r w:rsidR="0060216D"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60216D"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멘토님 설명</w:t>
            </w:r>
          </w:p>
          <w:p w:rsidR="002B28D1" w:rsidRPr="00FE011F" w:rsidRDefault="002B28D1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3.</w:t>
            </w:r>
            <w:r w:rsidR="007335F2"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7335F2"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질의응답</w:t>
            </w:r>
          </w:p>
          <w:p w:rsidR="002B28D1" w:rsidRPr="00FE011F" w:rsidRDefault="002B28D1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lastRenderedPageBreak/>
              <w:t>4.</w:t>
            </w:r>
            <w:r w:rsidR="007335F2"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C6276D"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내용</w:t>
            </w:r>
            <w:r w:rsid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="007335F2"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정리</w:t>
            </w:r>
            <w:r w:rsidR="00C6276D"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(이태희 컨설턴트)</w:t>
            </w:r>
          </w:p>
          <w:p w:rsidR="002B28D1" w:rsidRPr="00FE011F" w:rsidRDefault="002B28D1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3330B8" w:rsidRDefault="002B28D1" w:rsidP="003330B8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- 세부 내용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–</w:t>
            </w:r>
          </w:p>
          <w:p w:rsidR="002B28D1" w:rsidRPr="00795506" w:rsidRDefault="002B28D1" w:rsidP="003330B8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1.</w:t>
            </w:r>
            <w:r w:rsidR="008E3A98"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 xml:space="preserve"> </w:t>
            </w:r>
            <w:r w:rsidR="00C6276D"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팀 소개 및 요구명세서 이해 내용</w:t>
            </w:r>
          </w:p>
          <w:p w:rsidR="00C6276D" w:rsidRPr="00C6276D" w:rsidRDefault="002B28D1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(1)</w:t>
            </w:r>
            <w:r w:rsidR="008E3A98"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8E3A98"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삼성전기 기업연계 </w:t>
            </w:r>
            <w:r w:rsidR="008E3A98"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PJT </w:t>
            </w:r>
            <w:r w:rsidR="008E3A98"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선택 이유</w:t>
            </w:r>
          </w:p>
          <w:p w:rsidR="002B28D1" w:rsidRPr="00C6276D" w:rsidRDefault="002B28D1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(2)</w:t>
            </w:r>
            <w:r w:rsidR="0060216D"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60216D"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요구명세서 이해 내용</w:t>
            </w:r>
          </w:p>
          <w:p w:rsidR="0060216D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="0060216D"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딥러닝 기반 영상 처리 기술을 활용해 불량률을 낮추기 위한 </w:t>
            </w:r>
            <w:r w:rsidR="0060216D"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Tool</w:t>
            </w:r>
            <w:r w:rsidR="0060216D"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을 개발.</w:t>
            </w:r>
          </w:p>
          <w:p w:rsidR="002B28D1" w:rsidRPr="00B40F9F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</w:t>
            </w:r>
            <w:r w:rsid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6021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결과물</w:t>
            </w:r>
            <w:r w:rsidR="00B40F9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</w:t>
            </w:r>
            <w:r w:rsidR="006021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목표물 모델을 만드는 </w:t>
            </w:r>
            <w:r w:rsidR="006021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Tool</w:t>
            </w:r>
            <w:r w:rsidR="006021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을 구현하는 것인지,</w:t>
            </w:r>
            <w:r w:rsidR="006021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6021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아니면 모델을 만드는 </w:t>
            </w:r>
            <w:r w:rsidR="00B40F9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것인지 명확히 알 수 없기 때문에 이번 멘토링을 통해 Tool의 전체적인 기능과 흐름에 대해 파악하고 싶다.</w:t>
            </w:r>
          </w:p>
          <w:p w:rsidR="002B28D1" w:rsidRDefault="002B28D1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60216D" w:rsidRPr="00795506" w:rsidRDefault="0060216D" w:rsidP="003330B8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2. 멘토님 설명</w:t>
            </w:r>
          </w:p>
          <w:p w:rsidR="0060216D" w:rsidRPr="00795506" w:rsidRDefault="0060216D" w:rsidP="003330B8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(1) Tool 설명</w:t>
            </w:r>
          </w:p>
          <w:p w:rsidR="00FE011F" w:rsidRPr="00FE011F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삼성전기가 이미 보유하고, 현장에서 사용 중인 툴</w:t>
            </w:r>
          </w:p>
          <w:p w:rsidR="0060216D" w:rsidRPr="00FE011F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segmentation은 심화 기능 (PJT3임을 감안하여 넣음)</w:t>
            </w:r>
          </w:p>
          <w:p w:rsidR="0060216D" w:rsidRDefault="0060216D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FE011F" w:rsidRPr="00795506" w:rsidRDefault="00FE011F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  <w:u w:val="single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  <w:u w:val="single"/>
              </w:rPr>
              <w:t xml:space="preserve">&lt;&lt; 요구 명세 상세 설명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  <w:u w:val="single"/>
              </w:rPr>
              <w:t>&gt;&gt;</w:t>
            </w:r>
          </w:p>
          <w:p w:rsidR="00FE011F" w:rsidRDefault="00FE011F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&lt;1&gt;“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학습 시스템 개발 툴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</w:p>
          <w:p w:rsidR="00FE011F" w:rsidRPr="00FE011F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딥러닝의</w:t>
            </w:r>
            <w:proofErr w:type="spellEnd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여러 단계(데이터 </w:t>
            </w:r>
            <w:r w:rsid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gathering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인포멀싱</w:t>
            </w:r>
            <w:proofErr w:type="spellEnd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등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)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중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“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”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에 초점을 맞춘 툴</w:t>
            </w:r>
          </w:p>
          <w:p w:rsidR="00FE011F" w:rsidRDefault="00FE011F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&lt;2&gt;“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데이터는 영상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이다</w:t>
            </w:r>
          </w:p>
          <w:p w:rsidR="00FE011F" w:rsidRDefault="00FE011F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&lt;3&gt;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궁극적으로는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classification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툴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</w:p>
          <w:p w:rsidR="00FE011F" w:rsidRPr="00FE011F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그냥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할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것이냐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아니면 segmentation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베이스로 하여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할 것인지 선택</w:t>
            </w:r>
          </w:p>
          <w:p w:rsidR="00FE011F" w:rsidRDefault="00FE011F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&lt;4&gt;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학습을 잘하기 위한 시스템이다.</w:t>
            </w:r>
          </w:p>
          <w:p w:rsidR="00FE011F" w:rsidRPr="00FE011F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영상 데이터가 잘 로딩이 되어야 함</w:t>
            </w:r>
          </w:p>
          <w:p w:rsidR="00FE011F" w:rsidRPr="00FE011F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lastRenderedPageBreak/>
              <w:t>(예)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개인지 고양이 인지 호랑이인지 등에 대한 </w:t>
            </w:r>
            <w:r w:rsid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l</w:t>
            </w:r>
            <w:r w:rsid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abeling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할 수 있어야함</w:t>
            </w:r>
          </w:p>
          <w:p w:rsidR="00FE011F" w:rsidRPr="00FE011F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=&gt; 이게 바로 학습을 위한 준비</w:t>
            </w:r>
          </w:p>
          <w:p w:rsidR="00FE011F" w:rsidRPr="00FE011F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(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예) 삼성전기라면,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불량a,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불량b,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불량c 양품인지 아닌지에 대한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labeling</w:t>
            </w:r>
          </w:p>
          <w:p w:rsidR="00FE011F" w:rsidRP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classification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종류를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선택할 수 있는 창이 있어서 선택을 할 수 있도록 해야함</w:t>
            </w:r>
          </w:p>
          <w:p w:rsidR="00FE011F" w:rsidRP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(예)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원숭이를 선택하면,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한쪽 창에는 인풋</w:t>
            </w:r>
            <w:r w:rsid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데이터,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다른 창에는 선택한 종류만 나타나게 함.</w:t>
            </w:r>
          </w:p>
          <w:p w:rsidR="00FE011F" w:rsidRP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줌인,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줌</w:t>
            </w:r>
            <w:r w:rsid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아웃 가능하도록</w:t>
            </w:r>
          </w:p>
          <w:p w:rsidR="00FE011F" w:rsidRP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RGB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채널을 나눌 수 </w:t>
            </w:r>
            <w:r w:rsidR="00795506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있도록</w:t>
            </w:r>
          </w:p>
          <w:p w:rsidR="00FE011F" w:rsidRDefault="00FE011F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FE011F" w:rsidRDefault="00FE011F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&lt;5&gt;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흐름</w:t>
            </w:r>
          </w:p>
          <w:p w:rsidR="00FE011F" w:rsidRP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영상을 불러옴 </w:t>
            </w:r>
          </w:p>
          <w:p w:rsidR="00FE011F" w:rsidRP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="00795506"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labeling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해서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트레이닝 셋을 만듦 </w:t>
            </w:r>
          </w:p>
          <w:p w:rsidR="00FE011F" w:rsidRP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학습(*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v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al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/t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est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는 따로 있어야함) </w:t>
            </w:r>
          </w:p>
          <w:p w:rsidR="00795506" w:rsidRP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=&gt; 트레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닝을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할 때 사용할 </w:t>
            </w:r>
            <w:r w:rsid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네트웍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2~3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개 정도 (</w:t>
            </w:r>
            <w:proofErr w:type="spellStart"/>
            <w:r w:rsidR="00795506"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ResNet</w:t>
            </w:r>
            <w:proofErr w:type="spellEnd"/>
            <w:r w:rsidR="00795506"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795506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등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)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중에 선택을 할 수 있도록 함 </w:t>
            </w:r>
          </w:p>
          <w:p w:rsidR="00795506" w:rsidRPr="00795506" w:rsidRDefault="00FE011F" w:rsidP="003330B8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–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가능하면 </w:t>
            </w:r>
            <w:r w:rsid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네트웍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구조를 볼 수 있도록</w:t>
            </w:r>
          </w:p>
          <w:p w:rsidR="00795506" w:rsidRPr="00795506" w:rsidRDefault="00795506" w:rsidP="003330B8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="00FE011F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코드 확인 및 수정 가능하도록</w:t>
            </w:r>
          </w:p>
          <w:p w:rsidR="00FE011F" w:rsidRPr="00795506" w:rsidRDefault="00795506" w:rsidP="003330B8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FE011F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하이퍼파라미터를</w:t>
            </w:r>
            <w:proofErr w:type="spellEnd"/>
            <w:r w:rsidR="00FE011F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넣을 수 있도록</w:t>
            </w:r>
            <w:r w:rsidR="00FE011F"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FE011F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할 수 있는 창들 </w:t>
            </w:r>
          </w:p>
          <w:p w:rsidR="00795506" w:rsidRP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이러한 설정이 완료되면 학습을 할 수 있도록</w:t>
            </w:r>
            <w:r w:rsid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하기</w:t>
            </w:r>
          </w:p>
          <w:p w:rsidR="00FE011F" w:rsidRPr="00795506" w:rsidRDefault="00795506" w:rsidP="003330B8">
            <w:pPr>
              <w:ind w:firstLineChars="300" w:firstLine="72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– </w:t>
            </w:r>
            <w:r w:rsidR="00FE011F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학습을 할 때 멀티 </w:t>
            </w:r>
            <w:r w:rsidR="00FE011F"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GPU </w:t>
            </w:r>
            <w:r w:rsidR="00FE011F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사용 할 수 있도록 </w:t>
            </w:r>
          </w:p>
          <w:p w:rsid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트레이닝이 완료되면,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정확도</w:t>
            </w:r>
            <w:r w:rsidR="00795506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등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을 보여줄 수 있도록</w:t>
            </w:r>
          </w:p>
          <w:p w:rsidR="00FE011F" w:rsidRP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(학습이 되고 있는 것을 가시적으로) </w:t>
            </w:r>
          </w:p>
          <w:p w:rsidR="00795506" w:rsidRPr="00795506" w:rsidRDefault="00FE011F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stop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조건을 걸어서 학습이 멈추면</w:t>
            </w:r>
            <w:r w:rsidR="00795506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</w:p>
          <w:p w:rsidR="00795506" w:rsidRPr="00795506" w:rsidRDefault="00795506" w:rsidP="003330B8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="00FE011F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학습된 것을 분석해서 잘 되는 것을 보고,</w:t>
            </w:r>
            <w:r w:rsidR="00FE011F"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FE011F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잘못된 것이 생기면 고쳐서 다시 학습할 수 있도록 한다던가</w:t>
            </w:r>
          </w:p>
          <w:p w:rsidR="00B56A5C" w:rsidRDefault="00795506" w:rsidP="003330B8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="00FE011F"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이미지 </w:t>
            </w:r>
            <w:r w:rsidR="00FE011F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새롭게 </w:t>
            </w:r>
            <w:r w:rsidR="00FE011F"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add up </w:t>
            </w:r>
            <w:r w:rsidR="00FE011F"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해서 다시 학습</w:t>
            </w:r>
          </w:p>
          <w:p w:rsidR="00795506" w:rsidRDefault="00795506" w:rsidP="003330B8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795506" w:rsidRDefault="00795506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lastRenderedPageBreak/>
              <w:t xml:space="preserve">&lt;6&gt;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정리</w:t>
            </w:r>
          </w:p>
          <w:p w:rsidR="00795506" w:rsidRDefault="00795506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영상처리를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많이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쓴다기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보다는,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/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머신러닝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기본 이해를 기반으로 학습을 좀 더 편하게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하기 위한 툴</w:t>
            </w:r>
          </w:p>
          <w:p w:rsidR="00795506" w:rsidRDefault="00795506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어떤 네트웍을 썼을 때 좀 더 결과가 좋게 나오는지</w:t>
            </w:r>
          </w:p>
          <w:p w:rsidR="00795506" w:rsidRDefault="00795506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유저가 어떤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파라미터를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변경한다던지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네트웍을 변경하는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것등을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편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리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하게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하기</w:t>
            </w:r>
          </w:p>
          <w:p w:rsidR="00795506" w:rsidRPr="00795506" w:rsidRDefault="00795506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모델이 나온 결과를 보고 어떤 모델이 좀 더 좋을지 분석하기 쉽고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영상에서 레이블이 잘못됐을 때 쉽게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쉽게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분석해서 수정하고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빨리 빨리 학습하고 결과보고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디버깅하고 이런 것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들을 편하게 해주는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툴</w:t>
            </w:r>
          </w:p>
          <w:p w:rsidR="00795506" w:rsidRDefault="00795506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795506" w:rsidRDefault="00795506" w:rsidP="003330B8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  <w:t>2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질문</w:t>
            </w:r>
          </w:p>
          <w:p w:rsidR="00795506" w:rsidRDefault="00795506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1. 툴은 </w:t>
            </w:r>
            <w:proofErr w:type="spellStart"/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pyQt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를 사용하겠다고 하였는데,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혹시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C#, C+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은 사용 계획 없는가?</w:t>
            </w:r>
          </w:p>
          <w:p w:rsidR="00795506" w:rsidRPr="003330B8" w:rsidRDefault="00795506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="003330B8"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(</w:t>
            </w:r>
            <w:r w:rsidR="003330B8"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답변)</w:t>
            </w:r>
            <w:r w:rsidR="003330B8"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비전공자로서 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python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만 다룰 수 있기에,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C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는 사용할 수 없을 듯 하다.</w:t>
            </w:r>
          </w:p>
          <w:p w:rsidR="00795506" w:rsidRPr="003330B8" w:rsidRDefault="00795506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멘토님)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Qt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는 간단한 것은 괜찮지만,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프로젝트 규모가 크기 때문에 </w:t>
            </w:r>
            <w:r w:rsid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 가능한 내용일지는 걱정이 된다.</w:t>
            </w:r>
          </w:p>
          <w:p w:rsidR="00795506" w:rsidRPr="003330B8" w:rsidRDefault="00795506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실습코치)</w:t>
            </w:r>
            <w:r w:rsid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구현하기에는 어려운 내용이라고 생각한다.</w:t>
            </w:r>
          </w:p>
          <w:p w:rsidR="00795506" w:rsidRPr="003330B8" w:rsidRDefault="003330B8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(멘토님)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795506"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일단 </w:t>
            </w:r>
            <w:r w:rsid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</w:t>
            </w:r>
            <w:r w:rsidR="00795506"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해보되,</w:t>
            </w:r>
            <w:r w:rsidR="00795506"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795506"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복잡해지면(영상 수가 많아지고,</w:t>
            </w:r>
            <w:r w:rsidR="00795506"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795506"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보여줘야 할 것들이 많다면)</w:t>
            </w:r>
            <w:r w:rsidR="00795506"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795506"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어려워질 거 같으니 간단하게 단순화 시키면 </w:t>
            </w:r>
            <w:r w:rsidR="00795506"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Qt</w:t>
            </w:r>
            <w:r w:rsidR="00795506"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로도 가능할 것 같다.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="00795506"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이번 </w:t>
            </w:r>
            <w:proofErr w:type="spellStart"/>
            <w:r w:rsidR="00795506"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플젝을</w:t>
            </w:r>
            <w:proofErr w:type="spellEnd"/>
            <w:r w:rsidR="00795506"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통해 이 툴을 전체적으로 이해하는 것으로도 괜찮을 것 같다.</w:t>
            </w:r>
          </w:p>
          <w:p w:rsidR="00795506" w:rsidRPr="00795506" w:rsidRDefault="00795506" w:rsidP="003330B8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</w:p>
          <w:p w:rsidR="00E21142" w:rsidRPr="00F731F5" w:rsidRDefault="00E21142" w:rsidP="003330B8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 w:rsidR="003330B8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3</w:t>
            </w:r>
            <w:r w:rsidR="003330B8"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. </w:t>
            </w:r>
            <w:r w:rsidR="003330B8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질의응답</w:t>
            </w:r>
          </w:p>
          <w:p w:rsidR="003330B8" w:rsidRDefault="003330B8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(1).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언어를 쓴다면,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어떤 프로그램을 사용하는 것이 좋을지.</w:t>
            </w:r>
          </w:p>
          <w:p w:rsidR="003330B8" w:rsidRPr="00F731F5" w:rsidRDefault="003330B8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삼성전기에서는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C#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를 만들기에 </w:t>
            </w:r>
            <w:r w:rsid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편해서 주로 사용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MFC(VS C++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내장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툴)을 이용하기도 하지만 많이 복잡하기 때문에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는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C#,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기본적으로 돌아가게 하는 것은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C++,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학습은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python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텐서플로우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사용</w:t>
            </w:r>
            <w:r w:rsid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함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</w:t>
            </w:r>
          </w:p>
          <w:p w:rsidR="003330B8" w:rsidRDefault="003330B8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3330B8" w:rsidRPr="00CC243A" w:rsidRDefault="003330B8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lastRenderedPageBreak/>
              <w:t xml:space="preserve">(2) dataset을 </w:t>
            </w:r>
            <w:proofErr w:type="spellStart"/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kaggle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에서 가져다가 쓰라고 명세에 나와있는데,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정확히 어떤 데이터를 활용해야 하는지 모르겠다.</w:t>
            </w:r>
          </w:p>
          <w:p w:rsidR="003330B8" w:rsidRPr="00F731F5" w:rsidRDefault="003330B8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삼성전기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측에서 데이터를 선별해서 주겠다.</w:t>
            </w:r>
          </w:p>
          <w:p w:rsidR="003330B8" w:rsidRDefault="003330B8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CIFAR10 :</w:t>
            </w:r>
            <w:proofErr w:type="gram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학습이 엄청 잘 되는 것은 아니지만, 영상 크기가 작기 때문에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 연습 할 때 기본 데이터로 쓰기에 괜찮을 것 같다.</w:t>
            </w:r>
          </w:p>
          <w:p w:rsidR="00F731F5" w:rsidRPr="00F731F5" w:rsidRDefault="00F731F5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3330B8" w:rsidRDefault="003330B8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(3)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로그인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기능 같은 것이 필요한가요?</w:t>
            </w:r>
          </w:p>
          <w:p w:rsidR="003330B8" w:rsidRPr="00F731F5" w:rsidRDefault="003330B8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염두에는 두되,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주기능은 아니므로 초반에는 신경 쓰지 말고 시간적 여유가 된다면 구현해 볼 것</w:t>
            </w:r>
          </w:p>
          <w:p w:rsidR="003330B8" w:rsidRPr="00F731F5" w:rsidRDefault="003330B8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- 6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주간 학습 툴 만드는 것 자체로 빠듯할 것이다.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l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abeling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제외하고, 네트워크 변형 시키면서 학습 시키고 결과 변형하고 테스트 데이터에 대해서 결과 확인하는 것 까지만 해도 만들기가 어렵다고 생각하기 때문에 개발 범위,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우선순위를 정하는 것이 필요할 것 같다.</w:t>
            </w:r>
          </w:p>
          <w:p w:rsidR="003330B8" w:rsidRDefault="003330B8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3330B8" w:rsidRDefault="003330B8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(4) 사용자가 파라미터를 바꾼다고 할 때, 코드를 살펴본다고 하셨는데 코드를 직접 보고 변경하도록 하는 건지 아니면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UI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에서 파라미터를 변경할 수 있는 창을 제공하고 파라미터를 변경하도록 하는 건지</w:t>
            </w:r>
          </w:p>
          <w:p w:rsidR="003330B8" w:rsidRPr="00F731F5" w:rsidRDefault="003330B8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구현하는 것이 좋다.</w:t>
            </w:r>
          </w:p>
          <w:p w:rsidR="003330B8" w:rsidRPr="00F731F5" w:rsidRDefault="003330B8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사용자는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딥러닝을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잘 모르는 현장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operator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들이고,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목적은 쉽게 버튼만 이용해서 학습을 할 수 있도록 하는 것이다. 작업자들이 쉽게 사용할 수 있도록 하는 것을 목표로 두면 될 것 같다.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개발을 잘 모르는 사용자들이 쓰기 편하게 하기 위해서는 어떤 것을 하면 좋을지를 생각하면서 기능</w:t>
            </w:r>
            <w:r w:rsid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구현을 하면 될 것 같다.</w:t>
            </w:r>
          </w:p>
          <w:p w:rsidR="003330B8" w:rsidRPr="003330B8" w:rsidRDefault="003330B8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3330B8" w:rsidRPr="003330B8" w:rsidRDefault="003330B8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4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내용정리 </w:t>
            </w:r>
            <w:r w:rsidRPr="003330B8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(이태희 컨설턴트)</w:t>
            </w:r>
          </w:p>
          <w:p w:rsidR="003330B8" w:rsidRPr="00F731F5" w:rsidRDefault="003330B8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영상이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들어왔을 때,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F731F5"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="00F731F5"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를 통한 어떤 것에 대한 영상인지에 대한 영상 분류 툴 개발</w:t>
            </w:r>
          </w:p>
          <w:p w:rsidR="003330B8" w:rsidRPr="00F731F5" w:rsidRDefault="003330B8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목표 :</w:t>
            </w:r>
            <w:proofErr w:type="gram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개발을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모르는 사용자를 위한 </w:t>
            </w:r>
            <w:r w:rsidR="00F731F5"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시스템을 구축하는 것</w:t>
            </w:r>
          </w:p>
          <w:p w:rsidR="00E21142" w:rsidRPr="00F731F5" w:rsidRDefault="003330B8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lastRenderedPageBreak/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어떤 네트웍을 사용할 지 변경해서 세팅 할 수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있도록하고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="00F731F5"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하고 결과를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evaluation(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모델의 정확도)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하는 것까지 들어가야 함, 피드백을 거듭하여 모델의 정확도를 올려 나갈 수 있도록 할 것</w:t>
            </w:r>
          </w:p>
          <w:p w:rsidR="00E21142" w:rsidRPr="00795506" w:rsidRDefault="00E21142" w:rsidP="003330B8">
            <w:pPr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[멘토 전달사항]</w:t>
            </w:r>
          </w:p>
          <w:p w:rsidR="00795506" w:rsidRPr="00F731F5" w:rsidRDefault="00795506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="008562F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class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activation 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map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네트웍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중 하나인데,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공부해볼 것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 속에서 원숭이를 잡았다고 하면,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어딜보고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원숭이로 인식했는지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map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으로 표현해주는 것 =&gt; 이것도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display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해주면 좋다</w:t>
            </w:r>
          </w:p>
          <w:p w:rsidR="00795506" w:rsidRPr="00F731F5" w:rsidRDefault="00795506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전체적인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구조를 잡을 때, 기본적으로는 네트웍을 3개 정도를 잡아두고, 새로운 네트웍을 추가 용이하도록 (테스트 후 바로 적용할 수 있는) </w:t>
            </w:r>
            <w:proofErr w:type="spellStart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오픈된</w:t>
            </w:r>
            <w:bookmarkStart w:id="0" w:name="_GoBack"/>
            <w:bookmarkEnd w:id="0"/>
            <w:proofErr w:type="spell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구조를 생각할 것</w:t>
            </w:r>
          </w:p>
          <w:p w:rsidR="00795506" w:rsidRPr="00F731F5" w:rsidRDefault="00795506" w:rsidP="003330B8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제안서를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보고 이해한 실행계획서 작성 후, 삼성전기에 제출하면 이해를 제대로 했는지 확인 후 피드백 주겠다.</w:t>
            </w:r>
          </w:p>
          <w:p w:rsidR="00E21142" w:rsidRPr="00795506" w:rsidRDefault="00795506" w:rsidP="003330B8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프로젝트와는 별도로 C, C++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 권장</w:t>
            </w:r>
          </w:p>
        </w:tc>
      </w:tr>
    </w:tbl>
    <w:p w:rsidR="00CC243A" w:rsidRPr="00EA76BF" w:rsidRDefault="00CC243A" w:rsidP="003330B8">
      <w:pPr>
        <w:spacing w:line="360" w:lineRule="auto"/>
        <w:rPr>
          <w:rFonts w:ascii="바탕체" w:eastAsia="바탕체" w:hAnsi="바탕체" w:cs="바탕체"/>
          <w:b/>
          <w:color w:val="000000"/>
        </w:rPr>
      </w:pPr>
    </w:p>
    <w:p w:rsidR="00EA76BF" w:rsidRDefault="00EA76BF" w:rsidP="003330B8">
      <w:pPr>
        <w:spacing w:line="360" w:lineRule="auto"/>
        <w:rPr>
          <w:rFonts w:ascii="바탕체" w:eastAsia="바탕체" w:hAnsi="바탕체" w:cs="바탕체"/>
          <w:b/>
          <w:color w:val="000000"/>
          <w:sz w:val="4"/>
          <w:szCs w:val="4"/>
        </w:rPr>
      </w:pPr>
    </w:p>
    <w:sectPr w:rsidR="00EA76BF">
      <w:footerReference w:type="default" r:id="rId8"/>
      <w:pgSz w:w="11906" w:h="16838"/>
      <w:pgMar w:top="1417" w:right="1134" w:bottom="1418" w:left="1134" w:header="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30B" w:rsidRDefault="0035330B">
      <w:r>
        <w:separator/>
      </w:r>
    </w:p>
  </w:endnote>
  <w:endnote w:type="continuationSeparator" w:id="0">
    <w:p w:rsidR="0035330B" w:rsidRDefault="0035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273" w:rsidRDefault="001622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30B" w:rsidRDefault="0035330B">
      <w:r>
        <w:separator/>
      </w:r>
    </w:p>
  </w:footnote>
  <w:footnote w:type="continuationSeparator" w:id="0">
    <w:p w:rsidR="0035330B" w:rsidRDefault="00353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22E9"/>
    <w:multiLevelType w:val="multilevel"/>
    <w:tmpl w:val="E2F21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C6546C"/>
    <w:multiLevelType w:val="multilevel"/>
    <w:tmpl w:val="EDD24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647CA5"/>
    <w:multiLevelType w:val="multilevel"/>
    <w:tmpl w:val="47A2A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D576C8"/>
    <w:multiLevelType w:val="hybridMultilevel"/>
    <w:tmpl w:val="B880B66E"/>
    <w:lvl w:ilvl="0" w:tplc="760873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310477"/>
    <w:multiLevelType w:val="hybridMultilevel"/>
    <w:tmpl w:val="696E0CB4"/>
    <w:lvl w:ilvl="0" w:tplc="CA6883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BF33FE"/>
    <w:multiLevelType w:val="hybridMultilevel"/>
    <w:tmpl w:val="553AEBA4"/>
    <w:lvl w:ilvl="0" w:tplc="9B38352C"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8640B4"/>
    <w:multiLevelType w:val="multilevel"/>
    <w:tmpl w:val="F9A60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ED64B1"/>
    <w:multiLevelType w:val="multilevel"/>
    <w:tmpl w:val="3F1222E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996C2D"/>
    <w:multiLevelType w:val="multilevel"/>
    <w:tmpl w:val="AF524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AC36DB"/>
    <w:multiLevelType w:val="multilevel"/>
    <w:tmpl w:val="71D0D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1D128C"/>
    <w:multiLevelType w:val="multilevel"/>
    <w:tmpl w:val="619C1136"/>
    <w:lvl w:ilvl="0">
      <w:start w:val="1"/>
      <w:numFmt w:val="decimal"/>
      <w:lvlText w:val="%1."/>
      <w:lvlJc w:val="left"/>
      <w:pPr>
        <w:ind w:left="638" w:hanging="360"/>
      </w:pPr>
    </w:lvl>
    <w:lvl w:ilvl="1">
      <w:start w:val="1"/>
      <w:numFmt w:val="upperLetter"/>
      <w:lvlText w:val="%2."/>
      <w:lvlJc w:val="left"/>
      <w:pPr>
        <w:ind w:left="1078" w:hanging="400"/>
      </w:pPr>
    </w:lvl>
    <w:lvl w:ilvl="2">
      <w:start w:val="1"/>
      <w:numFmt w:val="lowerRoman"/>
      <w:lvlText w:val="%3."/>
      <w:lvlJc w:val="right"/>
      <w:pPr>
        <w:ind w:left="1478" w:hanging="400"/>
      </w:pPr>
    </w:lvl>
    <w:lvl w:ilvl="3">
      <w:start w:val="1"/>
      <w:numFmt w:val="decimal"/>
      <w:lvlText w:val="%4."/>
      <w:lvlJc w:val="left"/>
      <w:pPr>
        <w:ind w:left="1878" w:hanging="400"/>
      </w:pPr>
    </w:lvl>
    <w:lvl w:ilvl="4">
      <w:start w:val="1"/>
      <w:numFmt w:val="upperLetter"/>
      <w:lvlText w:val="%5."/>
      <w:lvlJc w:val="left"/>
      <w:pPr>
        <w:ind w:left="2278" w:hanging="400"/>
      </w:pPr>
    </w:lvl>
    <w:lvl w:ilvl="5">
      <w:start w:val="1"/>
      <w:numFmt w:val="lowerRoman"/>
      <w:lvlText w:val="%6."/>
      <w:lvlJc w:val="right"/>
      <w:pPr>
        <w:ind w:left="2678" w:hanging="400"/>
      </w:pPr>
    </w:lvl>
    <w:lvl w:ilvl="6">
      <w:start w:val="1"/>
      <w:numFmt w:val="decimal"/>
      <w:lvlText w:val="%7."/>
      <w:lvlJc w:val="left"/>
      <w:pPr>
        <w:ind w:left="3078" w:hanging="400"/>
      </w:pPr>
    </w:lvl>
    <w:lvl w:ilvl="7">
      <w:start w:val="1"/>
      <w:numFmt w:val="upperLetter"/>
      <w:lvlText w:val="%8."/>
      <w:lvlJc w:val="left"/>
      <w:pPr>
        <w:ind w:left="3478" w:hanging="400"/>
      </w:pPr>
    </w:lvl>
    <w:lvl w:ilvl="8">
      <w:start w:val="1"/>
      <w:numFmt w:val="lowerRoman"/>
      <w:lvlText w:val="%9."/>
      <w:lvlJc w:val="right"/>
      <w:pPr>
        <w:ind w:left="3878" w:hanging="400"/>
      </w:pPr>
    </w:lvl>
  </w:abstractNum>
  <w:abstractNum w:abstractNumId="11" w15:restartNumberingAfterBreak="0">
    <w:nsid w:val="7F175909"/>
    <w:multiLevelType w:val="multilevel"/>
    <w:tmpl w:val="FF5AD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4D"/>
    <w:rsid w:val="0003594D"/>
    <w:rsid w:val="00057F46"/>
    <w:rsid w:val="00162273"/>
    <w:rsid w:val="001F3EC4"/>
    <w:rsid w:val="001F49D7"/>
    <w:rsid w:val="002230A2"/>
    <w:rsid w:val="00283FC2"/>
    <w:rsid w:val="002B28D1"/>
    <w:rsid w:val="003138DB"/>
    <w:rsid w:val="003330B8"/>
    <w:rsid w:val="0035330B"/>
    <w:rsid w:val="00367D9C"/>
    <w:rsid w:val="003E2E57"/>
    <w:rsid w:val="0043656D"/>
    <w:rsid w:val="004768A2"/>
    <w:rsid w:val="0050466E"/>
    <w:rsid w:val="00546244"/>
    <w:rsid w:val="005B0568"/>
    <w:rsid w:val="0060216D"/>
    <w:rsid w:val="007335F2"/>
    <w:rsid w:val="00795506"/>
    <w:rsid w:val="007D0BE4"/>
    <w:rsid w:val="00804F9A"/>
    <w:rsid w:val="00842E05"/>
    <w:rsid w:val="008562F1"/>
    <w:rsid w:val="00856984"/>
    <w:rsid w:val="00872E15"/>
    <w:rsid w:val="008C3DF4"/>
    <w:rsid w:val="008E3A98"/>
    <w:rsid w:val="009F4DB1"/>
    <w:rsid w:val="00B230FA"/>
    <w:rsid w:val="00B40F9F"/>
    <w:rsid w:val="00B4131A"/>
    <w:rsid w:val="00B56A5C"/>
    <w:rsid w:val="00B57C64"/>
    <w:rsid w:val="00C6276D"/>
    <w:rsid w:val="00CC243A"/>
    <w:rsid w:val="00E21142"/>
    <w:rsid w:val="00E22745"/>
    <w:rsid w:val="00E31B2B"/>
    <w:rsid w:val="00E550AF"/>
    <w:rsid w:val="00E7583B"/>
    <w:rsid w:val="00E76C23"/>
    <w:rsid w:val="00EA76BF"/>
    <w:rsid w:val="00EB7887"/>
    <w:rsid w:val="00F731F5"/>
    <w:rsid w:val="00FE011F"/>
    <w:rsid w:val="00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FC958"/>
  <w15:docId w15:val="{C050E345-7CB3-48A6-9656-0A976205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1F"/>
  </w:style>
  <w:style w:type="paragraph" w:styleId="1">
    <w:name w:val="heading 1"/>
    <w:basedOn w:val="a"/>
    <w:next w:val="a"/>
    <w:link w:val="1Char"/>
    <w:uiPriority w:val="9"/>
    <w:qFormat/>
    <w:rsid w:val="00FE0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01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FE01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FE01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01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01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01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FE011F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4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footer"/>
    <w:basedOn w:val="a"/>
    <w:link w:val="Char2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EA3CD2"/>
    <w:rPr>
      <w:rFonts w:ascii="바탕" w:cs="바탕"/>
      <w:szCs w:val="20"/>
    </w:rPr>
  </w:style>
  <w:style w:type="paragraph" w:styleId="a8">
    <w:name w:val="List Paragraph"/>
    <w:basedOn w:val="a"/>
    <w:uiPriority w:val="34"/>
    <w:qFormat/>
    <w:rsid w:val="00FE011F"/>
    <w:pPr>
      <w:ind w:leftChars="400" w:left="800"/>
    </w:pPr>
  </w:style>
  <w:style w:type="character" w:styleId="a9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styleId="aa">
    <w:name w:val="Normal (Web)"/>
    <w:basedOn w:val="a"/>
    <w:uiPriority w:val="99"/>
    <w:unhideWhenUsed/>
    <w:rsid w:val="00324D00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paragraph" w:styleId="ab">
    <w:name w:val="Subtitle"/>
    <w:basedOn w:val="a"/>
    <w:next w:val="a"/>
    <w:link w:val="Char3"/>
    <w:uiPriority w:val="11"/>
    <w:qFormat/>
    <w:rsid w:val="00FE011F"/>
    <w:pPr>
      <w:numPr>
        <w:ilvl w:val="1"/>
      </w:numPr>
    </w:pPr>
    <w:rPr>
      <w:color w:val="5A5A5A" w:themeColor="text1" w:themeTint="A5"/>
      <w:spacing w:val="15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FE01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E011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FE011F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FE01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제목 5 Char"/>
    <w:basedOn w:val="a0"/>
    <w:link w:val="5"/>
    <w:uiPriority w:val="9"/>
    <w:rsid w:val="00FE011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Char">
    <w:name w:val="제목 6 Char"/>
    <w:basedOn w:val="a0"/>
    <w:link w:val="6"/>
    <w:uiPriority w:val="9"/>
    <w:rsid w:val="00FE011F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FE011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FE011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FE011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4">
    <w:name w:val="caption"/>
    <w:basedOn w:val="a"/>
    <w:next w:val="a"/>
    <w:uiPriority w:val="35"/>
    <w:semiHidden/>
    <w:unhideWhenUsed/>
    <w:qFormat/>
    <w:rsid w:val="00FE011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har">
    <w:name w:val="제목 Char"/>
    <w:basedOn w:val="a0"/>
    <w:link w:val="a3"/>
    <w:uiPriority w:val="10"/>
    <w:rsid w:val="00FE011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3">
    <w:name w:val="부제 Char"/>
    <w:basedOn w:val="a0"/>
    <w:link w:val="ab"/>
    <w:uiPriority w:val="11"/>
    <w:rsid w:val="00FE011F"/>
    <w:rPr>
      <w:color w:val="5A5A5A" w:themeColor="text1" w:themeTint="A5"/>
      <w:spacing w:val="15"/>
    </w:rPr>
  </w:style>
  <w:style w:type="character" w:styleId="af5">
    <w:name w:val="Strong"/>
    <w:basedOn w:val="a0"/>
    <w:uiPriority w:val="22"/>
    <w:qFormat/>
    <w:rsid w:val="00FE011F"/>
    <w:rPr>
      <w:b/>
      <w:bCs/>
      <w:color w:val="auto"/>
    </w:rPr>
  </w:style>
  <w:style w:type="character" w:styleId="af6">
    <w:name w:val="Emphasis"/>
    <w:basedOn w:val="a0"/>
    <w:uiPriority w:val="20"/>
    <w:qFormat/>
    <w:rsid w:val="00FE011F"/>
    <w:rPr>
      <w:i/>
      <w:iCs/>
      <w:color w:val="auto"/>
    </w:rPr>
  </w:style>
  <w:style w:type="paragraph" w:styleId="af7">
    <w:name w:val="No Spacing"/>
    <w:uiPriority w:val="1"/>
    <w:qFormat/>
    <w:rsid w:val="00FE011F"/>
    <w:pPr>
      <w:spacing w:after="0"/>
    </w:pPr>
  </w:style>
  <w:style w:type="paragraph" w:styleId="af8">
    <w:name w:val="Quote"/>
    <w:basedOn w:val="a"/>
    <w:next w:val="a"/>
    <w:link w:val="Char4"/>
    <w:uiPriority w:val="29"/>
    <w:qFormat/>
    <w:rsid w:val="00FE011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8"/>
    <w:uiPriority w:val="29"/>
    <w:rsid w:val="00FE011F"/>
    <w:rPr>
      <w:i/>
      <w:iCs/>
      <w:color w:val="404040" w:themeColor="text1" w:themeTint="BF"/>
    </w:rPr>
  </w:style>
  <w:style w:type="paragraph" w:styleId="af9">
    <w:name w:val="Intense Quote"/>
    <w:basedOn w:val="a"/>
    <w:next w:val="a"/>
    <w:link w:val="Char5"/>
    <w:uiPriority w:val="30"/>
    <w:qFormat/>
    <w:rsid w:val="00FE011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5">
    <w:name w:val="강한 인용 Char"/>
    <w:basedOn w:val="a0"/>
    <w:link w:val="af9"/>
    <w:uiPriority w:val="30"/>
    <w:rsid w:val="00FE011F"/>
    <w:rPr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FE011F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FE011F"/>
    <w:rPr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E011F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FE011F"/>
    <w:rPr>
      <w:b/>
      <w:bCs/>
      <w:smallCaps/>
      <w:color w:val="4F81BD" w:themeColor="accent1"/>
      <w:spacing w:val="5"/>
    </w:rPr>
  </w:style>
  <w:style w:type="character" w:styleId="afe">
    <w:name w:val="Book Title"/>
    <w:basedOn w:val="a0"/>
    <w:uiPriority w:val="33"/>
    <w:qFormat/>
    <w:rsid w:val="00FE011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E01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M09uoiQnkRp2w8DapDxWlmPv9Q==">AMUW2mW11lMHOWHh+wuIAZwhUe3ps1m9W63T4WF3Ko3qpAEyYMvUmjfO66gblkUBIjRpCKda/3Rqhs9ol3OOlpUuM4KLQxHpMmhoqDDvHR+JShVPwhWobjc=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14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multicampus</cp:lastModifiedBy>
  <cp:revision>17</cp:revision>
  <dcterms:created xsi:type="dcterms:W3CDTF">2020-10-15T04:55:00Z</dcterms:created>
  <dcterms:modified xsi:type="dcterms:W3CDTF">2020-10-21T07:16:00Z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E:\실습코치\1. 일일 보고서\일일 프로젝트 진행_서울_3반_20200813_송다은.docx</vt:lpwstr>
  </property>
</Properties>
</file>