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B54D0" w14:textId="4FEC63E3" w:rsidR="00E16DDD" w:rsidRPr="00CE58DC" w:rsidRDefault="00E16DDD">
      <w:pPr>
        <w:rPr>
          <w:color w:val="00B050"/>
        </w:rPr>
      </w:pPr>
      <w:r w:rsidRPr="00E16DDD">
        <w:rPr>
          <w:b/>
          <w:color w:val="000000" w:themeColor="text1"/>
        </w:rPr>
        <w:t>Dev</w:t>
      </w:r>
      <w:r w:rsidR="00CE58DC">
        <w:rPr>
          <w:b/>
          <w:color w:val="000000" w:themeColor="text1"/>
        </w:rPr>
        <w:t xml:space="preserve"> </w:t>
      </w:r>
      <w:r w:rsidR="00CE58DC" w:rsidRPr="00CE58DC">
        <w:rPr>
          <w:color w:val="000000" w:themeColor="text1"/>
        </w:rPr>
        <w:t>FIX# F4.1</w:t>
      </w:r>
      <w:r w:rsidRPr="00E16DDD">
        <w:rPr>
          <w:b/>
          <w:color w:val="000000" w:themeColor="text1"/>
        </w:rPr>
        <w:t>:</w:t>
      </w:r>
      <w:bookmarkStart w:id="0" w:name="_GoBack"/>
      <w:bookmarkEnd w:id="0"/>
    </w:p>
    <w:p w14:paraId="100E4D7B" w14:textId="37717AF6" w:rsidR="00E16DDD" w:rsidRDefault="00E16DDD">
      <w:pPr>
        <w:rPr>
          <w:color w:val="000000" w:themeColor="text1"/>
        </w:rPr>
      </w:pPr>
      <w:r w:rsidRPr="00E16DDD">
        <w:rPr>
          <w:color w:val="000000" w:themeColor="text1"/>
        </w:rPr>
        <w:t>“</w:t>
      </w:r>
      <w:r>
        <w:rPr>
          <w:rFonts w:ascii="Segoe UI Symbol" w:hAnsi="Segoe UI Symbol" w:cs="Segoe UI Symbol"/>
          <w:sz w:val="72"/>
          <w:szCs w:val="72"/>
        </w:rPr>
        <w:t xml:space="preserve">😲 </w:t>
      </w:r>
      <w:proofErr w:type="gramStart"/>
      <w:r>
        <w:rPr>
          <w:rFonts w:ascii="Segoe UI Symbol" w:hAnsi="Segoe UI Symbol" w:cs="Segoe UI Symbol"/>
          <w:sz w:val="72"/>
          <w:szCs w:val="72"/>
        </w:rPr>
        <w:t>you</w:t>
      </w:r>
      <w:proofErr w:type="gramEnd"/>
      <w:r>
        <w:rPr>
          <w:rFonts w:ascii="Segoe UI Symbol" w:hAnsi="Segoe UI Symbol" w:cs="Segoe UI Symbol"/>
          <w:sz w:val="72"/>
          <w:szCs w:val="72"/>
        </w:rPr>
        <w:t xml:space="preserve"> </w:t>
      </w:r>
      <w:r w:rsidR="00377DF3">
        <w:rPr>
          <w:rFonts w:ascii="Segoe UI Symbol" w:hAnsi="Segoe UI Symbol" w:cs="Segoe UI Symbol"/>
          <w:sz w:val="72"/>
          <w:szCs w:val="72"/>
        </w:rPr>
        <w:t xml:space="preserve">have </w:t>
      </w:r>
      <w:r w:rsidR="00753CCE">
        <w:rPr>
          <w:rFonts w:ascii="Segoe UI Symbol" w:hAnsi="Segoe UI Symbol" w:cs="Segoe UI Symbol"/>
          <w:sz w:val="72"/>
          <w:szCs w:val="72"/>
        </w:rPr>
        <w:t>sharp</w:t>
      </w:r>
      <w:r w:rsidR="00377DF3">
        <w:rPr>
          <w:rFonts w:ascii="Segoe UI Symbol" w:hAnsi="Segoe UI Symbol" w:cs="Segoe UI Symbol"/>
          <w:sz w:val="72"/>
          <w:szCs w:val="72"/>
        </w:rPr>
        <w:t xml:space="preserve"> testing skills</w:t>
      </w:r>
      <w:r w:rsidRPr="00E16DDD">
        <w:rPr>
          <w:color w:val="000000" w:themeColor="text1"/>
        </w:rPr>
        <w:t>”</w:t>
      </w:r>
    </w:p>
    <w:p w14:paraId="1786EEAF" w14:textId="2E7F75B5" w:rsidR="00793235" w:rsidRDefault="00793235">
      <w:pPr>
        <w:rPr>
          <w:color w:val="000000" w:themeColor="text1"/>
        </w:rPr>
      </w:pPr>
    </w:p>
    <w:p w14:paraId="5580DD90" w14:textId="77777777" w:rsidR="00133F2A" w:rsidRDefault="00133F2A"/>
    <w:p w14:paraId="43F4500C" w14:textId="5F3BC221" w:rsidR="00133F2A" w:rsidRDefault="00133F2A">
      <w:r>
        <w:rPr>
          <w:noProof/>
        </w:rPr>
        <w:drawing>
          <wp:inline distT="0" distB="0" distL="0" distR="0" wp14:anchorId="042768A3" wp14:editId="1A678AD2">
            <wp:extent cx="5943600" cy="1637030"/>
            <wp:effectExtent l="0" t="0" r="0" b="1270"/>
            <wp:docPr id="1678273672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3672" name="Picture 7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93235">
        <w:rPr>
          <w:color w:val="0070C0"/>
        </w:rPr>
        <w:t xml:space="preserve">Can you make the body of the text </w:t>
      </w:r>
      <w:proofErr w:type="gramStart"/>
      <w:r w:rsidRPr="00793235">
        <w:rPr>
          <w:color w:val="0070C0"/>
        </w:rPr>
        <w:t>Regular</w:t>
      </w:r>
      <w:proofErr w:type="gramEnd"/>
      <w:r w:rsidRPr="00793235">
        <w:rPr>
          <w:color w:val="0070C0"/>
        </w:rPr>
        <w:t xml:space="preserve"> instead of Bold. And, can you increase the text size to be easier to read?</w:t>
      </w:r>
    </w:p>
    <w:p w14:paraId="12934D19" w14:textId="38017B25" w:rsidR="00793235" w:rsidRDefault="00793235"/>
    <w:p w14:paraId="2BDE03B9" w14:textId="16E3DD7A" w:rsidR="00793235" w:rsidRPr="00793235" w:rsidRDefault="00793235">
      <w:pPr>
        <w:rPr>
          <w:color w:val="00B050"/>
        </w:rPr>
      </w:pPr>
      <w:r>
        <w:t xml:space="preserve">Dev </w:t>
      </w:r>
      <w:r w:rsidRPr="00793235">
        <w:rPr>
          <w:color w:val="000000" w:themeColor="text1"/>
        </w:rPr>
        <w:t>FIX# F4.1</w:t>
      </w:r>
      <w:r>
        <w:t xml:space="preserve">:  </w:t>
      </w:r>
    </w:p>
    <w:p w14:paraId="36D7903C" w14:textId="356A31C4" w:rsidR="00133F2A" w:rsidRDefault="006021B6">
      <w:r>
        <w:t xml:space="preserve">This style is defined in design I can’t update it, but I have changed the font-style, let me know if </w:t>
      </w:r>
      <w:r w:rsidR="006653FA">
        <w:t>you feel anything wrong, we will get designer help here.</w:t>
      </w:r>
    </w:p>
    <w:p w14:paraId="030BA9D7" w14:textId="77777777" w:rsidR="006021B6" w:rsidRDefault="006021B6"/>
    <w:p w14:paraId="159F0C95" w14:textId="77777777" w:rsidR="006021B6" w:rsidRDefault="006021B6"/>
    <w:p w14:paraId="4E6AC159" w14:textId="3964312E" w:rsidR="00133F2A" w:rsidRPr="00E54F3C" w:rsidRDefault="00133F2A">
      <w:pPr>
        <w:rPr>
          <w:color w:val="FF0000"/>
        </w:rPr>
      </w:pPr>
      <w:r w:rsidRPr="00E54F3C">
        <w:rPr>
          <w:color w:val="FF0000"/>
        </w:rPr>
        <w:t xml:space="preserve">Section 6 on the HP: </w:t>
      </w:r>
    </w:p>
    <w:p w14:paraId="72B33BEC" w14:textId="77777777" w:rsidR="00133F2A" w:rsidRDefault="00133F2A"/>
    <w:p w14:paraId="55459A04" w14:textId="6A325FAC" w:rsidR="00133F2A" w:rsidRDefault="00133F2A">
      <w:r>
        <w:rPr>
          <w:noProof/>
        </w:rPr>
        <w:drawing>
          <wp:inline distT="0" distB="0" distL="0" distR="0" wp14:anchorId="298D299E" wp14:editId="5E6B3574">
            <wp:extent cx="5943600" cy="1862455"/>
            <wp:effectExtent l="0" t="0" r="0" b="4445"/>
            <wp:docPr id="14124386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3868" name="Picture 8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832" w14:textId="77777777" w:rsidR="00133F2A" w:rsidRDefault="00133F2A"/>
    <w:p w14:paraId="7C3EBAD7" w14:textId="5580B9E5" w:rsidR="00133F2A" w:rsidRPr="00E54F3C" w:rsidRDefault="00133F2A">
      <w:pPr>
        <w:rPr>
          <w:color w:val="FF0000"/>
        </w:rPr>
      </w:pPr>
      <w:r w:rsidRPr="00E54F3C">
        <w:rPr>
          <w:color w:val="FF0000"/>
        </w:rPr>
        <w:t>This section can get cut off like this when the size of the window is smaller.</w:t>
      </w:r>
    </w:p>
    <w:p w14:paraId="30CDDB53" w14:textId="77777777" w:rsidR="00133F2A" w:rsidRPr="00E54F3C" w:rsidRDefault="00133F2A">
      <w:pPr>
        <w:rPr>
          <w:color w:val="FF0000"/>
        </w:rPr>
      </w:pPr>
    </w:p>
    <w:p w14:paraId="63ED4C70" w14:textId="219A4BF1" w:rsidR="00133F2A" w:rsidRPr="00E54F3C" w:rsidRDefault="00133F2A">
      <w:pPr>
        <w:rPr>
          <w:color w:val="FF0000"/>
        </w:rPr>
      </w:pPr>
      <w:r w:rsidRPr="00E54F3C">
        <w:rPr>
          <w:color w:val="FF0000"/>
        </w:rPr>
        <w:br w:type="page"/>
      </w:r>
    </w:p>
    <w:p w14:paraId="37601B91" w14:textId="25AEF02B" w:rsidR="00133F2A" w:rsidRPr="00E54F3C" w:rsidRDefault="00133F2A">
      <w:pPr>
        <w:rPr>
          <w:color w:val="FF0000"/>
        </w:rPr>
      </w:pPr>
      <w:r w:rsidRPr="00E54F3C">
        <w:rPr>
          <w:color w:val="FF0000"/>
        </w:rPr>
        <w:lastRenderedPageBreak/>
        <w:t>Can you check Section 2 HP on a phone? The Intro text is below the 4 detail items instead of above them.</w:t>
      </w:r>
    </w:p>
    <w:p w14:paraId="1B969200" w14:textId="77777777" w:rsidR="00133F2A" w:rsidRDefault="00133F2A"/>
    <w:p w14:paraId="127BE10E" w14:textId="0F88A2B8" w:rsidR="00133F2A" w:rsidRDefault="00133F2A">
      <w:r>
        <w:rPr>
          <w:noProof/>
        </w:rPr>
        <w:drawing>
          <wp:inline distT="0" distB="0" distL="0" distR="0" wp14:anchorId="07D72D10" wp14:editId="5AF1E387">
            <wp:extent cx="3055716" cy="6612467"/>
            <wp:effectExtent l="0" t="0" r="5080" b="4445"/>
            <wp:docPr id="134354024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024" name="Picture 9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344" cy="66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C81" w14:textId="77777777" w:rsidR="00133F2A" w:rsidRDefault="00133F2A"/>
    <w:p w14:paraId="154B1B2B" w14:textId="7D5DEBA1" w:rsidR="00133F2A" w:rsidRDefault="00133F2A">
      <w:r>
        <w:br w:type="page"/>
      </w:r>
    </w:p>
    <w:p w14:paraId="17257A60" w14:textId="184E4B36" w:rsidR="00133F2A" w:rsidRPr="00E54F3C" w:rsidRDefault="00133F2A">
      <w:pPr>
        <w:rPr>
          <w:color w:val="FF0000"/>
        </w:rPr>
      </w:pPr>
      <w:r w:rsidRPr="00E54F3C">
        <w:rPr>
          <w:color w:val="FF0000"/>
        </w:rPr>
        <w:lastRenderedPageBreak/>
        <w:t>Can you also put the animated gif of the hand scan, the Gun vector build, and the rotating Brain above the text details for each?</w:t>
      </w:r>
    </w:p>
    <w:p w14:paraId="5FD189CD" w14:textId="77777777" w:rsidR="00133F2A" w:rsidRDefault="00133F2A"/>
    <w:p w14:paraId="1B167220" w14:textId="3FDA3158" w:rsidR="00133F2A" w:rsidRDefault="00133F2A">
      <w:r>
        <w:rPr>
          <w:noProof/>
        </w:rPr>
        <w:drawing>
          <wp:inline distT="0" distB="0" distL="0" distR="0" wp14:anchorId="30A3E5CB" wp14:editId="3EFF15BE">
            <wp:extent cx="3198598" cy="6921661"/>
            <wp:effectExtent l="0" t="0" r="1905" b="0"/>
            <wp:docPr id="1952003791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03791" name="Picture 10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50" cy="69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BC5" w14:textId="77777777" w:rsidR="00133F2A" w:rsidRDefault="00133F2A"/>
    <w:p w14:paraId="386DA7B1" w14:textId="61C7115B" w:rsidR="00133F2A" w:rsidRDefault="00133F2A">
      <w:r>
        <w:br w:type="page"/>
      </w:r>
    </w:p>
    <w:p w14:paraId="3B4054F3" w14:textId="5874F7EC" w:rsidR="00133F2A" w:rsidRPr="00E54F3C" w:rsidRDefault="00133F2A">
      <w:pPr>
        <w:rPr>
          <w:color w:val="FF0000"/>
        </w:rPr>
      </w:pPr>
      <w:r w:rsidRPr="00E54F3C">
        <w:rPr>
          <w:color w:val="FF0000"/>
        </w:rPr>
        <w:lastRenderedPageBreak/>
        <w:t>On the iPhone the Section 6 Looks like this: (It is OK, but it is different from the other views)</w:t>
      </w:r>
    </w:p>
    <w:p w14:paraId="7808A16F" w14:textId="77777777" w:rsidR="00133F2A" w:rsidRDefault="00133F2A"/>
    <w:p w14:paraId="3CD64DFF" w14:textId="77777777" w:rsidR="00133F2A" w:rsidRDefault="00133F2A">
      <w:r>
        <w:br/>
      </w:r>
      <w:r>
        <w:rPr>
          <w:noProof/>
        </w:rPr>
        <w:drawing>
          <wp:inline distT="0" distB="0" distL="0" distR="0" wp14:anchorId="46E88DBD" wp14:editId="16B52953">
            <wp:extent cx="3225342" cy="6979534"/>
            <wp:effectExtent l="0" t="0" r="635" b="5715"/>
            <wp:docPr id="241783411" name="Picture 11" descr="A robot arm with a light coming ou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3411" name="Picture 11" descr="A robot arm with a light coming out of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342" cy="69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185" w14:textId="77777777" w:rsidR="00133F2A" w:rsidRDefault="00133F2A"/>
    <w:p w14:paraId="6B939736" w14:textId="27C7F2E2" w:rsidR="005E411F" w:rsidRDefault="00133F2A" w:rsidP="002A02B8">
      <w:r w:rsidRPr="00E54F3C">
        <w:rPr>
          <w:color w:val="FF0000"/>
        </w:rPr>
        <w:t>The iPad has similar issues with alignment on those same items.</w:t>
      </w:r>
    </w:p>
    <w:sectPr w:rsidR="005E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2A"/>
    <w:rsid w:val="00011765"/>
    <w:rsid w:val="0010581B"/>
    <w:rsid w:val="00133F2A"/>
    <w:rsid w:val="001411E9"/>
    <w:rsid w:val="00226A9B"/>
    <w:rsid w:val="0024010B"/>
    <w:rsid w:val="002967B0"/>
    <w:rsid w:val="002A02B8"/>
    <w:rsid w:val="00377DF3"/>
    <w:rsid w:val="00403EED"/>
    <w:rsid w:val="0044300A"/>
    <w:rsid w:val="00527479"/>
    <w:rsid w:val="00531085"/>
    <w:rsid w:val="00560F4B"/>
    <w:rsid w:val="005E411F"/>
    <w:rsid w:val="006021B6"/>
    <w:rsid w:val="00663D58"/>
    <w:rsid w:val="006653FA"/>
    <w:rsid w:val="006809D1"/>
    <w:rsid w:val="00692224"/>
    <w:rsid w:val="00713FD6"/>
    <w:rsid w:val="007152E6"/>
    <w:rsid w:val="00753CCE"/>
    <w:rsid w:val="0075689E"/>
    <w:rsid w:val="00793235"/>
    <w:rsid w:val="008400F7"/>
    <w:rsid w:val="0091621B"/>
    <w:rsid w:val="00970B98"/>
    <w:rsid w:val="009F65AA"/>
    <w:rsid w:val="00A15048"/>
    <w:rsid w:val="00A37F51"/>
    <w:rsid w:val="00AE18C0"/>
    <w:rsid w:val="00B07BB8"/>
    <w:rsid w:val="00B4597C"/>
    <w:rsid w:val="00B572CE"/>
    <w:rsid w:val="00B677ED"/>
    <w:rsid w:val="00BA68D8"/>
    <w:rsid w:val="00C013D4"/>
    <w:rsid w:val="00CC5641"/>
    <w:rsid w:val="00CE58DC"/>
    <w:rsid w:val="00E16DDD"/>
    <w:rsid w:val="00E34CA3"/>
    <w:rsid w:val="00E54F3C"/>
    <w:rsid w:val="00E77BEF"/>
    <w:rsid w:val="00EA08AE"/>
    <w:rsid w:val="00EC2DD0"/>
    <w:rsid w:val="00F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48C2"/>
  <w15:chartTrackingRefBased/>
  <w15:docId w15:val="{F775BA32-69A6-9B47-885A-AF67CBEB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F2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Marmet</dc:creator>
  <cp:keywords/>
  <dc:description/>
  <cp:lastModifiedBy>Ikram Khan</cp:lastModifiedBy>
  <cp:revision>53</cp:revision>
  <dcterms:created xsi:type="dcterms:W3CDTF">2024-03-14T14:42:00Z</dcterms:created>
  <dcterms:modified xsi:type="dcterms:W3CDTF">2024-03-29T15:33:00Z</dcterms:modified>
</cp:coreProperties>
</file>