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F248" w14:textId="75FBDFB7" w:rsidR="00F13D60" w:rsidRDefault="00090B38">
      <w:r>
        <w:t xml:space="preserve">Logika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pemrgoraman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perlulangan</w:t>
      </w:r>
      <w:proofErr w:type="spellEnd"/>
      <w:r>
        <w:t xml:space="preserve">, </w:t>
      </w:r>
      <w:proofErr w:type="spellStart"/>
      <w:r>
        <w:t>pengkondisian</w:t>
      </w:r>
      <w:proofErr w:type="spellEnd"/>
      <w:r>
        <w:t xml:space="preserve">, dan </w:t>
      </w:r>
      <w:proofErr w:type="spellStart"/>
      <w:r>
        <w:t>aritmatika</w:t>
      </w:r>
      <w:proofErr w:type="spellEnd"/>
      <w:r>
        <w:t>.</w:t>
      </w:r>
    </w:p>
    <w:p w14:paraId="702C5F5A" w14:textId="0C8587DA" w:rsidR="00090B38" w:rsidRDefault="00090B38">
      <w:proofErr w:type="spellStart"/>
      <w:r>
        <w:t>Alogritma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(proses)</w:t>
      </w:r>
    </w:p>
    <w:p w14:paraId="558B75BE" w14:textId="601A3EDE" w:rsidR="00E85D66" w:rsidRPr="00E85D66" w:rsidRDefault="00E85D66">
      <w:pPr>
        <w:rPr>
          <w:b/>
          <w:bCs/>
        </w:rPr>
      </w:pPr>
      <w:proofErr w:type="spellStart"/>
      <w:r>
        <w:rPr>
          <w:b/>
          <w:bCs/>
        </w:rPr>
        <w:t>Pahami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symbol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logikanya</w:t>
      </w:r>
      <w:proofErr w:type="spellEnd"/>
    </w:p>
    <w:p w14:paraId="573D727E" w14:textId="063013EF" w:rsidR="00090B38" w:rsidRDefault="00E85D66">
      <w:r>
        <w:t>And, or, not</w:t>
      </w:r>
    </w:p>
    <w:p w14:paraId="38C53BBD" w14:textId="7554BB2C" w:rsidR="00E85D66" w:rsidRDefault="00E85D66">
      <w:r>
        <w:t>Nand, nor (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and, or dan not)</w:t>
      </w:r>
    </w:p>
    <w:p w14:paraId="0A80A366" w14:textId="27D85E2B" w:rsidR="00E85D66" w:rsidRDefault="00E85D66">
      <w:proofErr w:type="spellStart"/>
      <w:r>
        <w:t>Xor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salahsatunya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)</w:t>
      </w:r>
    </w:p>
    <w:p w14:paraId="76AFEBDB" w14:textId="4248A29A" w:rsidR="00E85D66" w:rsidRDefault="00E85D66">
      <w:proofErr w:type="spellStart"/>
      <w:r>
        <w:t>Xnor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true + true </w:t>
      </w:r>
      <w:proofErr w:type="spellStart"/>
      <w:r>
        <w:t>atau</w:t>
      </w:r>
      <w:proofErr w:type="spellEnd"/>
      <w:r>
        <w:t xml:space="preserve"> false + false)</w:t>
      </w:r>
    </w:p>
    <w:p w14:paraId="6BEE4779" w14:textId="77777777" w:rsidR="00E85D66" w:rsidRDefault="00E85D66"/>
    <w:p w14:paraId="34512244" w14:textId="16C484AA" w:rsidR="00E85D66" w:rsidRDefault="00E85D66">
      <w:pPr>
        <w:rPr>
          <w:b/>
          <w:bCs/>
        </w:rPr>
      </w:pPr>
      <w:r>
        <w:rPr>
          <w:b/>
          <w:bCs/>
        </w:rPr>
        <w:t>Computational Thinking</w:t>
      </w:r>
    </w:p>
    <w:p w14:paraId="17898822" w14:textId="73ED19D9" w:rsidR="00E85D66" w:rsidRDefault="00E85D66" w:rsidP="00E85D66">
      <w:pPr>
        <w:pStyle w:val="ListParagraph"/>
        <w:numPr>
          <w:ilvl w:val="0"/>
          <w:numId w:val="1"/>
        </w:numPr>
      </w:pPr>
      <w:proofErr w:type="spellStart"/>
      <w:r>
        <w:t>Decomposive</w:t>
      </w:r>
      <w:proofErr w:type="spellEnd"/>
    </w:p>
    <w:p w14:paraId="5EA89685" w14:textId="50952846" w:rsidR="00E85D66" w:rsidRDefault="00E85D66" w:rsidP="00E85D66">
      <w:pPr>
        <w:pStyle w:val="ListParagraph"/>
        <w:numPr>
          <w:ilvl w:val="0"/>
          <w:numId w:val="1"/>
        </w:numPr>
      </w:pPr>
      <w:r>
        <w:t>Pattern Recognition</w:t>
      </w:r>
    </w:p>
    <w:p w14:paraId="2839880C" w14:textId="1A3C21A2" w:rsidR="00E85D66" w:rsidRDefault="00E85D66" w:rsidP="00E85D66">
      <w:pPr>
        <w:pStyle w:val="ListParagraph"/>
        <w:numPr>
          <w:ilvl w:val="0"/>
          <w:numId w:val="1"/>
        </w:numPr>
      </w:pPr>
      <w:r>
        <w:t>Abstraction</w:t>
      </w:r>
    </w:p>
    <w:p w14:paraId="11FD7A44" w14:textId="5D3C0330" w:rsidR="00E85D66" w:rsidRDefault="00E85D66" w:rsidP="00E85D66">
      <w:pPr>
        <w:pStyle w:val="ListParagraph"/>
        <w:numPr>
          <w:ilvl w:val="0"/>
          <w:numId w:val="1"/>
        </w:numPr>
      </w:pPr>
      <w:proofErr w:type="spellStart"/>
      <w:r>
        <w:t>Alogrithm</w:t>
      </w:r>
      <w:proofErr w:type="spellEnd"/>
    </w:p>
    <w:p w14:paraId="2E7E5F9E" w14:textId="7961EA48" w:rsidR="00E85D66" w:rsidRDefault="00E85D66" w:rsidP="00E85D66">
      <w:pPr>
        <w:pStyle w:val="ListParagraph"/>
        <w:numPr>
          <w:ilvl w:val="0"/>
          <w:numId w:val="1"/>
        </w:numPr>
      </w:pPr>
      <w:r>
        <w:t>Evaluation</w:t>
      </w:r>
    </w:p>
    <w:p w14:paraId="25BA357D" w14:textId="77777777" w:rsidR="00E85D66" w:rsidRPr="00E85D66" w:rsidRDefault="00E85D66" w:rsidP="00E85D66">
      <w:pPr>
        <w:pStyle w:val="ListParagraph"/>
      </w:pPr>
    </w:p>
    <w:sectPr w:rsidR="00E85D66" w:rsidRPr="00E8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D454D"/>
    <w:multiLevelType w:val="hybridMultilevel"/>
    <w:tmpl w:val="962CA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60"/>
    <w:rsid w:val="00090B38"/>
    <w:rsid w:val="004227D3"/>
    <w:rsid w:val="004971A0"/>
    <w:rsid w:val="00E85D66"/>
    <w:rsid w:val="00F1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6D9A"/>
  <w15:chartTrackingRefBased/>
  <w15:docId w15:val="{E0ADBD89-B142-4C98-8627-E49DB89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P. Sidiq</dc:creator>
  <cp:keywords/>
  <dc:description/>
  <cp:lastModifiedBy>Rizky P. Sidiq</cp:lastModifiedBy>
  <cp:revision>2</cp:revision>
  <dcterms:created xsi:type="dcterms:W3CDTF">2025-04-10T05:45:00Z</dcterms:created>
  <dcterms:modified xsi:type="dcterms:W3CDTF">2025-04-10T07:09:00Z</dcterms:modified>
</cp:coreProperties>
</file>