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62FD" w14:textId="77777777" w:rsidR="006F7053" w:rsidRPr="00E73839" w:rsidRDefault="00D91415" w:rsidP="00F10608">
      <w:pPr>
        <w:spacing w:line="360" w:lineRule="auto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E73839">
        <w:rPr>
          <w:rFonts w:ascii="David" w:hAnsi="David" w:cs="David"/>
          <w:b/>
          <w:bCs/>
          <w:sz w:val="28"/>
          <w:szCs w:val="28"/>
          <w:u w:val="single"/>
        </w:rPr>
        <w:t xml:space="preserve">1 </w:t>
      </w:r>
      <w:r w:rsidRPr="00E73839">
        <w:rPr>
          <w:rFonts w:ascii="David" w:hAnsi="David" w:cs="David"/>
          <w:b/>
          <w:bCs/>
          <w:sz w:val="28"/>
          <w:szCs w:val="28"/>
          <w:u w:val="single"/>
          <w:rtl/>
        </w:rPr>
        <w:t>תרגיל</w:t>
      </w:r>
      <w:r w:rsidRPr="00E73839">
        <w:rPr>
          <w:rFonts w:ascii="David" w:hAnsi="David" w:cs="David"/>
          <w:b/>
          <w:bCs/>
          <w:sz w:val="28"/>
          <w:szCs w:val="28"/>
          <w:u w:val="single"/>
        </w:rPr>
        <w:t xml:space="preserve"> – WEB</w:t>
      </w:r>
    </w:p>
    <w:p w14:paraId="6CD296B7" w14:textId="1E483BAF" w:rsidR="00D91415" w:rsidRPr="00E73839" w:rsidRDefault="004F0287" w:rsidP="00F10608">
      <w:pPr>
        <w:spacing w:line="360" w:lineRule="auto"/>
        <w:ind w:left="360"/>
        <w:jc w:val="right"/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  <w:lang w:val="en-US"/>
        </w:rPr>
        <w:t xml:space="preserve">1. </w:t>
      </w:r>
      <w:r w:rsidR="006F7053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>הסבר כללי:</w:t>
      </w:r>
    </w:p>
    <w:p w14:paraId="6DF9A752" w14:textId="5C40F17B" w:rsidR="00761CFF" w:rsidRPr="00F10608" w:rsidRDefault="006F7053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אתר "</w:t>
      </w:r>
      <w:r w:rsidR="009B5A97">
        <w:rPr>
          <w:rFonts w:ascii="David" w:hAnsi="David" w:cs="David" w:hint="cs"/>
          <w:sz w:val="24"/>
          <w:szCs w:val="24"/>
          <w:lang w:val="en-US"/>
        </w:rPr>
        <w:t>LASANDEWICH</w:t>
      </w:r>
      <w:r w:rsidRPr="00F10608">
        <w:rPr>
          <w:rFonts w:ascii="David" w:hAnsi="David" w:cs="David"/>
          <w:sz w:val="24"/>
          <w:szCs w:val="24"/>
          <w:rtl/>
          <w:lang w:val="en-US"/>
        </w:rPr>
        <w:t>" ,הינה פלטפורמה המספקת שירות</w:t>
      </w:r>
      <w:r w:rsidR="00096CC7">
        <w:rPr>
          <w:rFonts w:ascii="David" w:hAnsi="David" w:cs="David" w:hint="cs"/>
          <w:sz w:val="24"/>
          <w:szCs w:val="24"/>
          <w:rtl/>
          <w:lang w:val="en-US"/>
        </w:rPr>
        <w:t>י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סנדוויצ'ים איכותיים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ומזינים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לילדים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לבית 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ספר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 xml:space="preserve"> העונים לצרכי הילדים.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פלטפורמה זו למעשה נותנת מענה להורים שאין להם</w:t>
      </w:r>
      <w:r w:rsidR="00761CFF" w:rsidRPr="00F10608">
        <w:rPr>
          <w:rFonts w:ascii="David" w:hAnsi="David" w:cs="David"/>
          <w:sz w:val="24"/>
          <w:szCs w:val="24"/>
          <w:lang w:val="en-US"/>
        </w:rPr>
        <w:t xml:space="preserve"> 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מספיק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ז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מן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להכין סנדוויצ'ים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על הבוקר ובנוסף רוצים להביא לילדיהם כריכים איכותיים.</w:t>
      </w:r>
    </w:p>
    <w:p w14:paraId="628C2603" w14:textId="41F40DD5" w:rsidR="00761CFF" w:rsidRPr="00F10608" w:rsidRDefault="00761CFF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במחקר שערכתי באזור </w:t>
      </w:r>
      <w:r w:rsidR="00096CC7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מגורים שלי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,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גיליתי ש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קיים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ביקוש רב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06263F">
        <w:rPr>
          <w:rFonts w:ascii="David" w:hAnsi="David" w:cs="David" w:hint="cs"/>
          <w:sz w:val="24"/>
          <w:szCs w:val="24"/>
          <w:rtl/>
          <w:lang w:val="en-US"/>
        </w:rPr>
        <w:t>לדבר.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פלטפורמה זו תאפשר למשתמש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 xml:space="preserve">ים לכתוב על האלרגיות והעדפות של ילדיהם וכך </w:t>
      </w:r>
      <w:r w:rsidR="0006263F">
        <w:rPr>
          <w:rFonts w:ascii="David" w:hAnsi="David" w:cs="David" w:hint="cs"/>
          <w:sz w:val="24"/>
          <w:szCs w:val="24"/>
          <w:rtl/>
          <w:lang w:val="en-US"/>
        </w:rPr>
        <w:t xml:space="preserve">תתאים 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>סנדוויץ' מותאם לילדיהם</w:t>
      </w:r>
      <w:r w:rsidR="00B07A32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B07A32">
        <w:rPr>
          <w:rFonts w:ascii="David" w:hAnsi="David" w:cs="David"/>
          <w:sz w:val="24"/>
          <w:szCs w:val="24"/>
          <w:rtl/>
          <w:lang w:val="en-US"/>
        </w:rPr>
        <w:br/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בכל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שב</w:t>
      </w:r>
      <w:r w:rsidR="005F4A1F">
        <w:rPr>
          <w:rFonts w:ascii="David" w:hAnsi="David" w:cs="David" w:hint="cs"/>
          <w:sz w:val="24"/>
          <w:szCs w:val="24"/>
          <w:rtl/>
          <w:lang w:val="en-US"/>
        </w:rPr>
        <w:t xml:space="preserve">וע </w:t>
      </w:r>
      <w:r w:rsidR="00BE3FE7">
        <w:rPr>
          <w:rFonts w:ascii="David" w:hAnsi="David" w:cs="David" w:hint="cs"/>
          <w:sz w:val="24"/>
          <w:szCs w:val="24"/>
          <w:rtl/>
          <w:lang w:val="en-US"/>
        </w:rPr>
        <w:t xml:space="preserve">מאגר הסנדוויצ'ים משתנה כדי </w:t>
      </w:r>
      <w:r w:rsidR="0004470D">
        <w:rPr>
          <w:rFonts w:ascii="David" w:hAnsi="David" w:cs="David" w:hint="cs"/>
          <w:sz w:val="24"/>
          <w:szCs w:val="24"/>
          <w:rtl/>
          <w:lang w:val="en-US"/>
        </w:rPr>
        <w:t xml:space="preserve">שנוכל לספק חווית משתמש מגוונת ועשירה.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המשתמשים יוכלו לבחור האם הם רוצים שהמשלוח יג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יע אל הבית, לבית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ספר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 xml:space="preserve"> או ל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הסעה של 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ילדיהם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29661046" w14:textId="39259501" w:rsidR="00761CFF" w:rsidRPr="00E73839" w:rsidRDefault="004F0287" w:rsidP="00F10608">
      <w:pPr>
        <w:bidi/>
        <w:spacing w:line="360" w:lineRule="auto"/>
        <w:rPr>
          <w:rFonts w:ascii="David" w:hAnsi="David" w:cs="David"/>
          <w:sz w:val="28"/>
          <w:szCs w:val="28"/>
          <w:rtl/>
          <w:lang w:val="en-US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  <w:lang w:val="en-US"/>
        </w:rPr>
        <w:t xml:space="preserve">2. 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 xml:space="preserve">דרישות 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lang w:val="en-US"/>
        </w:rPr>
        <w:t>UX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>:</w:t>
      </w:r>
    </w:p>
    <w:p w14:paraId="0383AFB8" w14:textId="010BD591" w:rsidR="00816DA2" w:rsidRPr="00F10608" w:rsidRDefault="00816DA2" w:rsidP="00F10608">
      <w:pPr>
        <w:bidi/>
        <w:spacing w:line="360" w:lineRule="auto"/>
        <w:ind w:left="360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F10608">
        <w:rPr>
          <w:rFonts w:ascii="David" w:hAnsi="David" w:cs="David"/>
          <w:b/>
          <w:bCs/>
          <w:sz w:val="24"/>
          <w:szCs w:val="24"/>
          <w:rtl/>
          <w:lang w:val="en-US"/>
        </w:rPr>
        <w:t>א.</w:t>
      </w:r>
      <w:r w:rsidRPr="00F10608">
        <w:rPr>
          <w:rFonts w:ascii="David" w:hAnsi="David" w:cs="David"/>
          <w:b/>
          <w:bCs/>
          <w:sz w:val="24"/>
          <w:szCs w:val="24"/>
          <w:lang w:val="en-US"/>
        </w:rPr>
        <w:t>users</w:t>
      </w:r>
      <w:r w:rsidRPr="00F10608">
        <w:rPr>
          <w:rFonts w:ascii="David" w:hAnsi="David" w:cs="David"/>
          <w:b/>
          <w:bCs/>
          <w:sz w:val="24"/>
          <w:szCs w:val="24"/>
          <w:rtl/>
          <w:lang w:val="en-US"/>
        </w:rPr>
        <w:t>:</w:t>
      </w:r>
    </w:p>
    <w:p w14:paraId="0E377000" w14:textId="45B5AD84" w:rsidR="00FE23B8" w:rsidRPr="00F10608" w:rsidRDefault="00761CFF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>המשתמשים הם הורים אשר רוצים שיהיו לילדיהם כריכים איכותיים ומזינים.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הפרטים שיוצגו למשתמש הינם הכריכים המוצעים, ותמונתם, בעת לחיצת התמונה יופיע הפרטים של הכריך. בנוסף למשתמש יוצ</w:t>
      </w:r>
      <w:r w:rsidR="005F022D">
        <w:rPr>
          <w:rFonts w:ascii="David" w:hAnsi="David" w:cs="David" w:hint="cs"/>
          <w:sz w:val="24"/>
          <w:szCs w:val="24"/>
          <w:rtl/>
          <w:lang w:val="en-US"/>
        </w:rPr>
        <w:t>ע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בכל יום סנדוויץ' יומי</w:t>
      </w:r>
      <w:r w:rsidR="00CB07B5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למשתמש יהיה מערכת שבועית שמיועדת רק בשבילו בו הוא יוכל לשבץ לכל יום איזה כריך הוא רוצה ולאיזה מיקום הוא רוצה שהסנדוויץ' ישלח.</w:t>
      </w:r>
    </w:p>
    <w:p w14:paraId="0E8F3AF6" w14:textId="5D8D855C" w:rsidR="00FE23B8" w:rsidRPr="00F10608" w:rsidRDefault="00FE23B8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ב.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הצרכים </w:t>
      </w:r>
      <w:r w:rsidR="00874DDF" w:rsidRPr="00F10608">
        <w:rPr>
          <w:rFonts w:ascii="David" w:hAnsi="David" w:cs="David" w:hint="cs"/>
          <w:sz w:val="24"/>
          <w:szCs w:val="24"/>
          <w:rtl/>
          <w:lang w:val="en-US"/>
        </w:rPr>
        <w:t>הרלוונטיי</w:t>
      </w:r>
      <w:r w:rsidR="00874DDF" w:rsidRPr="00F10608">
        <w:rPr>
          <w:rFonts w:ascii="David" w:hAnsi="David" w:cs="David" w:hint="eastAsia"/>
          <w:sz w:val="24"/>
          <w:szCs w:val="24"/>
          <w:rtl/>
          <w:lang w:val="en-US"/>
        </w:rPr>
        <w:t>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הם לה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ציג למשתמש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את הסנדוויצ'ים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המוצעים </w:t>
      </w:r>
      <w:r w:rsidR="00660BE3">
        <w:rPr>
          <w:rFonts w:ascii="David" w:hAnsi="David" w:cs="David" w:hint="cs"/>
          <w:sz w:val="24"/>
          <w:szCs w:val="24"/>
          <w:rtl/>
          <w:lang w:val="en-US"/>
        </w:rPr>
        <w:t>ב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כל יום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ומרכיביהם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957F74" w:rsidRPr="00F10608">
        <w:rPr>
          <w:rFonts w:ascii="David" w:hAnsi="David" w:cs="David"/>
          <w:sz w:val="24"/>
          <w:szCs w:val="24"/>
          <w:rtl/>
          <w:lang w:val="en-US"/>
        </w:rPr>
        <w:t xml:space="preserve">ולהציע </w:t>
      </w:r>
      <w:r w:rsidR="00B27F2F">
        <w:rPr>
          <w:rFonts w:ascii="David" w:hAnsi="David" w:cs="David" w:hint="cs"/>
          <w:sz w:val="24"/>
          <w:szCs w:val="24"/>
          <w:rtl/>
          <w:lang w:val="en-US"/>
        </w:rPr>
        <w:t>את הכרי</w:t>
      </w:r>
      <w:r w:rsidR="00DA4733">
        <w:rPr>
          <w:rFonts w:ascii="David" w:hAnsi="David" w:cs="David" w:hint="cs"/>
          <w:sz w:val="24"/>
          <w:szCs w:val="24"/>
          <w:rtl/>
          <w:lang w:val="en-US"/>
        </w:rPr>
        <w:t>כים המתאימים בכל יום ותחת כל ההעדפות הדרושות</w:t>
      </w:r>
      <w:r w:rsidR="005D66FC">
        <w:rPr>
          <w:rFonts w:ascii="David" w:hAnsi="David" w:cs="David" w:hint="cs"/>
          <w:sz w:val="24"/>
          <w:szCs w:val="24"/>
          <w:rtl/>
          <w:lang w:val="en-US"/>
        </w:rPr>
        <w:t xml:space="preserve">; אלרגיות, טבעונות וצמחונות, שומרי משקל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 xml:space="preserve">וכמובן שומרי כשרות.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כך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="00957F74" w:rsidRPr="00F10608">
        <w:rPr>
          <w:rFonts w:ascii="David" w:hAnsi="David" w:cs="David"/>
          <w:sz w:val="24"/>
          <w:szCs w:val="24"/>
          <w:rtl/>
          <w:lang w:val="en-US"/>
        </w:rPr>
        <w:t>משתמש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י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>עבוד מול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ממשק נוח ויעיל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 xml:space="preserve">ויוכל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להזמין </w:t>
      </w:r>
      <w:r w:rsidR="002F487B">
        <w:rPr>
          <w:rFonts w:ascii="David" w:hAnsi="David" w:cs="David" w:hint="cs"/>
          <w:sz w:val="24"/>
          <w:szCs w:val="24"/>
          <w:rtl/>
          <w:lang w:val="en-US"/>
        </w:rPr>
        <w:t>כריכים לבחירתו, תוך אפשרות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לשבץ אותם במערכת השבועית הקיימת לכל משתמש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193AAB4C" w14:textId="67BFC0E3" w:rsidR="00CB0499" w:rsidRPr="00F10608" w:rsidRDefault="007949B8" w:rsidP="005E2980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ג.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השירותים שהאפליקציה מספקת ל</w:t>
      </w:r>
      <w:r w:rsidR="00106CB2">
        <w:rPr>
          <w:rFonts w:ascii="David" w:hAnsi="David" w:cs="David" w:hint="cs"/>
          <w:sz w:val="24"/>
          <w:szCs w:val="24"/>
          <w:rtl/>
          <w:lang w:val="en-US"/>
        </w:rPr>
        <w:t>משתמש</w:t>
      </w:r>
      <w:r w:rsidR="00ED5440">
        <w:rPr>
          <w:rFonts w:ascii="David" w:hAnsi="David" w:cs="David" w:hint="cs"/>
          <w:sz w:val="24"/>
          <w:szCs w:val="24"/>
          <w:rtl/>
          <w:lang w:val="en-US"/>
        </w:rPr>
        <w:t xml:space="preserve"> הינם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התחברות\יצירת משתמש לאתר בעזרת סיסמא או בעזרת קבלת 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סיסמא חד פעמית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מייל</w:t>
      </w:r>
      <w:r w:rsidR="00ED5440">
        <w:rPr>
          <w:rFonts w:ascii="David" w:hAnsi="David" w:cs="David" w:hint="cs"/>
          <w:sz w:val="24"/>
          <w:szCs w:val="24"/>
          <w:rtl/>
          <w:lang w:val="en-US"/>
        </w:rPr>
        <w:t xml:space="preserve">/לנייד.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לאחר התחברות יופיע למשתמש ה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 xml:space="preserve">כריכים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המוצעים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בשבוע הנוכחי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>(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בהתאם ל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 xml:space="preserve">העדפות שציינו) 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יוכל לראות את הפירוט שלהם, מרכיב</w:t>
      </w:r>
      <w:r w:rsidR="00EB6966">
        <w:rPr>
          <w:rFonts w:ascii="David" w:hAnsi="David" w:cs="David" w:hint="cs"/>
          <w:sz w:val="24"/>
          <w:szCs w:val="24"/>
          <w:rtl/>
          <w:lang w:val="en-US"/>
        </w:rPr>
        <w:t>י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ם, קלוריות </w:t>
      </w:r>
      <w:proofErr w:type="spellStart"/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וכו</w:t>
      </w:r>
      <w:proofErr w:type="spellEnd"/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'.</w:t>
      </w:r>
      <w:r w:rsidR="00EB6966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האפליקציה תאפשר לבחור את הסנדווי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ץ' המתאים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ולשבץ אות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יום לבחירתו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,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כך שכל ההזמנות יהיו מנוהלות בצורה נוחה ומסודרת</w:t>
      </w:r>
      <w:r w:rsidR="005E2980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האפליקציה תאפשר למשתמש להגדיר את זמן ה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הגעת המשלוח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לכל יום נתון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(למשל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,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אם הילד מתחיל ללמוד בשעה מאוחרת יותר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)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בנוסף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, תאפשר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לקבוע </w:t>
      </w:r>
      <w:r w:rsidR="00996D2A">
        <w:rPr>
          <w:rFonts w:ascii="David" w:hAnsi="David" w:cs="David" w:hint="cs"/>
          <w:sz w:val="24"/>
          <w:szCs w:val="24"/>
          <w:rtl/>
          <w:lang w:val="en-US"/>
        </w:rPr>
        <w:t xml:space="preserve">את מיקום ההזמנה בכל יום מחדש. </w:t>
      </w:r>
    </w:p>
    <w:p w14:paraId="13956C07" w14:textId="43AC3611" w:rsidR="00501E0B" w:rsidRPr="00F10608" w:rsidRDefault="00501E0B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ד.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המשתמש בוחר את העדפותיו 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לפי הדרישות הניתנות,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B32C4" w:rsidRPr="00F10608">
        <w:rPr>
          <w:rFonts w:ascii="David" w:hAnsi="David" w:cs="David"/>
          <w:sz w:val="24"/>
          <w:szCs w:val="24"/>
          <w:rtl/>
          <w:lang w:val="en-US"/>
        </w:rPr>
        <w:t xml:space="preserve">ולאחר מכן 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תתקבל רשימת הכריכים העונים על דרישותיו</w:t>
      </w:r>
      <w:r w:rsidR="00DB2462" w:rsidRPr="00F10608">
        <w:rPr>
          <w:rFonts w:ascii="David" w:hAnsi="David" w:cs="David"/>
          <w:sz w:val="24"/>
          <w:szCs w:val="24"/>
          <w:rtl/>
          <w:lang w:val="en-US"/>
        </w:rPr>
        <w:t>. בנוסף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,</w:t>
      </w:r>
      <w:r w:rsidR="00DB2462" w:rsidRPr="00F10608">
        <w:rPr>
          <w:rFonts w:ascii="David" w:hAnsi="David" w:cs="David"/>
          <w:sz w:val="24"/>
          <w:szCs w:val="24"/>
          <w:rtl/>
          <w:lang w:val="en-US"/>
        </w:rPr>
        <w:t xml:space="preserve"> שיבוץ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6A233F" w:rsidRPr="00F10608">
        <w:rPr>
          <w:rFonts w:ascii="David" w:hAnsi="David" w:cs="David"/>
          <w:sz w:val="24"/>
          <w:szCs w:val="24"/>
          <w:rtl/>
          <w:lang w:val="en-US"/>
        </w:rPr>
        <w:t xml:space="preserve">ההזמנות במערכת השבועית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ת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ספק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אפשרות נוחה וקלה לניהול ההזמנות ולשינויים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(כמו מיקום המשלוח) בקלות.</w:t>
      </w:r>
    </w:p>
    <w:p w14:paraId="5AC676D0" w14:textId="42BBCFA2" w:rsidR="00350D84" w:rsidRPr="00F10608" w:rsidRDefault="000527DB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ה.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התוכן הנדרש על מנת לספק את השירות</w:t>
      </w:r>
      <w:r w:rsidR="00AD69B1" w:rsidRPr="00F10608">
        <w:rPr>
          <w:rFonts w:ascii="David" w:hAnsi="David" w:cs="David"/>
          <w:sz w:val="24"/>
          <w:szCs w:val="24"/>
          <w:rtl/>
          <w:lang w:val="en-US"/>
        </w:rPr>
        <w:t>:</w:t>
      </w:r>
    </w:p>
    <w:p w14:paraId="3A19502B" w14:textId="40A312C7" w:rsidR="00AD69B1" w:rsidRPr="00F10608" w:rsidRDefault="00AD69B1" w:rsidP="00F1060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פרטים מזהים לצורך התחברות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(שם משתמש וסיסמא\ </w:t>
      </w:r>
      <w:r w:rsidR="0054779E" w:rsidRPr="00F10608">
        <w:rPr>
          <w:rFonts w:ascii="David" w:hAnsi="David" w:cs="David"/>
          <w:sz w:val="24"/>
          <w:szCs w:val="24"/>
          <w:rtl/>
          <w:lang w:val="en-US"/>
        </w:rPr>
        <w:t>מספר טלפון לקבלת סיסמא חד פעמית)</w:t>
      </w:r>
    </w:p>
    <w:p w14:paraId="43AF9485" w14:textId="3CEA5EDB" w:rsidR="00B370F0" w:rsidRDefault="009B687B" w:rsidP="00F1060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תפריט</w:t>
      </w:r>
      <w:r w:rsidR="0054779E" w:rsidRPr="00F10608">
        <w:rPr>
          <w:rFonts w:ascii="David" w:hAnsi="David" w:cs="David"/>
          <w:sz w:val="24"/>
          <w:szCs w:val="24"/>
          <w:rtl/>
          <w:lang w:val="en-US"/>
        </w:rPr>
        <w:t xml:space="preserve"> סנדוויצ'ים </w:t>
      </w:r>
      <w:r w:rsidR="008F13D1">
        <w:rPr>
          <w:rFonts w:ascii="David" w:hAnsi="David" w:cs="David" w:hint="cs"/>
          <w:sz w:val="24"/>
          <w:szCs w:val="24"/>
          <w:rtl/>
          <w:lang w:val="en-US"/>
        </w:rPr>
        <w:t>מותאם ומעודכן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לכל משתמש</w:t>
      </w:r>
      <w:r w:rsidR="002267F9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0645BB26" w14:textId="6465B91F" w:rsidR="00D4068B" w:rsidRPr="00F10608" w:rsidRDefault="00D4068B" w:rsidP="00D4068B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>פרטים לגבי האלרגיות והעדפות של המשתמש.</w:t>
      </w:r>
    </w:p>
    <w:p w14:paraId="08DE4BCF" w14:textId="7332928D" w:rsidR="003A0E52" w:rsidRPr="00EA77C8" w:rsidRDefault="00B70BB9" w:rsidP="00EA77C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בסיס נתונים המכיל את פרטי המשתמשים </w:t>
      </w:r>
      <w:r w:rsidR="008F13D1">
        <w:rPr>
          <w:rFonts w:ascii="David" w:hAnsi="David" w:cs="David" w:hint="cs"/>
          <w:sz w:val="24"/>
          <w:szCs w:val="24"/>
          <w:rtl/>
          <w:lang w:val="en-US"/>
        </w:rPr>
        <w:t>וההעדפות</w:t>
      </w:r>
      <w:r w:rsidR="0046121A">
        <w:rPr>
          <w:rFonts w:ascii="David" w:hAnsi="David" w:cs="David" w:hint="cs"/>
          <w:sz w:val="24"/>
          <w:szCs w:val="24"/>
          <w:rtl/>
          <w:lang w:val="en-US"/>
        </w:rPr>
        <w:t xml:space="preserve"> האישיות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>,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327C0F" w:rsidRPr="00F10608">
        <w:rPr>
          <w:rFonts w:ascii="David" w:hAnsi="David" w:cs="David"/>
          <w:sz w:val="24"/>
          <w:szCs w:val="24"/>
          <w:rtl/>
          <w:lang w:val="en-US"/>
        </w:rPr>
        <w:t xml:space="preserve">ובנוסף 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>מאגר סנדויצ'ים</w:t>
      </w:r>
      <w:r w:rsidR="00327C0F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>מפורט</w:t>
      </w:r>
      <w:r w:rsidR="00085FEB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2691C502" w14:textId="762D1CD0" w:rsidR="00327C0F" w:rsidRDefault="00327C0F" w:rsidP="00F10608">
      <w:p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 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ו.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DC0974" w:rsidRPr="00F10608">
        <w:rPr>
          <w:rFonts w:ascii="David" w:hAnsi="David" w:cs="David"/>
          <w:sz w:val="24"/>
          <w:szCs w:val="24"/>
          <w:rtl/>
          <w:lang w:val="en-US"/>
        </w:rPr>
        <w:t>מבנה הנתונים הנדרש על מנת לספק את השירות (</w:t>
      </w:r>
      <w:r w:rsidR="00DC0974" w:rsidRPr="00F10608">
        <w:rPr>
          <w:rFonts w:ascii="David" w:hAnsi="David" w:cs="David"/>
          <w:sz w:val="24"/>
          <w:szCs w:val="24"/>
          <w:lang w:val="en-US"/>
        </w:rPr>
        <w:t>ERD</w:t>
      </w:r>
      <w:r w:rsidR="00DC0974" w:rsidRPr="00F10608">
        <w:rPr>
          <w:rFonts w:ascii="David" w:hAnsi="David" w:cs="David"/>
          <w:sz w:val="24"/>
          <w:szCs w:val="24"/>
          <w:rtl/>
          <w:lang w:val="en-US"/>
        </w:rPr>
        <w:t>):</w:t>
      </w:r>
    </w:p>
    <w:p w14:paraId="631270C4" w14:textId="6AF2FF3B" w:rsidR="003A0E52" w:rsidRPr="00F10608" w:rsidRDefault="00EA77C8" w:rsidP="00EA77C8">
      <w:p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EA77C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9C8D011" wp14:editId="346CBD1C">
            <wp:extent cx="5731510" cy="3490595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A059" w14:textId="771836DB" w:rsidR="003A0E52" w:rsidRPr="00407337" w:rsidRDefault="00210288" w:rsidP="00A10ABC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 xml:space="preserve">3. </w:t>
      </w:r>
      <w:proofErr w:type="spellStart"/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ספציפ</w:t>
      </w:r>
      <w:r w:rsidR="008D518E"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י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ק</w:t>
      </w:r>
      <w:r w:rsidR="008D518E"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צ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יות</w:t>
      </w:r>
      <w:proofErr w:type="spellEnd"/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 xml:space="preserve"> </w:t>
      </w:r>
      <w:r w:rsidRPr="00407337">
        <w:rPr>
          <w:rFonts w:ascii="David" w:hAnsi="David" w:cs="David"/>
          <w:b/>
          <w:bCs/>
          <w:sz w:val="24"/>
          <w:szCs w:val="24"/>
          <w:lang w:val="en-US"/>
        </w:rPr>
        <w:t>UI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-</w:t>
      </w:r>
    </w:p>
    <w:p w14:paraId="76FD6A70" w14:textId="6290AF8D" w:rsidR="008D518E" w:rsidRPr="00F10608" w:rsidRDefault="004562BB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32620F">
        <w:rPr>
          <w:rFonts w:ascii="David" w:hAnsi="David" w:cs="David"/>
          <w:b/>
          <w:bCs/>
          <w:sz w:val="24"/>
          <w:szCs w:val="24"/>
          <w:rtl/>
          <w:lang w:val="en-US"/>
        </w:rPr>
        <w:t>א.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D365E8" w:rsidRPr="00F10608">
        <w:rPr>
          <w:rFonts w:ascii="David" w:hAnsi="David" w:cs="David"/>
          <w:sz w:val="24"/>
          <w:szCs w:val="24"/>
          <w:rtl/>
          <w:lang w:val="en-US"/>
        </w:rPr>
        <w:t xml:space="preserve">הרושם שהאפליקציה מבקשת להותיר על </w:t>
      </w:r>
      <w:proofErr w:type="spellStart"/>
      <w:r w:rsidR="00D365E8" w:rsidRPr="00F10608">
        <w:rPr>
          <w:rFonts w:ascii="David" w:hAnsi="David" w:cs="David"/>
          <w:sz w:val="24"/>
          <w:szCs w:val="24"/>
          <w:rtl/>
          <w:lang w:val="en-US"/>
        </w:rPr>
        <w:t>היוזר</w:t>
      </w:r>
      <w:proofErr w:type="spellEnd"/>
      <w:r w:rsidR="00D365E8" w:rsidRPr="00F10608">
        <w:rPr>
          <w:rFonts w:ascii="David" w:hAnsi="David" w:cs="David"/>
          <w:sz w:val="24"/>
          <w:szCs w:val="24"/>
          <w:rtl/>
          <w:lang w:val="en-US"/>
        </w:rPr>
        <w:t>:</w:t>
      </w:r>
    </w:p>
    <w:p w14:paraId="18EC6755" w14:textId="296E1E30" w:rsidR="00D365E8" w:rsidRPr="00F10608" w:rsidRDefault="00D365E8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מקצועיות- האפליקציה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 xml:space="preserve">מאורגנת באופן רציני ואיכותי כך שהמשתמש </w:t>
      </w:r>
      <w:r w:rsidR="00B93B46">
        <w:rPr>
          <w:rFonts w:ascii="David" w:hAnsi="David" w:cs="David" w:hint="cs"/>
          <w:sz w:val="24"/>
          <w:szCs w:val="24"/>
          <w:rtl/>
          <w:lang w:val="en-US"/>
        </w:rPr>
        <w:t xml:space="preserve">יתייחס לדבר ברצינות הדרושה לו, מכיוון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שמדובר ב</w:t>
      </w:r>
      <w:r w:rsidR="00F76D2C">
        <w:rPr>
          <w:rFonts w:ascii="David" w:hAnsi="David" w:cs="David" w:hint="cs"/>
          <w:sz w:val="24"/>
          <w:szCs w:val="24"/>
          <w:rtl/>
          <w:lang w:val="en-US"/>
        </w:rPr>
        <w:t>עסק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F76D2C">
        <w:rPr>
          <w:rFonts w:ascii="David" w:hAnsi="David" w:cs="David" w:hint="cs"/>
          <w:sz w:val="24"/>
          <w:szCs w:val="24"/>
          <w:rtl/>
          <w:lang w:val="en-US"/>
        </w:rPr>
        <w:t xml:space="preserve">בעל אחריות רבה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אשר מספק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שירות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איכותי.</w:t>
      </w:r>
    </w:p>
    <w:p w14:paraId="20D1A318" w14:textId="26854E8C" w:rsidR="000411AB" w:rsidRPr="00F10608" w:rsidRDefault="006E0EC2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מסודר ו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>נוח ל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שימוש- באפליקציה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קיימות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הרבה אפשרויות 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בחירה ושינויים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>במנות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לכן 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>נספק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 למשתמש ממשק קל ונוח </w:t>
      </w:r>
      <w:r w:rsidR="00E17D04" w:rsidRPr="00F10608">
        <w:rPr>
          <w:rFonts w:ascii="David" w:hAnsi="David" w:cs="David"/>
          <w:sz w:val="24"/>
          <w:szCs w:val="24"/>
          <w:rtl/>
          <w:lang w:val="en-US"/>
        </w:rPr>
        <w:t>ש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>יאפשר</w:t>
      </w:r>
      <w:r w:rsidR="00E17D04" w:rsidRPr="00F10608">
        <w:rPr>
          <w:rFonts w:ascii="David" w:hAnsi="David" w:cs="David"/>
          <w:sz w:val="24"/>
          <w:szCs w:val="24"/>
          <w:rtl/>
          <w:lang w:val="en-US"/>
        </w:rPr>
        <w:t xml:space="preserve"> לו לבצע הזמנות בצורה הטובה ביותר. </w:t>
      </w:r>
      <w:r w:rsidR="00CE7FFB" w:rsidRPr="00F10608">
        <w:rPr>
          <w:rFonts w:ascii="David" w:hAnsi="David" w:cs="David"/>
          <w:sz w:val="24"/>
          <w:szCs w:val="24"/>
          <w:rtl/>
          <w:lang w:val="en-US"/>
        </w:rPr>
        <w:t xml:space="preserve">לשם </w:t>
      </w:r>
      <w:r w:rsidR="00F059C8">
        <w:rPr>
          <w:rFonts w:ascii="David" w:hAnsi="David" w:cs="David" w:hint="cs"/>
          <w:sz w:val="24"/>
          <w:szCs w:val="24"/>
          <w:rtl/>
          <w:lang w:val="en-US"/>
        </w:rPr>
        <w:t xml:space="preserve">נוחות מקסימלית קיימת </w:t>
      </w:r>
      <w:r w:rsidR="00CE7FFB" w:rsidRPr="00F10608">
        <w:rPr>
          <w:rFonts w:ascii="David" w:hAnsi="David" w:cs="David"/>
          <w:sz w:val="24"/>
          <w:szCs w:val="24"/>
          <w:rtl/>
          <w:lang w:val="en-US"/>
        </w:rPr>
        <w:t>טבלה המרכזת את כל ההזמנות</w:t>
      </w:r>
      <w:r w:rsidR="00F059C8">
        <w:rPr>
          <w:rFonts w:ascii="David" w:hAnsi="David" w:cs="David" w:hint="cs"/>
          <w:sz w:val="24"/>
          <w:szCs w:val="24"/>
          <w:rtl/>
          <w:lang w:val="en-US"/>
        </w:rPr>
        <w:t xml:space="preserve"> השבועיות ומתעדכנת על בסיס שבועי</w:t>
      </w:r>
      <w:r w:rsidR="0085030F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</w:p>
    <w:p w14:paraId="38BAE139" w14:textId="5D6EC475" w:rsidR="00CE7FFB" w:rsidRDefault="00267BFB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אמינות- האפליקציה </w:t>
      </w:r>
      <w:r w:rsidR="0085030F">
        <w:rPr>
          <w:rFonts w:ascii="David" w:hAnsi="David" w:cs="David" w:hint="cs"/>
          <w:sz w:val="24"/>
          <w:szCs w:val="24"/>
          <w:rtl/>
          <w:lang w:val="en-US"/>
        </w:rPr>
        <w:t>מספקת</w:t>
      </w:r>
      <w:r w:rsidR="00D84BF9" w:rsidRPr="00F10608">
        <w:rPr>
          <w:rFonts w:ascii="David" w:hAnsi="David" w:cs="David"/>
          <w:sz w:val="24"/>
          <w:szCs w:val="24"/>
          <w:rtl/>
          <w:lang w:val="en-US"/>
        </w:rPr>
        <w:t xml:space="preserve"> משלוחים </w:t>
      </w:r>
      <w:r w:rsidR="00CD4ADA">
        <w:rPr>
          <w:rFonts w:ascii="David" w:hAnsi="David" w:cs="David" w:hint="cs"/>
          <w:sz w:val="24"/>
          <w:szCs w:val="24"/>
          <w:rtl/>
          <w:lang w:val="en-US"/>
        </w:rPr>
        <w:t xml:space="preserve">של מזון, שזה לכשעצמו </w:t>
      </w:r>
      <w:r w:rsidR="00F64832">
        <w:rPr>
          <w:rFonts w:ascii="David" w:hAnsi="David" w:cs="David" w:hint="cs"/>
          <w:sz w:val="24"/>
          <w:szCs w:val="24"/>
          <w:rtl/>
          <w:lang w:val="en-US"/>
        </w:rPr>
        <w:t xml:space="preserve">דבר מורכב כאשר קיימת לקיחת אחריות על </w:t>
      </w:r>
      <w:r w:rsidR="00E4045D">
        <w:rPr>
          <w:rFonts w:ascii="David" w:hAnsi="David" w:cs="David" w:hint="cs"/>
          <w:sz w:val="24"/>
          <w:szCs w:val="24"/>
          <w:rtl/>
          <w:lang w:val="en-US"/>
        </w:rPr>
        <w:t xml:space="preserve">אלרגיות של בני אדם. אנו מתחייבים </w:t>
      </w:r>
      <w:r w:rsidR="007D5865">
        <w:rPr>
          <w:rFonts w:ascii="David" w:hAnsi="David" w:cs="David" w:hint="cs"/>
          <w:sz w:val="24"/>
          <w:szCs w:val="24"/>
          <w:rtl/>
          <w:lang w:val="en-US"/>
        </w:rPr>
        <w:t xml:space="preserve">לסטריליות והפרדה מוחלטת של מוצרי מזון </w:t>
      </w:r>
      <w:r w:rsidR="006A031A">
        <w:rPr>
          <w:rFonts w:ascii="David" w:hAnsi="David" w:cs="David" w:hint="cs"/>
          <w:sz w:val="24"/>
          <w:szCs w:val="24"/>
          <w:rtl/>
          <w:lang w:val="en-US"/>
        </w:rPr>
        <w:t xml:space="preserve">אלרגניים על מנת לשמור על בטיחות ובריאות הלקוחות. </w:t>
      </w:r>
    </w:p>
    <w:p w14:paraId="7E2F9578" w14:textId="293DBD27" w:rsidR="00176881" w:rsidRDefault="00E743B1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32620F">
        <w:rPr>
          <w:rFonts w:ascii="David" w:hAnsi="David" w:cs="David" w:hint="cs"/>
          <w:b/>
          <w:bCs/>
          <w:sz w:val="24"/>
          <w:szCs w:val="24"/>
          <w:rtl/>
          <w:lang w:val="en-US"/>
        </w:rPr>
        <w:t>ב.</w:t>
      </w:r>
      <w:r w:rsidR="00D6785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1B6BE0">
        <w:rPr>
          <w:rFonts w:ascii="David" w:hAnsi="David" w:cs="David" w:hint="cs"/>
          <w:sz w:val="24"/>
          <w:szCs w:val="24"/>
          <w:rtl/>
          <w:lang w:val="en-US"/>
        </w:rPr>
        <w:t xml:space="preserve"> אמצעים גרפים שמשרתים את ערכים אלו:</w:t>
      </w:r>
    </w:p>
    <w:p w14:paraId="408E455A" w14:textId="1D877B3D" w:rsidR="001B6BE0" w:rsidRDefault="001B6BE0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בחרתי </w:t>
      </w:r>
      <w:r w:rsidR="00A752E2">
        <w:rPr>
          <w:rFonts w:ascii="David" w:hAnsi="David" w:cs="David" w:hint="cs"/>
          <w:sz w:val="24"/>
          <w:szCs w:val="24"/>
          <w:rtl/>
          <w:lang w:val="en-US"/>
        </w:rPr>
        <w:t>ב</w:t>
      </w:r>
      <w:r w:rsidR="00791029">
        <w:rPr>
          <w:rFonts w:ascii="David" w:hAnsi="David" w:cs="David" w:hint="cs"/>
          <w:sz w:val="24"/>
          <w:szCs w:val="24"/>
          <w:rtl/>
          <w:lang w:val="en-US"/>
        </w:rPr>
        <w:t xml:space="preserve">3 צבעים </w:t>
      </w:r>
      <w:r w:rsidR="00183AEF">
        <w:rPr>
          <w:rFonts w:ascii="David" w:hAnsi="David" w:cs="David" w:hint="cs"/>
          <w:sz w:val="24"/>
          <w:szCs w:val="24"/>
          <w:rtl/>
          <w:lang w:val="en-US"/>
        </w:rPr>
        <w:t>כדי לשרת את ערכים אלו. הצבע הדומיננטי הינו כחול רוי</w:t>
      </w:r>
      <w:r w:rsidR="006D7614">
        <w:rPr>
          <w:rFonts w:ascii="David" w:hAnsi="David" w:cs="David" w:hint="cs"/>
          <w:sz w:val="24"/>
          <w:szCs w:val="24"/>
          <w:rtl/>
          <w:lang w:val="en-US"/>
        </w:rPr>
        <w:t xml:space="preserve">אל </w:t>
      </w:r>
      <w:r w:rsidR="009A4209">
        <w:rPr>
          <w:rFonts w:ascii="David" w:hAnsi="David" w:cs="David" w:hint="cs"/>
          <w:sz w:val="24"/>
          <w:szCs w:val="24"/>
          <w:rtl/>
          <w:lang w:val="en-US"/>
        </w:rPr>
        <w:t>-</w:t>
      </w:r>
      <w:r w:rsidR="006D7614">
        <w:rPr>
          <w:rFonts w:ascii="David" w:hAnsi="David" w:cs="David" w:hint="cs"/>
          <w:sz w:val="24"/>
          <w:szCs w:val="24"/>
          <w:rtl/>
          <w:lang w:val="en-US"/>
        </w:rPr>
        <w:t xml:space="preserve">קוד </w:t>
      </w:r>
      <w:r w:rsidR="009A4209" w:rsidRPr="009A4209">
        <w:rPr>
          <w:rFonts w:ascii="David" w:hAnsi="David" w:cs="David"/>
          <w:sz w:val="24"/>
          <w:szCs w:val="24"/>
          <w:lang w:val="en-US"/>
        </w:rPr>
        <w:t>#255ABC</w:t>
      </w:r>
      <w:r w:rsidR="009A4209">
        <w:rPr>
          <w:rFonts w:ascii="David" w:hAnsi="David" w:cs="David"/>
          <w:sz w:val="24"/>
          <w:szCs w:val="24"/>
          <w:lang w:val="en-US"/>
        </w:rPr>
        <w:t xml:space="preserve"> </w:t>
      </w:r>
      <w:r w:rsidR="009A4209">
        <w:rPr>
          <w:rFonts w:ascii="David" w:hAnsi="David" w:cs="David" w:hint="cs"/>
          <w:sz w:val="24"/>
          <w:szCs w:val="24"/>
          <w:rtl/>
          <w:lang w:val="en-US"/>
        </w:rPr>
        <w:t xml:space="preserve"> הצבע המשני הוא שמנת- קוד </w:t>
      </w:r>
      <w:r w:rsidR="002D229D" w:rsidRPr="002D229D">
        <w:rPr>
          <w:rFonts w:ascii="David" w:hAnsi="David" w:cs="David"/>
          <w:sz w:val="24"/>
          <w:szCs w:val="24"/>
          <w:rtl/>
          <w:lang w:val="en-US"/>
        </w:rPr>
        <w:t>#</w:t>
      </w:r>
      <w:r w:rsidR="002D229D" w:rsidRPr="002D229D">
        <w:rPr>
          <w:rFonts w:ascii="David" w:hAnsi="David" w:cs="David"/>
          <w:sz w:val="24"/>
          <w:szCs w:val="24"/>
          <w:lang w:val="en-US"/>
        </w:rPr>
        <w:t>F6F3EE</w:t>
      </w:r>
      <w:r w:rsidR="002D229D">
        <w:rPr>
          <w:rFonts w:ascii="David" w:hAnsi="David" w:cs="David" w:hint="cs"/>
          <w:sz w:val="24"/>
          <w:szCs w:val="24"/>
          <w:rtl/>
          <w:lang w:val="en-US"/>
        </w:rPr>
        <w:t xml:space="preserve"> והצבע האחרון הינו לבן</w:t>
      </w:r>
      <w:r w:rsidR="003747A7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3747A7">
        <w:rPr>
          <w:rFonts w:ascii="David" w:hAnsi="David" w:cs="David"/>
          <w:sz w:val="24"/>
          <w:szCs w:val="24"/>
          <w:rtl/>
          <w:lang w:val="en-US"/>
        </w:rPr>
        <w:t>–</w:t>
      </w:r>
      <w:r w:rsidR="003747A7">
        <w:rPr>
          <w:rFonts w:ascii="David" w:hAnsi="David" w:cs="David" w:hint="cs"/>
          <w:sz w:val="24"/>
          <w:szCs w:val="24"/>
          <w:rtl/>
          <w:lang w:val="en-US"/>
        </w:rPr>
        <w:t xml:space="preserve"> קוד </w:t>
      </w:r>
      <w:r w:rsidR="003747A7" w:rsidRPr="003747A7">
        <w:rPr>
          <w:rFonts w:ascii="David" w:hAnsi="David" w:cs="David"/>
          <w:sz w:val="24"/>
          <w:szCs w:val="24"/>
          <w:rtl/>
          <w:lang w:val="en-US"/>
        </w:rPr>
        <w:t>#</w:t>
      </w:r>
      <w:r w:rsidR="003747A7" w:rsidRPr="003747A7">
        <w:rPr>
          <w:rFonts w:ascii="David" w:hAnsi="David" w:cs="David"/>
          <w:sz w:val="24"/>
          <w:szCs w:val="24"/>
          <w:lang w:val="en-US"/>
        </w:rPr>
        <w:t>FFFFFF</w:t>
      </w:r>
    </w:p>
    <w:p w14:paraId="718F9B63" w14:textId="68B96D95" w:rsidR="003747A7" w:rsidRDefault="00086B62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בנוסף הכתב של התוכן הינו שחור.</w:t>
      </w:r>
    </w:p>
    <w:p w14:paraId="2CADEE88" w14:textId="706302A0" w:rsidR="00086B62" w:rsidRDefault="00086B62" w:rsidP="00086B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הצבעים הינם צבעים בהירים המשדרים סדר, אמינות ומקצועיות בנוסף השתמשתי בגרף של טבלה </w:t>
      </w:r>
      <w:r w:rsidR="007C4B96">
        <w:rPr>
          <w:rFonts w:ascii="David" w:hAnsi="David" w:cs="David" w:hint="cs"/>
          <w:sz w:val="24"/>
          <w:szCs w:val="24"/>
          <w:rtl/>
          <w:lang w:val="en-US"/>
        </w:rPr>
        <w:t>אשר עוזר לממשק להיות נוח וקל לשימוש.</w:t>
      </w:r>
      <w:r w:rsidR="00FA307D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</w:p>
    <w:p w14:paraId="7B075C56" w14:textId="6105A1B6" w:rsidR="00904E95" w:rsidRPr="00F10608" w:rsidRDefault="00FA307D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הפונט שבחרתי הינו </w:t>
      </w:r>
      <w:r>
        <w:rPr>
          <w:rFonts w:ascii="David" w:hAnsi="David" w:cs="David"/>
          <w:sz w:val="24"/>
          <w:szCs w:val="24"/>
          <w:lang w:val="en-US"/>
        </w:rPr>
        <w:t xml:space="preserve">canvas </w:t>
      </w:r>
      <w:r w:rsidR="00475B0E">
        <w:rPr>
          <w:rFonts w:ascii="David" w:hAnsi="David" w:cs="David"/>
          <w:sz w:val="24"/>
          <w:szCs w:val="24"/>
          <w:lang w:val="en-US"/>
        </w:rPr>
        <w:t>sans display</w:t>
      </w:r>
      <w:r w:rsidR="00475B0E">
        <w:rPr>
          <w:rFonts w:ascii="David" w:hAnsi="David" w:cs="David" w:hint="cs"/>
          <w:sz w:val="24"/>
          <w:szCs w:val="24"/>
          <w:rtl/>
          <w:lang w:val="en-US"/>
        </w:rPr>
        <w:t xml:space="preserve"> פונט זה הוא ברור ונעים לקריאה.</w:t>
      </w:r>
    </w:p>
    <w:p w14:paraId="59154EA3" w14:textId="0A21B90B" w:rsidR="00D84BF9" w:rsidRPr="00977D62" w:rsidRDefault="00270C50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977D62">
        <w:rPr>
          <w:rFonts w:ascii="David" w:hAnsi="David" w:cs="David" w:hint="cs"/>
          <w:b/>
          <w:bCs/>
          <w:sz w:val="24"/>
          <w:szCs w:val="24"/>
          <w:rtl/>
          <w:lang w:val="en-US"/>
        </w:rPr>
        <w:t>4.</w:t>
      </w:r>
      <w:r w:rsidRPr="00977D62">
        <w:rPr>
          <w:rFonts w:ascii="David" w:hAnsi="David" w:cs="David"/>
          <w:b/>
          <w:bCs/>
          <w:sz w:val="24"/>
          <w:szCs w:val="24"/>
          <w:lang w:val="en-US"/>
        </w:rPr>
        <w:t>wireframes</w:t>
      </w:r>
      <w:r w:rsidRPr="00977D62">
        <w:rPr>
          <w:rFonts w:ascii="David" w:hAnsi="David" w:cs="David" w:hint="cs"/>
          <w:b/>
          <w:bCs/>
          <w:sz w:val="24"/>
          <w:szCs w:val="24"/>
          <w:rtl/>
          <w:lang w:val="en-US"/>
        </w:rPr>
        <w:t>:</w:t>
      </w:r>
    </w:p>
    <w:p w14:paraId="7831E586" w14:textId="1E84B5BF" w:rsidR="00904E95" w:rsidRDefault="00904E95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 w:rsidRPr="00904E95"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1:</w:t>
      </w:r>
    </w:p>
    <w:p w14:paraId="762FC2A4" w14:textId="2D74EA9B" w:rsidR="00904E95" w:rsidRPr="003A3395" w:rsidRDefault="003A3395" w:rsidP="00904E95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מסך כניסה. דרך מסך זה המשתמש יוכל להתחבר ל</w:t>
      </w:r>
      <w:r w:rsidR="00961208">
        <w:rPr>
          <w:rFonts w:ascii="David" w:hAnsi="David" w:cs="David" w:hint="cs"/>
          <w:sz w:val="24"/>
          <w:szCs w:val="24"/>
          <w:rtl/>
          <w:lang w:val="en-US"/>
        </w:rPr>
        <w:t>מערכת, לראות על מה האתר ומה השירות שאנחנו מספקים וכמובן להצטרף למערכת.</w:t>
      </w:r>
    </w:p>
    <w:p w14:paraId="17CDDD21" w14:textId="08A40079" w:rsidR="00904E95" w:rsidRPr="00904E95" w:rsidRDefault="00904E95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 w:rsidRPr="00904E95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en-US"/>
        </w:rPr>
        <w:drawing>
          <wp:inline distT="0" distB="0" distL="0" distR="0" wp14:anchorId="28F4B0C9" wp14:editId="6836B806">
            <wp:extent cx="5615298" cy="318092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853" cy="32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E94" w14:textId="7B22D88D" w:rsidR="00D84BF9" w:rsidRDefault="00961208" w:rsidP="0096120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2:</w:t>
      </w:r>
    </w:p>
    <w:p w14:paraId="4E29BBD7" w14:textId="4406AB0C" w:rsidR="00961208" w:rsidRDefault="001A6D22" w:rsidP="0096120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</w:t>
      </w:r>
      <w:r w:rsidR="00620F5D">
        <w:rPr>
          <w:rFonts w:ascii="David" w:hAnsi="David" w:cs="David" w:hint="cs"/>
          <w:sz w:val="24"/>
          <w:szCs w:val="24"/>
          <w:rtl/>
          <w:lang w:val="en-US"/>
        </w:rPr>
        <w:t>סך מי אנחנו?, מסך זה מספר על המקימים של החברה ועל הרקע של</w:t>
      </w:r>
      <w:r w:rsidR="001B5369">
        <w:rPr>
          <w:rFonts w:ascii="David" w:hAnsi="David" w:cs="David" w:hint="cs"/>
          <w:sz w:val="24"/>
          <w:szCs w:val="24"/>
          <w:rtl/>
          <w:lang w:val="en-US"/>
        </w:rPr>
        <w:t>הם.</w:t>
      </w:r>
    </w:p>
    <w:p w14:paraId="487427AC" w14:textId="643D31AF" w:rsidR="001B5369" w:rsidRDefault="00977D62" w:rsidP="001B536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1B5369">
        <w:rPr>
          <w:rFonts w:ascii="David" w:hAnsi="David" w:cs="David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7615511C" wp14:editId="66FF97FA">
            <wp:simplePos x="0" y="0"/>
            <wp:positionH relativeFrom="column">
              <wp:posOffset>15240</wp:posOffset>
            </wp:positionH>
            <wp:positionV relativeFrom="paragraph">
              <wp:posOffset>10160</wp:posOffset>
            </wp:positionV>
            <wp:extent cx="5731510" cy="3225165"/>
            <wp:effectExtent l="0" t="0" r="2540" b="0"/>
            <wp:wrapNone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C8C91" w14:textId="719683F2" w:rsidR="001B5369" w:rsidRDefault="001B5369" w:rsidP="001B536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5B092617" w14:textId="0A232F2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2D4B427" w14:textId="350FEC7F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3EF0A40C" w14:textId="30D23E05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CA2219B" w14:textId="42EFFE5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BFD30F1" w14:textId="0B4B3F28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60C29E72" w14:textId="25456F1B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73C423AA" w14:textId="7777777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68304851" w14:textId="179D6763" w:rsidR="00130459" w:rsidRDefault="00130459" w:rsidP="00130459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3:</w:t>
      </w:r>
    </w:p>
    <w:p w14:paraId="0C94036E" w14:textId="5AE45E4B" w:rsidR="00130459" w:rsidRDefault="00130459" w:rsidP="0013045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התחברות למערכת. </w:t>
      </w:r>
      <w:r w:rsidR="00B12048">
        <w:rPr>
          <w:rFonts w:ascii="David" w:hAnsi="David" w:cs="David" w:hint="cs"/>
          <w:sz w:val="24"/>
          <w:szCs w:val="24"/>
          <w:rtl/>
          <w:lang w:val="en-US"/>
        </w:rPr>
        <w:t>דרך מסך זה ניתן להירשם למערכת, במידה שהמשתמש לא זוכר את הסיסמא יש לו אפשרות ללחוץ על מקש "שכחתי סיסמא" ולעשות סיסמא חדשה.</w:t>
      </w:r>
    </w:p>
    <w:p w14:paraId="0602549E" w14:textId="34C2CDF0" w:rsidR="00B12048" w:rsidRDefault="00B12048" w:rsidP="00B1204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B1204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10B3761" wp14:editId="1A11B7BF">
            <wp:extent cx="5731510" cy="3219450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48D4" w14:textId="0A4BD465" w:rsidR="00B12048" w:rsidRDefault="001B6F33" w:rsidP="00B1204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4:</w:t>
      </w:r>
    </w:p>
    <w:p w14:paraId="1A1FEEC7" w14:textId="52D6E48E" w:rsidR="001B6F33" w:rsidRDefault="00744570" w:rsidP="001B6F3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מסך יצירת משתמש חדש. במידה והמשתמש אינו רשום למערכת הוא ייצור משתמש חדש ויזין את הנתונים המבוקשים.</w:t>
      </w:r>
    </w:p>
    <w:p w14:paraId="190AEC70" w14:textId="3D5C2F5E" w:rsidR="00744570" w:rsidRDefault="00744570" w:rsidP="00744570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744570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A00618B" wp14:editId="52F5DE40">
            <wp:extent cx="5731510" cy="3195955"/>
            <wp:effectExtent l="0" t="0" r="2540" b="444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DDC" w14:textId="77777777" w:rsidR="00744570" w:rsidRDefault="00744570" w:rsidP="00744570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</w:p>
    <w:p w14:paraId="1491F521" w14:textId="1E692D1C" w:rsidR="00744570" w:rsidRDefault="00744570" w:rsidP="00744570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5:</w:t>
      </w:r>
    </w:p>
    <w:p w14:paraId="011F0756" w14:textId="7EFFFF37" w:rsidR="00744570" w:rsidRDefault="00322366" w:rsidP="00744570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אזור אישי. במסך זה </w:t>
      </w:r>
      <w:r w:rsidR="00927668">
        <w:rPr>
          <w:rFonts w:ascii="David" w:hAnsi="David" w:cs="David" w:hint="cs"/>
          <w:sz w:val="24"/>
          <w:szCs w:val="24"/>
          <w:rtl/>
          <w:lang w:val="en-US"/>
        </w:rPr>
        <w:t xml:space="preserve">המשתמש יכול לערוך את פרטי הרישום 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כמו למשל את מקום מגורים </w:t>
      </w:r>
      <w:r w:rsidR="00927668">
        <w:rPr>
          <w:rFonts w:ascii="David" w:hAnsi="David" w:cs="David" w:hint="cs"/>
          <w:sz w:val="24"/>
          <w:szCs w:val="24"/>
          <w:rtl/>
          <w:lang w:val="en-US"/>
        </w:rPr>
        <w:t>לעדכן את תאריך היום הולדת שלו\ העדפות שלו וכמו כן להוסיף תמונת פרופיל.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9F31EC">
        <w:rPr>
          <w:rFonts w:ascii="David" w:hAnsi="David" w:cs="David" w:hint="cs"/>
          <w:sz w:val="24"/>
          <w:szCs w:val="24"/>
          <w:rtl/>
          <w:lang w:val="en-US"/>
        </w:rPr>
        <w:t>במס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ך זה </w:t>
      </w:r>
      <w:r w:rsidR="009F31EC">
        <w:rPr>
          <w:rFonts w:ascii="David" w:hAnsi="David" w:cs="David" w:hint="cs"/>
          <w:sz w:val="24"/>
          <w:szCs w:val="24"/>
          <w:rtl/>
          <w:lang w:val="en-US"/>
        </w:rPr>
        <w:t>התווספו עוד דרישות שיעלו להמשך הפרויקט.</w:t>
      </w:r>
    </w:p>
    <w:p w14:paraId="3DEEEDB2" w14:textId="38C890DF" w:rsidR="00E03519" w:rsidRDefault="00E03519" w:rsidP="00E0351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E03519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A7BED18" wp14:editId="436FF2F6">
            <wp:extent cx="5731510" cy="3175635"/>
            <wp:effectExtent l="0" t="0" r="254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9C1F" w14:textId="245AC202" w:rsidR="00E03519" w:rsidRDefault="00E03519" w:rsidP="00E03519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6:</w:t>
      </w:r>
    </w:p>
    <w:p w14:paraId="48D1873D" w14:textId="5B37ABCF" w:rsidR="00B33342" w:rsidRDefault="004B2EFE" w:rsidP="00B3334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</w:t>
      </w:r>
      <w:r w:rsidR="0019087F">
        <w:rPr>
          <w:rFonts w:ascii="David" w:hAnsi="David" w:cs="David" w:hint="cs"/>
          <w:sz w:val="24"/>
          <w:szCs w:val="24"/>
          <w:rtl/>
          <w:lang w:val="en-US"/>
        </w:rPr>
        <w:t xml:space="preserve">שאלון הכרות. כדי שנוכל להציע לכל משתמש את הסנדוויצ'ים שאנו חושבים </w:t>
      </w:r>
      <w:r>
        <w:rPr>
          <w:rFonts w:ascii="David" w:hAnsi="David" w:cs="David" w:hint="cs"/>
          <w:sz w:val="24"/>
          <w:szCs w:val="24"/>
          <w:rtl/>
          <w:lang w:val="en-US"/>
        </w:rPr>
        <w:t>שמיועדים לו אנו נבקש מהם לענות על מספר שאלות הכרות.</w:t>
      </w:r>
    </w:p>
    <w:p w14:paraId="294AF97E" w14:textId="035C03E6" w:rsidR="004B2EFE" w:rsidRDefault="004B2EFE" w:rsidP="004B2EFE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4B2EF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28329D1" wp14:editId="3D9BB455">
            <wp:extent cx="5731510" cy="318198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30B" w14:textId="47C91871" w:rsidR="004B2EFE" w:rsidRDefault="004B2EFE" w:rsidP="004B2EFE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8BB932D" w14:textId="61F8DA5F" w:rsidR="004B2EFE" w:rsidRDefault="004B2EFE" w:rsidP="004B2EFE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7:</w:t>
      </w:r>
    </w:p>
    <w:p w14:paraId="22DE50AB" w14:textId="6AF4197B" w:rsidR="00F063E4" w:rsidRDefault="00F063E4" w:rsidP="00F063E4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</w:t>
      </w:r>
      <w:r w:rsidR="008D3508">
        <w:rPr>
          <w:rFonts w:ascii="David" w:hAnsi="David" w:cs="David" w:hint="cs"/>
          <w:sz w:val="24"/>
          <w:szCs w:val="24"/>
          <w:rtl/>
          <w:lang w:val="en-US"/>
        </w:rPr>
        <w:t xml:space="preserve">תפריט הסנדוויצ'ים. מסך זה יכול להיפתח לאחר השאלון היכרות בו המשתמשים </w:t>
      </w:r>
      <w:r w:rsidR="009016C8">
        <w:rPr>
          <w:rFonts w:ascii="David" w:hAnsi="David" w:cs="David" w:hint="cs"/>
          <w:sz w:val="24"/>
          <w:szCs w:val="24"/>
          <w:rtl/>
          <w:lang w:val="en-US"/>
        </w:rPr>
        <w:t>לחצו לאחר מכן על חיפוש וכמו כן אפשר לפתוח אותו גם בלי לענות על שאלון זה ואז יפתח כל הסנדוויצ'י</w:t>
      </w:r>
      <w:r w:rsidR="009016C8">
        <w:rPr>
          <w:rFonts w:ascii="David" w:hAnsi="David" w:cs="David" w:hint="eastAsia"/>
          <w:sz w:val="24"/>
          <w:szCs w:val="24"/>
          <w:rtl/>
          <w:lang w:val="en-US"/>
        </w:rPr>
        <w:t>ם</w:t>
      </w:r>
      <w:r w:rsidR="009016C8">
        <w:rPr>
          <w:rFonts w:ascii="David" w:hAnsi="David" w:cs="David" w:hint="cs"/>
          <w:sz w:val="24"/>
          <w:szCs w:val="24"/>
          <w:rtl/>
          <w:lang w:val="en-US"/>
        </w:rPr>
        <w:t xml:space="preserve"> שאנו מציעים.</w:t>
      </w:r>
    </w:p>
    <w:p w14:paraId="31827427" w14:textId="0B331F2A" w:rsidR="009016C8" w:rsidRDefault="009016C8" w:rsidP="009016C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9016C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C41B57D" wp14:editId="70A9306A">
            <wp:extent cx="5731510" cy="3182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C99" w14:textId="5194CC92" w:rsidR="00774526" w:rsidRDefault="00774526" w:rsidP="00774526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8:</w:t>
      </w:r>
    </w:p>
    <w:p w14:paraId="5478CF62" w14:textId="0C80D4F6" w:rsidR="00774526" w:rsidRDefault="001837B1" w:rsidP="00774526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פרטי </w:t>
      </w:r>
      <w:r w:rsidR="00E1464C">
        <w:rPr>
          <w:rFonts w:ascii="David" w:hAnsi="David" w:cs="David" w:hint="cs"/>
          <w:sz w:val="24"/>
          <w:szCs w:val="24"/>
          <w:rtl/>
          <w:lang w:val="en-US"/>
        </w:rPr>
        <w:t>הס</w:t>
      </w:r>
      <w:r w:rsidR="00826E34">
        <w:rPr>
          <w:rFonts w:ascii="David" w:hAnsi="David" w:cs="David" w:hint="cs"/>
          <w:sz w:val="24"/>
          <w:szCs w:val="24"/>
          <w:rtl/>
          <w:lang w:val="en-US"/>
        </w:rPr>
        <w:t xml:space="preserve">נדוויץ' 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. כאשר המשתמש לוחץ על אחד הסנדוויצ'ים יפתח התמונה </w:t>
      </w:r>
      <w:r w:rsidR="00E1464C">
        <w:rPr>
          <w:rFonts w:ascii="David" w:hAnsi="David" w:cs="David" w:hint="cs"/>
          <w:sz w:val="24"/>
          <w:szCs w:val="24"/>
          <w:rtl/>
          <w:lang w:val="en-US"/>
        </w:rPr>
        <w:t>ושם יופיעו מרכיביו. המשתמש יוכל לבצע</w:t>
      </w:r>
      <w:r w:rsidR="00826E34">
        <w:rPr>
          <w:rFonts w:ascii="David" w:hAnsi="David" w:cs="David" w:hint="cs"/>
          <w:sz w:val="24"/>
          <w:szCs w:val="24"/>
          <w:rtl/>
          <w:lang w:val="en-US"/>
        </w:rPr>
        <w:t xml:space="preserve"> שינויים במנה, ולהגיד </w:t>
      </w:r>
      <w:r w:rsidR="00297293">
        <w:rPr>
          <w:rFonts w:ascii="David" w:hAnsi="David" w:cs="David" w:hint="cs"/>
          <w:sz w:val="24"/>
          <w:szCs w:val="24"/>
          <w:rtl/>
          <w:lang w:val="en-US"/>
        </w:rPr>
        <w:t>למתי ואיפה לשלוח אותה.</w:t>
      </w:r>
    </w:p>
    <w:p w14:paraId="49270156" w14:textId="197EF317" w:rsidR="00297293" w:rsidRDefault="00977D62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297293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364066FD" wp14:editId="4ED53CCF">
            <wp:extent cx="5731510" cy="3199765"/>
            <wp:effectExtent l="0" t="0" r="254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7D7" w14:textId="590BFB6A" w:rsidR="00297293" w:rsidRDefault="00297293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F070FF3" w14:textId="66C5A238" w:rsidR="00297293" w:rsidRDefault="00297293" w:rsidP="00297293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9:</w:t>
      </w:r>
    </w:p>
    <w:p w14:paraId="46ED3495" w14:textId="738A3A69" w:rsidR="00297293" w:rsidRDefault="00297293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המערכת השבועית. לאחר </w:t>
      </w:r>
      <w:r w:rsidR="00D33ECC">
        <w:rPr>
          <w:rFonts w:ascii="David" w:hAnsi="David" w:cs="David" w:hint="cs"/>
          <w:sz w:val="24"/>
          <w:szCs w:val="24"/>
          <w:rtl/>
          <w:lang w:val="en-US"/>
        </w:rPr>
        <w:t>ביצוע הזמנה, תופיע ההזמנה ביום ובשעה שהיא אמורה להגיע. כך למשתמש יהיה סדר בהזמנות וכמו כן הוא תמיד יוכל להיכנס למערכת ולערוך את ההזמנה .</w:t>
      </w:r>
    </w:p>
    <w:p w14:paraId="18EFB95F" w14:textId="45FEA4C9" w:rsidR="0042798A" w:rsidRDefault="0042798A" w:rsidP="0042798A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42798A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F67DB19" wp14:editId="3C8E9BE0">
            <wp:extent cx="5731510" cy="3294380"/>
            <wp:effectExtent l="0" t="0" r="2540" b="127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3CB0" w14:textId="43402F3F" w:rsidR="0042798A" w:rsidRDefault="0042798A" w:rsidP="0042798A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10:</w:t>
      </w:r>
    </w:p>
    <w:p w14:paraId="106149B9" w14:textId="072608A9" w:rsidR="0042798A" w:rsidRDefault="0042798A" w:rsidP="0042798A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יצירת קשר. במסך זה נמצאים כל </w:t>
      </w:r>
      <w:r w:rsidR="008E4E40">
        <w:rPr>
          <w:rFonts w:ascii="David" w:hAnsi="David" w:cs="David" w:hint="cs"/>
          <w:sz w:val="24"/>
          <w:szCs w:val="24"/>
          <w:rtl/>
          <w:lang w:val="en-US"/>
        </w:rPr>
        <w:t>דרכי ההתקשרות של האתר עם המשתמש.</w:t>
      </w:r>
    </w:p>
    <w:p w14:paraId="5926FD68" w14:textId="125B53CC" w:rsidR="00A738D8" w:rsidRPr="0042798A" w:rsidRDefault="00A738D8" w:rsidP="00A738D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A738D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4AA647E" wp14:editId="730C734E">
            <wp:extent cx="5731510" cy="3157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308" w14:textId="77777777" w:rsidR="007949B8" w:rsidRPr="00F10608" w:rsidRDefault="007949B8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sectPr w:rsidR="007949B8" w:rsidRPr="00F10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E441D"/>
    <w:multiLevelType w:val="hybridMultilevel"/>
    <w:tmpl w:val="D0340F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030F3"/>
    <w:multiLevelType w:val="hybridMultilevel"/>
    <w:tmpl w:val="EF2C0ECE"/>
    <w:lvl w:ilvl="0" w:tplc="504E21B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A53B2"/>
    <w:multiLevelType w:val="hybridMultilevel"/>
    <w:tmpl w:val="9C68C242"/>
    <w:lvl w:ilvl="0" w:tplc="AE9AC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F70A85"/>
    <w:multiLevelType w:val="hybridMultilevel"/>
    <w:tmpl w:val="D2689E6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5A2F85"/>
    <w:multiLevelType w:val="hybridMultilevel"/>
    <w:tmpl w:val="9FEE0AFA"/>
    <w:lvl w:ilvl="0" w:tplc="8F844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7F17EC"/>
    <w:multiLevelType w:val="hybridMultilevel"/>
    <w:tmpl w:val="D5C202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A5AE7"/>
    <w:multiLevelType w:val="hybridMultilevel"/>
    <w:tmpl w:val="1AB27CF2"/>
    <w:lvl w:ilvl="0" w:tplc="0A4C4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8387810">
    <w:abstractNumId w:val="0"/>
  </w:num>
  <w:num w:numId="2" w16cid:durableId="754713179">
    <w:abstractNumId w:val="6"/>
  </w:num>
  <w:num w:numId="3" w16cid:durableId="1850869982">
    <w:abstractNumId w:val="2"/>
  </w:num>
  <w:num w:numId="4" w16cid:durableId="1639720683">
    <w:abstractNumId w:val="4"/>
  </w:num>
  <w:num w:numId="5" w16cid:durableId="264927607">
    <w:abstractNumId w:val="1"/>
  </w:num>
  <w:num w:numId="6" w16cid:durableId="1533298183">
    <w:abstractNumId w:val="3"/>
  </w:num>
  <w:num w:numId="7" w16cid:durableId="13800146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15"/>
    <w:rsid w:val="00014448"/>
    <w:rsid w:val="0001787A"/>
    <w:rsid w:val="00022A2E"/>
    <w:rsid w:val="000317BD"/>
    <w:rsid w:val="00035A13"/>
    <w:rsid w:val="000411AB"/>
    <w:rsid w:val="0004175C"/>
    <w:rsid w:val="0004470D"/>
    <w:rsid w:val="000527DB"/>
    <w:rsid w:val="0006263F"/>
    <w:rsid w:val="00085FEB"/>
    <w:rsid w:val="00086B62"/>
    <w:rsid w:val="00096CC7"/>
    <w:rsid w:val="00106CB2"/>
    <w:rsid w:val="00130459"/>
    <w:rsid w:val="00176881"/>
    <w:rsid w:val="001837B1"/>
    <w:rsid w:val="00183AEF"/>
    <w:rsid w:val="0019087F"/>
    <w:rsid w:val="001A6D22"/>
    <w:rsid w:val="001B5369"/>
    <w:rsid w:val="001B6BE0"/>
    <w:rsid w:val="001B6F33"/>
    <w:rsid w:val="001F2E67"/>
    <w:rsid w:val="00210288"/>
    <w:rsid w:val="002267F9"/>
    <w:rsid w:val="00267BFB"/>
    <w:rsid w:val="00270C50"/>
    <w:rsid w:val="00297293"/>
    <w:rsid w:val="002D229D"/>
    <w:rsid w:val="002F487B"/>
    <w:rsid w:val="00322366"/>
    <w:rsid w:val="0032620F"/>
    <w:rsid w:val="00327C0F"/>
    <w:rsid w:val="0033095A"/>
    <w:rsid w:val="00350D84"/>
    <w:rsid w:val="003747A7"/>
    <w:rsid w:val="003A0E52"/>
    <w:rsid w:val="003A3395"/>
    <w:rsid w:val="003D1B5B"/>
    <w:rsid w:val="003E6E5C"/>
    <w:rsid w:val="00407337"/>
    <w:rsid w:val="0042798A"/>
    <w:rsid w:val="00451179"/>
    <w:rsid w:val="004562BB"/>
    <w:rsid w:val="0046121A"/>
    <w:rsid w:val="00475B0E"/>
    <w:rsid w:val="004B2EFE"/>
    <w:rsid w:val="004E7E04"/>
    <w:rsid w:val="004F0287"/>
    <w:rsid w:val="00501E0B"/>
    <w:rsid w:val="0050554C"/>
    <w:rsid w:val="00513BFD"/>
    <w:rsid w:val="005219A5"/>
    <w:rsid w:val="0054779E"/>
    <w:rsid w:val="00570415"/>
    <w:rsid w:val="00590041"/>
    <w:rsid w:val="005B32C4"/>
    <w:rsid w:val="005D66FC"/>
    <w:rsid w:val="005E2980"/>
    <w:rsid w:val="005F022D"/>
    <w:rsid w:val="005F4A1F"/>
    <w:rsid w:val="00620F5D"/>
    <w:rsid w:val="00643C38"/>
    <w:rsid w:val="00660BE3"/>
    <w:rsid w:val="006A031A"/>
    <w:rsid w:val="006A233F"/>
    <w:rsid w:val="006A2CB8"/>
    <w:rsid w:val="006D6064"/>
    <w:rsid w:val="006D7614"/>
    <w:rsid w:val="006E0EC2"/>
    <w:rsid w:val="006F7053"/>
    <w:rsid w:val="007032DA"/>
    <w:rsid w:val="00744570"/>
    <w:rsid w:val="00761CFF"/>
    <w:rsid w:val="00774526"/>
    <w:rsid w:val="00791029"/>
    <w:rsid w:val="007949B8"/>
    <w:rsid w:val="007C4B96"/>
    <w:rsid w:val="007D5865"/>
    <w:rsid w:val="00816DA2"/>
    <w:rsid w:val="00826E34"/>
    <w:rsid w:val="0085030F"/>
    <w:rsid w:val="00851FC9"/>
    <w:rsid w:val="00874DDF"/>
    <w:rsid w:val="008C7695"/>
    <w:rsid w:val="008D3508"/>
    <w:rsid w:val="008D518E"/>
    <w:rsid w:val="008E4E40"/>
    <w:rsid w:val="008F13D1"/>
    <w:rsid w:val="009016C8"/>
    <w:rsid w:val="00904E95"/>
    <w:rsid w:val="00927668"/>
    <w:rsid w:val="00957F74"/>
    <w:rsid w:val="00961208"/>
    <w:rsid w:val="00977D62"/>
    <w:rsid w:val="00996D2A"/>
    <w:rsid w:val="009A4209"/>
    <w:rsid w:val="009B34A9"/>
    <w:rsid w:val="009B5A97"/>
    <w:rsid w:val="009B687B"/>
    <w:rsid w:val="009F31EC"/>
    <w:rsid w:val="00A10ABC"/>
    <w:rsid w:val="00A10C8D"/>
    <w:rsid w:val="00A1321C"/>
    <w:rsid w:val="00A738D8"/>
    <w:rsid w:val="00A752E2"/>
    <w:rsid w:val="00AD69B1"/>
    <w:rsid w:val="00B07A32"/>
    <w:rsid w:val="00B07BB9"/>
    <w:rsid w:val="00B12048"/>
    <w:rsid w:val="00B27F2F"/>
    <w:rsid w:val="00B33342"/>
    <w:rsid w:val="00B370F0"/>
    <w:rsid w:val="00B70BB9"/>
    <w:rsid w:val="00B93B46"/>
    <w:rsid w:val="00BE3FE7"/>
    <w:rsid w:val="00CB0499"/>
    <w:rsid w:val="00CB07B5"/>
    <w:rsid w:val="00CD4ADA"/>
    <w:rsid w:val="00CE09A9"/>
    <w:rsid w:val="00CE7FFB"/>
    <w:rsid w:val="00D33ECC"/>
    <w:rsid w:val="00D365E8"/>
    <w:rsid w:val="00D4068B"/>
    <w:rsid w:val="00D67858"/>
    <w:rsid w:val="00D84BF9"/>
    <w:rsid w:val="00D91415"/>
    <w:rsid w:val="00D9335F"/>
    <w:rsid w:val="00D94E01"/>
    <w:rsid w:val="00DA4733"/>
    <w:rsid w:val="00DB2462"/>
    <w:rsid w:val="00DC0974"/>
    <w:rsid w:val="00DC49F3"/>
    <w:rsid w:val="00E03519"/>
    <w:rsid w:val="00E1464C"/>
    <w:rsid w:val="00E17D04"/>
    <w:rsid w:val="00E4045D"/>
    <w:rsid w:val="00E6535A"/>
    <w:rsid w:val="00E73839"/>
    <w:rsid w:val="00E743B1"/>
    <w:rsid w:val="00E83FF3"/>
    <w:rsid w:val="00EA77C8"/>
    <w:rsid w:val="00EB6966"/>
    <w:rsid w:val="00EC1638"/>
    <w:rsid w:val="00ED5440"/>
    <w:rsid w:val="00F059C8"/>
    <w:rsid w:val="00F063E4"/>
    <w:rsid w:val="00F10608"/>
    <w:rsid w:val="00F43365"/>
    <w:rsid w:val="00F64832"/>
    <w:rsid w:val="00F76D2C"/>
    <w:rsid w:val="00FA307D"/>
    <w:rsid w:val="00FE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9E51"/>
  <w15:chartTrackingRefBased/>
  <w15:docId w15:val="{50CC0B7E-3E7A-4A05-BDCA-E8241AE8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ilay lasser</dc:creator>
  <cp:keywords/>
  <dc:description/>
  <cp:lastModifiedBy>ilay lasser</cp:lastModifiedBy>
  <cp:revision>2</cp:revision>
  <dcterms:created xsi:type="dcterms:W3CDTF">2022-11-19T20:13:00Z</dcterms:created>
  <dcterms:modified xsi:type="dcterms:W3CDTF">2022-11-19T20:13:00Z</dcterms:modified>
</cp:coreProperties>
</file>