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4 de Septiembre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PZGL850315HM1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PZGL850315HMRRRN07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101010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ORTIZ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VALENCIA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DAVID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30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PLAZA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DE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NUEVA CREACION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OFICIAL ADMINISTRATIVO 4A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2A0417A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MATERIALES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MATERIALES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01 DE AGOSTO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12388288282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PZGL850315HMRRRN07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PZGL850315HMRRRN07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ORTIZ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ORTIZ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VALENCIA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VALENCIA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DAVID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DAVID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PUEBLA DE ZARAGOZA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PUEBLA DE ZARAGOZA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1989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72000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72000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CENTRO PUEBLA PUEBLA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CENTRO PUEBLA PUEBLA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12388288282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12388288282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