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TASJ840221MOCMNQ00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TASJ840221NU7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TAMAYO SANCHEZ JAQUELINE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37694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7366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0J1702A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DEPARTAMENTO 17A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HUERTO LOS NARANJOS 104 FRAC. TRINIDAD DE LAS HUERTAS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68120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26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