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FD" w:rsidRPr="00F70909" w:rsidRDefault="00946AFD" w:rsidP="00310119">
      <w:bookmarkStart w:id="0" w:name="_GoBack"/>
      <w:bookmarkEnd w:id="0"/>
    </w:p>
    <w:p w:rsidR="00946AFD" w:rsidRPr="001F239D" w:rsidRDefault="00946AFD" w:rsidP="004F7B8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 xml:space="preserve">Имеется два числа. Нужно поменять их местами без использования дополнительной переменной. </w:t>
      </w:r>
    </w:p>
    <w:p w:rsidR="00946AFD" w:rsidRPr="001F239D" w:rsidRDefault="00946AFD" w:rsidP="009F5F91">
      <w:pPr>
        <w:pStyle w:val="a3"/>
        <w:rPr>
          <w:rFonts w:ascii="Times New Roman" w:hAnsi="Times New Roman"/>
          <w:sz w:val="24"/>
          <w:szCs w:val="24"/>
        </w:rPr>
      </w:pPr>
    </w:p>
    <w:p w:rsidR="00946AFD" w:rsidRPr="001F239D" w:rsidRDefault="00946AFD" w:rsidP="004F7B8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Дана упорядоченная последовательность чисел от 1 до N. Из нее удалили одно число, а оставшиеся перемешали. Найти удаленное число.</w:t>
      </w:r>
    </w:p>
    <w:p w:rsidR="00946AFD" w:rsidRPr="001F239D" w:rsidRDefault="00946AFD" w:rsidP="009F5F91">
      <w:pPr>
        <w:pStyle w:val="a3"/>
        <w:rPr>
          <w:rFonts w:ascii="Times New Roman" w:hAnsi="Times New Roman"/>
          <w:sz w:val="24"/>
          <w:szCs w:val="24"/>
        </w:rPr>
      </w:pPr>
    </w:p>
    <w:p w:rsidR="00946AFD" w:rsidRPr="001F239D" w:rsidRDefault="00946AFD" w:rsidP="00310119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 xml:space="preserve">На форме обработки размещена табличную часть с полями «Дата», «Валюта», «Курс». Поля «Дата» и «Валюта» заполняются пользователем, поле «Курс» заполняется нажатием на кнопку «Сформировать». Реализовать заполнение поля «Курс» одним запросом в виде процедуры. Предполагаем, что в табличной части могут быть одинаковые валюты на разные даты. Курсы валют берем из типового (Управление Торговлей) регистра «Курсы валют». Нельзя использовать запрос в цикле. </w:t>
      </w:r>
    </w:p>
    <w:p w:rsidR="00946AFD" w:rsidRPr="001F239D" w:rsidRDefault="00946AFD" w:rsidP="009F5F91">
      <w:pPr>
        <w:pStyle w:val="a3"/>
        <w:rPr>
          <w:rFonts w:ascii="Times New Roman" w:hAnsi="Times New Roman"/>
          <w:sz w:val="24"/>
          <w:szCs w:val="24"/>
        </w:rPr>
      </w:pPr>
    </w:p>
    <w:p w:rsidR="00946AFD" w:rsidRPr="001F239D" w:rsidRDefault="00946AFD" w:rsidP="009F5F91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Необходимо оптимизировать запрос: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ВЫБРАТЬ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ПартииАктивовОстатки.Актив КАК Актив,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ПартииАктивовОстатки.Партия,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ПартииАктивовОстатки.СуммаОстаток КАК СуммаОстаток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ИЗ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РегистрНакопления.ПартииАктивов.Остатки(&amp;Период, ) КАК ПартииАктивовОстатки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ГДЕ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ПартииАктивовОстатки.Актив = &amp; Актив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ИТОГИ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СУММА(СуммаОстаток)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ПО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ОБЩИЕ,</w:t>
      </w:r>
    </w:p>
    <w:p w:rsidR="00946AFD" w:rsidRPr="001F239D" w:rsidRDefault="00946AFD" w:rsidP="009F5F91">
      <w:pPr>
        <w:pStyle w:val="a3"/>
        <w:ind w:left="1416"/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ab/>
        <w:t>Актив</w:t>
      </w:r>
    </w:p>
    <w:p w:rsidR="00946AFD" w:rsidRPr="001F239D" w:rsidRDefault="00946AFD" w:rsidP="00F70909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В документе есть табличная часть «Периоды» содержащая Дату начала периода и Дату окончания периода. Необходимо проверить, что периоды не «пересекаются» друг с другом (но «дырки» между периодами разрешены).</w:t>
      </w:r>
    </w:p>
    <w:p w:rsidR="00946AFD" w:rsidRPr="001F239D" w:rsidRDefault="00946AFD" w:rsidP="00F70909">
      <w:pPr>
        <w:pStyle w:val="a3"/>
        <w:rPr>
          <w:rFonts w:ascii="Times New Roman" w:hAnsi="Times New Roman"/>
          <w:sz w:val="24"/>
          <w:szCs w:val="24"/>
        </w:rPr>
      </w:pPr>
    </w:p>
    <w:p w:rsidR="00946AFD" w:rsidRPr="001F239D" w:rsidRDefault="00946AFD" w:rsidP="00F70909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239D">
        <w:rPr>
          <w:rFonts w:ascii="Times New Roman" w:hAnsi="Times New Roman"/>
          <w:sz w:val="24"/>
          <w:szCs w:val="24"/>
        </w:rPr>
        <w:t>Справочник Контрагенты. Справочник содержит единственное поле «Наименование». Все наименования уникальны. Написать запрос, который позволит отсортировать и пронумеровать справочник. Т.е. при исходной таблице 1 после выполнения запроса должна получиться таблица 2.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1"/>
      </w:tblGrid>
      <w:tr w:rsidR="00946AFD" w:rsidRPr="00DF26F2" w:rsidTr="000D025C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727"/>
            </w:tblGrid>
            <w:tr w:rsidR="00946AFD" w:rsidRPr="00DF26F2" w:rsidTr="000D025C">
              <w:tc>
                <w:tcPr>
                  <w:tcW w:w="4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Иванов</w:t>
                  </w:r>
                </w:p>
              </w:tc>
            </w:tr>
            <w:tr w:rsidR="00946AFD" w:rsidRPr="00DF26F2" w:rsidTr="000D025C">
              <w:tc>
                <w:tcPr>
                  <w:tcW w:w="472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Сидоров</w:t>
                  </w:r>
                </w:p>
              </w:tc>
            </w:tr>
            <w:tr w:rsidR="00946AFD" w:rsidRPr="00DF26F2" w:rsidTr="000D025C">
              <w:tc>
                <w:tcPr>
                  <w:tcW w:w="472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Петров</w:t>
                  </w:r>
                </w:p>
              </w:tc>
            </w:tr>
          </w:tbl>
          <w:p w:rsidR="00946AFD" w:rsidRPr="001F239D" w:rsidRDefault="00946AFD" w:rsidP="000D025C">
            <w:pPr>
              <w:pStyle w:val="a4"/>
            </w:pPr>
          </w:p>
          <w:p w:rsidR="00946AFD" w:rsidRPr="001F239D" w:rsidRDefault="00946AFD" w:rsidP="000D025C">
            <w:pPr>
              <w:pStyle w:val="a4"/>
            </w:pPr>
            <w:r w:rsidRPr="001F239D">
              <w:t>Таблица 1</w:t>
            </w:r>
          </w:p>
          <w:p w:rsidR="00946AFD" w:rsidRPr="001F239D" w:rsidRDefault="00946AFD" w:rsidP="000D025C">
            <w:pPr>
              <w:pStyle w:val="a4"/>
            </w:pP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7"/>
            </w:tblGrid>
            <w:tr w:rsidR="00946AFD" w:rsidRPr="00DF26F2" w:rsidTr="000D025C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1</w:t>
                  </w:r>
                </w:p>
              </w:tc>
              <w:tc>
                <w:tcPr>
                  <w:tcW w:w="2357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Иванов</w:t>
                  </w:r>
                </w:p>
              </w:tc>
            </w:tr>
            <w:tr w:rsidR="00946AFD" w:rsidRPr="00DF26F2" w:rsidTr="000D025C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2</w:t>
                  </w:r>
                </w:p>
              </w:tc>
              <w:tc>
                <w:tcPr>
                  <w:tcW w:w="2357" w:type="dxa"/>
                  <w:tcBorders>
                    <w:bottom w:val="single" w:sz="2" w:space="0" w:color="000000"/>
                    <w:right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Петров</w:t>
                  </w:r>
                </w:p>
              </w:tc>
            </w:tr>
            <w:tr w:rsidR="00946AFD" w:rsidRPr="00DF26F2" w:rsidTr="000D025C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3</w:t>
                  </w:r>
                </w:p>
              </w:tc>
              <w:tc>
                <w:tcPr>
                  <w:tcW w:w="2357" w:type="dxa"/>
                  <w:tcBorders>
                    <w:bottom w:val="single" w:sz="2" w:space="0" w:color="000000"/>
                    <w:right w:val="single" w:sz="2" w:space="0" w:color="000000"/>
                  </w:tcBorders>
                </w:tcPr>
                <w:p w:rsidR="00946AFD" w:rsidRPr="001F239D" w:rsidRDefault="00946AFD" w:rsidP="000D025C">
                  <w:pPr>
                    <w:pStyle w:val="a4"/>
                    <w:snapToGrid w:val="0"/>
                  </w:pPr>
                  <w:r w:rsidRPr="001F239D">
                    <w:t>Сидоров</w:t>
                  </w:r>
                </w:p>
              </w:tc>
            </w:tr>
          </w:tbl>
          <w:p w:rsidR="00946AFD" w:rsidRPr="001F239D" w:rsidRDefault="00946AFD" w:rsidP="000D025C">
            <w:pPr>
              <w:pStyle w:val="a4"/>
            </w:pPr>
          </w:p>
          <w:p w:rsidR="00946AFD" w:rsidRPr="001F239D" w:rsidRDefault="00946AFD" w:rsidP="000D025C">
            <w:pPr>
              <w:pStyle w:val="a4"/>
            </w:pPr>
            <w:r w:rsidRPr="001F239D">
              <w:t>Таблица 2</w:t>
            </w:r>
          </w:p>
        </w:tc>
      </w:tr>
    </w:tbl>
    <w:p w:rsidR="00946AFD" w:rsidRPr="001F239D" w:rsidRDefault="00946AFD" w:rsidP="008924C0">
      <w:pPr>
        <w:pStyle w:val="a3"/>
        <w:rPr>
          <w:rFonts w:ascii="Times New Roman" w:hAnsi="Times New Roman"/>
          <w:sz w:val="24"/>
          <w:szCs w:val="24"/>
        </w:rPr>
      </w:pPr>
    </w:p>
    <w:sectPr w:rsidR="00946AFD" w:rsidRPr="001F239D" w:rsidSect="000C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426E"/>
    <w:multiLevelType w:val="hybridMultilevel"/>
    <w:tmpl w:val="A1EA154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2AF2FC5"/>
    <w:multiLevelType w:val="hybridMultilevel"/>
    <w:tmpl w:val="4FBA21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59"/>
    <w:rsid w:val="000446CE"/>
    <w:rsid w:val="00096AF6"/>
    <w:rsid w:val="000A275E"/>
    <w:rsid w:val="000C0327"/>
    <w:rsid w:val="000D025C"/>
    <w:rsid w:val="001A6AD4"/>
    <w:rsid w:val="001F239D"/>
    <w:rsid w:val="00310119"/>
    <w:rsid w:val="00423BAF"/>
    <w:rsid w:val="004F7B8D"/>
    <w:rsid w:val="007B2E59"/>
    <w:rsid w:val="008924C0"/>
    <w:rsid w:val="008C18AE"/>
    <w:rsid w:val="00946AFD"/>
    <w:rsid w:val="009F5F91"/>
    <w:rsid w:val="00B71F85"/>
    <w:rsid w:val="00C2235E"/>
    <w:rsid w:val="00DF26F2"/>
    <w:rsid w:val="00F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3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10119"/>
    <w:pPr>
      <w:ind w:left="720"/>
      <w:contextualSpacing/>
    </w:pPr>
  </w:style>
  <w:style w:type="paragraph" w:customStyle="1" w:styleId="a4">
    <w:name w:val="Содержимое таблицы"/>
    <w:basedOn w:val="a"/>
    <w:uiPriority w:val="99"/>
    <w:rsid w:val="00F70909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3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10119"/>
    <w:pPr>
      <w:ind w:left="720"/>
      <w:contextualSpacing/>
    </w:pPr>
  </w:style>
  <w:style w:type="paragraph" w:customStyle="1" w:styleId="a4">
    <w:name w:val="Содержимое таблицы"/>
    <w:basedOn w:val="a"/>
    <w:uiPriority w:val="99"/>
    <w:rsid w:val="00F70909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Пользователь</dc:creator>
  <cp:lastModifiedBy>lenovo</cp:lastModifiedBy>
  <cp:revision>2</cp:revision>
  <dcterms:created xsi:type="dcterms:W3CDTF">2022-02-07T10:49:00Z</dcterms:created>
  <dcterms:modified xsi:type="dcterms:W3CDTF">2022-02-07T10:49:00Z</dcterms:modified>
</cp:coreProperties>
</file>