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4A0C" w14:textId="382C8185" w:rsidR="00D75B89" w:rsidRPr="00D75B89" w:rsidRDefault="00C51D31" w:rsidP="00D75B89">
      <w:pPr>
        <w:jc w:val="right"/>
        <w:rPr>
          <w:rFonts w:ascii="Barlow Condensed"/>
          <w:sz w:val="28"/>
        </w:rPr>
      </w:pPr>
      <w:r>
        <w:br/>
      </w:r>
      <w:sdt>
        <w:sdtPr>
          <w:id w:val="1671359563"/>
          <w:showingPlcHdr/>
          <w:picture/>
        </w:sdtPr>
        <w:sdtContent>
          <w:permStart w:id="168840790" w:edGrp="everyone"/>
          <w:r w:rsidR="008C250D">
            <w:rPr>
              <w:noProof/>
            </w:rPr>
            <w:drawing>
              <wp:inline distT="0" distB="0" distL="0" distR="0" wp14:anchorId="162DDA1E" wp14:editId="23ACEE96">
                <wp:extent cx="944880" cy="944880"/>
                <wp:effectExtent l="0" t="0" r="7620" b="7620"/>
                <wp:docPr id="2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ermEnd w:id="168840790"/>
        </w:sdtContent>
      </w:sdt>
      <w:bookmarkStart w:id="0" w:name="_Hlk139389476"/>
      <w:r w:rsidR="00D75B89">
        <w:rPr>
          <w:rFonts w:ascii="Barlow Condensed"/>
          <w:sz w:val="28"/>
        </w:rPr>
        <w:br/>
      </w:r>
    </w:p>
    <w:p w14:paraId="189AD431" w14:textId="348C414E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jc w:val="right"/>
        <w:rPr>
          <w:rFonts w:ascii="Barlow Condensed" w:eastAsia="Tahoma" w:hAnsi="Barlow Condensed" w:cs="Tahoma"/>
          <w:color w:val="262626"/>
          <w:sz w:val="28"/>
        </w:rPr>
      </w:pPr>
      <w:r w:rsidRPr="00C51D31">
        <w:rPr>
          <w:rFonts w:ascii="Barlow Condensed" w:eastAsia="Tahoma" w:hAnsi="Barlow Condensed" w:cs="Tahoma"/>
          <w:color w:val="262626"/>
          <w:sz w:val="28"/>
        </w:rPr>
        <w:t xml:space="preserve">Łódź, dn. </w:t>
      </w:r>
      <w:sdt>
        <w:sdtPr>
          <w:rPr>
            <w:rStyle w:val="Barlow"/>
          </w:rPr>
          <w:alias w:val="Data"/>
          <w:tag w:val="Data"/>
          <w:id w:val="-1593389528"/>
          <w:placeholder>
            <w:docPart w:val="DB7FCEEBE239422E82CF58AFECA72285"/>
          </w:placeholder>
          <w:showingPlcHdr/>
          <w:date w:fullDate="2023-07-23T00:00:00Z">
            <w:dateFormat w:val="dd.MM.yyyy"/>
            <w:lid w:val="pl-PL"/>
            <w:storeMappedDataAs w:val="dateTime"/>
            <w:calendar w:val="gregorian"/>
          </w:date>
        </w:sdtPr>
        <w:sdtContent>
          <w:permStart w:id="1068901159" w:edGrp="everyone"/>
          <w:r w:rsidR="008C250D" w:rsidRPr="008C250D">
            <w:rPr>
              <w:rFonts w:ascii="Barlow Condensed" w:eastAsia="Tahoma" w:hAnsi="Barlow Condensed" w:cs="Tahoma"/>
              <w:color w:val="767171" w:themeColor="background2" w:themeShade="80"/>
              <w:sz w:val="28"/>
            </w:rPr>
            <w:t>data</w:t>
          </w:r>
          <w:permEnd w:id="1068901159"/>
        </w:sdtContent>
      </w:sdt>
    </w:p>
    <w:p w14:paraId="06CB0BD5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000000"/>
          <w:sz w:val="28"/>
          <w:lang w:eastAsia="pl-PL"/>
        </w:rPr>
      </w:pPr>
    </w:p>
    <w:p w14:paraId="3691AE6A" w14:textId="111C0575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FF0000"/>
          <w:sz w:val="28"/>
          <w:lang w:eastAsia="pl-PL"/>
        </w:rPr>
      </w:pPr>
      <w:r w:rsidRPr="00C51D31">
        <w:rPr>
          <w:rFonts w:ascii="Barlow Condensed" w:eastAsia="Tahoma" w:hAnsi="Barlow Condensed" w:cs="Tahoma"/>
          <w:color w:val="000000"/>
          <w:sz w:val="28"/>
          <w:lang w:eastAsia="pl-PL"/>
        </w:rPr>
        <w:t xml:space="preserve">Niniejszym potwierdzamy, że </w:t>
      </w:r>
      <w:sdt>
        <w:sdtPr>
          <w:rPr>
            <w:rStyle w:val="Barlow"/>
          </w:rPr>
          <w:alias w:val="Nazwa podmiotu"/>
          <w:tag w:val="Nazwa podmiotu"/>
          <w:id w:val="1289785702"/>
          <w:placeholder>
            <w:docPart w:val="30CA70F8C7A74C978A353F0D638A377B"/>
          </w:placeholder>
          <w:showingPlcHdr/>
        </w:sdtPr>
        <w:sdtEndPr>
          <w:rPr>
            <w:rStyle w:val="Domylnaczcionkaakapitu"/>
            <w:rFonts w:eastAsia="Tahoma" w:cs="Tahoma"/>
            <w:color w:val="0D0D0D"/>
            <w:highlight w:val="yellow"/>
          </w:rPr>
        </w:sdtEndPr>
        <w:sdtContent>
          <w:permStart w:id="1633747609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nazwa podmiotu</w:t>
          </w:r>
          <w:permEnd w:id="1633747609"/>
        </w:sdtContent>
      </w:sdt>
      <w:r w:rsidRPr="00C51D31">
        <w:rPr>
          <w:rFonts w:ascii="Barlow Condensed" w:eastAsia="Tahoma" w:hAnsi="Barlow Condensed" w:cs="Tahoma"/>
          <w:color w:val="000000"/>
          <w:sz w:val="28"/>
          <w:lang w:eastAsia="pl-PL"/>
        </w:rPr>
        <w:t xml:space="preserve"> z siedzibą w Łodzi, przy ul. Łagiewnickiej 54/56 </w:t>
      </w:r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świadczyła dla </w:t>
      </w:r>
      <w:sdt>
        <w:sdtPr>
          <w:rPr>
            <w:rStyle w:val="Barlow"/>
          </w:rPr>
          <w:alias w:val="Dane Inwestora"/>
          <w:tag w:val="Dane Inwestora"/>
          <w:id w:val="-486857646"/>
          <w:placeholder>
            <w:docPart w:val="3990A1883C9A4A9D921EC6CF8EEFD4C0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highlight w:val="yellow"/>
            <w:lang w:eastAsia="pl-PL"/>
          </w:rPr>
        </w:sdtEndPr>
        <w:sdtContent>
          <w:permStart w:id="1143538305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dane inwestora</w:t>
          </w:r>
          <w:permEnd w:id="1143538305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usługę </w:t>
      </w:r>
      <w:sdt>
        <w:sdtPr>
          <w:rPr>
            <w:rStyle w:val="Barlow"/>
          </w:rPr>
          <w:alias w:val="Usługa"/>
          <w:tag w:val="Usługa"/>
          <w:id w:val="1616479943"/>
          <w:placeholder>
            <w:docPart w:val="9EB9713823024A2BAFAB7687CC09C4FE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highlight w:val="yellow"/>
            <w:lang w:eastAsia="pl-PL"/>
          </w:rPr>
        </w:sdtEndPr>
        <w:sdtContent>
          <w:permStart w:id="1401235717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nazwa usługi</w:t>
          </w:r>
          <w:permEnd w:id="1401235717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przy realizacji </w:t>
      </w:r>
      <w:sdt>
        <w:sdtPr>
          <w:rPr>
            <w:rStyle w:val="Barlow"/>
          </w:rPr>
          <w:alias w:val="Projekt/Inwestycja"/>
          <w:tag w:val="Projekt/Inwestycja"/>
          <w:id w:val="-853419055"/>
          <w:placeholder>
            <w:docPart w:val="5BAD9ED28149451A90FD5AA4F25E12D5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highlight w:val="yellow"/>
            <w:lang w:eastAsia="pl-PL"/>
          </w:rPr>
        </w:sdtEndPr>
        <w:sdtContent>
          <w:permStart w:id="2075880845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projekt/inwestycja</w:t>
          </w:r>
          <w:permEnd w:id="2075880845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pn. „ </w:t>
      </w:r>
      <w:sdt>
        <w:sdtPr>
          <w:rPr>
            <w:rStyle w:val="Barlow"/>
          </w:rPr>
          <w:alias w:val="Tytuł"/>
          <w:tag w:val="Tytuł"/>
          <w:id w:val="1761016878"/>
          <w:placeholder>
            <w:docPart w:val="E6C0D16AB5424ADF9B774E6B72D178AD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highlight w:val="yellow"/>
            <w:lang w:eastAsia="pl-PL"/>
          </w:rPr>
        </w:sdtEndPr>
        <w:sdtContent>
          <w:permStart w:id="525927541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pod nazwą</w:t>
          </w:r>
          <w:permEnd w:id="525927541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„ w terminie od </w:t>
      </w:r>
      <w:sdt>
        <w:sdtPr>
          <w:rPr>
            <w:rStyle w:val="Barlow"/>
          </w:rPr>
          <w:id w:val="296424816"/>
          <w:placeholder>
            <w:docPart w:val="DFBB10D6CED94587A32DA8513F088376"/>
          </w:placeholder>
          <w:showingPlcHdr/>
          <w:date w:fullDate="2023-07-14T00:00:00Z">
            <w:dateFormat w:val="dd.MM.yyyy"/>
            <w:lid w:val="pl-PL"/>
            <w:storeMappedDataAs w:val="dateTime"/>
            <w:calendar w:val="gregorian"/>
          </w:date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lang w:eastAsia="pl-PL"/>
          </w:rPr>
        </w:sdtEndPr>
        <w:sdtContent>
          <w:permStart w:id="389236303" w:edGrp="everyone"/>
          <w:r w:rsidR="00937AAC" w:rsidRPr="00937AAC">
            <w:rPr>
              <w:rFonts w:ascii="Barlow Condensed" w:hAnsi="Barlow Condensed" w:cstheme="majorHAnsi"/>
              <w:color w:val="767171" w:themeColor="background2" w:themeShade="80"/>
              <w:sz w:val="28"/>
              <w:szCs w:val="28"/>
            </w:rPr>
            <w:t>data rozpoczęcia</w:t>
          </w:r>
          <w:permEnd w:id="389236303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do </w:t>
      </w:r>
      <w:sdt>
        <w:sdtPr>
          <w:rPr>
            <w:rStyle w:val="Barlow"/>
          </w:rPr>
          <w:id w:val="-232395988"/>
          <w:placeholder>
            <w:docPart w:val="EDB19C1CB8D9431B906090AFD4E71A54"/>
          </w:placeholder>
          <w:showingPlcHdr/>
          <w:date w:fullDate="2023-07-20T00:00:00Z">
            <w:dateFormat w:val="dd.MM.yyyy"/>
            <w:lid w:val="pl-PL"/>
            <w:storeMappedDataAs w:val="dateTime"/>
            <w:calendar w:val="gregorian"/>
          </w:date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lang w:eastAsia="pl-PL"/>
          </w:rPr>
        </w:sdtEndPr>
        <w:sdtContent>
          <w:permStart w:id="989556000" w:edGrp="everyone"/>
          <w:r w:rsidR="00937AAC" w:rsidRPr="00937AAC">
            <w:rPr>
              <w:rFonts w:ascii="Barlow Condensed" w:hAnsi="Barlow Condensed"/>
              <w:color w:val="767171" w:themeColor="background2" w:themeShade="80"/>
              <w:sz w:val="28"/>
              <w:szCs w:val="28"/>
            </w:rPr>
            <w:t>data zakończenia</w:t>
          </w:r>
          <w:permEnd w:id="989556000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.</w:t>
      </w:r>
    </w:p>
    <w:p w14:paraId="0DDCEFA7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" w:eastAsia="Times New Roman" w:hAnsi="Barlow" w:cs="Arial"/>
          <w:color w:val="262626"/>
          <w:spacing w:val="3"/>
          <w:sz w:val="24"/>
          <w:szCs w:val="24"/>
          <w:lang w:eastAsia="pl-PL"/>
        </w:rPr>
      </w:pPr>
    </w:p>
    <w:p w14:paraId="6FE296A8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262626"/>
          <w:sz w:val="28"/>
          <w:lang w:eastAsia="pl-PL"/>
        </w:rPr>
      </w:pPr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Usługa obejmowała nadzór nad inwestycją w branżach: </w:t>
      </w:r>
      <w:sdt>
        <w:sdtPr>
          <w:rPr>
            <w:rStyle w:val="Barlow"/>
          </w:rPr>
          <w:alias w:val="Nazwa branży"/>
          <w:tag w:val="Nazwa branży"/>
          <w:id w:val="47585570"/>
          <w:placeholder>
            <w:docPart w:val="9F450D13409943F28112FF35EDF2109E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highlight w:val="yellow"/>
            <w:lang w:eastAsia="pl-PL"/>
          </w:rPr>
        </w:sdtEndPr>
        <w:sdtContent>
          <w:permStart w:id="594807735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rodzaj branży</w:t>
          </w:r>
          <w:permEnd w:id="594807735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(lub opis zakresu jeśli usługa inna niż NI) a zrealizowany obiekt cechowały / cechują poniższe parametry: </w:t>
      </w:r>
    </w:p>
    <w:p w14:paraId="62BAA5B0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Semi Condensed" w:eastAsia="Times New Roman" w:hAnsi="Barlow Semi Condensed" w:cs="Arial"/>
          <w:color w:val="262626"/>
          <w:sz w:val="24"/>
          <w:szCs w:val="24"/>
          <w:lang w:eastAsia="pl-PL"/>
        </w:rPr>
      </w:pPr>
    </w:p>
    <w:p w14:paraId="2D73381D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262626"/>
          <w:sz w:val="28"/>
          <w:lang w:eastAsia="pl-PL"/>
        </w:rPr>
      </w:pPr>
      <w:r w:rsidRPr="00C51D31">
        <w:rPr>
          <w:rFonts w:ascii="Barlow Condensed Medium" w:eastAsia="Tahoma" w:hAnsi="Barlow Condensed Medium" w:cs="Tahoma"/>
          <w:color w:val="262626"/>
          <w:sz w:val="28"/>
          <w:lang w:eastAsia="pl-PL"/>
        </w:rPr>
        <w:t>Powierzchnia użytkowa:</w:t>
      </w:r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</w:t>
      </w:r>
      <w:sdt>
        <w:sdtPr>
          <w:rPr>
            <w:rStyle w:val="Barlow"/>
          </w:rPr>
          <w:alias w:val="Pow. użytkowa"/>
          <w:tag w:val="Pow. użytkowa"/>
          <w:id w:val="293334618"/>
          <w:placeholder>
            <w:docPart w:val="EB8762AB4D0F4D8392C5D11667291827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lang w:eastAsia="pl-PL"/>
          </w:rPr>
        </w:sdtEndPr>
        <w:sdtContent>
          <w:permStart w:id="1849970989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 xml:space="preserve">pow. użytkowa </w:t>
          </w:r>
          <w:permEnd w:id="1849970989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</w:t>
      </w:r>
    </w:p>
    <w:p w14:paraId="383C8EF2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262626"/>
          <w:sz w:val="28"/>
          <w:lang w:eastAsia="pl-PL"/>
        </w:rPr>
      </w:pPr>
      <w:r w:rsidRPr="00C51D31">
        <w:rPr>
          <w:rFonts w:ascii="Barlow Condensed Medium" w:eastAsia="Tahoma" w:hAnsi="Barlow Condensed Medium" w:cs="Tahoma"/>
          <w:color w:val="262626"/>
          <w:sz w:val="28"/>
          <w:lang w:eastAsia="pl-PL"/>
        </w:rPr>
        <w:t>Kubatura:</w:t>
      </w:r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</w:t>
      </w:r>
      <w:sdt>
        <w:sdtPr>
          <w:rPr>
            <w:rStyle w:val="Barlow"/>
          </w:rPr>
          <w:alias w:val="Kubatura"/>
          <w:tag w:val="Kubatura"/>
          <w:id w:val="-1849089860"/>
          <w:placeholder>
            <w:docPart w:val="F03C9359FB014FDE8AA55C5B6A8319DB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lang w:eastAsia="pl-PL"/>
          </w:rPr>
        </w:sdtEndPr>
        <w:sdtContent>
          <w:permStart w:id="731086220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kubatura</w:t>
          </w:r>
          <w:permEnd w:id="731086220"/>
        </w:sdtContent>
      </w:sdt>
    </w:p>
    <w:p w14:paraId="0644AEA9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Condensed" w:eastAsia="Tahoma" w:hAnsi="Barlow Condensed" w:cs="Tahoma"/>
          <w:color w:val="262626"/>
          <w:sz w:val="28"/>
          <w:lang w:eastAsia="pl-PL"/>
        </w:rPr>
      </w:pPr>
      <w:r w:rsidRPr="00C51D31">
        <w:rPr>
          <w:rFonts w:ascii="Barlow Condensed Medium" w:eastAsia="Tahoma" w:hAnsi="Barlow Condensed Medium" w:cs="Tahoma"/>
          <w:color w:val="262626"/>
          <w:sz w:val="28"/>
          <w:lang w:eastAsia="pl-PL"/>
        </w:rPr>
        <w:t>Orientacyjna wartość Inwestycji:</w:t>
      </w:r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</w:t>
      </w:r>
      <w:sdt>
        <w:sdtPr>
          <w:rPr>
            <w:rStyle w:val="Barlow"/>
          </w:rPr>
          <w:alias w:val="Wartość inwestycji"/>
          <w:tag w:val="Wartość inwestycji"/>
          <w:id w:val="536939865"/>
          <w:placeholder>
            <w:docPart w:val="6BBEEDB463E14F618DA61D60D0EBA6D1"/>
          </w:placeholder>
          <w:showingPlcHdr/>
        </w:sdtPr>
        <w:sdtEndPr>
          <w:rPr>
            <w:rStyle w:val="Domylnaczcionkaakapitu"/>
            <w:rFonts w:ascii="Barlow Condensed" w:eastAsia="Tahoma" w:hAnsi="Barlow Condensed" w:cs="Tahoma"/>
            <w:color w:val="262626"/>
            <w:lang w:eastAsia="pl-PL"/>
          </w:rPr>
        </w:sdtEndPr>
        <w:sdtContent>
          <w:permStart w:id="2006412865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kwota</w:t>
          </w:r>
          <w:permEnd w:id="2006412865"/>
        </w:sdtContent>
      </w:sdt>
      <w:r w:rsidRPr="00C51D31">
        <w:rPr>
          <w:rFonts w:ascii="Barlow Condensed" w:eastAsia="Tahoma" w:hAnsi="Barlow Condensed" w:cs="Tahoma"/>
          <w:color w:val="262626"/>
          <w:sz w:val="28"/>
          <w:lang w:eastAsia="pl-PL"/>
        </w:rPr>
        <w:t xml:space="preserve"> zł netto/brutto</w:t>
      </w:r>
    </w:p>
    <w:p w14:paraId="13ED4D95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Semi Condensed" w:eastAsia="Times New Roman" w:hAnsi="Barlow Semi Condensed" w:cs="Arial"/>
          <w:color w:val="262626"/>
          <w:sz w:val="24"/>
          <w:szCs w:val="24"/>
          <w:lang w:eastAsia="pl-PL"/>
        </w:rPr>
      </w:pPr>
    </w:p>
    <w:p w14:paraId="11C60BD9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Semi Condensed" w:eastAsia="Times New Roman" w:hAnsi="Barlow Semi Condensed" w:cs="Arial"/>
          <w:i/>
          <w:iCs/>
          <w:color w:val="262626"/>
          <w:sz w:val="24"/>
          <w:szCs w:val="24"/>
          <w:lang w:eastAsia="pl-PL"/>
        </w:rPr>
      </w:pPr>
      <w:r w:rsidRPr="00C51D31">
        <w:rPr>
          <w:rFonts w:ascii="Barlow Condensed Medium" w:eastAsia="Times New Roman" w:hAnsi="Barlow Condensed Medium" w:cs="Arial"/>
          <w:color w:val="262626"/>
          <w:sz w:val="24"/>
          <w:szCs w:val="24"/>
          <w:lang w:eastAsia="pl-PL"/>
        </w:rPr>
        <w:t>Zakres prac:</w:t>
      </w:r>
      <w:r w:rsidRPr="00C51D31">
        <w:rPr>
          <w:rFonts w:ascii="Barlow Semi Condensed" w:eastAsia="Times New Roman" w:hAnsi="Barlow Semi Condensed" w:cs="Arial"/>
          <w:color w:val="262626"/>
          <w:sz w:val="24"/>
          <w:szCs w:val="24"/>
          <w:lang w:eastAsia="pl-PL"/>
        </w:rPr>
        <w:t xml:space="preserve"> </w:t>
      </w:r>
      <w:sdt>
        <w:sdtPr>
          <w:rPr>
            <w:rStyle w:val="Barlow"/>
          </w:rPr>
          <w:alias w:val="Zakres prac"/>
          <w:tag w:val="Zakres prac"/>
          <w:id w:val="704457401"/>
          <w:placeholder>
            <w:docPart w:val="EAFB08514FB44544938C78BD7C563F46"/>
          </w:placeholder>
          <w:showingPlcHdr/>
        </w:sdtPr>
        <w:sdtEndPr>
          <w:rPr>
            <w:rStyle w:val="Domylnaczcionkaakapitu"/>
            <w:rFonts w:eastAsia="Times New Roman" w:cs="Arial"/>
            <w:i/>
            <w:iCs/>
            <w:color w:val="262626"/>
            <w:sz w:val="24"/>
            <w:szCs w:val="24"/>
            <w:highlight w:val="yellow"/>
            <w:lang w:eastAsia="pl-PL"/>
          </w:rPr>
        </w:sdtEndPr>
        <w:sdtContent>
          <w:permStart w:id="1149905400" w:edGrp="everyone"/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zakres prac</w:t>
          </w:r>
          <w:permEnd w:id="1149905400"/>
        </w:sdtContent>
      </w:sdt>
    </w:p>
    <w:p w14:paraId="75C13894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Semi Condensed" w:eastAsia="Times New Roman" w:hAnsi="Barlow Semi Condensed" w:cs="Arial"/>
          <w:i/>
          <w:iCs/>
          <w:color w:val="262626"/>
          <w:sz w:val="24"/>
          <w:szCs w:val="24"/>
          <w:lang w:eastAsia="pl-PL"/>
        </w:rPr>
      </w:pPr>
    </w:p>
    <w:p w14:paraId="10A4812D" w14:textId="77777777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rPr>
          <w:rFonts w:ascii="Barlow Semi Condensed" w:eastAsia="Times New Roman" w:hAnsi="Barlow Semi Condensed" w:cs="Arial"/>
          <w:i/>
          <w:iCs/>
          <w:color w:val="262626"/>
          <w:sz w:val="24"/>
          <w:szCs w:val="24"/>
          <w:lang w:eastAsia="pl-PL"/>
        </w:rPr>
      </w:pPr>
    </w:p>
    <w:p w14:paraId="11FC551F" w14:textId="7DAB08F3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jc w:val="both"/>
        <w:rPr>
          <w:rFonts w:ascii="Barlow Condensed" w:eastAsia="Tahoma" w:hAnsi="Barlow Condensed" w:cs="Tahoma"/>
          <w:color w:val="262626"/>
          <w:sz w:val="28"/>
        </w:rPr>
      </w:pPr>
      <w:r w:rsidRPr="00C51D31">
        <w:rPr>
          <w:rFonts w:ascii="Barlow Condensed" w:eastAsia="Tahoma" w:hAnsi="Barlow Condensed" w:cs="Tahoma"/>
          <w:color w:val="262626"/>
          <w:sz w:val="28"/>
        </w:rPr>
        <w:t xml:space="preserve">Wsparcie UNI-FORM w znacznym stopniu przyczyniło się do terminowej realizacji inwestycji </w:t>
      </w:r>
      <w:r w:rsidRPr="00C51D31">
        <w:rPr>
          <w:rFonts w:ascii="Barlow Condensed" w:eastAsia="Tahoma" w:hAnsi="Barlow Condensed" w:cs="Tahoma"/>
          <w:color w:val="262626"/>
          <w:sz w:val="28"/>
        </w:rPr>
        <w:br/>
        <w:t xml:space="preserve">a skierowana do pracy przy projekcie kadra wykazała się rzetelnością, odpowiedzialnością </w:t>
      </w:r>
      <w:r w:rsidR="00D75B89">
        <w:rPr>
          <w:rFonts w:ascii="Barlow Condensed" w:eastAsia="Tahoma" w:hAnsi="Barlow Condensed" w:cs="Tahoma"/>
          <w:color w:val="262626"/>
          <w:sz w:val="28"/>
        </w:rPr>
        <w:br/>
      </w:r>
      <w:r w:rsidRPr="00C51D31">
        <w:rPr>
          <w:rFonts w:ascii="Barlow Condensed" w:eastAsia="Tahoma" w:hAnsi="Barlow Condensed" w:cs="Tahoma"/>
          <w:color w:val="262626"/>
          <w:sz w:val="28"/>
        </w:rPr>
        <w:t xml:space="preserve">i wysoką jakością świadczonej usługi w oparciu o obowiązujące normy i przepisy prawa budowlanego. </w:t>
      </w:r>
    </w:p>
    <w:p w14:paraId="185A3B77" w14:textId="465E8A8C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jc w:val="both"/>
        <w:rPr>
          <w:rFonts w:ascii="Barlow Condensed" w:eastAsia="Tahoma" w:hAnsi="Barlow Condensed" w:cs="Tahoma"/>
          <w:color w:val="262626"/>
          <w:sz w:val="28"/>
        </w:rPr>
      </w:pPr>
    </w:p>
    <w:p w14:paraId="58A7F65B" w14:textId="038CBF46" w:rsidR="00C51D31" w:rsidRPr="00C51D31" w:rsidRDefault="00C51D31" w:rsidP="00C51D31">
      <w:pPr>
        <w:widowControl w:val="0"/>
        <w:autoSpaceDE w:val="0"/>
        <w:autoSpaceDN w:val="0"/>
        <w:spacing w:after="0" w:line="400" w:lineRule="exact"/>
        <w:jc w:val="both"/>
        <w:rPr>
          <w:rFonts w:ascii="Barlow Condensed" w:eastAsia="Tahoma" w:hAnsi="Barlow Condensed" w:cs="Tahoma"/>
          <w:color w:val="262626"/>
          <w:sz w:val="28"/>
        </w:rPr>
      </w:pPr>
      <w:r w:rsidRPr="00C51D31">
        <w:rPr>
          <w:rFonts w:ascii="Barlow Condensed" w:eastAsia="Tahoma" w:hAnsi="Barlow Condensed" w:cs="Tahoma"/>
          <w:color w:val="262626"/>
          <w:sz w:val="28"/>
        </w:rPr>
        <w:t xml:space="preserve">Z pełnym przekonaniem polecamy współpracę z UNI-FORM jako przykład kompetentnej </w:t>
      </w:r>
      <w:r w:rsidRPr="00C51D31">
        <w:rPr>
          <w:rFonts w:ascii="Barlow Condensed" w:eastAsia="Tahoma" w:hAnsi="Barlow Condensed" w:cs="Tahoma"/>
          <w:color w:val="262626"/>
          <w:sz w:val="28"/>
        </w:rPr>
        <w:br/>
        <w:t xml:space="preserve">i zaangażowanej w sprawy Inwestora firmy, zorientowanej na wysoki standard świadczonej usługi przez cały okres trwania procesu realizacyjnego. </w:t>
      </w:r>
      <w:bookmarkEnd w:id="0"/>
    </w:p>
    <w:p w14:paraId="6937A934" w14:textId="49928226" w:rsidR="00C51D31" w:rsidRDefault="00C51D31">
      <w:r w:rsidRPr="00C51D31">
        <w:rPr>
          <w:rFonts w:ascii="Barlow Condensed" w:eastAsia="Tahoma" w:hAnsi="Barlow Condensed" w:cs="Tahoma"/>
          <w:noProof/>
          <w:color w:val="262626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DDA62" wp14:editId="044AA8F0">
                <wp:simplePos x="0" y="0"/>
                <wp:positionH relativeFrom="margin">
                  <wp:align>right</wp:align>
                </wp:positionH>
                <wp:positionV relativeFrom="page">
                  <wp:posOffset>10134600</wp:posOffset>
                </wp:positionV>
                <wp:extent cx="3858895" cy="495300"/>
                <wp:effectExtent l="0" t="0" r="0" b="0"/>
                <wp:wrapNone/>
                <wp:docPr id="27248641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BC3D0" w14:textId="77777777" w:rsidR="00C51D31" w:rsidRPr="00C51D31" w:rsidRDefault="00C51D31" w:rsidP="00C51D31">
                            <w:pPr>
                              <w:tabs>
                                <w:tab w:val="left" w:leader="dot" w:pos="3838"/>
                              </w:tabs>
                              <w:spacing w:after="0" w:line="240" w:lineRule="auto"/>
                              <w:ind w:left="2179"/>
                              <w:jc w:val="right"/>
                              <w:rPr>
                                <w:rFonts w:ascii="Barlow Black" w:hAnsi="Barlow Black"/>
                                <w:bCs/>
                                <w:color w:val="D9D9D9"/>
                                <w:sz w:val="24"/>
                              </w:rPr>
                            </w:pP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w w:val="60"/>
                                <w:sz w:val="24"/>
                              </w:rPr>
                              <w:t>UNI-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spacing w:val="-4"/>
                                <w:w w:val="75"/>
                                <w:sz w:val="24"/>
                              </w:rPr>
                              <w:t xml:space="preserve">FORM </w:t>
                            </w:r>
                            <w:sdt>
                              <w:sdtPr>
                                <w:rPr>
                                  <w:rStyle w:val="stopkabold"/>
                                </w:rPr>
                                <w:alias w:val="Dane firmy"/>
                                <w:tag w:val="Dane firmy"/>
                                <w:id w:val="179402212"/>
                                <w:placeholder>
                                  <w:docPart w:val="94D7C2F840124627A2042F35D967083F"/>
                                </w:placeholder>
                                <w:showingPlcHdr/>
                                <w15:color w:val="F8F8F8"/>
                              </w:sdtPr>
                              <w:sdtEndPr>
                                <w:rPr>
                                  <w:rStyle w:val="Domylnaczcionkaakapitu"/>
                                  <w:rFonts w:asciiTheme="minorHAnsi" w:hAnsiTheme="minorHAnsi"/>
                                  <w:bCs/>
                                  <w:color w:val="auto"/>
                                  <w:spacing w:val="-4"/>
                                  <w:w w:val="75"/>
                                  <w:sz w:val="24"/>
                                </w:rPr>
                              </w:sdtEndPr>
                              <w:sdtContent>
                                <w:permStart w:id="1901215440" w:edGrp="everyone"/>
                                <w:r w:rsidRPr="00234D86">
                                  <w:rPr>
                                    <w:rStyle w:val="Tekstzastpczy"/>
                                  </w:rPr>
                                  <w:t>dane firmy</w:t>
                                </w:r>
                                <w:permEnd w:id="1901215440"/>
                              </w:sdtContent>
                            </w:sdt>
                            <w:r>
                              <w:rPr>
                                <w:rStyle w:val="stopkabold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w w:val="70"/>
                                <w:sz w:val="24"/>
                              </w:rPr>
                              <w:t>Sp.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spacing w:val="-2"/>
                                <w:w w:val="70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w w:val="70"/>
                                <w:sz w:val="24"/>
                              </w:rPr>
                              <w:t>z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spacing w:val="-2"/>
                                <w:w w:val="70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Black" w:hAnsi="Barlow Black"/>
                                <w:bCs/>
                                <w:color w:val="D9D9D9"/>
                                <w:spacing w:val="-4"/>
                                <w:w w:val="70"/>
                                <w:sz w:val="24"/>
                              </w:rPr>
                              <w:t>o.o.</w:t>
                            </w:r>
                          </w:p>
                          <w:p w14:paraId="7D63BA61" w14:textId="77777777" w:rsidR="00C51D31" w:rsidRPr="00C51D31" w:rsidRDefault="00C51D31" w:rsidP="00C51D31">
                            <w:pPr>
                              <w:spacing w:after="0" w:line="240" w:lineRule="auto"/>
                              <w:jc w:val="right"/>
                              <w:rPr>
                                <w:rFonts w:ascii="Barlow Semi Condensed" w:hAnsi="Barlow Semi Condensed"/>
                                <w:color w:val="D9D9D9"/>
                                <w:sz w:val="24"/>
                              </w:rPr>
                            </w:pP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ul.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-9"/>
                                <w:w w:val="75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Łagiewnicka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-2"/>
                                <w:w w:val="75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54/56,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-13"/>
                                <w:w w:val="75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91-463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-8"/>
                                <w:w w:val="75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Łódź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67"/>
                                <w:w w:val="150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>I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spacing w:val="71"/>
                                <w:w w:val="150"/>
                                <w:sz w:val="24"/>
                              </w:rPr>
                              <w:t xml:space="preserve"> </w:t>
                            </w:r>
                            <w:r w:rsidRPr="00C51D31">
                              <w:rPr>
                                <w:rFonts w:ascii="Barlow Semi Condensed" w:hAnsi="Barlow Semi Condensed"/>
                                <w:color w:val="D9D9D9"/>
                                <w:w w:val="75"/>
                                <w:sz w:val="24"/>
                              </w:rPr>
                              <w:t xml:space="preserve">NIP: </w:t>
                            </w:r>
                            <w:sdt>
                              <w:sdtPr>
                                <w:rPr>
                                  <w:rStyle w:val="NIP"/>
                                </w:rPr>
                                <w:alias w:val="NIP"/>
                                <w:tag w:val="NIP"/>
                                <w:id w:val="-1852555893"/>
                                <w:placeholder>
                                  <w:docPart w:val="6A7FD4B8F6514BEFB465243AB5D23739"/>
                                </w:placeholder>
                                <w:showingPlcHdr/>
                              </w:sdtPr>
                              <w:sdtEndPr>
                                <w:rPr>
                                  <w:rStyle w:val="Domylnaczcionkaakapitu"/>
                                  <w:rFonts w:asciiTheme="minorHAnsi" w:hAnsiTheme="minorHAnsi"/>
                                  <w:color w:val="auto"/>
                                  <w:w w:val="75"/>
                                  <w:sz w:val="22"/>
                                </w:rPr>
                              </w:sdtEndPr>
                              <w:sdtContent>
                                <w:permStart w:id="1871395289" w:edGrp="everyone"/>
                                <w:r w:rsidRPr="00930EC7">
                                  <w:rPr>
                                    <w:rStyle w:val="Tekstzastpczy"/>
                                  </w:rPr>
                                  <w:t>NIP</w:t>
                                </w:r>
                                <w:permEnd w:id="1871395289"/>
                              </w:sdtContent>
                            </w:sdt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DA62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252.65pt;margin-top:798pt;width:303.85pt;height: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" filled="f" stroked="f">
                <v:textbox inset="0,0,0,0">
                  <w:txbxContent>
                    <w:p w14:paraId="2B0BC3D0" w14:textId="77777777" w:rsidR="00C51D31" w:rsidRPr="00C51D31" w:rsidRDefault="00C51D31" w:rsidP="00C51D31">
                      <w:pPr>
                        <w:tabs>
                          <w:tab w:val="left" w:leader="dot" w:pos="3838"/>
                        </w:tabs>
                        <w:spacing w:after="0" w:line="240" w:lineRule="auto"/>
                        <w:ind w:left="2179"/>
                        <w:jc w:val="right"/>
                        <w:rPr>
                          <w:rFonts w:ascii="Barlow Black" w:hAnsi="Barlow Black"/>
                          <w:bCs/>
                          <w:color w:val="D9D9D9"/>
                          <w:sz w:val="24"/>
                        </w:rPr>
                      </w:pP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w w:val="60"/>
                          <w:sz w:val="24"/>
                        </w:rPr>
                        <w:t>UNI-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spacing w:val="-4"/>
                          <w:w w:val="75"/>
                          <w:sz w:val="24"/>
                        </w:rPr>
                        <w:t xml:space="preserve">FORM </w:t>
                      </w:r>
                      <w:sdt>
                        <w:sdtPr>
                          <w:rPr>
                            <w:rStyle w:val="stopkabold"/>
                          </w:rPr>
                          <w:alias w:val="Dane firmy"/>
                          <w:tag w:val="Dane firmy"/>
                          <w:id w:val="179402212"/>
                          <w:placeholder>
                            <w:docPart w:val="94D7C2F840124627A2042F35D967083F"/>
                          </w:placeholder>
                          <w:showingPlcHdr/>
                          <w15:color w:val="F8F8F8"/>
                        </w:sdtPr>
                        <w:sdtEndPr>
                          <w:rPr>
                            <w:rStyle w:val="Domylnaczcionkaakapitu"/>
                            <w:rFonts w:asciiTheme="minorHAnsi" w:hAnsiTheme="minorHAnsi"/>
                            <w:bCs/>
                            <w:color w:val="auto"/>
                            <w:spacing w:val="-4"/>
                            <w:w w:val="75"/>
                            <w:sz w:val="24"/>
                          </w:rPr>
                        </w:sdtEndPr>
                        <w:sdtContent>
                          <w:permStart w:id="1901215440" w:edGrp="everyone"/>
                          <w:r w:rsidRPr="00234D86">
                            <w:rPr>
                              <w:rStyle w:val="Tekstzastpczy"/>
                            </w:rPr>
                            <w:t>dane firmy</w:t>
                          </w:r>
                          <w:permEnd w:id="1901215440"/>
                        </w:sdtContent>
                      </w:sdt>
                      <w:r>
                        <w:rPr>
                          <w:rStyle w:val="stopkabold"/>
                        </w:rPr>
                        <w:t xml:space="preserve"> 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w w:val="70"/>
                          <w:sz w:val="24"/>
                        </w:rPr>
                        <w:t>Sp.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spacing w:val="-2"/>
                          <w:w w:val="70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w w:val="70"/>
                          <w:sz w:val="24"/>
                        </w:rPr>
                        <w:t>z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spacing w:val="-2"/>
                          <w:w w:val="70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Black" w:hAnsi="Barlow Black"/>
                          <w:bCs/>
                          <w:color w:val="D9D9D9"/>
                          <w:spacing w:val="-4"/>
                          <w:w w:val="70"/>
                          <w:sz w:val="24"/>
                        </w:rPr>
                        <w:t>o.o.</w:t>
                      </w:r>
                    </w:p>
                    <w:p w14:paraId="7D63BA61" w14:textId="77777777" w:rsidR="00C51D31" w:rsidRPr="00C51D31" w:rsidRDefault="00C51D31" w:rsidP="00C51D31">
                      <w:pPr>
                        <w:spacing w:after="0" w:line="240" w:lineRule="auto"/>
                        <w:jc w:val="right"/>
                        <w:rPr>
                          <w:rFonts w:ascii="Barlow Semi Condensed" w:hAnsi="Barlow Semi Condensed"/>
                          <w:color w:val="D9D9D9"/>
                          <w:sz w:val="24"/>
                        </w:rPr>
                      </w:pP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ul.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-9"/>
                          <w:w w:val="75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Łagiewnicka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-2"/>
                          <w:w w:val="75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54/56,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-13"/>
                          <w:w w:val="75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91-463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-8"/>
                          <w:w w:val="75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Łódź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67"/>
                          <w:w w:val="150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>I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spacing w:val="71"/>
                          <w:w w:val="150"/>
                          <w:sz w:val="24"/>
                        </w:rPr>
                        <w:t xml:space="preserve"> </w:t>
                      </w:r>
                      <w:r w:rsidRPr="00C51D31">
                        <w:rPr>
                          <w:rFonts w:ascii="Barlow Semi Condensed" w:hAnsi="Barlow Semi Condensed"/>
                          <w:color w:val="D9D9D9"/>
                          <w:w w:val="75"/>
                          <w:sz w:val="24"/>
                        </w:rPr>
                        <w:t xml:space="preserve">NIP: </w:t>
                      </w:r>
                      <w:sdt>
                        <w:sdtPr>
                          <w:rPr>
                            <w:rStyle w:val="NIP"/>
                          </w:rPr>
                          <w:alias w:val="NIP"/>
                          <w:tag w:val="NIP"/>
                          <w:id w:val="-1852555893"/>
                          <w:placeholder>
                            <w:docPart w:val="6A7FD4B8F6514BEFB465243AB5D23739"/>
                          </w:placeholder>
                          <w:showingPlcHdr/>
                        </w:sdtPr>
                        <w:sdtEndPr>
                          <w:rPr>
                            <w:rStyle w:val="Domylnaczcionkaakapitu"/>
                            <w:rFonts w:asciiTheme="minorHAnsi" w:hAnsiTheme="minorHAnsi"/>
                            <w:color w:val="auto"/>
                            <w:w w:val="75"/>
                            <w:sz w:val="22"/>
                          </w:rPr>
                        </w:sdtEndPr>
                        <w:sdtContent>
                          <w:permStart w:id="1871395289" w:edGrp="everyone"/>
                          <w:r w:rsidRPr="00930EC7">
                            <w:rPr>
                              <w:rStyle w:val="Tekstzastpczy"/>
                            </w:rPr>
                            <w:t>NIP</w:t>
                          </w:r>
                          <w:permEnd w:id="1871395289"/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51D3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562B" w14:textId="77777777" w:rsidR="00CA7021" w:rsidRDefault="00CA7021" w:rsidP="00C51D31">
      <w:pPr>
        <w:spacing w:after="0" w:line="240" w:lineRule="auto"/>
      </w:pPr>
      <w:r>
        <w:separator/>
      </w:r>
    </w:p>
  </w:endnote>
  <w:endnote w:type="continuationSeparator" w:id="0">
    <w:p w14:paraId="00D6FAD3" w14:textId="77777777" w:rsidR="00CA7021" w:rsidRDefault="00CA7021" w:rsidP="00C5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 Semi Condensed">
    <w:panose1 w:val="00000506000000000000"/>
    <w:charset w:val="EE"/>
    <w:family w:val="auto"/>
    <w:pitch w:val="variable"/>
    <w:sig w:usb0="20000007" w:usb1="00000000" w:usb2="00000000" w:usb3="00000000" w:csb0="00000193" w:csb1="00000000"/>
  </w:font>
  <w:font w:name="Barlow Black">
    <w:panose1 w:val="00000A00000000000000"/>
    <w:charset w:val="EE"/>
    <w:family w:val="auto"/>
    <w:pitch w:val="variable"/>
    <w:sig w:usb0="20000007" w:usb1="00000000" w:usb2="00000000" w:usb3="00000000" w:csb0="00000193" w:csb1="00000000"/>
  </w:font>
  <w:font w:name="Barlow Condensed">
    <w:altName w:val="Barlow Condensed"/>
    <w:charset w:val="EE"/>
    <w:family w:val="auto"/>
    <w:pitch w:val="variable"/>
    <w:sig w:usb0="20000007" w:usb1="00000000" w:usb2="00000000" w:usb3="00000000" w:csb0="00000193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 Condensed Medium">
    <w:charset w:val="EE"/>
    <w:family w:val="auto"/>
    <w:pitch w:val="variable"/>
    <w:sig w:usb0="20000007" w:usb1="00000000" w:usb2="00000000" w:usb3="00000000" w:csb0="00000193" w:csb1="00000000"/>
  </w:font>
  <w:font w:name="Barlow Semi Condensed SemiBold">
    <w:panose1 w:val="00000706000000000000"/>
    <w:charset w:val="EE"/>
    <w:family w:val="auto"/>
    <w:pitch w:val="variable"/>
    <w:sig w:usb0="20000007" w:usb1="00000000" w:usb2="00000000" w:usb3="00000000" w:csb0="00000193" w:csb1="00000000"/>
  </w:font>
  <w:font w:name="Gill Sans MT">
    <w:altName w:val="Gill Sans MT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00A6" w14:textId="3DAEC086" w:rsidR="00C51D31" w:rsidRDefault="00C51D31" w:rsidP="00C51D31">
    <w:pPr>
      <w:pStyle w:val="Stopka"/>
      <w:tabs>
        <w:tab w:val="clear" w:pos="4536"/>
        <w:tab w:val="clear" w:pos="9072"/>
        <w:tab w:val="left" w:pos="2676"/>
      </w:tabs>
    </w:pPr>
    <w:r>
      <w:rPr>
        <w:rFonts w:ascii="Gill Sans MT" w:hAnsi="Gill Sans MT"/>
        <w:i/>
        <w:noProof/>
        <w:color w:val="E7E6E6" w:themeColor="background2"/>
        <w:spacing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6CBAB1" wp14:editId="44A49E23">
              <wp:simplePos x="0" y="0"/>
              <wp:positionH relativeFrom="page">
                <wp:posOffset>0</wp:posOffset>
              </wp:positionH>
              <wp:positionV relativeFrom="paragraph">
                <wp:posOffset>-1691986</wp:posOffset>
              </wp:positionV>
              <wp:extent cx="7559040" cy="2312410"/>
              <wp:effectExtent l="0" t="0" r="3810" b="0"/>
              <wp:wrapNone/>
              <wp:docPr id="875189623" name="Grupa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2312410"/>
                        <a:chOff x="-5824" y="0"/>
                        <a:chExt cx="7559040" cy="2312410"/>
                      </a:xfrm>
                    </wpg:grpSpPr>
                    <wps:wsp>
                      <wps:cNvPr id="861987213" name="Graphic 2"/>
                      <wps:cNvSpPr/>
                      <wps:spPr>
                        <a:xfrm>
                          <a:off x="-5824" y="1591056"/>
                          <a:ext cx="7559040" cy="7213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721360">
                              <a:moveTo>
                                <a:pt x="7559039" y="0"/>
                              </a:moveTo>
                              <a:lnTo>
                                <a:pt x="0" y="0"/>
                              </a:lnTo>
                              <a:lnTo>
                                <a:pt x="0" y="720851"/>
                              </a:lnTo>
                              <a:lnTo>
                                <a:pt x="7559040" y="720851"/>
                              </a:lnTo>
                              <a:lnTo>
                                <a:pt x="755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A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75391389" name="Image 3" descr="Obraz zawierający czarne, zrzut ekranu, ciemność&#10;&#10;Opis wygenerowany automatyczni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733288" y="1591685"/>
                          <a:ext cx="1819275" cy="720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8050375" name="Image 8" descr="Obraz zawierający czarne, ciemność, zrzut ekranu&#10;&#10;Opis wygenerowany automatycznie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695" cy="18757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45323555" name="Graphic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14400" y="1785331"/>
                          <a:ext cx="1546860" cy="333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178D4C" id="Grupa 3" o:spid="_x0000_s1026" style="position:absolute;margin-left:0;margin-top:-133.25pt;width:595.2pt;height:182.1pt;z-index:251662336;mso-position-horizontal-relative:page;mso-height-relative:margin" coordorigin="-58" coordsize="75590,231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">
              <v:shape id="Graphic 2" o:spid="_x0000_s1027" style="position:absolute;left:-58;top:15910;width:75590;height:7214;visibility:visible;mso-wrap-style:square;v-text-anchor:top" coordsize="7559040,72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" path="m7559039,l,,,720851r7559040,l7559039,xe" fillcolor="#363a40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alt="Obraz zawierający czarne, zrzut ekranu, ciemność&#10;&#10;Opis wygenerowany automatycznie" style="position:absolute;left:57332;top:15916;width:18193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">
                <v:imagedata r:id="rId5" o:title="Obraz zawierający czarne, zrzut ekranu, ciemność&#10;&#10;Opis wygenerowany automatycznie"/>
              </v:shape>
              <v:shape id="Image 8" o:spid="_x0000_s1029" type="#_x0000_t75" alt="Obraz zawierający czarne, ciemność, zrzut ekranu&#10;&#10;Opis wygenerowany automatycznie" style="position:absolute;width:18776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">
                <v:imagedata r:id="rId6" o:title="Obraz zawierający czarne, ciemność, zrzut ekranu&#10;&#10;Opis wygenerowany automatycznie"/>
              </v:shape>
              <v:shape id="Graphic 7" o:spid="_x0000_s1030" type="#_x0000_t75" style="position:absolute;left:9144;top:17853;width:15468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">
                <v:imagedata r:id="rId7" o:title="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6D78" w14:textId="77777777" w:rsidR="00CA7021" w:rsidRDefault="00CA7021" w:rsidP="00C51D31">
      <w:pPr>
        <w:spacing w:after="0" w:line="240" w:lineRule="auto"/>
      </w:pPr>
      <w:r>
        <w:separator/>
      </w:r>
    </w:p>
  </w:footnote>
  <w:footnote w:type="continuationSeparator" w:id="0">
    <w:p w14:paraId="44F344C0" w14:textId="77777777" w:rsidR="00CA7021" w:rsidRDefault="00CA7021" w:rsidP="00C51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13B7" w14:textId="41CB73FB" w:rsidR="00C51D31" w:rsidRDefault="00C51D31" w:rsidP="00C51D31">
    <w:pPr>
      <w:pStyle w:val="Nagwek"/>
      <w:tabs>
        <w:tab w:val="clear" w:pos="4536"/>
        <w:tab w:val="clear" w:pos="9072"/>
        <w:tab w:val="center" w:pos="5125"/>
      </w:tabs>
    </w:pPr>
    <w:r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294A9D" wp14:editId="3DF4FD9F">
              <wp:simplePos x="0" y="0"/>
              <wp:positionH relativeFrom="page">
                <wp:align>right</wp:align>
              </wp:positionH>
              <wp:positionV relativeFrom="paragraph">
                <wp:posOffset>-448945</wp:posOffset>
              </wp:positionV>
              <wp:extent cx="7558405" cy="1368425"/>
              <wp:effectExtent l="0" t="0" r="4445" b="41275"/>
              <wp:wrapNone/>
              <wp:docPr id="2080571148" name="Grupa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8405" cy="1368425"/>
                        <a:chOff x="0" y="0"/>
                        <a:chExt cx="7558405" cy="1368778"/>
                      </a:xfrm>
                    </wpg:grpSpPr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8405" cy="873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Graphic 13"/>
                      <wps:cNvSpPr/>
                      <wps:spPr>
                        <a:xfrm>
                          <a:off x="0" y="688622"/>
                          <a:ext cx="318262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2620" h="508000">
                              <a:moveTo>
                                <a:pt x="3182112" y="0"/>
                              </a:moveTo>
                              <a:lnTo>
                                <a:pt x="0" y="0"/>
                              </a:lnTo>
                              <a:lnTo>
                                <a:pt x="0" y="507492"/>
                              </a:lnTo>
                              <a:lnTo>
                                <a:pt x="3182112" y="507492"/>
                              </a:lnTo>
                              <a:lnTo>
                                <a:pt x="3182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1B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3036711" y="1038578"/>
                          <a:ext cx="330200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330200">
                              <a:moveTo>
                                <a:pt x="0" y="330073"/>
                              </a:moveTo>
                              <a:lnTo>
                                <a:pt x="306069" y="330073"/>
                              </a:lnTo>
                              <a:lnTo>
                                <a:pt x="330073" y="330073"/>
                              </a:lnTo>
                              <a:lnTo>
                                <a:pt x="330073" y="306070"/>
                              </a:lnTo>
                              <a:lnTo>
                                <a:pt x="330073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CE1B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9D0ADA" id="Grupa 1" o:spid="_x0000_s1026" style="position:absolute;margin-left:543.95pt;margin-top:-35.35pt;width:595.15pt;height:107.75pt;z-index:251659264;mso-position-horizontal:right;mso-position-horizontal-relative:page" coordsize="75584,13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width:75584;height:8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">
                <v:imagedata r:id="rId2" o:title=""/>
              </v:shape>
              <v:shape id="Graphic 13" o:spid="_x0000_s1028" style="position:absolute;top:6886;width:31826;height:5080;visibility:visible;mso-wrap-style:square;v-text-anchor:top" coordsize="318262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" path="m3182112,l,,,507492r3182112,l3182112,xe" fillcolor="#ce1b25" stroked="f">
                <v:path arrowok="t"/>
              </v:shape>
              <v:shape id="Graphic 14" o:spid="_x0000_s1029" style="position:absolute;left:30367;top:10385;width:3302;height:3302;visibility:visible;mso-wrap-style:square;v-text-anchor:top" coordsize="3302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" path="m,330073r306069,l330073,330073r,-24003l330073,e" filled="f" strokecolor="#ce1b25" strokeweight="4pt">
                <v:path arrowok="t"/>
              </v:shape>
              <w10:wrap anchorx="page"/>
            </v:group>
          </w:pict>
        </mc:Fallback>
      </mc:AlternateContent>
    </w:r>
  </w:p>
  <w:p w14:paraId="683A464F" w14:textId="352D4E22" w:rsidR="00C51D31" w:rsidRDefault="00C51D31">
    <w:pPr>
      <w:pStyle w:val="Nagwek"/>
    </w:pPr>
    <w:r>
      <w:rPr>
        <w:rFonts w:ascii="Times New Roman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450D8D" wp14:editId="10B58C78">
              <wp:simplePos x="0" y="0"/>
              <wp:positionH relativeFrom="margin">
                <wp:posOffset>0</wp:posOffset>
              </wp:positionH>
              <wp:positionV relativeFrom="paragraph">
                <wp:posOffset>106680</wp:posOffset>
              </wp:positionV>
              <wp:extent cx="2393576" cy="44259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3576" cy="442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F4A61" w14:textId="77777777" w:rsidR="00C51D31" w:rsidRPr="007E6A0A" w:rsidRDefault="00C51D31" w:rsidP="00C51D31">
                          <w:pPr>
                            <w:spacing w:line="696" w:lineRule="exact"/>
                            <w:rPr>
                              <w:rFonts w:ascii="Barlow Semi Condensed SemiBold" w:hAnsi="Barlow Semi Condensed SemiBold"/>
                              <w:spacing w:val="60"/>
                              <w:sz w:val="60"/>
                              <w:szCs w:val="60"/>
                            </w:rPr>
                          </w:pPr>
                          <w:r w:rsidRPr="007E6A0A">
                            <w:rPr>
                              <w:rFonts w:ascii="Barlow Semi Condensed SemiBold" w:hAnsi="Barlow Semi Condensed SemiBold"/>
                              <w:color w:val="FFFFFF"/>
                              <w:spacing w:val="60"/>
                              <w:w w:val="75"/>
                              <w:sz w:val="60"/>
                              <w:szCs w:val="60"/>
                            </w:rPr>
                            <w:t>REFERENCJE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50D8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0;margin-top:8.4pt;width:188.45pt;height:34.8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" filled="f" stroked="f">
              <v:textbox inset="0,0,0,0">
                <w:txbxContent>
                  <w:p w14:paraId="5A8F4A61" w14:textId="77777777" w:rsidR="00C51D31" w:rsidRPr="007E6A0A" w:rsidRDefault="00C51D31" w:rsidP="00C51D31">
                    <w:pPr>
                      <w:spacing w:line="696" w:lineRule="exact"/>
                      <w:rPr>
                        <w:rFonts w:ascii="Barlow Semi Condensed SemiBold" w:hAnsi="Barlow Semi Condensed SemiBold"/>
                        <w:spacing w:val="60"/>
                        <w:sz w:val="60"/>
                        <w:szCs w:val="60"/>
                      </w:rPr>
                    </w:pPr>
                    <w:r w:rsidRPr="007E6A0A">
                      <w:rPr>
                        <w:rFonts w:ascii="Barlow Semi Condensed SemiBold" w:hAnsi="Barlow Semi Condensed SemiBold"/>
                        <w:color w:val="FFFFFF"/>
                        <w:spacing w:val="60"/>
                        <w:w w:val="75"/>
                        <w:sz w:val="60"/>
                        <w:szCs w:val="60"/>
                      </w:rPr>
                      <w:t>REFERENCJE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TArM/D0lCj2Ithkaex+g5vtE37FPmrqzX0r+Ql/UQWvt3Z/XM/w1kPsjJldcCaD0Cb+ZWwgiYOMO45TZuxoWdA==" w:salt="RlSb/4GJW+I5eQ8c7VEL5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31"/>
    <w:rsid w:val="00013D54"/>
    <w:rsid w:val="004A23F1"/>
    <w:rsid w:val="006A63C6"/>
    <w:rsid w:val="006B39B6"/>
    <w:rsid w:val="008C250D"/>
    <w:rsid w:val="009253C9"/>
    <w:rsid w:val="00937AAC"/>
    <w:rsid w:val="009D2F44"/>
    <w:rsid w:val="00A303A4"/>
    <w:rsid w:val="00C51D31"/>
    <w:rsid w:val="00CA7021"/>
    <w:rsid w:val="00D75B89"/>
    <w:rsid w:val="00DB5C2C"/>
    <w:rsid w:val="00D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6AE78"/>
  <w15:chartTrackingRefBased/>
  <w15:docId w15:val="{7240925B-C5AA-4652-9D94-F99761E4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1D31"/>
  </w:style>
  <w:style w:type="paragraph" w:styleId="Stopka">
    <w:name w:val="footer"/>
    <w:basedOn w:val="Normalny"/>
    <w:link w:val="StopkaZnak"/>
    <w:uiPriority w:val="99"/>
    <w:unhideWhenUsed/>
    <w:rsid w:val="00C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1D31"/>
  </w:style>
  <w:style w:type="character" w:styleId="Tekstzastpczy">
    <w:name w:val="Placeholder Text"/>
    <w:basedOn w:val="Domylnaczcionkaakapitu"/>
    <w:uiPriority w:val="99"/>
    <w:semiHidden/>
    <w:rsid w:val="00C51D31"/>
    <w:rPr>
      <w:color w:val="808080"/>
    </w:rPr>
  </w:style>
  <w:style w:type="character" w:customStyle="1" w:styleId="Barlow">
    <w:name w:val="Barlow"/>
    <w:basedOn w:val="Domylnaczcionkaakapitu"/>
    <w:uiPriority w:val="1"/>
    <w:rsid w:val="00C51D31"/>
    <w:rPr>
      <w:rFonts w:ascii="Barlow Semi Condensed" w:hAnsi="Barlow Semi Condensed"/>
      <w:color w:val="0D0D0D" w:themeColor="text1" w:themeTint="F2"/>
      <w:sz w:val="28"/>
    </w:rPr>
  </w:style>
  <w:style w:type="character" w:customStyle="1" w:styleId="stopkabold">
    <w:name w:val="stopka bold"/>
    <w:basedOn w:val="Domylnaczcionkaakapitu"/>
    <w:uiPriority w:val="1"/>
    <w:rsid w:val="00C51D31"/>
    <w:rPr>
      <w:rFonts w:ascii="Barlow Black" w:hAnsi="Barlow Black"/>
      <w:color w:val="D9D9D9"/>
      <w:sz w:val="20"/>
    </w:rPr>
  </w:style>
  <w:style w:type="character" w:customStyle="1" w:styleId="NIP">
    <w:name w:val="NIP"/>
    <w:basedOn w:val="Domylnaczcionkaakapitu"/>
    <w:uiPriority w:val="1"/>
    <w:rsid w:val="00C51D31"/>
    <w:rPr>
      <w:rFonts w:ascii="Barlow Semi Condensed" w:hAnsi="Barlow Semi Condensed"/>
      <w:color w:val="D9D9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1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7FCEEBE239422E82CF58AFECA722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F8072F-B587-4BCC-AB33-7FCDCC0FCF7B}"/>
      </w:docPartPr>
      <w:docPartBody>
        <w:p w:rsidR="000F3B36" w:rsidRDefault="000F3B36" w:rsidP="000F3B36">
          <w:pPr>
            <w:pStyle w:val="DB7FCEEBE239422E82CF58AFECA722853"/>
          </w:pPr>
          <w:r w:rsidRPr="008C250D">
            <w:rPr>
              <w:rFonts w:ascii="Barlow Condensed" w:eastAsia="Tahoma" w:hAnsi="Barlow Condensed" w:cs="Tahoma"/>
              <w:color w:val="767171" w:themeColor="background2" w:themeShade="80"/>
              <w:sz w:val="28"/>
            </w:rPr>
            <w:t>data</w:t>
          </w:r>
        </w:p>
      </w:docPartBody>
    </w:docPart>
    <w:docPart>
      <w:docPartPr>
        <w:name w:val="30CA70F8C7A74C978A353F0D638A3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3FAC10-E612-48A1-B641-08B5738282BE}"/>
      </w:docPartPr>
      <w:docPartBody>
        <w:p w:rsidR="000F3B36" w:rsidRDefault="000F3B36" w:rsidP="000F3B36">
          <w:pPr>
            <w:pStyle w:val="30CA70F8C7A74C978A353F0D638A377B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nazwa podmiotu</w:t>
          </w:r>
        </w:p>
      </w:docPartBody>
    </w:docPart>
    <w:docPart>
      <w:docPartPr>
        <w:name w:val="3990A1883C9A4A9D921EC6CF8EEFD4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48C5AD-52E3-47EE-AEF6-DD2901DF9A4E}"/>
      </w:docPartPr>
      <w:docPartBody>
        <w:p w:rsidR="000F3B36" w:rsidRDefault="000F3B36" w:rsidP="000F3B36">
          <w:pPr>
            <w:pStyle w:val="3990A1883C9A4A9D921EC6CF8EEFD4C0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dane inwestora</w:t>
          </w:r>
        </w:p>
      </w:docPartBody>
    </w:docPart>
    <w:docPart>
      <w:docPartPr>
        <w:name w:val="9EB9713823024A2BAFAB7687CC09C4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B34A28-A24B-4A70-A3C6-DA9931A1B685}"/>
      </w:docPartPr>
      <w:docPartBody>
        <w:p w:rsidR="000F3B36" w:rsidRDefault="000F3B36" w:rsidP="000F3B36">
          <w:pPr>
            <w:pStyle w:val="9EB9713823024A2BAFAB7687CC09C4FE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nazwa usługi</w:t>
          </w:r>
        </w:p>
      </w:docPartBody>
    </w:docPart>
    <w:docPart>
      <w:docPartPr>
        <w:name w:val="5BAD9ED28149451A90FD5AA4F25E12D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425929-7F92-4C0C-8BCB-DDAC1D26BA7C}"/>
      </w:docPartPr>
      <w:docPartBody>
        <w:p w:rsidR="000F3B36" w:rsidRDefault="000F3B36" w:rsidP="000F3B36">
          <w:pPr>
            <w:pStyle w:val="5BAD9ED28149451A90FD5AA4F25E12D5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projekt/inwestycja</w:t>
          </w:r>
        </w:p>
      </w:docPartBody>
    </w:docPart>
    <w:docPart>
      <w:docPartPr>
        <w:name w:val="E6C0D16AB5424ADF9B774E6B72D178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029C06-A95E-4D20-92A6-E005043D26FB}"/>
      </w:docPartPr>
      <w:docPartBody>
        <w:p w:rsidR="000F3B36" w:rsidRDefault="000F3B36" w:rsidP="000F3B36">
          <w:pPr>
            <w:pStyle w:val="E6C0D16AB5424ADF9B774E6B72D178AD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pod nazwą</w:t>
          </w:r>
        </w:p>
      </w:docPartBody>
    </w:docPart>
    <w:docPart>
      <w:docPartPr>
        <w:name w:val="DFBB10D6CED94587A32DA8513F0883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A83A95-969F-413E-8380-0559007FC34B}"/>
      </w:docPartPr>
      <w:docPartBody>
        <w:p w:rsidR="000F3B36" w:rsidRDefault="000F3B36" w:rsidP="000F3B36">
          <w:pPr>
            <w:pStyle w:val="DFBB10D6CED94587A32DA8513F0883765"/>
          </w:pPr>
          <w:r w:rsidRPr="00937AAC">
            <w:rPr>
              <w:rFonts w:ascii="Barlow Condensed" w:hAnsi="Barlow Condensed" w:cstheme="majorHAnsi"/>
              <w:color w:val="767171" w:themeColor="background2" w:themeShade="80"/>
              <w:sz w:val="28"/>
              <w:szCs w:val="28"/>
            </w:rPr>
            <w:t>data rozpoczęcia</w:t>
          </w:r>
        </w:p>
      </w:docPartBody>
    </w:docPart>
    <w:docPart>
      <w:docPartPr>
        <w:name w:val="EDB19C1CB8D9431B906090AFD4E71A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70B728-4DE1-43BE-911A-BDB0E588EFC8}"/>
      </w:docPartPr>
      <w:docPartBody>
        <w:p w:rsidR="000F3B36" w:rsidRDefault="000F3B36" w:rsidP="000F3B36">
          <w:pPr>
            <w:pStyle w:val="EDB19C1CB8D9431B906090AFD4E71A545"/>
          </w:pPr>
          <w:r w:rsidRPr="00937AAC">
            <w:rPr>
              <w:rFonts w:ascii="Barlow Condensed" w:hAnsi="Barlow Condensed"/>
              <w:color w:val="767171" w:themeColor="background2" w:themeShade="80"/>
              <w:sz w:val="28"/>
              <w:szCs w:val="28"/>
            </w:rPr>
            <w:t>data zakończenia</w:t>
          </w:r>
        </w:p>
      </w:docPartBody>
    </w:docPart>
    <w:docPart>
      <w:docPartPr>
        <w:name w:val="9F450D13409943F28112FF35EDF2109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CC3014-7FCF-4F6E-91E8-7A69ADF1157E}"/>
      </w:docPartPr>
      <w:docPartBody>
        <w:p w:rsidR="000F3B36" w:rsidRDefault="000F3B36" w:rsidP="000F3B36">
          <w:pPr>
            <w:pStyle w:val="9F450D13409943F28112FF35EDF2109E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rodzaj branży</w:t>
          </w:r>
        </w:p>
      </w:docPartBody>
    </w:docPart>
    <w:docPart>
      <w:docPartPr>
        <w:name w:val="EB8762AB4D0F4D8392C5D116672918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A80EC5-85CB-40CA-89A7-A3EDC2225E79}"/>
      </w:docPartPr>
      <w:docPartBody>
        <w:p w:rsidR="000F3B36" w:rsidRDefault="000F3B36" w:rsidP="000F3B36">
          <w:pPr>
            <w:pStyle w:val="EB8762AB4D0F4D8392C5D11667291827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 xml:space="preserve">pow. użytkowa </w:t>
          </w:r>
        </w:p>
      </w:docPartBody>
    </w:docPart>
    <w:docPart>
      <w:docPartPr>
        <w:name w:val="F03C9359FB014FDE8AA55C5B6A8319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DAD80-DC07-4D33-9FA0-097229D23665}"/>
      </w:docPartPr>
      <w:docPartBody>
        <w:p w:rsidR="000F3B36" w:rsidRDefault="000F3B36" w:rsidP="000F3B36">
          <w:pPr>
            <w:pStyle w:val="F03C9359FB014FDE8AA55C5B6A8319DB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kubatura</w:t>
          </w:r>
        </w:p>
      </w:docPartBody>
    </w:docPart>
    <w:docPart>
      <w:docPartPr>
        <w:name w:val="6BBEEDB463E14F618DA61D60D0EBA6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AE7F10-63B0-44D1-A7FA-75DD25F3C1D3}"/>
      </w:docPartPr>
      <w:docPartBody>
        <w:p w:rsidR="000F3B36" w:rsidRDefault="000F3B36" w:rsidP="000F3B36">
          <w:pPr>
            <w:pStyle w:val="6BBEEDB463E14F618DA61D60D0EBA6D1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kwota</w:t>
          </w:r>
        </w:p>
      </w:docPartBody>
    </w:docPart>
    <w:docPart>
      <w:docPartPr>
        <w:name w:val="EAFB08514FB44544938C78BD7C563F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FDB099-A364-4188-8649-0DDB2E1B39BD}"/>
      </w:docPartPr>
      <w:docPartBody>
        <w:p w:rsidR="000F3B36" w:rsidRDefault="000F3B36" w:rsidP="000F3B36">
          <w:pPr>
            <w:pStyle w:val="EAFB08514FB44544938C78BD7C563F465"/>
          </w:pPr>
          <w:r w:rsidRPr="00C51D31">
            <w:rPr>
              <w:rFonts w:ascii="Barlow Condensed" w:eastAsia="Tahoma" w:hAnsi="Barlow Condensed" w:cs="Tahoma"/>
              <w:color w:val="808080"/>
              <w:sz w:val="28"/>
            </w:rPr>
            <w:t>zakres prac</w:t>
          </w:r>
        </w:p>
      </w:docPartBody>
    </w:docPart>
    <w:docPart>
      <w:docPartPr>
        <w:name w:val="94D7C2F840124627A2042F35D96708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DCA760-3A15-4E53-8E59-3E39D6FFC9C0}"/>
      </w:docPartPr>
      <w:docPartBody>
        <w:p w:rsidR="000F3B36" w:rsidRDefault="000F3B36" w:rsidP="000F3B36">
          <w:pPr>
            <w:pStyle w:val="94D7C2F840124627A2042F35D967083F5"/>
          </w:pPr>
          <w:r w:rsidRPr="00234D86">
            <w:rPr>
              <w:rStyle w:val="Tekstzastpczy"/>
            </w:rPr>
            <w:t>dane firmy</w:t>
          </w:r>
        </w:p>
      </w:docPartBody>
    </w:docPart>
    <w:docPart>
      <w:docPartPr>
        <w:name w:val="6A7FD4B8F6514BEFB465243AB5D237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64DD85-5D87-4763-BE36-6A487A87EE8F}"/>
      </w:docPartPr>
      <w:docPartBody>
        <w:p w:rsidR="000F3B36" w:rsidRDefault="000F3B36" w:rsidP="000F3B36">
          <w:pPr>
            <w:pStyle w:val="6A7FD4B8F6514BEFB465243AB5D237395"/>
          </w:pPr>
          <w:r w:rsidRPr="00930EC7">
            <w:rPr>
              <w:rStyle w:val="Tekstzastpczy"/>
            </w:rPr>
            <w:t>NIP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 Semi Condensed">
    <w:panose1 w:val="00000506000000000000"/>
    <w:charset w:val="EE"/>
    <w:family w:val="auto"/>
    <w:pitch w:val="variable"/>
    <w:sig w:usb0="20000007" w:usb1="00000000" w:usb2="00000000" w:usb3="00000000" w:csb0="00000193" w:csb1="00000000"/>
  </w:font>
  <w:font w:name="Barlow Black">
    <w:panose1 w:val="00000A00000000000000"/>
    <w:charset w:val="EE"/>
    <w:family w:val="auto"/>
    <w:pitch w:val="variable"/>
    <w:sig w:usb0="20000007" w:usb1="00000000" w:usb2="00000000" w:usb3="00000000" w:csb0="00000193" w:csb1="00000000"/>
  </w:font>
  <w:font w:name="Barlow Condensed">
    <w:altName w:val="Barlow Condensed"/>
    <w:charset w:val="EE"/>
    <w:family w:val="auto"/>
    <w:pitch w:val="variable"/>
    <w:sig w:usb0="20000007" w:usb1="00000000" w:usb2="00000000" w:usb3="00000000" w:csb0="00000193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 Condensed Medium">
    <w:charset w:val="EE"/>
    <w:family w:val="auto"/>
    <w:pitch w:val="variable"/>
    <w:sig w:usb0="20000007" w:usb1="00000000" w:usb2="00000000" w:usb3="00000000" w:csb0="00000193" w:csb1="00000000"/>
  </w:font>
  <w:font w:name="Barlow Semi Condensed SemiBold">
    <w:panose1 w:val="00000706000000000000"/>
    <w:charset w:val="EE"/>
    <w:family w:val="auto"/>
    <w:pitch w:val="variable"/>
    <w:sig w:usb0="20000007" w:usb1="00000000" w:usb2="00000000" w:usb3="00000000" w:csb0="00000193" w:csb1="00000000"/>
  </w:font>
  <w:font w:name="Gill Sans MT">
    <w:altName w:val="Gill Sans MT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FB"/>
    <w:rsid w:val="000D4AC6"/>
    <w:rsid w:val="000F3B36"/>
    <w:rsid w:val="0070336D"/>
    <w:rsid w:val="00B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F3B36"/>
    <w:rPr>
      <w:color w:val="808080"/>
    </w:rPr>
  </w:style>
  <w:style w:type="paragraph" w:customStyle="1" w:styleId="30CA70F8C7A74C978A353F0D638A377B1">
    <w:name w:val="30CA70F8C7A74C978A353F0D638A377B1"/>
    <w:rsid w:val="000F3B36"/>
    <w:rPr>
      <w:rFonts w:eastAsiaTheme="minorHAnsi"/>
      <w:lang w:eastAsia="en-US"/>
    </w:rPr>
  </w:style>
  <w:style w:type="paragraph" w:customStyle="1" w:styleId="3990A1883C9A4A9D921EC6CF8EEFD4C01">
    <w:name w:val="3990A1883C9A4A9D921EC6CF8EEFD4C01"/>
    <w:rsid w:val="000F3B36"/>
    <w:rPr>
      <w:rFonts w:eastAsiaTheme="minorHAnsi"/>
      <w:lang w:eastAsia="en-US"/>
    </w:rPr>
  </w:style>
  <w:style w:type="paragraph" w:customStyle="1" w:styleId="9EB9713823024A2BAFAB7687CC09C4FE1">
    <w:name w:val="9EB9713823024A2BAFAB7687CC09C4FE1"/>
    <w:rsid w:val="000F3B36"/>
    <w:rPr>
      <w:rFonts w:eastAsiaTheme="minorHAnsi"/>
      <w:lang w:eastAsia="en-US"/>
    </w:rPr>
  </w:style>
  <w:style w:type="paragraph" w:customStyle="1" w:styleId="5BAD9ED28149451A90FD5AA4F25E12D51">
    <w:name w:val="5BAD9ED28149451A90FD5AA4F25E12D51"/>
    <w:rsid w:val="000F3B36"/>
    <w:rPr>
      <w:rFonts w:eastAsiaTheme="minorHAnsi"/>
      <w:lang w:eastAsia="en-US"/>
    </w:rPr>
  </w:style>
  <w:style w:type="paragraph" w:customStyle="1" w:styleId="E6C0D16AB5424ADF9B774E6B72D178AD1">
    <w:name w:val="E6C0D16AB5424ADF9B774E6B72D178AD1"/>
    <w:rsid w:val="000F3B36"/>
    <w:rPr>
      <w:rFonts w:eastAsiaTheme="minorHAnsi"/>
      <w:lang w:eastAsia="en-US"/>
    </w:rPr>
  </w:style>
  <w:style w:type="paragraph" w:customStyle="1" w:styleId="DFBB10D6CED94587A32DA8513F0883761">
    <w:name w:val="DFBB10D6CED94587A32DA8513F0883761"/>
    <w:rsid w:val="000F3B36"/>
    <w:rPr>
      <w:rFonts w:eastAsiaTheme="minorHAnsi"/>
      <w:lang w:eastAsia="en-US"/>
    </w:rPr>
  </w:style>
  <w:style w:type="paragraph" w:customStyle="1" w:styleId="EDB19C1CB8D9431B906090AFD4E71A541">
    <w:name w:val="EDB19C1CB8D9431B906090AFD4E71A541"/>
    <w:rsid w:val="000F3B36"/>
    <w:rPr>
      <w:rFonts w:eastAsiaTheme="minorHAnsi"/>
      <w:lang w:eastAsia="en-US"/>
    </w:rPr>
  </w:style>
  <w:style w:type="paragraph" w:customStyle="1" w:styleId="9F450D13409943F28112FF35EDF2109E1">
    <w:name w:val="9F450D13409943F28112FF35EDF2109E1"/>
    <w:rsid w:val="000F3B36"/>
    <w:rPr>
      <w:rFonts w:eastAsiaTheme="minorHAnsi"/>
      <w:lang w:eastAsia="en-US"/>
    </w:rPr>
  </w:style>
  <w:style w:type="paragraph" w:customStyle="1" w:styleId="EB8762AB4D0F4D8392C5D116672918271">
    <w:name w:val="EB8762AB4D0F4D8392C5D116672918271"/>
    <w:rsid w:val="000F3B36"/>
    <w:rPr>
      <w:rFonts w:eastAsiaTheme="minorHAnsi"/>
      <w:lang w:eastAsia="en-US"/>
    </w:rPr>
  </w:style>
  <w:style w:type="paragraph" w:customStyle="1" w:styleId="F03C9359FB014FDE8AA55C5B6A8319DB1">
    <w:name w:val="F03C9359FB014FDE8AA55C5B6A8319DB1"/>
    <w:rsid w:val="000F3B36"/>
    <w:rPr>
      <w:rFonts w:eastAsiaTheme="minorHAnsi"/>
      <w:lang w:eastAsia="en-US"/>
    </w:rPr>
  </w:style>
  <w:style w:type="paragraph" w:customStyle="1" w:styleId="6BBEEDB463E14F618DA61D60D0EBA6D11">
    <w:name w:val="6BBEEDB463E14F618DA61D60D0EBA6D11"/>
    <w:rsid w:val="000F3B36"/>
    <w:rPr>
      <w:rFonts w:eastAsiaTheme="minorHAnsi"/>
      <w:lang w:eastAsia="en-US"/>
    </w:rPr>
  </w:style>
  <w:style w:type="paragraph" w:customStyle="1" w:styleId="EAFB08514FB44544938C78BD7C563F461">
    <w:name w:val="EAFB08514FB44544938C78BD7C563F461"/>
    <w:rsid w:val="000F3B36"/>
    <w:rPr>
      <w:rFonts w:eastAsiaTheme="minorHAnsi"/>
      <w:lang w:eastAsia="en-US"/>
    </w:rPr>
  </w:style>
  <w:style w:type="paragraph" w:customStyle="1" w:styleId="94D7C2F840124627A2042F35D967083F1">
    <w:name w:val="94D7C2F840124627A2042F35D967083F1"/>
    <w:rsid w:val="000F3B36"/>
    <w:rPr>
      <w:rFonts w:eastAsiaTheme="minorHAnsi"/>
      <w:lang w:eastAsia="en-US"/>
    </w:rPr>
  </w:style>
  <w:style w:type="paragraph" w:customStyle="1" w:styleId="6A7FD4B8F6514BEFB465243AB5D237391">
    <w:name w:val="6A7FD4B8F6514BEFB465243AB5D237391"/>
    <w:rsid w:val="000F3B36"/>
    <w:rPr>
      <w:rFonts w:eastAsiaTheme="minorHAnsi"/>
      <w:lang w:eastAsia="en-US"/>
    </w:rPr>
  </w:style>
  <w:style w:type="paragraph" w:customStyle="1" w:styleId="30CA70F8C7A74C978A353F0D638A377B2">
    <w:name w:val="30CA70F8C7A74C978A353F0D638A377B2"/>
    <w:rsid w:val="000F3B36"/>
    <w:rPr>
      <w:rFonts w:eastAsiaTheme="minorHAnsi"/>
      <w:lang w:eastAsia="en-US"/>
    </w:rPr>
  </w:style>
  <w:style w:type="paragraph" w:customStyle="1" w:styleId="3990A1883C9A4A9D921EC6CF8EEFD4C02">
    <w:name w:val="3990A1883C9A4A9D921EC6CF8EEFD4C02"/>
    <w:rsid w:val="000F3B36"/>
    <w:rPr>
      <w:rFonts w:eastAsiaTheme="minorHAnsi"/>
      <w:lang w:eastAsia="en-US"/>
    </w:rPr>
  </w:style>
  <w:style w:type="paragraph" w:customStyle="1" w:styleId="9EB9713823024A2BAFAB7687CC09C4FE2">
    <w:name w:val="9EB9713823024A2BAFAB7687CC09C4FE2"/>
    <w:rsid w:val="000F3B36"/>
    <w:rPr>
      <w:rFonts w:eastAsiaTheme="minorHAnsi"/>
      <w:lang w:eastAsia="en-US"/>
    </w:rPr>
  </w:style>
  <w:style w:type="paragraph" w:customStyle="1" w:styleId="5BAD9ED28149451A90FD5AA4F25E12D52">
    <w:name w:val="5BAD9ED28149451A90FD5AA4F25E12D52"/>
    <w:rsid w:val="000F3B36"/>
    <w:rPr>
      <w:rFonts w:eastAsiaTheme="minorHAnsi"/>
      <w:lang w:eastAsia="en-US"/>
    </w:rPr>
  </w:style>
  <w:style w:type="paragraph" w:customStyle="1" w:styleId="E6C0D16AB5424ADF9B774E6B72D178AD2">
    <w:name w:val="E6C0D16AB5424ADF9B774E6B72D178AD2"/>
    <w:rsid w:val="000F3B36"/>
    <w:rPr>
      <w:rFonts w:eastAsiaTheme="minorHAnsi"/>
      <w:lang w:eastAsia="en-US"/>
    </w:rPr>
  </w:style>
  <w:style w:type="paragraph" w:customStyle="1" w:styleId="DFBB10D6CED94587A32DA8513F0883762">
    <w:name w:val="DFBB10D6CED94587A32DA8513F0883762"/>
    <w:rsid w:val="000F3B36"/>
    <w:rPr>
      <w:rFonts w:eastAsiaTheme="minorHAnsi"/>
      <w:lang w:eastAsia="en-US"/>
    </w:rPr>
  </w:style>
  <w:style w:type="paragraph" w:customStyle="1" w:styleId="EDB19C1CB8D9431B906090AFD4E71A542">
    <w:name w:val="EDB19C1CB8D9431B906090AFD4E71A542"/>
    <w:rsid w:val="000F3B36"/>
    <w:rPr>
      <w:rFonts w:eastAsiaTheme="minorHAnsi"/>
      <w:lang w:eastAsia="en-US"/>
    </w:rPr>
  </w:style>
  <w:style w:type="paragraph" w:customStyle="1" w:styleId="9F450D13409943F28112FF35EDF2109E2">
    <w:name w:val="9F450D13409943F28112FF35EDF2109E2"/>
    <w:rsid w:val="000F3B36"/>
    <w:rPr>
      <w:rFonts w:eastAsiaTheme="minorHAnsi"/>
      <w:lang w:eastAsia="en-US"/>
    </w:rPr>
  </w:style>
  <w:style w:type="paragraph" w:customStyle="1" w:styleId="EB8762AB4D0F4D8392C5D116672918272">
    <w:name w:val="EB8762AB4D0F4D8392C5D116672918272"/>
    <w:rsid w:val="000F3B36"/>
    <w:rPr>
      <w:rFonts w:eastAsiaTheme="minorHAnsi"/>
      <w:lang w:eastAsia="en-US"/>
    </w:rPr>
  </w:style>
  <w:style w:type="paragraph" w:customStyle="1" w:styleId="F03C9359FB014FDE8AA55C5B6A8319DB2">
    <w:name w:val="F03C9359FB014FDE8AA55C5B6A8319DB2"/>
    <w:rsid w:val="000F3B36"/>
    <w:rPr>
      <w:rFonts w:eastAsiaTheme="minorHAnsi"/>
      <w:lang w:eastAsia="en-US"/>
    </w:rPr>
  </w:style>
  <w:style w:type="paragraph" w:customStyle="1" w:styleId="6BBEEDB463E14F618DA61D60D0EBA6D12">
    <w:name w:val="6BBEEDB463E14F618DA61D60D0EBA6D12"/>
    <w:rsid w:val="000F3B36"/>
    <w:rPr>
      <w:rFonts w:eastAsiaTheme="minorHAnsi"/>
      <w:lang w:eastAsia="en-US"/>
    </w:rPr>
  </w:style>
  <w:style w:type="paragraph" w:customStyle="1" w:styleId="EAFB08514FB44544938C78BD7C563F462">
    <w:name w:val="EAFB08514FB44544938C78BD7C563F462"/>
    <w:rsid w:val="000F3B36"/>
    <w:rPr>
      <w:rFonts w:eastAsiaTheme="minorHAnsi"/>
      <w:lang w:eastAsia="en-US"/>
    </w:rPr>
  </w:style>
  <w:style w:type="paragraph" w:customStyle="1" w:styleId="94D7C2F840124627A2042F35D967083F2">
    <w:name w:val="94D7C2F840124627A2042F35D967083F2"/>
    <w:rsid w:val="000F3B36"/>
    <w:rPr>
      <w:rFonts w:eastAsiaTheme="minorHAnsi"/>
      <w:lang w:eastAsia="en-US"/>
    </w:rPr>
  </w:style>
  <w:style w:type="paragraph" w:customStyle="1" w:styleId="6A7FD4B8F6514BEFB465243AB5D237392">
    <w:name w:val="6A7FD4B8F6514BEFB465243AB5D237392"/>
    <w:rsid w:val="000F3B36"/>
    <w:rPr>
      <w:rFonts w:eastAsiaTheme="minorHAnsi"/>
      <w:lang w:eastAsia="en-US"/>
    </w:rPr>
  </w:style>
  <w:style w:type="paragraph" w:customStyle="1" w:styleId="DB7FCEEBE239422E82CF58AFECA722851">
    <w:name w:val="DB7FCEEBE239422E82CF58AFECA722851"/>
    <w:rsid w:val="000F3B36"/>
    <w:rPr>
      <w:rFonts w:eastAsiaTheme="minorHAnsi"/>
      <w:lang w:eastAsia="en-US"/>
    </w:rPr>
  </w:style>
  <w:style w:type="paragraph" w:customStyle="1" w:styleId="30CA70F8C7A74C978A353F0D638A377B3">
    <w:name w:val="30CA70F8C7A74C978A353F0D638A377B3"/>
    <w:rsid w:val="000F3B36"/>
    <w:rPr>
      <w:rFonts w:eastAsiaTheme="minorHAnsi"/>
      <w:lang w:eastAsia="en-US"/>
    </w:rPr>
  </w:style>
  <w:style w:type="paragraph" w:customStyle="1" w:styleId="3990A1883C9A4A9D921EC6CF8EEFD4C03">
    <w:name w:val="3990A1883C9A4A9D921EC6CF8EEFD4C03"/>
    <w:rsid w:val="000F3B36"/>
    <w:rPr>
      <w:rFonts w:eastAsiaTheme="minorHAnsi"/>
      <w:lang w:eastAsia="en-US"/>
    </w:rPr>
  </w:style>
  <w:style w:type="paragraph" w:customStyle="1" w:styleId="9EB9713823024A2BAFAB7687CC09C4FE3">
    <w:name w:val="9EB9713823024A2BAFAB7687CC09C4FE3"/>
    <w:rsid w:val="000F3B36"/>
    <w:rPr>
      <w:rFonts w:eastAsiaTheme="minorHAnsi"/>
      <w:lang w:eastAsia="en-US"/>
    </w:rPr>
  </w:style>
  <w:style w:type="paragraph" w:customStyle="1" w:styleId="5BAD9ED28149451A90FD5AA4F25E12D53">
    <w:name w:val="5BAD9ED28149451A90FD5AA4F25E12D53"/>
    <w:rsid w:val="000F3B36"/>
    <w:rPr>
      <w:rFonts w:eastAsiaTheme="minorHAnsi"/>
      <w:lang w:eastAsia="en-US"/>
    </w:rPr>
  </w:style>
  <w:style w:type="paragraph" w:customStyle="1" w:styleId="E6C0D16AB5424ADF9B774E6B72D178AD3">
    <w:name w:val="E6C0D16AB5424ADF9B774E6B72D178AD3"/>
    <w:rsid w:val="000F3B36"/>
    <w:rPr>
      <w:rFonts w:eastAsiaTheme="minorHAnsi"/>
      <w:lang w:eastAsia="en-US"/>
    </w:rPr>
  </w:style>
  <w:style w:type="paragraph" w:customStyle="1" w:styleId="DFBB10D6CED94587A32DA8513F0883763">
    <w:name w:val="DFBB10D6CED94587A32DA8513F0883763"/>
    <w:rsid w:val="000F3B36"/>
    <w:rPr>
      <w:rFonts w:eastAsiaTheme="minorHAnsi"/>
      <w:lang w:eastAsia="en-US"/>
    </w:rPr>
  </w:style>
  <w:style w:type="paragraph" w:customStyle="1" w:styleId="EDB19C1CB8D9431B906090AFD4E71A543">
    <w:name w:val="EDB19C1CB8D9431B906090AFD4E71A543"/>
    <w:rsid w:val="000F3B36"/>
    <w:rPr>
      <w:rFonts w:eastAsiaTheme="minorHAnsi"/>
      <w:lang w:eastAsia="en-US"/>
    </w:rPr>
  </w:style>
  <w:style w:type="paragraph" w:customStyle="1" w:styleId="9F450D13409943F28112FF35EDF2109E3">
    <w:name w:val="9F450D13409943F28112FF35EDF2109E3"/>
    <w:rsid w:val="000F3B36"/>
    <w:rPr>
      <w:rFonts w:eastAsiaTheme="minorHAnsi"/>
      <w:lang w:eastAsia="en-US"/>
    </w:rPr>
  </w:style>
  <w:style w:type="paragraph" w:customStyle="1" w:styleId="EB8762AB4D0F4D8392C5D116672918273">
    <w:name w:val="EB8762AB4D0F4D8392C5D116672918273"/>
    <w:rsid w:val="000F3B36"/>
    <w:rPr>
      <w:rFonts w:eastAsiaTheme="minorHAnsi"/>
      <w:lang w:eastAsia="en-US"/>
    </w:rPr>
  </w:style>
  <w:style w:type="paragraph" w:customStyle="1" w:styleId="F03C9359FB014FDE8AA55C5B6A8319DB3">
    <w:name w:val="F03C9359FB014FDE8AA55C5B6A8319DB3"/>
    <w:rsid w:val="000F3B36"/>
    <w:rPr>
      <w:rFonts w:eastAsiaTheme="minorHAnsi"/>
      <w:lang w:eastAsia="en-US"/>
    </w:rPr>
  </w:style>
  <w:style w:type="paragraph" w:customStyle="1" w:styleId="DB7FCEEBE239422E82CF58AFECA72285">
    <w:name w:val="DB7FCEEBE239422E82CF58AFECA72285"/>
    <w:rsid w:val="00BD10FB"/>
  </w:style>
  <w:style w:type="paragraph" w:customStyle="1" w:styleId="30CA70F8C7A74C978A353F0D638A377B">
    <w:name w:val="30CA70F8C7A74C978A353F0D638A377B"/>
    <w:rsid w:val="00BD10FB"/>
  </w:style>
  <w:style w:type="paragraph" w:customStyle="1" w:styleId="3990A1883C9A4A9D921EC6CF8EEFD4C0">
    <w:name w:val="3990A1883C9A4A9D921EC6CF8EEFD4C0"/>
    <w:rsid w:val="00BD10FB"/>
  </w:style>
  <w:style w:type="paragraph" w:customStyle="1" w:styleId="9EB9713823024A2BAFAB7687CC09C4FE">
    <w:name w:val="9EB9713823024A2BAFAB7687CC09C4FE"/>
    <w:rsid w:val="00BD10FB"/>
  </w:style>
  <w:style w:type="paragraph" w:customStyle="1" w:styleId="5BAD9ED28149451A90FD5AA4F25E12D5">
    <w:name w:val="5BAD9ED28149451A90FD5AA4F25E12D5"/>
    <w:rsid w:val="00BD10FB"/>
  </w:style>
  <w:style w:type="paragraph" w:customStyle="1" w:styleId="E6C0D16AB5424ADF9B774E6B72D178AD">
    <w:name w:val="E6C0D16AB5424ADF9B774E6B72D178AD"/>
    <w:rsid w:val="00BD10FB"/>
  </w:style>
  <w:style w:type="paragraph" w:customStyle="1" w:styleId="DFBB10D6CED94587A32DA8513F088376">
    <w:name w:val="DFBB10D6CED94587A32DA8513F088376"/>
    <w:rsid w:val="00BD10FB"/>
  </w:style>
  <w:style w:type="paragraph" w:customStyle="1" w:styleId="EDB19C1CB8D9431B906090AFD4E71A54">
    <w:name w:val="EDB19C1CB8D9431B906090AFD4E71A54"/>
    <w:rsid w:val="00BD10FB"/>
  </w:style>
  <w:style w:type="paragraph" w:customStyle="1" w:styleId="9F450D13409943F28112FF35EDF2109E">
    <w:name w:val="9F450D13409943F28112FF35EDF2109E"/>
    <w:rsid w:val="00BD10FB"/>
  </w:style>
  <w:style w:type="paragraph" w:customStyle="1" w:styleId="EB8762AB4D0F4D8392C5D11667291827">
    <w:name w:val="EB8762AB4D0F4D8392C5D11667291827"/>
    <w:rsid w:val="00BD10FB"/>
  </w:style>
  <w:style w:type="paragraph" w:customStyle="1" w:styleId="F03C9359FB014FDE8AA55C5B6A8319DB">
    <w:name w:val="F03C9359FB014FDE8AA55C5B6A8319DB"/>
    <w:rsid w:val="00BD10FB"/>
  </w:style>
  <w:style w:type="paragraph" w:customStyle="1" w:styleId="6BBEEDB463E14F618DA61D60D0EBA6D1">
    <w:name w:val="6BBEEDB463E14F618DA61D60D0EBA6D1"/>
    <w:rsid w:val="00BD10FB"/>
  </w:style>
  <w:style w:type="paragraph" w:customStyle="1" w:styleId="EAFB08514FB44544938C78BD7C563F46">
    <w:name w:val="EAFB08514FB44544938C78BD7C563F46"/>
    <w:rsid w:val="00BD10FB"/>
  </w:style>
  <w:style w:type="paragraph" w:customStyle="1" w:styleId="6BBEEDB463E14F618DA61D60D0EBA6D13">
    <w:name w:val="6BBEEDB463E14F618DA61D60D0EBA6D13"/>
    <w:rsid w:val="000F3B36"/>
    <w:rPr>
      <w:rFonts w:eastAsiaTheme="minorHAnsi"/>
      <w:lang w:eastAsia="en-US"/>
    </w:rPr>
  </w:style>
  <w:style w:type="paragraph" w:customStyle="1" w:styleId="EAFB08514FB44544938C78BD7C563F463">
    <w:name w:val="EAFB08514FB44544938C78BD7C563F463"/>
    <w:rsid w:val="000F3B36"/>
    <w:rPr>
      <w:rFonts w:eastAsiaTheme="minorHAnsi"/>
      <w:lang w:eastAsia="en-US"/>
    </w:rPr>
  </w:style>
  <w:style w:type="paragraph" w:customStyle="1" w:styleId="94D7C2F840124627A2042F35D967083F">
    <w:name w:val="94D7C2F840124627A2042F35D967083F"/>
    <w:rsid w:val="00BD10FB"/>
  </w:style>
  <w:style w:type="paragraph" w:customStyle="1" w:styleId="6A7FD4B8F6514BEFB465243AB5D23739">
    <w:name w:val="6A7FD4B8F6514BEFB465243AB5D23739"/>
    <w:rsid w:val="00BD10FB"/>
  </w:style>
  <w:style w:type="paragraph" w:customStyle="1" w:styleId="94D7C2F840124627A2042F35D967083F3">
    <w:name w:val="94D7C2F840124627A2042F35D967083F3"/>
    <w:rsid w:val="000F3B36"/>
    <w:rPr>
      <w:rFonts w:eastAsiaTheme="minorHAnsi"/>
      <w:lang w:eastAsia="en-US"/>
    </w:rPr>
  </w:style>
  <w:style w:type="paragraph" w:customStyle="1" w:styleId="6A7FD4B8F6514BEFB465243AB5D237393">
    <w:name w:val="6A7FD4B8F6514BEFB465243AB5D237393"/>
    <w:rsid w:val="000F3B36"/>
    <w:rPr>
      <w:rFonts w:eastAsiaTheme="minorHAnsi"/>
      <w:lang w:eastAsia="en-US"/>
    </w:rPr>
  </w:style>
  <w:style w:type="paragraph" w:customStyle="1" w:styleId="DB7FCEEBE239422E82CF58AFECA722852">
    <w:name w:val="DB7FCEEBE239422E82CF58AFECA722852"/>
    <w:rsid w:val="000F3B36"/>
    <w:rPr>
      <w:rFonts w:eastAsiaTheme="minorHAnsi"/>
      <w:lang w:eastAsia="en-US"/>
    </w:rPr>
  </w:style>
  <w:style w:type="paragraph" w:customStyle="1" w:styleId="30CA70F8C7A74C978A353F0D638A377B4">
    <w:name w:val="30CA70F8C7A74C978A353F0D638A377B4"/>
    <w:rsid w:val="000F3B36"/>
    <w:rPr>
      <w:rFonts w:eastAsiaTheme="minorHAnsi"/>
      <w:lang w:eastAsia="en-US"/>
    </w:rPr>
  </w:style>
  <w:style w:type="paragraph" w:customStyle="1" w:styleId="3990A1883C9A4A9D921EC6CF8EEFD4C04">
    <w:name w:val="3990A1883C9A4A9D921EC6CF8EEFD4C04"/>
    <w:rsid w:val="000F3B36"/>
    <w:rPr>
      <w:rFonts w:eastAsiaTheme="minorHAnsi"/>
      <w:lang w:eastAsia="en-US"/>
    </w:rPr>
  </w:style>
  <w:style w:type="paragraph" w:customStyle="1" w:styleId="9EB9713823024A2BAFAB7687CC09C4FE4">
    <w:name w:val="9EB9713823024A2BAFAB7687CC09C4FE4"/>
    <w:rsid w:val="000F3B36"/>
    <w:rPr>
      <w:rFonts w:eastAsiaTheme="minorHAnsi"/>
      <w:lang w:eastAsia="en-US"/>
    </w:rPr>
  </w:style>
  <w:style w:type="paragraph" w:customStyle="1" w:styleId="5BAD9ED28149451A90FD5AA4F25E12D54">
    <w:name w:val="5BAD9ED28149451A90FD5AA4F25E12D54"/>
    <w:rsid w:val="000F3B36"/>
    <w:rPr>
      <w:rFonts w:eastAsiaTheme="minorHAnsi"/>
      <w:lang w:eastAsia="en-US"/>
    </w:rPr>
  </w:style>
  <w:style w:type="paragraph" w:customStyle="1" w:styleId="E6C0D16AB5424ADF9B774E6B72D178AD4">
    <w:name w:val="E6C0D16AB5424ADF9B774E6B72D178AD4"/>
    <w:rsid w:val="000F3B36"/>
    <w:rPr>
      <w:rFonts w:eastAsiaTheme="minorHAnsi"/>
      <w:lang w:eastAsia="en-US"/>
    </w:rPr>
  </w:style>
  <w:style w:type="paragraph" w:customStyle="1" w:styleId="DFBB10D6CED94587A32DA8513F0883764">
    <w:name w:val="DFBB10D6CED94587A32DA8513F0883764"/>
    <w:rsid w:val="000F3B36"/>
    <w:rPr>
      <w:rFonts w:eastAsiaTheme="minorHAnsi"/>
      <w:lang w:eastAsia="en-US"/>
    </w:rPr>
  </w:style>
  <w:style w:type="paragraph" w:customStyle="1" w:styleId="EDB19C1CB8D9431B906090AFD4E71A544">
    <w:name w:val="EDB19C1CB8D9431B906090AFD4E71A544"/>
    <w:rsid w:val="000F3B36"/>
    <w:rPr>
      <w:rFonts w:eastAsiaTheme="minorHAnsi"/>
      <w:lang w:eastAsia="en-US"/>
    </w:rPr>
  </w:style>
  <w:style w:type="paragraph" w:customStyle="1" w:styleId="9F450D13409943F28112FF35EDF2109E4">
    <w:name w:val="9F450D13409943F28112FF35EDF2109E4"/>
    <w:rsid w:val="000F3B36"/>
    <w:rPr>
      <w:rFonts w:eastAsiaTheme="minorHAnsi"/>
      <w:lang w:eastAsia="en-US"/>
    </w:rPr>
  </w:style>
  <w:style w:type="paragraph" w:customStyle="1" w:styleId="EB8762AB4D0F4D8392C5D116672918274">
    <w:name w:val="EB8762AB4D0F4D8392C5D116672918274"/>
    <w:rsid w:val="000F3B36"/>
    <w:rPr>
      <w:rFonts w:eastAsiaTheme="minorHAnsi"/>
      <w:lang w:eastAsia="en-US"/>
    </w:rPr>
  </w:style>
  <w:style w:type="paragraph" w:customStyle="1" w:styleId="F03C9359FB014FDE8AA55C5B6A8319DB4">
    <w:name w:val="F03C9359FB014FDE8AA55C5B6A8319DB4"/>
    <w:rsid w:val="000F3B36"/>
    <w:rPr>
      <w:rFonts w:eastAsiaTheme="minorHAnsi"/>
      <w:lang w:eastAsia="en-US"/>
    </w:rPr>
  </w:style>
  <w:style w:type="paragraph" w:customStyle="1" w:styleId="6BBEEDB463E14F618DA61D60D0EBA6D14">
    <w:name w:val="6BBEEDB463E14F618DA61D60D0EBA6D14"/>
    <w:rsid w:val="000F3B36"/>
    <w:rPr>
      <w:rFonts w:eastAsiaTheme="minorHAnsi"/>
      <w:lang w:eastAsia="en-US"/>
    </w:rPr>
  </w:style>
  <w:style w:type="paragraph" w:customStyle="1" w:styleId="EAFB08514FB44544938C78BD7C563F464">
    <w:name w:val="EAFB08514FB44544938C78BD7C563F464"/>
    <w:rsid w:val="000F3B36"/>
    <w:rPr>
      <w:rFonts w:eastAsiaTheme="minorHAnsi"/>
      <w:lang w:eastAsia="en-US"/>
    </w:rPr>
  </w:style>
  <w:style w:type="paragraph" w:customStyle="1" w:styleId="94D7C2F840124627A2042F35D967083F4">
    <w:name w:val="94D7C2F840124627A2042F35D967083F4"/>
    <w:rsid w:val="000F3B36"/>
    <w:rPr>
      <w:rFonts w:eastAsiaTheme="minorHAnsi"/>
      <w:lang w:eastAsia="en-US"/>
    </w:rPr>
  </w:style>
  <w:style w:type="paragraph" w:customStyle="1" w:styleId="6A7FD4B8F6514BEFB465243AB5D237394">
    <w:name w:val="6A7FD4B8F6514BEFB465243AB5D237394"/>
    <w:rsid w:val="000F3B36"/>
    <w:rPr>
      <w:rFonts w:eastAsiaTheme="minorHAnsi"/>
      <w:lang w:eastAsia="en-US"/>
    </w:rPr>
  </w:style>
  <w:style w:type="paragraph" w:customStyle="1" w:styleId="DB7FCEEBE239422E82CF58AFECA722853">
    <w:name w:val="DB7FCEEBE239422E82CF58AFECA722853"/>
    <w:rsid w:val="000F3B36"/>
    <w:rPr>
      <w:rFonts w:eastAsiaTheme="minorHAnsi"/>
      <w:lang w:eastAsia="en-US"/>
    </w:rPr>
  </w:style>
  <w:style w:type="paragraph" w:customStyle="1" w:styleId="30CA70F8C7A74C978A353F0D638A377B5">
    <w:name w:val="30CA70F8C7A74C978A353F0D638A377B5"/>
    <w:rsid w:val="000F3B36"/>
    <w:rPr>
      <w:rFonts w:eastAsiaTheme="minorHAnsi"/>
      <w:lang w:eastAsia="en-US"/>
    </w:rPr>
  </w:style>
  <w:style w:type="paragraph" w:customStyle="1" w:styleId="3990A1883C9A4A9D921EC6CF8EEFD4C05">
    <w:name w:val="3990A1883C9A4A9D921EC6CF8EEFD4C05"/>
    <w:rsid w:val="000F3B36"/>
    <w:rPr>
      <w:rFonts w:eastAsiaTheme="minorHAnsi"/>
      <w:lang w:eastAsia="en-US"/>
    </w:rPr>
  </w:style>
  <w:style w:type="paragraph" w:customStyle="1" w:styleId="9EB9713823024A2BAFAB7687CC09C4FE5">
    <w:name w:val="9EB9713823024A2BAFAB7687CC09C4FE5"/>
    <w:rsid w:val="000F3B36"/>
    <w:rPr>
      <w:rFonts w:eastAsiaTheme="minorHAnsi"/>
      <w:lang w:eastAsia="en-US"/>
    </w:rPr>
  </w:style>
  <w:style w:type="paragraph" w:customStyle="1" w:styleId="5BAD9ED28149451A90FD5AA4F25E12D55">
    <w:name w:val="5BAD9ED28149451A90FD5AA4F25E12D55"/>
    <w:rsid w:val="000F3B36"/>
    <w:rPr>
      <w:rFonts w:eastAsiaTheme="minorHAnsi"/>
      <w:lang w:eastAsia="en-US"/>
    </w:rPr>
  </w:style>
  <w:style w:type="paragraph" w:customStyle="1" w:styleId="E6C0D16AB5424ADF9B774E6B72D178AD5">
    <w:name w:val="E6C0D16AB5424ADF9B774E6B72D178AD5"/>
    <w:rsid w:val="000F3B36"/>
    <w:rPr>
      <w:rFonts w:eastAsiaTheme="minorHAnsi"/>
      <w:lang w:eastAsia="en-US"/>
    </w:rPr>
  </w:style>
  <w:style w:type="paragraph" w:customStyle="1" w:styleId="DFBB10D6CED94587A32DA8513F0883765">
    <w:name w:val="DFBB10D6CED94587A32DA8513F0883765"/>
    <w:rsid w:val="000F3B36"/>
    <w:rPr>
      <w:rFonts w:eastAsiaTheme="minorHAnsi"/>
      <w:lang w:eastAsia="en-US"/>
    </w:rPr>
  </w:style>
  <w:style w:type="paragraph" w:customStyle="1" w:styleId="EDB19C1CB8D9431B906090AFD4E71A545">
    <w:name w:val="EDB19C1CB8D9431B906090AFD4E71A545"/>
    <w:rsid w:val="000F3B36"/>
    <w:rPr>
      <w:rFonts w:eastAsiaTheme="minorHAnsi"/>
      <w:lang w:eastAsia="en-US"/>
    </w:rPr>
  </w:style>
  <w:style w:type="paragraph" w:customStyle="1" w:styleId="9F450D13409943F28112FF35EDF2109E5">
    <w:name w:val="9F450D13409943F28112FF35EDF2109E5"/>
    <w:rsid w:val="000F3B36"/>
    <w:rPr>
      <w:rFonts w:eastAsiaTheme="minorHAnsi"/>
      <w:lang w:eastAsia="en-US"/>
    </w:rPr>
  </w:style>
  <w:style w:type="paragraph" w:customStyle="1" w:styleId="EB8762AB4D0F4D8392C5D116672918275">
    <w:name w:val="EB8762AB4D0F4D8392C5D116672918275"/>
    <w:rsid w:val="000F3B36"/>
    <w:rPr>
      <w:rFonts w:eastAsiaTheme="minorHAnsi"/>
      <w:lang w:eastAsia="en-US"/>
    </w:rPr>
  </w:style>
  <w:style w:type="paragraph" w:customStyle="1" w:styleId="F03C9359FB014FDE8AA55C5B6A8319DB5">
    <w:name w:val="F03C9359FB014FDE8AA55C5B6A8319DB5"/>
    <w:rsid w:val="000F3B36"/>
    <w:rPr>
      <w:rFonts w:eastAsiaTheme="minorHAnsi"/>
      <w:lang w:eastAsia="en-US"/>
    </w:rPr>
  </w:style>
  <w:style w:type="paragraph" w:customStyle="1" w:styleId="6BBEEDB463E14F618DA61D60D0EBA6D15">
    <w:name w:val="6BBEEDB463E14F618DA61D60D0EBA6D15"/>
    <w:rsid w:val="000F3B36"/>
    <w:rPr>
      <w:rFonts w:eastAsiaTheme="minorHAnsi"/>
      <w:lang w:eastAsia="en-US"/>
    </w:rPr>
  </w:style>
  <w:style w:type="paragraph" w:customStyle="1" w:styleId="EAFB08514FB44544938C78BD7C563F465">
    <w:name w:val="EAFB08514FB44544938C78BD7C563F465"/>
    <w:rsid w:val="000F3B36"/>
    <w:rPr>
      <w:rFonts w:eastAsiaTheme="minorHAnsi"/>
      <w:lang w:eastAsia="en-US"/>
    </w:rPr>
  </w:style>
  <w:style w:type="paragraph" w:customStyle="1" w:styleId="94D7C2F840124627A2042F35D967083F5">
    <w:name w:val="94D7C2F840124627A2042F35D967083F5"/>
    <w:rsid w:val="000F3B36"/>
    <w:rPr>
      <w:rFonts w:eastAsiaTheme="minorHAnsi"/>
      <w:lang w:eastAsia="en-US"/>
    </w:rPr>
  </w:style>
  <w:style w:type="paragraph" w:customStyle="1" w:styleId="6A7FD4B8F6514BEFB465243AB5D237395">
    <w:name w:val="6A7FD4B8F6514BEFB465243AB5D237395"/>
    <w:rsid w:val="000F3B3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960</Characters>
  <Application>Microsoft Office Word</Application>
  <DocSecurity>8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Czesak, Jakub @ Global D&amp;T</dc:creator>
  <cp:keywords/>
  <dc:description/>
  <cp:lastModifiedBy>Czesak, Jakub @ Global D&amp;T</cp:lastModifiedBy>
  <cp:revision>6</cp:revision>
  <dcterms:created xsi:type="dcterms:W3CDTF">2023-07-04T16:52:00Z</dcterms:created>
  <dcterms:modified xsi:type="dcterms:W3CDTF">2023-07-04T17:24:00Z</dcterms:modified>
</cp:coreProperties>
</file>