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B9D69" w14:textId="77777777" w:rsidR="008F0B41" w:rsidRPr="008D244A" w:rsidRDefault="008F0B41" w:rsidP="008F0B41">
      <w:pPr>
        <w:jc w:val="center"/>
        <w:rPr>
          <w:rFonts w:cstheme="minorHAnsi"/>
          <w:b/>
          <w:sz w:val="24"/>
          <w:szCs w:val="24"/>
        </w:rPr>
      </w:pPr>
      <w:r w:rsidRPr="008D244A">
        <w:rPr>
          <w:rFonts w:cstheme="minorHAnsi"/>
          <w:b/>
          <w:sz w:val="24"/>
          <w:szCs w:val="24"/>
        </w:rPr>
        <w:t>Практическое занятие № 5 Нормализация отношений.</w:t>
      </w:r>
    </w:p>
    <w:p w14:paraId="7DD26955" w14:textId="1AFF2F3C" w:rsidR="008F0B41" w:rsidRPr="008D244A" w:rsidRDefault="008F0B41" w:rsidP="008F0B41">
      <w:pPr>
        <w:jc w:val="center"/>
        <w:rPr>
          <w:rFonts w:cstheme="minorHAnsi"/>
          <w:b/>
          <w:sz w:val="24"/>
          <w:szCs w:val="24"/>
        </w:rPr>
      </w:pPr>
      <w:r w:rsidRPr="008D244A">
        <w:rPr>
          <w:rFonts w:cstheme="minorHAnsi"/>
          <w:b/>
          <w:sz w:val="24"/>
          <w:szCs w:val="24"/>
        </w:rPr>
        <w:t>Цель</w:t>
      </w:r>
      <w:proofErr w:type="gramStart"/>
      <w:r w:rsidRPr="008D244A">
        <w:rPr>
          <w:rFonts w:cstheme="minorHAnsi"/>
          <w:b/>
          <w:sz w:val="24"/>
          <w:szCs w:val="24"/>
        </w:rPr>
        <w:t>: Привести</w:t>
      </w:r>
      <w:proofErr w:type="gramEnd"/>
      <w:r w:rsidRPr="008D244A">
        <w:rPr>
          <w:rFonts w:cstheme="minorHAnsi"/>
          <w:b/>
          <w:sz w:val="24"/>
          <w:szCs w:val="24"/>
        </w:rPr>
        <w:t xml:space="preserve"> базу данных к нормализованной базе данных</w:t>
      </w:r>
    </w:p>
    <w:p w14:paraId="550B0F0E" w14:textId="77777777" w:rsidR="008F0B41" w:rsidRPr="008D244A" w:rsidRDefault="008F0B41" w:rsidP="008F0B41">
      <w:pPr>
        <w:spacing w:after="0" w:line="240" w:lineRule="auto"/>
        <w:rPr>
          <w:rFonts w:cstheme="minorHAnsi"/>
          <w:sz w:val="24"/>
          <w:szCs w:val="24"/>
        </w:rPr>
      </w:pPr>
      <w:r w:rsidRPr="008D244A">
        <w:rPr>
          <w:rFonts w:cstheme="minorHAnsi"/>
          <w:sz w:val="24"/>
          <w:szCs w:val="24"/>
        </w:rPr>
        <w:t xml:space="preserve">Дана база данных «Зарплата сотрудников». </w:t>
      </w:r>
    </w:p>
    <w:p w14:paraId="244D72E4" w14:textId="77777777" w:rsidR="008F0B41" w:rsidRPr="008D244A" w:rsidRDefault="008F0B41" w:rsidP="008F0B41">
      <w:pPr>
        <w:spacing w:after="0" w:line="240" w:lineRule="auto"/>
        <w:rPr>
          <w:rFonts w:cstheme="minorHAnsi"/>
          <w:sz w:val="24"/>
          <w:szCs w:val="24"/>
        </w:rPr>
      </w:pPr>
      <w:r w:rsidRPr="008D244A">
        <w:rPr>
          <w:rFonts w:cstheme="minorHAnsi"/>
          <w:sz w:val="24"/>
          <w:szCs w:val="24"/>
        </w:rPr>
        <w:t>О предметной области:</w:t>
      </w:r>
    </w:p>
    <w:p w14:paraId="4A3D5065" w14:textId="77777777" w:rsidR="008F0B41" w:rsidRPr="008D244A" w:rsidRDefault="008F0B41" w:rsidP="008F0B41">
      <w:pPr>
        <w:spacing w:after="0" w:line="240" w:lineRule="auto"/>
        <w:rPr>
          <w:rFonts w:cstheme="minorHAnsi"/>
          <w:sz w:val="24"/>
          <w:szCs w:val="24"/>
        </w:rPr>
      </w:pPr>
      <w:r w:rsidRPr="008D244A">
        <w:rPr>
          <w:rFonts w:cstheme="minorHAnsi"/>
          <w:sz w:val="24"/>
          <w:szCs w:val="24"/>
        </w:rPr>
        <w:t>- зарплата рассчитывается ежемесячно для каждого сотрудника</w:t>
      </w:r>
    </w:p>
    <w:p w14:paraId="2D421C0B" w14:textId="77777777" w:rsidR="008F0B41" w:rsidRPr="008D244A" w:rsidRDefault="008F0B41" w:rsidP="008F0B41">
      <w:pPr>
        <w:spacing w:after="0" w:line="240" w:lineRule="auto"/>
        <w:rPr>
          <w:rFonts w:cstheme="minorHAnsi"/>
          <w:sz w:val="24"/>
          <w:szCs w:val="24"/>
        </w:rPr>
      </w:pPr>
      <w:r w:rsidRPr="008D244A">
        <w:rPr>
          <w:rFonts w:cstheme="minorHAnsi"/>
          <w:sz w:val="24"/>
          <w:szCs w:val="24"/>
        </w:rPr>
        <w:t>- количество рабочих дней указано в рабочем календаре</w:t>
      </w:r>
    </w:p>
    <w:p w14:paraId="5C3A944E" w14:textId="77777777" w:rsidR="008F0B41" w:rsidRPr="008D244A" w:rsidRDefault="008F0B41" w:rsidP="008F0B41">
      <w:pPr>
        <w:spacing w:after="0" w:line="240" w:lineRule="auto"/>
        <w:rPr>
          <w:rFonts w:cstheme="minorHAnsi"/>
          <w:sz w:val="24"/>
          <w:szCs w:val="24"/>
        </w:rPr>
      </w:pPr>
      <w:r w:rsidRPr="008D244A">
        <w:rPr>
          <w:rFonts w:cstheme="minorHAnsi"/>
          <w:sz w:val="24"/>
          <w:szCs w:val="24"/>
        </w:rPr>
        <w:t>- количество отработанных дней содержится в табеле учета рабочего времени</w:t>
      </w:r>
    </w:p>
    <w:p w14:paraId="4E586B06" w14:textId="77777777" w:rsidR="008F0B41" w:rsidRPr="008D244A" w:rsidRDefault="008F0B41" w:rsidP="008F0B41">
      <w:pPr>
        <w:spacing w:after="0" w:line="240" w:lineRule="auto"/>
        <w:rPr>
          <w:rFonts w:cstheme="minorHAnsi"/>
          <w:sz w:val="24"/>
          <w:szCs w:val="24"/>
        </w:rPr>
      </w:pPr>
      <w:r w:rsidRPr="008D244A">
        <w:rPr>
          <w:rFonts w:cstheme="minorHAnsi"/>
          <w:sz w:val="24"/>
          <w:szCs w:val="24"/>
        </w:rPr>
        <w:t>- от категории зависит оклад</w:t>
      </w:r>
    </w:p>
    <w:p w14:paraId="310E943B" w14:textId="77777777" w:rsidR="008F0B41" w:rsidRPr="008D244A" w:rsidRDefault="008F0B41" w:rsidP="008F0B41">
      <w:pPr>
        <w:spacing w:after="0" w:line="240" w:lineRule="auto"/>
        <w:rPr>
          <w:rFonts w:cstheme="minorHAnsi"/>
          <w:sz w:val="24"/>
          <w:szCs w:val="24"/>
        </w:rPr>
      </w:pPr>
      <w:r w:rsidRPr="008D244A">
        <w:rPr>
          <w:rFonts w:cstheme="minorHAnsi"/>
          <w:sz w:val="24"/>
          <w:szCs w:val="24"/>
        </w:rPr>
        <w:t>- к выдаче= начислено - удержано</w:t>
      </w:r>
    </w:p>
    <w:p w14:paraId="4AC3CFE3" w14:textId="77777777" w:rsidR="008F0B41" w:rsidRPr="008D244A" w:rsidRDefault="008F0B41" w:rsidP="008F0B41">
      <w:pPr>
        <w:jc w:val="center"/>
        <w:rPr>
          <w:rFonts w:cstheme="minorHAnsi"/>
          <w:b/>
          <w:sz w:val="24"/>
          <w:szCs w:val="24"/>
        </w:rPr>
      </w:pPr>
    </w:p>
    <w:tbl>
      <w:tblPr>
        <w:tblStyle w:val="1"/>
        <w:tblW w:w="9776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0"/>
        <w:gridCol w:w="680"/>
        <w:gridCol w:w="851"/>
        <w:gridCol w:w="1134"/>
        <w:gridCol w:w="850"/>
        <w:gridCol w:w="709"/>
        <w:gridCol w:w="908"/>
        <w:gridCol w:w="1276"/>
        <w:gridCol w:w="992"/>
      </w:tblGrid>
      <w:tr w:rsidR="008F0B41" w:rsidRPr="008D244A" w14:paraId="2A26F7A7" w14:textId="77777777" w:rsidTr="00514165">
        <w:tc>
          <w:tcPr>
            <w:tcW w:w="704" w:type="dxa"/>
          </w:tcPr>
          <w:p w14:paraId="23FD8FAC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D244A">
              <w:rPr>
                <w:rFonts w:cstheme="minorHAnsi"/>
                <w:sz w:val="24"/>
                <w:szCs w:val="24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14:paraId="517D8456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Фамилия</w:t>
            </w:r>
          </w:p>
        </w:tc>
        <w:tc>
          <w:tcPr>
            <w:tcW w:w="680" w:type="dxa"/>
          </w:tcPr>
          <w:p w14:paraId="574AC2B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 xml:space="preserve">Категория </w:t>
            </w:r>
          </w:p>
        </w:tc>
        <w:tc>
          <w:tcPr>
            <w:tcW w:w="680" w:type="dxa"/>
          </w:tcPr>
          <w:p w14:paraId="6A1BC5E8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Оклад</w:t>
            </w:r>
          </w:p>
        </w:tc>
        <w:tc>
          <w:tcPr>
            <w:tcW w:w="851" w:type="dxa"/>
          </w:tcPr>
          <w:p w14:paraId="46844BA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D244A">
              <w:rPr>
                <w:rFonts w:cstheme="minorHAnsi"/>
                <w:sz w:val="24"/>
                <w:szCs w:val="24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14:paraId="5C57B8A9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Месяц</w:t>
            </w:r>
          </w:p>
        </w:tc>
        <w:tc>
          <w:tcPr>
            <w:tcW w:w="850" w:type="dxa"/>
          </w:tcPr>
          <w:p w14:paraId="2C54078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8D244A">
              <w:rPr>
                <w:rFonts w:cstheme="minorHAnsi"/>
                <w:sz w:val="24"/>
                <w:szCs w:val="24"/>
              </w:rPr>
              <w:t>Кол.раб.дней</w:t>
            </w:r>
            <w:proofErr w:type="spellEnd"/>
            <w:proofErr w:type="gramEnd"/>
          </w:p>
        </w:tc>
        <w:tc>
          <w:tcPr>
            <w:tcW w:w="709" w:type="dxa"/>
          </w:tcPr>
          <w:p w14:paraId="2EB2BC76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proofErr w:type="gramStart"/>
            <w:r w:rsidRPr="008D244A">
              <w:rPr>
                <w:rFonts w:cstheme="minorHAnsi"/>
                <w:sz w:val="24"/>
                <w:szCs w:val="24"/>
              </w:rPr>
              <w:t>Кол.Отраб.дней</w:t>
            </w:r>
            <w:proofErr w:type="spellEnd"/>
            <w:proofErr w:type="gramEnd"/>
          </w:p>
        </w:tc>
        <w:tc>
          <w:tcPr>
            <w:tcW w:w="908" w:type="dxa"/>
          </w:tcPr>
          <w:p w14:paraId="19F4C799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Начислено</w:t>
            </w:r>
          </w:p>
        </w:tc>
        <w:tc>
          <w:tcPr>
            <w:tcW w:w="1276" w:type="dxa"/>
          </w:tcPr>
          <w:p w14:paraId="5E99EC0E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Удержано</w:t>
            </w:r>
          </w:p>
        </w:tc>
        <w:tc>
          <w:tcPr>
            <w:tcW w:w="992" w:type="dxa"/>
          </w:tcPr>
          <w:p w14:paraId="5201CD1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К выдаче</w:t>
            </w:r>
          </w:p>
        </w:tc>
      </w:tr>
      <w:tr w:rsidR="008F0B41" w:rsidRPr="008D244A" w14:paraId="1B53D6F7" w14:textId="77777777" w:rsidTr="00514165">
        <w:tc>
          <w:tcPr>
            <w:tcW w:w="704" w:type="dxa"/>
            <w:vMerge w:val="restart"/>
          </w:tcPr>
          <w:p w14:paraId="33F78FE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992" w:type="dxa"/>
            <w:vMerge w:val="restart"/>
          </w:tcPr>
          <w:p w14:paraId="3B580FF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Васильева</w:t>
            </w:r>
          </w:p>
        </w:tc>
        <w:tc>
          <w:tcPr>
            <w:tcW w:w="680" w:type="dxa"/>
            <w:vMerge w:val="restart"/>
          </w:tcPr>
          <w:p w14:paraId="3C6882E4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высшая</w:t>
            </w:r>
          </w:p>
        </w:tc>
        <w:tc>
          <w:tcPr>
            <w:tcW w:w="680" w:type="dxa"/>
            <w:vMerge w:val="restart"/>
          </w:tcPr>
          <w:p w14:paraId="107245B7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851" w:type="dxa"/>
            <w:vMerge w:val="restart"/>
          </w:tcPr>
          <w:p w14:paraId="0AE92BA4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E3BE1DC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14:paraId="4A54800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26BF59FE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908" w:type="dxa"/>
          </w:tcPr>
          <w:p w14:paraId="15EC1E86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276" w:type="dxa"/>
          </w:tcPr>
          <w:p w14:paraId="1E5BA577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3000</w:t>
            </w:r>
          </w:p>
        </w:tc>
        <w:tc>
          <w:tcPr>
            <w:tcW w:w="992" w:type="dxa"/>
          </w:tcPr>
          <w:p w14:paraId="3CE7953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22000</w:t>
            </w:r>
          </w:p>
        </w:tc>
      </w:tr>
      <w:tr w:rsidR="008F0B41" w:rsidRPr="008D244A" w14:paraId="2E556E61" w14:textId="77777777" w:rsidTr="00514165">
        <w:tc>
          <w:tcPr>
            <w:tcW w:w="704" w:type="dxa"/>
            <w:vMerge/>
          </w:tcPr>
          <w:p w14:paraId="7A6A8AD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645DFE8C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14:paraId="04FB3EF8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14:paraId="35AB581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095FDD8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DC13B3C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Октябрь</w:t>
            </w:r>
          </w:p>
          <w:p w14:paraId="390A4E6E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B6F9F6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709" w:type="dxa"/>
          </w:tcPr>
          <w:p w14:paraId="64445E7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908" w:type="dxa"/>
          </w:tcPr>
          <w:p w14:paraId="2DE989D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23500</w:t>
            </w:r>
          </w:p>
        </w:tc>
        <w:tc>
          <w:tcPr>
            <w:tcW w:w="1276" w:type="dxa"/>
          </w:tcPr>
          <w:p w14:paraId="735B0D2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</w:t>
            </w:r>
          </w:p>
        </w:tc>
        <w:tc>
          <w:tcPr>
            <w:tcW w:w="992" w:type="dxa"/>
          </w:tcPr>
          <w:p w14:paraId="07143C2E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21000</w:t>
            </w:r>
          </w:p>
        </w:tc>
      </w:tr>
      <w:tr w:rsidR="008F0B41" w:rsidRPr="008D244A" w14:paraId="18282788" w14:textId="77777777" w:rsidTr="00514165">
        <w:tc>
          <w:tcPr>
            <w:tcW w:w="704" w:type="dxa"/>
            <w:vMerge/>
          </w:tcPr>
          <w:p w14:paraId="1E784586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070FE7B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14:paraId="08384C1E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14:paraId="72CCD411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36F080B8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386E617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Ноябрь</w:t>
            </w:r>
          </w:p>
          <w:p w14:paraId="2935D2A1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0DE2EE7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36BA012D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908" w:type="dxa"/>
          </w:tcPr>
          <w:p w14:paraId="18CBEA1A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24000</w:t>
            </w:r>
          </w:p>
        </w:tc>
        <w:tc>
          <w:tcPr>
            <w:tcW w:w="1276" w:type="dxa"/>
          </w:tcPr>
          <w:p w14:paraId="61E0973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2800</w:t>
            </w:r>
          </w:p>
        </w:tc>
        <w:tc>
          <w:tcPr>
            <w:tcW w:w="992" w:type="dxa"/>
          </w:tcPr>
          <w:p w14:paraId="001747B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21200</w:t>
            </w:r>
          </w:p>
        </w:tc>
      </w:tr>
      <w:tr w:rsidR="008F0B41" w:rsidRPr="008D244A" w14:paraId="177F8D6E" w14:textId="77777777" w:rsidTr="00514165">
        <w:tc>
          <w:tcPr>
            <w:tcW w:w="704" w:type="dxa"/>
            <w:vMerge w:val="restart"/>
          </w:tcPr>
          <w:p w14:paraId="57814846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992" w:type="dxa"/>
            <w:vMerge w:val="restart"/>
          </w:tcPr>
          <w:p w14:paraId="15BE91F3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Сахаров</w:t>
            </w:r>
          </w:p>
        </w:tc>
        <w:tc>
          <w:tcPr>
            <w:tcW w:w="680" w:type="dxa"/>
            <w:vMerge w:val="restart"/>
          </w:tcPr>
          <w:p w14:paraId="4AF1C37C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680" w:type="dxa"/>
            <w:vMerge w:val="restart"/>
          </w:tcPr>
          <w:p w14:paraId="37E54C5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851" w:type="dxa"/>
            <w:vMerge w:val="restart"/>
          </w:tcPr>
          <w:p w14:paraId="72AE1C03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</w:t>
            </w:r>
          </w:p>
          <w:p w14:paraId="1C7595B4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5FCE28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14:paraId="318BEBA1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5FDB400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14:paraId="793328E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19000</w:t>
            </w:r>
          </w:p>
        </w:tc>
        <w:tc>
          <w:tcPr>
            <w:tcW w:w="1276" w:type="dxa"/>
          </w:tcPr>
          <w:p w14:paraId="3AB4E4C9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992" w:type="dxa"/>
          </w:tcPr>
          <w:p w14:paraId="48B9B5C8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140000</w:t>
            </w:r>
          </w:p>
        </w:tc>
      </w:tr>
      <w:tr w:rsidR="008F0B41" w:rsidRPr="008D244A" w14:paraId="6CF73214" w14:textId="77777777" w:rsidTr="00514165">
        <w:tc>
          <w:tcPr>
            <w:tcW w:w="704" w:type="dxa"/>
            <w:vMerge/>
          </w:tcPr>
          <w:p w14:paraId="13616B49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1B5D9D73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14:paraId="716DF4A7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14:paraId="224FAD7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65BF9A4E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8F92E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Октябрь</w:t>
            </w:r>
          </w:p>
          <w:p w14:paraId="590294D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3149A14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709" w:type="dxa"/>
          </w:tcPr>
          <w:p w14:paraId="5867D4E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14:paraId="22602B8A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276" w:type="dxa"/>
          </w:tcPr>
          <w:p w14:paraId="5E7323C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992" w:type="dxa"/>
          </w:tcPr>
          <w:p w14:paraId="022F55B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  <w:tr w:rsidR="008F0B41" w:rsidRPr="008D244A" w14:paraId="1DAEE2B9" w14:textId="77777777" w:rsidTr="00514165">
        <w:tc>
          <w:tcPr>
            <w:tcW w:w="704" w:type="dxa"/>
            <w:vMerge/>
            <w:tcBorders>
              <w:bottom w:val="single" w:sz="4" w:space="0" w:color="auto"/>
            </w:tcBorders>
          </w:tcPr>
          <w:p w14:paraId="62490DB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27A1391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14:paraId="6F1920D7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14:paraId="320DDC5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58CB5976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C33EBDF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Ноябрь</w:t>
            </w:r>
          </w:p>
          <w:p w14:paraId="3EEC81FC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2436E53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FEC2E7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908" w:type="dxa"/>
            <w:tcBorders>
              <w:bottom w:val="single" w:sz="4" w:space="0" w:color="auto"/>
            </w:tcBorders>
          </w:tcPr>
          <w:p w14:paraId="62BF233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17500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9B686E3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3500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A619C1D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</w:t>
            </w:r>
          </w:p>
        </w:tc>
      </w:tr>
      <w:tr w:rsidR="008F0B41" w:rsidRPr="008D244A" w14:paraId="554B00FE" w14:textId="77777777" w:rsidTr="00514165">
        <w:tc>
          <w:tcPr>
            <w:tcW w:w="704" w:type="dxa"/>
            <w:vMerge w:val="restart"/>
          </w:tcPr>
          <w:p w14:paraId="593C930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992" w:type="dxa"/>
            <w:vMerge w:val="restart"/>
          </w:tcPr>
          <w:p w14:paraId="03E203E9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Семенова</w:t>
            </w:r>
          </w:p>
        </w:tc>
        <w:tc>
          <w:tcPr>
            <w:tcW w:w="680" w:type="dxa"/>
            <w:vMerge w:val="restart"/>
          </w:tcPr>
          <w:p w14:paraId="10BCBF3D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680" w:type="dxa"/>
            <w:vMerge w:val="restart"/>
          </w:tcPr>
          <w:p w14:paraId="3401467A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851" w:type="dxa"/>
            <w:vMerge w:val="restart"/>
          </w:tcPr>
          <w:p w14:paraId="2FF97C74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11284895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14:paraId="517538D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1911AF13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14:paraId="56763D2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19000</w:t>
            </w:r>
          </w:p>
        </w:tc>
        <w:tc>
          <w:tcPr>
            <w:tcW w:w="1276" w:type="dxa"/>
          </w:tcPr>
          <w:p w14:paraId="1113CA9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992" w:type="dxa"/>
          </w:tcPr>
          <w:p w14:paraId="3F4F03A1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140000</w:t>
            </w:r>
          </w:p>
        </w:tc>
      </w:tr>
      <w:tr w:rsidR="008F0B41" w:rsidRPr="008D244A" w14:paraId="0454D43D" w14:textId="77777777" w:rsidTr="00514165">
        <w:tc>
          <w:tcPr>
            <w:tcW w:w="704" w:type="dxa"/>
            <w:vMerge/>
          </w:tcPr>
          <w:p w14:paraId="3971F16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14:paraId="6345FFA9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14:paraId="0F6DE60A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</w:tcPr>
          <w:p w14:paraId="061ED9D7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6897B62A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3457C8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Октябрь</w:t>
            </w:r>
          </w:p>
          <w:p w14:paraId="3618441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5BF7DA53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709" w:type="dxa"/>
          </w:tcPr>
          <w:p w14:paraId="4E7F8B0D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14:paraId="0E0656F4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276" w:type="dxa"/>
          </w:tcPr>
          <w:p w14:paraId="24429154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992" w:type="dxa"/>
          </w:tcPr>
          <w:p w14:paraId="28CE105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  <w:tr w:rsidR="008F0B41" w:rsidRPr="008D244A" w14:paraId="7E661B64" w14:textId="77777777" w:rsidTr="00514165">
        <w:tc>
          <w:tcPr>
            <w:tcW w:w="704" w:type="dxa"/>
            <w:vMerge/>
            <w:tcBorders>
              <w:bottom w:val="single" w:sz="4" w:space="0" w:color="auto"/>
            </w:tcBorders>
          </w:tcPr>
          <w:p w14:paraId="455ECF59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61456318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14:paraId="3DF780C9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14:paraId="5B147C87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</w:tcPr>
          <w:p w14:paraId="3BFA3B4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9C02241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Ноябрь</w:t>
            </w:r>
          </w:p>
          <w:p w14:paraId="2AEED1D6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6F4B764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52C3718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908" w:type="dxa"/>
            <w:tcBorders>
              <w:bottom w:val="single" w:sz="4" w:space="0" w:color="auto"/>
            </w:tcBorders>
          </w:tcPr>
          <w:p w14:paraId="5C4A5D4C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BEA14B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E2862E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</w:tbl>
    <w:p w14:paraId="0DFCBC71" w14:textId="330D3BB5" w:rsidR="00CE7AA0" w:rsidRPr="008D244A" w:rsidRDefault="00CE7AA0">
      <w:pPr>
        <w:rPr>
          <w:rFonts w:cstheme="minorHAnsi"/>
          <w:sz w:val="24"/>
          <w:szCs w:val="24"/>
        </w:rPr>
      </w:pPr>
    </w:p>
    <w:tbl>
      <w:tblPr>
        <w:tblStyle w:val="1"/>
        <w:tblW w:w="1034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680"/>
        <w:gridCol w:w="880"/>
        <w:gridCol w:w="651"/>
        <w:gridCol w:w="1134"/>
        <w:gridCol w:w="850"/>
        <w:gridCol w:w="709"/>
        <w:gridCol w:w="908"/>
        <w:gridCol w:w="1276"/>
        <w:gridCol w:w="992"/>
      </w:tblGrid>
      <w:tr w:rsidR="008F0B41" w:rsidRPr="008D244A" w14:paraId="5A8C63E3" w14:textId="77777777" w:rsidTr="00E32FE5">
        <w:tc>
          <w:tcPr>
            <w:tcW w:w="1276" w:type="dxa"/>
          </w:tcPr>
          <w:p w14:paraId="351E7A60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proofErr w:type="spellStart"/>
            <w:r w:rsidRPr="008D244A">
              <w:rPr>
                <w:rFonts w:cstheme="minorHAnsi"/>
                <w:color w:val="FF0000"/>
                <w:sz w:val="24"/>
                <w:szCs w:val="24"/>
                <w:highlight w:val="yellow"/>
              </w:rPr>
              <w:t>Таб.номер</w:t>
            </w:r>
            <w:proofErr w:type="spellEnd"/>
          </w:p>
        </w:tc>
        <w:tc>
          <w:tcPr>
            <w:tcW w:w="992" w:type="dxa"/>
          </w:tcPr>
          <w:p w14:paraId="6D497A42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8D244A">
              <w:rPr>
                <w:rFonts w:cstheme="minorHAnsi"/>
                <w:sz w:val="24"/>
                <w:szCs w:val="24"/>
                <w:highlight w:val="yellow"/>
              </w:rPr>
              <w:t>Фамилия</w:t>
            </w:r>
          </w:p>
        </w:tc>
        <w:tc>
          <w:tcPr>
            <w:tcW w:w="680" w:type="dxa"/>
          </w:tcPr>
          <w:p w14:paraId="36E41776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8D244A">
              <w:rPr>
                <w:rFonts w:cstheme="minorHAnsi"/>
                <w:sz w:val="24"/>
                <w:szCs w:val="24"/>
                <w:highlight w:val="yellow"/>
              </w:rPr>
              <w:t xml:space="preserve">Категория </w:t>
            </w:r>
          </w:p>
        </w:tc>
        <w:tc>
          <w:tcPr>
            <w:tcW w:w="880" w:type="dxa"/>
          </w:tcPr>
          <w:p w14:paraId="6764C97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r w:rsidRPr="008D244A">
              <w:rPr>
                <w:rFonts w:cstheme="minorHAnsi"/>
                <w:sz w:val="24"/>
                <w:szCs w:val="24"/>
                <w:highlight w:val="yellow"/>
              </w:rPr>
              <w:t>Оклад</w:t>
            </w:r>
          </w:p>
        </w:tc>
        <w:tc>
          <w:tcPr>
            <w:tcW w:w="651" w:type="dxa"/>
          </w:tcPr>
          <w:p w14:paraId="209255B1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  <w:highlight w:val="yellow"/>
              </w:rPr>
            </w:pPr>
            <w:proofErr w:type="spellStart"/>
            <w:r w:rsidRPr="008D244A">
              <w:rPr>
                <w:rFonts w:cstheme="minorHAnsi"/>
                <w:sz w:val="24"/>
                <w:szCs w:val="24"/>
                <w:highlight w:val="yellow"/>
              </w:rPr>
              <w:t>Кол.детей</w:t>
            </w:r>
            <w:proofErr w:type="spellEnd"/>
          </w:p>
        </w:tc>
        <w:tc>
          <w:tcPr>
            <w:tcW w:w="1134" w:type="dxa"/>
          </w:tcPr>
          <w:p w14:paraId="28EE3142" w14:textId="77777777" w:rsidR="008F0B41" w:rsidRPr="008D244A" w:rsidRDefault="008F0B41" w:rsidP="00514165">
            <w:pPr>
              <w:jc w:val="center"/>
              <w:rPr>
                <w:rFonts w:cstheme="minorHAnsi"/>
                <w:color w:val="FF0000"/>
                <w:sz w:val="24"/>
                <w:szCs w:val="24"/>
                <w:highlight w:val="green"/>
                <w:lang w:val="en-US"/>
              </w:rPr>
            </w:pPr>
            <w:r w:rsidRPr="008D244A">
              <w:rPr>
                <w:rFonts w:cstheme="minorHAnsi"/>
                <w:color w:val="FF0000"/>
                <w:sz w:val="24"/>
                <w:szCs w:val="24"/>
                <w:highlight w:val="green"/>
              </w:rPr>
              <w:t>Месяц</w:t>
            </w:r>
          </w:p>
        </w:tc>
        <w:tc>
          <w:tcPr>
            <w:tcW w:w="850" w:type="dxa"/>
          </w:tcPr>
          <w:p w14:paraId="54E46F2B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proofErr w:type="spellStart"/>
            <w:proofErr w:type="gramStart"/>
            <w:r w:rsidRPr="008D244A">
              <w:rPr>
                <w:rFonts w:cstheme="minorHAnsi"/>
                <w:sz w:val="24"/>
                <w:szCs w:val="24"/>
                <w:highlight w:val="green"/>
              </w:rPr>
              <w:t>Кол.раб.дней</w:t>
            </w:r>
            <w:proofErr w:type="spellEnd"/>
            <w:proofErr w:type="gramEnd"/>
          </w:p>
        </w:tc>
        <w:tc>
          <w:tcPr>
            <w:tcW w:w="709" w:type="dxa"/>
          </w:tcPr>
          <w:p w14:paraId="5A899551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  <w:highlight w:val="green"/>
              </w:rPr>
            </w:pPr>
            <w:proofErr w:type="spellStart"/>
            <w:proofErr w:type="gramStart"/>
            <w:r w:rsidRPr="008D244A">
              <w:rPr>
                <w:rFonts w:cstheme="minorHAnsi"/>
                <w:sz w:val="24"/>
                <w:szCs w:val="24"/>
              </w:rPr>
              <w:t>Кол.Отраб.дней</w:t>
            </w:r>
            <w:proofErr w:type="spellEnd"/>
            <w:proofErr w:type="gramEnd"/>
          </w:p>
        </w:tc>
        <w:tc>
          <w:tcPr>
            <w:tcW w:w="908" w:type="dxa"/>
          </w:tcPr>
          <w:p w14:paraId="6B323651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Начислено</w:t>
            </w:r>
          </w:p>
        </w:tc>
        <w:tc>
          <w:tcPr>
            <w:tcW w:w="1276" w:type="dxa"/>
          </w:tcPr>
          <w:p w14:paraId="005A9EDE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Удержано</w:t>
            </w:r>
          </w:p>
        </w:tc>
        <w:tc>
          <w:tcPr>
            <w:tcW w:w="992" w:type="dxa"/>
          </w:tcPr>
          <w:p w14:paraId="2F8D4B3E" w14:textId="77777777" w:rsidR="008F0B41" w:rsidRPr="008D244A" w:rsidRDefault="008F0B41" w:rsidP="0051416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К выдаче</w:t>
            </w:r>
          </w:p>
        </w:tc>
      </w:tr>
      <w:tr w:rsidR="004C4592" w:rsidRPr="008D244A" w14:paraId="2053FF2A" w14:textId="77777777" w:rsidTr="00E32FE5">
        <w:tc>
          <w:tcPr>
            <w:tcW w:w="1276" w:type="dxa"/>
          </w:tcPr>
          <w:p w14:paraId="6EFD5E9F" w14:textId="39CD874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992" w:type="dxa"/>
          </w:tcPr>
          <w:p w14:paraId="0923E97C" w14:textId="1CCB918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Васильева</w:t>
            </w:r>
          </w:p>
        </w:tc>
        <w:tc>
          <w:tcPr>
            <w:tcW w:w="680" w:type="dxa"/>
          </w:tcPr>
          <w:p w14:paraId="41C0E6EE" w14:textId="489B9122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высшая</w:t>
            </w:r>
          </w:p>
        </w:tc>
        <w:tc>
          <w:tcPr>
            <w:tcW w:w="880" w:type="dxa"/>
          </w:tcPr>
          <w:p w14:paraId="20680ABC" w14:textId="131BA710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651" w:type="dxa"/>
          </w:tcPr>
          <w:p w14:paraId="527092B5" w14:textId="26E4BEE5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3B8FD60" w14:textId="307C25DE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14:paraId="2ADD1AA0" w14:textId="25C584D9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7F53424A" w14:textId="25865273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908" w:type="dxa"/>
          </w:tcPr>
          <w:p w14:paraId="38230CBD" w14:textId="1C5A6886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276" w:type="dxa"/>
          </w:tcPr>
          <w:p w14:paraId="33AC923E" w14:textId="36D53440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3000</w:t>
            </w:r>
          </w:p>
        </w:tc>
        <w:tc>
          <w:tcPr>
            <w:tcW w:w="992" w:type="dxa"/>
          </w:tcPr>
          <w:p w14:paraId="7E73175B" w14:textId="2C42485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22000</w:t>
            </w:r>
          </w:p>
        </w:tc>
      </w:tr>
      <w:tr w:rsidR="004C4592" w:rsidRPr="008D244A" w14:paraId="6B740C89" w14:textId="77777777" w:rsidTr="00E32FE5">
        <w:tc>
          <w:tcPr>
            <w:tcW w:w="1276" w:type="dxa"/>
          </w:tcPr>
          <w:p w14:paraId="78B5EA1B" w14:textId="2260FE61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992" w:type="dxa"/>
          </w:tcPr>
          <w:p w14:paraId="75E3193F" w14:textId="7E0B8363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Васильева</w:t>
            </w:r>
          </w:p>
        </w:tc>
        <w:tc>
          <w:tcPr>
            <w:tcW w:w="680" w:type="dxa"/>
          </w:tcPr>
          <w:p w14:paraId="244C8771" w14:textId="1ABC56FE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высшая</w:t>
            </w:r>
          </w:p>
        </w:tc>
        <w:tc>
          <w:tcPr>
            <w:tcW w:w="880" w:type="dxa"/>
          </w:tcPr>
          <w:p w14:paraId="26F4AFC7" w14:textId="466202A6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651" w:type="dxa"/>
          </w:tcPr>
          <w:p w14:paraId="140821D7" w14:textId="390C72DF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63C7B6F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Октябрь</w:t>
            </w:r>
          </w:p>
          <w:p w14:paraId="1706DF98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7DBC7D51" w14:textId="395840F8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709" w:type="dxa"/>
          </w:tcPr>
          <w:p w14:paraId="432087FC" w14:textId="09C1364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908" w:type="dxa"/>
          </w:tcPr>
          <w:p w14:paraId="520D9641" w14:textId="6D861F2B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23500</w:t>
            </w:r>
          </w:p>
        </w:tc>
        <w:tc>
          <w:tcPr>
            <w:tcW w:w="1276" w:type="dxa"/>
          </w:tcPr>
          <w:p w14:paraId="6E4A0EEE" w14:textId="21FC0E6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</w:t>
            </w:r>
          </w:p>
        </w:tc>
        <w:tc>
          <w:tcPr>
            <w:tcW w:w="992" w:type="dxa"/>
          </w:tcPr>
          <w:p w14:paraId="2A2BC011" w14:textId="5DC2425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21000</w:t>
            </w:r>
          </w:p>
        </w:tc>
      </w:tr>
      <w:tr w:rsidR="004C4592" w:rsidRPr="008D244A" w14:paraId="6342EBB5" w14:textId="77777777" w:rsidTr="00E32FE5">
        <w:tc>
          <w:tcPr>
            <w:tcW w:w="1276" w:type="dxa"/>
          </w:tcPr>
          <w:p w14:paraId="3440E297" w14:textId="5A8A35FF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992" w:type="dxa"/>
          </w:tcPr>
          <w:p w14:paraId="384186D5" w14:textId="03466CF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Васильева</w:t>
            </w:r>
          </w:p>
        </w:tc>
        <w:tc>
          <w:tcPr>
            <w:tcW w:w="680" w:type="dxa"/>
          </w:tcPr>
          <w:p w14:paraId="44DE7A43" w14:textId="3FCF7788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высшая</w:t>
            </w:r>
          </w:p>
        </w:tc>
        <w:tc>
          <w:tcPr>
            <w:tcW w:w="880" w:type="dxa"/>
          </w:tcPr>
          <w:p w14:paraId="260530DC" w14:textId="1529658B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651" w:type="dxa"/>
          </w:tcPr>
          <w:p w14:paraId="30303D91" w14:textId="70293466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C10F1D8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Ноябрь</w:t>
            </w:r>
          </w:p>
          <w:p w14:paraId="45B6AEC1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0C5AFC1B" w14:textId="611ACE86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1986510E" w14:textId="5C71C99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908" w:type="dxa"/>
          </w:tcPr>
          <w:p w14:paraId="50E0573C" w14:textId="7331CE13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24000</w:t>
            </w:r>
          </w:p>
        </w:tc>
        <w:tc>
          <w:tcPr>
            <w:tcW w:w="1276" w:type="dxa"/>
          </w:tcPr>
          <w:p w14:paraId="497F67C5" w14:textId="6C2D2AD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2800</w:t>
            </w:r>
          </w:p>
        </w:tc>
        <w:tc>
          <w:tcPr>
            <w:tcW w:w="992" w:type="dxa"/>
          </w:tcPr>
          <w:p w14:paraId="37BCDBA4" w14:textId="1BD247F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21200</w:t>
            </w:r>
          </w:p>
        </w:tc>
      </w:tr>
      <w:tr w:rsidR="004C4592" w:rsidRPr="008D244A" w14:paraId="0B40FBC3" w14:textId="77777777" w:rsidTr="00E32FE5">
        <w:tc>
          <w:tcPr>
            <w:tcW w:w="1276" w:type="dxa"/>
          </w:tcPr>
          <w:p w14:paraId="6F91BA4E" w14:textId="0216075E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992" w:type="dxa"/>
          </w:tcPr>
          <w:p w14:paraId="44A53A39" w14:textId="0BBF403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Сахаров</w:t>
            </w:r>
          </w:p>
        </w:tc>
        <w:tc>
          <w:tcPr>
            <w:tcW w:w="680" w:type="dxa"/>
          </w:tcPr>
          <w:p w14:paraId="11B7682A" w14:textId="4B7B9145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880" w:type="dxa"/>
          </w:tcPr>
          <w:p w14:paraId="4423C35D" w14:textId="1299CA44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651" w:type="dxa"/>
          </w:tcPr>
          <w:p w14:paraId="30F13E8A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</w:t>
            </w:r>
          </w:p>
          <w:p w14:paraId="2B0A91CA" w14:textId="065380B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87C567" w14:textId="0088D846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14:paraId="26ACE426" w14:textId="555A192F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51B95694" w14:textId="184E4B53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14:paraId="4E3B3E43" w14:textId="33AF4B2E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19000</w:t>
            </w:r>
          </w:p>
        </w:tc>
        <w:tc>
          <w:tcPr>
            <w:tcW w:w="1276" w:type="dxa"/>
          </w:tcPr>
          <w:p w14:paraId="51D069A7" w14:textId="175B1FC1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992" w:type="dxa"/>
          </w:tcPr>
          <w:p w14:paraId="4372194A" w14:textId="635ED721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140000</w:t>
            </w:r>
          </w:p>
        </w:tc>
      </w:tr>
      <w:tr w:rsidR="004C4592" w:rsidRPr="008D244A" w14:paraId="4182DB94" w14:textId="77777777" w:rsidTr="00E32FE5">
        <w:tc>
          <w:tcPr>
            <w:tcW w:w="1276" w:type="dxa"/>
          </w:tcPr>
          <w:p w14:paraId="6352561E" w14:textId="100C92DB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lastRenderedPageBreak/>
              <w:t>26</w:t>
            </w:r>
          </w:p>
        </w:tc>
        <w:tc>
          <w:tcPr>
            <w:tcW w:w="992" w:type="dxa"/>
          </w:tcPr>
          <w:p w14:paraId="68BEA8DE" w14:textId="0F45782E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Сахаров</w:t>
            </w:r>
          </w:p>
        </w:tc>
        <w:tc>
          <w:tcPr>
            <w:tcW w:w="680" w:type="dxa"/>
          </w:tcPr>
          <w:p w14:paraId="75614308" w14:textId="2C7789FC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880" w:type="dxa"/>
          </w:tcPr>
          <w:p w14:paraId="2F5589CF" w14:textId="5FCF4D04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651" w:type="dxa"/>
          </w:tcPr>
          <w:p w14:paraId="2932F928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</w:t>
            </w:r>
          </w:p>
          <w:p w14:paraId="7F94A66F" w14:textId="2ECA7D3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5D9C1D0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Октябрь</w:t>
            </w:r>
          </w:p>
          <w:p w14:paraId="04C1E12C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CE7F761" w14:textId="0C8BEFE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709" w:type="dxa"/>
          </w:tcPr>
          <w:p w14:paraId="0A0A0607" w14:textId="1F0E3079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14:paraId="3D960074" w14:textId="511E9771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276" w:type="dxa"/>
          </w:tcPr>
          <w:p w14:paraId="3E9C27AD" w14:textId="525AE12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992" w:type="dxa"/>
          </w:tcPr>
          <w:p w14:paraId="07AAE0E8" w14:textId="68D26C90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  <w:tr w:rsidR="004C4592" w:rsidRPr="008D244A" w14:paraId="033E3327" w14:textId="77777777" w:rsidTr="00E32FE5">
        <w:tc>
          <w:tcPr>
            <w:tcW w:w="1276" w:type="dxa"/>
          </w:tcPr>
          <w:p w14:paraId="24F4A932" w14:textId="00408899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992" w:type="dxa"/>
          </w:tcPr>
          <w:p w14:paraId="590BBBCE" w14:textId="0E8C468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Сахаров</w:t>
            </w:r>
          </w:p>
        </w:tc>
        <w:tc>
          <w:tcPr>
            <w:tcW w:w="680" w:type="dxa"/>
          </w:tcPr>
          <w:p w14:paraId="3230A31B" w14:textId="31C33E50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880" w:type="dxa"/>
          </w:tcPr>
          <w:p w14:paraId="0EEE1169" w14:textId="1A1F51B5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651" w:type="dxa"/>
          </w:tcPr>
          <w:p w14:paraId="7450F170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</w:t>
            </w:r>
          </w:p>
          <w:p w14:paraId="5E1EB160" w14:textId="3E8E4DF1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B11A77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Ноябрь</w:t>
            </w:r>
          </w:p>
          <w:p w14:paraId="5A878D9C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1D507C6E" w14:textId="50AFCB40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33C24ADF" w14:textId="5E6FB933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908" w:type="dxa"/>
          </w:tcPr>
          <w:p w14:paraId="3FBF2EB8" w14:textId="4F6F9C2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17500</w:t>
            </w:r>
          </w:p>
        </w:tc>
        <w:tc>
          <w:tcPr>
            <w:tcW w:w="1276" w:type="dxa"/>
          </w:tcPr>
          <w:p w14:paraId="24701D4A" w14:textId="3C65C658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3500</w:t>
            </w:r>
          </w:p>
        </w:tc>
        <w:tc>
          <w:tcPr>
            <w:tcW w:w="992" w:type="dxa"/>
          </w:tcPr>
          <w:p w14:paraId="7C206E8E" w14:textId="1ABFC9DB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</w:t>
            </w:r>
          </w:p>
        </w:tc>
      </w:tr>
      <w:tr w:rsidR="004C4592" w:rsidRPr="008D244A" w14:paraId="583CFEF6" w14:textId="77777777" w:rsidTr="00E32FE5">
        <w:tc>
          <w:tcPr>
            <w:tcW w:w="1276" w:type="dxa"/>
          </w:tcPr>
          <w:p w14:paraId="14834573" w14:textId="700F3FB8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992" w:type="dxa"/>
          </w:tcPr>
          <w:p w14:paraId="0B0BFC36" w14:textId="3C5BC4A4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Семенова</w:t>
            </w:r>
          </w:p>
        </w:tc>
        <w:tc>
          <w:tcPr>
            <w:tcW w:w="680" w:type="dxa"/>
          </w:tcPr>
          <w:p w14:paraId="65D75644" w14:textId="6722A65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880" w:type="dxa"/>
          </w:tcPr>
          <w:p w14:paraId="111566D1" w14:textId="3801A5A9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651" w:type="dxa"/>
          </w:tcPr>
          <w:p w14:paraId="7D1619EB" w14:textId="323D0822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53ED3CD6" w14:textId="3A84191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Сентябрь</w:t>
            </w:r>
          </w:p>
        </w:tc>
        <w:tc>
          <w:tcPr>
            <w:tcW w:w="850" w:type="dxa"/>
          </w:tcPr>
          <w:p w14:paraId="4F43D04F" w14:textId="6D0A875B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779B361F" w14:textId="7F30BF46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14:paraId="187831C9" w14:textId="726191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19000</w:t>
            </w:r>
          </w:p>
        </w:tc>
        <w:tc>
          <w:tcPr>
            <w:tcW w:w="1276" w:type="dxa"/>
          </w:tcPr>
          <w:p w14:paraId="561A9C7F" w14:textId="2CDBECAB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992" w:type="dxa"/>
          </w:tcPr>
          <w:p w14:paraId="55F2A1FB" w14:textId="5418FD6E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140000</w:t>
            </w:r>
          </w:p>
        </w:tc>
      </w:tr>
      <w:tr w:rsidR="004C4592" w:rsidRPr="008D244A" w14:paraId="41A94B76" w14:textId="77777777" w:rsidTr="00E32FE5">
        <w:tc>
          <w:tcPr>
            <w:tcW w:w="1276" w:type="dxa"/>
          </w:tcPr>
          <w:p w14:paraId="5AA44D00" w14:textId="6C9E4E8A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992" w:type="dxa"/>
          </w:tcPr>
          <w:p w14:paraId="6C2AEC03" w14:textId="4BCC99E0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Семенова</w:t>
            </w:r>
          </w:p>
        </w:tc>
        <w:tc>
          <w:tcPr>
            <w:tcW w:w="680" w:type="dxa"/>
          </w:tcPr>
          <w:p w14:paraId="45AD2853" w14:textId="15227E8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880" w:type="dxa"/>
          </w:tcPr>
          <w:p w14:paraId="1EF0CE19" w14:textId="6C7D445B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651" w:type="dxa"/>
          </w:tcPr>
          <w:p w14:paraId="171F55AC" w14:textId="1CB455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AAE7D41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Октябрь</w:t>
            </w:r>
          </w:p>
          <w:p w14:paraId="282670FE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65C97B04" w14:textId="10D5823D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709" w:type="dxa"/>
          </w:tcPr>
          <w:p w14:paraId="7D8131E0" w14:textId="05C3D59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908" w:type="dxa"/>
          </w:tcPr>
          <w:p w14:paraId="60634E04" w14:textId="0D579C5B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276" w:type="dxa"/>
          </w:tcPr>
          <w:p w14:paraId="5CB4E22B" w14:textId="613E62EC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992" w:type="dxa"/>
          </w:tcPr>
          <w:p w14:paraId="225568FC" w14:textId="2D25438C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  <w:tr w:rsidR="004C4592" w:rsidRPr="008D244A" w14:paraId="72150592" w14:textId="77777777" w:rsidTr="00E32FE5">
        <w:tc>
          <w:tcPr>
            <w:tcW w:w="1276" w:type="dxa"/>
          </w:tcPr>
          <w:p w14:paraId="20A234DB" w14:textId="78993CFC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992" w:type="dxa"/>
          </w:tcPr>
          <w:p w14:paraId="09D275C7" w14:textId="1AC10F28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Семенова</w:t>
            </w:r>
          </w:p>
        </w:tc>
        <w:tc>
          <w:tcPr>
            <w:tcW w:w="680" w:type="dxa"/>
          </w:tcPr>
          <w:p w14:paraId="69FCF9F4" w14:textId="72222CF0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880" w:type="dxa"/>
          </w:tcPr>
          <w:p w14:paraId="290DFB5B" w14:textId="6B95586F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651" w:type="dxa"/>
          </w:tcPr>
          <w:p w14:paraId="18709340" w14:textId="5B6E991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F65F5F6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Ноябрь</w:t>
            </w:r>
          </w:p>
          <w:p w14:paraId="31CDB2C7" w14:textId="77777777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0" w:type="dxa"/>
          </w:tcPr>
          <w:p w14:paraId="3B503C6F" w14:textId="69A5D19C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709" w:type="dxa"/>
          </w:tcPr>
          <w:p w14:paraId="102B3463" w14:textId="2618B61E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908" w:type="dxa"/>
          </w:tcPr>
          <w:p w14:paraId="64856712" w14:textId="67EAB942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276" w:type="dxa"/>
          </w:tcPr>
          <w:p w14:paraId="6CD004B7" w14:textId="1214348A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992" w:type="dxa"/>
          </w:tcPr>
          <w:p w14:paraId="0351BEE5" w14:textId="568319F5" w:rsidR="004C4592" w:rsidRPr="008D244A" w:rsidRDefault="004C4592" w:rsidP="004C459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</w:tbl>
    <w:p w14:paraId="7FCFF7BD" w14:textId="77777777" w:rsidR="006A71C4" w:rsidRPr="008D244A" w:rsidRDefault="006A71C4" w:rsidP="006A71C4">
      <w:pPr>
        <w:numPr>
          <w:ilvl w:val="1"/>
          <w:numId w:val="2"/>
        </w:numPr>
        <w:spacing w:after="0" w:line="360" w:lineRule="auto"/>
        <w:jc w:val="both"/>
        <w:rPr>
          <w:rFonts w:cstheme="minorHAnsi"/>
          <w:b/>
          <w:sz w:val="24"/>
          <w:szCs w:val="24"/>
          <w:highlight w:val="yellow"/>
        </w:rPr>
      </w:pPr>
      <w:r w:rsidRPr="008D244A">
        <w:rPr>
          <w:rFonts w:cstheme="minorHAnsi"/>
          <w:b/>
          <w:sz w:val="24"/>
          <w:szCs w:val="24"/>
          <w:highlight w:val="yellow"/>
        </w:rPr>
        <w:t>От номера накладной зависит:</w:t>
      </w:r>
    </w:p>
    <w:p w14:paraId="68600DEF" w14:textId="7508C944" w:rsidR="006A71C4" w:rsidRPr="008D244A" w:rsidRDefault="006A71C4" w:rsidP="006A71C4">
      <w:pPr>
        <w:spacing w:after="0" w:line="360" w:lineRule="auto"/>
        <w:ind w:left="568" w:firstLine="140"/>
        <w:jc w:val="both"/>
        <w:rPr>
          <w:rFonts w:cstheme="minorHAnsi"/>
          <w:b/>
          <w:sz w:val="24"/>
          <w:szCs w:val="24"/>
          <w:highlight w:val="yellow"/>
        </w:rPr>
      </w:pPr>
      <w:proofErr w:type="spellStart"/>
      <w:r w:rsidRPr="008D244A">
        <w:rPr>
          <w:rFonts w:cstheme="minorHAnsi"/>
          <w:sz w:val="24"/>
          <w:szCs w:val="24"/>
          <w:highlight w:val="yellow"/>
        </w:rPr>
        <w:t>Таб.номер</w:t>
      </w:r>
      <w:proofErr w:type="spellEnd"/>
      <w:r w:rsidRPr="008D244A">
        <w:rPr>
          <w:rFonts w:cstheme="minorHAnsi"/>
          <w:sz w:val="24"/>
          <w:szCs w:val="24"/>
          <w:highlight w:val="yellow"/>
        </w:rPr>
        <w:t xml:space="preserve"> -&gt; Фамилия</w:t>
      </w:r>
    </w:p>
    <w:p w14:paraId="480388D4" w14:textId="1C3018ED" w:rsidR="006A71C4" w:rsidRPr="008D244A" w:rsidRDefault="006A71C4" w:rsidP="006A71C4">
      <w:pPr>
        <w:spacing w:after="0" w:line="360" w:lineRule="auto"/>
        <w:ind w:firstLine="708"/>
        <w:jc w:val="both"/>
        <w:rPr>
          <w:rFonts w:cstheme="minorHAnsi"/>
          <w:sz w:val="24"/>
          <w:szCs w:val="24"/>
          <w:highlight w:val="yellow"/>
        </w:rPr>
      </w:pPr>
      <w:proofErr w:type="spellStart"/>
      <w:r w:rsidRPr="008D244A">
        <w:rPr>
          <w:rFonts w:cstheme="minorHAnsi"/>
          <w:sz w:val="24"/>
          <w:szCs w:val="24"/>
          <w:highlight w:val="yellow"/>
        </w:rPr>
        <w:t>Таб.номер</w:t>
      </w:r>
      <w:proofErr w:type="spellEnd"/>
      <w:r w:rsidRPr="008D244A">
        <w:rPr>
          <w:rFonts w:cstheme="minorHAnsi"/>
          <w:sz w:val="24"/>
          <w:szCs w:val="24"/>
          <w:highlight w:val="yellow"/>
        </w:rPr>
        <w:t xml:space="preserve"> -&gt; Категория</w:t>
      </w:r>
    </w:p>
    <w:p w14:paraId="4AA50249" w14:textId="5EFC19AC" w:rsidR="006A71C4" w:rsidRPr="008D244A" w:rsidRDefault="006A71C4" w:rsidP="006A71C4">
      <w:pPr>
        <w:spacing w:after="0" w:line="360" w:lineRule="auto"/>
        <w:ind w:firstLine="708"/>
        <w:jc w:val="both"/>
        <w:rPr>
          <w:rFonts w:cstheme="minorHAnsi"/>
          <w:sz w:val="24"/>
          <w:szCs w:val="24"/>
          <w:highlight w:val="yellow"/>
        </w:rPr>
      </w:pPr>
      <w:proofErr w:type="spellStart"/>
      <w:r w:rsidRPr="008D244A">
        <w:rPr>
          <w:rFonts w:cstheme="minorHAnsi"/>
          <w:sz w:val="24"/>
          <w:szCs w:val="24"/>
          <w:highlight w:val="yellow"/>
        </w:rPr>
        <w:t>Таб.номер</w:t>
      </w:r>
      <w:proofErr w:type="spellEnd"/>
      <w:r w:rsidRPr="008D244A">
        <w:rPr>
          <w:rFonts w:cstheme="minorHAnsi"/>
          <w:sz w:val="24"/>
          <w:szCs w:val="24"/>
          <w:highlight w:val="yellow"/>
        </w:rPr>
        <w:t xml:space="preserve"> -&gt; оклад</w:t>
      </w:r>
    </w:p>
    <w:p w14:paraId="3755791F" w14:textId="66BEF27D" w:rsidR="006A71C4" w:rsidRPr="008D244A" w:rsidRDefault="006A71C4" w:rsidP="006A71C4">
      <w:pPr>
        <w:spacing w:after="0" w:line="360" w:lineRule="auto"/>
        <w:ind w:firstLine="708"/>
        <w:jc w:val="both"/>
        <w:rPr>
          <w:rFonts w:cstheme="minorHAnsi"/>
          <w:sz w:val="24"/>
          <w:szCs w:val="24"/>
          <w:highlight w:val="yellow"/>
        </w:rPr>
      </w:pPr>
      <w:proofErr w:type="spellStart"/>
      <w:r w:rsidRPr="008D244A">
        <w:rPr>
          <w:rFonts w:cstheme="minorHAnsi"/>
          <w:sz w:val="24"/>
          <w:szCs w:val="24"/>
          <w:highlight w:val="yellow"/>
        </w:rPr>
        <w:t>Таб.номер</w:t>
      </w:r>
      <w:proofErr w:type="spellEnd"/>
      <w:r w:rsidRPr="008D244A">
        <w:rPr>
          <w:rFonts w:cstheme="minorHAnsi"/>
          <w:sz w:val="24"/>
          <w:szCs w:val="24"/>
          <w:highlight w:val="yellow"/>
        </w:rPr>
        <w:t xml:space="preserve"> -&gt; кол-во детей</w:t>
      </w:r>
      <w:r w:rsidR="00BE49AC" w:rsidRPr="008D244A">
        <w:rPr>
          <w:rFonts w:cstheme="minorHAnsi"/>
          <w:sz w:val="24"/>
          <w:szCs w:val="24"/>
          <w:highlight w:val="yellow"/>
        </w:rPr>
        <w:t xml:space="preserve"> </w:t>
      </w:r>
    </w:p>
    <w:p w14:paraId="6514627E" w14:textId="77777777" w:rsidR="006A71C4" w:rsidRPr="008D244A" w:rsidRDefault="006A71C4" w:rsidP="006A71C4">
      <w:pPr>
        <w:numPr>
          <w:ilvl w:val="1"/>
          <w:numId w:val="2"/>
        </w:numPr>
        <w:spacing w:after="0" w:line="360" w:lineRule="auto"/>
        <w:jc w:val="both"/>
        <w:rPr>
          <w:rFonts w:cstheme="minorHAnsi"/>
          <w:b/>
          <w:sz w:val="24"/>
          <w:szCs w:val="24"/>
          <w:highlight w:val="yellow"/>
        </w:rPr>
      </w:pPr>
      <w:r w:rsidRPr="008D244A">
        <w:rPr>
          <w:rFonts w:cstheme="minorHAnsi"/>
          <w:sz w:val="24"/>
          <w:szCs w:val="24"/>
          <w:highlight w:val="yellow"/>
        </w:rPr>
        <w:t xml:space="preserve"> </w:t>
      </w:r>
      <w:r w:rsidRPr="008D244A">
        <w:rPr>
          <w:rFonts w:cstheme="minorHAnsi"/>
          <w:b/>
          <w:sz w:val="24"/>
          <w:szCs w:val="24"/>
          <w:highlight w:val="yellow"/>
        </w:rPr>
        <w:t>От товара зависит:</w:t>
      </w:r>
    </w:p>
    <w:p w14:paraId="38BF0883" w14:textId="77777777" w:rsidR="00BE49AC" w:rsidRPr="008D244A" w:rsidRDefault="006A71C4" w:rsidP="00BE49AC">
      <w:pPr>
        <w:spacing w:after="0" w:line="360" w:lineRule="auto"/>
        <w:ind w:left="568"/>
        <w:jc w:val="both"/>
        <w:rPr>
          <w:rFonts w:cstheme="minorHAnsi"/>
          <w:sz w:val="24"/>
          <w:szCs w:val="24"/>
          <w:highlight w:val="yellow"/>
        </w:rPr>
      </w:pPr>
      <w:r w:rsidRPr="008D244A">
        <w:rPr>
          <w:rFonts w:cstheme="minorHAnsi"/>
          <w:sz w:val="24"/>
          <w:szCs w:val="24"/>
          <w:highlight w:val="yellow"/>
        </w:rPr>
        <w:t xml:space="preserve">  месяц -&gt; </w:t>
      </w:r>
      <w:proofErr w:type="spellStart"/>
      <w:proofErr w:type="gramStart"/>
      <w:r w:rsidRPr="008D244A">
        <w:rPr>
          <w:rFonts w:cstheme="minorHAnsi"/>
          <w:sz w:val="24"/>
          <w:szCs w:val="24"/>
          <w:highlight w:val="yellow"/>
        </w:rPr>
        <w:t>Кол.раб.дней</w:t>
      </w:r>
      <w:proofErr w:type="spellEnd"/>
      <w:proofErr w:type="gramEnd"/>
    </w:p>
    <w:p w14:paraId="2CA83076" w14:textId="22EB523F" w:rsidR="006A71C4" w:rsidRPr="008D244A" w:rsidRDefault="006A71C4" w:rsidP="00BE49AC">
      <w:pPr>
        <w:spacing w:after="0" w:line="360" w:lineRule="auto"/>
        <w:ind w:left="568"/>
        <w:jc w:val="both"/>
        <w:rPr>
          <w:rFonts w:cstheme="minorHAnsi"/>
          <w:b/>
          <w:sz w:val="24"/>
          <w:szCs w:val="24"/>
          <w:highlight w:val="yellow"/>
        </w:rPr>
      </w:pPr>
      <w:r w:rsidRPr="008D244A">
        <w:rPr>
          <w:rFonts w:cstheme="minorHAnsi"/>
          <w:b/>
          <w:sz w:val="24"/>
          <w:szCs w:val="24"/>
          <w:highlight w:val="yellow"/>
        </w:rPr>
        <w:t>Функциональные зависимости от первичного ключа:</w:t>
      </w:r>
    </w:p>
    <w:p w14:paraId="1A61E57D" w14:textId="6C168145" w:rsidR="00BE49AC" w:rsidRPr="008D244A" w:rsidRDefault="00BE49AC" w:rsidP="00BE49AC">
      <w:pPr>
        <w:spacing w:after="0" w:line="360" w:lineRule="auto"/>
        <w:ind w:firstLine="568"/>
        <w:jc w:val="both"/>
        <w:rPr>
          <w:rFonts w:cstheme="minorHAnsi"/>
          <w:b/>
          <w:sz w:val="24"/>
          <w:szCs w:val="24"/>
          <w:highlight w:val="yellow"/>
        </w:rPr>
      </w:pPr>
      <w:proofErr w:type="spellStart"/>
      <w:r w:rsidRPr="008D244A">
        <w:rPr>
          <w:rFonts w:cstheme="minorHAnsi"/>
          <w:sz w:val="24"/>
          <w:szCs w:val="24"/>
          <w:highlight w:val="yellow"/>
        </w:rPr>
        <w:t>Таб.номер</w:t>
      </w:r>
      <w:proofErr w:type="spellEnd"/>
      <w:r w:rsidRPr="008D244A">
        <w:rPr>
          <w:rFonts w:cstheme="minorHAnsi"/>
          <w:sz w:val="24"/>
          <w:szCs w:val="24"/>
          <w:highlight w:val="yellow"/>
        </w:rPr>
        <w:t xml:space="preserve"> + месяц -&gt; </w:t>
      </w:r>
      <w:proofErr w:type="spellStart"/>
      <w:proofErr w:type="gramStart"/>
      <w:r w:rsidRPr="008D244A">
        <w:rPr>
          <w:rFonts w:cstheme="minorHAnsi"/>
          <w:sz w:val="24"/>
          <w:szCs w:val="24"/>
          <w:highlight w:val="yellow"/>
        </w:rPr>
        <w:t>Кол.Отраб.дней</w:t>
      </w:r>
      <w:proofErr w:type="spellEnd"/>
      <w:proofErr w:type="gramEnd"/>
    </w:p>
    <w:p w14:paraId="4B57DA36" w14:textId="65631687" w:rsidR="006A71C4" w:rsidRPr="008D244A" w:rsidRDefault="0002437C" w:rsidP="006A71C4">
      <w:pPr>
        <w:spacing w:after="0" w:line="360" w:lineRule="auto"/>
        <w:ind w:firstLine="708"/>
        <w:jc w:val="both"/>
        <w:rPr>
          <w:rFonts w:cstheme="minorHAnsi"/>
          <w:sz w:val="24"/>
          <w:szCs w:val="24"/>
          <w:highlight w:val="yellow"/>
        </w:rPr>
      </w:pPr>
      <w:proofErr w:type="spellStart"/>
      <w:r w:rsidRPr="008D244A">
        <w:rPr>
          <w:rFonts w:cstheme="minorHAnsi"/>
          <w:sz w:val="24"/>
          <w:szCs w:val="24"/>
          <w:highlight w:val="yellow"/>
        </w:rPr>
        <w:t>Таб.номер</w:t>
      </w:r>
      <w:proofErr w:type="spellEnd"/>
      <w:r w:rsidR="006A71C4" w:rsidRPr="008D244A">
        <w:rPr>
          <w:rFonts w:cstheme="minorHAnsi"/>
          <w:sz w:val="24"/>
          <w:szCs w:val="24"/>
          <w:highlight w:val="yellow"/>
        </w:rPr>
        <w:t xml:space="preserve"> + </w:t>
      </w:r>
      <w:r w:rsidRPr="008D244A">
        <w:rPr>
          <w:rFonts w:cstheme="minorHAnsi"/>
          <w:sz w:val="24"/>
          <w:szCs w:val="24"/>
          <w:highlight w:val="yellow"/>
        </w:rPr>
        <w:t>месяц</w:t>
      </w:r>
      <w:r w:rsidR="006A71C4" w:rsidRPr="008D244A">
        <w:rPr>
          <w:rFonts w:cstheme="minorHAnsi"/>
          <w:sz w:val="24"/>
          <w:szCs w:val="24"/>
          <w:highlight w:val="yellow"/>
        </w:rPr>
        <w:t xml:space="preserve"> -&gt; </w:t>
      </w:r>
      <w:r w:rsidRPr="008D244A">
        <w:rPr>
          <w:rFonts w:cstheme="minorHAnsi"/>
          <w:sz w:val="24"/>
          <w:szCs w:val="24"/>
          <w:highlight w:val="yellow"/>
        </w:rPr>
        <w:t>Начислено</w:t>
      </w:r>
    </w:p>
    <w:p w14:paraId="045B1E11" w14:textId="392FE470" w:rsidR="006A71C4" w:rsidRPr="008D244A" w:rsidRDefault="0002437C" w:rsidP="006A71C4">
      <w:pPr>
        <w:spacing w:after="0" w:line="360" w:lineRule="auto"/>
        <w:ind w:firstLine="708"/>
        <w:jc w:val="both"/>
        <w:rPr>
          <w:rFonts w:cstheme="minorHAnsi"/>
          <w:sz w:val="24"/>
          <w:szCs w:val="24"/>
          <w:highlight w:val="yellow"/>
        </w:rPr>
      </w:pPr>
      <w:proofErr w:type="spellStart"/>
      <w:r w:rsidRPr="008D244A">
        <w:rPr>
          <w:rFonts w:cstheme="minorHAnsi"/>
          <w:sz w:val="24"/>
          <w:szCs w:val="24"/>
          <w:highlight w:val="yellow"/>
        </w:rPr>
        <w:t>Таб.номер</w:t>
      </w:r>
      <w:proofErr w:type="spellEnd"/>
      <w:r w:rsidRPr="008D244A">
        <w:rPr>
          <w:rFonts w:cstheme="minorHAnsi"/>
          <w:sz w:val="24"/>
          <w:szCs w:val="24"/>
          <w:highlight w:val="yellow"/>
        </w:rPr>
        <w:t xml:space="preserve"> </w:t>
      </w:r>
      <w:r w:rsidR="006A71C4" w:rsidRPr="008D244A">
        <w:rPr>
          <w:rFonts w:cstheme="minorHAnsi"/>
          <w:sz w:val="24"/>
          <w:szCs w:val="24"/>
          <w:highlight w:val="yellow"/>
        </w:rPr>
        <w:t xml:space="preserve">+ </w:t>
      </w:r>
      <w:r w:rsidRPr="008D244A">
        <w:rPr>
          <w:rFonts w:cstheme="minorHAnsi"/>
          <w:sz w:val="24"/>
          <w:szCs w:val="24"/>
          <w:highlight w:val="yellow"/>
        </w:rPr>
        <w:t>месяц</w:t>
      </w:r>
      <w:r w:rsidR="006A71C4" w:rsidRPr="008D244A">
        <w:rPr>
          <w:rFonts w:cstheme="minorHAnsi"/>
          <w:sz w:val="24"/>
          <w:szCs w:val="24"/>
          <w:highlight w:val="yellow"/>
        </w:rPr>
        <w:t xml:space="preserve"> -&gt; </w:t>
      </w:r>
      <w:r w:rsidRPr="008D244A">
        <w:rPr>
          <w:rFonts w:cstheme="minorHAnsi"/>
          <w:sz w:val="24"/>
          <w:szCs w:val="24"/>
          <w:highlight w:val="yellow"/>
        </w:rPr>
        <w:t>Удержано</w:t>
      </w:r>
    </w:p>
    <w:p w14:paraId="2A8142E0" w14:textId="109AEBCE" w:rsidR="0002437C" w:rsidRPr="008D244A" w:rsidRDefault="0002437C" w:rsidP="0002437C">
      <w:pPr>
        <w:spacing w:after="0" w:line="360" w:lineRule="auto"/>
        <w:ind w:firstLine="708"/>
        <w:jc w:val="both"/>
        <w:rPr>
          <w:rFonts w:cstheme="minorHAnsi"/>
          <w:sz w:val="24"/>
          <w:szCs w:val="24"/>
        </w:rPr>
      </w:pPr>
      <w:proofErr w:type="spellStart"/>
      <w:r w:rsidRPr="008D244A">
        <w:rPr>
          <w:rFonts w:cstheme="minorHAnsi"/>
          <w:sz w:val="24"/>
          <w:szCs w:val="24"/>
          <w:highlight w:val="yellow"/>
        </w:rPr>
        <w:t>Таб.номер</w:t>
      </w:r>
      <w:proofErr w:type="spellEnd"/>
      <w:r w:rsidRPr="008D244A">
        <w:rPr>
          <w:rFonts w:cstheme="minorHAnsi"/>
          <w:sz w:val="24"/>
          <w:szCs w:val="24"/>
          <w:highlight w:val="yellow"/>
        </w:rPr>
        <w:t xml:space="preserve"> + месяц -&gt; К выдаче</w:t>
      </w:r>
    </w:p>
    <w:p w14:paraId="52EBC366" w14:textId="40ADD953" w:rsidR="0002437C" w:rsidRPr="008D244A" w:rsidRDefault="0002437C" w:rsidP="0002437C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ru-RU"/>
        </w:rPr>
      </w:pPr>
      <w:proofErr w:type="gramStart"/>
      <w:r w:rsidRPr="008D244A">
        <w:rPr>
          <w:rFonts w:cstheme="minorHAnsi"/>
          <w:sz w:val="24"/>
          <w:szCs w:val="24"/>
        </w:rPr>
        <w:t>Сотрудник(</w:t>
      </w:r>
      <w:proofErr w:type="spellStart"/>
      <w:proofErr w:type="gramEnd"/>
      <w:r w:rsidRPr="008D244A">
        <w:rPr>
          <w:rFonts w:cstheme="minorHAnsi"/>
          <w:b/>
          <w:bCs/>
          <w:sz w:val="24"/>
          <w:szCs w:val="24"/>
        </w:rPr>
        <w:t>Таб.номер</w:t>
      </w:r>
      <w:proofErr w:type="spellEnd"/>
      <w:r w:rsidRPr="008D244A">
        <w:rPr>
          <w:rFonts w:cstheme="minorHAnsi"/>
          <w:sz w:val="24"/>
          <w:szCs w:val="24"/>
        </w:rPr>
        <w:t xml:space="preserve">, Фамилия, </w:t>
      </w:r>
      <w:proofErr w:type="spellStart"/>
      <w:r w:rsidRPr="008D244A">
        <w:rPr>
          <w:rFonts w:cstheme="minorHAnsi"/>
          <w:sz w:val="24"/>
          <w:szCs w:val="24"/>
        </w:rPr>
        <w:t>категория,оклад,кол</w:t>
      </w:r>
      <w:proofErr w:type="spellEnd"/>
      <w:r w:rsidRPr="008D244A">
        <w:rPr>
          <w:rFonts w:cstheme="minorHAnsi"/>
          <w:sz w:val="24"/>
          <w:szCs w:val="24"/>
        </w:rPr>
        <w:t>-во детей)</w:t>
      </w:r>
    </w:p>
    <w:p w14:paraId="2254F8A8" w14:textId="26BD72B6" w:rsidR="0002437C" w:rsidRPr="008D244A" w:rsidRDefault="0002437C" w:rsidP="0002437C">
      <w:pPr>
        <w:spacing w:after="0" w:line="360" w:lineRule="auto"/>
        <w:ind w:firstLine="708"/>
        <w:jc w:val="both"/>
        <w:rPr>
          <w:rFonts w:cstheme="minorHAnsi"/>
          <w:sz w:val="24"/>
          <w:szCs w:val="24"/>
        </w:rPr>
      </w:pPr>
    </w:p>
    <w:tbl>
      <w:tblPr>
        <w:tblW w:w="8921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1560"/>
        <w:gridCol w:w="1985"/>
        <w:gridCol w:w="1417"/>
        <w:gridCol w:w="2268"/>
      </w:tblGrid>
      <w:tr w:rsidR="0002437C" w:rsidRPr="008D244A" w14:paraId="5A57D290" w14:textId="77777777" w:rsidTr="00514165">
        <w:trPr>
          <w:trHeight w:val="344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5B2213" w14:textId="53AD34E9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8D244A">
              <w:rPr>
                <w:rFonts w:cstheme="minorHAnsi"/>
                <w:color w:val="000000" w:themeColor="text1"/>
                <w:sz w:val="24"/>
                <w:szCs w:val="24"/>
              </w:rPr>
              <w:t>Таб.номе</w:t>
            </w:r>
            <w:r w:rsidR="00C816B1" w:rsidRPr="008D244A">
              <w:rPr>
                <w:rFonts w:cstheme="minorHAnsi"/>
                <w:color w:val="000000" w:themeColor="text1"/>
                <w:sz w:val="24"/>
                <w:szCs w:val="24"/>
              </w:rPr>
              <w:t>р</w:t>
            </w:r>
            <w:proofErr w:type="spellEnd"/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370E52" w14:textId="29EB55A8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Фамилия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2D03FB" w14:textId="2A67215D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 xml:space="preserve">Категория 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FE83C2" w14:textId="7A764085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Оклад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117F92" w14:textId="0B10D243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8D244A">
              <w:rPr>
                <w:rFonts w:cstheme="minorHAnsi"/>
                <w:sz w:val="24"/>
                <w:szCs w:val="24"/>
              </w:rPr>
              <w:t>Кол.детей</w:t>
            </w:r>
            <w:proofErr w:type="spellEnd"/>
          </w:p>
        </w:tc>
      </w:tr>
      <w:tr w:rsidR="0002437C" w:rsidRPr="008D244A" w14:paraId="61EECC4D" w14:textId="77777777" w:rsidTr="00514165">
        <w:trPr>
          <w:trHeight w:val="413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35C5EF" w14:textId="04187612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15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F76A0C" w14:textId="08EB4154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Васильева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2EBF19" w14:textId="4F329CB5" w:rsidR="00BE7E18" w:rsidRPr="008D244A" w:rsidRDefault="00BE7E18" w:rsidP="0002437C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 w:rsidRPr="008D244A">
              <w:rPr>
                <w:rFonts w:cstheme="minorHAnsi"/>
                <w:sz w:val="24"/>
                <w:szCs w:val="24"/>
              </w:rPr>
              <w:t>В</w:t>
            </w:r>
            <w:r w:rsidR="0002437C" w:rsidRPr="008D244A">
              <w:rPr>
                <w:rFonts w:cstheme="minorHAnsi"/>
                <w:sz w:val="24"/>
                <w:szCs w:val="24"/>
              </w:rPr>
              <w:t>ыс</w:t>
            </w:r>
            <w:proofErr w:type="spellEnd"/>
          </w:p>
          <w:p w14:paraId="39AC0A87" w14:textId="59EEAE37" w:rsidR="0002437C" w:rsidRPr="008D244A" w:rsidRDefault="00BE7E18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,0</w:t>
            </w:r>
            <w:r w:rsidR="0002437C" w:rsidRPr="008D244A">
              <w:rPr>
                <w:rFonts w:cstheme="minorHAnsi"/>
                <w:sz w:val="24"/>
                <w:szCs w:val="24"/>
              </w:rPr>
              <w:t>шая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1CB16A" w14:textId="59B96B4C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CEF737" w14:textId="3996820B" w:rsidR="0002437C" w:rsidRPr="008D244A" w:rsidRDefault="0002437C" w:rsidP="00383A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02437C" w:rsidRPr="008D244A" w14:paraId="40C35B35" w14:textId="77777777" w:rsidTr="00514165">
        <w:trPr>
          <w:trHeight w:val="391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207F37" w14:textId="5A1E0C47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BD2144" w14:textId="5786014B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Сахаров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B2280F" w14:textId="6D9E311C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B7B91D" w14:textId="63C6CA0F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DF7349" w14:textId="77777777" w:rsidR="0002437C" w:rsidRPr="008D244A" w:rsidRDefault="0002437C" w:rsidP="00383A96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</w:t>
            </w:r>
          </w:p>
          <w:p w14:paraId="6C457C6D" w14:textId="5C427DC2" w:rsidR="0002437C" w:rsidRPr="008D244A" w:rsidRDefault="0002437C" w:rsidP="00383A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02437C" w:rsidRPr="008D244A" w14:paraId="5169C478" w14:textId="77777777" w:rsidTr="00514165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8ED29A" w14:textId="3387D65B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322952" w14:textId="49BBE829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Семенова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6824A7" w14:textId="780D7D8E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52E9DE" w14:textId="05B8E1C6" w:rsidR="0002437C" w:rsidRPr="008D244A" w:rsidRDefault="0002437C" w:rsidP="0002437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E2C342" w14:textId="20985FAB" w:rsidR="0002437C" w:rsidRPr="008D244A" w:rsidRDefault="0002437C" w:rsidP="00383A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7D5B7027" w14:textId="36D3B167" w:rsidR="0002437C" w:rsidRPr="008D244A" w:rsidRDefault="0002437C" w:rsidP="006A71C4">
      <w:pPr>
        <w:spacing w:after="0" w:line="360" w:lineRule="auto"/>
        <w:ind w:firstLine="708"/>
        <w:jc w:val="both"/>
        <w:rPr>
          <w:rFonts w:cstheme="minorHAnsi"/>
          <w:sz w:val="24"/>
          <w:szCs w:val="24"/>
        </w:rPr>
      </w:pPr>
    </w:p>
    <w:p w14:paraId="72497F54" w14:textId="1F741CC9" w:rsidR="00C816B1" w:rsidRPr="008D244A" w:rsidRDefault="00C816B1" w:rsidP="006A71C4">
      <w:pPr>
        <w:spacing w:after="0" w:line="360" w:lineRule="auto"/>
        <w:ind w:firstLine="708"/>
        <w:jc w:val="both"/>
        <w:rPr>
          <w:rFonts w:cstheme="minorHAnsi"/>
          <w:sz w:val="24"/>
          <w:szCs w:val="24"/>
        </w:rPr>
      </w:pPr>
      <w:r w:rsidRPr="008D244A">
        <w:rPr>
          <w:rFonts w:cstheme="minorHAnsi"/>
          <w:sz w:val="24"/>
          <w:szCs w:val="24"/>
        </w:rPr>
        <w:t xml:space="preserve">Рабочий </w:t>
      </w:r>
      <w:proofErr w:type="gramStart"/>
      <w:r w:rsidRPr="008D244A">
        <w:rPr>
          <w:rFonts w:cstheme="minorHAnsi"/>
          <w:sz w:val="24"/>
          <w:szCs w:val="24"/>
        </w:rPr>
        <w:t xml:space="preserve">календарь( </w:t>
      </w:r>
      <w:r w:rsidRPr="008D244A">
        <w:rPr>
          <w:rFonts w:cstheme="minorHAnsi"/>
          <w:b/>
          <w:bCs/>
          <w:sz w:val="24"/>
          <w:szCs w:val="24"/>
        </w:rPr>
        <w:t>№</w:t>
      </w:r>
      <w:proofErr w:type="gramEnd"/>
      <w:r w:rsidRPr="008D244A">
        <w:rPr>
          <w:rFonts w:cstheme="minorHAnsi"/>
          <w:b/>
          <w:bCs/>
          <w:sz w:val="24"/>
          <w:szCs w:val="24"/>
        </w:rPr>
        <w:t xml:space="preserve"> месяца</w:t>
      </w:r>
      <w:r w:rsidRPr="008D244A">
        <w:rPr>
          <w:rFonts w:cstheme="minorHAnsi"/>
          <w:sz w:val="24"/>
          <w:szCs w:val="24"/>
        </w:rPr>
        <w:t xml:space="preserve">, название, Кол. </w:t>
      </w:r>
      <w:proofErr w:type="spellStart"/>
      <w:r w:rsidRPr="008D244A">
        <w:rPr>
          <w:rFonts w:cstheme="minorHAnsi"/>
          <w:sz w:val="24"/>
          <w:szCs w:val="24"/>
        </w:rPr>
        <w:t>Раб.дней</w:t>
      </w:r>
      <w:proofErr w:type="spellEnd"/>
      <w:r w:rsidRPr="008D244A">
        <w:rPr>
          <w:rFonts w:cstheme="minorHAnsi"/>
          <w:sz w:val="24"/>
          <w:szCs w:val="24"/>
        </w:rPr>
        <w:t>)</w:t>
      </w:r>
    </w:p>
    <w:tbl>
      <w:tblPr>
        <w:tblW w:w="465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408"/>
        <w:gridCol w:w="1408"/>
        <w:gridCol w:w="435"/>
      </w:tblGrid>
      <w:tr w:rsidR="00C816B1" w:rsidRPr="008D244A" w14:paraId="625B849A" w14:textId="77777777" w:rsidTr="00C816B1">
        <w:trPr>
          <w:trHeight w:val="584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7603308D" w14:textId="48BAA236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</w:pPr>
            <w:bookmarkStart w:id="0" w:name="_Hlk100229588"/>
            <w:r w:rsidRPr="008D244A"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</w:t>
            </w:r>
            <w:r w:rsidRPr="008D244A"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val="en-US" w:eastAsia="ru-RU"/>
              </w:rPr>
              <w:t xml:space="preserve"> </w:t>
            </w:r>
            <w:r w:rsidRPr="008D244A"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месяца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7809A668" w14:textId="3A4B717A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 xml:space="preserve">Название 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41DC1E" w14:textId="6EAB0C20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D244A">
              <w:rPr>
                <w:rFonts w:cstheme="minorHAnsi"/>
                <w:color w:val="FFFFFF" w:themeColor="background1"/>
                <w:sz w:val="24"/>
                <w:szCs w:val="24"/>
              </w:rPr>
              <w:t>Кол.раб.дней</w:t>
            </w:r>
            <w:proofErr w:type="spellEnd"/>
            <w:proofErr w:type="gramEnd"/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FFFFF" w:themeFill="background1"/>
          </w:tcPr>
          <w:p w14:paraId="45877E03" w14:textId="77777777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</w:tr>
      <w:tr w:rsidR="00C816B1" w:rsidRPr="008D244A" w14:paraId="602FADCF" w14:textId="77777777" w:rsidTr="00C816B1">
        <w:trPr>
          <w:trHeight w:val="401"/>
        </w:trPr>
        <w:tc>
          <w:tcPr>
            <w:tcW w:w="14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5740780A" w14:textId="7B4D3347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6BFAEFDE" w14:textId="494B774E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Сентябрь</w:t>
            </w:r>
          </w:p>
        </w:tc>
        <w:tc>
          <w:tcPr>
            <w:tcW w:w="14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D11562" w14:textId="63095F7B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4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14:paraId="69497FF2" w14:textId="77777777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</w:tr>
      <w:tr w:rsidR="00C816B1" w:rsidRPr="008D244A" w14:paraId="1E45BAB5" w14:textId="77777777" w:rsidTr="00C816B1">
        <w:trPr>
          <w:trHeight w:val="265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31B90C87" w14:textId="4EF79920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202BC168" w14:textId="75057FCD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Октябрь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A77923" w14:textId="2D724E64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14:paraId="2DDABDFD" w14:textId="77777777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</w:tr>
      <w:tr w:rsidR="00C816B1" w:rsidRPr="008D244A" w14:paraId="4C683E8A" w14:textId="77777777" w:rsidTr="00C816B1">
        <w:trPr>
          <w:trHeight w:val="385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7A93A84E" w14:textId="04C5FD5C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74187F74" w14:textId="389968FC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Ноябрь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DE6CD7" w14:textId="5677EB43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14:paraId="15C303F6" w14:textId="77777777" w:rsidR="00C816B1" w:rsidRPr="008D244A" w:rsidRDefault="00C816B1" w:rsidP="00BE49AC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</w:tr>
      <w:bookmarkEnd w:id="0"/>
    </w:tbl>
    <w:p w14:paraId="1DB863CD" w14:textId="1ED21C2D" w:rsidR="008F0B41" w:rsidRPr="008D244A" w:rsidRDefault="008F0B41">
      <w:pPr>
        <w:rPr>
          <w:rFonts w:cstheme="minorHAnsi"/>
          <w:sz w:val="24"/>
          <w:szCs w:val="24"/>
        </w:rPr>
      </w:pPr>
    </w:p>
    <w:p w14:paraId="7D8FA8E9" w14:textId="0B4FE630" w:rsidR="00C816B1" w:rsidRPr="008D244A" w:rsidRDefault="00C816B1">
      <w:pPr>
        <w:rPr>
          <w:rFonts w:cstheme="minorHAnsi"/>
          <w:sz w:val="24"/>
          <w:szCs w:val="24"/>
        </w:rPr>
      </w:pPr>
    </w:p>
    <w:p w14:paraId="133E7683" w14:textId="5E554678" w:rsidR="00C816B1" w:rsidRPr="008D244A" w:rsidRDefault="00C816B1">
      <w:pPr>
        <w:rPr>
          <w:rFonts w:cstheme="minorHAnsi"/>
          <w:sz w:val="24"/>
          <w:szCs w:val="24"/>
        </w:rPr>
      </w:pPr>
    </w:p>
    <w:p w14:paraId="76F4A772" w14:textId="77777777" w:rsidR="00C816B1" w:rsidRPr="008D244A" w:rsidRDefault="00C816B1">
      <w:pPr>
        <w:rPr>
          <w:rFonts w:cstheme="minorHAnsi"/>
          <w:sz w:val="24"/>
          <w:szCs w:val="24"/>
        </w:rPr>
      </w:pPr>
    </w:p>
    <w:p w14:paraId="2667C083" w14:textId="0C861FBB" w:rsidR="00C816B1" w:rsidRPr="008D244A" w:rsidRDefault="00C816B1" w:rsidP="00C816B1">
      <w:pP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  <w:proofErr w:type="gramStart"/>
      <w:r w:rsidRPr="008D244A">
        <w:rPr>
          <w:rFonts w:cstheme="minorHAnsi"/>
          <w:sz w:val="24"/>
          <w:szCs w:val="24"/>
        </w:rPr>
        <w:t>Зарплата(</w:t>
      </w:r>
      <w:proofErr w:type="spellStart"/>
      <w:proofErr w:type="gramEnd"/>
      <w:r w:rsidR="007302E4" w:rsidRPr="008D244A">
        <w:rPr>
          <w:rFonts w:cstheme="minorHAnsi"/>
          <w:b/>
          <w:bCs/>
          <w:i/>
          <w:iCs/>
          <w:sz w:val="24"/>
          <w:szCs w:val="24"/>
        </w:rPr>
        <w:t>Таб.номер</w:t>
      </w:r>
      <w:proofErr w:type="spellEnd"/>
      <w:r w:rsidR="007302E4" w:rsidRPr="008D244A">
        <w:rPr>
          <w:rFonts w:cstheme="minorHAnsi"/>
          <w:b/>
          <w:bCs/>
          <w:i/>
          <w:iCs/>
          <w:sz w:val="24"/>
          <w:szCs w:val="24"/>
        </w:rPr>
        <w:t xml:space="preserve">, № </w:t>
      </w:r>
      <w:proofErr w:type="spellStart"/>
      <w:r w:rsidR="007302E4" w:rsidRPr="008D244A">
        <w:rPr>
          <w:rFonts w:cstheme="minorHAnsi"/>
          <w:b/>
          <w:bCs/>
          <w:i/>
          <w:iCs/>
          <w:sz w:val="24"/>
          <w:szCs w:val="24"/>
        </w:rPr>
        <w:t>месяца</w:t>
      </w:r>
      <w:r w:rsidR="007302E4" w:rsidRPr="008D244A">
        <w:rPr>
          <w:rFonts w:cstheme="minorHAnsi"/>
          <w:sz w:val="24"/>
          <w:szCs w:val="24"/>
        </w:rPr>
        <w:t>,</w:t>
      </w:r>
      <w:r w:rsidRPr="008D244A">
        <w:rPr>
          <w:rFonts w:cstheme="minorHAnsi"/>
          <w:sz w:val="24"/>
          <w:szCs w:val="24"/>
        </w:rPr>
        <w:t>Кол.Отраб.дней</w:t>
      </w:r>
      <w:proofErr w:type="spellEnd"/>
      <w:r w:rsidRPr="008D244A">
        <w:rPr>
          <w:rFonts w:cstheme="minorHAnsi"/>
          <w:sz w:val="24"/>
          <w:szCs w:val="24"/>
        </w:rPr>
        <w:t>, Начислено, Удержано, выдаче)</w:t>
      </w:r>
    </w:p>
    <w:tbl>
      <w:tblPr>
        <w:tblW w:w="11189" w:type="dxa"/>
        <w:tblInd w:w="-1350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1560"/>
        <w:gridCol w:w="1985"/>
        <w:gridCol w:w="1417"/>
        <w:gridCol w:w="2268"/>
        <w:gridCol w:w="2268"/>
      </w:tblGrid>
      <w:tr w:rsidR="00C816B1" w:rsidRPr="008D244A" w14:paraId="1D71E1C4" w14:textId="1317485C" w:rsidTr="00C816B1">
        <w:trPr>
          <w:trHeight w:val="344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772F95" w14:textId="77777777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8D244A">
              <w:rPr>
                <w:rFonts w:cstheme="minorHAnsi"/>
                <w:color w:val="000000" w:themeColor="text1"/>
                <w:sz w:val="24"/>
                <w:szCs w:val="24"/>
              </w:rPr>
              <w:t>Таб.номер</w:t>
            </w:r>
            <w:proofErr w:type="spellEnd"/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697439" w14:textId="54DEB3A8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№ месяца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9C6361" w14:textId="729796EC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D244A">
              <w:rPr>
                <w:rFonts w:cstheme="minorHAnsi"/>
                <w:sz w:val="24"/>
                <w:szCs w:val="24"/>
              </w:rPr>
              <w:t>Кол.Отраб.дней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9D74AD" w14:textId="628F02D4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Начислено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91F506" w14:textId="5E595197" w:rsidR="00C816B1" w:rsidRPr="008D244A" w:rsidRDefault="00C816B1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Удержано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7F3F9FCD" w14:textId="7A73A332" w:rsidR="00C816B1" w:rsidRPr="008D244A" w:rsidRDefault="00C816B1" w:rsidP="0051416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 xml:space="preserve"> К выдаче</w:t>
            </w:r>
          </w:p>
        </w:tc>
      </w:tr>
      <w:tr w:rsidR="004C4592" w:rsidRPr="008D244A" w14:paraId="56C7F53B" w14:textId="46E26605" w:rsidTr="00C816B1">
        <w:trPr>
          <w:trHeight w:val="413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EED5F9" w14:textId="64155FEF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15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938D05" w14:textId="205E7852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95D14F" w14:textId="242492CB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8B8B08" w14:textId="350AE20E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6188C0" w14:textId="07864019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3000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7670B30B" w14:textId="4455C2BE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22000</w:t>
            </w:r>
          </w:p>
        </w:tc>
      </w:tr>
      <w:tr w:rsidR="004C4592" w:rsidRPr="008D244A" w14:paraId="33BCD26B" w14:textId="5C91960B" w:rsidTr="00C816B1">
        <w:trPr>
          <w:trHeight w:val="391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17BD36" w14:textId="75BD991A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C2A638" w14:textId="5E9348CA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6F97DE" w14:textId="2F391D1D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222493" w14:textId="7545C260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23500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234FE5" w14:textId="479A1C31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2500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5836174F" w14:textId="7E385625" w:rsidR="004C4592" w:rsidRPr="008D244A" w:rsidRDefault="004C4592" w:rsidP="004C4592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21000</w:t>
            </w:r>
          </w:p>
        </w:tc>
      </w:tr>
      <w:tr w:rsidR="004C4592" w:rsidRPr="008D244A" w14:paraId="5721E962" w14:textId="2E292072" w:rsidTr="00C816B1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E11E9F" w14:textId="051BE3DA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60AC1A" w14:textId="180531C9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B7427A" w14:textId="5BD3E867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7E24D9" w14:textId="57E4CC4D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24000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589390" w14:textId="063E7079" w:rsidR="004C4592" w:rsidRPr="008D244A" w:rsidRDefault="004C4592" w:rsidP="004C45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2800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7ACE7AB8" w14:textId="246D93AC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21200</w:t>
            </w:r>
          </w:p>
        </w:tc>
      </w:tr>
      <w:tr w:rsidR="004C4592" w:rsidRPr="008D244A" w14:paraId="0C41EAC9" w14:textId="77777777" w:rsidTr="00C816B1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31854B" w14:textId="1A00D11A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D3695C" w14:textId="00DAA6AF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7DC378" w14:textId="6B87A868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C08C4B" w14:textId="377ACC60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D2C77A" w14:textId="5C68DB40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1D3B6FEF" w14:textId="3DB0154B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140000</w:t>
            </w:r>
          </w:p>
        </w:tc>
      </w:tr>
      <w:tr w:rsidR="004C4592" w:rsidRPr="008D244A" w14:paraId="16568D7B" w14:textId="77777777" w:rsidTr="00C816B1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9E1550" w14:textId="5EC91197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A48FBB" w14:textId="5F394A1C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2AC189" w14:textId="4E549AB0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4FA55A" w14:textId="6A7CBBD7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87157B" w14:textId="2115A8FE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0B4FFAD6" w14:textId="5700DD6E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  <w:tr w:rsidR="004C4592" w:rsidRPr="008D244A" w14:paraId="4CDB9BE6" w14:textId="77777777" w:rsidTr="00C816B1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EAE981" w14:textId="4827A29C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0CEDED" w14:textId="33DCF967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F1084CD" w14:textId="1EBF23FD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C36EF0" w14:textId="6635E5FE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17500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83A516" w14:textId="290AE4D2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3500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486103CD" w14:textId="21F92635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</w:t>
            </w:r>
          </w:p>
        </w:tc>
      </w:tr>
      <w:tr w:rsidR="004C4592" w:rsidRPr="008D244A" w14:paraId="5DCF7E03" w14:textId="77777777" w:rsidTr="00C816B1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2D7BD2" w14:textId="21EDDC9F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F3D7EB" w14:textId="1B90F305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AF27CA" w14:textId="25D4506B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964CEC" w14:textId="734E9AF1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11B9BA" w14:textId="797F43AC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070ECCB2" w14:textId="22541299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140000</w:t>
            </w:r>
          </w:p>
        </w:tc>
      </w:tr>
      <w:tr w:rsidR="004C4592" w:rsidRPr="008D244A" w14:paraId="3CD1B4F8" w14:textId="77777777" w:rsidTr="00C816B1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A92DD2" w14:textId="3D359435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4FCA73" w14:textId="22C7CAB4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166CAE" w14:textId="5D1DD27D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540CF3" w14:textId="3BDDBAB0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81B9E3" w14:textId="3968741D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3AC54415" w14:textId="773B5BEA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  <w:tr w:rsidR="004C4592" w:rsidRPr="008D244A" w14:paraId="6D8A129E" w14:textId="77777777" w:rsidTr="00C816B1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BF70B6" w14:textId="4B8383EE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53D6D9" w14:textId="65B82498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662FC7" w14:textId="5C20F966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43C354" w14:textId="4634ECDA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9A945C9" w14:textId="742ADA28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0DE6E273" w14:textId="2B001A7B" w:rsidR="004C4592" w:rsidRPr="008D244A" w:rsidRDefault="004C4592" w:rsidP="004C4592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</w:tbl>
    <w:p w14:paraId="48B2691C" w14:textId="77229798" w:rsidR="00C816B1" w:rsidRDefault="00C816B1" w:rsidP="00C816B1">
      <w:pPr>
        <w:pBdr>
          <w:bottom w:val="single" w:sz="6" w:space="1" w:color="auto"/>
        </w:pBd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</w:p>
    <w:p w14:paraId="364B0599" w14:textId="77777777" w:rsidR="008D244A" w:rsidRPr="008D244A" w:rsidRDefault="008D244A" w:rsidP="00C816B1">
      <w:pP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</w:p>
    <w:p w14:paraId="10CB7610" w14:textId="77777777" w:rsidR="00BE7E18" w:rsidRPr="008D244A" w:rsidRDefault="00383A96" w:rsidP="00C816B1">
      <w:pPr>
        <w:spacing w:after="0" w:line="360" w:lineRule="auto"/>
        <w:ind w:firstLine="568"/>
        <w:jc w:val="both"/>
        <w:rPr>
          <w:rFonts w:cstheme="minorHAnsi"/>
          <w:bCs/>
          <w:sz w:val="28"/>
          <w:szCs w:val="28"/>
        </w:rPr>
      </w:pPr>
      <w:r w:rsidRPr="008D244A">
        <w:rPr>
          <w:rFonts w:cstheme="minorHAnsi"/>
          <w:bCs/>
          <w:sz w:val="28"/>
          <w:szCs w:val="28"/>
        </w:rPr>
        <w:t xml:space="preserve">Транзитивные зависимости </w:t>
      </w:r>
    </w:p>
    <w:p w14:paraId="59E4A43E" w14:textId="0E44DEF8" w:rsidR="00383A96" w:rsidRPr="008D244A" w:rsidRDefault="00BE7E18" w:rsidP="00C816B1">
      <w:pPr>
        <w:spacing w:after="0" w:line="360" w:lineRule="auto"/>
        <w:ind w:firstLine="568"/>
        <w:jc w:val="both"/>
        <w:rPr>
          <w:rFonts w:cstheme="minorHAnsi"/>
          <w:bCs/>
          <w:sz w:val="28"/>
          <w:szCs w:val="28"/>
        </w:rPr>
      </w:pPr>
      <w:r w:rsidRPr="008D244A">
        <w:rPr>
          <w:rFonts w:cstheme="minorHAnsi"/>
          <w:bCs/>
          <w:sz w:val="28"/>
          <w:szCs w:val="28"/>
        </w:rPr>
        <w:t>В отношении сотрудники</w:t>
      </w:r>
      <w:r w:rsidR="00383A96" w:rsidRPr="008D244A">
        <w:rPr>
          <w:rFonts w:cstheme="minorHAnsi"/>
          <w:bCs/>
          <w:sz w:val="28"/>
          <w:szCs w:val="28"/>
        </w:rPr>
        <w:t xml:space="preserve"> </w:t>
      </w:r>
    </w:p>
    <w:p w14:paraId="7C3D04C6" w14:textId="3E903C36" w:rsidR="00383A96" w:rsidRPr="008D244A" w:rsidRDefault="00BE7E18" w:rsidP="00C816B1">
      <w:pPr>
        <w:spacing w:after="0" w:line="360" w:lineRule="auto"/>
        <w:ind w:firstLine="568"/>
        <w:jc w:val="both"/>
        <w:rPr>
          <w:rFonts w:cstheme="minorHAnsi"/>
          <w:bCs/>
          <w:sz w:val="28"/>
          <w:szCs w:val="28"/>
        </w:rPr>
      </w:pPr>
      <w:r w:rsidRPr="008D244A">
        <w:rPr>
          <w:rFonts w:cstheme="minorHAnsi"/>
          <w:bCs/>
          <w:sz w:val="28"/>
          <w:szCs w:val="28"/>
        </w:rPr>
        <w:t xml:space="preserve">Категория </w:t>
      </w:r>
      <w:proofErr w:type="gramStart"/>
      <w:r w:rsidRPr="008D244A">
        <w:rPr>
          <w:rFonts w:cstheme="minorHAnsi"/>
          <w:bCs/>
          <w:sz w:val="28"/>
          <w:szCs w:val="28"/>
        </w:rPr>
        <w:t xml:space="preserve">- </w:t>
      </w:r>
      <w:r w:rsidRPr="002E65B9">
        <w:rPr>
          <w:rFonts w:cstheme="minorHAnsi"/>
          <w:bCs/>
          <w:sz w:val="28"/>
          <w:szCs w:val="28"/>
        </w:rPr>
        <w:t>&gt;</w:t>
      </w:r>
      <w:proofErr w:type="gramEnd"/>
      <w:r w:rsidRPr="002E65B9">
        <w:rPr>
          <w:rFonts w:cstheme="minorHAnsi"/>
          <w:bCs/>
          <w:sz w:val="28"/>
          <w:szCs w:val="28"/>
        </w:rPr>
        <w:t xml:space="preserve"> </w:t>
      </w:r>
      <w:r w:rsidRPr="008D244A">
        <w:rPr>
          <w:rFonts w:cstheme="minorHAnsi"/>
          <w:bCs/>
          <w:sz w:val="28"/>
          <w:szCs w:val="28"/>
        </w:rPr>
        <w:t>оклад</w:t>
      </w:r>
    </w:p>
    <w:p w14:paraId="3E62BD28" w14:textId="6B679342" w:rsidR="008D244A" w:rsidRPr="008D244A" w:rsidRDefault="008D244A" w:rsidP="00C816B1">
      <w:pPr>
        <w:spacing w:after="0" w:line="360" w:lineRule="auto"/>
        <w:ind w:firstLine="568"/>
        <w:jc w:val="both"/>
        <w:rPr>
          <w:rFonts w:cstheme="minorHAnsi"/>
          <w:bCs/>
          <w:sz w:val="28"/>
          <w:szCs w:val="28"/>
        </w:rPr>
      </w:pPr>
      <w:proofErr w:type="gramStart"/>
      <w:r w:rsidRPr="008D244A">
        <w:rPr>
          <w:rFonts w:cstheme="minorHAnsi"/>
          <w:bCs/>
          <w:sz w:val="28"/>
          <w:szCs w:val="28"/>
        </w:rPr>
        <w:t xml:space="preserve">Категория( </w:t>
      </w:r>
      <w:r w:rsidRPr="008D244A">
        <w:rPr>
          <w:rFonts w:cstheme="minorHAnsi"/>
          <w:b/>
          <w:sz w:val="28"/>
          <w:szCs w:val="28"/>
        </w:rPr>
        <w:t>№</w:t>
      </w:r>
      <w:proofErr w:type="gramEnd"/>
      <w:r w:rsidRPr="008D244A">
        <w:rPr>
          <w:rFonts w:cstheme="minorHAnsi"/>
          <w:b/>
          <w:sz w:val="28"/>
          <w:szCs w:val="28"/>
        </w:rPr>
        <w:t>категории</w:t>
      </w:r>
      <w:r w:rsidRPr="008D244A">
        <w:rPr>
          <w:rFonts w:cstheme="minorHAnsi"/>
          <w:bCs/>
          <w:sz w:val="28"/>
          <w:szCs w:val="28"/>
        </w:rPr>
        <w:t xml:space="preserve">, </w:t>
      </w:r>
      <w:proofErr w:type="spellStart"/>
      <w:r w:rsidRPr="008D244A">
        <w:rPr>
          <w:rFonts w:cstheme="minorHAnsi"/>
          <w:bCs/>
          <w:sz w:val="28"/>
          <w:szCs w:val="28"/>
        </w:rPr>
        <w:t>Название,Оклад</w:t>
      </w:r>
      <w:proofErr w:type="spellEnd"/>
      <w:r w:rsidRPr="008D244A">
        <w:rPr>
          <w:rFonts w:cstheme="minorHAnsi"/>
          <w:bCs/>
          <w:sz w:val="28"/>
          <w:szCs w:val="28"/>
        </w:rPr>
        <w:t>)</w:t>
      </w:r>
    </w:p>
    <w:tbl>
      <w:tblPr>
        <w:tblW w:w="4659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408"/>
        <w:gridCol w:w="1408"/>
        <w:gridCol w:w="435"/>
      </w:tblGrid>
      <w:tr w:rsidR="00383A96" w:rsidRPr="008D244A" w14:paraId="65E944BB" w14:textId="77777777" w:rsidTr="00514165">
        <w:trPr>
          <w:trHeight w:val="584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1333127A" w14:textId="34ABBBED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№</w:t>
            </w:r>
            <w:r w:rsidRPr="008D244A"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val="en-US" w:eastAsia="ru-RU"/>
              </w:rPr>
              <w:t xml:space="preserve"> </w:t>
            </w:r>
            <w:r w:rsidRPr="008D244A"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  <w:t>Категории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29588460" w14:textId="412EF0C3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bCs/>
                <w:color w:val="FFFFFF" w:themeColor="light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Название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DB173D" w14:textId="269DAF73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Оклад</w:t>
            </w: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FFFFF" w:themeFill="background1"/>
          </w:tcPr>
          <w:p w14:paraId="47175A1F" w14:textId="77777777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bCs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</w:tr>
      <w:tr w:rsidR="00383A96" w:rsidRPr="008D244A" w14:paraId="08A1FB91" w14:textId="77777777" w:rsidTr="00514165">
        <w:trPr>
          <w:trHeight w:val="401"/>
        </w:trPr>
        <w:tc>
          <w:tcPr>
            <w:tcW w:w="14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40FEA23C" w14:textId="6EAAA703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0001</w:t>
            </w:r>
          </w:p>
        </w:tc>
        <w:tc>
          <w:tcPr>
            <w:tcW w:w="14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03A2ABA5" w14:textId="384E714A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высшая</w:t>
            </w:r>
          </w:p>
        </w:tc>
        <w:tc>
          <w:tcPr>
            <w:tcW w:w="14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9F963C" w14:textId="6B7936AA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4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14:paraId="0F53459B" w14:textId="77777777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</w:tr>
      <w:tr w:rsidR="00383A96" w:rsidRPr="008D244A" w14:paraId="5EE1341C" w14:textId="77777777" w:rsidTr="00514165">
        <w:trPr>
          <w:trHeight w:val="265"/>
        </w:trPr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493C9C41" w14:textId="3CB108C8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0002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35433465" w14:textId="568171AB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первая</w:t>
            </w:r>
          </w:p>
        </w:tc>
        <w:tc>
          <w:tcPr>
            <w:tcW w:w="14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3DC4CE" w14:textId="7B106770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4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 w:themeFill="background1"/>
          </w:tcPr>
          <w:p w14:paraId="52B402EE" w14:textId="77777777" w:rsidR="00383A96" w:rsidRPr="008D244A" w:rsidRDefault="00383A96" w:rsidP="00383A96">
            <w:pPr>
              <w:spacing w:after="0" w:line="240" w:lineRule="auto"/>
              <w:rPr>
                <w:rFonts w:eastAsia="Times New Roman" w:cstheme="minorHAnsi"/>
                <w:color w:val="FFFFFF" w:themeColor="background1"/>
                <w:kern w:val="24"/>
                <w:sz w:val="24"/>
                <w:szCs w:val="24"/>
                <w:lang w:eastAsia="ru-RU"/>
              </w:rPr>
            </w:pPr>
          </w:p>
        </w:tc>
      </w:tr>
    </w:tbl>
    <w:p w14:paraId="021368F4" w14:textId="77777777" w:rsidR="008D244A" w:rsidRDefault="008D244A" w:rsidP="00C816B1">
      <w:pP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</w:p>
    <w:p w14:paraId="57C35BB4" w14:textId="77777777" w:rsidR="008D244A" w:rsidRDefault="008D244A" w:rsidP="00C816B1">
      <w:pP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</w:p>
    <w:p w14:paraId="6A56B8C2" w14:textId="77777777" w:rsidR="008D244A" w:rsidRDefault="008D244A" w:rsidP="00C816B1">
      <w:pP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</w:p>
    <w:p w14:paraId="2498C10F" w14:textId="7CA1E838" w:rsidR="00383A96" w:rsidRPr="008D244A" w:rsidRDefault="004C4592" w:rsidP="00C816B1">
      <w:pP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  <w:proofErr w:type="gramStart"/>
      <w:r w:rsidRPr="008D244A">
        <w:rPr>
          <w:rFonts w:cstheme="minorHAnsi"/>
          <w:sz w:val="24"/>
          <w:szCs w:val="24"/>
        </w:rPr>
        <w:lastRenderedPageBreak/>
        <w:t>Сотрудник</w:t>
      </w:r>
      <w:r w:rsidR="003C3353" w:rsidRPr="008D244A">
        <w:rPr>
          <w:rFonts w:cstheme="minorHAnsi"/>
          <w:sz w:val="24"/>
          <w:szCs w:val="24"/>
        </w:rPr>
        <w:t>(</w:t>
      </w:r>
      <w:proofErr w:type="spellStart"/>
      <w:proofErr w:type="gramEnd"/>
      <w:r w:rsidR="003C3353" w:rsidRPr="008D244A">
        <w:rPr>
          <w:rFonts w:cstheme="minorHAnsi"/>
          <w:b/>
          <w:bCs/>
          <w:sz w:val="24"/>
          <w:szCs w:val="24"/>
        </w:rPr>
        <w:t>таб.номер</w:t>
      </w:r>
      <w:proofErr w:type="spellEnd"/>
      <w:r w:rsidR="003C3353" w:rsidRPr="008D244A">
        <w:rPr>
          <w:rFonts w:cstheme="minorHAnsi"/>
          <w:sz w:val="24"/>
          <w:szCs w:val="24"/>
        </w:rPr>
        <w:t xml:space="preserve">, Фамилия, </w:t>
      </w:r>
      <w:r w:rsidR="003C3353" w:rsidRPr="008D244A">
        <w:rPr>
          <w:rFonts w:cstheme="minorHAnsi"/>
          <w:i/>
          <w:iCs/>
          <w:sz w:val="24"/>
          <w:szCs w:val="24"/>
        </w:rPr>
        <w:t>№Категория</w:t>
      </w:r>
      <w:r w:rsidR="003C3353" w:rsidRPr="008D244A">
        <w:rPr>
          <w:rFonts w:cstheme="minorHAnsi"/>
          <w:sz w:val="24"/>
          <w:szCs w:val="24"/>
        </w:rPr>
        <w:t xml:space="preserve">, </w:t>
      </w:r>
      <w:proofErr w:type="spellStart"/>
      <w:r w:rsidR="003C3353" w:rsidRPr="008D244A">
        <w:rPr>
          <w:rFonts w:cstheme="minorHAnsi"/>
          <w:sz w:val="24"/>
          <w:szCs w:val="24"/>
        </w:rPr>
        <w:t>кол.детей</w:t>
      </w:r>
      <w:proofErr w:type="spellEnd"/>
      <w:r w:rsidR="003C3353" w:rsidRPr="008D244A">
        <w:rPr>
          <w:rFonts w:cstheme="minorHAnsi"/>
          <w:sz w:val="24"/>
          <w:szCs w:val="24"/>
        </w:rPr>
        <w:t>)</w:t>
      </w:r>
    </w:p>
    <w:tbl>
      <w:tblPr>
        <w:tblW w:w="7787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1560"/>
        <w:gridCol w:w="2268"/>
        <w:gridCol w:w="2268"/>
      </w:tblGrid>
      <w:tr w:rsidR="00BE7E18" w:rsidRPr="008D244A" w14:paraId="002739F2" w14:textId="77777777" w:rsidTr="00BE7E18">
        <w:trPr>
          <w:trHeight w:val="344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829DB8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8D244A">
              <w:rPr>
                <w:rFonts w:cstheme="minorHAnsi"/>
                <w:color w:val="000000" w:themeColor="text1"/>
                <w:sz w:val="24"/>
                <w:szCs w:val="24"/>
              </w:rPr>
              <w:t>Таб.номер</w:t>
            </w:r>
            <w:proofErr w:type="spellEnd"/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E97DB3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Фамилия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09602F79" w14:textId="17802C2D" w:rsidR="00BE7E18" w:rsidRPr="008D244A" w:rsidRDefault="00BE7E18" w:rsidP="0051416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№ Категории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D2A595" w14:textId="640AB21F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8D244A">
              <w:rPr>
                <w:rFonts w:cstheme="minorHAnsi"/>
                <w:sz w:val="24"/>
                <w:szCs w:val="24"/>
              </w:rPr>
              <w:t>Кол.детей</w:t>
            </w:r>
            <w:proofErr w:type="spellEnd"/>
          </w:p>
        </w:tc>
      </w:tr>
      <w:tr w:rsidR="00BE7E18" w:rsidRPr="008D244A" w14:paraId="3104AA28" w14:textId="77777777" w:rsidTr="00BE7E18">
        <w:trPr>
          <w:trHeight w:val="413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E6B334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15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75DE3B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Васильева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7A742CFE" w14:textId="30114A9A" w:rsidR="00BE7E18" w:rsidRPr="008D244A" w:rsidRDefault="00BE7E18" w:rsidP="0051416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0001</w:t>
            </w:r>
          </w:p>
        </w:tc>
        <w:tc>
          <w:tcPr>
            <w:tcW w:w="22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15D3D47" w14:textId="4A09F120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E7E18" w:rsidRPr="008D244A" w14:paraId="4B31502D" w14:textId="77777777" w:rsidTr="00BE7E18">
        <w:trPr>
          <w:trHeight w:val="391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008073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4C6CED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Сахаров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4C06D55D" w14:textId="20F477CD" w:rsidR="00BE7E18" w:rsidRPr="008D244A" w:rsidRDefault="00BE7E18" w:rsidP="00514165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0002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EE5987" w14:textId="55EEFA58" w:rsidR="00BE7E18" w:rsidRPr="008D244A" w:rsidRDefault="00BE7E18" w:rsidP="00514165">
            <w:pPr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</w:t>
            </w:r>
          </w:p>
          <w:p w14:paraId="6DED7F16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</w:tr>
      <w:tr w:rsidR="00BE7E18" w:rsidRPr="008D244A" w14:paraId="761770FA" w14:textId="77777777" w:rsidTr="00BE7E18">
        <w:trPr>
          <w:trHeight w:val="359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DD9874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5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2E6644" w14:textId="77777777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Семенова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164862CF" w14:textId="6AAACFE4" w:rsidR="00BE7E18" w:rsidRPr="008D244A" w:rsidRDefault="00BE7E18" w:rsidP="00514165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0002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082243" w14:textId="3D3430FE" w:rsidR="00BE7E18" w:rsidRPr="008D244A" w:rsidRDefault="00BE7E18" w:rsidP="0051416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</w:t>
            </w:r>
          </w:p>
        </w:tc>
      </w:tr>
    </w:tbl>
    <w:p w14:paraId="0D5DFA76" w14:textId="3F433F38" w:rsidR="004C4592" w:rsidRPr="008D244A" w:rsidRDefault="004C4592" w:rsidP="00C816B1">
      <w:pP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</w:p>
    <w:p w14:paraId="1012E0B5" w14:textId="1B21A38D" w:rsidR="00383A96" w:rsidRPr="0037766E" w:rsidRDefault="004C4592" w:rsidP="00C816B1">
      <w:pPr>
        <w:spacing w:after="0" w:line="360" w:lineRule="auto"/>
        <w:ind w:firstLine="568"/>
        <w:jc w:val="both"/>
        <w:rPr>
          <w:rFonts w:cstheme="minorHAnsi"/>
          <w:sz w:val="32"/>
          <w:szCs w:val="32"/>
        </w:rPr>
      </w:pPr>
      <w:proofErr w:type="gramStart"/>
      <w:r w:rsidRPr="0037766E">
        <w:rPr>
          <w:rFonts w:cstheme="minorHAnsi"/>
          <w:sz w:val="32"/>
          <w:szCs w:val="32"/>
        </w:rPr>
        <w:t>Зарплата</w:t>
      </w:r>
      <w:r w:rsidR="003C3353" w:rsidRPr="0037766E">
        <w:rPr>
          <w:rFonts w:cstheme="minorHAnsi"/>
          <w:sz w:val="32"/>
          <w:szCs w:val="32"/>
        </w:rPr>
        <w:t>(</w:t>
      </w:r>
      <w:proofErr w:type="spellStart"/>
      <w:proofErr w:type="gramEnd"/>
      <w:r w:rsidR="003C3353" w:rsidRPr="0037766E">
        <w:rPr>
          <w:rFonts w:cstheme="minorHAnsi"/>
          <w:b/>
          <w:bCs/>
          <w:i/>
          <w:iCs/>
          <w:sz w:val="32"/>
          <w:szCs w:val="32"/>
        </w:rPr>
        <w:t>таб.номер,№месяца</w:t>
      </w:r>
      <w:proofErr w:type="spellEnd"/>
      <w:r w:rsidR="003C3353" w:rsidRPr="0037766E">
        <w:rPr>
          <w:rFonts w:cstheme="minorHAnsi"/>
          <w:sz w:val="32"/>
          <w:szCs w:val="32"/>
        </w:rPr>
        <w:t xml:space="preserve">, </w:t>
      </w:r>
      <w:proofErr w:type="spellStart"/>
      <w:r w:rsidR="003C3353" w:rsidRPr="0037766E">
        <w:rPr>
          <w:rFonts w:cstheme="minorHAnsi"/>
          <w:sz w:val="32"/>
          <w:szCs w:val="32"/>
        </w:rPr>
        <w:t>Кол.Отраб.дней</w:t>
      </w:r>
      <w:r w:rsidR="0037766E" w:rsidRPr="0037766E">
        <w:rPr>
          <w:rFonts w:cstheme="minorHAnsi"/>
          <w:sz w:val="32"/>
          <w:szCs w:val="32"/>
        </w:rPr>
        <w:t>,</w:t>
      </w:r>
      <w:r w:rsidR="0037766E" w:rsidRPr="0037766E">
        <w:rPr>
          <w:rFonts w:cstheme="minorHAnsi"/>
          <w:sz w:val="32"/>
          <w:szCs w:val="32"/>
        </w:rPr>
        <w:t>начислено,удержано,к</w:t>
      </w:r>
      <w:proofErr w:type="spellEnd"/>
      <w:r w:rsidR="0037766E" w:rsidRPr="0037766E">
        <w:rPr>
          <w:rFonts w:cstheme="minorHAnsi"/>
          <w:sz w:val="32"/>
          <w:szCs w:val="32"/>
        </w:rPr>
        <w:t xml:space="preserve"> выдачи</w:t>
      </w:r>
      <w:r w:rsidR="003C3353" w:rsidRPr="0037766E">
        <w:rPr>
          <w:rFonts w:cstheme="minorHAnsi"/>
          <w:sz w:val="32"/>
          <w:szCs w:val="32"/>
        </w:rPr>
        <w:t>)</w:t>
      </w:r>
    </w:p>
    <w:tbl>
      <w:tblPr>
        <w:tblW w:w="11191" w:type="dxa"/>
        <w:tblInd w:w="-1350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07"/>
        <w:gridCol w:w="1344"/>
        <w:gridCol w:w="1985"/>
        <w:gridCol w:w="1985"/>
        <w:gridCol w:w="1985"/>
        <w:gridCol w:w="1985"/>
      </w:tblGrid>
      <w:tr w:rsidR="002E65B9" w:rsidRPr="008D244A" w14:paraId="0B5D8AC0" w14:textId="21B0D132" w:rsidTr="002E65B9">
        <w:trPr>
          <w:trHeight w:val="344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4F0CB0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 w:rsidRPr="008D244A">
              <w:rPr>
                <w:rFonts w:cstheme="minorHAnsi"/>
                <w:color w:val="000000" w:themeColor="text1"/>
                <w:sz w:val="24"/>
                <w:szCs w:val="24"/>
              </w:rPr>
              <w:t>Таб.номер</w:t>
            </w:r>
            <w:proofErr w:type="spellEnd"/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A6964D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№ месяца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E0E40F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D244A">
              <w:rPr>
                <w:rFonts w:cstheme="minorHAnsi"/>
                <w:sz w:val="24"/>
                <w:szCs w:val="24"/>
              </w:rPr>
              <w:t>Кол.Отраб.дней</w:t>
            </w:r>
            <w:proofErr w:type="spellEnd"/>
            <w:proofErr w:type="gramEnd"/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17563486" w14:textId="6F13B5AC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Начислено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6129A57C" w14:textId="622D6990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Удержано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</w:tcPr>
          <w:p w14:paraId="15BE77B7" w14:textId="0337B0AD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 xml:space="preserve"> К выдаче</w:t>
            </w:r>
          </w:p>
        </w:tc>
      </w:tr>
      <w:tr w:rsidR="002E65B9" w:rsidRPr="008D244A" w14:paraId="5CB20D80" w14:textId="47037003" w:rsidTr="002E65B9">
        <w:trPr>
          <w:trHeight w:val="413"/>
        </w:trPr>
        <w:tc>
          <w:tcPr>
            <w:tcW w:w="190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A09695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134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BD99C3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C09A31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69ECF655" w14:textId="0A819DE4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25000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42B31383" w14:textId="2992DA6C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3000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6B00735C" w14:textId="01D21A40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22000</w:t>
            </w:r>
          </w:p>
        </w:tc>
      </w:tr>
      <w:tr w:rsidR="002E65B9" w:rsidRPr="008D244A" w14:paraId="5B2DBF10" w14:textId="0B568A69" w:rsidTr="002E65B9">
        <w:trPr>
          <w:trHeight w:val="391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BCC756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37EDEF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AFAC6F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12088689" w14:textId="7445B63E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23500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6C1DE592" w14:textId="316D586F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2500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</w:tcPr>
          <w:p w14:paraId="51FD0DE5" w14:textId="4AE65C7C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21000</w:t>
            </w:r>
          </w:p>
        </w:tc>
      </w:tr>
      <w:tr w:rsidR="002E65B9" w:rsidRPr="008D244A" w14:paraId="0AA47997" w14:textId="740AEDC5" w:rsidTr="002E65B9">
        <w:trPr>
          <w:trHeight w:val="359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07A61B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157</w:t>
            </w:r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7C0366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9B0C43" w14:textId="77777777" w:rsidR="002E65B9" w:rsidRPr="008D244A" w:rsidRDefault="002E65B9" w:rsidP="002E65B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8D244A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625087C4" w14:textId="0276E9CD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24000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467544F1" w14:textId="26F40E6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2800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1BE2AA1E" w14:textId="7BD95058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21200</w:t>
            </w:r>
          </w:p>
        </w:tc>
      </w:tr>
      <w:tr w:rsidR="002E65B9" w:rsidRPr="008D244A" w14:paraId="24FF241E" w14:textId="61A50F32" w:rsidTr="002E65B9">
        <w:trPr>
          <w:trHeight w:val="359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2D95DEF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F58FFC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A1A18C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1444EA40" w14:textId="5AEC4963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19000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32DB611B" w14:textId="35C839E6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25292A11" w14:textId="5D620BB6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140000</w:t>
            </w:r>
          </w:p>
        </w:tc>
      </w:tr>
      <w:tr w:rsidR="002E65B9" w:rsidRPr="008D244A" w14:paraId="6B515665" w14:textId="373F9F2D" w:rsidTr="002E65B9">
        <w:trPr>
          <w:trHeight w:val="359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196BC3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480203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8215C3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1ECA4263" w14:textId="1568392F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50619CEA" w14:textId="5A668169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4BCDABC0" w14:textId="297F81F9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  <w:tr w:rsidR="002E65B9" w:rsidRPr="008D244A" w14:paraId="23140464" w14:textId="2C42D06C" w:rsidTr="002E65B9">
        <w:trPr>
          <w:trHeight w:val="359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6C4C11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AEE6E5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DC93F1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1A4299C0" w14:textId="1BA9E55B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17500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08111E6A" w14:textId="5FD09ADD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3500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13C87CD0" w14:textId="60D20313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</w:t>
            </w:r>
          </w:p>
        </w:tc>
      </w:tr>
      <w:tr w:rsidR="002E65B9" w:rsidRPr="008D244A" w14:paraId="52190E41" w14:textId="0D68E2CD" w:rsidTr="002E65B9">
        <w:trPr>
          <w:trHeight w:val="359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F92693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49C2B9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C00D92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0BD17E89" w14:textId="73CCD43A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19000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7EEFF9C0" w14:textId="13F6BD98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574D2C7D" w14:textId="7BD421E5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140000</w:t>
            </w:r>
          </w:p>
        </w:tc>
      </w:tr>
      <w:tr w:rsidR="002E65B9" w:rsidRPr="008D244A" w14:paraId="7190ADC4" w14:textId="46B0AD6C" w:rsidTr="002E65B9">
        <w:trPr>
          <w:trHeight w:val="359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644AD28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B38D55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41B965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02F9E54D" w14:textId="14253871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47DE5F03" w14:textId="72F3106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38EFDE18" w14:textId="71C938F3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  <w:tr w:rsidR="002E65B9" w:rsidRPr="008D244A" w14:paraId="3B42D338" w14:textId="65280DB1" w:rsidTr="002E65B9">
        <w:trPr>
          <w:trHeight w:val="359"/>
        </w:trPr>
        <w:tc>
          <w:tcPr>
            <w:tcW w:w="1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6737F4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34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A804E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eastAsia="Times New Roman" w:cstheme="minorHAnsi"/>
                <w:color w:val="000000" w:themeColor="dark1"/>
                <w:kern w:val="24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79030E" w14:textId="77777777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4CA22A5F" w14:textId="4F9AB418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20000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04406E02" w14:textId="7CFBD342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5500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</w:tcPr>
          <w:p w14:paraId="36C900FE" w14:textId="63E4834F" w:rsidR="002E65B9" w:rsidRPr="008D244A" w:rsidRDefault="002E65B9" w:rsidP="002E65B9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8D244A">
              <w:rPr>
                <w:rFonts w:cstheme="minorHAnsi"/>
                <w:sz w:val="24"/>
                <w:szCs w:val="24"/>
              </w:rPr>
              <w:t>14500</w:t>
            </w:r>
          </w:p>
        </w:tc>
      </w:tr>
    </w:tbl>
    <w:p w14:paraId="2025DB71" w14:textId="67603472" w:rsidR="008D244A" w:rsidRPr="008D244A" w:rsidRDefault="008D244A" w:rsidP="008D244A">
      <w:pPr>
        <w:spacing w:after="0" w:line="360" w:lineRule="auto"/>
        <w:ind w:firstLine="568"/>
        <w:jc w:val="both"/>
        <w:rPr>
          <w:rFonts w:cstheme="minorHAnsi"/>
          <w:sz w:val="32"/>
          <w:szCs w:val="32"/>
        </w:rPr>
      </w:pPr>
    </w:p>
    <w:p w14:paraId="70C8F4AB" w14:textId="28A4E326" w:rsidR="008D244A" w:rsidRPr="008D244A" w:rsidRDefault="008D244A" w:rsidP="008D244A">
      <w:pPr>
        <w:spacing w:after="0" w:line="360" w:lineRule="auto"/>
        <w:ind w:firstLine="568"/>
        <w:jc w:val="both"/>
        <w:rPr>
          <w:rFonts w:cstheme="minorHAnsi"/>
          <w:sz w:val="32"/>
          <w:szCs w:val="32"/>
        </w:rPr>
      </w:pPr>
      <w:proofErr w:type="gramStart"/>
      <w:r w:rsidRPr="008D244A">
        <w:rPr>
          <w:rFonts w:cstheme="minorHAnsi"/>
          <w:bCs/>
          <w:sz w:val="32"/>
          <w:szCs w:val="32"/>
        </w:rPr>
        <w:t xml:space="preserve">Категория( </w:t>
      </w:r>
      <w:r w:rsidRPr="008D244A">
        <w:rPr>
          <w:rFonts w:cstheme="minorHAnsi"/>
          <w:b/>
          <w:sz w:val="32"/>
          <w:szCs w:val="32"/>
        </w:rPr>
        <w:t>№</w:t>
      </w:r>
      <w:proofErr w:type="gramEnd"/>
      <w:r w:rsidRPr="008D244A">
        <w:rPr>
          <w:rFonts w:cstheme="minorHAnsi"/>
          <w:b/>
          <w:sz w:val="32"/>
          <w:szCs w:val="32"/>
        </w:rPr>
        <w:t>категории</w:t>
      </w:r>
      <w:r w:rsidRPr="008D244A">
        <w:rPr>
          <w:rFonts w:cstheme="minorHAnsi"/>
          <w:bCs/>
          <w:sz w:val="32"/>
          <w:szCs w:val="32"/>
        </w:rPr>
        <w:t xml:space="preserve">, </w:t>
      </w:r>
      <w:proofErr w:type="spellStart"/>
      <w:r w:rsidRPr="008D244A">
        <w:rPr>
          <w:rFonts w:cstheme="minorHAnsi"/>
          <w:bCs/>
          <w:sz w:val="32"/>
          <w:szCs w:val="32"/>
        </w:rPr>
        <w:t>Название,Оклад</w:t>
      </w:r>
      <w:proofErr w:type="spellEnd"/>
      <w:r w:rsidRPr="008D244A">
        <w:rPr>
          <w:rFonts w:cstheme="minorHAnsi"/>
          <w:bCs/>
          <w:sz w:val="32"/>
          <w:szCs w:val="32"/>
        </w:rPr>
        <w:t>)</w:t>
      </w:r>
    </w:p>
    <w:p w14:paraId="02E236D1" w14:textId="4E07E696" w:rsidR="008D244A" w:rsidRPr="008D244A" w:rsidRDefault="008D244A" w:rsidP="008D244A">
      <w:pPr>
        <w:spacing w:after="0" w:line="360" w:lineRule="auto"/>
        <w:ind w:firstLine="568"/>
        <w:jc w:val="both"/>
        <w:rPr>
          <w:rFonts w:cstheme="minorHAnsi"/>
          <w:sz w:val="32"/>
          <w:szCs w:val="32"/>
        </w:rPr>
      </w:pPr>
      <w:proofErr w:type="gramStart"/>
      <w:r w:rsidRPr="008D244A">
        <w:rPr>
          <w:rFonts w:cstheme="minorHAnsi"/>
          <w:sz w:val="32"/>
          <w:szCs w:val="32"/>
        </w:rPr>
        <w:t>Сотрудник(</w:t>
      </w:r>
      <w:proofErr w:type="spellStart"/>
      <w:proofErr w:type="gramEnd"/>
      <w:r w:rsidRPr="008D244A">
        <w:rPr>
          <w:rFonts w:cstheme="minorHAnsi"/>
          <w:b/>
          <w:bCs/>
          <w:sz w:val="32"/>
          <w:szCs w:val="32"/>
        </w:rPr>
        <w:t>таб.номер</w:t>
      </w:r>
      <w:proofErr w:type="spellEnd"/>
      <w:r w:rsidRPr="008D244A">
        <w:rPr>
          <w:rFonts w:cstheme="minorHAnsi"/>
          <w:sz w:val="32"/>
          <w:szCs w:val="32"/>
        </w:rPr>
        <w:t xml:space="preserve">, Фамилия, </w:t>
      </w:r>
      <w:r w:rsidRPr="008D244A">
        <w:rPr>
          <w:rFonts w:cstheme="minorHAnsi"/>
          <w:i/>
          <w:iCs/>
          <w:sz w:val="32"/>
          <w:szCs w:val="32"/>
        </w:rPr>
        <w:t>№Категория</w:t>
      </w:r>
      <w:r w:rsidRPr="008D244A">
        <w:rPr>
          <w:rFonts w:cstheme="minorHAnsi"/>
          <w:sz w:val="32"/>
          <w:szCs w:val="32"/>
        </w:rPr>
        <w:t xml:space="preserve">, </w:t>
      </w:r>
      <w:proofErr w:type="spellStart"/>
      <w:r w:rsidRPr="008D244A">
        <w:rPr>
          <w:rFonts w:cstheme="minorHAnsi"/>
          <w:sz w:val="32"/>
          <w:szCs w:val="32"/>
        </w:rPr>
        <w:t>кол.детей</w:t>
      </w:r>
      <w:proofErr w:type="spellEnd"/>
      <w:r w:rsidRPr="008D244A">
        <w:rPr>
          <w:rFonts w:cstheme="minorHAnsi"/>
          <w:sz w:val="32"/>
          <w:szCs w:val="32"/>
        </w:rPr>
        <w:t>)</w:t>
      </w:r>
    </w:p>
    <w:p w14:paraId="37C0737F" w14:textId="598A4C5A" w:rsidR="008D244A" w:rsidRPr="008D244A" w:rsidRDefault="008D244A" w:rsidP="008D244A">
      <w:pPr>
        <w:spacing w:after="0" w:line="360" w:lineRule="auto"/>
        <w:ind w:firstLine="568"/>
        <w:jc w:val="both"/>
        <w:rPr>
          <w:rFonts w:cstheme="minorHAnsi"/>
          <w:sz w:val="32"/>
          <w:szCs w:val="32"/>
        </w:rPr>
      </w:pPr>
      <w:r w:rsidRPr="008D244A">
        <w:rPr>
          <w:rFonts w:cstheme="minorHAnsi"/>
          <w:sz w:val="32"/>
          <w:szCs w:val="32"/>
        </w:rPr>
        <w:t xml:space="preserve">Рабочий </w:t>
      </w:r>
      <w:proofErr w:type="gramStart"/>
      <w:r w:rsidRPr="008D244A">
        <w:rPr>
          <w:rFonts w:cstheme="minorHAnsi"/>
          <w:sz w:val="32"/>
          <w:szCs w:val="32"/>
        </w:rPr>
        <w:t xml:space="preserve">календарь( </w:t>
      </w:r>
      <w:r w:rsidRPr="008D244A">
        <w:rPr>
          <w:rFonts w:cstheme="minorHAnsi"/>
          <w:b/>
          <w:bCs/>
          <w:sz w:val="32"/>
          <w:szCs w:val="32"/>
        </w:rPr>
        <w:t>№</w:t>
      </w:r>
      <w:proofErr w:type="gramEnd"/>
      <w:r w:rsidRPr="008D244A">
        <w:rPr>
          <w:rFonts w:cstheme="minorHAnsi"/>
          <w:b/>
          <w:bCs/>
          <w:sz w:val="32"/>
          <w:szCs w:val="32"/>
        </w:rPr>
        <w:t xml:space="preserve"> месяца</w:t>
      </w:r>
      <w:r w:rsidRPr="008D244A">
        <w:rPr>
          <w:rFonts w:cstheme="minorHAnsi"/>
          <w:sz w:val="32"/>
          <w:szCs w:val="32"/>
        </w:rPr>
        <w:t xml:space="preserve">, название, Кол. </w:t>
      </w:r>
      <w:proofErr w:type="spellStart"/>
      <w:r w:rsidRPr="008D244A">
        <w:rPr>
          <w:rFonts w:cstheme="minorHAnsi"/>
          <w:sz w:val="32"/>
          <w:szCs w:val="32"/>
        </w:rPr>
        <w:t>Раб.дней</w:t>
      </w:r>
      <w:proofErr w:type="spellEnd"/>
      <w:r w:rsidRPr="008D244A">
        <w:rPr>
          <w:rFonts w:cstheme="minorHAnsi"/>
          <w:sz w:val="32"/>
          <w:szCs w:val="32"/>
        </w:rPr>
        <w:t>)</w:t>
      </w:r>
    </w:p>
    <w:p w14:paraId="0F7858F2" w14:textId="024F5FD1" w:rsidR="008D244A" w:rsidRPr="008D244A" w:rsidRDefault="008D244A" w:rsidP="008D244A">
      <w:pPr>
        <w:spacing w:after="0" w:line="360" w:lineRule="auto"/>
        <w:ind w:firstLine="568"/>
        <w:jc w:val="both"/>
        <w:rPr>
          <w:rFonts w:cstheme="minorHAnsi"/>
          <w:sz w:val="32"/>
          <w:szCs w:val="32"/>
        </w:rPr>
      </w:pPr>
      <w:proofErr w:type="gramStart"/>
      <w:r w:rsidRPr="008D244A">
        <w:rPr>
          <w:rFonts w:cstheme="minorHAnsi"/>
          <w:sz w:val="32"/>
          <w:szCs w:val="32"/>
        </w:rPr>
        <w:t>Зарплата(</w:t>
      </w:r>
      <w:proofErr w:type="spellStart"/>
      <w:proofErr w:type="gramEnd"/>
      <w:r w:rsidRPr="008D244A">
        <w:rPr>
          <w:rFonts w:cstheme="minorHAnsi"/>
          <w:b/>
          <w:bCs/>
          <w:i/>
          <w:iCs/>
          <w:sz w:val="32"/>
          <w:szCs w:val="32"/>
        </w:rPr>
        <w:t>таб.номер,№месяца</w:t>
      </w:r>
      <w:proofErr w:type="spellEnd"/>
      <w:r w:rsidRPr="008D244A">
        <w:rPr>
          <w:rFonts w:cstheme="minorHAnsi"/>
          <w:sz w:val="32"/>
          <w:szCs w:val="32"/>
        </w:rPr>
        <w:t xml:space="preserve">, </w:t>
      </w:r>
      <w:proofErr w:type="spellStart"/>
      <w:r w:rsidRPr="008D244A">
        <w:rPr>
          <w:rFonts w:cstheme="minorHAnsi"/>
          <w:sz w:val="32"/>
          <w:szCs w:val="32"/>
        </w:rPr>
        <w:t>Кол.Отраб.дней</w:t>
      </w:r>
      <w:r w:rsidR="002E65B9">
        <w:rPr>
          <w:rFonts w:cstheme="minorHAnsi"/>
          <w:sz w:val="32"/>
          <w:szCs w:val="32"/>
        </w:rPr>
        <w:t>,начислено,удержано,к</w:t>
      </w:r>
      <w:proofErr w:type="spellEnd"/>
      <w:r w:rsidR="002E65B9">
        <w:rPr>
          <w:rFonts w:cstheme="minorHAnsi"/>
          <w:sz w:val="32"/>
          <w:szCs w:val="32"/>
        </w:rPr>
        <w:t xml:space="preserve"> выдачи</w:t>
      </w:r>
      <w:r w:rsidRPr="008D244A">
        <w:rPr>
          <w:rFonts w:cstheme="minorHAnsi"/>
          <w:sz w:val="32"/>
          <w:szCs w:val="32"/>
        </w:rPr>
        <w:t>)</w:t>
      </w:r>
    </w:p>
    <w:p w14:paraId="27FA2AF7" w14:textId="77777777" w:rsidR="003C3353" w:rsidRPr="008D244A" w:rsidRDefault="003C3353" w:rsidP="00C816B1">
      <w:pPr>
        <w:spacing w:after="0" w:line="360" w:lineRule="auto"/>
        <w:ind w:firstLine="568"/>
        <w:jc w:val="both"/>
        <w:rPr>
          <w:rFonts w:cstheme="minorHAnsi"/>
          <w:sz w:val="24"/>
          <w:szCs w:val="24"/>
        </w:rPr>
      </w:pPr>
    </w:p>
    <w:sectPr w:rsidR="003C3353" w:rsidRPr="008D24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62E90"/>
    <w:multiLevelType w:val="multilevel"/>
    <w:tmpl w:val="5C88295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" w15:restartNumberingAfterBreak="0">
    <w:nsid w:val="448974B4"/>
    <w:multiLevelType w:val="multilevel"/>
    <w:tmpl w:val="95127F6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B41"/>
    <w:rsid w:val="0002437C"/>
    <w:rsid w:val="002E65B9"/>
    <w:rsid w:val="0037766E"/>
    <w:rsid w:val="00383A96"/>
    <w:rsid w:val="003C3353"/>
    <w:rsid w:val="004C4592"/>
    <w:rsid w:val="006053F9"/>
    <w:rsid w:val="006A71C4"/>
    <w:rsid w:val="007302E4"/>
    <w:rsid w:val="008D244A"/>
    <w:rsid w:val="008F0B41"/>
    <w:rsid w:val="00BE49AC"/>
    <w:rsid w:val="00BE7E18"/>
    <w:rsid w:val="00C816B1"/>
    <w:rsid w:val="00CE7AA0"/>
    <w:rsid w:val="00E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0445"/>
  <w15:chartTrackingRefBased/>
  <w15:docId w15:val="{22A56010-2A34-4C48-8C7B-178FA525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B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8F0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8F0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Kriptonik .</dc:creator>
  <cp:keywords/>
  <dc:description/>
  <cp:lastModifiedBy>Kriptonik .</cp:lastModifiedBy>
  <cp:revision>3</cp:revision>
  <dcterms:created xsi:type="dcterms:W3CDTF">2022-04-07T09:09:00Z</dcterms:created>
  <dcterms:modified xsi:type="dcterms:W3CDTF">2022-04-08T10:42:00Z</dcterms:modified>
</cp:coreProperties>
</file>