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F670" w14:textId="35C58FDE" w:rsidR="00FA498A" w:rsidRPr="00B81404" w:rsidRDefault="7A1A717F" w:rsidP="00A3098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79B6367B">
        <w:rPr>
          <w:rFonts w:ascii="Arial" w:hAnsi="Arial" w:cs="Arial"/>
          <w:b/>
          <w:bCs/>
          <w:sz w:val="30"/>
          <w:szCs w:val="30"/>
        </w:rPr>
        <w:t>IPO chart</w:t>
      </w:r>
    </w:p>
    <w:p w14:paraId="72493502" w14:textId="02B2D905" w:rsidR="001277A3" w:rsidRPr="008207AD" w:rsidRDefault="001277A3" w:rsidP="00DF6E1B">
      <w:pPr>
        <w:jc w:val="center"/>
        <w:rPr>
          <w:rFonts w:ascii="Arial" w:hAnsi="Arial" w:cs="Arial"/>
          <w:b/>
          <w:bCs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544"/>
        <w:gridCol w:w="2925"/>
      </w:tblGrid>
      <w:tr w:rsidR="00FA498A" w:rsidRPr="008207AD" w14:paraId="6A5E4432" w14:textId="77777777" w:rsidTr="001277A3">
        <w:tc>
          <w:tcPr>
            <w:tcW w:w="2547" w:type="dxa"/>
          </w:tcPr>
          <w:p w14:paraId="4638F400" w14:textId="77777777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</w:p>
          <w:p w14:paraId="106B23FB" w14:textId="77777777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8207AD">
              <w:rPr>
                <w:rFonts w:ascii="Arial" w:hAnsi="Arial" w:cs="Arial"/>
                <w:b/>
                <w:bCs/>
                <w:sz w:val="30"/>
                <w:szCs w:val="30"/>
              </w:rPr>
              <w:t>I</w:t>
            </w:r>
          </w:p>
          <w:p w14:paraId="04C7A757" w14:textId="11F573E0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</w:p>
        </w:tc>
        <w:tc>
          <w:tcPr>
            <w:tcW w:w="3544" w:type="dxa"/>
          </w:tcPr>
          <w:p w14:paraId="0FD7FDD6" w14:textId="77777777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</w:p>
          <w:p w14:paraId="7A6B642F" w14:textId="79501239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8207AD">
              <w:rPr>
                <w:rFonts w:ascii="Arial" w:hAnsi="Arial" w:cs="Arial"/>
                <w:b/>
                <w:bCs/>
                <w:sz w:val="30"/>
                <w:szCs w:val="30"/>
              </w:rPr>
              <w:t>O</w:t>
            </w:r>
          </w:p>
        </w:tc>
        <w:tc>
          <w:tcPr>
            <w:tcW w:w="2925" w:type="dxa"/>
          </w:tcPr>
          <w:p w14:paraId="480F765D" w14:textId="77777777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</w:p>
          <w:p w14:paraId="04EF4608" w14:textId="6C31A839" w:rsidR="00FA498A" w:rsidRPr="008207AD" w:rsidRDefault="00FA498A" w:rsidP="00FA498A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8207AD">
              <w:rPr>
                <w:rFonts w:ascii="Arial" w:hAnsi="Arial" w:cs="Arial"/>
                <w:b/>
                <w:bCs/>
                <w:sz w:val="30"/>
                <w:szCs w:val="30"/>
              </w:rPr>
              <w:t>P</w:t>
            </w:r>
          </w:p>
        </w:tc>
      </w:tr>
      <w:tr w:rsidR="00FA498A" w:rsidRPr="008207AD" w14:paraId="40D4E901" w14:textId="77777777" w:rsidTr="001277A3">
        <w:tc>
          <w:tcPr>
            <w:tcW w:w="2547" w:type="dxa"/>
          </w:tcPr>
          <w:p w14:paraId="3EAE1C0B" w14:textId="19D88CB2" w:rsidR="00FA498A" w:rsidRPr="008207AD" w:rsidRDefault="00FA498A">
            <w:pPr>
              <w:rPr>
                <w:rFonts w:ascii="Arial" w:hAnsi="Arial" w:cs="Arial"/>
                <w:sz w:val="24"/>
                <w:szCs w:val="24"/>
              </w:rPr>
            </w:pPr>
            <w:r w:rsidRPr="008207AD">
              <w:rPr>
                <w:rFonts w:ascii="Arial" w:hAnsi="Arial" w:cs="Arial"/>
                <w:sz w:val="24"/>
                <w:szCs w:val="24"/>
              </w:rPr>
              <w:t>num1</w:t>
            </w:r>
          </w:p>
          <w:p w14:paraId="73961236" w14:textId="5E07F3D2" w:rsidR="00FA498A" w:rsidRPr="008207AD" w:rsidRDefault="00FA498A">
            <w:pPr>
              <w:rPr>
                <w:rFonts w:ascii="Arial" w:hAnsi="Arial" w:cs="Arial"/>
                <w:sz w:val="24"/>
                <w:szCs w:val="24"/>
              </w:rPr>
            </w:pPr>
            <w:r w:rsidRPr="008207AD">
              <w:rPr>
                <w:rFonts w:ascii="Arial" w:hAnsi="Arial" w:cs="Arial"/>
                <w:sz w:val="24"/>
                <w:szCs w:val="24"/>
              </w:rPr>
              <w:t>num2</w:t>
            </w:r>
          </w:p>
          <w:p w14:paraId="3D6B2135" w14:textId="143C97BE" w:rsidR="00FA498A" w:rsidRPr="008207AD" w:rsidRDefault="00FA498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31F0D74" w14:textId="52998EA3" w:rsidR="00E35D33" w:rsidRDefault="005952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GET</w:t>
            </w:r>
            <w:r w:rsidR="00E35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twoNumbers</w:t>
            </w:r>
            <w:proofErr w:type="spellEnd"/>
          </w:p>
          <w:p w14:paraId="697B7085" w14:textId="5DCA38C3" w:rsidR="005952E3" w:rsidRDefault="005952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Determine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smallerNumber</w:t>
            </w:r>
            <w:proofErr w:type="spellEnd"/>
          </w:p>
          <w:p w14:paraId="669CD56D" w14:textId="5C4A2C1B" w:rsidR="00FA498A" w:rsidRPr="008207AD" w:rsidRDefault="00A6409D" w:rsidP="00356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Determine common </w:t>
            </w:r>
            <w:r w:rsidR="00BD137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46A37" w:rsidRPr="008207AD">
              <w:rPr>
                <w:rFonts w:ascii="Arial" w:hAnsi="Arial" w:cs="Arial"/>
                <w:sz w:val="24"/>
                <w:szCs w:val="24"/>
              </w:rPr>
              <w:t>common</w:t>
            </w:r>
            <w:r w:rsidR="00AC3E15" w:rsidRPr="008207AD"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51E5CF6F" w14:textId="553B7FA6" w:rsidR="00AC3E15" w:rsidRPr="008207AD" w:rsidRDefault="00AC3E15" w:rsidP="00356A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25" w:type="dxa"/>
          </w:tcPr>
          <w:p w14:paraId="7853C5B7" w14:textId="365EA50F" w:rsidR="00FA498A" w:rsidRPr="008207AD" w:rsidRDefault="005952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Show</w:t>
            </w:r>
            <w:r w:rsidR="00246A37" w:rsidRPr="00820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46A37" w:rsidRPr="008207AD">
              <w:rPr>
                <w:rFonts w:ascii="Arial" w:hAnsi="Arial" w:cs="Arial"/>
                <w:sz w:val="24"/>
                <w:szCs w:val="24"/>
              </w:rPr>
              <w:t>common</w:t>
            </w:r>
            <w:r w:rsidR="00FA498A" w:rsidRPr="008207AD"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</w:tc>
      </w:tr>
    </w:tbl>
    <w:p w14:paraId="11EB1308" w14:textId="631C9EBF" w:rsidR="00F814C4" w:rsidRPr="008207AD" w:rsidRDefault="00F814C4">
      <w:pPr>
        <w:rPr>
          <w:rFonts w:ascii="Arial" w:hAnsi="Arial" w:cs="Arial"/>
        </w:rPr>
      </w:pPr>
    </w:p>
    <w:p w14:paraId="69F7E6FE" w14:textId="590C1EEE" w:rsidR="00DF6E1B" w:rsidRPr="008207AD" w:rsidRDefault="00DF6E1B" w:rsidP="00DF6E1B">
      <w:pPr>
        <w:tabs>
          <w:tab w:val="left" w:pos="1382"/>
        </w:tabs>
        <w:rPr>
          <w:rFonts w:ascii="Arial" w:hAnsi="Arial" w:cs="Arial"/>
        </w:rPr>
      </w:pPr>
      <w:r w:rsidRPr="008207AD">
        <w:rPr>
          <w:rFonts w:ascii="Arial" w:hAnsi="Arial" w:cs="Arial"/>
        </w:rPr>
        <w:tab/>
      </w:r>
    </w:p>
    <w:p w14:paraId="1C49D943" w14:textId="25BCD004" w:rsidR="00DF6E1B" w:rsidRDefault="00DF6E1B">
      <w:pPr>
        <w:rPr>
          <w:rFonts w:ascii="Arial" w:hAnsi="Arial" w:cs="Arial"/>
        </w:rPr>
      </w:pPr>
    </w:p>
    <w:p w14:paraId="5784E326" w14:textId="200AFD67" w:rsidR="009C220B" w:rsidRDefault="009C220B">
      <w:pPr>
        <w:rPr>
          <w:rFonts w:ascii="Arial" w:hAnsi="Arial" w:cs="Arial"/>
        </w:rPr>
      </w:pPr>
    </w:p>
    <w:p w14:paraId="60A80EAA" w14:textId="2A477D14" w:rsidR="009C220B" w:rsidRDefault="009C220B">
      <w:pPr>
        <w:rPr>
          <w:rFonts w:ascii="Arial" w:hAnsi="Arial" w:cs="Arial"/>
        </w:rPr>
      </w:pPr>
    </w:p>
    <w:p w14:paraId="17ACD3BC" w14:textId="77777777" w:rsidR="009C220B" w:rsidRPr="008207AD" w:rsidRDefault="009C220B">
      <w:pPr>
        <w:rPr>
          <w:rFonts w:ascii="Arial" w:hAnsi="Arial" w:cs="Arial"/>
        </w:rPr>
      </w:pPr>
    </w:p>
    <w:p w14:paraId="6732849A" w14:textId="600767C0" w:rsidR="00DF6E1B" w:rsidRDefault="00717AF1" w:rsidP="00A3098B">
      <w:pPr>
        <w:pStyle w:val="ListParagraph"/>
        <w:numPr>
          <w:ilvl w:val="0"/>
          <w:numId w:val="1"/>
        </w:numPr>
        <w:tabs>
          <w:tab w:val="left" w:pos="1382"/>
        </w:tabs>
        <w:ind w:left="284"/>
        <w:rPr>
          <w:rFonts w:ascii="Arial" w:hAnsi="Arial" w:cs="Arial"/>
          <w:b/>
          <w:bCs/>
          <w:sz w:val="30"/>
          <w:szCs w:val="30"/>
        </w:rPr>
      </w:pPr>
      <w:r w:rsidRPr="00B81404">
        <w:rPr>
          <w:rFonts w:ascii="Arial" w:hAnsi="Arial" w:cs="Arial"/>
          <w:b/>
          <w:bCs/>
          <w:sz w:val="30"/>
          <w:szCs w:val="30"/>
        </w:rPr>
        <w:t>Pseudocode</w:t>
      </w:r>
    </w:p>
    <w:p w14:paraId="5363E9E1" w14:textId="77777777" w:rsidR="00A3098B" w:rsidRPr="00B81404" w:rsidRDefault="00A3098B" w:rsidP="00A3098B">
      <w:pPr>
        <w:pStyle w:val="ListParagraph"/>
        <w:tabs>
          <w:tab w:val="left" w:pos="1382"/>
        </w:tabs>
        <w:ind w:left="284"/>
        <w:rPr>
          <w:rFonts w:ascii="Arial" w:hAnsi="Arial" w:cs="Arial"/>
          <w:b/>
          <w:bCs/>
          <w:sz w:val="30"/>
          <w:szCs w:val="30"/>
        </w:rPr>
      </w:pPr>
    </w:p>
    <w:p w14:paraId="1940D8A5" w14:textId="41DBCD43" w:rsidR="00DF6E1B" w:rsidRPr="008207AD" w:rsidRDefault="00DF6E1B" w:rsidP="00DF6E1B">
      <w:pPr>
        <w:rPr>
          <w:rFonts w:ascii="Arial" w:hAnsi="Arial" w:cs="Arial"/>
          <w:sz w:val="24"/>
          <w:szCs w:val="24"/>
        </w:rPr>
      </w:pPr>
      <w:r w:rsidRPr="008207AD">
        <w:rPr>
          <w:rFonts w:ascii="Arial" w:hAnsi="Arial" w:cs="Arial"/>
          <w:sz w:val="24"/>
          <w:szCs w:val="24"/>
        </w:rPr>
        <w:t>START</w:t>
      </w:r>
    </w:p>
    <w:p w14:paraId="64950564" w14:textId="392C2D7B" w:rsidR="00DF6E1B" w:rsidRPr="008207AD" w:rsidRDefault="00DF6E1B" w:rsidP="00F3399E">
      <w:pPr>
        <w:ind w:firstLine="720"/>
        <w:rPr>
          <w:rFonts w:ascii="Arial" w:hAnsi="Arial" w:cs="Arial"/>
          <w:sz w:val="24"/>
          <w:szCs w:val="24"/>
        </w:rPr>
      </w:pPr>
      <w:r w:rsidRPr="008207AD">
        <w:rPr>
          <w:rFonts w:ascii="Arial" w:hAnsi="Arial" w:cs="Arial"/>
          <w:sz w:val="24"/>
          <w:szCs w:val="24"/>
        </w:rPr>
        <w:t>~INPUT</w:t>
      </w:r>
    </w:p>
    <w:p w14:paraId="06C1667D" w14:textId="1B7511BE" w:rsidR="00DF6E1B" w:rsidRPr="008207AD" w:rsidRDefault="00F3399E" w:rsidP="000A3756">
      <w:pPr>
        <w:ind w:firstLine="720"/>
        <w:rPr>
          <w:rFonts w:ascii="Arial" w:hAnsi="Arial" w:cs="Arial"/>
          <w:sz w:val="24"/>
          <w:szCs w:val="24"/>
        </w:rPr>
      </w:pPr>
      <w:r w:rsidRPr="008207AD">
        <w:rPr>
          <w:rFonts w:ascii="Arial" w:hAnsi="Arial" w:cs="Arial"/>
          <w:sz w:val="24"/>
          <w:szCs w:val="24"/>
        </w:rPr>
        <w:tab/>
      </w:r>
      <w:r w:rsidR="00DC2C32">
        <w:rPr>
          <w:rFonts w:ascii="Arial" w:hAnsi="Arial" w:cs="Arial"/>
          <w:sz w:val="24"/>
          <w:szCs w:val="24"/>
        </w:rPr>
        <w:t>GET</w:t>
      </w:r>
      <w:r w:rsidRPr="008207AD">
        <w:rPr>
          <w:rFonts w:ascii="Arial" w:hAnsi="Arial" w:cs="Arial"/>
          <w:sz w:val="24"/>
          <w:szCs w:val="24"/>
        </w:rPr>
        <w:t xml:space="preserve"> num1</w:t>
      </w:r>
    </w:p>
    <w:p w14:paraId="3EB9550A" w14:textId="7595240F" w:rsidR="00F3399E" w:rsidRPr="008207AD" w:rsidRDefault="00F3399E" w:rsidP="000A3756">
      <w:pPr>
        <w:ind w:firstLine="720"/>
        <w:rPr>
          <w:rFonts w:ascii="Arial" w:hAnsi="Arial" w:cs="Arial"/>
          <w:sz w:val="24"/>
          <w:szCs w:val="24"/>
        </w:rPr>
      </w:pPr>
      <w:r w:rsidRPr="008207AD">
        <w:rPr>
          <w:rFonts w:ascii="Arial" w:hAnsi="Arial" w:cs="Arial"/>
          <w:sz w:val="24"/>
          <w:szCs w:val="24"/>
        </w:rPr>
        <w:tab/>
      </w:r>
      <w:r w:rsidR="00DC2C32">
        <w:rPr>
          <w:rFonts w:ascii="Arial" w:hAnsi="Arial" w:cs="Arial"/>
          <w:sz w:val="24"/>
          <w:szCs w:val="24"/>
        </w:rPr>
        <w:t>GET</w:t>
      </w:r>
      <w:r w:rsidRPr="008207AD">
        <w:rPr>
          <w:rFonts w:ascii="Arial" w:hAnsi="Arial" w:cs="Arial"/>
          <w:sz w:val="24"/>
          <w:szCs w:val="24"/>
        </w:rPr>
        <w:t xml:space="preserve"> num2</w:t>
      </w:r>
    </w:p>
    <w:p w14:paraId="51E0DBD2" w14:textId="2C217968" w:rsidR="00DF6E1B" w:rsidRPr="008207AD" w:rsidRDefault="00DF6E1B" w:rsidP="00DF6E1B">
      <w:pPr>
        <w:ind w:firstLine="720"/>
        <w:rPr>
          <w:rFonts w:ascii="Arial" w:hAnsi="Arial" w:cs="Arial"/>
          <w:sz w:val="24"/>
          <w:szCs w:val="24"/>
        </w:rPr>
      </w:pPr>
      <w:r w:rsidRPr="008207AD">
        <w:rPr>
          <w:rFonts w:ascii="Arial" w:hAnsi="Arial" w:cs="Arial"/>
          <w:sz w:val="24"/>
          <w:szCs w:val="24"/>
        </w:rPr>
        <w:t>~PROCESSING</w:t>
      </w:r>
    </w:p>
    <w:p w14:paraId="7D6EF722" w14:textId="11FC0BDE" w:rsidR="00DC2C32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num1 &lt; num2 then</w:t>
      </w:r>
    </w:p>
    <w:p w14:paraId="008F4BB0" w14:textId="123DC60B" w:rsidR="00DC2C32" w:rsidRDefault="00DC2C32" w:rsidP="00DC2C32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= num1</w:t>
      </w:r>
    </w:p>
    <w:p w14:paraId="0A74E043" w14:textId="4521C3B1" w:rsidR="00DC2C32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Else</w:t>
      </w:r>
    </w:p>
    <w:p w14:paraId="760935F0" w14:textId="75E0141F" w:rsidR="00DC2C32" w:rsidRDefault="00DC2C32" w:rsidP="00DC2C32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= num2</w:t>
      </w:r>
    </w:p>
    <w:p w14:paraId="5255117D" w14:textId="738A1B74" w:rsidR="00DC2C32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While num1 % factor != 0 OR num2 % factor != 0</w:t>
      </w:r>
    </w:p>
    <w:p w14:paraId="144C18C5" w14:textId="62926386" w:rsidR="00DC2C32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Reduce factor by 1</w:t>
      </w:r>
    </w:p>
    <w:p w14:paraId="617C5D65" w14:textId="7B17DE54" w:rsidR="00DC2C32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374ACAD" w14:textId="0CF93F13" w:rsidR="00DC2C32" w:rsidRDefault="00DC2C32" w:rsidP="00DC2C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~OUTPUT</w:t>
      </w:r>
    </w:p>
    <w:p w14:paraId="5409F9E2" w14:textId="723B0321" w:rsidR="00DF6E1B" w:rsidRPr="008207AD" w:rsidRDefault="00DC2C32" w:rsidP="00DF6E1B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Show</w:t>
      </w:r>
      <w:r w:rsidR="006072C7" w:rsidRPr="00820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72C7" w:rsidRPr="008207AD">
        <w:rPr>
          <w:rFonts w:ascii="Arial" w:hAnsi="Arial" w:cs="Arial"/>
          <w:sz w:val="24"/>
          <w:szCs w:val="24"/>
        </w:rPr>
        <w:t>common</w:t>
      </w:r>
      <w:r w:rsidR="00DF6E1B" w:rsidRPr="008207AD">
        <w:rPr>
          <w:rFonts w:ascii="Arial" w:hAnsi="Arial" w:cs="Arial"/>
          <w:sz w:val="24"/>
          <w:szCs w:val="24"/>
        </w:rPr>
        <w:t>HCF</w:t>
      </w:r>
      <w:proofErr w:type="spellEnd"/>
    </w:p>
    <w:p w14:paraId="781FDDFF" w14:textId="668542E4" w:rsidR="00E02B85" w:rsidRPr="00E02B85" w:rsidRDefault="04511676" w:rsidP="09CDD61C">
      <w:pPr>
        <w:rPr>
          <w:rFonts w:ascii="Arial" w:hAnsi="Arial" w:cs="Arial"/>
          <w:sz w:val="24"/>
          <w:szCs w:val="24"/>
        </w:rPr>
      </w:pPr>
      <w:r w:rsidRPr="09CDD61C">
        <w:rPr>
          <w:rFonts w:ascii="Arial" w:hAnsi="Arial" w:cs="Arial"/>
          <w:sz w:val="24"/>
          <w:szCs w:val="24"/>
        </w:rPr>
        <w:t>END</w:t>
      </w:r>
    </w:p>
    <w:p w14:paraId="7D9FF624" w14:textId="7CB2B50A" w:rsidR="00361D57" w:rsidRDefault="00361D57" w:rsidP="00361D57">
      <w:pPr>
        <w:rPr>
          <w:noProof/>
        </w:rPr>
      </w:pPr>
    </w:p>
    <w:p w14:paraId="1FE752A6" w14:textId="1B8B94AD" w:rsidR="00361D57" w:rsidRDefault="00361D57" w:rsidP="09CDD61C">
      <w:pPr>
        <w:ind w:firstLine="720"/>
        <w:rPr>
          <w:rFonts w:ascii="Arial" w:hAnsi="Arial" w:cs="Arial"/>
          <w:sz w:val="30"/>
          <w:szCs w:val="30"/>
        </w:rPr>
      </w:pPr>
    </w:p>
    <w:p w14:paraId="0439B188" w14:textId="77777777" w:rsidR="00A3098B" w:rsidRPr="00361D57" w:rsidRDefault="00A3098B" w:rsidP="09CDD61C">
      <w:pPr>
        <w:ind w:firstLine="720"/>
        <w:rPr>
          <w:rFonts w:ascii="Arial" w:hAnsi="Arial" w:cs="Arial"/>
          <w:sz w:val="30"/>
          <w:szCs w:val="30"/>
        </w:rPr>
      </w:pPr>
    </w:p>
    <w:p w14:paraId="1ACD75C8" w14:textId="274C1160" w:rsidR="00B81404" w:rsidRDefault="00B81404">
      <w:pPr>
        <w:rPr>
          <w:rFonts w:ascii="Arial" w:hAnsi="Arial" w:cs="Arial"/>
          <w:sz w:val="30"/>
          <w:szCs w:val="30"/>
        </w:rPr>
      </w:pPr>
    </w:p>
    <w:p w14:paraId="641915F1" w14:textId="53B604D2" w:rsidR="00361D57" w:rsidRPr="00B81404" w:rsidRDefault="00B81404" w:rsidP="00A3098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B81404">
        <w:rPr>
          <w:rFonts w:ascii="Arial" w:hAnsi="Arial" w:cs="Arial"/>
          <w:b/>
          <w:bCs/>
          <w:sz w:val="30"/>
          <w:szCs w:val="30"/>
        </w:rPr>
        <w:t>Trace table</w:t>
      </w:r>
    </w:p>
    <w:p w14:paraId="13F45AA7" w14:textId="77777777" w:rsidR="00B81404" w:rsidRDefault="00B81404" w:rsidP="00B81404">
      <w:pPr>
        <w:jc w:val="center"/>
        <w:rPr>
          <w:rFonts w:ascii="Arial" w:hAnsi="Arial" w:cs="Arial"/>
          <w:b/>
          <w:bCs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427"/>
        <w:gridCol w:w="1417"/>
        <w:gridCol w:w="3918"/>
      </w:tblGrid>
      <w:tr w:rsidR="00B81404" w14:paraId="01F6B006" w14:textId="77777777" w:rsidTr="00B81404">
        <w:tc>
          <w:tcPr>
            <w:tcW w:w="2254" w:type="dxa"/>
          </w:tcPr>
          <w:p w14:paraId="66673BE6" w14:textId="3B833789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427" w:type="dxa"/>
          </w:tcPr>
          <w:p w14:paraId="2171CB4C" w14:textId="7B02AB6B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Num1</w:t>
            </w:r>
          </w:p>
        </w:tc>
        <w:tc>
          <w:tcPr>
            <w:tcW w:w="1417" w:type="dxa"/>
          </w:tcPr>
          <w:p w14:paraId="2590F196" w14:textId="34924DF0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Num2</w:t>
            </w:r>
          </w:p>
        </w:tc>
        <w:tc>
          <w:tcPr>
            <w:tcW w:w="3918" w:type="dxa"/>
          </w:tcPr>
          <w:p w14:paraId="4490CC34" w14:textId="067A82DB" w:rsidR="00B81404" w:rsidRDefault="00B81404" w:rsidP="00B8140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B81404" w14:paraId="7A15B42E" w14:textId="77777777" w:rsidTr="00B81404">
        <w:tc>
          <w:tcPr>
            <w:tcW w:w="2254" w:type="dxa"/>
          </w:tcPr>
          <w:p w14:paraId="6FCB9471" w14:textId="2A2BEE2A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#1</w:t>
            </w:r>
          </w:p>
        </w:tc>
        <w:tc>
          <w:tcPr>
            <w:tcW w:w="1427" w:type="dxa"/>
          </w:tcPr>
          <w:p w14:paraId="700AB114" w14:textId="6236081A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6538511D" w14:textId="67C6CB91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3918" w:type="dxa"/>
          </w:tcPr>
          <w:p w14:paraId="3C8CA153" w14:textId="507C55C3" w:rsidR="00B81404" w:rsidRPr="00B81404" w:rsidRDefault="00B81404" w:rsidP="00B81404">
            <w:pPr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B81404" w14:paraId="76F3F161" w14:textId="77777777" w:rsidTr="00B81404">
        <w:tc>
          <w:tcPr>
            <w:tcW w:w="2254" w:type="dxa"/>
          </w:tcPr>
          <w:p w14:paraId="03A63C8D" w14:textId="5D737276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#2</w:t>
            </w:r>
          </w:p>
        </w:tc>
        <w:tc>
          <w:tcPr>
            <w:tcW w:w="1427" w:type="dxa"/>
          </w:tcPr>
          <w:p w14:paraId="1B6D92C4" w14:textId="4CF2FCBF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55A41CC1" w14:textId="72976342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918" w:type="dxa"/>
          </w:tcPr>
          <w:p w14:paraId="13EFF0C2" w14:textId="64296CE2" w:rsidR="00B81404" w:rsidRPr="00B81404" w:rsidRDefault="00B81404" w:rsidP="00B81404">
            <w:pPr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1(no common factor except 1)</w:t>
            </w:r>
          </w:p>
        </w:tc>
      </w:tr>
      <w:tr w:rsidR="00B81404" w14:paraId="397240BD" w14:textId="77777777" w:rsidTr="00B81404">
        <w:tc>
          <w:tcPr>
            <w:tcW w:w="2254" w:type="dxa"/>
          </w:tcPr>
          <w:p w14:paraId="089C36CF" w14:textId="1D5EDA24" w:rsidR="00B81404" w:rsidRDefault="00B81404" w:rsidP="00B814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#3</w:t>
            </w:r>
          </w:p>
        </w:tc>
        <w:tc>
          <w:tcPr>
            <w:tcW w:w="1427" w:type="dxa"/>
          </w:tcPr>
          <w:p w14:paraId="6BEF5B05" w14:textId="205838F0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5883B504" w14:textId="0838310E" w:rsidR="00B81404" w:rsidRPr="00B81404" w:rsidRDefault="00B81404" w:rsidP="00B81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918" w:type="dxa"/>
          </w:tcPr>
          <w:p w14:paraId="4FC4515D" w14:textId="47FCA2F8" w:rsidR="00B81404" w:rsidRPr="00B81404" w:rsidRDefault="00B81404" w:rsidP="00B81404">
            <w:pPr>
              <w:rPr>
                <w:rFonts w:ascii="Arial" w:hAnsi="Arial" w:cs="Arial"/>
                <w:sz w:val="24"/>
                <w:szCs w:val="24"/>
              </w:rPr>
            </w:pPr>
            <w:r w:rsidRPr="00B81404">
              <w:rPr>
                <w:rFonts w:ascii="Arial" w:hAnsi="Arial" w:cs="Arial"/>
                <w:sz w:val="24"/>
                <w:szCs w:val="24"/>
              </w:rPr>
              <w:t>10 (a number and itself</w:t>
            </w:r>
          </w:p>
        </w:tc>
      </w:tr>
    </w:tbl>
    <w:p w14:paraId="4AAF476B" w14:textId="77777777" w:rsidR="00B81404" w:rsidRPr="00B81404" w:rsidRDefault="00B81404" w:rsidP="00B81404">
      <w:pPr>
        <w:rPr>
          <w:rFonts w:ascii="Arial" w:hAnsi="Arial" w:cs="Arial"/>
          <w:b/>
          <w:bCs/>
          <w:sz w:val="24"/>
          <w:szCs w:val="24"/>
        </w:rPr>
      </w:pPr>
    </w:p>
    <w:sectPr w:rsidR="00B81404" w:rsidRPr="00B81404" w:rsidSect="002255A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8C10" w14:textId="77777777" w:rsidR="00997AC3" w:rsidRDefault="00997AC3" w:rsidP="00B81404">
      <w:r>
        <w:separator/>
      </w:r>
    </w:p>
  </w:endnote>
  <w:endnote w:type="continuationSeparator" w:id="0">
    <w:p w14:paraId="6E2A98DA" w14:textId="77777777" w:rsidR="00997AC3" w:rsidRDefault="00997AC3" w:rsidP="00B81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32B0D61A" w14:textId="77777777" w:rsidTr="67C83B0F">
      <w:trPr>
        <w:trHeight w:val="300"/>
      </w:trPr>
      <w:tc>
        <w:tcPr>
          <w:tcW w:w="3005" w:type="dxa"/>
        </w:tcPr>
        <w:p w14:paraId="342FC0D6" w14:textId="6CC3A278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74E95D1C" w14:textId="3A91B106" w:rsidR="67C83B0F" w:rsidRDefault="67C83B0F" w:rsidP="67C83B0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3098B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1F0A9CE4" w14:textId="7417049D" w:rsidR="67C83B0F" w:rsidRDefault="67C83B0F" w:rsidP="67C83B0F">
          <w:pPr>
            <w:pStyle w:val="Header"/>
            <w:ind w:right="-115"/>
            <w:jc w:val="right"/>
          </w:pPr>
          <w:r>
            <w:t>Mew, I</w:t>
          </w:r>
        </w:p>
      </w:tc>
    </w:tr>
  </w:tbl>
  <w:p w14:paraId="4A2C3DD6" w14:textId="51B566F5" w:rsidR="67C83B0F" w:rsidRDefault="67C83B0F" w:rsidP="67C83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0A512FD9" w14:textId="77777777" w:rsidTr="67C83B0F">
      <w:trPr>
        <w:trHeight w:val="300"/>
      </w:trPr>
      <w:tc>
        <w:tcPr>
          <w:tcW w:w="3005" w:type="dxa"/>
        </w:tcPr>
        <w:p w14:paraId="56BC1D21" w14:textId="38EC74DC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29EB7861" w14:textId="7F3858AE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3EC728D8" w14:textId="18245B7C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5A7BE644" w14:textId="1F99C74B" w:rsidR="67C83B0F" w:rsidRDefault="67C83B0F" w:rsidP="67C83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9866" w14:textId="77777777" w:rsidR="00997AC3" w:rsidRDefault="00997AC3" w:rsidP="00B81404">
      <w:r>
        <w:separator/>
      </w:r>
    </w:p>
  </w:footnote>
  <w:footnote w:type="continuationSeparator" w:id="0">
    <w:p w14:paraId="4FC56801" w14:textId="77777777" w:rsidR="00997AC3" w:rsidRDefault="00997AC3" w:rsidP="00B81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4224E25C" w14:textId="77777777" w:rsidTr="67C83B0F">
      <w:trPr>
        <w:trHeight w:val="300"/>
      </w:trPr>
      <w:tc>
        <w:tcPr>
          <w:tcW w:w="3005" w:type="dxa"/>
        </w:tcPr>
        <w:p w14:paraId="20B4730B" w14:textId="6DD5459E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24811AF9" w14:textId="2D0AAA00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591B8D6E" w14:textId="23354F88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49C95F08" w14:textId="0FEFFC07" w:rsidR="67C83B0F" w:rsidRDefault="67C83B0F" w:rsidP="67C83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3E0DE2DD" w14:textId="77777777" w:rsidTr="67C83B0F">
      <w:trPr>
        <w:trHeight w:val="300"/>
      </w:trPr>
      <w:tc>
        <w:tcPr>
          <w:tcW w:w="3005" w:type="dxa"/>
        </w:tcPr>
        <w:p w14:paraId="6A3D2F34" w14:textId="5D0069C3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53D54BDE" w14:textId="07B22CCE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52A93699" w14:textId="6D074266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49FCBF01" w14:textId="6BDCF8DA" w:rsidR="67C83B0F" w:rsidRDefault="67C83B0F" w:rsidP="67C83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729DD"/>
    <w:multiLevelType w:val="hybridMultilevel"/>
    <w:tmpl w:val="AD40026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876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8A"/>
    <w:rsid w:val="000149D4"/>
    <w:rsid w:val="0005670A"/>
    <w:rsid w:val="00087D48"/>
    <w:rsid w:val="000A3756"/>
    <w:rsid w:val="000F52C5"/>
    <w:rsid w:val="001277A3"/>
    <w:rsid w:val="0014201F"/>
    <w:rsid w:val="002255AE"/>
    <w:rsid w:val="00242B00"/>
    <w:rsid w:val="00246A37"/>
    <w:rsid w:val="00246EE7"/>
    <w:rsid w:val="00356A00"/>
    <w:rsid w:val="00361D57"/>
    <w:rsid w:val="004F642D"/>
    <w:rsid w:val="005952E3"/>
    <w:rsid w:val="006072C7"/>
    <w:rsid w:val="00717AF1"/>
    <w:rsid w:val="007C3A5E"/>
    <w:rsid w:val="008207AD"/>
    <w:rsid w:val="00822613"/>
    <w:rsid w:val="009205D3"/>
    <w:rsid w:val="00997AC3"/>
    <w:rsid w:val="009C220B"/>
    <w:rsid w:val="009E062E"/>
    <w:rsid w:val="00A26D5C"/>
    <w:rsid w:val="00A3098B"/>
    <w:rsid w:val="00A313B4"/>
    <w:rsid w:val="00A6409D"/>
    <w:rsid w:val="00AC3E15"/>
    <w:rsid w:val="00B81404"/>
    <w:rsid w:val="00BD1370"/>
    <w:rsid w:val="00BD1EA0"/>
    <w:rsid w:val="00D41991"/>
    <w:rsid w:val="00DC2C32"/>
    <w:rsid w:val="00DF6E1B"/>
    <w:rsid w:val="00E02B85"/>
    <w:rsid w:val="00E35D33"/>
    <w:rsid w:val="00F3399E"/>
    <w:rsid w:val="00F814C4"/>
    <w:rsid w:val="00FA498A"/>
    <w:rsid w:val="04511676"/>
    <w:rsid w:val="0965A7B0"/>
    <w:rsid w:val="09CDD61C"/>
    <w:rsid w:val="136BD291"/>
    <w:rsid w:val="2938F592"/>
    <w:rsid w:val="3944E7E5"/>
    <w:rsid w:val="3AC00DF1"/>
    <w:rsid w:val="67C83B0F"/>
    <w:rsid w:val="7283C612"/>
    <w:rsid w:val="79B6367B"/>
    <w:rsid w:val="7A1A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FD1DE"/>
  <w15:chartTrackingRefBased/>
  <w15:docId w15:val="{F8500161-7038-45F1-ACA3-D3AA9D8E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14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404"/>
  </w:style>
  <w:style w:type="paragraph" w:styleId="Footer">
    <w:name w:val="footer"/>
    <w:basedOn w:val="Normal"/>
    <w:link w:val="FooterChar"/>
    <w:uiPriority w:val="99"/>
    <w:unhideWhenUsed/>
    <w:rsid w:val="00B814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404"/>
  </w:style>
  <w:style w:type="paragraph" w:styleId="ListParagraph">
    <w:name w:val="List Paragraph"/>
    <w:basedOn w:val="Normal"/>
    <w:uiPriority w:val="34"/>
    <w:qFormat/>
    <w:rsid w:val="00B81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Ilne-Mareze Mew</cp:lastModifiedBy>
  <cp:revision>6</cp:revision>
  <dcterms:created xsi:type="dcterms:W3CDTF">2026-10-20T13:24:00Z</dcterms:created>
  <dcterms:modified xsi:type="dcterms:W3CDTF">2026-10-22T16:04:00Z</dcterms:modified>
</cp:coreProperties>
</file>