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A491D"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Java 第4-5章作业</w:t>
      </w:r>
    </w:p>
    <w:p w14:paraId="6CD8A232"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一、</w:t>
      </w:r>
      <w:r>
        <w:rPr>
          <w:rFonts w:hint="default" w:ascii="Times New Roman" w:hAnsi="Times New Roman" w:cs="Times New Roman"/>
        </w:rPr>
        <w:t>填空题</w:t>
      </w:r>
    </w:p>
    <w:p w14:paraId="492A7788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1：</w:t>
      </w:r>
      <w:r>
        <w:rPr>
          <w:rFonts w:hint="default" w:ascii="Times New Roman" w:hAnsi="Times New Roman" w:eastAsia="微软雅黑" w:cs="Times New Roman"/>
          <w:kern w:val="0"/>
          <w:sz w:val="21"/>
          <w:szCs w:val="21"/>
        </w:rPr>
        <w:t>假设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 </w:t>
      </w:r>
    </w:p>
    <w:p w14:paraId="7D386921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s1 = "Welcome to Java";</w:t>
      </w:r>
    </w:p>
    <w:p w14:paraId="78261730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s2 = s1;</w:t>
      </w:r>
    </w:p>
    <w:p w14:paraId="6854848C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s3 = new String("Welcome to Java");</w:t>
      </w:r>
    </w:p>
    <w:p w14:paraId="48B64151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那么下面表达式的结果是什么？</w:t>
      </w:r>
    </w:p>
    <w:p w14:paraId="12F4AECC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(1) s1 == s2 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bookmarkStart w:id="0" w:name="_Hlk33946305"/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  <w:bookmarkEnd w:id="0"/>
    </w:p>
    <w:p w14:paraId="4FE290F0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(2) s1 == s3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FF0000"/>
          <w:kern w:val="0"/>
          <w:sz w:val="24"/>
          <w:szCs w:val="24"/>
          <w:lang w:val="en-US" w:eastAsia="zh-CN"/>
        </w:rPr>
        <w:t>false</w:t>
      </w:r>
    </w:p>
    <w:p w14:paraId="41DF364E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(3) s1.equals(s2)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2B33367D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(4) s2.equals(s3)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66BE1F51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(5) s1.compareTo(s2);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0</w:t>
      </w:r>
    </w:p>
    <w:p w14:paraId="26C45253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(6) s2.compareTo(s3);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0</w:t>
      </w:r>
    </w:p>
    <w:p w14:paraId="54970335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(7) s1.charAt(0);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W</w:t>
      </w:r>
    </w:p>
    <w:p w14:paraId="4062E5EA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(8) s1.indexOf('j');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-1</w:t>
      </w:r>
    </w:p>
    <w:p w14:paraId="2D1B1DCC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(9) s1.indexOf("to");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8</w:t>
      </w:r>
    </w:p>
    <w:p w14:paraId="0452E225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(10) s1.lastIndexOf("o",15) 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9</w:t>
      </w:r>
    </w:p>
    <w:p w14:paraId="7ABA6068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(11) s1.substring(3, 11);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 xml:space="preserve">come to </w:t>
      </w:r>
      <w:r>
        <w:rPr>
          <w:rFonts w:hint="default" w:ascii="Times New Roman" w:hAnsi="Times New Roman" w:eastAsia="宋体" w:cs="Times New Roman"/>
          <w:b w:val="0"/>
          <w:bCs w:val="0"/>
          <w:color w:val="00B0F0"/>
          <w:kern w:val="0"/>
          <w:sz w:val="24"/>
          <w:szCs w:val="24"/>
          <w:lang w:val="en-US" w:eastAsia="zh-CN"/>
        </w:rPr>
        <w:t>(to后面有一个空格)</w:t>
      </w:r>
    </w:p>
    <w:p w14:paraId="789D4FAF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(12) s1.endsWith("Java")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</w:p>
    <w:p w14:paraId="5960E076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(13) s1.startsWith("wel");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FF0000"/>
          <w:kern w:val="0"/>
          <w:sz w:val="24"/>
          <w:szCs w:val="24"/>
          <w:lang w:val="en-US" w:eastAsia="zh-CN"/>
        </w:rPr>
        <w:t>false</w:t>
      </w:r>
    </w:p>
    <w:p w14:paraId="68CEA435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(14) "   We come  ".trim();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We come</w:t>
      </w:r>
      <w:r>
        <w:rPr>
          <w:rFonts w:hint="default" w:ascii="Times New Roman" w:hAnsi="Times New Roman" w:eastAsia="宋体" w:cs="Times New Roman"/>
          <w:b w:val="0"/>
          <w:bCs w:val="0"/>
          <w:color w:val="00B0F0"/>
          <w:kern w:val="0"/>
          <w:sz w:val="24"/>
          <w:szCs w:val="24"/>
          <w:lang w:val="en-US" w:eastAsia="zh-CN"/>
        </w:rPr>
        <w:t>(只保留中间空格)</w:t>
      </w:r>
    </w:p>
    <w:p w14:paraId="5A7E683C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(15) s1.toUpperCase();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WELCOME TO JAVA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ab/>
      </w:r>
    </w:p>
    <w:p w14:paraId="62704DD0">
      <w:pPr>
        <w:widowControl/>
        <w:adjustRightInd w:val="0"/>
        <w:snapToGrid w:val="0"/>
        <w:spacing w:line="288" w:lineRule="auto"/>
        <w:ind w:left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(16) s1.replace('o', 'T');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WelcTme tT Java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</w:p>
    <w:p w14:paraId="2A7B7478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4CBBF2C5">
      <w:pPr>
        <w:widowControl/>
        <w:adjustRightInd w:val="0"/>
        <w:snapToGrid w:val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>2</w:t>
      </w:r>
      <w:r>
        <w:rPr>
          <w:rFonts w:hint="default" w:ascii="Times New Roman" w:hAnsi="Times New Roman" w:eastAsia="微软雅黑" w:cs="Times New Roman"/>
          <w:kern w:val="0"/>
          <w:szCs w:val="21"/>
        </w:rPr>
        <w:t>．</w:t>
      </w:r>
      <w:r>
        <w:rPr>
          <w:rFonts w:hint="default" w:ascii="Times New Roman" w:hAnsi="Times New Roman" w:eastAsia="微软雅黑" w:cs="Times New Roman"/>
          <w:kern w:val="0"/>
          <w:sz w:val="21"/>
          <w:szCs w:val="21"/>
        </w:rPr>
        <w:t>如果</w:t>
      </w:r>
    </w:p>
    <w:p w14:paraId="5DDB06DB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StringBuffer s1 = new StringBuffer("Java");</w:t>
      </w:r>
    </w:p>
    <w:p w14:paraId="36A2DCB2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StringBuffer s2 = new StringBuffer("HTML");</w:t>
      </w:r>
    </w:p>
    <w:p w14:paraId="20F96A0A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 w:val="21"/>
          <w:szCs w:val="21"/>
        </w:rPr>
        <w:t>假设下列每个语句是独立的，每条语句结束后，写出相应结果</w:t>
      </w:r>
    </w:p>
    <w:p w14:paraId="1B65BF27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(1) s1.append("  is fun");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Java  is fun</w:t>
      </w:r>
    </w:p>
    <w:p w14:paraId="2962F384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(2) s1.append(s2);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JavaHTML</w:t>
      </w:r>
    </w:p>
    <w:p w14:paraId="5424D935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(3) s1.insert(2, "is fun");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Jais funva</w:t>
      </w:r>
    </w:p>
    <w:p w14:paraId="24ADA052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(4) s1.insert(1,s2);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JHTMLava</w:t>
      </w:r>
    </w:p>
    <w:p w14:paraId="33EC2A01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(5) char c = s1.charAt(2);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c为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v</w:t>
      </w:r>
    </w:p>
    <w:p w14:paraId="06143565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(6) int i = s1.length();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i为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4</w:t>
      </w:r>
    </w:p>
    <w:p w14:paraId="50510CAD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(7) s1.deleteCharAt(3);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Jav</w:t>
      </w:r>
    </w:p>
    <w:p w14:paraId="50603066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(8) s1.delete(1,3);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a</w:t>
      </w:r>
    </w:p>
    <w:p w14:paraId="11080A4D">
      <w:pPr>
        <w:widowControl/>
        <w:adjustRightInd w:val="0"/>
        <w:snapToGrid w:val="0"/>
        <w:ind w:firstLine="420"/>
        <w:rPr>
          <w:rStyle w:val="10"/>
          <w:rFonts w:hint="default" w:ascii="Times New Roman" w:hAnsi="Times New Roman" w:eastAsia="宋体" w:cs="Times New Roman"/>
          <w:color w:val="7030A0"/>
          <w:lang w:val="en-US" w:eastAsia="zh-CN"/>
        </w:rPr>
      </w:pPr>
      <w:r>
        <w:rPr>
          <w:rStyle w:val="10"/>
          <w:rFonts w:hint="default" w:ascii="Times New Roman" w:hAnsi="Times New Roman" w:eastAsia="宋体" w:cs="Times New Roman"/>
          <w:color w:val="7030A0"/>
          <w:lang w:val="en-US" w:eastAsia="zh-CN"/>
        </w:rPr>
        <w:t>删除索引 1 到 2（包含头不包含尾）</w:t>
      </w:r>
    </w:p>
    <w:p w14:paraId="152D93F2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(9) s1.reverse();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avaJ</w:t>
      </w:r>
    </w:p>
    <w:p w14:paraId="10916B0E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(10) s1.replace(1,3, "Computer"); 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JComputera</w:t>
      </w:r>
    </w:p>
    <w:p w14:paraId="0C2A720B">
      <w:pPr>
        <w:widowControl/>
        <w:adjustRightInd w:val="0"/>
        <w:snapToGrid w:val="0"/>
        <w:ind w:firstLine="420"/>
        <w:rPr>
          <w:rStyle w:val="10"/>
          <w:rFonts w:hint="default" w:ascii="Times New Roman" w:hAnsi="Times New Roman" w:eastAsia="宋体" w:cs="Times New Roman"/>
          <w:color w:val="7030A0"/>
          <w:lang w:val="en-US" w:eastAsia="zh-CN"/>
        </w:rPr>
      </w:pPr>
      <w:r>
        <w:rPr>
          <w:rStyle w:val="10"/>
          <w:rFonts w:ascii="Times New Roman" w:hAnsi="Times New Roman" w:eastAsia="宋体" w:cs="Times New Roman"/>
          <w:color w:val="7030A0"/>
        </w:rPr>
        <w:t>替换索引 1 到 2 的字符</w:t>
      </w:r>
      <w:r>
        <w:rPr>
          <w:rStyle w:val="10"/>
          <w:rFonts w:hint="default" w:ascii="Times New Roman" w:hAnsi="Times New Roman" w:eastAsia="宋体" w:cs="Times New Roman"/>
          <w:color w:val="7030A0"/>
        </w:rPr>
        <w:t>为 Computer。</w:t>
      </w:r>
    </w:p>
    <w:p w14:paraId="5F5F22B1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(11) String s3 = s1.substring(1,3);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</w:p>
    <w:p w14:paraId="35C4BE25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s3为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av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，s1为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Java</w:t>
      </w:r>
    </w:p>
    <w:p w14:paraId="47FB66A6">
      <w:pPr>
        <w:widowControl/>
        <w:adjustRightInd w:val="0"/>
        <w:snapToGrid w:val="0"/>
        <w:ind w:firstLine="420"/>
        <w:rPr>
          <w:rStyle w:val="10"/>
          <w:rFonts w:hint="default" w:ascii="Times New Roman" w:hAnsi="Times New Roman" w:eastAsia="宋体" w:cs="Times New Roman"/>
          <w:color w:val="7030A0"/>
          <w:lang w:val="en-US" w:eastAsia="zh-CN"/>
        </w:rPr>
      </w:pPr>
      <w:r>
        <w:rPr>
          <w:rStyle w:val="10"/>
          <w:rFonts w:ascii="Times New Roman" w:hAnsi="Times New Roman" w:eastAsia="宋体" w:cs="Times New Roman"/>
          <w:color w:val="7030A0"/>
        </w:rPr>
        <w:t>截取索引 1 到 2 的子串，原字符串不变。</w:t>
      </w:r>
    </w:p>
    <w:p w14:paraId="58B4913E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(12) String s4 = s1.substring(2);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</w:p>
    <w:p w14:paraId="2234CDC5">
      <w:pPr>
        <w:widowControl/>
        <w:adjustRightInd w:val="0"/>
        <w:snapToGrid w:val="0"/>
        <w:ind w:firstLine="420"/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S4为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va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，s1为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Java</w:t>
      </w:r>
    </w:p>
    <w:p w14:paraId="2ECCE2D6">
      <w:pPr>
        <w:widowControl/>
        <w:adjustRightInd w:val="0"/>
        <w:snapToGrid w:val="0"/>
        <w:ind w:firstLine="420"/>
        <w:rPr>
          <w:rStyle w:val="10"/>
          <w:rFonts w:hint="default"/>
          <w:color w:val="7030A0"/>
          <w:lang w:val="en-US" w:eastAsia="zh-CN"/>
        </w:rPr>
      </w:pPr>
      <w:r>
        <w:rPr>
          <w:rStyle w:val="10"/>
          <w:color w:val="7030A0"/>
        </w:rPr>
        <w:t>截取索引 2 到末尾的子串，原字符串不变。</w:t>
      </w:r>
    </w:p>
    <w:p w14:paraId="02AD9C12">
      <w:pPr>
        <w:widowControl/>
        <w:adjustRightInd w:val="0"/>
        <w:snapToGrid w:val="0"/>
        <w:spacing w:line="288" w:lineRule="auto"/>
        <w:ind w:firstLine="42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</w:p>
    <w:p w14:paraId="7D617292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77C2717D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75ECEACF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3. </w:t>
      </w:r>
      <w:r>
        <w:rPr>
          <w:rFonts w:hint="default" w:ascii="Times New Roman" w:hAnsi="Times New Roman" w:eastAsia="微软雅黑" w:cs="Times New Roman"/>
          <w:kern w:val="0"/>
          <w:szCs w:val="21"/>
        </w:rPr>
        <w:t>假设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StringBuffer s = new StringBuffer("Welcome to JAVA");</w:t>
      </w:r>
    </w:p>
    <w:p w14:paraId="16444AB8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将s的内容清空的语句是</w:t>
      </w:r>
      <w:r>
        <w:rPr>
          <w:rFonts w:hint="eastAsia" w:ascii="Times New Roman" w:hAnsi="Times New Roman" w:eastAsia="微软雅黑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 w:val="24"/>
          <w:szCs w:val="24"/>
          <w:lang w:val="en-US" w:eastAsia="zh-CN"/>
        </w:rPr>
        <w:t>delete(0, s.length())</w:t>
      </w:r>
      <w:r>
        <w:rPr>
          <w:rFonts w:hint="default" w:ascii="Times New Roman" w:hAnsi="Times New Roman" w:eastAsia="微软雅黑" w:cs="Times New Roman"/>
          <w:kern w:val="0"/>
          <w:szCs w:val="21"/>
        </w:rPr>
        <w:t>。</w:t>
      </w:r>
    </w:p>
    <w:p w14:paraId="74803933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2B6ED082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>4.</w:t>
      </w:r>
      <w:r>
        <w:rPr>
          <w:rFonts w:hint="default" w:ascii="Times New Roman" w:hAnsi="Times New Roman" w:eastAsia="微软雅黑" w:cs="Times New Roman"/>
          <w:kern w:val="0"/>
          <w:szCs w:val="21"/>
        </w:rPr>
        <w:t>如果</w:t>
      </w:r>
    </w:p>
    <w:p w14:paraId="62B42198">
      <w:pPr>
        <w:widowControl/>
        <w:adjustRightInd w:val="0"/>
        <w:snapToGrid w:val="0"/>
        <w:spacing w:line="288" w:lineRule="auto"/>
        <w:ind w:left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s1 = "Welcome";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s2 = new String("Welcome");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s3 = s2.intern();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s4 = "Wel" + "come";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s5 = "Wel";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s6 = "come";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s7 = s5 + s6;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String s8 = "Wel" + new String("come");</w:t>
      </w:r>
    </w:p>
    <w:p w14:paraId="3E181CE2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那么下面表达式的结果为：</w:t>
      </w:r>
    </w:p>
    <w:p w14:paraId="6102FFE5">
      <w:pPr>
        <w:widowControl/>
        <w:adjustRightInd w:val="0"/>
        <w:snapToGrid w:val="0"/>
        <w:spacing w:line="288" w:lineRule="auto"/>
        <w:ind w:left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（1）s1 == s2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FF0000"/>
          <w:kern w:val="0"/>
          <w:sz w:val="24"/>
          <w:szCs w:val="24"/>
          <w:lang w:val="en-US" w:eastAsia="zh-CN"/>
        </w:rPr>
        <w:t>false</w:t>
      </w:r>
    </w:p>
    <w:p w14:paraId="2C65A620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（2）s1 == s3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3C03129A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（3）s1 == s4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16578668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（4）s1 == s7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FF0000"/>
          <w:kern w:val="0"/>
          <w:sz w:val="24"/>
          <w:szCs w:val="24"/>
          <w:lang w:val="en-US" w:eastAsia="zh-CN"/>
        </w:rPr>
        <w:t>false</w:t>
      </w:r>
    </w:p>
    <w:p w14:paraId="2018278C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（5）s1 == s8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FF0000"/>
          <w:kern w:val="0"/>
          <w:sz w:val="24"/>
          <w:szCs w:val="24"/>
          <w:lang w:val="en-US" w:eastAsia="zh-CN"/>
        </w:rPr>
        <w:t>false</w:t>
      </w:r>
    </w:p>
    <w:p w14:paraId="533E5690">
      <w:pPr>
        <w:widowControl/>
        <w:adjustRightInd w:val="0"/>
        <w:snapToGrid w:val="0"/>
        <w:spacing w:line="288" w:lineRule="auto"/>
        <w:ind w:left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（6）s1.equals(s2)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198BBB71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（7）s1.equals(s3)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20A28B76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（8）s1.equals(s4)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16CCE431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（9）s1.equals(s7)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4D5AF9BA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（10）s1.equals(s8)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00B050"/>
          <w:kern w:val="0"/>
          <w:sz w:val="24"/>
          <w:szCs w:val="24"/>
          <w:lang w:val="en-US" w:eastAsia="zh-CN"/>
        </w:rPr>
        <w:t>true</w:t>
      </w:r>
    </w:p>
    <w:p w14:paraId="74BEB54E">
      <w:pPr>
        <w:widowControl/>
        <w:adjustRightInd w:val="0"/>
        <w:snapToGrid w:val="0"/>
        <w:spacing w:line="288" w:lineRule="auto"/>
        <w:ind w:firstLine="357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11C8A7A9">
      <w:pPr>
        <w:widowControl/>
        <w:adjustRightInd w:val="0"/>
        <w:snapToGrid w:val="0"/>
        <w:spacing w:line="288" w:lineRule="auto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18F53DBC"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二、单项选择题</w:t>
      </w:r>
    </w:p>
    <w:p w14:paraId="16FFF170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1．可以获取字符串s的最后一个字符的表达式是__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C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_</w:t>
      </w:r>
      <w:r>
        <w:rPr>
          <w:rFonts w:hint="default" w:ascii="Times New Roman" w:hAnsi="Times New Roman" w:eastAsia="微软雅黑" w:cs="Times New Roman"/>
          <w:kern w:val="0"/>
          <w:szCs w:val="21"/>
        </w:rPr>
        <w:t>____。</w:t>
      </w:r>
    </w:p>
    <w:p w14:paraId="73DE18AC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（A）s.length() </w:t>
      </w:r>
    </w:p>
    <w:p w14:paraId="2A656729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（B）s[s.length() - 1] </w:t>
      </w:r>
    </w:p>
    <w:p w14:paraId="0F33604C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（C）s.charAt(s.length() - 1) </w:t>
      </w:r>
    </w:p>
    <w:p w14:paraId="61B6F558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（D）charAt(s, length(s))</w:t>
      </w:r>
    </w:p>
    <w:p w14:paraId="4D704FF6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0AA4F110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2. 下面程序 </w:t>
      </w:r>
    </w:p>
    <w:p w14:paraId="74C09979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class C { </w:t>
      </w:r>
    </w:p>
    <w:p w14:paraId="1BCCACAC">
      <w:pPr>
        <w:pStyle w:val="14"/>
        <w:widowControl/>
        <w:adjustRightInd w:val="0"/>
        <w:snapToGrid w:val="0"/>
        <w:spacing w:line="288" w:lineRule="auto"/>
        <w:ind w:left="777" w:firstLine="63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public static void main(String[] args) { </w:t>
      </w:r>
    </w:p>
    <w:p w14:paraId="160903C0">
      <w:pPr>
        <w:pStyle w:val="14"/>
        <w:widowControl/>
        <w:adjustRightInd w:val="0"/>
        <w:snapToGrid w:val="0"/>
        <w:spacing w:line="288" w:lineRule="auto"/>
        <w:ind w:left="1134" w:firstLine="126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String s = “null”; </w:t>
      </w:r>
    </w:p>
    <w:p w14:paraId="72E1983E">
      <w:pPr>
        <w:pStyle w:val="14"/>
        <w:widowControl/>
        <w:adjustRightInd w:val="0"/>
        <w:snapToGrid w:val="0"/>
        <w:spacing w:line="288" w:lineRule="auto"/>
        <w:ind w:left="1071" w:firstLine="189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if(s == null) </w:t>
      </w:r>
    </w:p>
    <w:p w14:paraId="539A64E7">
      <w:pPr>
        <w:pStyle w:val="14"/>
        <w:widowControl/>
        <w:adjustRightInd w:val="0"/>
        <w:snapToGrid w:val="0"/>
        <w:spacing w:line="288" w:lineRule="auto"/>
        <w:ind w:left="126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System.out.print(“a”); </w:t>
      </w:r>
    </w:p>
    <w:p w14:paraId="651DDEC9">
      <w:pPr>
        <w:pStyle w:val="14"/>
        <w:widowControl/>
        <w:adjustRightInd w:val="0"/>
        <w:snapToGrid w:val="0"/>
        <w:spacing w:line="288" w:lineRule="auto"/>
        <w:ind w:left="1197" w:firstLine="63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else if(s.length() == 0) </w:t>
      </w:r>
    </w:p>
    <w:p w14:paraId="45F8C24D">
      <w:pPr>
        <w:pStyle w:val="14"/>
        <w:widowControl/>
        <w:adjustRightInd w:val="0"/>
        <w:snapToGrid w:val="0"/>
        <w:spacing w:line="288" w:lineRule="auto"/>
        <w:ind w:left="1554" w:firstLine="126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System.out.print(“b”); </w:t>
      </w:r>
    </w:p>
    <w:p w14:paraId="7342D26B">
      <w:pPr>
        <w:pStyle w:val="14"/>
        <w:widowControl/>
        <w:adjustRightInd w:val="0"/>
        <w:snapToGrid w:val="0"/>
        <w:spacing w:line="288" w:lineRule="auto"/>
        <w:ind w:left="1197" w:firstLine="63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else </w:t>
      </w:r>
    </w:p>
    <w:p w14:paraId="658F59E4">
      <w:pPr>
        <w:pStyle w:val="14"/>
        <w:widowControl/>
        <w:adjustRightInd w:val="0"/>
        <w:snapToGrid w:val="0"/>
        <w:spacing w:line="288" w:lineRule="auto"/>
        <w:ind w:left="1554" w:firstLine="126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System.out.print(“c”); </w:t>
      </w:r>
    </w:p>
    <w:p w14:paraId="477865F5">
      <w:pPr>
        <w:pStyle w:val="14"/>
        <w:widowControl/>
        <w:adjustRightInd w:val="0"/>
        <w:snapToGrid w:val="0"/>
        <w:spacing w:line="288" w:lineRule="auto"/>
        <w:ind w:left="777" w:firstLine="63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} </w:t>
      </w:r>
    </w:p>
    <w:p w14:paraId="70EC3195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} </w:t>
      </w:r>
    </w:p>
    <w:p w14:paraId="30370935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 w:val="21"/>
          <w:szCs w:val="21"/>
        </w:rPr>
        <w:t>的输出为___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C</w:t>
      </w:r>
      <w:r>
        <w:rPr>
          <w:rFonts w:hint="default" w:ascii="Times New Roman" w:hAnsi="Times New Roman" w:eastAsia="微软雅黑" w:cs="Times New Roman"/>
          <w:kern w:val="0"/>
          <w:sz w:val="21"/>
          <w:szCs w:val="21"/>
        </w:rPr>
        <w:t xml:space="preserve">_____。 </w:t>
      </w:r>
    </w:p>
    <w:p w14:paraId="379628B1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（A）a 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（B）b </w:t>
      </w:r>
    </w:p>
    <w:p w14:paraId="6FE8B078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（C）c </w:t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>（D）null</w:t>
      </w:r>
    </w:p>
    <w:p w14:paraId="3A6F5BE1">
      <w:pPr>
        <w:pStyle w:val="14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16B7D3DA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3. 下面的程序</w:t>
      </w:r>
    </w:p>
    <w:p w14:paraId="3DB43D81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class C { </w:t>
      </w:r>
    </w:p>
    <w:p w14:paraId="46A85ED2">
      <w:pPr>
        <w:pStyle w:val="14"/>
        <w:widowControl/>
        <w:adjustRightInd w:val="0"/>
        <w:snapToGrid w:val="0"/>
        <w:spacing w:line="288" w:lineRule="auto"/>
        <w:ind w:left="777" w:firstLine="63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public static void main(String[] args) { </w:t>
      </w:r>
    </w:p>
    <w:p w14:paraId="444A79C7">
      <w:pPr>
        <w:pStyle w:val="14"/>
        <w:widowControl/>
        <w:adjustRightInd w:val="0"/>
        <w:snapToGrid w:val="0"/>
        <w:spacing w:line="288" w:lineRule="auto"/>
        <w:ind w:left="1134" w:firstLine="126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String s = “Welcome to ”; </w:t>
      </w:r>
    </w:p>
    <w:p w14:paraId="782E98D0">
      <w:pPr>
        <w:pStyle w:val="14"/>
        <w:widowControl/>
        <w:adjustRightInd w:val="0"/>
        <w:snapToGrid w:val="0"/>
        <w:spacing w:line="288" w:lineRule="auto"/>
        <w:ind w:left="1071" w:firstLine="189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concat(s); </w:t>
      </w:r>
    </w:p>
    <w:p w14:paraId="2EA95561">
      <w:pPr>
        <w:pStyle w:val="14"/>
        <w:widowControl/>
        <w:adjustRightInd w:val="0"/>
        <w:snapToGrid w:val="0"/>
        <w:spacing w:line="288" w:lineRule="auto"/>
        <w:ind w:left="1008" w:firstLine="252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System.out.print(s); </w:t>
      </w:r>
    </w:p>
    <w:p w14:paraId="313D40C8">
      <w:pPr>
        <w:pStyle w:val="14"/>
        <w:widowControl/>
        <w:adjustRightInd w:val="0"/>
        <w:snapToGrid w:val="0"/>
        <w:spacing w:line="288" w:lineRule="auto"/>
        <w:ind w:left="777" w:firstLine="63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} </w:t>
      </w:r>
    </w:p>
    <w:p w14:paraId="15EB0AA1">
      <w:pPr>
        <w:pStyle w:val="14"/>
        <w:widowControl/>
        <w:adjustRightInd w:val="0"/>
        <w:snapToGrid w:val="0"/>
        <w:spacing w:line="288" w:lineRule="auto"/>
        <w:ind w:left="714" w:firstLine="126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public static void concat(String s) { </w:t>
      </w:r>
    </w:p>
    <w:p w14:paraId="75039163">
      <w:pPr>
        <w:pStyle w:val="14"/>
        <w:widowControl/>
        <w:adjustRightInd w:val="0"/>
        <w:snapToGrid w:val="0"/>
        <w:spacing w:line="288" w:lineRule="auto"/>
        <w:ind w:left="1071" w:firstLine="189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s += “Java”; </w:t>
      </w:r>
    </w:p>
    <w:p w14:paraId="24ED6712">
      <w:pPr>
        <w:pStyle w:val="14"/>
        <w:widowControl/>
        <w:adjustRightInd w:val="0"/>
        <w:snapToGrid w:val="0"/>
        <w:spacing w:line="288" w:lineRule="auto"/>
        <w:ind w:left="777" w:firstLine="63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} </w:t>
      </w:r>
    </w:p>
    <w:p w14:paraId="4297EACA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kern w:val="0"/>
          <w:sz w:val="24"/>
          <w:szCs w:val="24"/>
        </w:rPr>
        <w:t xml:space="preserve">} </w:t>
      </w:r>
    </w:p>
    <w:p w14:paraId="59172BA3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的输出为____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____。  </w:t>
      </w:r>
    </w:p>
    <w:p w14:paraId="2347366F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（A）Welcome to </w:t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（B）Welcome to Java </w:t>
      </w:r>
    </w:p>
    <w:p w14:paraId="070D85F9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（C）编译错误 </w:t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ab/>
      </w:r>
      <w:r>
        <w:rPr>
          <w:rFonts w:hint="default" w:ascii="Times New Roman" w:hAnsi="Times New Roman" w:eastAsia="微软雅黑" w:cs="Times New Roman"/>
          <w:kern w:val="0"/>
          <w:szCs w:val="21"/>
        </w:rPr>
        <w:t>（D）运行时异常</w:t>
      </w:r>
    </w:p>
    <w:p w14:paraId="7D1DBE40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402F3EF5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01DAB8A4"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三、编程题</w:t>
      </w:r>
    </w:p>
    <w:p w14:paraId="75FA4908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1</w:t>
      </w:r>
      <w:r>
        <w:rPr>
          <w:rFonts w:hint="default" w:ascii="Times New Roman" w:hAnsi="Times New Roman" w:eastAsia="微软雅黑" w:cs="Times New Roman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</w:p>
    <w:p w14:paraId="53F6E3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java.util.HashMap;</w:t>
      </w:r>
    </w:p>
    <w:p w14:paraId="012E58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java.util.LinkedHashMap;</w:t>
      </w:r>
    </w:p>
    <w:p w14:paraId="4ACA03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java.util.Scanner;</w:t>
      </w:r>
    </w:p>
    <w:p w14:paraId="5F1B74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Main {</w:t>
      </w:r>
    </w:p>
    <w:p w14:paraId="52DF11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main(String[] args) {</w:t>
      </w:r>
    </w:p>
    <w:p w14:paraId="449D55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//编写程序，从控制台或对话框任意输入一个英文字符串，</w:t>
      </w:r>
    </w:p>
    <w:p w14:paraId="64D535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统计字符串中每个英文字母出现的次数并输出到控制台（大小写不敏感）。</w:t>
      </w:r>
    </w:p>
    <w:p w14:paraId="289A83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Scanner(System.in);</w:t>
      </w:r>
    </w:p>
    <w:p w14:paraId="03EEA7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System.out.println(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"Enter a string:"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09129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String s=input.nextLine();</w:t>
      </w:r>
    </w:p>
    <w:p w14:paraId="5EBB4C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s=s.toLowerCase();</w:t>
      </w:r>
    </w:p>
    <w:p w14:paraId="46E1E0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//有序的map</w:t>
      </w:r>
    </w:p>
    <w:p w14:paraId="390B1E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HashMap&lt;Character,Integer&gt; map=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LinkedHashMap&lt;&gt;();</w:t>
      </w:r>
    </w:p>
    <w:p w14:paraId="7270FE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i=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;i&lt;s.length();i++){</w:t>
      </w:r>
    </w:p>
    <w:p w14:paraId="78CCBC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c=s.charAt(i);</w:t>
      </w:r>
    </w:p>
    <w:p w14:paraId="7492AC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(c&gt;=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'a'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&amp;&amp;c&lt;=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'z'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){</w:t>
      </w:r>
    </w:p>
    <w:p w14:paraId="1DF667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(map.containsKey(c)){</w:t>
      </w:r>
    </w:p>
    <w:p w14:paraId="36D8D9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    map.put(c,map.get(c)+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639596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{</w:t>
      </w:r>
    </w:p>
    <w:p w14:paraId="7536DF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    map.put(c,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7E33CA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}</w:t>
      </w:r>
    </w:p>
    <w:p w14:paraId="0FE5AC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59EC2D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59B35E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(Character key:map.keySet())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//遍历map</w:t>
      </w:r>
    </w:p>
    <w:p w14:paraId="4061C9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{</w:t>
      </w:r>
    </w:p>
    <w:p w14:paraId="7D2D16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System.out.println(key+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 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+map.get(key));</w:t>
      </w:r>
    </w:p>
    <w:p w14:paraId="3F3A34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372A3D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16D7BF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 w14:paraId="6C3EBC14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</w:p>
    <w:p w14:paraId="3D7C5C6B">
      <w:pPr>
        <w:pStyle w:val="14"/>
        <w:widowControl/>
        <w:adjustRightInd w:val="0"/>
        <w:snapToGrid w:val="0"/>
        <w:spacing w:line="288" w:lineRule="auto"/>
        <w:ind w:left="357" w:firstLine="0" w:firstLineChars="0"/>
      </w:pPr>
      <w:r>
        <w:drawing>
          <wp:inline distT="0" distB="0" distL="114300" distR="114300">
            <wp:extent cx="5273675" cy="25825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51C0">
      <w:pPr>
        <w:pStyle w:val="14"/>
        <w:widowControl/>
        <w:snapToGrid w:val="0"/>
        <w:spacing w:line="288" w:lineRule="auto"/>
        <w:ind w:left="357" w:firstLine="0" w:firstLineChars="0"/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 编程题1运行示意图</w:t>
      </w:r>
    </w:p>
    <w:p w14:paraId="66299BB1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/>
        </w:rPr>
      </w:pPr>
    </w:p>
    <w:p w14:paraId="25724149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2：假设一个车牌号码由三个大写字母和后面的四个数字组成。编写一个程序</w:t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. </w:t>
      </w:r>
      <w:r>
        <w:rPr>
          <w:rFonts w:hint="default" w:ascii="Times New Roman" w:hAnsi="Times New Roman" w:eastAsia="微软雅黑" w:cs="Times New Roman"/>
          <w:kern w:val="0"/>
          <w:szCs w:val="21"/>
        </w:rPr>
        <w:t>随机生</w:t>
      </w:r>
    </w:p>
    <w:p w14:paraId="53DE8D80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成5个不重复的车牌号码。</w:t>
      </w:r>
    </w:p>
    <w:p w14:paraId="7E5DDC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java.util.*;</w:t>
      </w:r>
    </w:p>
    <w:p w14:paraId="7C0AEF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Main {</w:t>
      </w:r>
    </w:p>
    <w:p w14:paraId="677CDB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main(String[] args) {</w:t>
      </w:r>
    </w:p>
    <w:p w14:paraId="2D8EAA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//假设一个车牌号码由三个大写字母和后面的四个数字组成。</w:t>
      </w:r>
    </w:p>
    <w:p w14:paraId="1A644E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编写一个程序. 随机生成5个不重复的车牌号码。</w:t>
      </w:r>
    </w:p>
    <w:p w14:paraId="7CAFA2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List&lt;String&gt; carnumbers=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ArrayList&lt;&gt;();</w:t>
      </w:r>
    </w:p>
    <w:p w14:paraId="41F010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//当carnumbers的长度小于5时，继续循环</w:t>
      </w:r>
    </w:p>
    <w:p w14:paraId="013F39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(carnumbers.size()&lt;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){</w:t>
      </w:r>
    </w:p>
    <w:p w14:paraId="19A042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//生成一个随机的车牌号码</w:t>
      </w:r>
    </w:p>
    <w:p w14:paraId="660D2D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StringBuffer carnumber=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StringBuffer();</w:t>
      </w:r>
    </w:p>
    <w:p w14:paraId="195C03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i=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;i++){</w:t>
      </w:r>
    </w:p>
    <w:p w14:paraId="71ED0C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//生成一个随机的大写字母</w:t>
      </w:r>
    </w:p>
    <w:p w14:paraId="5717CC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c=(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'A'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+Math.random()*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26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3BE613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carnumber.append(c);</w:t>
      </w:r>
    </w:p>
    <w:p w14:paraId="34E7B8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}</w:t>
      </w:r>
    </w:p>
    <w:p w14:paraId="51E823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i=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;i++){</w:t>
      </w:r>
    </w:p>
    <w:p w14:paraId="6A6C92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//生成一个随机的数字</w:t>
      </w:r>
    </w:p>
    <w:p w14:paraId="1A02A1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num=(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)(Math.random()*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1FD858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carnumber.append(num);</w:t>
      </w:r>
    </w:p>
    <w:p w14:paraId="182E3D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18FFA7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//如果carnumbers中不包含carnumber，则将carnumber添加到carnumbers中</w:t>
      </w:r>
    </w:p>
    <w:p w14:paraId="485CFD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(!carnumbers.contains(carnumber.toString())){</w:t>
      </w:r>
    </w:p>
    <w:p w14:paraId="523AC8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carnumbers.add(carnumber.toString());</w:t>
      </w:r>
    </w:p>
    <w:p w14:paraId="568257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789484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55EF5D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//输出carnumbers</w:t>
      </w:r>
    </w:p>
    <w:p w14:paraId="357611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(String carnumber:carnumbers){</w:t>
      </w:r>
    </w:p>
    <w:p w14:paraId="6C3BA7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System.out.println(carnumber);</w:t>
      </w:r>
    </w:p>
    <w:p w14:paraId="535AB7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1E93B1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5A8C30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435A0AE5">
      <w:pPr>
        <w:pStyle w:val="14"/>
        <w:widowControl/>
        <w:adjustRightInd w:val="0"/>
        <w:snapToGrid w:val="0"/>
        <w:spacing w:line="288" w:lineRule="auto"/>
        <w:ind w:left="357" w:firstLine="0" w:firstLineChars="0"/>
      </w:pPr>
      <w:r>
        <w:drawing>
          <wp:inline distT="0" distB="0" distL="114300" distR="114300">
            <wp:extent cx="5272405" cy="224409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9D9C">
      <w:pPr>
        <w:pStyle w:val="14"/>
        <w:widowControl/>
        <w:snapToGrid w:val="0"/>
        <w:spacing w:line="288" w:lineRule="auto"/>
        <w:ind w:left="357" w:firstLine="0" w:firstLineChars="0"/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</w:t>
      </w:r>
      <w:bookmarkStart w:id="1" w:name="_GoBack"/>
      <w:bookmarkEnd w:id="1"/>
      <w:r>
        <w:rPr>
          <w:rFonts w:hint="eastAsia"/>
          <w:b/>
          <w:bCs/>
          <w:lang w:val="en-US" w:eastAsia="zh-CN"/>
        </w:rPr>
        <w:t xml:space="preserve"> 编程题2运行示意图</w:t>
      </w:r>
    </w:p>
    <w:p w14:paraId="7BE3B717">
      <w:pPr>
        <w:pStyle w:val="14"/>
        <w:widowControl/>
        <w:adjustRightInd w:val="0"/>
        <w:snapToGrid w:val="0"/>
        <w:spacing w:line="288" w:lineRule="auto"/>
        <w:ind w:left="357" w:firstLine="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196361"/>
    <w:rsid w:val="00237640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2E74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semiHidden/>
    <w:unhideWhenUsed/>
    <w:uiPriority w:val="99"/>
    <w:pPr>
      <w:spacing w:after="120"/>
    </w:p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Body Text First Indent"/>
    <w:basedOn w:val="1"/>
    <w:link w:val="16"/>
    <w:autoRedefine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styleId="11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10"/>
    <w:link w:val="6"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5">
    <w:name w:val="正文文本 字符"/>
    <w:basedOn w:val="10"/>
    <w:link w:val="4"/>
    <w:semiHidden/>
    <w:uiPriority w:val="99"/>
  </w:style>
  <w:style w:type="character" w:customStyle="1" w:styleId="16">
    <w:name w:val="正文文本首行缩进 字符"/>
    <w:basedOn w:val="15"/>
    <w:link w:val="8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7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8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646</Words>
  <Characters>2818</Characters>
  <Lines>23</Lines>
  <Paragraphs>6</Paragraphs>
  <TotalTime>7</TotalTime>
  <ScaleCrop>false</ScaleCrop>
  <LinksUpToDate>false</LinksUpToDate>
  <CharactersWithSpaces>3156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losyi</cp:lastModifiedBy>
  <dcterms:modified xsi:type="dcterms:W3CDTF">2025-03-09T08:04:15Z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eyJoZGlkIjoiYWMwZmQ1NThhMjFhNTIxOTQxMmJiMjIwZTUwNWExNjYiLCJ1c2VySWQiOiIxMzAyMjczMjAxIn0=</vt:lpwstr>
  </property>
  <property fmtid="{D5CDD505-2E9C-101B-9397-08002B2CF9AE}" pid="3" name="KSOProductBuildVer">
    <vt:lpwstr>2052-12.1.0.20305</vt:lpwstr>
  </property>
  <property fmtid="{D5CDD505-2E9C-101B-9397-08002B2CF9AE}" pid="4" name="ICV">
    <vt:lpwstr>C2F86903E7D349A996D6CE6659CE7BE5_12</vt:lpwstr>
  </property>
</Properties>
</file>