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Engine 11 – ALS Engine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‘11’</w:t>
      </w:r>
      <w:r w:rsidR="00ED074C" w:rsidRPr="00847333">
        <w:rPr>
          <w:color w:val="70AD47" w:themeColor="accent6"/>
        </w:rPr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Squad 1 – USAR Squad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‘1’</w:t>
      </w:r>
      <w:r w:rsidR="00ED074C" w:rsidRPr="00847333">
        <w:rPr>
          <w:color w:val="70AD47" w:themeColor="accent6"/>
        </w:rPr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2237A681" w:rsidR="007B3A52" w:rsidRPr="00847333" w:rsidRDefault="007B3A52" w:rsidP="003D718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11 - ALS ambulance</w:t>
      </w:r>
      <w:r w:rsidR="003D7184" w:rsidRPr="00847333">
        <w:rPr>
          <w:color w:val="70AD47" w:themeColor="accent6"/>
        </w:rPr>
        <w:t xml:space="preserve"> LED ‘11’ White with single orange stripe</w:t>
      </w:r>
      <w:r w:rsidR="00142B55" w:rsidRPr="00847333">
        <w:rPr>
          <w:color w:val="70AD47" w:themeColor="accent6"/>
        </w:rPr>
        <w:t>, cyan border</w:t>
      </w:r>
      <w:r w:rsidR="00C04CDC" w:rsidRPr="00847333">
        <w:rPr>
          <w:color w:val="70AD47" w:themeColor="accent6"/>
        </w:rPr>
        <w:t xml:space="preserve">. Orange goes around back with no chevrons too. Pic 2 here: </w:t>
      </w:r>
      <w:hyperlink r:id="rId5" w:history="1">
        <w:r w:rsidR="00C04CDC" w:rsidRPr="00847333">
          <w:rPr>
            <w:rStyle w:val="Hyperlink"/>
            <w:color w:val="70AD47" w:themeColor="accent6"/>
          </w:rPr>
          <w:t>https://www.schenkelshultz.com/portfolio/reedy-creek-fire-station/</w:t>
        </w:r>
      </w:hyperlink>
    </w:p>
    <w:p w14:paraId="0CA83BDC" w14:textId="30808636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12 - ALS ambulance</w:t>
      </w:r>
      <w:r w:rsidR="003D7184" w:rsidRPr="00847333">
        <w:rPr>
          <w:color w:val="70AD47" w:themeColor="accent6"/>
        </w:rPr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21 </w:t>
      </w:r>
      <w:r w:rsidR="00ED074C" w:rsidRPr="00847333">
        <w:rPr>
          <w:color w:val="70AD47" w:themeColor="accent6"/>
        </w:rPr>
        <w:t>– ALS Engine</w:t>
      </w:r>
      <w:r w:rsidRPr="00847333">
        <w:rPr>
          <w:color w:val="70AD47" w:themeColor="accent6"/>
        </w:rPr>
        <w:t xml:space="preserve"> </w:t>
      </w:r>
      <w:r w:rsidR="00ED074C" w:rsidRPr="00847333">
        <w:rPr>
          <w:color w:val="70AD47" w:themeColor="accent6"/>
        </w:rPr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Rescue 21 – ALS ambulance</w:t>
      </w:r>
      <w:r w:rsidR="00ED074C" w:rsidRPr="00847333">
        <w:rPr>
          <w:color w:val="70AD47" w:themeColor="accent6"/>
        </w:rPr>
        <w:t xml:space="preserve"> LED ‘21’ yellow with white stripe</w:t>
      </w:r>
    </w:p>
    <w:p w14:paraId="5731D4DC" w14:textId="020CC914" w:rsid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3F8AC381" w14:textId="2CCDA36D" w:rsidR="007458EE" w:rsidRPr="007458EE" w:rsidRDefault="007458EE" w:rsidP="007B3A52">
      <w:pPr>
        <w:pStyle w:val="ListParagraph"/>
        <w:numPr>
          <w:ilvl w:val="0"/>
          <w:numId w:val="3"/>
        </w:numPr>
      </w:pPr>
      <w:r w:rsidRPr="007458EE">
        <w:t>Chief car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Pr="00847333" w:rsidRDefault="007B3A52" w:rsidP="00ED074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31 – ALS Engine</w:t>
      </w:r>
      <w:r w:rsidR="00ED074C" w:rsidRPr="00847333">
        <w:rPr>
          <w:color w:val="70AD47" w:themeColor="accent6"/>
        </w:rPr>
        <w:t xml:space="preserve"> </w:t>
      </w:r>
      <w:r w:rsidR="00B45BF1" w:rsidRPr="00847333">
        <w:rPr>
          <w:color w:val="70AD47" w:themeColor="accent6"/>
        </w:rPr>
        <w:t>led</w:t>
      </w:r>
      <w:r w:rsidR="00ED074C" w:rsidRPr="00847333">
        <w:rPr>
          <w:color w:val="70AD47" w:themeColor="accent6"/>
        </w:rPr>
        <w:t xml:space="preserve"> ‘31’ yellow</w:t>
      </w:r>
    </w:p>
    <w:p w14:paraId="2AD6B083" w14:textId="502BDE3B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31 – ALS ambulance</w:t>
      </w:r>
      <w:r w:rsidR="00ED074C" w:rsidRPr="00847333">
        <w:rPr>
          <w:color w:val="70AD47" w:themeColor="accent6"/>
        </w:rPr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>Truck 3 - 2018 Peterbilt / Bronto 173' Platform Skyliner Rescue Aerial Platform</w:t>
      </w:r>
    </w:p>
    <w:p w14:paraId="74132826" w14:textId="1AE315D6" w:rsidR="007B3A52" w:rsidRPr="00847333" w:rsidRDefault="007B3A52" w:rsidP="007B3A52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47333">
        <w:rPr>
          <w:color w:val="70AD47" w:themeColor="accent6"/>
        </w:rPr>
        <w:t>Woods 31 – Brush Truck</w:t>
      </w:r>
      <w:r w:rsidR="00ED074C" w:rsidRPr="00847333">
        <w:rPr>
          <w:color w:val="70AD47" w:themeColor="accent6"/>
        </w:rPr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Drive </w:t>
      </w:r>
      <w:r w:rsidR="00F0776C">
        <w:t xml:space="preserve"> -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rubik medium</w:t>
      </w:r>
    </w:p>
    <w:p w14:paraId="7ACEFD06" w14:textId="4F68B4F8" w:rsidR="00AC1B81" w:rsidRP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  <w:r w:rsidR="00847333">
        <w:rPr>
          <w:rFonts w:ascii="MV Boli" w:hAnsi="MV Boli" w:cs="MV Boli"/>
        </w:rPr>
        <w:t xml:space="preserve"> – MV Boli</w:t>
      </w:r>
    </w:p>
    <w:sectPr w:rsidR="00AC1B81" w:rsidRPr="00AC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5438AD"/>
    <w:rsid w:val="007458EE"/>
    <w:rsid w:val="007B1C53"/>
    <w:rsid w:val="007B3A52"/>
    <w:rsid w:val="00847333"/>
    <w:rsid w:val="009548E2"/>
    <w:rsid w:val="00AC1B81"/>
    <w:rsid w:val="00AD3EF6"/>
    <w:rsid w:val="00B24FBB"/>
    <w:rsid w:val="00B45BF1"/>
    <w:rsid w:val="00C04CDC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14</cp:revision>
  <dcterms:created xsi:type="dcterms:W3CDTF">2020-05-03T11:28:00Z</dcterms:created>
  <dcterms:modified xsi:type="dcterms:W3CDTF">2020-05-05T09:58:00Z</dcterms:modified>
</cp:coreProperties>
</file>