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48E78" w14:textId="5606FAB7" w:rsidR="001F421E" w:rsidRDefault="001F421E" w:rsidP="001F421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A8B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№</w:t>
      </w:r>
      <w:r w:rsidR="00D12AE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3FB3EBF5" w14:textId="77777777" w:rsidR="001F421E" w:rsidRDefault="001F421E" w:rsidP="001F421E">
      <w:pPr>
        <w:widowControl w:val="0"/>
        <w:autoSpaceDE w:val="0"/>
        <w:autoSpaceDN w:val="0"/>
        <w:spacing w:after="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55985" w14:textId="746FF8AE" w:rsidR="00036C2A" w:rsidRDefault="001F421E" w:rsidP="001F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21E">
        <w:rPr>
          <w:rFonts w:ascii="Times New Roman" w:hAnsi="Times New Roman" w:cs="Times New Roman"/>
          <w:b/>
          <w:bCs/>
          <w:sz w:val="28"/>
          <w:szCs w:val="28"/>
        </w:rPr>
        <w:t>Двоичные деревья поиск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64672490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– это связный неориентированный граф без циклов (или связный граф с минимальным числом ребер). </w:t>
      </w:r>
      <w:r>
        <w:rPr>
          <w:rFonts w:ascii="Times New Roman" w:hAnsi="Times New Roman" w:cs="Times New Roman"/>
          <w:i/>
          <w:iCs/>
          <w:sz w:val="28"/>
          <w:szCs w:val="28"/>
        </w:rPr>
        <w:t>Связным</w:t>
      </w:r>
      <w:r>
        <w:rPr>
          <w:rFonts w:ascii="Times New Roman" w:hAnsi="Times New Roman" w:cs="Times New Roman"/>
          <w:sz w:val="28"/>
          <w:szCs w:val="28"/>
        </w:rPr>
        <w:t xml:space="preserve"> называют граф, в котором для любых двух вершин существует связывающий их путь. Дерево имеет n-1 ребер, где n - число вершин. </w:t>
      </w:r>
    </w:p>
    <w:p w14:paraId="63F2A2BE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Дерево с выделенной вершиной (корнем) называют </w:t>
      </w:r>
      <w:r>
        <w:rPr>
          <w:rFonts w:ascii="Times New Roman" w:hAnsi="Times New Roman" w:cs="Times New Roman"/>
          <w:i/>
          <w:iCs/>
          <w:sz w:val="28"/>
          <w:szCs w:val="28"/>
        </w:rPr>
        <w:t>корневым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деревом</w:t>
      </w:r>
      <w:r>
        <w:rPr>
          <w:rFonts w:ascii="Times New Roman" w:hAnsi="Times New Roman" w:cs="Times New Roman"/>
          <w:sz w:val="28"/>
          <w:szCs w:val="28"/>
        </w:rPr>
        <w:t xml:space="preserve">. В дальнейшем под деревом понимается корневое дерево. </w:t>
      </w:r>
    </w:p>
    <w:p w14:paraId="6E5A4B95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Дерево обычно рассматривают как ориентированное, причем от корня (реже - к корню), но изображают без стрелок. Преемников вершины называют ее </w:t>
      </w:r>
      <w:r>
        <w:rPr>
          <w:rFonts w:ascii="Times New Roman" w:hAnsi="Times New Roman" w:cs="Times New Roman"/>
          <w:i/>
          <w:iCs/>
          <w:sz w:val="28"/>
          <w:szCs w:val="28"/>
        </w:rPr>
        <w:t>сыновьями</w:t>
      </w:r>
      <w:r>
        <w:rPr>
          <w:rFonts w:ascii="Times New Roman" w:hAnsi="Times New Roman" w:cs="Times New Roman"/>
          <w:sz w:val="28"/>
          <w:szCs w:val="28"/>
        </w:rPr>
        <w:t xml:space="preserve">, предшественника – </w:t>
      </w:r>
      <w:r>
        <w:rPr>
          <w:rFonts w:ascii="Times New Roman" w:hAnsi="Times New Roman" w:cs="Times New Roman"/>
          <w:i/>
          <w:iCs/>
          <w:sz w:val="28"/>
          <w:szCs w:val="28"/>
        </w:rPr>
        <w:t>отцом</w:t>
      </w:r>
      <w:r>
        <w:rPr>
          <w:rFonts w:ascii="Times New Roman" w:hAnsi="Times New Roman" w:cs="Times New Roman"/>
          <w:sz w:val="28"/>
          <w:szCs w:val="28"/>
        </w:rPr>
        <w:t xml:space="preserve"> (в этом случае более уместно называть вершину </w:t>
      </w:r>
      <w:r w:rsidRPr="0079425F">
        <w:rPr>
          <w:rFonts w:ascii="Times New Roman" w:hAnsi="Times New Roman" w:cs="Times New Roman"/>
          <w:i/>
          <w:iCs/>
          <w:sz w:val="28"/>
          <w:szCs w:val="28"/>
        </w:rPr>
        <w:t>узлом</w:t>
      </w:r>
      <w:r>
        <w:rPr>
          <w:rFonts w:ascii="Times New Roman" w:hAnsi="Times New Roman" w:cs="Times New Roman"/>
          <w:sz w:val="28"/>
          <w:szCs w:val="28"/>
        </w:rPr>
        <w:t xml:space="preserve"> – словом мужского рода). </w:t>
      </w:r>
    </w:p>
    <w:p w14:paraId="191276F0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Корень обычно изображают наверху, на уровне 0, остальные вершины - ниже, на уровнях, соответствующих расстоянию от корня. Сыновья вершин уровня i относятся к уровню i+1. Высотой дерева считают максимальный уровень его вершин. </w:t>
      </w:r>
    </w:p>
    <w:p w14:paraId="74698690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Степень вершины</w:t>
      </w:r>
      <w:r>
        <w:rPr>
          <w:rFonts w:ascii="Times New Roman" w:hAnsi="Times New Roman" w:cs="Times New Roman"/>
          <w:sz w:val="28"/>
          <w:szCs w:val="28"/>
        </w:rPr>
        <w:t xml:space="preserve"> равна числу ее сыновей (в отличие от других графов, не учитывается входящая сверху дуга). Вершины без сыновей называют </w:t>
      </w:r>
      <w:r>
        <w:rPr>
          <w:rFonts w:ascii="Times New Roman" w:hAnsi="Times New Roman" w:cs="Times New Roman"/>
          <w:i/>
          <w:iCs/>
          <w:sz w:val="28"/>
          <w:szCs w:val="28"/>
        </w:rPr>
        <w:t>терминальными</w:t>
      </w:r>
      <w:r>
        <w:rPr>
          <w:rFonts w:ascii="Times New Roman" w:hAnsi="Times New Roman" w:cs="Times New Roman"/>
          <w:sz w:val="28"/>
          <w:szCs w:val="28"/>
        </w:rPr>
        <w:t xml:space="preserve"> (концевыми) вершинами или </w:t>
      </w:r>
      <w:r>
        <w:rPr>
          <w:rFonts w:ascii="Times New Roman" w:hAnsi="Times New Roman" w:cs="Times New Roman"/>
          <w:i/>
          <w:iCs/>
          <w:sz w:val="28"/>
          <w:szCs w:val="28"/>
        </w:rPr>
        <w:t>листьями</w:t>
      </w:r>
      <w:r>
        <w:rPr>
          <w:rFonts w:ascii="Times New Roman" w:hAnsi="Times New Roman" w:cs="Times New Roman"/>
          <w:sz w:val="28"/>
          <w:szCs w:val="28"/>
        </w:rPr>
        <w:t xml:space="preserve">, вершины, имеющие сыновей, называют </w:t>
      </w:r>
      <w:r>
        <w:rPr>
          <w:rFonts w:ascii="Times New Roman" w:hAnsi="Times New Roman" w:cs="Times New Roman"/>
          <w:i/>
          <w:iCs/>
          <w:sz w:val="28"/>
          <w:szCs w:val="28"/>
        </w:rPr>
        <w:t>внутренними</w:t>
      </w:r>
      <w:r>
        <w:rPr>
          <w:rFonts w:ascii="Times New Roman" w:hAnsi="Times New Roman" w:cs="Times New Roman"/>
          <w:sz w:val="28"/>
          <w:szCs w:val="28"/>
        </w:rPr>
        <w:t xml:space="preserve">. Дерево называют </w:t>
      </w:r>
      <w:r>
        <w:rPr>
          <w:rFonts w:ascii="Times New Roman" w:hAnsi="Times New Roman" w:cs="Times New Roman"/>
          <w:i/>
          <w:iCs/>
          <w:sz w:val="28"/>
          <w:szCs w:val="28"/>
        </w:rPr>
        <w:t>упорядоченным</w:t>
      </w:r>
      <w:r>
        <w:rPr>
          <w:rFonts w:ascii="Times New Roman" w:hAnsi="Times New Roman" w:cs="Times New Roman"/>
          <w:sz w:val="28"/>
          <w:szCs w:val="28"/>
        </w:rPr>
        <w:t xml:space="preserve">, если сыновья каждой вершины каким-либо образом упорядочены. </w:t>
      </w:r>
    </w:p>
    <w:p w14:paraId="0F5C370E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Важную роль играет </w:t>
      </w:r>
      <w:r>
        <w:rPr>
          <w:rFonts w:ascii="Times New Roman" w:hAnsi="Times New Roman" w:cs="Times New Roman"/>
          <w:i/>
          <w:iCs/>
          <w:sz w:val="28"/>
          <w:szCs w:val="28"/>
        </w:rPr>
        <w:t>бинарное дерево</w:t>
      </w:r>
      <w:r>
        <w:rPr>
          <w:rFonts w:ascii="Times New Roman" w:hAnsi="Times New Roman" w:cs="Times New Roman"/>
          <w:sz w:val="28"/>
          <w:szCs w:val="28"/>
        </w:rPr>
        <w:t xml:space="preserve"> - упорядоченное дерево степени два: вершина имеет не более двух сыновей - корни ее левого и правого поддерева. </w:t>
      </w:r>
    </w:p>
    <w:p w14:paraId="5FB8C78F" w14:textId="77777777" w:rsidR="001F421E" w:rsidRDefault="001F421E" w:rsidP="001F421E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Деревья определяют очень распространенные  </w:t>
      </w:r>
      <w:r>
        <w:rPr>
          <w:rFonts w:ascii="Times New Roman" w:hAnsi="Times New Roman" w:cs="Times New Roman"/>
          <w:i/>
          <w:iCs/>
          <w:sz w:val="28"/>
          <w:szCs w:val="28"/>
        </w:rPr>
        <w:t>иерархические отношения</w:t>
      </w:r>
      <w:r>
        <w:rPr>
          <w:rFonts w:ascii="Times New Roman" w:hAnsi="Times New Roman" w:cs="Times New Roman"/>
          <w:sz w:val="28"/>
          <w:szCs w:val="28"/>
        </w:rPr>
        <w:t xml:space="preserve"> (подчиненность, старшинство, вложенность, родственные отношения и т. п.).  Приведем примеры. </w:t>
      </w:r>
    </w:p>
    <w:p w14:paraId="06A433E2" w14:textId="62920455" w:rsidR="001F421E" w:rsidRDefault="001F421E" w:rsidP="001F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5A261" w14:textId="1E043C20" w:rsidR="00D15F7C" w:rsidRDefault="00D15F7C" w:rsidP="001F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97C27" w14:textId="77777777" w:rsidR="00D15F7C" w:rsidRPr="0079425F" w:rsidRDefault="00D15F7C" w:rsidP="00D15F7C">
      <w:pPr>
        <w:pStyle w:val="a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425F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Представление деревьев</w:t>
      </w:r>
    </w:p>
    <w:p w14:paraId="70CCAE32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77439FAF" w14:textId="0C0D02E9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деревьев можно использовать любые методы хранения графов, но матрица смежности неудобна, т. к. сильно разрежена (доля единиц  меньше, чем 2 / n, где n - число вершин). Обычно используют списковые структуры и сети. На рис. 1 а - 1 в показано дерево и примеры его представления списковой структурой и регулярной сетью. Списковая структура (рис. 1 б) содержит элементы двух типов: для вершин и для дуг. </w:t>
      </w:r>
    </w:p>
    <w:p w14:paraId="7851EF96" w14:textId="77777777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Неудобство нерегулярной сети - разные размеры элементов из-за разного числа ссылок. У регулярной сети много места занимают пустые ссылки. </w:t>
      </w:r>
    </w:p>
    <w:p w14:paraId="7A6146CC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00E60350" w14:textId="77777777" w:rsidR="00D15F7C" w:rsidRDefault="00D15F7C" w:rsidP="00D15F7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Дерево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б) Списковая структура дерева</w:t>
      </w:r>
    </w:p>
    <w:p w14:paraId="1319C9A4" w14:textId="33E0F19A" w:rsidR="00D15F7C" w:rsidRDefault="00D15F7C" w:rsidP="00D15F7C">
      <w:pPr>
        <w:pStyle w:val="a4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280F2012" wp14:editId="770FCAB8">
                <wp:simplePos x="0" y="0"/>
                <wp:positionH relativeFrom="column">
                  <wp:posOffset>-20955</wp:posOffset>
                </wp:positionH>
                <wp:positionV relativeFrom="paragraph">
                  <wp:posOffset>143510</wp:posOffset>
                </wp:positionV>
                <wp:extent cx="6172200" cy="4800600"/>
                <wp:effectExtent l="11430" t="9525" r="7620" b="9525"/>
                <wp:wrapNone/>
                <wp:docPr id="6" name="Групп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2200" cy="4800600"/>
                          <a:chOff x="-1" y="790"/>
                          <a:chExt cx="20002" cy="7560"/>
                        </a:xfrm>
                      </wpg:grpSpPr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-1" y="790"/>
                            <a:ext cx="20002" cy="7440"/>
                            <a:chOff x="-1" y="810"/>
                            <a:chExt cx="20002" cy="7440"/>
                          </a:xfrm>
                        </wpg:grpSpPr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728" y="930"/>
                              <a:ext cx="2963" cy="1320"/>
                              <a:chOff x="0" y="5095"/>
                              <a:chExt cx="20000" cy="1320"/>
                            </a:xfrm>
                          </wpg:grpSpPr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455"/>
                                <a:ext cx="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3" y="5095"/>
                                <a:ext cx="0" cy="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4" y="6175"/>
                                <a:ext cx="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8" y="6175"/>
                                <a:ext cx="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455"/>
                                <a:ext cx="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000" y="5455"/>
                                <a:ext cx="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34" y="6175"/>
                                <a:ext cx="116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3" y="6055"/>
                                <a:ext cx="0" cy="1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8642" y="810"/>
                              <a:ext cx="11359" cy="2880"/>
                              <a:chOff x="-1" y="5707"/>
                              <a:chExt cx="20004" cy="2880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652" y="6667"/>
                                <a:ext cx="60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77" y="5707"/>
                                <a:ext cx="261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2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0F16A7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 </w:t>
                                    </w: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92" y="5707"/>
                                <a:ext cx="2608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2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Line 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8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05" y="5707"/>
                                <a:ext cx="261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8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525" y="6787"/>
                                <a:ext cx="3478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29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EB81E7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 </w:t>
                                    </w:r>
                                    <w:r>
                                      <w:t>D    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94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1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82" y="7147"/>
                                <a:ext cx="261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32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0CCC9E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62" y="7147"/>
                                <a:ext cx="2608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35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8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7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655" y="5707"/>
                                <a:ext cx="3478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38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2AB1A36" w14:textId="77777777" w:rsidR="00D15F7C" w:rsidRDefault="00D15F7C" w:rsidP="00D15F7C">
                                    <w:pPr>
                                      <w:pStyle w:val="a0"/>
                                      <w:widowControl/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z w:val="3276"/>
                                        <w:szCs w:val="3276"/>
                                        <w:shd w:val="clear" w:color="auto" w:fill="auto"/>
                                        <w:lang w:eastAsia="ru-RU"/>
                                      </w:rPr>
                                    </w:pPr>
                                  </w:p>
                                  <w:p w14:paraId="39195106" w14:textId="77777777" w:rsidR="00D15F7C" w:rsidRDefault="00D15F7C" w:rsidP="00D15F7C">
                                    <w:pPr>
                                      <w:pStyle w:val="a0"/>
                                      <w:widowControl/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hd w:val="clear" w:color="auto" w:fill="auto"/>
                                        <w:lang w:val="en-US" w:eastAsia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z w:val="28"/>
                                        <w:szCs w:val="28"/>
                                        <w:shd w:val="clear" w:color="auto" w:fill="auto"/>
                                        <w:lang w:val="en-US" w:eastAsia="ru-RU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hd w:val="clear" w:color="auto" w:fill="auto"/>
                                        <w:lang w:val="en-US" w:eastAsia="ru-RU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94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0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175" y="8107"/>
                                <a:ext cx="348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41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D243A2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  </w:t>
                                    </w:r>
                                    <w:r>
                                      <w:t xml:space="preserve">F    </w:t>
                                    </w:r>
                                    <w:r>
                                      <w:rPr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92" y="8107"/>
                                <a:ext cx="3478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44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A39F98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 </w:t>
                                    </w:r>
                                    <w:r>
                                      <w:t>E    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6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6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740" y="7147"/>
                                <a:ext cx="348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47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81FC74" w14:textId="77777777" w:rsidR="00D15F7C" w:rsidRDefault="00D15F7C" w:rsidP="00D15F7C">
                                    <w:pPr>
                                      <w:pStyle w:val="a0"/>
                                      <w:widowControl/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z w:val="3276"/>
                                        <w:szCs w:val="3276"/>
                                        <w:shd w:val="clear" w:color="auto" w:fill="auto"/>
                                        <w:lang w:eastAsia="ru-RU"/>
                                      </w:rPr>
                                    </w:pPr>
                                  </w:p>
                                  <w:p w14:paraId="3BBEE654" w14:textId="77777777" w:rsidR="00D15F7C" w:rsidRDefault="00D15F7C" w:rsidP="00D15F7C">
                                    <w:pPr>
                                      <w:pStyle w:val="a0"/>
                                      <w:widowControl/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hd w:val="clear" w:color="auto" w:fill="auto"/>
                                        <w:lang w:val="en-US" w:eastAsia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z w:val="28"/>
                                        <w:szCs w:val="28"/>
                                        <w:shd w:val="clear" w:color="auto" w:fill="auto"/>
                                        <w:lang w:val="en-US" w:eastAsia="ru-RU"/>
                                      </w:rPr>
                                      <w:t xml:space="preserve">       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pacing w:val="0"/>
                                        <w:kern w:val="0"/>
                                        <w:position w:val="0"/>
                                        <w:shd w:val="clear" w:color="auto" w:fill="auto"/>
                                        <w:lang w:val="en-US" w:eastAsia="ru-RU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9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" y="6787"/>
                                <a:ext cx="3480" cy="480"/>
                                <a:chOff x="0" y="0"/>
                                <a:chExt cx="20000" cy="20000"/>
                              </a:xfrm>
                            </wpg:grpSpPr>
                            <wps:wsp>
                              <wps:cNvPr id="5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000" cy="2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EE65AB" w14:textId="77777777" w:rsidR="00D15F7C" w:rsidRDefault="00D15F7C" w:rsidP="00D15F7C">
                                    <w:pPr>
                                      <w:pStyle w:val="1"/>
                                    </w:pPr>
                                    <w:r>
                                      <w:rPr>
                                        <w:lang w:val="ru-RU"/>
                                      </w:rPr>
                                      <w:t xml:space="preserve">  </w:t>
                                    </w:r>
                                    <w:r>
                                      <w:t>B    X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00" y="0"/>
                                  <a:ext cx="0" cy="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52" y="5947"/>
                                <a:ext cx="1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67" y="5947"/>
                                <a:ext cx="13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480" y="5947"/>
                                <a:ext cx="1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958" y="6067"/>
                                <a:ext cx="0" cy="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57" y="7386"/>
                                <a:ext cx="1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35" y="7386"/>
                                <a:ext cx="1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97" y="7506"/>
                                <a:ext cx="0" cy="4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610" y="7506"/>
                                <a:ext cx="0" cy="4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262" y="6067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69" y="6427"/>
                                <a:ext cx="739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9" y="6427"/>
                                <a:ext cx="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740" y="6067"/>
                                <a:ext cx="0" cy="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52" y="6667"/>
                                <a:ext cx="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1481" y="3930"/>
                              <a:ext cx="2963" cy="480"/>
                              <a:chOff x="0" y="0"/>
                              <a:chExt cx="20000" cy="20000"/>
                            </a:xfrm>
                          </wpg:grpSpPr>
                          <wps:wsp>
                            <wps:cNvPr id="6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E04810" w14:textId="77777777" w:rsidR="00D15F7C" w:rsidRDefault="00D15F7C" w:rsidP="00D15F7C">
                                  <w:pPr>
                                    <w:pStyle w:val="1"/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t xml:space="preserve">A       </w:t>
                                  </w: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>X   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7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02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3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8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-1" y="4890"/>
                              <a:ext cx="2963" cy="480"/>
                              <a:chOff x="0" y="0"/>
                              <a:chExt cx="19993" cy="20000"/>
                            </a:xfrm>
                          </wpg:grpSpPr>
                          <wps:wsp>
                            <wps:cNvPr id="7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93" cy="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2B7E50" w14:textId="77777777" w:rsidR="00D15F7C" w:rsidRDefault="00D15F7C" w:rsidP="00D15F7C">
                                  <w:pPr>
                                    <w:pStyle w:val="1"/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t>B  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2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00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0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3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5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1728" y="5850"/>
                              <a:ext cx="2963" cy="480"/>
                              <a:chOff x="0" y="0"/>
                              <a:chExt cx="20000" cy="20000"/>
                            </a:xfrm>
                          </wpg:grpSpPr>
                          <wps:wsp>
                            <wps:cNvPr id="7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029D24" w14:textId="77777777" w:rsidR="00D15F7C" w:rsidRDefault="00D15F7C" w:rsidP="00D15F7C">
                                  <w:pPr>
                                    <w:pStyle w:val="1"/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95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97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8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0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-1" y="6810"/>
                              <a:ext cx="2963" cy="480"/>
                              <a:chOff x="0" y="0"/>
                              <a:chExt cx="20000" cy="20000"/>
                            </a:xfrm>
                          </wpg:grpSpPr>
                          <wps:wsp>
                            <wps:cNvPr id="8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9301C1" w14:textId="77777777" w:rsidR="00D15F7C" w:rsidRDefault="00D15F7C" w:rsidP="00D15F7C">
                                  <w:pPr>
                                    <w:pStyle w:val="1"/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 xml:space="preserve">E  </w:t>
                                  </w:r>
                                  <w:r>
                                    <w:rPr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t xml:space="preserve">X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2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02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3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8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5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4197" y="6810"/>
                              <a:ext cx="2963" cy="480"/>
                              <a:chOff x="0" y="0"/>
                              <a:chExt cx="20000" cy="20000"/>
                            </a:xfrm>
                          </wpg:grpSpPr>
                          <wps:wsp>
                            <wps:cNvPr id="8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0" cy="2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4921DF" w14:textId="77777777" w:rsidR="00D15F7C" w:rsidRDefault="00D15F7C" w:rsidP="00D15F7C">
                                  <w:pPr>
                                    <w:pStyle w:val="1"/>
                                  </w:pP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 xml:space="preserve">D  </w:t>
                                  </w:r>
                                  <w:r>
                                    <w:rPr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>X        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7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02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03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998" y="0"/>
                                <a:ext cx="0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9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7770"/>
                              <a:ext cx="3210" cy="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25A11A6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 xml:space="preserve">F  </w:t>
                                </w: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>X          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1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68" y="7770"/>
                              <a:ext cx="2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09" y="7770"/>
                              <a:ext cx="2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50" y="7770"/>
                              <a:ext cx="2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28" y="453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5" y="429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68" y="525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5" y="621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3" y="5130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10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09" y="5130"/>
                              <a:ext cx="49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44" y="621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26" y="6090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1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38" y="6090"/>
                              <a:ext cx="9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75" y="645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5" y="7170"/>
                              <a:ext cx="0" cy="4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3" y="7050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09" y="7050"/>
                              <a:ext cx="49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7" name="Group 108"/>
                        <wpg:cNvGrpSpPr>
                          <a:grpSpLocks/>
                        </wpg:cNvGrpSpPr>
                        <wpg:grpSpPr bwMode="auto">
                          <a:xfrm>
                            <a:off x="13828" y="4750"/>
                            <a:ext cx="2963" cy="480"/>
                            <a:chOff x="0" y="0"/>
                            <a:chExt cx="20000" cy="20000"/>
                          </a:xfrm>
                        </wpg:grpSpPr>
                        <wps:wsp>
                          <wps:cNvPr id="108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54023CA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9" name="Lin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95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97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8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2" name="Group 113"/>
                        <wpg:cNvGrpSpPr>
                          <a:grpSpLocks/>
                        </wpg:cNvGrpSpPr>
                        <wpg:grpSpPr bwMode="auto">
                          <a:xfrm>
                            <a:off x="13334" y="6670"/>
                            <a:ext cx="3210" cy="480"/>
                            <a:chOff x="0" y="0"/>
                            <a:chExt cx="20000" cy="20000"/>
                          </a:xfrm>
                        </wpg:grpSpPr>
                        <wps:wsp>
                          <wps:cNvPr id="113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699BEF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 xml:space="preserve">C               </w:t>
                                </w: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4" name="Line 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97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00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7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7" name="Group 118"/>
                        <wpg:cNvGrpSpPr>
                          <a:grpSpLocks/>
                        </wpg:cNvGrpSpPr>
                        <wpg:grpSpPr bwMode="auto">
                          <a:xfrm>
                            <a:off x="10370" y="5950"/>
                            <a:ext cx="3211" cy="480"/>
                            <a:chOff x="0" y="0"/>
                            <a:chExt cx="20000" cy="20000"/>
                          </a:xfrm>
                        </wpg:grpSpPr>
                        <wps:wsp>
                          <wps:cNvPr id="118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6423047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 </w:t>
                                </w:r>
                                <w:r>
                                  <w:t xml:space="preserve">B  </w:t>
                                </w: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>X    X   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9" name="Line 1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02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03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8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2" name="Group 123"/>
                        <wpg:cNvGrpSpPr>
                          <a:grpSpLocks/>
                        </wpg:cNvGrpSpPr>
                        <wpg:grpSpPr bwMode="auto">
                          <a:xfrm>
                            <a:off x="16297" y="7870"/>
                            <a:ext cx="3210" cy="480"/>
                            <a:chOff x="0" y="0"/>
                            <a:chExt cx="20000" cy="20000"/>
                          </a:xfrm>
                        </wpg:grpSpPr>
                        <wps:wsp>
                          <wps:cNvPr id="123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DC00E5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 </w:t>
                                </w:r>
                                <w:r>
                                  <w:t>F   X   X    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97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00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03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7" name="Group 128"/>
                        <wpg:cNvGrpSpPr>
                          <a:grpSpLocks/>
                        </wpg:cNvGrpSpPr>
                        <wpg:grpSpPr bwMode="auto">
                          <a:xfrm>
                            <a:off x="11111" y="7870"/>
                            <a:ext cx="3457" cy="480"/>
                            <a:chOff x="0" y="0"/>
                            <a:chExt cx="20000" cy="20000"/>
                          </a:xfrm>
                        </wpg:grpSpPr>
                        <wps:wsp>
                          <wps:cNvPr id="128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BE3C14" w14:textId="77777777" w:rsidR="00D15F7C" w:rsidRDefault="00D15F7C" w:rsidP="00D15F7C">
                                <w:pPr>
                                  <w:pStyle w:val="1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t xml:space="preserve">E   </w:t>
                                </w:r>
                                <w:r>
                                  <w:rPr>
                                    <w:lang w:val="ru-RU"/>
                                  </w:rPr>
                                  <w:t xml:space="preserve">  </w:t>
                                </w:r>
                                <w:r>
                                  <w:t>X    X    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04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03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01" y="0"/>
                              <a:ext cx="0" cy="2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2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15803" y="5110"/>
                            <a:ext cx="0" cy="13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5062" y="511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Line 135"/>
                        <wps:cNvCnPr>
                          <a:cxnSpLocks noChangeShapeType="1"/>
                        </wps:cNvCnPr>
                        <wps:spPr bwMode="auto">
                          <a:xfrm flipH="1">
                            <a:off x="11852" y="5470"/>
                            <a:ext cx="32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1852" y="547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16544" y="511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6544" y="5470"/>
                            <a:ext cx="1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7779" y="547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4568" y="703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0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5309" y="703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" name="Line 142"/>
                        <wps:cNvCnPr>
                          <a:cxnSpLocks noChangeShapeType="1"/>
                        </wps:cNvCnPr>
                        <wps:spPr bwMode="auto">
                          <a:xfrm flipH="1">
                            <a:off x="13087" y="7390"/>
                            <a:ext cx="148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2" name="Line 143"/>
                        <wps:cNvCnPr>
                          <a:cxnSpLocks noChangeShapeType="1"/>
                        </wps:cNvCnPr>
                        <wps:spPr bwMode="auto">
                          <a:xfrm flipH="1">
                            <a:off x="15309" y="7390"/>
                            <a:ext cx="14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3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3087" y="739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16791" y="739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80F2012" id="Группа 6" o:spid="_x0000_s1026" style="position:absolute;left:0;text-align:left;margin-left:-1.65pt;margin-top:11.3pt;width:486pt;height:378pt;z-index:251660288" coordorigin="-1,790" coordsize="20002,7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" o:allowincell="f">
                <v:group id="Group 8" o:spid="_x0000_s1027" style="position:absolute;left:-1;top:790;width:20002;height:7440" coordorigin="-1,810" coordsize="20002,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9" o:spid="_x0000_s1028" style="position:absolute;left:1728;top:930;width:2963;height:1320" coordorigin=",5095" coordsize="20000,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10" o:spid="_x0000_s1029" style="position:absolute;visibility:visible;mso-wrap-style:square" from="0,5455" to="20000,5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0" style="position:absolute;visibility:visible;mso-wrap-style:square" from="10003,5095" to="10003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line id="Line 12" o:spid="_x0000_s1031" style="position:absolute;visibility:visible;mso-wrap-style:square" from="3334,6175" to="3334,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2" style="position:absolute;visibility:visible;mso-wrap-style:square" from="14998,6175" to="14998,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line id="Line 14" o:spid="_x0000_s1033" style="position:absolute;visibility:visible;mso-wrap-style:square" from="0,5455" to="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5" o:spid="_x0000_s1034" style="position:absolute;visibility:visible;mso-wrap-style:square" from="20000,5455" to="2000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line id="Line 16" o:spid="_x0000_s1035" style="position:absolute;visibility:visible;mso-wrap-style:square" from="3334,6175" to="14998,6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36" style="position:absolute;visibility:visible;mso-wrap-style:square" from="10003,6055" to="10003,6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/v:group>
                  <v:group id="Group 18" o:spid="_x0000_s1037" style="position:absolute;left:8642;top:810;width:11359;height:2880" coordorigin="-1,5707" coordsize="20004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9" o:spid="_x0000_s1038" style="position:absolute;flip:x;visibility:visible;mso-wrap-style:square" from="5652,6667" to="11740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group id="Group 20" o:spid="_x0000_s1039" style="position:absolute;left:3477;top:5707;width:261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rect id="Rectangle 21" o:spid="_x0000_s104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">
                        <v:textbox inset="0,0,0,0">
                          <w:txbxContent>
                            <w:p w14:paraId="3D0F16A7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</w:t>
                              </w:r>
                              <w:r>
                                <w:t>A</w:t>
                              </w:r>
                            </w:p>
                          </w:txbxContent>
                        </v:textbox>
                      </v:rect>
                      <v:line id="Line 22" o:spid="_x0000_s1041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/v:group>
                    <v:group id="Group 23" o:spid="_x0000_s1042" style="position:absolute;left:7392;top:5707;width:2608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4" o:spid="_x0000_s104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      <v:line id="Line 25" o:spid="_x0000_s1044" style="position:absolute;visibility:visible;mso-wrap-style:square" from="10008,0" to="1000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/v:group>
                    <v:group id="Group 26" o:spid="_x0000_s1045" style="position:absolute;left:11305;top:5707;width:261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      <v:line id="Line 28" o:spid="_x0000_s1047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/v:group>
                    <v:group id="Group 29" o:spid="_x0000_s1048" style="position:absolute;left:16525;top:6787;width:3478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30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">
                        <v:textbox inset="0,0,0,0">
                          <w:txbxContent>
                            <w:p w14:paraId="13EB81E7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</w:t>
                              </w:r>
                              <w:r>
                                <w:t>D    X</w:t>
                              </w:r>
                            </w:p>
                          </w:txbxContent>
                        </v:textbox>
                      </v:rect>
                      <v:line id="Line 31" o:spid="_x0000_s1050" style="position:absolute;visibility:visible;mso-wrap-style:square" from="9994,0" to="999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</v:group>
                    <v:group id="Group 32" o:spid="_x0000_s1051" style="position:absolute;left:4782;top:7147;width:261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rect id="Rectangle 33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">
                        <v:textbox inset="0,0,0,0">
                          <w:txbxContent>
                            <w:p w14:paraId="450CCC9E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r>
                                <w:t>C</w:t>
                              </w:r>
                            </w:p>
                          </w:txbxContent>
                        </v:textbox>
                      </v:rect>
                      <v:line id="Line 34" o:spid="_x0000_s1053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/v:group>
                    <v:group id="Group 35" o:spid="_x0000_s1054" style="position:absolute;left:8262;top:7147;width:2608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Rectangle 36" o:spid="_x0000_s105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/>
                      <v:line id="Line 37" o:spid="_x0000_s1056" style="position:absolute;visibility:visible;mso-wrap-style:square" from="10008,0" to="1000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/v:group>
                    <v:group id="Group 38" o:spid="_x0000_s1057" style="position:absolute;left:15655;top:5707;width:3478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rect id="Rectangle 39" o:spid="_x0000_s105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">
                        <v:textbox inset="0,0,0,0">
                          <w:txbxContent>
                            <w:p w14:paraId="42AB1A36" w14:textId="77777777" w:rsidR="00D15F7C" w:rsidRDefault="00D15F7C" w:rsidP="00D15F7C">
                              <w:pPr>
                                <w:pStyle w:val="a0"/>
                                <w:widowControl/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sz w:val="3276"/>
                                  <w:szCs w:val="3276"/>
                                  <w:effect w:val="none"/>
                                  <w:shd w:val="clear" w:color="auto" w:fill="auto"/>
                                  <w:lang w:val="ru-RU" w:eastAsia="ru-RU"/>
                                </w:rPr>
                              </w:pPr>
                            </w:p>
                            <w:p w14:paraId="39195106" w14:textId="77777777" w:rsidR="00D15F7C" w:rsidRDefault="00D15F7C" w:rsidP="00D15F7C">
                              <w:pPr>
                                <w:pStyle w:val="a0"/>
                                <w:widowControl/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sz w:val="28"/>
                                  <w:szCs w:val="28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  <w:t>X</w:t>
                              </w:r>
                            </w:p>
                          </w:txbxContent>
                        </v:textbox>
                      </v:rect>
                      <v:line id="Line 40" o:spid="_x0000_s1059" style="position:absolute;visibility:visible;mso-wrap-style:square" from="9994,0" to="999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/v:group>
                    <v:group id="Group 41" o:spid="_x0000_s1060" style="position:absolute;left:12175;top:8107;width:348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rect id="Rectangle 42" o:spid="_x0000_s106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">
                        <v:textbox inset="0,0,0,0">
                          <w:txbxContent>
                            <w:p w14:paraId="6ED243A2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 </w:t>
                              </w:r>
                              <w:r>
                                <w:t xml:space="preserve">F    </w:t>
                              </w:r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r>
                                <w:t>X</w:t>
                              </w:r>
                            </w:p>
                          </w:txbxContent>
                        </v:textbox>
                      </v:rect>
                      <v:line id="Line 43" o:spid="_x0000_s1062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/v:group>
                    <v:group id="Group 44" o:spid="_x0000_s1063" style="position:absolute;left:7392;top:8107;width:3478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45" o:spid="_x0000_s106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">
                        <v:textbox inset="0,0,0,0">
                          <w:txbxContent>
                            <w:p w14:paraId="37A39F98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</w:t>
                              </w:r>
                              <w:r>
                                <w:t>E    X</w:t>
                              </w:r>
                            </w:p>
                          </w:txbxContent>
                        </v:textbox>
                      </v:rect>
                      <v:line id="Line 46" o:spid="_x0000_s1065" style="position:absolute;visibility:visible;mso-wrap-style:square" from="10006,0" to="10006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</v:group>
                    <v:group id="Group 47" o:spid="_x0000_s1066" style="position:absolute;left:11740;top:7147;width:348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48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">
                        <v:textbox inset="0,0,0,0">
                          <w:txbxContent>
                            <w:p w14:paraId="5E81FC74" w14:textId="77777777" w:rsidR="00D15F7C" w:rsidRDefault="00D15F7C" w:rsidP="00D15F7C">
                              <w:pPr>
                                <w:pStyle w:val="a0"/>
                                <w:widowControl/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sz w:val="3276"/>
                                  <w:szCs w:val="3276"/>
                                  <w:effect w:val="none"/>
                                  <w:shd w:val="clear" w:color="auto" w:fill="auto"/>
                                  <w:lang w:val="ru-RU" w:eastAsia="ru-RU"/>
                                </w:rPr>
                              </w:pPr>
                            </w:p>
                            <w:p w14:paraId="3BBEE654" w14:textId="77777777" w:rsidR="00D15F7C" w:rsidRDefault="00D15F7C" w:rsidP="00D15F7C">
                              <w:pPr>
                                <w:pStyle w:val="a0"/>
                                <w:widowControl/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sz w:val="28"/>
                                  <w:szCs w:val="28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0"/>
                                  <w:kern w:val="0"/>
                                  <w:position w:val="0"/>
                                  <w:effect w:val="none"/>
                                  <w:shd w:val="clear" w:color="auto" w:fill="auto"/>
                                  <w:lang w:val="en-US" w:eastAsia="ru-RU"/>
                                </w:rPr>
                                <w:t>X</w:t>
                              </w:r>
                            </w:p>
                          </w:txbxContent>
                        </v:textbox>
                      </v:rect>
                      <v:line id="Line 49" o:spid="_x0000_s1068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</v:group>
                    <v:group id="Group 50" o:spid="_x0000_s1069" style="position:absolute;left:-1;top:6787;width:348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1" o:spid="_x0000_s107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">
                        <v:textbox inset="0,0,0,0">
                          <w:txbxContent>
                            <w:p w14:paraId="28EE65AB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</w:t>
                              </w:r>
                              <w:r>
                                <w:t>B    X</w:t>
                              </w:r>
                            </w:p>
                          </w:txbxContent>
                        </v:textbox>
                      </v:rect>
                      <v:line id="Line 52" o:spid="_x0000_s1071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/v:group>
                    <v:line id="Line 53" o:spid="_x0000_s1072" style="position:absolute;visibility:visible;mso-wrap-style:square" from="5652,5947" to="6957,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oQ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DtNihDEAAAA2wAAAA8A&#10;AAAAAAAAAAAAAAAABwIAAGRycy9kb3ducmV2LnhtbFBLBQYAAAAAAwADALcAAAD4AgAAAAA=&#10;">
                      <v:stroke endarrow="block"/>
                    </v:line>
                    <v:line id="Line 54" o:spid="_x0000_s1073" style="position:absolute;visibility:visible;mso-wrap-style:square" from="9567,5947" to="10870,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  <v:stroke endarrow="block"/>
                    </v:line>
                    <v:line id="Line 55" o:spid="_x0000_s1074" style="position:absolute;visibility:visible;mso-wrap-style:square" from="13480,5947" to="15220,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    <v:stroke endarrow="block"/>
                    </v:line>
                    <v:line id="Line 56" o:spid="_x0000_s1075" style="position:absolute;visibility:visible;mso-wrap-style:square" from="16958,6067" to="16958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  <v:stroke endarrow="block"/>
                    </v:line>
                    <v:line id="Line 57" o:spid="_x0000_s1076" style="position:absolute;visibility:visible;mso-wrap-style:square" from="6957,7386" to="8262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    <v:stroke endarrow="block"/>
                    </v:line>
                    <v:line id="Line 58" o:spid="_x0000_s1077" style="position:absolute;visibility:visible;mso-wrap-style:square" from="10435,7386" to="11740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mIxAAAANsAAAAPAAAAZHJzL2Rvd25yZXYueG1sRI9BawIx&#10;FITvhf6H8AreatZCu7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Cs6KYjEAAAA2wAAAA8A&#10;AAAAAAAAAAAAAAAABwIAAGRycy9kb3ducmV2LnhtbFBLBQYAAAAAAwADALcAAAD4AgAAAAA=&#10;">
                      <v:stroke endarrow="block"/>
                    </v:line>
                    <v:line id="Line 59" o:spid="_x0000_s1078" style="position:absolute;visibility:visible;mso-wrap-style:square" from="8697,7506" to="8697,7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36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FqlvfrBAAAA2wAAAA8AAAAA&#10;AAAAAAAAAAAABwIAAGRycy9kb3ducmV2LnhtbFBLBQYAAAAAAwADALcAAAD1AgAAAAA=&#10;">
                      <v:stroke endarrow="block"/>
                    </v:line>
                    <v:line id="Line 60" o:spid="_x0000_s1079" style="position:absolute;visibility:visible;mso-wrap-style:square" from="12610,7506" to="12610,7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hhxAAAANs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DXpGGHEAAAA2wAAAA8A&#10;AAAAAAAAAAAAAAAABwIAAGRycy9kb3ducmV2LnhtbFBLBQYAAAAAAwADALcAAAD4AgAAAAA=&#10;">
                      <v:stroke endarrow="block"/>
                    </v:line>
                    <v:line id="Line 61" o:spid="_x0000_s1080" style="position:absolute;visibility:visible;mso-wrap-style:square" from="8262,6067" to="8262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line id="Line 62" o:spid="_x0000_s1081" style="position:absolute;flip:x;visibility:visible;mso-wrap-style:square" from="869,6427" to="8262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<v:line id="Line 63" o:spid="_x0000_s1082" style="position:absolute;visibility:visible;mso-wrap-style:square" from="869,6427" to="869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    <v:stroke endarrow="block"/>
                    </v:line>
                    <v:line id="Line 64" o:spid="_x0000_s1083" style="position:absolute;visibility:visible;mso-wrap-style:square" from="11740,6067" to="11740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<v:line id="Line 65" o:spid="_x0000_s1084" style="position:absolute;visibility:visible;mso-wrap-style:square" from="5652,6667" to="5652,7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1C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AVhH1CxQAAANsAAAAP&#10;AAAAAAAAAAAAAAAAAAcCAABkcnMvZG93bnJldi54bWxQSwUGAAAAAAMAAwC3AAAA+QIAAAAA&#10;">
                      <v:stroke endarrow="block"/>
                    </v:line>
                  </v:group>
                  <v:group id="Group 66" o:spid="_x0000_s1085" style="position:absolute;left:1481;top:3930;width:2963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67" o:spid="_x0000_s108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">
                      <v:textbox inset="0,0,0,0">
                        <w:txbxContent>
                          <w:p w14:paraId="2AE04810" w14:textId="77777777" w:rsidR="00D15F7C" w:rsidRDefault="00D15F7C" w:rsidP="00D15F7C">
                            <w:pPr>
                              <w:pStyle w:val="1"/>
                            </w:pPr>
                            <w:r>
                              <w:rPr>
                                <w:lang w:val="ru-RU"/>
                              </w:rPr>
                              <w:t xml:space="preserve">  </w:t>
                            </w:r>
                            <w:r>
                              <w:t xml:space="preserve">A       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X   X</w:t>
                            </w:r>
                          </w:p>
                        </w:txbxContent>
                      </v:textbox>
                    </v:rect>
                    <v:line id="Line 68" o:spid="_x0000_s1087" style="position:absolute;visibility:visible;mso-wrap-style:square" from="5002,0" to="500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<v:line id="Line 69" o:spid="_x0000_s1088" style="position:absolute;visibility:visible;mso-wrap-style:square" from="10003,0" to="10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<v:line id="Line 70" o:spid="_x0000_s1089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/v:group>
                  <v:group id="Group 71" o:spid="_x0000_s1090" style="position:absolute;left:-1;top:4890;width:2963;height:480" coordsize="1999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Rectangle 72" o:spid="_x0000_s1091" style="position:absolute;width:1999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">
                      <v:textbox inset="0,0,0,0">
                        <w:txbxContent>
                          <w:p w14:paraId="252B7E50" w14:textId="77777777" w:rsidR="00D15F7C" w:rsidRDefault="00D15F7C" w:rsidP="00D15F7C">
                            <w:pPr>
                              <w:pStyle w:val="1"/>
                            </w:pPr>
                            <w:r>
                              <w:rPr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>
                              <w:t>B  X</w:t>
                            </w:r>
                            <w:proofErr w:type="gramEnd"/>
                          </w:p>
                        </w:txbxContent>
                      </v:textbox>
                    </v:rect>
                    <v:line id="Line 73" o:spid="_x0000_s1092" style="position:absolute;visibility:visible;mso-wrap-style:square" from="5000,0" to="5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  <v:line id="Line 74" o:spid="_x0000_s1093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  <v:line id="Line 75" o:spid="_x0000_s1094" style="position:absolute;visibility:visible;mso-wrap-style:square" from="14993,0" to="1499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/v:group>
                  <v:group id="Group 76" o:spid="_x0000_s1095" style="position:absolute;left:1728;top:5850;width:2963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rect id="Rectangle 77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">
                      <v:textbox inset="0,0,0,0">
                        <w:txbxContent>
                          <w:p w14:paraId="70029D24" w14:textId="77777777" w:rsidR="00D15F7C" w:rsidRDefault="00D15F7C" w:rsidP="00D15F7C">
                            <w:pPr>
                              <w:pStyle w:val="1"/>
                            </w:pP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</w:p>
                        </w:txbxContent>
                      </v:textbox>
                    </v:rect>
                    <v:line id="Line 78" o:spid="_x0000_s1097" style="position:absolute;visibility:visible;mso-wrap-style:square" from="4995,0" to="499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<v:line id="Line 79" o:spid="_x0000_s1098" style="position:absolute;visibility:visible;mso-wrap-style:square" from="9997,0" to="999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<v:line id="Line 80" o:spid="_x0000_s1099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</v:group>
                  <v:group id="Group 81" o:spid="_x0000_s1100" style="position:absolute;left:-1;top:6810;width:2963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ect id="Rectangle 82" o:spid="_x0000_s110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">
                      <v:textbox inset="0,0,0,0">
                        <w:txbxContent>
                          <w:p w14:paraId="2A9301C1" w14:textId="77777777" w:rsidR="00D15F7C" w:rsidRDefault="00D15F7C" w:rsidP="00D15F7C">
                            <w:pPr>
                              <w:pStyle w:val="1"/>
                            </w:pP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 xml:space="preserve">E  </w:t>
                            </w:r>
                            <w:r>
                              <w:rPr>
                                <w:lang w:val="ru-RU"/>
                              </w:rPr>
                              <w:t xml:space="preserve">  </w:t>
                            </w:r>
                            <w:r>
                              <w:t xml:space="preserve">X </w:t>
                            </w:r>
                          </w:p>
                        </w:txbxContent>
                      </v:textbox>
                    </v:rect>
                    <v:line id="Line 83" o:spid="_x0000_s1102" style="position:absolute;visibility:visible;mso-wrap-style:square" from="5002,0" to="500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    <v:line id="Line 84" o:spid="_x0000_s1103" style="position:absolute;visibility:visible;mso-wrap-style:square" from="10003,0" to="10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  <v:line id="Line 85" o:spid="_x0000_s1104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/v:group>
                  <v:group id="Group 86" o:spid="_x0000_s1105" style="position:absolute;left:4197;top:6810;width:2963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rect id="Rectangle 87" o:spid="_x0000_s110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">
                      <v:textbox inset="0,0,0,0">
                        <w:txbxContent>
                          <w:p w14:paraId="604921DF" w14:textId="77777777" w:rsidR="00D15F7C" w:rsidRDefault="00D15F7C" w:rsidP="00D15F7C">
                            <w:pPr>
                              <w:pStyle w:val="1"/>
                            </w:pP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 xml:space="preserve">D  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X        X</w:t>
                            </w:r>
                          </w:p>
                        </w:txbxContent>
                      </v:textbox>
                    </v:rect>
                    <v:line id="Line 88" o:spid="_x0000_s1107" style="position:absolute;visibility:visible;mso-wrap-style:square" from="5002,0" to="500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  <v:line id="Line 89" o:spid="_x0000_s1108" style="position:absolute;visibility:visible;mso-wrap-style:square" from="10003,0" to="10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90" o:spid="_x0000_s1109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</v:group>
                  <v:rect id="Rectangle 91" o:spid="_x0000_s1110" style="position:absolute;left:1728;top:7770;width:321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">
                    <v:textbox inset="0,0,0,0">
                      <w:txbxContent>
                        <w:p w14:paraId="125A11A6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 xml:space="preserve">F  </w:t>
                          </w: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>X          X</w:t>
                          </w:r>
                        </w:p>
                      </w:txbxContent>
                    </v:textbox>
                  </v:rect>
                  <v:line id="Line 92" o:spid="_x0000_s1111" style="position:absolute;visibility:visible;mso-wrap-style:square" from="2468,7770" to="2470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<v:line id="Line 93" o:spid="_x0000_s1112" style="position:absolute;visibility:visible;mso-wrap-style:square" from="3209,7770" to="3211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line id="Line 94" o:spid="_x0000_s1113" style="position:absolute;visibility:visible;mso-wrap-style:square" from="3950,7770" to="3952,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<v:line id="Line 95" o:spid="_x0000_s1114" style="position:absolute;visibility:visible;mso-wrap-style:square" from="1728,4530" to="1728,5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">
                    <v:stroke startarrow="block"/>
                  </v:line>
                  <v:line id="Line 96" o:spid="_x0000_s1115" style="position:absolute;visibility:visible;mso-wrap-style:square" from="2715,4290" to="2715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j+xAAAANs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E8dqP7EAAAA2wAAAA8A&#10;AAAAAAAAAAAAAAAABwIAAGRycy9kb3ducmV2LnhtbFBLBQYAAAAAAwADALcAAAD4AgAAAAA=&#10;">
                    <v:stroke endarrow="block"/>
                  </v:line>
                  <v:line id="Line 97" o:spid="_x0000_s1116" style="position:absolute;visibility:visible;mso-wrap-style:square" from="2468,5250" to="2468,5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aJxAAAANs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8hX8f0k/QO7+AAAA//8DAFBLAQItABQABgAIAAAAIQDb4fbL7gAAAIUBAAATAAAAAAAAAAAA&#10;AAAAAAAAAABbQ29udGVudF9UeXBlc10ueG1sUEsBAi0AFAAGAAgAAAAhAFr0LFu/AAAAFQEAAAsA&#10;AAAAAAAAAAAAAAAAHwEAAF9yZWxzLy5yZWxzUEsBAi0AFAAGAAgAAAAhAL/PNonEAAAA2wAAAA8A&#10;AAAAAAAAAAAAAAAABwIAAGRycy9kb3ducmV2LnhtbFBLBQYAAAAAAwADALcAAAD4AgAAAAA=&#10;">
                    <v:stroke endarrow="block"/>
                  </v:line>
                  <v:line id="Line 98" o:spid="_x0000_s1117" style="position:absolute;visibility:visible;mso-wrap-style:square" from="2715,6210" to="2715,6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">
                    <v:stroke endarrow="block"/>
                  </v:line>
                  <v:line id="Line 99" o:spid="_x0000_s1118" style="position:absolute;visibility:visible;mso-wrap-style:square" from="3703,5130" to="3703,5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<v:line id="Line 100" o:spid="_x0000_s1119" style="position:absolute;flip:x;visibility:visible;mso-wrap-style:square" from="3209,5130" to="3703,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">
                    <v:stroke endarrow="block"/>
                  </v:line>
                  <v:line id="Line 101" o:spid="_x0000_s1120" style="position:absolute;visibility:visible;mso-wrap-style:square" from="4444,6210" to="4444,6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dBKxQAAANw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">
                    <v:stroke endarrow="block"/>
                  </v:line>
                  <v:line id="Line 102" o:spid="_x0000_s1121" style="position:absolute;visibility:visible;mso-wrap-style:square" from="5926,6090" to="5926,6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  <v:line id="Line 103" o:spid="_x0000_s1122" style="position:absolute;flip:x;visibility:visible;mso-wrap-style:square" from="4938,6090" to="5926,6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">
                    <v:stroke endarrow="block"/>
                  </v:line>
                  <v:line id="Line 104" o:spid="_x0000_s1123" style="position:absolute;visibility:visible;mso-wrap-style:square" from="1975,6450" to="1975,6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">
                    <v:stroke startarrow="block"/>
                  </v:line>
                  <v:line id="Line 105" o:spid="_x0000_s1124" style="position:absolute;visibility:visible;mso-wrap-style:square" from="2715,7170" to="2715,7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">
                    <v:stroke endarrow="block"/>
                  </v:line>
                  <v:line id="Line 106" o:spid="_x0000_s1125" style="position:absolute;visibility:visible;mso-wrap-style:square" from="3703,7050" to="3703,7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<v:line id="Line 107" o:spid="_x0000_s1126" style="position:absolute;flip:x;visibility:visible;mso-wrap-style:square" from="3209,7050" to="3703,7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">
                    <v:stroke endarrow="block"/>
                  </v:line>
                </v:group>
                <v:group id="Group 108" o:spid="_x0000_s1127" style="position:absolute;left:13828;top:4750;width:2963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rect id="Rectangle 109" o:spid="_x0000_s11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">
                    <v:textbox inset="0,0,0,0">
                      <w:txbxContent>
                        <w:p w14:paraId="254023CA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>A</w:t>
                          </w:r>
                        </w:p>
                      </w:txbxContent>
                    </v:textbox>
                  </v:rect>
                  <v:line id="Line 110" o:spid="_x0000_s1129" style="position:absolute;visibility:visible;mso-wrap-style:square" from="4995,0" to="4995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v:line id="Line 111" o:spid="_x0000_s1130" style="position:absolute;visibility:visible;mso-wrap-style:square" from="9997,0" to="999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<v:line id="Line 112" o:spid="_x0000_s1131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/v:group>
                <v:group id="Group 113" o:spid="_x0000_s1132" style="position:absolute;left:13334;top:6670;width:321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rect id="Rectangle 114" o:spid="_x0000_s113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">
                    <v:textbox inset="0,0,0,0">
                      <w:txbxContent>
                        <w:p w14:paraId="16699BEF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 xml:space="preserve">C               </w:t>
                          </w: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>X</w:t>
                          </w:r>
                        </w:p>
                      </w:txbxContent>
                    </v:textbox>
                  </v:rect>
                  <v:line id="Line 115" o:spid="_x0000_s1134" style="position:absolute;visibility:visible;mso-wrap-style:square" from="4997,0" to="499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v:line id="Line 116" o:spid="_x0000_s1135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117" o:spid="_x0000_s1136" style="position:absolute;visibility:visible;mso-wrap-style:square" from="14997,0" to="1499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/v:group>
                <v:group id="Group 118" o:spid="_x0000_s1137" style="position:absolute;left:10370;top:5950;width:3211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119" o:spid="_x0000_s113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">
                    <v:textbox inset="0,0,0,0">
                      <w:txbxContent>
                        <w:p w14:paraId="66423047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 </w:t>
                          </w:r>
                          <w:r>
                            <w:t xml:space="preserve">B  </w:t>
                          </w: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>X    X   X</w:t>
                          </w:r>
                        </w:p>
                      </w:txbxContent>
                    </v:textbox>
                  </v:rect>
                  <v:line id="Line 120" o:spid="_x0000_s1139" style="position:absolute;visibility:visible;mso-wrap-style:square" from="5002,0" to="500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<v:line id="Line 121" o:spid="_x0000_s1140" style="position:absolute;visibility:visible;mso-wrap-style:square" from="10003,0" to="10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122" o:spid="_x0000_s1141" style="position:absolute;visibility:visible;mso-wrap-style:square" from="14998,0" to="14998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</v:group>
                <v:group id="Group 123" o:spid="_x0000_s1142" style="position:absolute;left:16297;top:7870;width:3210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rect id="Rectangle 124" o:spid="_x0000_s114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">
                    <v:textbox inset="0,0,0,0">
                      <w:txbxContent>
                        <w:p w14:paraId="6ADC00E5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 </w:t>
                          </w:r>
                          <w:r>
                            <w:t>F   X   X    X</w:t>
                          </w:r>
                        </w:p>
                      </w:txbxContent>
                    </v:textbox>
                  </v:rect>
                  <v:line id="Line 125" o:spid="_x0000_s1144" style="position:absolute;visibility:visible;mso-wrap-style:square" from="4997,0" to="4997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<v:line id="Line 126" o:spid="_x0000_s1145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8m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M07/ybEAAAA3AAAAA8A&#10;AAAAAAAAAAAAAAAABwIAAGRycy9kb3ducmV2LnhtbFBLBQYAAAAAAwADALcAAAD4AgAAAAA=&#10;"/>
                  <v:line id="Line 127" o:spid="_x0000_s1146" style="position:absolute;visibility:visible;mso-wrap-style:square" from="15003,0" to="15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</v:group>
                <v:group id="Group 128" o:spid="_x0000_s1147" style="position:absolute;left:11111;top:7870;width:3457;height:48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rect id="Rectangle 129" o:spid="_x0000_s11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">
                    <v:textbox inset="0,0,0,0">
                      <w:txbxContent>
                        <w:p w14:paraId="51BE3C14" w14:textId="77777777" w:rsidR="00D15F7C" w:rsidRDefault="00D15F7C" w:rsidP="00D15F7C">
                          <w:pPr>
                            <w:pStyle w:val="1"/>
                          </w:pPr>
                          <w:r>
                            <w:rPr>
                              <w:lang w:val="ru-RU"/>
                            </w:rPr>
                            <w:t xml:space="preserve"> </w:t>
                          </w:r>
                          <w:r>
                            <w:t xml:space="preserve">E   </w:t>
                          </w:r>
                          <w:r>
                            <w:rPr>
                              <w:lang w:val="ru-RU"/>
                            </w:rPr>
                            <w:t xml:space="preserve">  </w:t>
                          </w:r>
                          <w:r>
                            <w:t>X    X    X</w:t>
                          </w:r>
                        </w:p>
                      </w:txbxContent>
                    </v:textbox>
                  </v:rect>
                  <v:line id="Line 130" o:spid="_x0000_s1149" style="position:absolute;visibility:visible;mso-wrap-style:square" from="5004,0" to="500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<v:line id="Line 131" o:spid="_x0000_s1150" style="position:absolute;visibility:visible;mso-wrap-style:square" from="10003,0" to="10003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cpj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zw5RmZQC/+AAAA//8DAFBLAQItABQABgAIAAAAIQDb4fbL7gAAAIUBAAATAAAAAAAA&#10;AAAAAAAAAAAAAABbQ29udGVudF9UeXBlc10ueG1sUEsBAi0AFAAGAAgAAAAhAFr0LFu/AAAAFQEA&#10;AAsAAAAAAAAAAAAAAAAAHwEAAF9yZWxzLy5yZWxzUEsBAi0AFAAGAAgAAAAhAFiVymPHAAAA3AAA&#10;AA8AAAAAAAAAAAAAAAAABwIAAGRycy9kb3ducmV2LnhtbFBLBQYAAAAAAwADALcAAAD7AgAAAAA=&#10;"/>
                  <v:line id="Line 132" o:spid="_x0000_s1151" style="position:absolute;visibility:visible;mso-wrap-style:square" from="15001,0" to="1500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</v:group>
                <v:line id="Line 133" o:spid="_x0000_s1152" style="position:absolute;visibility:visible;mso-wrap-style:square" from="15803,5110" to="15803,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yEbwwAAANwAAAAPAAAAZHJzL2Rvd25yZXYueG1sRE/fa8Iw&#10;EH4X9j+EG+xNUxWm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2zMhG8MAAADcAAAADwAA&#10;AAAAAAAAAAAAAAAHAgAAZHJzL2Rvd25yZXYueG1sUEsFBgAAAAADAAMAtwAAAPcCAAAAAA==&#10;">
                  <v:stroke endarrow="block"/>
                </v:line>
                <v:line id="Line 134" o:spid="_x0000_s1153" style="position:absolute;visibility:visible;mso-wrap-style:square" from="15062,5110" to="15062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<v:line id="Line 135" o:spid="_x0000_s1154" style="position:absolute;flip:x;visibility:visible;mso-wrap-style:square" from="11852,5470" to="15062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<v:line id="Line 136" o:spid="_x0000_s1155" style="position:absolute;visibility:visible;mso-wrap-style:square" from="11852,5470" to="11852,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">
                  <v:stroke endarrow="block"/>
                </v:line>
                <v:line id="Line 137" o:spid="_x0000_s1156" style="position:absolute;visibility:visible;mso-wrap-style:square" from="16544,5110" to="16544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<v:line id="Line 138" o:spid="_x0000_s1157" style="position:absolute;visibility:visible;mso-wrap-style:square" from="16544,5470" to="17779,5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<v:line id="Line 139" o:spid="_x0000_s1158" style="position:absolute;visibility:visible;mso-wrap-style:square" from="17779,5470" to="17779,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xbx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C62xbxxQAAANwAAAAP&#10;AAAAAAAAAAAAAAAAAAcCAABkcnMvZG93bnJldi54bWxQSwUGAAAAAAMAAwC3AAAA+QIAAAAA&#10;">
                  <v:stroke endarrow="block"/>
                </v:line>
                <v:line id="Line 140" o:spid="_x0000_s1159" style="position:absolute;visibility:visible;mso-wrap-style:square" from="14568,7030" to="14568,7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<v:line id="Line 141" o:spid="_x0000_s1160" style="position:absolute;visibility:visible;mso-wrap-style:square" from="15309,7030" to="15309,7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<v:line id="Line 142" o:spid="_x0000_s1161" style="position:absolute;flip:x;visibility:visible;mso-wrap-style:square" from="13087,7390" to="14568,7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<v:line id="Line 143" o:spid="_x0000_s1162" style="position:absolute;flip:x;visibility:visible;mso-wrap-style:square" from="15309,7390" to="16791,7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ON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2RR+n0kXyPUPAAAA//8DAFBLAQItABQABgAIAAAAIQDb4fbL7gAAAIUBAAATAAAAAAAAAAAA&#10;AAAAAAAAAABbQ29udGVudF9UeXBlc10ueG1sUEsBAi0AFAAGAAgAAAAhAFr0LFu/AAAAFQEAAAsA&#10;AAAAAAAAAAAAAAAAHwEAAF9yZWxzLy5yZWxzUEsBAi0AFAAGAAgAAAAhAEYpA43EAAAA3AAAAA8A&#10;AAAAAAAAAAAAAAAABwIAAGRycy9kb3ducmV2LnhtbFBLBQYAAAAAAwADALcAAAD4AgAAAAA=&#10;"/>
                <v:line id="Line 144" o:spid="_x0000_s1163" style="position:absolute;visibility:visible;mso-wrap-style:square" from="13087,7390" to="13087,7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f9wwAAANw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TZ/h7Jl0gVzcAAAD//wMAUEsBAi0AFAAGAAgAAAAhANvh9svuAAAAhQEAABMAAAAAAAAAAAAA&#10;AAAAAAAAAFtDb250ZW50X1R5cGVzXS54bWxQSwECLQAUAAYACAAAACEAWvQsW78AAAAVAQAACwAA&#10;AAAAAAAAAAAAAAAfAQAAX3JlbHMvLnJlbHNQSwECLQAUAAYACAAAACEA7Hn3/cMAAADcAAAADwAA&#10;AAAAAAAAAAAAAAAHAgAAZHJzL2Rvd25yZXYueG1sUEsFBgAAAAADAAMAtwAAAPcCAAAAAA==&#10;">
                  <v:stroke endarrow="block"/>
                </v:line>
                <v:line id="Line 145" o:spid="_x0000_s1164" style="position:absolute;visibility:visible;mso-wrap-style:square" from="16791,7390" to="16791,7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">
                  <v:stroke endarrow="block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5F59472F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7F0CBAA9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2661F329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6BA38D9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0123A538" w14:textId="77777777" w:rsidR="00D15F7C" w:rsidRDefault="00D15F7C" w:rsidP="00D15F7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4F85F44A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60F99565" w14:textId="77777777" w:rsidR="00D15F7C" w:rsidRDefault="00D15F7C" w:rsidP="00D15F7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 Регулярная сеть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E5392D" w14:textId="77777777" w:rsidR="00D15F7C" w:rsidRDefault="00D15F7C" w:rsidP="00D15F7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бинарного дерева</w:t>
      </w:r>
    </w:p>
    <w:p w14:paraId="31CF6C5C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г) Бинарное</w:t>
      </w:r>
    </w:p>
    <w:p w14:paraId="7D7CC64E" w14:textId="77777777" w:rsidR="00D15F7C" w:rsidRDefault="00D15F7C" w:rsidP="00D15F7C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дерево</w:t>
      </w:r>
    </w:p>
    <w:p w14:paraId="36D0AA14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в) Регулярная сеть дерева</w:t>
      </w:r>
    </w:p>
    <w:p w14:paraId="7E1991F6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017C42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/</w:t>
      </w:r>
    </w:p>
    <w:p w14:paraId="7208CD69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6BD2264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\</w:t>
      </w:r>
    </w:p>
    <w:p w14:paraId="30DD29E0" w14:textId="37957C3B" w:rsidR="00D15F7C" w:rsidRDefault="00D15F7C" w:rsidP="00D15F7C">
      <w:pPr>
        <w:pStyle w:val="a4"/>
        <w:ind w:left="288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674E2C87" wp14:editId="6A78CE76">
                <wp:simplePos x="0" y="0"/>
                <wp:positionH relativeFrom="column">
                  <wp:posOffset>5084445</wp:posOffset>
                </wp:positionH>
                <wp:positionV relativeFrom="paragraph">
                  <wp:posOffset>149225</wp:posOffset>
                </wp:positionV>
                <wp:extent cx="990600" cy="304800"/>
                <wp:effectExtent l="11430" t="9525" r="7620" b="952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0600" cy="30480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699AB2" w14:textId="77777777" w:rsidR="00D15F7C" w:rsidRDefault="00D15F7C" w:rsidP="00D15F7C">
                              <w:pPr>
                                <w:pStyle w:val="1"/>
                              </w:pPr>
                              <w:r>
                                <w:rPr>
                                  <w:lang w:val="ru-RU"/>
                                </w:rPr>
                                <w:t xml:space="preserve">  </w:t>
                              </w:r>
                              <w:r>
                                <w:t xml:space="preserve">D  </w:t>
                              </w:r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r>
                                <w:t>X    X   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000" y="0"/>
                            <a:ext cx="0" cy="2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000" y="0"/>
                            <a:ext cx="0" cy="2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5000" y="0"/>
                            <a:ext cx="0" cy="2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74E2C87" id="Группа 1" o:spid="_x0000_s1165" style="position:absolute;left:0;text-align:left;margin-left:400.35pt;margin-top:11.75pt;width:78pt;height:24pt;z-index:251659264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" o:allowincell="f">
                <v:rect id="Rectangle 3" o:spid="_x0000_s11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">
                  <v:textbox inset="0,0,0,0">
                    <w:txbxContent>
                      <w:p w14:paraId="30699AB2" w14:textId="77777777" w:rsidR="00D15F7C" w:rsidRDefault="00D15F7C" w:rsidP="00D15F7C">
                        <w:pPr>
                          <w:pStyle w:val="1"/>
                        </w:pPr>
                        <w:r>
                          <w:rPr>
                            <w:lang w:val="ru-RU"/>
                          </w:rPr>
                          <w:t xml:space="preserve">  </w:t>
                        </w:r>
                        <w:r>
                          <w:t xml:space="preserve">D  </w:t>
                        </w:r>
                        <w:r>
                          <w:rPr>
                            <w:lang w:val="ru-RU"/>
                          </w:rPr>
                          <w:t xml:space="preserve"> </w:t>
                        </w:r>
                        <w:r>
                          <w:t>X    X   X</w:t>
                        </w:r>
                      </w:p>
                    </w:txbxContent>
                  </v:textbox>
                </v:rect>
                <v:line id="Line 4" o:spid="_x0000_s1167" style="position:absolute;visibility:visible;mso-wrap-style:square" from="5000,0" to="5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168" style="position:absolute;visibility:visible;mso-wrap-style:square" from="10000,0" to="1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169" style="position:absolute;visibility:visible;mso-wrap-style:square" from="15000,0" to="15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9C3E28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/        \</w:t>
      </w:r>
    </w:p>
    <w:p w14:paraId="18095ED3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A877369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\</w:t>
      </w:r>
    </w:p>
    <w:p w14:paraId="796343CE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702D2CAB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10179FA0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75536835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1BD1A41B" w14:textId="77777777" w:rsidR="00D15F7C" w:rsidRDefault="00D15F7C" w:rsidP="00D15F7C">
      <w:pPr>
        <w:pStyle w:val="a4"/>
        <w:ind w:firstLine="680"/>
        <w:jc w:val="both"/>
        <w:rPr>
          <w:rFonts w:ascii="Times New Roman" w:hAnsi="Times New Roman" w:cs="Times New Roman"/>
          <w:sz w:val="28"/>
          <w:szCs w:val="28"/>
        </w:rPr>
      </w:pPr>
    </w:p>
    <w:p w14:paraId="5491542F" w14:textId="39B6687C" w:rsidR="00D15F7C" w:rsidRDefault="00D15F7C" w:rsidP="00D15F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Способы представления деревьев</w:t>
      </w:r>
    </w:p>
    <w:p w14:paraId="25D338D6" w14:textId="333830C6" w:rsidR="00D15F7C" w:rsidRDefault="00D15F7C" w:rsidP="00D15F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DB3FD44" w14:textId="4D07CB4E" w:rsidR="00D15F7C" w:rsidRDefault="00D15F7C" w:rsidP="00D15F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3F0F529E" w14:textId="49E144B9" w:rsidR="00D15F7C" w:rsidRDefault="00D15F7C" w:rsidP="00D15F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DC3DC40" w14:textId="77777777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Этих недостатков не будет, если вместо исходного дерева  хранить бинарное дерево с теми же вершинами, полученное из исходного дерева по принципу </w:t>
      </w:r>
      <w:r>
        <w:rPr>
          <w:rFonts w:ascii="Times New Roman" w:hAnsi="Times New Roman" w:cs="Times New Roman"/>
          <w:i/>
          <w:iCs/>
          <w:sz w:val="28"/>
          <w:szCs w:val="28"/>
        </w:rPr>
        <w:t>“левый сын – правый брат”</w:t>
      </w:r>
      <w:r>
        <w:rPr>
          <w:rFonts w:ascii="Times New Roman" w:hAnsi="Times New Roman" w:cs="Times New Roman"/>
          <w:sz w:val="28"/>
          <w:szCs w:val="28"/>
        </w:rPr>
        <w:t xml:space="preserve">. Каждая вершина бинарного дерева имеет две ссылки: к ее левому сыну и правому брату в исходном дереве. Это преобразование взаимно однозначно и по бинарному дереву можно восстановить исходное дерево. </w:t>
      </w:r>
    </w:p>
    <w:p w14:paraId="3DE56BA0" w14:textId="77777777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способом можно хранить и совокупность деревьев – </w:t>
      </w:r>
      <w:r>
        <w:rPr>
          <w:rFonts w:ascii="Times New Roman" w:hAnsi="Times New Roman" w:cs="Times New Roman"/>
          <w:i/>
          <w:iCs/>
          <w:sz w:val="28"/>
          <w:szCs w:val="28"/>
        </w:rPr>
        <w:t>лес</w:t>
      </w:r>
      <w:r>
        <w:rPr>
          <w:rFonts w:ascii="Times New Roman" w:hAnsi="Times New Roman" w:cs="Times New Roman"/>
          <w:sz w:val="28"/>
          <w:szCs w:val="28"/>
        </w:rPr>
        <w:t xml:space="preserve">, т.е. несвязный граф без циклов.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Корни составляющих лес деревьев считаются братьями и упорядочиваются по какому-либо принципу.</w:t>
      </w:r>
    </w:p>
    <w:p w14:paraId="255EB3F1" w14:textId="1341F72D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1 г показано бинарное дерево, соответствующее дереву рис. 1а; на рис. 1 д - представление бинарного дерева в виде регулярной сети с тремя  ссылками: не только вниз к двум сыновьям, но и вверх к отцу. </w:t>
      </w:r>
    </w:p>
    <w:p w14:paraId="3D29DDB9" w14:textId="77777777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ссылки расширяют пути доступа, но тратится память и время на их корректировку - нужен компромисс. </w:t>
      </w:r>
    </w:p>
    <w:p w14:paraId="0A2BCC64" w14:textId="77777777" w:rsidR="00D15F7C" w:rsidRDefault="00D15F7C" w:rsidP="00D15F7C">
      <w:pPr>
        <w:pStyle w:val="a4"/>
        <w:spacing w:line="360" w:lineRule="auto"/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можно представить вектором: у каждой вершины одна ссылка наверх, к отцу, как в алгоритме обхода графа в ширину. Бинарные деревья представляются также с помощью адресной арифметики.</w:t>
      </w:r>
    </w:p>
    <w:p w14:paraId="6216586D" w14:textId="77777777" w:rsidR="00D15F7C" w:rsidRDefault="00D15F7C" w:rsidP="00D15F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23836C25" w14:textId="2609BE64" w:rsidR="00D15F7C" w:rsidRDefault="006A076B" w:rsidP="001F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076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9A83359" wp14:editId="25608A14">
            <wp:extent cx="5940425" cy="1927860"/>
            <wp:effectExtent l="0" t="0" r="3175" b="0"/>
            <wp:docPr id="24579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3"/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ED9B953" w14:textId="6EE1343E" w:rsidR="006A076B" w:rsidRDefault="006A076B" w:rsidP="001F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2. Бинарное дерево</w:t>
      </w:r>
    </w:p>
    <w:p w14:paraId="509E286E" w14:textId="0F59CC5C" w:rsidR="006A076B" w:rsidRDefault="006A076B" w:rsidP="006A0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76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A371D20" wp14:editId="1F651704">
            <wp:extent cx="4392488" cy="3877264"/>
            <wp:effectExtent l="0" t="0" r="8255" b="9525"/>
            <wp:docPr id="25602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88" cy="387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03018F76" w14:textId="0BD7E0B3" w:rsidR="006A076B" w:rsidRDefault="006A076B" w:rsidP="006A07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3. Списковая структура бинарного дерева</w:t>
      </w:r>
    </w:p>
    <w:p w14:paraId="73D3E7A0" w14:textId="209CC283" w:rsidR="00DF0EB4" w:rsidRDefault="00DF0EB4" w:rsidP="00DF0E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0E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Формирование дерева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поиска</w:t>
      </w:r>
    </w:p>
    <w:p w14:paraId="38DEDBA8" w14:textId="40540452" w:rsidR="00DF0EB4" w:rsidRDefault="00DF0EB4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B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194B7D9" wp14:editId="12F5CF17">
            <wp:extent cx="5940425" cy="2771775"/>
            <wp:effectExtent l="0" t="0" r="3175" b="0"/>
            <wp:docPr id="2765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23698C0" w14:textId="68F63D13" w:rsidR="00DF0EB4" w:rsidRDefault="00DF0EB4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4. Пример заполнения дерева</w:t>
      </w:r>
    </w:p>
    <w:p w14:paraId="5FB323B2" w14:textId="785C08DB" w:rsidR="00DF0EB4" w:rsidRDefault="00DF0EB4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B4">
        <w:rPr>
          <w:rFonts w:ascii="Times New Roman" w:hAnsi="Times New Roman" w:cs="Times New Roman"/>
          <w:b/>
          <w:bCs/>
          <w:sz w:val="28"/>
          <w:szCs w:val="28"/>
        </w:rPr>
        <w:t>Вставка нового элемента</w:t>
      </w:r>
    </w:p>
    <w:p w14:paraId="6EFA9D85" w14:textId="77777777" w:rsidR="00DF0EB4" w:rsidRPr="00DF0EB4" w:rsidRDefault="00DF0EB4" w:rsidP="00DF0EB4">
      <w:pPr>
        <w:rPr>
          <w:rFonts w:ascii="Times New Roman" w:hAnsi="Times New Roman" w:cs="Times New Roman"/>
          <w:sz w:val="28"/>
          <w:szCs w:val="28"/>
        </w:rPr>
      </w:pPr>
      <w:r w:rsidRPr="00DF0EB4">
        <w:rPr>
          <w:rFonts w:ascii="Times New Roman" w:hAnsi="Times New Roman" w:cs="Times New Roman"/>
          <w:sz w:val="28"/>
          <w:szCs w:val="28"/>
        </w:rPr>
        <w:tab/>
        <w:t>Сравниваем значения узлов (</w:t>
      </w:r>
      <w:r w:rsidRPr="00DF0EB4">
        <w:rPr>
          <w:rFonts w:ascii="Times New Roman" w:hAnsi="Times New Roman" w:cs="Times New Roman"/>
          <w:i/>
          <w:iCs/>
          <w:sz w:val="28"/>
          <w:szCs w:val="28"/>
          <w:lang w:val="en-US"/>
        </w:rPr>
        <w:t>Tree</w:t>
      </w:r>
      <w:r w:rsidRPr="00DF0EB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Pr="00DF0EB4">
        <w:rPr>
          <w:rFonts w:ascii="Times New Roman" w:hAnsi="Times New Roman" w:cs="Times New Roman"/>
          <w:i/>
          <w:iCs/>
          <w:sz w:val="28"/>
          <w:szCs w:val="28"/>
          <w:lang w:val="en-US"/>
        </w:rPr>
        <w:t>info</w:t>
      </w:r>
      <w:r w:rsidRPr="00DF0EB4">
        <w:rPr>
          <w:rFonts w:ascii="Times New Roman" w:hAnsi="Times New Roman" w:cs="Times New Roman"/>
          <w:sz w:val="28"/>
          <w:szCs w:val="28"/>
        </w:rPr>
        <w:t>) со значением нового элемента (</w:t>
      </w:r>
      <w:r w:rsidRPr="00DF0EB4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DF0EB4">
        <w:rPr>
          <w:rFonts w:ascii="Times New Roman" w:hAnsi="Times New Roman" w:cs="Times New Roman"/>
          <w:sz w:val="28"/>
          <w:szCs w:val="28"/>
        </w:rPr>
        <w:t xml:space="preserve">). Если </w:t>
      </w:r>
      <w:r w:rsidRPr="00DF0EB4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DF0EB4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DF0EB4">
        <w:rPr>
          <w:rFonts w:ascii="Times New Roman" w:hAnsi="Times New Roman" w:cs="Times New Roman"/>
          <w:sz w:val="28"/>
          <w:szCs w:val="28"/>
        </w:rPr>
        <w:t>&lt;</w:t>
      </w:r>
      <w:r w:rsidRPr="00DF0EB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F0EB4">
        <w:rPr>
          <w:rFonts w:ascii="Times New Roman" w:hAnsi="Times New Roman" w:cs="Times New Roman"/>
          <w:i/>
          <w:iCs/>
          <w:sz w:val="28"/>
          <w:szCs w:val="28"/>
        </w:rPr>
        <w:t>info</w:t>
      </w:r>
      <w:r w:rsidRPr="00DF0EB4">
        <w:rPr>
          <w:rFonts w:ascii="Times New Roman" w:hAnsi="Times New Roman" w:cs="Times New Roman"/>
          <w:sz w:val="28"/>
          <w:szCs w:val="28"/>
        </w:rPr>
        <w:t>, то идем по левой ветви, в противном случае – по правой ветви. Когда дойдем до узла, из которого не выходит нужная ветвь для дальнейшего поиска, это означает, что место под новый элемент найдено.</w:t>
      </w:r>
    </w:p>
    <w:p w14:paraId="45BCE1E8" w14:textId="76113835" w:rsidR="00DF0EB4" w:rsidRDefault="00DF0EB4" w:rsidP="00DF0EB4">
      <w:pPr>
        <w:rPr>
          <w:rFonts w:ascii="Times New Roman" w:hAnsi="Times New Roman" w:cs="Times New Roman"/>
          <w:sz w:val="28"/>
          <w:szCs w:val="28"/>
        </w:rPr>
      </w:pPr>
      <w:r w:rsidRPr="00DF0E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DC434" wp14:editId="4584F78C">
            <wp:extent cx="5940425" cy="2300605"/>
            <wp:effectExtent l="0" t="0" r="3175" b="0"/>
            <wp:docPr id="2867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A6439D" w14:textId="5134F3C2" w:rsidR="00DF0EB4" w:rsidRDefault="00DF0EB4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B4">
        <w:rPr>
          <w:rFonts w:ascii="Times New Roman" w:hAnsi="Times New Roman" w:cs="Times New Roman"/>
          <w:b/>
          <w:bCs/>
          <w:sz w:val="28"/>
          <w:szCs w:val="28"/>
        </w:rPr>
        <w:t>Рис 5. Вставка нового элемента</w:t>
      </w:r>
    </w:p>
    <w:p w14:paraId="777839FB" w14:textId="360E6CC1" w:rsidR="00DF0EB4" w:rsidRDefault="00F40DA9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sz w:val="28"/>
          <w:szCs w:val="28"/>
        </w:rPr>
        <w:t xml:space="preserve">Функция создания дерева, ключами которого являются </w:t>
      </w:r>
      <w:r w:rsidRPr="00F40D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целые положительные</w:t>
      </w:r>
      <w:r w:rsidRPr="00F40DA9">
        <w:rPr>
          <w:rFonts w:ascii="Times New Roman" w:hAnsi="Times New Roman" w:cs="Times New Roman"/>
          <w:b/>
          <w:bCs/>
          <w:sz w:val="28"/>
          <w:szCs w:val="28"/>
        </w:rPr>
        <w:t xml:space="preserve"> числа</w:t>
      </w:r>
    </w:p>
    <w:p w14:paraId="6F2FD1AC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Tree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*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Make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(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Tree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*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Root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)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  {</w:t>
      </w:r>
    </w:p>
    <w:p w14:paraId="188BB483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Tree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*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Prev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, *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// </w:t>
      </w:r>
      <w:r w:rsidRPr="00F40DA9">
        <w:rPr>
          <w:rFonts w:ascii="Consolas" w:eastAsiaTheme="minorEastAsia" w:hAnsi="Consolas" w:cstheme="minorBidi"/>
          <w:i/>
          <w:iCs/>
          <w:color w:val="000000" w:themeColor="text1"/>
          <w:kern w:val="24"/>
          <w:sz w:val="28"/>
          <w:szCs w:val="28"/>
          <w:lang w:val="en-US"/>
        </w:rPr>
        <w:t>Prev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родитель (предыдущий) текущего элемента</w:t>
      </w:r>
    </w:p>
    <w:p w14:paraId="4298D756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int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,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find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</w:p>
    <w:p w14:paraId="7C89DE99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if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(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Root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NULL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)     {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Если дерево не создано</w:t>
      </w:r>
    </w:p>
    <w:p w14:paraId="502D840C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cout&lt;&lt;"\n Input Root :  ";</w:t>
      </w:r>
    </w:p>
    <w:p w14:paraId="7D2FB2EC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cin&gt;&gt;b;</w:t>
      </w:r>
    </w:p>
    <w:p w14:paraId="29EFFD86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Root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List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(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);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Установили указатель на корень</w:t>
      </w:r>
    </w:p>
    <w:p w14:paraId="76DDC5D5" w14:textId="77777777" w:rsidR="00F40DA9" w:rsidRPr="00F40DA9" w:rsidRDefault="00F40DA9" w:rsidP="00F40DA9">
      <w:pPr>
        <w:pStyle w:val="a6"/>
        <w:spacing w:before="130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}</w:t>
      </w:r>
    </w:p>
    <w:p w14:paraId="626EE733" w14:textId="12987615" w:rsidR="00F40DA9" w:rsidRPr="00F40DA9" w:rsidRDefault="00F40DA9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6D1A0" w14:textId="77777777" w:rsidR="00F40DA9" w:rsidRPr="00F40DA9" w:rsidRDefault="00F40DA9" w:rsidP="00DF0E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B46CE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while(1) {</w:t>
      </w:r>
    </w:p>
    <w:p w14:paraId="56384BEA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cout&lt;&lt;"\n Input Info :  ";  cin&gt;&gt;b;</w:t>
      </w:r>
    </w:p>
    <w:p w14:paraId="48C52C3F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if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(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&lt;0)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break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Признак выхода число &lt; 0</w:t>
      </w:r>
    </w:p>
    <w:p w14:paraId="4F3F375D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Root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Текущий указатель на корень</w:t>
      </w:r>
    </w:p>
    <w:p w14:paraId="473BD9C1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find = 0;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// Признак поиска</w:t>
      </w:r>
    </w:p>
    <w:p w14:paraId="5E1D9B53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while ( t &amp;&amp; ! find) {</w:t>
      </w:r>
    </w:p>
    <w:p w14:paraId="30DCB3AB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 xml:space="preserve"> 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Prev = t;</w:t>
      </w:r>
    </w:p>
    <w:p w14:paraId="1DE56BE8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 xml:space="preserve"> 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if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(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-&gt;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info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) </w:t>
      </w:r>
    </w:p>
    <w:p w14:paraId="05697362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find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1;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Ключи должны быть уникальны</w:t>
      </w:r>
    </w:p>
    <w:p w14:paraId="397C30BF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  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else</w:t>
      </w:r>
    </w:p>
    <w:p w14:paraId="6C66E76D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if ( b &lt; t -&gt; info ) t = t -&gt; Left;</w:t>
      </w:r>
    </w:p>
    <w:p w14:paraId="42C92AD9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else   t = t -&gt; Right;</w:t>
      </w:r>
    </w:p>
    <w:p w14:paraId="3A7D9030" w14:textId="59166AC8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}</w:t>
      </w:r>
    </w:p>
    <w:p w14:paraId="3CBC7D57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if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(!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find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) {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// Нашли место с адресом </w:t>
      </w:r>
      <w:r w:rsidRPr="00F40DA9">
        <w:rPr>
          <w:rFonts w:ascii="Consolas" w:eastAsiaTheme="minorEastAsia" w:hAnsi="Consolas" w:cstheme="minorBidi"/>
          <w:i/>
          <w:iCs/>
          <w:color w:val="000000" w:themeColor="text1"/>
          <w:kern w:val="24"/>
          <w:sz w:val="28"/>
          <w:szCs w:val="28"/>
          <w:lang w:val="en-US"/>
        </w:rPr>
        <w:t>Prev</w:t>
      </w:r>
    </w:p>
    <w:p w14:paraId="26213BAA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List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(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);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Создаем новый узел</w:t>
      </w:r>
    </w:p>
    <w:p w14:paraId="63FAA00E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if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(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b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&lt;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Prev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-&gt;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info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)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и присоединяем его, либо</w:t>
      </w:r>
    </w:p>
    <w:p w14:paraId="20DB14E0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Prev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-&gt;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Left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на левую ветвь,</w:t>
      </w:r>
    </w:p>
    <w:p w14:paraId="0FBC9C69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else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  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Prev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-&gt;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Right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=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// либо на правую ветвь</w:t>
      </w:r>
    </w:p>
    <w:p w14:paraId="51C9231D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>}</w:t>
      </w:r>
    </w:p>
    <w:p w14:paraId="2C54E781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}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  <w:t xml:space="preserve"> // Конец цикла</w:t>
      </w:r>
    </w:p>
    <w:p w14:paraId="5041FCC8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return</w:t>
      </w:r>
      <w:r w:rsidRPr="007C3DE3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Root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</w:p>
    <w:p w14:paraId="0E8B51FC" w14:textId="29A1EC3A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}</w:t>
      </w:r>
    </w:p>
    <w:p w14:paraId="43F031DB" w14:textId="70B56EA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</w:pPr>
    </w:p>
    <w:p w14:paraId="0F7EFD50" w14:textId="77777777" w:rsidR="00F40DA9" w:rsidRPr="00F40DA9" w:rsidRDefault="00F40DA9" w:rsidP="00F40DA9">
      <w:pPr>
        <w:pStyle w:val="a6"/>
        <w:spacing w:before="154" w:beforeAutospacing="0" w:after="0" w:afterAutospacing="0"/>
        <w:rPr>
          <w:b/>
          <w:bCs/>
          <w:sz w:val="28"/>
          <w:szCs w:val="28"/>
        </w:rPr>
      </w:pPr>
      <w:r w:rsidRPr="00F40DA9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8"/>
          <w:szCs w:val="28"/>
        </w:rPr>
        <w:t xml:space="preserve">Функция </w:t>
      </w:r>
      <w:r w:rsidRPr="00F40DA9">
        <w:rPr>
          <w:rFonts w:asciiTheme="minorHAnsi" w:eastAsiaTheme="minorEastAsia" w:hAnsi="Calibri" w:cstheme="minorBidi"/>
          <w:b/>
          <w:bCs/>
          <w:i/>
          <w:iCs/>
          <w:color w:val="000000" w:themeColor="text1"/>
          <w:kern w:val="24"/>
          <w:sz w:val="28"/>
          <w:szCs w:val="28"/>
          <w:lang w:val="en-US"/>
        </w:rPr>
        <w:t>List</w:t>
      </w:r>
      <w:r w:rsidRPr="00F40DA9">
        <w:rPr>
          <w:rFonts w:asciiTheme="minorHAnsi" w:eastAsiaTheme="minorEastAsia" w:hAnsi="Calibri" w:cstheme="minorBidi"/>
          <w:b/>
          <w:bCs/>
          <w:color w:val="000000" w:themeColor="text1"/>
          <w:kern w:val="24"/>
          <w:sz w:val="28"/>
          <w:szCs w:val="28"/>
        </w:rPr>
        <w:t xml:space="preserve"> предназначена для создания нового элемента – листа: </w:t>
      </w:r>
    </w:p>
    <w:p w14:paraId="15C8B018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Tree* List(int i)  {</w:t>
      </w:r>
    </w:p>
    <w:p w14:paraId="4F184DE1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Tree *t = new Tree;</w:t>
      </w:r>
    </w:p>
    <w:p w14:paraId="72707D50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t -&gt; info = i;</w:t>
      </w:r>
    </w:p>
    <w:p w14:paraId="60845854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t -&gt; Left = t -&gt; Right = NULL;</w:t>
      </w:r>
    </w:p>
    <w:p w14:paraId="503D6881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 xml:space="preserve">  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return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t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;</w:t>
      </w:r>
    </w:p>
    <w:p w14:paraId="5EDEFC78" w14:textId="77777777" w:rsidR="00F40DA9" w:rsidRPr="00F40DA9" w:rsidRDefault="00F40DA9" w:rsidP="00F40DA9">
      <w:pPr>
        <w:pStyle w:val="a6"/>
        <w:spacing w:before="154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}</w:t>
      </w:r>
    </w:p>
    <w:p w14:paraId="7B630389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</w:rPr>
      </w:pPr>
    </w:p>
    <w:p w14:paraId="14A69B70" w14:textId="77777777" w:rsidR="00F40DA9" w:rsidRDefault="00F40DA9" w:rsidP="00F40DA9">
      <w:pPr>
        <w:pStyle w:val="a6"/>
        <w:spacing w:before="106" w:beforeAutospacing="0" w:after="0" w:afterAutospacing="0"/>
      </w:pPr>
      <w:r>
        <w:rPr>
          <w:rFonts w:asciiTheme="minorHAnsi" w:eastAsiaTheme="minorEastAsia" w:hAnsi="Calibri" w:cstheme="minorBidi"/>
          <w:color w:val="000000" w:themeColor="text1"/>
          <w:kern w:val="24"/>
          <w:sz w:val="44"/>
          <w:szCs w:val="44"/>
        </w:rPr>
        <w:t xml:space="preserve">Участок кода с обращением к функции </w:t>
      </w:r>
      <w:r>
        <w:rPr>
          <w:rFonts w:asciiTheme="minorHAnsi" w:eastAsiaTheme="minorEastAsia" w:hAnsi="Calibri" w:cstheme="minorBidi"/>
          <w:i/>
          <w:iCs/>
          <w:color w:val="000000" w:themeColor="text1"/>
          <w:kern w:val="24"/>
          <w:sz w:val="44"/>
          <w:szCs w:val="44"/>
          <w:lang w:val="en-US"/>
        </w:rPr>
        <w:t>Create</w:t>
      </w:r>
      <w:r>
        <w:rPr>
          <w:rFonts w:asciiTheme="minorHAnsi" w:eastAsiaTheme="minorEastAsia" w:hAnsi="Calibri" w:cstheme="minorBidi"/>
          <w:color w:val="000000" w:themeColor="text1"/>
          <w:kern w:val="24"/>
          <w:sz w:val="44"/>
          <w:szCs w:val="44"/>
        </w:rPr>
        <w:t xml:space="preserve"> будет иметь следующий вид:</w:t>
      </w:r>
    </w:p>
    <w:p w14:paraId="56A5D162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sym w:font="Symbol" w:char="F0BC"/>
      </w:r>
    </w:p>
    <w:p w14:paraId="325E7132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struct Tree {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 xml:space="preserve">//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Декларация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шаблона</w:t>
      </w:r>
    </w:p>
    <w:p w14:paraId="6C2967C6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int info;</w:t>
      </w:r>
    </w:p>
    <w:p w14:paraId="0B7F0441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Tree *Left, *Right;</w:t>
      </w:r>
    </w:p>
    <w:p w14:paraId="22D2E5B1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};</w:t>
      </w:r>
    </w:p>
    <w:p w14:paraId="0FC273FF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void main()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</w:p>
    <w:p w14:paraId="31E8B60F" w14:textId="77777777" w:rsidR="00F40DA9" w:rsidRPr="007C3DE3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  <w:lang w:val="en-US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>{</w:t>
      </w:r>
    </w:p>
    <w:p w14:paraId="479D2EAC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>Tree *Root = NULL;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 xml:space="preserve">//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t>Указатель корня</w:t>
      </w:r>
    </w:p>
    <w:p w14:paraId="7414526D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sym w:font="Symbol" w:char="F0BC"/>
      </w:r>
    </w:p>
    <w:p w14:paraId="4AAB068C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 xml:space="preserve"> </w:t>
      </w: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  <w:lang w:val="en-US"/>
        </w:rPr>
        <w:tab/>
        <w:t xml:space="preserve">Root = Make(Root); </w:t>
      </w:r>
    </w:p>
    <w:p w14:paraId="1E2718E1" w14:textId="77777777" w:rsidR="00F40DA9" w:rsidRPr="00F40DA9" w:rsidRDefault="00F40DA9" w:rsidP="00F40DA9">
      <w:pPr>
        <w:pStyle w:val="a6"/>
        <w:spacing w:before="106" w:beforeAutospacing="0" w:after="0" w:afterAutospacing="0"/>
        <w:rPr>
          <w:rFonts w:ascii="Consolas" w:hAnsi="Consolas"/>
          <w:sz w:val="28"/>
          <w:szCs w:val="28"/>
        </w:rPr>
      </w:pPr>
      <w:r w:rsidRPr="00F40DA9">
        <w:rPr>
          <w:rFonts w:ascii="Consolas" w:eastAsiaTheme="minorEastAsia" w:hAnsi="Consolas" w:cstheme="minorBidi"/>
          <w:color w:val="000000" w:themeColor="text1"/>
          <w:kern w:val="24"/>
          <w:sz w:val="28"/>
          <w:szCs w:val="28"/>
        </w:rPr>
        <w:sym w:font="Symbol" w:char="F0BC"/>
      </w:r>
    </w:p>
    <w:p w14:paraId="4C0B679A" w14:textId="77777777" w:rsidR="00F40DA9" w:rsidRPr="00F40DA9" w:rsidRDefault="00F40DA9" w:rsidP="00F40DA9">
      <w:pPr>
        <w:pStyle w:val="a6"/>
        <w:spacing w:before="96" w:beforeAutospacing="0" w:after="0" w:afterAutospacing="0"/>
        <w:rPr>
          <w:rFonts w:ascii="Consolas" w:hAnsi="Consolas"/>
        </w:rPr>
      </w:pPr>
    </w:p>
    <w:p w14:paraId="2B41E455" w14:textId="7FE9D43E" w:rsidR="00DF0EB4" w:rsidRDefault="00F40DA9" w:rsidP="00F40DA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Удаление узла</w:t>
      </w:r>
    </w:p>
    <w:p w14:paraId="4880522C" w14:textId="399AD51A" w:rsidR="00F40DA9" w:rsidRDefault="00F40DA9" w:rsidP="00F40D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DCD92A" wp14:editId="0C28950A">
            <wp:extent cx="5940425" cy="2238375"/>
            <wp:effectExtent l="0" t="0" r="3175" b="0"/>
            <wp:docPr id="2969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EE1965" w14:textId="7CAD395A" w:rsidR="00F40DA9" w:rsidRDefault="00F40DA9" w:rsidP="00F40D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3FA6D87" wp14:editId="63CDF785">
            <wp:extent cx="5940425" cy="2557145"/>
            <wp:effectExtent l="0" t="0" r="3175" b="0"/>
            <wp:docPr id="30722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C7E1E45" w14:textId="18846BD3" w:rsidR="00F40DA9" w:rsidRDefault="00F40DA9" w:rsidP="00F40D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DE4C5E" wp14:editId="4127BA0C">
            <wp:extent cx="5940425" cy="4218305"/>
            <wp:effectExtent l="0" t="0" r="3175" b="0"/>
            <wp:docPr id="3174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294429" w14:textId="6645642D" w:rsidR="00F40DA9" w:rsidRDefault="00F40DA9" w:rsidP="00F40D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74B9E63" wp14:editId="0A254084">
            <wp:extent cx="5940425" cy="2576830"/>
            <wp:effectExtent l="0" t="0" r="3175" b="0"/>
            <wp:docPr id="3277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F210734" w14:textId="5A69C3A5" w:rsidR="00F40DA9" w:rsidRPr="007C3DE3" w:rsidRDefault="00F40DA9" w:rsidP="00F40DA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40DA9">
        <w:rPr>
          <w:rFonts w:ascii="Times New Roman" w:hAnsi="Times New Roman" w:cs="Times New Roman"/>
          <w:b/>
          <w:bCs/>
          <w:sz w:val="28"/>
          <w:szCs w:val="28"/>
        </w:rPr>
        <w:t xml:space="preserve">Функция удаления узла по заданному ключу </w:t>
      </w:r>
      <w:r w:rsidRPr="00F40D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key</w:t>
      </w:r>
      <w:r w:rsidR="007C3DE3" w:rsidRPr="007C3D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="007C3D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 связано с выше описанным примером, здесь ищем самый правый в левом поддереве</w:t>
      </w:r>
      <w:r w:rsidR="007C3DE3" w:rsidRPr="007C3DE3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30C3BE7F" w14:textId="77777777" w:rsidR="00F40DA9" w:rsidRPr="00F40DA9" w:rsidRDefault="00F40DA9" w:rsidP="00F40DA9">
      <w:pPr>
        <w:rPr>
          <w:rFonts w:ascii="Consolas" w:hAnsi="Consolas" w:cs="Times New Roman"/>
          <w:sz w:val="28"/>
          <w:szCs w:val="28"/>
          <w:lang w:val="en-US"/>
        </w:rPr>
      </w:pPr>
      <w:r w:rsidRPr="00F40DA9">
        <w:rPr>
          <w:rFonts w:ascii="Consolas" w:hAnsi="Consolas" w:cs="Times New Roman"/>
          <w:sz w:val="28"/>
          <w:szCs w:val="28"/>
          <w:lang w:val="en-US"/>
        </w:rPr>
        <w:t>Tree* Del(Tree *Root, int key)  {</w:t>
      </w:r>
    </w:p>
    <w:p w14:paraId="606FE9EC" w14:textId="77777777" w:rsidR="00F40DA9" w:rsidRPr="00F40DA9" w:rsidRDefault="00F40DA9" w:rsidP="00F40DA9">
      <w:pPr>
        <w:rPr>
          <w:rFonts w:ascii="Consolas" w:hAnsi="Consolas" w:cs="Times New Roman"/>
          <w:sz w:val="28"/>
          <w:szCs w:val="28"/>
          <w:lang w:val="en-US"/>
        </w:rPr>
      </w:pPr>
      <w:r w:rsidRPr="00F40DA9">
        <w:rPr>
          <w:rFonts w:ascii="Consolas" w:hAnsi="Consolas" w:cs="Times New Roman"/>
          <w:sz w:val="28"/>
          <w:szCs w:val="28"/>
          <w:lang w:val="en-US"/>
        </w:rPr>
        <w:tab/>
        <w:t>Tree *Del, *Prev_Del, *R, *Prev_R;</w:t>
      </w:r>
    </w:p>
    <w:p w14:paraId="406DF021" w14:textId="77777777" w:rsidR="00F40DA9" w:rsidRPr="00F40DA9" w:rsidRDefault="00F40DA9" w:rsidP="00F40DA9">
      <w:pPr>
        <w:rPr>
          <w:rFonts w:ascii="Consolas" w:hAnsi="Consolas" w:cs="Times New Roman"/>
          <w:sz w:val="28"/>
          <w:szCs w:val="28"/>
        </w:rPr>
      </w:pPr>
      <w:r w:rsidRPr="00F40DA9">
        <w:rPr>
          <w:rFonts w:ascii="Consolas" w:hAnsi="Consolas" w:cs="Times New Roman"/>
          <w:sz w:val="28"/>
          <w:szCs w:val="28"/>
        </w:rPr>
        <w:t xml:space="preserve">// 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Del</w:t>
      </w:r>
      <w:r w:rsidRPr="00F40DA9">
        <w:rPr>
          <w:rFonts w:ascii="Consolas" w:hAnsi="Consolas" w:cs="Times New Roman"/>
          <w:sz w:val="28"/>
          <w:szCs w:val="28"/>
        </w:rPr>
        <w:t xml:space="preserve">, 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Prev</w:t>
      </w:r>
      <w:r w:rsidRPr="00F40DA9">
        <w:rPr>
          <w:rFonts w:ascii="Consolas" w:hAnsi="Consolas" w:cs="Times New Roman"/>
          <w:sz w:val="28"/>
          <w:szCs w:val="28"/>
        </w:rPr>
        <w:t>_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Del</w:t>
      </w:r>
      <w:r w:rsidRPr="00F40DA9">
        <w:rPr>
          <w:rFonts w:ascii="Consolas" w:hAnsi="Consolas" w:cs="Times New Roman"/>
          <w:sz w:val="28"/>
          <w:szCs w:val="28"/>
        </w:rPr>
        <w:t xml:space="preserve"> – удаляемый элемент и его предыдущий (родитель); </w:t>
      </w:r>
    </w:p>
    <w:p w14:paraId="54A20352" w14:textId="77777777" w:rsidR="00F40DA9" w:rsidRPr="00F40DA9" w:rsidRDefault="00F40DA9" w:rsidP="00F40DA9">
      <w:pPr>
        <w:rPr>
          <w:rFonts w:ascii="Consolas" w:hAnsi="Consolas" w:cs="Times New Roman"/>
          <w:sz w:val="28"/>
          <w:szCs w:val="28"/>
        </w:rPr>
      </w:pPr>
      <w:r w:rsidRPr="00F40DA9">
        <w:rPr>
          <w:rFonts w:ascii="Consolas" w:hAnsi="Consolas" w:cs="Times New Roman"/>
          <w:sz w:val="28"/>
          <w:szCs w:val="28"/>
        </w:rPr>
        <w:t xml:space="preserve">// 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  <w:r w:rsidRPr="00F40DA9">
        <w:rPr>
          <w:rFonts w:ascii="Consolas" w:hAnsi="Consolas" w:cs="Times New Roman"/>
          <w:sz w:val="28"/>
          <w:szCs w:val="28"/>
        </w:rPr>
        <w:t xml:space="preserve">, 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Prev</w:t>
      </w:r>
      <w:r w:rsidRPr="00F40DA9">
        <w:rPr>
          <w:rFonts w:ascii="Consolas" w:hAnsi="Consolas" w:cs="Times New Roman"/>
          <w:sz w:val="28"/>
          <w:szCs w:val="28"/>
        </w:rPr>
        <w:t>_</w:t>
      </w:r>
      <w:r w:rsidRPr="00F40DA9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  <w:r w:rsidRPr="00F40DA9">
        <w:rPr>
          <w:rFonts w:ascii="Consolas" w:hAnsi="Consolas" w:cs="Times New Roman"/>
          <w:sz w:val="28"/>
          <w:szCs w:val="28"/>
        </w:rPr>
        <w:t xml:space="preserve"> – элемент, на который заменяется удаленный, и его родитель;</w:t>
      </w:r>
    </w:p>
    <w:p w14:paraId="666638C1" w14:textId="77777777" w:rsidR="00F40DA9" w:rsidRPr="00F40DA9" w:rsidRDefault="00F40DA9" w:rsidP="00F40DA9">
      <w:pPr>
        <w:rPr>
          <w:rFonts w:ascii="Consolas" w:hAnsi="Consolas" w:cs="Times New Roman"/>
          <w:sz w:val="28"/>
          <w:szCs w:val="28"/>
          <w:lang w:val="en-US"/>
        </w:rPr>
      </w:pPr>
      <w:r w:rsidRPr="00F40DA9">
        <w:rPr>
          <w:rFonts w:ascii="Consolas" w:hAnsi="Consolas" w:cs="Times New Roman"/>
          <w:sz w:val="28"/>
          <w:szCs w:val="28"/>
        </w:rPr>
        <w:tab/>
      </w:r>
      <w:r w:rsidRPr="00F40DA9">
        <w:rPr>
          <w:rFonts w:ascii="Consolas" w:hAnsi="Consolas" w:cs="Times New Roman"/>
          <w:sz w:val="28"/>
          <w:szCs w:val="28"/>
          <w:lang w:val="en-US"/>
        </w:rPr>
        <w:t xml:space="preserve">Del = Root; </w:t>
      </w:r>
    </w:p>
    <w:p w14:paraId="7A9C2764" w14:textId="592D02F2" w:rsidR="00F40DA9" w:rsidRPr="00A6482E" w:rsidRDefault="00F40DA9" w:rsidP="00F40DA9">
      <w:pPr>
        <w:rPr>
          <w:rFonts w:ascii="Consolas" w:hAnsi="Consolas" w:cs="Times New Roman"/>
          <w:sz w:val="28"/>
          <w:szCs w:val="28"/>
          <w:lang w:val="en-US"/>
        </w:rPr>
      </w:pPr>
      <w:r w:rsidRPr="00F40DA9">
        <w:rPr>
          <w:rFonts w:ascii="Consolas" w:hAnsi="Consolas" w:cs="Times New Roman"/>
          <w:sz w:val="28"/>
          <w:szCs w:val="28"/>
          <w:lang w:val="en-US"/>
        </w:rPr>
        <w:tab/>
        <w:t>Prev_Del = NULL;</w:t>
      </w:r>
    </w:p>
    <w:p w14:paraId="30F3C06D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 xml:space="preserve">// ===== Поиск удаляемого элемента и его родителя по ключу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key</w:t>
      </w:r>
      <w:r w:rsidRPr="00A6482E">
        <w:rPr>
          <w:rFonts w:ascii="Consolas" w:hAnsi="Consolas" w:cs="Times New Roman"/>
          <w:sz w:val="28"/>
          <w:szCs w:val="28"/>
        </w:rPr>
        <w:t xml:space="preserve"> =====</w:t>
      </w:r>
    </w:p>
    <w:p w14:paraId="1229DD28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>while (Del != NULL &amp;&amp; Del -&gt; info != key) {</w:t>
      </w:r>
    </w:p>
    <w:p w14:paraId="6B160CEA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Prev_Del = Del;</w:t>
      </w:r>
    </w:p>
    <w:p w14:paraId="47FA4E7D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if (Del-&gt;info &gt; key)  Del = Del-&gt;Left;</w:t>
      </w:r>
    </w:p>
    <w:p w14:paraId="68A1F763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 Del = Del-&gt;Right;</w:t>
      </w:r>
    </w:p>
    <w:p w14:paraId="289C72F9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}</w:t>
      </w:r>
    </w:p>
    <w:p w14:paraId="14F3846A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if (Del == NULL)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{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 xml:space="preserve">// </w:t>
      </w:r>
      <w:r w:rsidRPr="00A6482E">
        <w:rPr>
          <w:rFonts w:ascii="Consolas" w:hAnsi="Consolas" w:cs="Times New Roman"/>
          <w:sz w:val="28"/>
          <w:szCs w:val="28"/>
        </w:rPr>
        <w:t>Элемент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не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найден</w:t>
      </w:r>
    </w:p>
    <w:p w14:paraId="5D2B94B2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cout&lt;&lt;"\n NO Key!";</w:t>
      </w:r>
    </w:p>
    <w:p w14:paraId="6BF467B9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return Root;</w:t>
      </w:r>
    </w:p>
    <w:p w14:paraId="1A3C161A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</w:rPr>
        <w:t>}</w:t>
      </w:r>
    </w:p>
    <w:p w14:paraId="5F9FE482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 xml:space="preserve">// ============ Поиск элемента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  <w:r w:rsidRPr="00A6482E">
        <w:rPr>
          <w:rFonts w:ascii="Consolas" w:hAnsi="Consolas" w:cs="Times New Roman"/>
          <w:sz w:val="28"/>
          <w:szCs w:val="28"/>
        </w:rPr>
        <w:t xml:space="preserve"> для замены =================</w:t>
      </w:r>
    </w:p>
    <w:p w14:paraId="140E2BEA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>if (Del -&gt; Right == NULL) R = Del-&gt;Left;</w:t>
      </w:r>
    </w:p>
    <w:p w14:paraId="7EB77DEE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</w:t>
      </w:r>
    </w:p>
    <w:p w14:paraId="60671011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if (Del -&gt; Left == NULL) R = Del-&gt;Right;</w:t>
      </w:r>
    </w:p>
    <w:p w14:paraId="6CE038B6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</w:t>
      </w:r>
      <w:r w:rsidRPr="00A6482E">
        <w:rPr>
          <w:rFonts w:ascii="Consolas" w:hAnsi="Consolas" w:cs="Times New Roman"/>
          <w:sz w:val="28"/>
          <w:szCs w:val="28"/>
        </w:rPr>
        <w:t xml:space="preserve"> {</w:t>
      </w:r>
    </w:p>
    <w:p w14:paraId="70EC8477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>// Ищем самый правый узел в левом поддереве</w:t>
      </w:r>
    </w:p>
    <w:p w14:paraId="3CA2CE3B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>Prev_R = Del;</w:t>
      </w:r>
    </w:p>
    <w:p w14:paraId="4CCE70CB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 = Del-&gt;Left;</w:t>
      </w:r>
    </w:p>
    <w:p w14:paraId="26CA00E7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 xml:space="preserve">while (R-&gt;Right != NULL) {  </w:t>
      </w:r>
    </w:p>
    <w:p w14:paraId="2E9159A3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Prev_R = R;</w:t>
      </w:r>
    </w:p>
    <w:p w14:paraId="1928932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</w:t>
      </w:r>
      <w:r w:rsidRPr="00A6482E">
        <w:rPr>
          <w:rFonts w:ascii="Consolas" w:hAnsi="Consolas" w:cs="Times New Roman"/>
          <w:sz w:val="28"/>
          <w:szCs w:val="28"/>
        </w:rPr>
        <w:t xml:space="preserve"> = </w:t>
      </w:r>
      <w:r w:rsidRPr="00A6482E">
        <w:rPr>
          <w:rFonts w:ascii="Consolas" w:hAnsi="Consolas" w:cs="Times New Roman"/>
          <w:sz w:val="28"/>
          <w:szCs w:val="28"/>
          <w:lang w:val="en-US"/>
        </w:rPr>
        <w:t>R</w:t>
      </w:r>
      <w:r w:rsidRPr="00A6482E">
        <w:rPr>
          <w:rFonts w:ascii="Consolas" w:hAnsi="Consolas" w:cs="Times New Roman"/>
          <w:sz w:val="28"/>
          <w:szCs w:val="28"/>
        </w:rPr>
        <w:t>-&gt;</w:t>
      </w:r>
      <w:r w:rsidRPr="00A6482E">
        <w:rPr>
          <w:rFonts w:ascii="Consolas" w:hAnsi="Consolas" w:cs="Times New Roman"/>
          <w:sz w:val="28"/>
          <w:szCs w:val="28"/>
          <w:lang w:val="en-US"/>
        </w:rPr>
        <w:t>Right</w:t>
      </w:r>
      <w:r w:rsidRPr="00A6482E">
        <w:rPr>
          <w:rFonts w:ascii="Consolas" w:hAnsi="Consolas" w:cs="Times New Roman"/>
          <w:sz w:val="28"/>
          <w:szCs w:val="28"/>
        </w:rPr>
        <w:t>;</w:t>
      </w:r>
    </w:p>
    <w:p w14:paraId="44A18626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  <w:t>}</w:t>
      </w:r>
    </w:p>
    <w:p w14:paraId="2E0BDFB2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 xml:space="preserve">// Нашли элемент для замены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  <w:r w:rsidRPr="00A6482E">
        <w:rPr>
          <w:rFonts w:ascii="Consolas" w:hAnsi="Consolas" w:cs="Times New Roman"/>
          <w:sz w:val="28"/>
          <w:szCs w:val="28"/>
        </w:rPr>
        <w:t xml:space="preserve"> и его родителя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Prev</w:t>
      </w:r>
      <w:r w:rsidRPr="00A6482E">
        <w:rPr>
          <w:rFonts w:ascii="Consolas" w:hAnsi="Consolas" w:cs="Times New Roman"/>
          <w:sz w:val="28"/>
          <w:szCs w:val="28"/>
        </w:rPr>
        <w:t>_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</w:p>
    <w:p w14:paraId="189187B5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if( Prev_R == Del)  </w:t>
      </w:r>
    </w:p>
    <w:p w14:paraId="220FEEA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>R-&gt;Right = Del-&gt;Right;</w:t>
      </w:r>
    </w:p>
    <w:p w14:paraId="5842D2C8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 {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</w:p>
    <w:p w14:paraId="169D2E42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R-&gt;Right = Del-&gt;Right;</w:t>
      </w:r>
    </w:p>
    <w:p w14:paraId="27044729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Prev_R-&gt;Right = R-&gt;Left;</w:t>
      </w:r>
    </w:p>
    <w:p w14:paraId="6A2AB7AC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R-&gt;Left = Prev_R;</w:t>
      </w:r>
    </w:p>
    <w:p w14:paraId="03D5422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}</w:t>
      </w:r>
    </w:p>
    <w:p w14:paraId="27570DD6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 xml:space="preserve"> 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}</w:t>
      </w:r>
    </w:p>
    <w:p w14:paraId="51BA8B68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if (Del== Root) Root = R;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 xml:space="preserve">// </w:t>
      </w:r>
      <w:r w:rsidRPr="00A6482E">
        <w:rPr>
          <w:rFonts w:ascii="Consolas" w:hAnsi="Consolas" w:cs="Times New Roman"/>
          <w:sz w:val="28"/>
          <w:szCs w:val="28"/>
        </w:rPr>
        <w:t>Удаляя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корень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, </w:t>
      </w:r>
      <w:r w:rsidRPr="00A6482E">
        <w:rPr>
          <w:rFonts w:ascii="Consolas" w:hAnsi="Consolas" w:cs="Times New Roman"/>
          <w:sz w:val="28"/>
          <w:szCs w:val="28"/>
        </w:rPr>
        <w:t>заменяем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его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на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</w:p>
    <w:p w14:paraId="2B8CCF40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</w:t>
      </w:r>
    </w:p>
    <w:p w14:paraId="53F7963A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 xml:space="preserve">// Поддерево </w:t>
      </w:r>
      <w:r w:rsidRPr="00A6482E">
        <w:rPr>
          <w:rFonts w:ascii="Consolas" w:hAnsi="Consolas" w:cs="Times New Roman"/>
          <w:i/>
          <w:iCs/>
          <w:sz w:val="28"/>
          <w:szCs w:val="28"/>
          <w:lang w:val="en-US"/>
        </w:rPr>
        <w:t>R</w:t>
      </w:r>
      <w:r w:rsidRPr="00A6482E">
        <w:rPr>
          <w:rFonts w:ascii="Consolas" w:hAnsi="Consolas" w:cs="Times New Roman"/>
          <w:sz w:val="28"/>
          <w:szCs w:val="28"/>
        </w:rPr>
        <w:t xml:space="preserve"> присоединяем к родителю удаляемого узла</w:t>
      </w:r>
    </w:p>
    <w:p w14:paraId="5C4B0FF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>if (Del-&gt;info &lt; Prev_Del-&gt;info)  Prev_Del-&gt;Left = R;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// на левую ветвь</w:t>
      </w:r>
    </w:p>
    <w:p w14:paraId="46AFD829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else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Prev_Del-&gt;Right = R;</w:t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 xml:space="preserve">// </w:t>
      </w:r>
      <w:r w:rsidRPr="00A6482E">
        <w:rPr>
          <w:rFonts w:ascii="Consolas" w:hAnsi="Consolas" w:cs="Times New Roman"/>
          <w:sz w:val="28"/>
          <w:szCs w:val="28"/>
        </w:rPr>
        <w:t>на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правую</w:t>
      </w:r>
      <w:r w:rsidRPr="00A6482E">
        <w:rPr>
          <w:rFonts w:ascii="Consolas" w:hAnsi="Consolas" w:cs="Times New Roman"/>
          <w:sz w:val="28"/>
          <w:szCs w:val="28"/>
          <w:lang w:val="en-US"/>
        </w:rPr>
        <w:t xml:space="preserve"> </w:t>
      </w:r>
      <w:r w:rsidRPr="00A6482E">
        <w:rPr>
          <w:rFonts w:ascii="Consolas" w:hAnsi="Consolas" w:cs="Times New Roman"/>
          <w:sz w:val="28"/>
          <w:szCs w:val="28"/>
        </w:rPr>
        <w:t>ветвь</w:t>
      </w:r>
    </w:p>
    <w:p w14:paraId="63047289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cout&lt;&lt;"\n Delete element \n"&lt;&lt;Del-&gt;info;</w:t>
      </w:r>
    </w:p>
    <w:p w14:paraId="3CAAE336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  <w:t>delete</w:t>
      </w:r>
      <w:r w:rsidRPr="00A6482E">
        <w:rPr>
          <w:rFonts w:ascii="Consolas" w:hAnsi="Consolas" w:cs="Times New Roman"/>
          <w:sz w:val="28"/>
          <w:szCs w:val="28"/>
        </w:rPr>
        <w:t xml:space="preserve"> </w:t>
      </w:r>
      <w:r w:rsidRPr="00A6482E">
        <w:rPr>
          <w:rFonts w:ascii="Consolas" w:hAnsi="Consolas" w:cs="Times New Roman"/>
          <w:sz w:val="28"/>
          <w:szCs w:val="28"/>
          <w:lang w:val="en-US"/>
        </w:rPr>
        <w:t>Del</w:t>
      </w:r>
      <w:r w:rsidRPr="00A6482E">
        <w:rPr>
          <w:rFonts w:ascii="Consolas" w:hAnsi="Consolas" w:cs="Times New Roman"/>
          <w:sz w:val="28"/>
          <w:szCs w:val="28"/>
        </w:rPr>
        <w:t>;</w:t>
      </w:r>
    </w:p>
    <w:p w14:paraId="02DB689C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>return</w:t>
      </w:r>
      <w:r w:rsidRPr="00A6482E">
        <w:rPr>
          <w:rFonts w:ascii="Consolas" w:hAnsi="Consolas" w:cs="Times New Roman"/>
          <w:sz w:val="28"/>
          <w:szCs w:val="28"/>
        </w:rPr>
        <w:t xml:space="preserve"> </w:t>
      </w:r>
      <w:r w:rsidRPr="00A6482E">
        <w:rPr>
          <w:rFonts w:ascii="Consolas" w:hAnsi="Consolas" w:cs="Times New Roman"/>
          <w:sz w:val="28"/>
          <w:szCs w:val="28"/>
          <w:lang w:val="en-US"/>
        </w:rPr>
        <w:t>Root</w:t>
      </w:r>
      <w:r w:rsidRPr="00A6482E">
        <w:rPr>
          <w:rFonts w:ascii="Consolas" w:hAnsi="Consolas" w:cs="Times New Roman"/>
          <w:sz w:val="28"/>
          <w:szCs w:val="28"/>
        </w:rPr>
        <w:t>;</w:t>
      </w:r>
    </w:p>
    <w:p w14:paraId="3648E1EB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t>}</w:t>
      </w:r>
    </w:p>
    <w:p w14:paraId="64823DF8" w14:textId="77777777" w:rsidR="00A6482E" w:rsidRPr="00A6482E" w:rsidRDefault="00A6482E" w:rsidP="00A64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82E">
        <w:rPr>
          <w:rFonts w:ascii="Times New Roman" w:hAnsi="Times New Roman" w:cs="Times New Roman"/>
          <w:b/>
          <w:bCs/>
          <w:sz w:val="28"/>
          <w:szCs w:val="28"/>
        </w:rPr>
        <w:t>Участок программы с обращением к данной функции будет иметь вид</w:t>
      </w:r>
    </w:p>
    <w:p w14:paraId="73903B0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sym w:font="Symbol" w:char="F0BC"/>
      </w:r>
    </w:p>
    <w:p w14:paraId="7F35062E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>cout&lt;&lt;"\n Input Del Info :  ";</w:t>
      </w:r>
    </w:p>
    <w:p w14:paraId="303B0B1F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cin&gt;&gt;key;</w:t>
      </w:r>
    </w:p>
    <w:p w14:paraId="64267A34" w14:textId="77777777" w:rsidR="00A6482E" w:rsidRPr="00A6482E" w:rsidRDefault="00A6482E" w:rsidP="00A6482E">
      <w:pPr>
        <w:rPr>
          <w:rFonts w:ascii="Consolas" w:hAnsi="Consolas" w:cs="Times New Roman"/>
          <w:sz w:val="28"/>
          <w:szCs w:val="28"/>
          <w:lang w:val="en-US"/>
        </w:rPr>
      </w:pPr>
      <w:r w:rsidRPr="00A6482E">
        <w:rPr>
          <w:rFonts w:ascii="Consolas" w:hAnsi="Consolas" w:cs="Times New Roman"/>
          <w:sz w:val="28"/>
          <w:szCs w:val="28"/>
          <w:lang w:val="en-US"/>
        </w:rPr>
        <w:tab/>
      </w:r>
      <w:r w:rsidRPr="00A6482E">
        <w:rPr>
          <w:rFonts w:ascii="Consolas" w:hAnsi="Consolas" w:cs="Times New Roman"/>
          <w:sz w:val="28"/>
          <w:szCs w:val="28"/>
          <w:lang w:val="en-US"/>
        </w:rPr>
        <w:tab/>
        <w:t>Root = Del(Root, key);</w:t>
      </w:r>
    </w:p>
    <w:p w14:paraId="332B03D8" w14:textId="08C758E2" w:rsidR="00A6482E" w:rsidRDefault="00A6482E" w:rsidP="00A6482E">
      <w:pPr>
        <w:rPr>
          <w:rFonts w:ascii="Consolas" w:hAnsi="Consolas" w:cs="Times New Roman"/>
          <w:sz w:val="28"/>
          <w:szCs w:val="28"/>
        </w:rPr>
      </w:pPr>
      <w:r w:rsidRPr="00A6482E">
        <w:rPr>
          <w:rFonts w:ascii="Consolas" w:hAnsi="Consolas" w:cs="Times New Roman"/>
          <w:sz w:val="28"/>
          <w:szCs w:val="28"/>
        </w:rPr>
        <w:sym w:font="Symbol" w:char="F0BC"/>
      </w:r>
    </w:p>
    <w:p w14:paraId="62A9836E" w14:textId="7CBDDF48" w:rsidR="00A6482E" w:rsidRDefault="00A6482E" w:rsidP="00A6482E">
      <w:pPr>
        <w:jc w:val="center"/>
        <w:rPr>
          <w:rFonts w:ascii="Consolas" w:hAnsi="Consolas" w:cs="Times New Roman"/>
          <w:b/>
          <w:bCs/>
          <w:sz w:val="28"/>
          <w:szCs w:val="28"/>
        </w:rPr>
      </w:pPr>
      <w:r w:rsidRPr="00A6482E">
        <w:rPr>
          <w:rFonts w:ascii="Consolas" w:hAnsi="Consolas" w:cs="Times New Roman"/>
          <w:b/>
          <w:bCs/>
          <w:sz w:val="28"/>
          <w:szCs w:val="28"/>
        </w:rPr>
        <w:t>Алгоритмы обхода дерева</w:t>
      </w:r>
    </w:p>
    <w:p w14:paraId="658CC011" w14:textId="77777777" w:rsidR="00A6482E" w:rsidRPr="00A6482E" w:rsidRDefault="00A6482E" w:rsidP="00A6482E">
      <w:pPr>
        <w:rPr>
          <w:rFonts w:ascii="Times New Roman" w:hAnsi="Times New Roman" w:cs="Times New Roman"/>
          <w:sz w:val="28"/>
          <w:szCs w:val="28"/>
        </w:rPr>
      </w:pPr>
      <w:r w:rsidRPr="00A6482E">
        <w:rPr>
          <w:rFonts w:ascii="Times New Roman" w:hAnsi="Times New Roman" w:cs="Times New Roman"/>
          <w:sz w:val="28"/>
          <w:szCs w:val="28"/>
        </w:rPr>
        <w:t>Существуют три алгоритма обхода деревьев, которые естественно следуют из самой структуры дерева.</w:t>
      </w:r>
    </w:p>
    <w:p w14:paraId="63B13107" w14:textId="77777777" w:rsidR="00A6482E" w:rsidRPr="00A6482E" w:rsidRDefault="00A6482E" w:rsidP="00A6482E">
      <w:pPr>
        <w:rPr>
          <w:rFonts w:ascii="Times New Roman" w:hAnsi="Times New Roman" w:cs="Times New Roman"/>
          <w:sz w:val="28"/>
          <w:szCs w:val="28"/>
        </w:rPr>
      </w:pPr>
      <w:r w:rsidRPr="00A6482E">
        <w:rPr>
          <w:rFonts w:ascii="Times New Roman" w:hAnsi="Times New Roman" w:cs="Times New Roman"/>
          <w:sz w:val="28"/>
          <w:szCs w:val="28"/>
        </w:rPr>
        <w:t xml:space="preserve">1. Обход слева направо: </w:t>
      </w:r>
      <w:r w:rsidRPr="00A6482E">
        <w:rPr>
          <w:rFonts w:ascii="Times New Roman" w:hAnsi="Times New Roman" w:cs="Times New Roman"/>
          <w:i/>
          <w:iCs/>
          <w:sz w:val="28"/>
          <w:szCs w:val="28"/>
        </w:rPr>
        <w:t>Left-Root-Right</w:t>
      </w:r>
      <w:r w:rsidRPr="00A6482E">
        <w:rPr>
          <w:rFonts w:ascii="Times New Roman" w:hAnsi="Times New Roman" w:cs="Times New Roman"/>
          <w:sz w:val="28"/>
          <w:szCs w:val="28"/>
        </w:rPr>
        <w:t xml:space="preserve"> (сначала посещаем левое поддерево, затем – корень и, наконец, правое поддерево).</w:t>
      </w:r>
    </w:p>
    <w:p w14:paraId="1FB2C61E" w14:textId="77777777" w:rsidR="00A6482E" w:rsidRPr="00A6482E" w:rsidRDefault="00A6482E" w:rsidP="00A6482E">
      <w:pPr>
        <w:rPr>
          <w:rFonts w:ascii="Times New Roman" w:hAnsi="Times New Roman" w:cs="Times New Roman"/>
          <w:sz w:val="28"/>
          <w:szCs w:val="28"/>
        </w:rPr>
      </w:pPr>
      <w:r w:rsidRPr="00A6482E">
        <w:rPr>
          <w:rFonts w:ascii="Times New Roman" w:hAnsi="Times New Roman" w:cs="Times New Roman"/>
          <w:sz w:val="28"/>
          <w:szCs w:val="28"/>
        </w:rPr>
        <w:t xml:space="preserve">2. Обход сверху вниз: </w:t>
      </w:r>
      <w:r w:rsidRPr="00A6482E">
        <w:rPr>
          <w:rFonts w:ascii="Times New Roman" w:hAnsi="Times New Roman" w:cs="Times New Roman"/>
          <w:i/>
          <w:iCs/>
          <w:sz w:val="28"/>
          <w:szCs w:val="28"/>
        </w:rPr>
        <w:t>Root-Left-Right</w:t>
      </w:r>
      <w:r w:rsidRPr="00A6482E">
        <w:rPr>
          <w:rFonts w:ascii="Times New Roman" w:hAnsi="Times New Roman" w:cs="Times New Roman"/>
          <w:sz w:val="28"/>
          <w:szCs w:val="28"/>
        </w:rPr>
        <w:t xml:space="preserve"> (посещаем корень до поддеревьев).</w:t>
      </w:r>
    </w:p>
    <w:p w14:paraId="286727F2" w14:textId="77777777" w:rsidR="00A6482E" w:rsidRPr="00A6482E" w:rsidRDefault="00A6482E" w:rsidP="00A6482E">
      <w:pPr>
        <w:rPr>
          <w:rFonts w:ascii="Times New Roman" w:hAnsi="Times New Roman" w:cs="Times New Roman"/>
          <w:sz w:val="28"/>
          <w:szCs w:val="28"/>
        </w:rPr>
      </w:pPr>
      <w:r w:rsidRPr="00A6482E">
        <w:rPr>
          <w:rFonts w:ascii="Times New Roman" w:hAnsi="Times New Roman" w:cs="Times New Roman"/>
          <w:sz w:val="28"/>
          <w:szCs w:val="28"/>
        </w:rPr>
        <w:t xml:space="preserve">3. Обход снизу вверх: </w:t>
      </w:r>
      <w:r w:rsidRPr="00A6482E">
        <w:rPr>
          <w:rFonts w:ascii="Times New Roman" w:hAnsi="Times New Roman" w:cs="Times New Roman"/>
          <w:i/>
          <w:iCs/>
          <w:sz w:val="28"/>
          <w:szCs w:val="28"/>
        </w:rPr>
        <w:t>Left-Right-Root</w:t>
      </w:r>
      <w:r w:rsidRPr="00A6482E">
        <w:rPr>
          <w:rFonts w:ascii="Times New Roman" w:hAnsi="Times New Roman" w:cs="Times New Roman"/>
          <w:sz w:val="28"/>
          <w:szCs w:val="28"/>
        </w:rPr>
        <w:t xml:space="preserve"> (посещаем корень после поддеревьев).</w:t>
      </w:r>
    </w:p>
    <w:p w14:paraId="1B2BBA54" w14:textId="1C6CDEBA" w:rsidR="00A6482E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Обход 1</w:t>
      </w:r>
      <w:r w:rsidRPr="000D1960">
        <w:rPr>
          <w:rFonts w:ascii="Times New Roman" w:hAnsi="Times New Roman" w:cs="Times New Roman"/>
          <w:sz w:val="28"/>
          <w:szCs w:val="28"/>
        </w:rPr>
        <w:t xml:space="preserve"> (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>Left-Root-Right</w:t>
      </w:r>
      <w:r w:rsidRPr="000D1960">
        <w:rPr>
          <w:rFonts w:ascii="Times New Roman" w:hAnsi="Times New Roman" w:cs="Times New Roman"/>
          <w:sz w:val="28"/>
          <w:szCs w:val="28"/>
        </w:rPr>
        <w:t>)</w:t>
      </w:r>
    </w:p>
    <w:p w14:paraId="216316BC" w14:textId="77777777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sz w:val="28"/>
          <w:szCs w:val="28"/>
        </w:rPr>
        <w:t>дает обычную инфиксную запись выражения (без скобок):</w:t>
      </w:r>
    </w:p>
    <w:p w14:paraId="716BECD5" w14:textId="77777777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sz w:val="28"/>
          <w:szCs w:val="28"/>
        </w:rPr>
        <w:tab/>
      </w:r>
      <w:r w:rsidRPr="000D1960">
        <w:rPr>
          <w:rFonts w:ascii="Times New Roman" w:hAnsi="Times New Roman" w:cs="Times New Roman"/>
          <w:sz w:val="28"/>
          <w:szCs w:val="28"/>
        </w:rPr>
        <w:tab/>
      </w:r>
      <w:r w:rsidRPr="000D1960">
        <w:rPr>
          <w:rFonts w:ascii="Times New Roman" w:hAnsi="Times New Roman" w:cs="Times New Roman"/>
          <w:sz w:val="28"/>
          <w:szCs w:val="28"/>
        </w:rPr>
        <w:tab/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 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17A94629" w14:textId="4D9E0398" w:rsidR="000D1960" w:rsidRDefault="000D1960" w:rsidP="000D1960">
      <w:pPr>
        <w:jc w:val="center"/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74B2C42A" wp14:editId="091C7E1D">
            <wp:extent cx="5191477" cy="3052850"/>
            <wp:effectExtent l="0" t="0" r="0" b="0"/>
            <wp:docPr id="2355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477" cy="30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41FCC04D" w14:textId="348AED83" w:rsid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Обход 2</w:t>
      </w:r>
      <w:r w:rsidRPr="000D1960">
        <w:rPr>
          <w:rFonts w:ascii="Times New Roman" w:hAnsi="Times New Roman" w:cs="Times New Roman"/>
          <w:sz w:val="28"/>
          <w:szCs w:val="28"/>
        </w:rPr>
        <w:t xml:space="preserve"> (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>Root-Left-Right</w:t>
      </w:r>
      <w:r w:rsidRPr="000D1960">
        <w:rPr>
          <w:rFonts w:ascii="Times New Roman" w:hAnsi="Times New Roman" w:cs="Times New Roman"/>
          <w:sz w:val="28"/>
          <w:szCs w:val="28"/>
        </w:rPr>
        <w:t>)</w:t>
      </w:r>
    </w:p>
    <w:p w14:paraId="1A6A4FBF" w14:textId="77777777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sz w:val="28"/>
          <w:szCs w:val="28"/>
        </w:rPr>
        <w:t>префиксную запись выражения (без скобок):</w:t>
      </w:r>
    </w:p>
    <w:p w14:paraId="7B82087B" w14:textId="7E3ADEED" w:rsid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* +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b c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0D1960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3387249B" w14:textId="2A29A4C5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2F0EF" wp14:editId="7801D2B8">
            <wp:extent cx="5602880" cy="3019516"/>
            <wp:effectExtent l="0" t="0" r="0" b="0"/>
            <wp:docPr id="2457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880" cy="301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50C681D9" w14:textId="77777777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6EFE34" w14:textId="77777777" w:rsidR="000D1960" w:rsidRPr="00A6482E" w:rsidRDefault="000D1960" w:rsidP="000D1960">
      <w:pPr>
        <w:rPr>
          <w:rFonts w:ascii="Times New Roman" w:hAnsi="Times New Roman" w:cs="Times New Roman"/>
          <w:sz w:val="28"/>
          <w:szCs w:val="28"/>
        </w:rPr>
      </w:pPr>
    </w:p>
    <w:p w14:paraId="2ED6E099" w14:textId="3CB4C664" w:rsidR="00A6482E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Обход 3</w:t>
      </w:r>
      <w:r w:rsidRPr="000D1960">
        <w:rPr>
          <w:rFonts w:ascii="Times New Roman" w:hAnsi="Times New Roman" w:cs="Times New Roman"/>
          <w:sz w:val="28"/>
          <w:szCs w:val="28"/>
        </w:rPr>
        <w:t xml:space="preserve"> (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Left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Right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Root</w:t>
      </w:r>
      <w:r w:rsidRPr="000D1960">
        <w:rPr>
          <w:rFonts w:ascii="Times New Roman" w:hAnsi="Times New Roman" w:cs="Times New Roman"/>
          <w:sz w:val="28"/>
          <w:szCs w:val="28"/>
        </w:rPr>
        <w:t>)</w:t>
      </w:r>
    </w:p>
    <w:p w14:paraId="616445FF" w14:textId="77777777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sz w:val="28"/>
          <w:szCs w:val="28"/>
        </w:rPr>
        <w:t>постфиксную запись выражения:</w:t>
      </w:r>
    </w:p>
    <w:p w14:paraId="5EDE36AE" w14:textId="2333CEBA" w:rsid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D1960">
        <w:rPr>
          <w:rFonts w:ascii="Times New Roman" w:hAnsi="Times New Roman" w:cs="Times New Roman"/>
          <w:sz w:val="28"/>
          <w:szCs w:val="28"/>
        </w:rPr>
        <w:t xml:space="preserve"> / +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0D196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196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0D1960">
        <w:rPr>
          <w:rFonts w:ascii="Times New Roman" w:hAnsi="Times New Roman" w:cs="Times New Roman"/>
          <w:sz w:val="28"/>
          <w:szCs w:val="28"/>
        </w:rPr>
        <w:t xml:space="preserve"> * – * .</w:t>
      </w:r>
    </w:p>
    <w:p w14:paraId="158E817A" w14:textId="384A908D" w:rsidR="000D1960" w:rsidRPr="000D1960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854BB" wp14:editId="31F745CD">
            <wp:extent cx="5880827" cy="3362710"/>
            <wp:effectExtent l="0" t="0" r="5715" b="9525"/>
            <wp:docPr id="14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27" cy="3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E2BCC42" w14:textId="77777777" w:rsidR="000D1960" w:rsidRPr="00F40DA9" w:rsidRDefault="000D1960" w:rsidP="000D1960">
      <w:pPr>
        <w:rPr>
          <w:rFonts w:ascii="Times New Roman" w:hAnsi="Times New Roman" w:cs="Times New Roman"/>
          <w:sz w:val="28"/>
          <w:szCs w:val="28"/>
        </w:rPr>
      </w:pPr>
    </w:p>
    <w:p w14:paraId="6411475C" w14:textId="19D275C6" w:rsidR="00F40DA9" w:rsidRDefault="000D1960" w:rsidP="000D19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60">
        <w:rPr>
          <w:rFonts w:ascii="Times New Roman" w:hAnsi="Times New Roman" w:cs="Times New Roman"/>
          <w:sz w:val="28"/>
          <w:szCs w:val="28"/>
        </w:rPr>
        <w:t>Функция просмотра</w:t>
      </w:r>
      <w:r w:rsidR="007C3DE3">
        <w:rPr>
          <w:rFonts w:ascii="Times New Roman" w:hAnsi="Times New Roman" w:cs="Times New Roman"/>
          <w:sz w:val="28"/>
          <w:szCs w:val="28"/>
        </w:rPr>
        <w:t>(просматриваем сначала правую сторону, потом вершину, далее левую)</w:t>
      </w:r>
    </w:p>
    <w:p w14:paraId="5EA88CAA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  <w:lang w:val="en-US"/>
        </w:rPr>
      </w:pPr>
      <w:r w:rsidRPr="000D1960">
        <w:rPr>
          <w:rFonts w:ascii="Consolas" w:hAnsi="Consolas" w:cs="Times New Roman"/>
          <w:sz w:val="28"/>
          <w:szCs w:val="28"/>
          <w:lang w:val="en-US"/>
        </w:rPr>
        <w:t>void View ( Tree *t, int level )</w:t>
      </w:r>
      <w:r w:rsidRPr="000D1960">
        <w:rPr>
          <w:rFonts w:ascii="Consolas" w:hAnsi="Consolas" w:cs="Times New Roman"/>
          <w:sz w:val="28"/>
          <w:szCs w:val="28"/>
          <w:lang w:val="en-US"/>
        </w:rPr>
        <w:tab/>
        <w:t>{</w:t>
      </w:r>
    </w:p>
    <w:p w14:paraId="03292DF4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sz w:val="28"/>
          <w:szCs w:val="28"/>
          <w:lang w:val="en-US"/>
        </w:rPr>
        <w:tab/>
        <w:t>if</w:t>
      </w:r>
      <w:r w:rsidRPr="000D1960">
        <w:rPr>
          <w:rFonts w:ascii="Consolas" w:hAnsi="Consolas" w:cs="Times New Roman"/>
          <w:sz w:val="28"/>
          <w:szCs w:val="28"/>
        </w:rPr>
        <w:t xml:space="preserve"> ( </w:t>
      </w:r>
      <w:r w:rsidRPr="000D1960">
        <w:rPr>
          <w:rFonts w:ascii="Consolas" w:hAnsi="Consolas" w:cs="Times New Roman"/>
          <w:sz w:val="28"/>
          <w:szCs w:val="28"/>
          <w:lang w:val="en-US"/>
        </w:rPr>
        <w:t>t</w:t>
      </w:r>
      <w:r w:rsidRPr="000D1960">
        <w:rPr>
          <w:rFonts w:ascii="Consolas" w:hAnsi="Consolas" w:cs="Times New Roman"/>
          <w:sz w:val="28"/>
          <w:szCs w:val="28"/>
        </w:rPr>
        <w:t xml:space="preserve"> ) {</w:t>
      </w:r>
    </w:p>
    <w:p w14:paraId="5DD49519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sz w:val="28"/>
          <w:szCs w:val="28"/>
        </w:rPr>
        <w:tab/>
      </w:r>
      <w:r w:rsidRPr="000D1960">
        <w:rPr>
          <w:rFonts w:ascii="Consolas" w:hAnsi="Consolas" w:cs="Times New Roman"/>
          <w:sz w:val="28"/>
          <w:szCs w:val="28"/>
        </w:rPr>
        <w:tab/>
      </w:r>
      <w:r w:rsidRPr="000D1960">
        <w:rPr>
          <w:rFonts w:ascii="Consolas" w:hAnsi="Consolas" w:cs="Times New Roman"/>
          <w:sz w:val="28"/>
          <w:szCs w:val="28"/>
          <w:lang w:val="en-US"/>
        </w:rPr>
        <w:t>View</w:t>
      </w:r>
      <w:r w:rsidRPr="000D1960">
        <w:rPr>
          <w:rFonts w:ascii="Consolas" w:hAnsi="Consolas" w:cs="Times New Roman"/>
          <w:sz w:val="28"/>
          <w:szCs w:val="28"/>
        </w:rPr>
        <w:t xml:space="preserve"> ( </w:t>
      </w:r>
      <w:r w:rsidRPr="000D1960">
        <w:rPr>
          <w:rFonts w:ascii="Consolas" w:hAnsi="Consolas" w:cs="Times New Roman"/>
          <w:sz w:val="28"/>
          <w:szCs w:val="28"/>
          <w:lang w:val="en-US"/>
        </w:rPr>
        <w:t>t</w:t>
      </w:r>
      <w:r w:rsidRPr="000D1960">
        <w:rPr>
          <w:rFonts w:ascii="Consolas" w:hAnsi="Consolas" w:cs="Times New Roman"/>
          <w:sz w:val="28"/>
          <w:szCs w:val="28"/>
        </w:rPr>
        <w:t xml:space="preserve"> -&gt; </w:t>
      </w:r>
      <w:r w:rsidRPr="000D1960">
        <w:rPr>
          <w:rFonts w:ascii="Consolas" w:hAnsi="Consolas" w:cs="Times New Roman"/>
          <w:sz w:val="28"/>
          <w:szCs w:val="28"/>
          <w:lang w:val="en-US"/>
        </w:rPr>
        <w:t>Right</w:t>
      </w:r>
      <w:r w:rsidRPr="000D1960">
        <w:rPr>
          <w:rFonts w:ascii="Consolas" w:hAnsi="Consolas" w:cs="Times New Roman"/>
          <w:sz w:val="28"/>
          <w:szCs w:val="28"/>
        </w:rPr>
        <w:t xml:space="preserve"> , </w:t>
      </w:r>
      <w:r w:rsidRPr="000D1960">
        <w:rPr>
          <w:rFonts w:ascii="Consolas" w:hAnsi="Consolas" w:cs="Times New Roman"/>
          <w:sz w:val="28"/>
          <w:szCs w:val="28"/>
          <w:lang w:val="en-US"/>
        </w:rPr>
        <w:t>level</w:t>
      </w:r>
      <w:r w:rsidRPr="000D1960">
        <w:rPr>
          <w:rFonts w:ascii="Consolas" w:hAnsi="Consolas" w:cs="Times New Roman"/>
          <w:sz w:val="28"/>
          <w:szCs w:val="28"/>
        </w:rPr>
        <w:t>+1);</w:t>
      </w:r>
      <w:r w:rsidRPr="000D1960">
        <w:rPr>
          <w:rFonts w:ascii="Consolas" w:hAnsi="Consolas" w:cs="Times New Roman"/>
          <w:sz w:val="28"/>
          <w:szCs w:val="28"/>
        </w:rPr>
        <w:tab/>
      </w:r>
      <w:r w:rsidRPr="000D1960">
        <w:rPr>
          <w:rFonts w:ascii="Consolas" w:hAnsi="Consolas" w:cs="Times New Roman"/>
          <w:sz w:val="28"/>
          <w:szCs w:val="28"/>
        </w:rPr>
        <w:tab/>
        <w:t>// Вывод правого поддерева</w:t>
      </w:r>
    </w:p>
    <w:p w14:paraId="3F68C769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  <w:lang w:val="en-US"/>
        </w:rPr>
      </w:pPr>
      <w:r w:rsidRPr="000D1960">
        <w:rPr>
          <w:rFonts w:ascii="Consolas" w:hAnsi="Consolas" w:cs="Times New Roman"/>
          <w:sz w:val="28"/>
          <w:szCs w:val="28"/>
        </w:rPr>
        <w:tab/>
        <w:t xml:space="preserve">   </w:t>
      </w:r>
      <w:r w:rsidRPr="000D1960">
        <w:rPr>
          <w:rFonts w:ascii="Consolas" w:hAnsi="Consolas" w:cs="Times New Roman"/>
          <w:sz w:val="28"/>
          <w:szCs w:val="28"/>
        </w:rPr>
        <w:tab/>
      </w:r>
      <w:r w:rsidRPr="000D1960">
        <w:rPr>
          <w:rFonts w:ascii="Consolas" w:hAnsi="Consolas" w:cs="Times New Roman"/>
          <w:sz w:val="28"/>
          <w:szCs w:val="28"/>
          <w:lang w:val="en-US"/>
        </w:rPr>
        <w:t>for ( int i=0; i&lt;level; i++)  cout&lt;&lt;"    ";</w:t>
      </w:r>
    </w:p>
    <w:p w14:paraId="31B6E422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  <w:lang w:val="en-US"/>
        </w:rPr>
      </w:pPr>
      <w:r w:rsidRPr="000D1960">
        <w:rPr>
          <w:rFonts w:ascii="Consolas" w:hAnsi="Consolas" w:cs="Times New Roman"/>
          <w:sz w:val="28"/>
          <w:szCs w:val="28"/>
          <w:lang w:val="en-US"/>
        </w:rPr>
        <w:tab/>
      </w:r>
      <w:r w:rsidRPr="000D1960">
        <w:rPr>
          <w:rFonts w:ascii="Consolas" w:hAnsi="Consolas" w:cs="Times New Roman"/>
          <w:sz w:val="28"/>
          <w:szCs w:val="28"/>
          <w:lang w:val="en-US"/>
        </w:rPr>
        <w:tab/>
        <w:t>cout&lt;&lt; t -&gt; info;</w:t>
      </w:r>
    </w:p>
    <w:p w14:paraId="505AAFC9" w14:textId="77777777" w:rsidR="000D1960" w:rsidRPr="007C3DE3" w:rsidRDefault="000D1960" w:rsidP="000D1960">
      <w:pPr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sz w:val="28"/>
          <w:szCs w:val="28"/>
          <w:lang w:val="en-US"/>
        </w:rPr>
        <w:tab/>
        <w:t xml:space="preserve">   </w:t>
      </w:r>
      <w:r w:rsidRPr="000D1960">
        <w:rPr>
          <w:rFonts w:ascii="Consolas" w:hAnsi="Consolas" w:cs="Times New Roman"/>
          <w:sz w:val="28"/>
          <w:szCs w:val="28"/>
          <w:lang w:val="en-US"/>
        </w:rPr>
        <w:tab/>
        <w:t>View</w:t>
      </w:r>
      <w:r w:rsidRPr="007C3DE3">
        <w:rPr>
          <w:rFonts w:ascii="Consolas" w:hAnsi="Consolas" w:cs="Times New Roman"/>
          <w:sz w:val="28"/>
          <w:szCs w:val="28"/>
        </w:rPr>
        <w:t xml:space="preserve">( </w:t>
      </w:r>
      <w:r w:rsidRPr="000D1960">
        <w:rPr>
          <w:rFonts w:ascii="Consolas" w:hAnsi="Consolas" w:cs="Times New Roman"/>
          <w:sz w:val="28"/>
          <w:szCs w:val="28"/>
          <w:lang w:val="en-US"/>
        </w:rPr>
        <w:t>t</w:t>
      </w:r>
      <w:r w:rsidRPr="007C3DE3">
        <w:rPr>
          <w:rFonts w:ascii="Consolas" w:hAnsi="Consolas" w:cs="Times New Roman"/>
          <w:sz w:val="28"/>
          <w:szCs w:val="28"/>
        </w:rPr>
        <w:t xml:space="preserve"> -&gt; </w:t>
      </w:r>
      <w:r w:rsidRPr="000D1960">
        <w:rPr>
          <w:rFonts w:ascii="Consolas" w:hAnsi="Consolas" w:cs="Times New Roman"/>
          <w:sz w:val="28"/>
          <w:szCs w:val="28"/>
          <w:lang w:val="en-US"/>
        </w:rPr>
        <w:t>Left</w:t>
      </w:r>
      <w:r w:rsidRPr="007C3DE3">
        <w:rPr>
          <w:rFonts w:ascii="Consolas" w:hAnsi="Consolas" w:cs="Times New Roman"/>
          <w:sz w:val="28"/>
          <w:szCs w:val="28"/>
        </w:rPr>
        <w:t xml:space="preserve"> , </w:t>
      </w:r>
      <w:r w:rsidRPr="000D1960">
        <w:rPr>
          <w:rFonts w:ascii="Consolas" w:hAnsi="Consolas" w:cs="Times New Roman"/>
          <w:sz w:val="28"/>
          <w:szCs w:val="28"/>
          <w:lang w:val="en-US"/>
        </w:rPr>
        <w:t>level</w:t>
      </w:r>
      <w:r w:rsidRPr="007C3DE3">
        <w:rPr>
          <w:rFonts w:ascii="Consolas" w:hAnsi="Consolas" w:cs="Times New Roman"/>
          <w:sz w:val="28"/>
          <w:szCs w:val="28"/>
        </w:rPr>
        <w:t xml:space="preserve">+1); </w:t>
      </w:r>
      <w:r w:rsidRPr="007C3DE3">
        <w:rPr>
          <w:rFonts w:ascii="Consolas" w:hAnsi="Consolas" w:cs="Times New Roman"/>
          <w:sz w:val="28"/>
          <w:szCs w:val="28"/>
        </w:rPr>
        <w:tab/>
      </w:r>
      <w:r w:rsidRPr="007C3DE3">
        <w:rPr>
          <w:rFonts w:ascii="Consolas" w:hAnsi="Consolas" w:cs="Times New Roman"/>
          <w:sz w:val="28"/>
          <w:szCs w:val="28"/>
        </w:rPr>
        <w:tab/>
        <w:t xml:space="preserve">// </w:t>
      </w:r>
      <w:r w:rsidRPr="000D1960">
        <w:rPr>
          <w:rFonts w:ascii="Consolas" w:hAnsi="Consolas" w:cs="Times New Roman"/>
          <w:sz w:val="28"/>
          <w:szCs w:val="28"/>
        </w:rPr>
        <w:t>Вывод</w:t>
      </w:r>
      <w:r w:rsidRPr="007C3DE3">
        <w:rPr>
          <w:rFonts w:ascii="Consolas" w:hAnsi="Consolas" w:cs="Times New Roman"/>
          <w:sz w:val="28"/>
          <w:szCs w:val="28"/>
        </w:rPr>
        <w:t xml:space="preserve"> </w:t>
      </w:r>
      <w:r w:rsidRPr="000D1960">
        <w:rPr>
          <w:rFonts w:ascii="Consolas" w:hAnsi="Consolas" w:cs="Times New Roman"/>
          <w:sz w:val="28"/>
          <w:szCs w:val="28"/>
        </w:rPr>
        <w:t>левого</w:t>
      </w:r>
      <w:r w:rsidRPr="007C3DE3">
        <w:rPr>
          <w:rFonts w:ascii="Consolas" w:hAnsi="Consolas" w:cs="Times New Roman"/>
          <w:sz w:val="28"/>
          <w:szCs w:val="28"/>
        </w:rPr>
        <w:t xml:space="preserve"> </w:t>
      </w:r>
      <w:r w:rsidRPr="000D1960">
        <w:rPr>
          <w:rFonts w:ascii="Consolas" w:hAnsi="Consolas" w:cs="Times New Roman"/>
          <w:sz w:val="28"/>
          <w:szCs w:val="28"/>
        </w:rPr>
        <w:t>поддерева</w:t>
      </w:r>
    </w:p>
    <w:p w14:paraId="42169E24" w14:textId="77777777" w:rsidR="000D1960" w:rsidRPr="000D1960" w:rsidRDefault="000D1960" w:rsidP="000D1960">
      <w:pPr>
        <w:rPr>
          <w:rFonts w:ascii="Consolas" w:hAnsi="Consolas" w:cs="Times New Roman"/>
          <w:sz w:val="28"/>
          <w:szCs w:val="28"/>
        </w:rPr>
      </w:pPr>
      <w:r w:rsidRPr="007C3DE3">
        <w:rPr>
          <w:rFonts w:ascii="Consolas" w:hAnsi="Consolas" w:cs="Times New Roman"/>
          <w:sz w:val="28"/>
          <w:szCs w:val="28"/>
        </w:rPr>
        <w:tab/>
      </w:r>
      <w:r w:rsidRPr="000D1960">
        <w:rPr>
          <w:rFonts w:ascii="Consolas" w:hAnsi="Consolas" w:cs="Times New Roman"/>
          <w:sz w:val="28"/>
          <w:szCs w:val="28"/>
        </w:rPr>
        <w:t>}</w:t>
      </w:r>
    </w:p>
    <w:p w14:paraId="78BDA909" w14:textId="2DF7748A" w:rsidR="000D1960" w:rsidRDefault="000D1960" w:rsidP="000D1960">
      <w:pPr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sz w:val="28"/>
          <w:szCs w:val="28"/>
        </w:rPr>
        <w:t>}</w:t>
      </w:r>
    </w:p>
    <w:p w14:paraId="093EAB87" w14:textId="0136AC0F" w:rsidR="000D1960" w:rsidRDefault="000D1960" w:rsidP="000D1960">
      <w:pPr>
        <w:rPr>
          <w:rFonts w:ascii="Consolas" w:hAnsi="Consolas" w:cs="Times New Roman"/>
          <w:sz w:val="28"/>
          <w:szCs w:val="28"/>
        </w:rPr>
      </w:pPr>
      <w:r w:rsidRPr="000D1960">
        <w:rPr>
          <w:rFonts w:ascii="Consolas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0B344FFA" wp14:editId="0DF805DE">
            <wp:extent cx="5940425" cy="2585720"/>
            <wp:effectExtent l="0" t="0" r="3175" b="0"/>
            <wp:docPr id="266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73676F" w14:textId="4FC3CADC" w:rsidR="002E344F" w:rsidRDefault="002E344F" w:rsidP="002E3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44F">
        <w:rPr>
          <w:rFonts w:ascii="Times New Roman" w:hAnsi="Times New Roman" w:cs="Times New Roman"/>
          <w:b/>
          <w:bCs/>
          <w:sz w:val="28"/>
          <w:szCs w:val="28"/>
        </w:rPr>
        <w:t>Освобождение памяти</w:t>
      </w:r>
    </w:p>
    <w:p w14:paraId="3EC25265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  <w:lang w:val="en-US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>void Del_All(Tree *t)  {</w:t>
      </w:r>
    </w:p>
    <w:p w14:paraId="3FDFC15C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  <w:lang w:val="en-US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 xml:space="preserve">  </w:t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  <w:t>if ( t != NULL)  {</w:t>
      </w:r>
    </w:p>
    <w:p w14:paraId="0609CA01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  <w:lang w:val="en-US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  <w:t>Del_All ( t -&gt; Left);</w:t>
      </w:r>
    </w:p>
    <w:p w14:paraId="40974B33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  <w:lang w:val="en-US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  <w:t>Del_All ( t -&gt; Right);</w:t>
      </w:r>
    </w:p>
    <w:p w14:paraId="072CBE45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  <w:lang w:val="en-US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 xml:space="preserve">      </w:t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  <w:t>delete t;</w:t>
      </w:r>
    </w:p>
    <w:p w14:paraId="5A8C0F44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</w:rPr>
      </w:pPr>
      <w:r w:rsidRPr="002E344F">
        <w:rPr>
          <w:rFonts w:ascii="Consolas" w:hAnsi="Consolas" w:cs="Times New Roman"/>
          <w:sz w:val="28"/>
          <w:szCs w:val="28"/>
          <w:lang w:val="en-US"/>
        </w:rPr>
        <w:t xml:space="preserve">   </w:t>
      </w:r>
      <w:r w:rsidRPr="002E344F">
        <w:rPr>
          <w:rFonts w:ascii="Consolas" w:hAnsi="Consolas" w:cs="Times New Roman"/>
          <w:sz w:val="28"/>
          <w:szCs w:val="28"/>
          <w:lang w:val="en-US"/>
        </w:rPr>
        <w:tab/>
      </w:r>
      <w:r w:rsidRPr="002E344F">
        <w:rPr>
          <w:rFonts w:ascii="Consolas" w:hAnsi="Consolas" w:cs="Times New Roman"/>
          <w:sz w:val="28"/>
          <w:szCs w:val="28"/>
        </w:rPr>
        <w:t>}</w:t>
      </w:r>
    </w:p>
    <w:p w14:paraId="4A32985E" w14:textId="77777777" w:rsidR="002E344F" w:rsidRPr="002E344F" w:rsidRDefault="002E344F" w:rsidP="002E344F">
      <w:pPr>
        <w:rPr>
          <w:rFonts w:ascii="Consolas" w:hAnsi="Consolas" w:cs="Times New Roman"/>
          <w:sz w:val="28"/>
          <w:szCs w:val="28"/>
        </w:rPr>
      </w:pPr>
      <w:r w:rsidRPr="002E344F">
        <w:rPr>
          <w:rFonts w:ascii="Consolas" w:hAnsi="Consolas" w:cs="Times New Roman"/>
          <w:sz w:val="28"/>
          <w:szCs w:val="28"/>
        </w:rPr>
        <w:t>}</w:t>
      </w:r>
    </w:p>
    <w:p w14:paraId="254A27ED" w14:textId="77777777" w:rsidR="002E344F" w:rsidRPr="000D1960" w:rsidRDefault="002E344F" w:rsidP="002E344F">
      <w:pPr>
        <w:rPr>
          <w:rFonts w:ascii="Times New Roman" w:hAnsi="Times New Roman" w:cs="Times New Roman"/>
          <w:sz w:val="28"/>
          <w:szCs w:val="28"/>
        </w:rPr>
      </w:pPr>
    </w:p>
    <w:p w14:paraId="700A0552" w14:textId="267AC79E" w:rsidR="000D1960" w:rsidRDefault="002E344F" w:rsidP="002E3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44F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4F48BB9C" w14:textId="1533586E" w:rsidR="002E344F" w:rsidRDefault="002E344F" w:rsidP="002E3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пример</w:t>
      </w:r>
      <w:r w:rsidR="007C3D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(создание бинарного дерева</w:t>
      </w:r>
      <w:r w:rsidR="00683BED">
        <w:rPr>
          <w:rFonts w:ascii="Times New Roman" w:hAnsi="Times New Roman" w:cs="Times New Roman"/>
          <w:sz w:val="28"/>
          <w:szCs w:val="28"/>
        </w:rPr>
        <w:t>, вывод</w:t>
      </w:r>
      <w:r w:rsidR="007C3DE3">
        <w:rPr>
          <w:rFonts w:ascii="Times New Roman" w:hAnsi="Times New Roman" w:cs="Times New Roman"/>
          <w:sz w:val="28"/>
          <w:szCs w:val="28"/>
        </w:rPr>
        <w:t>, удаление узла</w:t>
      </w:r>
      <w:r>
        <w:rPr>
          <w:rFonts w:ascii="Times New Roman" w:hAnsi="Times New Roman" w:cs="Times New Roman"/>
          <w:sz w:val="28"/>
          <w:szCs w:val="28"/>
        </w:rPr>
        <w:t>) представленный в методичке дописав вызывающую функцию для методов</w:t>
      </w:r>
      <w:r w:rsidR="007C3DE3">
        <w:rPr>
          <w:rFonts w:ascii="Times New Roman" w:hAnsi="Times New Roman" w:cs="Times New Roman"/>
          <w:sz w:val="28"/>
          <w:szCs w:val="28"/>
        </w:rPr>
        <w:t>.</w:t>
      </w:r>
    </w:p>
    <w:p w14:paraId="723B5D0D" w14:textId="31F909C3" w:rsidR="00683BED" w:rsidRDefault="00487C5D" w:rsidP="002E3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поля в элемент дерева</w:t>
      </w:r>
      <w:r w:rsidR="007C3DE3">
        <w:rPr>
          <w:rFonts w:ascii="Times New Roman" w:hAnsi="Times New Roman" w:cs="Times New Roman"/>
          <w:sz w:val="28"/>
          <w:szCs w:val="28"/>
        </w:rPr>
        <w:t xml:space="preserve"> (какое-</w:t>
      </w:r>
      <w:bookmarkStart w:id="0" w:name="_GoBack"/>
      <w:bookmarkEnd w:id="0"/>
      <w:r w:rsidR="007C3DE3">
        <w:rPr>
          <w:rFonts w:ascii="Times New Roman" w:hAnsi="Times New Roman" w:cs="Times New Roman"/>
          <w:sz w:val="28"/>
          <w:szCs w:val="28"/>
        </w:rPr>
        <w:t>либо информационное поле, текстовое)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BDF1D3" w14:textId="782E8D21" w:rsidR="00487C5D" w:rsidRDefault="00487C5D" w:rsidP="002E3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информацию по четным ключам.</w:t>
      </w:r>
    </w:p>
    <w:p w14:paraId="2CE92C64" w14:textId="3E23B19B" w:rsidR="00487C5D" w:rsidRDefault="00487C5D" w:rsidP="002E3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недостающие обходы по дереву</w:t>
      </w:r>
      <w:r w:rsidR="000E4209">
        <w:rPr>
          <w:rFonts w:ascii="Times New Roman" w:hAnsi="Times New Roman" w:cs="Times New Roman"/>
          <w:sz w:val="28"/>
          <w:szCs w:val="28"/>
        </w:rPr>
        <w:t>.</w:t>
      </w:r>
    </w:p>
    <w:p w14:paraId="7A614D97" w14:textId="3A8BD3F4" w:rsidR="000E4209" w:rsidRDefault="000E4209" w:rsidP="000E420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209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2FF3A9A" w14:textId="77777777" w:rsidR="000E4209" w:rsidRDefault="000E4209" w:rsidP="000E420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1. Дайте определение дерева, бинарного дерева.</w:t>
      </w:r>
    </w:p>
    <w:p w14:paraId="44780F98" w14:textId="77777777" w:rsidR="000E4209" w:rsidRDefault="000E4209" w:rsidP="000E420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Pr="002238DA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 xml:space="preserve"> Какого типа отношения представляются деревом?</w:t>
      </w:r>
    </w:p>
    <w:p w14:paraId="4CFB188E" w14:textId="6DB23947" w:rsidR="000E4209" w:rsidRDefault="000E4209" w:rsidP="000E4209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3.  Чем отличается определение степени вершины дерева от степени вершины графа?</w:t>
      </w:r>
    </w:p>
    <w:p w14:paraId="57E9CD5C" w14:textId="2DA0A72F" w:rsidR="000E4209" w:rsidRDefault="000E4209" w:rsidP="000E4209">
      <w:pPr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4.  Какие структуры хранения используют для представления деревьев?</w:t>
      </w:r>
    </w:p>
    <w:p w14:paraId="3F783117" w14:textId="77777777" w:rsidR="000E4209" w:rsidRPr="00F4661D" w:rsidRDefault="000E4209" w:rsidP="000E4209">
      <w:pPr>
        <w:ind w:firstLine="720"/>
        <w:jc w:val="both"/>
        <w:rPr>
          <w:noProof/>
          <w:sz w:val="28"/>
          <w:szCs w:val="28"/>
        </w:rPr>
      </w:pPr>
    </w:p>
    <w:p w14:paraId="01002410" w14:textId="69379DA4" w:rsidR="000E4209" w:rsidRPr="00E77C4E" w:rsidRDefault="000E4209" w:rsidP="000E42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5</w:t>
      </w:r>
      <w:r w:rsidRPr="00E77C4E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В каком порядке требуется обходить дерево выражения с бинарными операциями для получения постфиксной записи выражения: сверху, снизу или слева направо?</w:t>
      </w:r>
    </w:p>
    <w:p w14:paraId="214F1C59" w14:textId="77777777" w:rsidR="000E4209" w:rsidRPr="000E4209" w:rsidRDefault="000E4209" w:rsidP="000E4209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E4209" w:rsidRPr="000E4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CB78D7"/>
    <w:multiLevelType w:val="hybridMultilevel"/>
    <w:tmpl w:val="7D00C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C9"/>
    <w:rsid w:val="00036C2A"/>
    <w:rsid w:val="000D1960"/>
    <w:rsid w:val="000E4209"/>
    <w:rsid w:val="001F421E"/>
    <w:rsid w:val="002E344F"/>
    <w:rsid w:val="00487C5D"/>
    <w:rsid w:val="00683BED"/>
    <w:rsid w:val="006A076B"/>
    <w:rsid w:val="007C3DE3"/>
    <w:rsid w:val="00A6482E"/>
    <w:rsid w:val="00B863C9"/>
    <w:rsid w:val="00D12AEC"/>
    <w:rsid w:val="00D15F7C"/>
    <w:rsid w:val="00DF0EB4"/>
    <w:rsid w:val="00F4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5E38"/>
  <w15:chartTrackingRefBased/>
  <w15:docId w15:val="{AA1F7A1F-C763-4EE2-BBED-43CBACE4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21E"/>
  </w:style>
  <w:style w:type="paragraph" w:styleId="1">
    <w:name w:val="heading 1"/>
    <w:basedOn w:val="a0"/>
    <w:next w:val="a0"/>
    <w:link w:val="10"/>
    <w:qFormat/>
    <w:rsid w:val="00D15F7C"/>
    <w:pPr>
      <w:keepNext/>
      <w:widowControl/>
      <w:outlineLvl w:val="0"/>
    </w:pPr>
    <w:rPr>
      <w:rFonts w:ascii="Times New Roman" w:hAnsi="Times New Roman" w:cs="Times New Roman"/>
      <w:spacing w:val="0"/>
      <w:kern w:val="0"/>
      <w:position w:val="0"/>
      <w:shd w:val="clear" w:color="auto" w:fill="auto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"/>
    <w:link w:val="a5"/>
    <w:rsid w:val="001F421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1"/>
    <w:link w:val="a4"/>
    <w:rsid w:val="001F42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rsid w:val="00D15F7C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a0">
    <w:name w:val="Стиль"/>
    <w:rsid w:val="00D15F7C"/>
    <w:pPr>
      <w:widowControl w:val="0"/>
      <w:spacing w:after="0" w:line="240" w:lineRule="auto"/>
    </w:pPr>
    <w:rPr>
      <w:rFonts w:ascii="Wingdings" w:eastAsia="Times New Roman" w:hAnsi="Wingdings" w:cs="Wingdings"/>
      <w:spacing w:val="-1"/>
      <w:kern w:val="65535"/>
      <w:position w:val="-1"/>
      <w:sz w:val="24"/>
      <w:szCs w:val="24"/>
      <w:shd w:val="clear" w:color="FFFFFF" w:fill="FFFFFF"/>
    </w:rPr>
  </w:style>
  <w:style w:type="paragraph" w:styleId="a6">
    <w:name w:val="Normal (Web)"/>
    <w:basedOn w:val="a"/>
    <w:uiPriority w:val="99"/>
    <w:semiHidden/>
    <w:unhideWhenUsed/>
    <w:rsid w:val="00F40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2E3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Андреянов Никита Валерьевич</dc:creator>
  <cp:keywords/>
  <dc:description/>
  <cp:lastModifiedBy>dit_07_219a</cp:lastModifiedBy>
  <cp:revision>7</cp:revision>
  <dcterms:created xsi:type="dcterms:W3CDTF">2021-04-07T20:13:00Z</dcterms:created>
  <dcterms:modified xsi:type="dcterms:W3CDTF">2021-04-10T05:16:00Z</dcterms:modified>
</cp:coreProperties>
</file>