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D4" w:rsidRDefault="004B77D4" w:rsidP="004B77D4">
      <w:pPr>
        <w:jc w:val="center"/>
      </w:pPr>
      <w:r>
        <w:t>1.uzdevums</w:t>
      </w:r>
    </w:p>
    <w:p w:rsidR="004B77D4" w:rsidRDefault="004B77D4" w:rsidP="004B77D4">
      <w:pPr>
        <w:pStyle w:val="ListParagraph"/>
        <w:numPr>
          <w:ilvl w:val="0"/>
          <w:numId w:val="1"/>
        </w:numPr>
      </w:pPr>
      <w:r>
        <w:t>Pirmā līmeņa virsraksts</w:t>
      </w:r>
      <w:r>
        <w:t xml:space="preserve">(krāsa #111, fonts –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-serif, 200px izmērs, atstarpes starp burtiem -1px; centrēts.)</w:t>
      </w:r>
    </w:p>
    <w:p w:rsidR="004B77D4" w:rsidRDefault="004B77D4" w:rsidP="004B77D4">
      <w:pPr>
        <w:pStyle w:val="ListParagraph"/>
        <w:numPr>
          <w:ilvl w:val="0"/>
          <w:numId w:val="1"/>
        </w:numPr>
      </w:pPr>
      <w:r>
        <w:t>Otrā līmeņa virsraksts</w:t>
      </w:r>
      <w:r>
        <w:t xml:space="preserve">(krāsa #111, fonts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-serif, 30px izmērs, centrēts.)</w:t>
      </w:r>
    </w:p>
    <w:p w:rsidR="004B77D4" w:rsidRDefault="004B77D4" w:rsidP="004B77D4">
      <w:pPr>
        <w:pStyle w:val="ListParagraph"/>
        <w:numPr>
          <w:ilvl w:val="0"/>
          <w:numId w:val="1"/>
        </w:numPr>
      </w:pPr>
      <w:r>
        <w:t>Horizontāla līnija (</w:t>
      </w:r>
      <w:r>
        <w:t>10px augsta, centrēta, platums 90% no ekrāna izmēra, melna)</w:t>
      </w:r>
    </w:p>
    <w:p w:rsidR="004B77D4" w:rsidRDefault="004B77D4" w:rsidP="004B77D4">
      <w:pPr>
        <w:pStyle w:val="ListParagraph"/>
        <w:numPr>
          <w:ilvl w:val="0"/>
          <w:numId w:val="1"/>
        </w:numPr>
      </w:pPr>
      <w:r>
        <w:t>Teksts( krāsa #</w:t>
      </w:r>
      <w:r w:rsidRPr="004B77D4">
        <w:t>685206</w:t>
      </w:r>
      <w:r>
        <w:t xml:space="preserve">,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, izmērs 14px, centrēts un </w:t>
      </w:r>
      <w:proofErr w:type="spellStart"/>
      <w:r>
        <w:t>justify</w:t>
      </w:r>
      <w:proofErr w:type="spellEnd"/>
      <w:r>
        <w:t xml:space="preserve"> formatējums)</w:t>
      </w:r>
    </w:p>
    <w:p w:rsidR="004B77D4" w:rsidRDefault="004B77D4" w:rsidP="004B77D4">
      <w:pPr>
        <w:pStyle w:val="ListParagraph"/>
        <w:numPr>
          <w:ilvl w:val="0"/>
          <w:numId w:val="1"/>
        </w:numPr>
      </w:pPr>
      <w:r>
        <w:t>Horizontāla līnija(</w:t>
      </w:r>
      <w:r>
        <w:t>10px augsta, centrēta, platums 90% no ekrāna izmēra, melna)</w:t>
      </w:r>
    </w:p>
    <w:p w:rsidR="004B77D4" w:rsidRDefault="004B77D4" w:rsidP="004B77D4">
      <w:pPr>
        <w:jc w:val="center"/>
      </w:pPr>
      <w:r>
        <w:rPr>
          <w:noProof/>
          <w:lang w:eastAsia="lv-LV"/>
        </w:rPr>
        <w:drawing>
          <wp:inline distT="0" distB="0" distL="0" distR="0" wp14:anchorId="5C327F1A" wp14:editId="246C9052">
            <wp:extent cx="4991100" cy="205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71" cy="20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D4" w:rsidRDefault="004B77D4" w:rsidP="004B77D4"/>
    <w:p w:rsidR="00594CFE" w:rsidRDefault="004B77D4" w:rsidP="004B77D4">
      <w:pPr>
        <w:jc w:val="center"/>
      </w:pPr>
      <w:r>
        <w:t>2.uzdevums</w:t>
      </w:r>
      <w:bookmarkStart w:id="0" w:name="_GoBack"/>
      <w:bookmarkEnd w:id="0"/>
    </w:p>
    <w:p w:rsidR="004B77D4" w:rsidRDefault="004B77D4">
      <w:r>
        <w:t xml:space="preserve">1.  Pirmā līmeņa virsraksts (krāsa #111, fonts –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-serif, 200px izmērs, atstarpes starp burtiem -1px; centrēts.)</w:t>
      </w:r>
    </w:p>
    <w:p w:rsidR="004B77D4" w:rsidRDefault="004B77D4">
      <w:r>
        <w:t>2. Otrā līmeņa virsraksts</w:t>
      </w:r>
      <w:r w:rsidRPr="004B77D4">
        <w:t xml:space="preserve"> </w:t>
      </w:r>
      <w:r>
        <w:t>(</w:t>
      </w:r>
      <w:r>
        <w:t xml:space="preserve">krāsa #111, fonts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, </w:t>
      </w:r>
      <w:proofErr w:type="spellStart"/>
      <w:r>
        <w:t>sans</w:t>
      </w:r>
      <w:proofErr w:type="spellEnd"/>
      <w:r>
        <w:t xml:space="preserve">-serif, </w:t>
      </w:r>
      <w:r>
        <w:t>3</w:t>
      </w:r>
      <w:r>
        <w:t>0px izmērs, centrēts.</w:t>
      </w:r>
      <w:r>
        <w:t>)</w:t>
      </w:r>
    </w:p>
    <w:p w:rsidR="004B77D4" w:rsidRDefault="004B77D4">
      <w:r>
        <w:t>3. Horizontāla līnija ( 10px augsta, centrēta, platums 90% no ekrāna izmēra, melna)</w:t>
      </w:r>
    </w:p>
    <w:p w:rsidR="004B77D4" w:rsidRDefault="004B77D4">
      <w:r>
        <w:t>4. 4 div bloki 1 rindā, kopā 2 rindās, katrs savā krāsā. Platums 25% katram, augstums 100px;</w:t>
      </w:r>
    </w:p>
    <w:p w:rsidR="004B77D4" w:rsidRDefault="004B77D4"/>
    <w:p w:rsidR="004B77D4" w:rsidRDefault="004B77D4">
      <w:r>
        <w:rPr>
          <w:noProof/>
          <w:lang w:eastAsia="lv-LV"/>
        </w:rPr>
        <w:drawing>
          <wp:inline distT="0" distB="0" distL="0" distR="0" wp14:anchorId="6D8C2435" wp14:editId="2E94C14D">
            <wp:extent cx="4800171" cy="2333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524" cy="2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8065F"/>
    <w:multiLevelType w:val="hybridMultilevel"/>
    <w:tmpl w:val="477E08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D4"/>
    <w:rsid w:val="004B77D4"/>
    <w:rsid w:val="005D5D94"/>
    <w:rsid w:val="007B5E2E"/>
    <w:rsid w:val="00A71D58"/>
    <w:rsid w:val="00C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5128"/>
  <w15:chartTrackingRefBased/>
  <w15:docId w15:val="{49466FC5-F33C-4653-A8E6-8CF9E8FA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568</Words>
  <Characters>324</Characters>
  <Application>Microsoft Office Word</Application>
  <DocSecurity>0</DocSecurity>
  <Lines>2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2017-04-02T19:56:00Z</dcterms:created>
  <dcterms:modified xsi:type="dcterms:W3CDTF">2017-04-02T20:07:00Z</dcterms:modified>
</cp:coreProperties>
</file>