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FE" w:rsidRDefault="00E006A8">
      <w:r>
        <w:t>Uzdevums</w:t>
      </w:r>
    </w:p>
    <w:p w:rsidR="00E006A8" w:rsidRDefault="00E006A8">
      <w:r>
        <w:t>Izveidot lapu kurā atrodas bilde ar vilcienu, to uzklikšķinot, tas pārvietojas pa labi</w:t>
      </w:r>
      <w:bookmarkStart w:id="0" w:name="_GoBack"/>
      <w:bookmarkEnd w:id="0"/>
    </w:p>
    <w:sectPr w:rsidR="00E006A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7B"/>
    <w:rsid w:val="005D5D94"/>
    <w:rsid w:val="0074757B"/>
    <w:rsid w:val="007B5E2E"/>
    <w:rsid w:val="00A71D58"/>
    <w:rsid w:val="00C71765"/>
    <w:rsid w:val="00E0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5F19D"/>
  <w15:chartTrackingRefBased/>
  <w15:docId w15:val="{33E97A7A-82A6-449B-A78E-3412875A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lacitis456@gmail.com</dc:creator>
  <cp:keywords/>
  <dc:description/>
  <cp:lastModifiedBy>lacitis456@gmail.com</cp:lastModifiedBy>
  <cp:revision>2</cp:revision>
  <dcterms:created xsi:type="dcterms:W3CDTF">2017-04-24T12:07:00Z</dcterms:created>
  <dcterms:modified xsi:type="dcterms:W3CDTF">2017-04-24T12:07:00Z</dcterms:modified>
</cp:coreProperties>
</file>