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9177" w14:textId="77777777" w:rsidR="009B4E2D" w:rsidRDefault="009B4E2D" w:rsidP="009B4E2D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6310C5">
        <w:rPr>
          <w:b/>
          <w:sz w:val="28"/>
          <w:szCs w:val="28"/>
        </w:rPr>
        <w:t>DAFTAR TABEL</w:t>
      </w:r>
    </w:p>
    <w:p w14:paraId="2F2B431F" w14:textId="77777777" w:rsidR="009B4E2D" w:rsidRPr="004F3013" w:rsidRDefault="009B4E2D" w:rsidP="009B4E2D">
      <w:pPr>
        <w:spacing w:line="360" w:lineRule="auto"/>
        <w:jc w:val="center"/>
        <w:rPr>
          <w:b/>
          <w:szCs w:val="28"/>
          <w:lang w:val="id-ID"/>
        </w:rPr>
      </w:pPr>
    </w:p>
    <w:p w14:paraId="29BABB47" w14:textId="77777777" w:rsidR="009B4E2D" w:rsidRDefault="009B4E2D" w:rsidP="009B4E2D">
      <w:pPr>
        <w:tabs>
          <w:tab w:val="left" w:pos="3119"/>
          <w:tab w:val="left" w:pos="7371"/>
          <w:tab w:val="left" w:pos="7937"/>
          <w:tab w:val="right" w:pos="8648"/>
        </w:tabs>
        <w:spacing w:line="360" w:lineRule="auto"/>
        <w:rPr>
          <w:szCs w:val="28"/>
          <w:lang w:val="id-ID"/>
        </w:rPr>
      </w:pPr>
      <w:r>
        <w:rPr>
          <w:szCs w:val="28"/>
          <w:lang w:val="id-ID"/>
        </w:rPr>
        <w:t xml:space="preserve">Nomor    </w:t>
      </w:r>
      <w:r>
        <w:rPr>
          <w:szCs w:val="28"/>
        </w:rPr>
        <w:t xml:space="preserve">                                        </w:t>
      </w:r>
      <w:r>
        <w:rPr>
          <w:szCs w:val="28"/>
          <w:lang w:val="id-ID"/>
        </w:rPr>
        <w:t xml:space="preserve">Judul Tabel                             </w:t>
      </w:r>
      <w:r>
        <w:rPr>
          <w:szCs w:val="28"/>
        </w:rPr>
        <w:t xml:space="preserve"> </w:t>
      </w:r>
      <w:r>
        <w:rPr>
          <w:szCs w:val="28"/>
          <w:lang w:val="id-ID"/>
        </w:rPr>
        <w:t xml:space="preserve">          </w:t>
      </w:r>
      <w:r>
        <w:rPr>
          <w:szCs w:val="28"/>
        </w:rPr>
        <w:t xml:space="preserve">   </w:t>
      </w:r>
      <w:r>
        <w:rPr>
          <w:szCs w:val="28"/>
          <w:lang w:val="id-ID"/>
        </w:rPr>
        <w:t>Halaman</w:t>
      </w:r>
    </w:p>
    <w:p w14:paraId="7BAF636A" w14:textId="1F4A3B57" w:rsidR="009B4E2D" w:rsidRDefault="009B4E2D" w:rsidP="009B4E2D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 w:rsidR="006E28B1">
        <w:rPr>
          <w:rFonts w:eastAsia="Calibri"/>
          <w:bCs/>
          <w:noProof/>
        </w:rPr>
        <w:t>4</w:t>
      </w:r>
      <w:r>
        <w:rPr>
          <w:rFonts w:eastAsia="Calibri"/>
          <w:bCs/>
          <w:noProof/>
        </w:rPr>
        <w:t xml:space="preserve">.1 </w:t>
      </w:r>
      <w:r w:rsidR="006E28B1">
        <w:rPr>
          <w:rFonts w:eastAsia="Calibri"/>
          <w:bCs/>
          <w:noProof/>
        </w:rPr>
        <w:t xml:space="preserve">Hasil wawancara </w:t>
      </w:r>
      <w:r>
        <w:rPr>
          <w:rFonts w:eastAsia="Calibri"/>
          <w:bCs/>
          <w:noProof/>
        </w:rPr>
        <w:tab/>
      </w:r>
      <w:r w:rsidR="002B0719">
        <w:rPr>
          <w:rFonts w:eastAsia="Calibri"/>
          <w:bCs/>
          <w:noProof/>
        </w:rPr>
        <w:t>I</w:t>
      </w:r>
      <w:r>
        <w:rPr>
          <w:rFonts w:eastAsia="Calibri"/>
          <w:bCs/>
          <w:noProof/>
        </w:rPr>
        <w:t>V-29</w:t>
      </w:r>
    </w:p>
    <w:p w14:paraId="055DD8F8" w14:textId="29114205" w:rsidR="002B0719" w:rsidRDefault="002B0719" w:rsidP="002B0719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4.</w:t>
      </w:r>
      <w:r>
        <w:rPr>
          <w:rFonts w:eastAsia="Calibri"/>
          <w:bCs/>
          <w:noProof/>
        </w:rPr>
        <w:t>2</w:t>
      </w:r>
      <w:r>
        <w:rPr>
          <w:rFonts w:eastAsia="Calibri"/>
          <w:bCs/>
          <w:noProof/>
        </w:rPr>
        <w:t xml:space="preserve"> Hasil wawancara </w:t>
      </w:r>
      <w:r w:rsidR="003D7414">
        <w:rPr>
          <w:rFonts w:eastAsia="Calibri"/>
          <w:bCs/>
          <w:noProof/>
        </w:rPr>
        <w:t>hidroponik</w:t>
      </w:r>
      <w:r>
        <w:rPr>
          <w:rFonts w:eastAsia="Calibri"/>
          <w:bCs/>
          <w:noProof/>
        </w:rPr>
        <w:tab/>
        <w:t>IV-29</w:t>
      </w:r>
    </w:p>
    <w:p w14:paraId="26E58FB1" w14:textId="70F730D9" w:rsidR="00672771" w:rsidRDefault="00672771" w:rsidP="00672771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 xml:space="preserve">.1 </w:t>
      </w:r>
      <w:r>
        <w:rPr>
          <w:rFonts w:eastAsia="Calibri"/>
          <w:bCs/>
          <w:noProof/>
        </w:rPr>
        <w:t>An</w:t>
      </w:r>
      <w:r w:rsidR="003F0CC2">
        <w:rPr>
          <w:rFonts w:eastAsia="Calibri"/>
          <w:bCs/>
          <w:noProof/>
        </w:rPr>
        <w:t>a</w:t>
      </w:r>
      <w:r>
        <w:rPr>
          <w:rFonts w:eastAsia="Calibri"/>
          <w:bCs/>
          <w:noProof/>
        </w:rPr>
        <w:t>lisis Kebutuhan Perangkat Lunak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ab/>
        <w:t>V-29</w:t>
      </w:r>
    </w:p>
    <w:p w14:paraId="21793F96" w14:textId="5619F795" w:rsidR="003F0CC2" w:rsidRDefault="003F0CC2" w:rsidP="003F0CC2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</w:t>
      </w:r>
      <w:r>
        <w:rPr>
          <w:rFonts w:eastAsia="Calibri"/>
          <w:bCs/>
          <w:noProof/>
        </w:rPr>
        <w:t>2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>Analisis Kebutuhan Perangkat Keras</w:t>
      </w:r>
      <w:r>
        <w:rPr>
          <w:rFonts w:eastAsia="Calibri"/>
          <w:bCs/>
          <w:noProof/>
        </w:rPr>
        <w:tab/>
        <w:t>V-29</w:t>
      </w:r>
    </w:p>
    <w:p w14:paraId="7E4E2BF4" w14:textId="3D3BE79F" w:rsidR="00E16F45" w:rsidRDefault="00E16F45" w:rsidP="00E16F45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 w:rsidR="00504EB8"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</w:t>
      </w:r>
      <w:r w:rsidR="00504EB8">
        <w:rPr>
          <w:rFonts w:eastAsia="Calibri"/>
          <w:bCs/>
          <w:noProof/>
        </w:rPr>
        <w:t>3</w:t>
      </w:r>
      <w:r w:rsidR="00AD2986">
        <w:rPr>
          <w:rFonts w:eastAsia="Calibri"/>
          <w:bCs/>
          <w:noProof/>
        </w:rPr>
        <w:t xml:space="preserve"> Definisi Aktor</w:t>
      </w:r>
      <w:r>
        <w:rPr>
          <w:rFonts w:eastAsia="Calibri"/>
          <w:bCs/>
          <w:noProof/>
        </w:rPr>
        <w:tab/>
        <w:t>V-29</w:t>
      </w:r>
    </w:p>
    <w:p w14:paraId="2089A1CF" w14:textId="3E318618" w:rsidR="00D335E7" w:rsidRDefault="00D335E7" w:rsidP="00D335E7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5.3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 xml:space="preserve">Definisi </w:t>
      </w:r>
      <w:r w:rsidR="001B5222">
        <w:rPr>
          <w:rFonts w:eastAsia="Calibri"/>
          <w:bCs/>
          <w:noProof/>
        </w:rPr>
        <w:t>Usecase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ab/>
        <w:t>V-29</w:t>
      </w:r>
    </w:p>
    <w:p w14:paraId="364F8FC2" w14:textId="5558C5AF" w:rsidR="00F9319E" w:rsidRDefault="00F9319E" w:rsidP="00F9319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>.</w:t>
      </w:r>
      <w:r>
        <w:rPr>
          <w:rFonts w:eastAsia="Calibri"/>
          <w:bCs/>
          <w:noProof/>
        </w:rPr>
        <w:t>4</w:t>
      </w:r>
      <w:r>
        <w:rPr>
          <w:rFonts w:eastAsia="Calibri"/>
          <w:bCs/>
          <w:noProof/>
        </w:rPr>
        <w:t xml:space="preserve"> Hasil wawancara </w:t>
      </w:r>
      <w:r>
        <w:rPr>
          <w:rFonts w:eastAsia="Calibri"/>
          <w:bCs/>
          <w:noProof/>
        </w:rPr>
        <w:tab/>
        <w:t>V-29</w:t>
      </w:r>
    </w:p>
    <w:p w14:paraId="54C6B6AF" w14:textId="49A4A922" w:rsidR="00F9319E" w:rsidRDefault="00F9319E" w:rsidP="00F9319E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5.</w:t>
      </w:r>
      <w:r>
        <w:rPr>
          <w:rFonts w:eastAsia="Calibri"/>
          <w:bCs/>
          <w:noProof/>
        </w:rPr>
        <w:t>5</w:t>
      </w:r>
      <w:r>
        <w:rPr>
          <w:rFonts w:eastAsia="Calibri"/>
          <w:bCs/>
          <w:noProof/>
        </w:rPr>
        <w:t xml:space="preserve"> </w:t>
      </w:r>
      <w:r w:rsidR="00443AD2">
        <w:rPr>
          <w:rFonts w:eastAsia="Calibri"/>
          <w:bCs/>
          <w:noProof/>
        </w:rPr>
        <w:t>Skenario Usecase kelola data dosis dan nutrisi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ab/>
        <w:t>V-29</w:t>
      </w:r>
    </w:p>
    <w:p w14:paraId="3075D4B4" w14:textId="4CF96008" w:rsidR="00804F3A" w:rsidRDefault="00804F3A" w:rsidP="00804F3A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5.</w:t>
      </w:r>
      <w:r>
        <w:rPr>
          <w:rFonts w:eastAsia="Calibri"/>
          <w:bCs/>
          <w:noProof/>
        </w:rPr>
        <w:t>6</w:t>
      </w:r>
      <w:r>
        <w:rPr>
          <w:rFonts w:eastAsia="Calibri"/>
          <w:bCs/>
          <w:noProof/>
        </w:rPr>
        <w:t xml:space="preserve"> </w:t>
      </w:r>
      <w:r w:rsidR="00C15AEF">
        <w:rPr>
          <w:rFonts w:eastAsia="Calibri"/>
          <w:bCs/>
          <w:noProof/>
        </w:rPr>
        <w:t>Skenario</w:t>
      </w:r>
      <w:r w:rsidR="003B06CA">
        <w:rPr>
          <w:rFonts w:eastAsia="Calibri"/>
          <w:bCs/>
          <w:noProof/>
        </w:rPr>
        <w:t xml:space="preserve"> forecasting</w:t>
      </w:r>
      <w:r>
        <w:rPr>
          <w:rFonts w:eastAsia="Calibri"/>
          <w:bCs/>
          <w:noProof/>
        </w:rPr>
        <w:tab/>
        <w:t>V-29</w:t>
      </w:r>
    </w:p>
    <w:p w14:paraId="5B5C2AC7" w14:textId="15E5F537" w:rsidR="00110163" w:rsidRDefault="00110163" w:rsidP="00110163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  <w:lang w:val="id-ID"/>
        </w:rPr>
        <w:t xml:space="preserve">Tabel </w:t>
      </w:r>
      <w:r>
        <w:rPr>
          <w:rFonts w:eastAsia="Calibri"/>
          <w:bCs/>
          <w:noProof/>
        </w:rPr>
        <w:t>5.</w:t>
      </w:r>
      <w:r>
        <w:rPr>
          <w:rFonts w:eastAsia="Calibri"/>
          <w:bCs/>
          <w:noProof/>
        </w:rPr>
        <w:t>7</w:t>
      </w:r>
      <w:r>
        <w:rPr>
          <w:rFonts w:eastAsia="Calibri"/>
          <w:bCs/>
          <w:noProof/>
        </w:rPr>
        <w:t xml:space="preserve"> </w:t>
      </w:r>
      <w:r w:rsidR="009C7ADD">
        <w:rPr>
          <w:rFonts w:eastAsia="Calibri"/>
          <w:bCs/>
          <w:noProof/>
        </w:rPr>
        <w:t>Skenario Jenis tanaman</w:t>
      </w:r>
      <w:r>
        <w:rPr>
          <w:rFonts w:eastAsia="Calibri"/>
          <w:bCs/>
          <w:noProof/>
        </w:rPr>
        <w:t xml:space="preserve"> </w:t>
      </w:r>
      <w:r>
        <w:rPr>
          <w:rFonts w:eastAsia="Calibri"/>
          <w:bCs/>
          <w:noProof/>
        </w:rPr>
        <w:tab/>
        <w:t>V-29</w:t>
      </w:r>
    </w:p>
    <w:p w14:paraId="7DD3488D" w14:textId="6EBC7A3E" w:rsidR="002B0719" w:rsidRPr="00AA7B85" w:rsidRDefault="00CD6D95" w:rsidP="009B4E2D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5.8 </w:t>
      </w:r>
      <w:proofErr w:type="spellStart"/>
      <w:r>
        <w:t>Skenario</w:t>
      </w:r>
      <w:proofErr w:type="spellEnd"/>
      <w:r>
        <w:t xml:space="preserve"> View </w:t>
      </w:r>
      <w:proofErr w:type="spellStart"/>
      <w:r>
        <w:t>Statistik</w:t>
      </w:r>
      <w:proofErr w:type="spellEnd"/>
      <w:r>
        <w:tab/>
        <w:t>V-29</w:t>
      </w:r>
    </w:p>
    <w:p w14:paraId="5248EAF4" w14:textId="6037A98B" w:rsidR="009B4E2D" w:rsidRPr="006E28B1" w:rsidRDefault="00CD6D95" w:rsidP="009B4E2D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</w:rPr>
        <w:t>Table 5.9 Hasil Experiment</w:t>
      </w:r>
      <w:r>
        <w:rPr>
          <w:rFonts w:eastAsia="Calibri"/>
          <w:bCs/>
          <w:noProof/>
        </w:rPr>
        <w:tab/>
        <w:t>V-20</w:t>
      </w:r>
    </w:p>
    <w:p w14:paraId="1900A5E4" w14:textId="78D8CBFE" w:rsidR="0068161D" w:rsidRPr="00AA7B85" w:rsidRDefault="0068161D" w:rsidP="0068161D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10</w:t>
      </w:r>
      <w:r w:rsidR="006511C5">
        <w:t xml:space="preserve"> Hasil data </w:t>
      </w:r>
      <w:r>
        <w:tab/>
        <w:t>V-29</w:t>
      </w:r>
    </w:p>
    <w:p w14:paraId="6F53A6B3" w14:textId="2E3D1FBD" w:rsidR="0079015F" w:rsidRPr="00AA7B85" w:rsidRDefault="0079015F" w:rsidP="0079015F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 xml:space="preserve">11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dan </w:t>
      </w:r>
      <w:proofErr w:type="spellStart"/>
      <w:r>
        <w:t>variabel</w:t>
      </w:r>
      <w:proofErr w:type="spellEnd"/>
      <w:r>
        <w:t xml:space="preserve"> y</w:t>
      </w:r>
      <w:r>
        <w:tab/>
        <w:t>V-29</w:t>
      </w:r>
    </w:p>
    <w:p w14:paraId="6FDD9476" w14:textId="1D4704E9" w:rsidR="0010725A" w:rsidRPr="00AA7B85" w:rsidRDefault="0010725A" w:rsidP="0010725A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12</w:t>
      </w:r>
      <w:r w:rsidR="00077163">
        <w:t>Pengumpilan data</w:t>
      </w:r>
      <w:r>
        <w:tab/>
        <w:t>V-29</w:t>
      </w:r>
    </w:p>
    <w:p w14:paraId="22955E51" w14:textId="6E4FF1DE" w:rsidR="0010725A" w:rsidRPr="00AA7B85" w:rsidRDefault="0010725A" w:rsidP="0010725A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13</w:t>
      </w:r>
      <w:r w:rsidR="00EF65FF">
        <w:t xml:space="preserve"> </w:t>
      </w:r>
      <w:proofErr w:type="spellStart"/>
      <w:r w:rsidR="00EF65FF">
        <w:t>Menghitung</w:t>
      </w:r>
      <w:proofErr w:type="spellEnd"/>
      <w:r w:rsidR="00EF65FF">
        <w:t xml:space="preserve"> rata-rata</w:t>
      </w:r>
      <w:r>
        <w:tab/>
        <w:t>V-29</w:t>
      </w:r>
    </w:p>
    <w:p w14:paraId="3FCE9691" w14:textId="5D3199A7" w:rsidR="0010725A" w:rsidRPr="00AA7B85" w:rsidRDefault="0010725A" w:rsidP="0010725A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14</w:t>
      </w:r>
      <w:r w:rsidR="005545DC">
        <w:t xml:space="preserve"> </w:t>
      </w:r>
      <w:proofErr w:type="spellStart"/>
      <w:r w:rsidR="005545DC">
        <w:t>Men</w:t>
      </w:r>
      <w:r w:rsidR="00057016">
        <w:t>g</w:t>
      </w:r>
      <w:r w:rsidR="005545DC">
        <w:t>hitung</w:t>
      </w:r>
      <w:proofErr w:type="spellEnd"/>
      <w:r w:rsidR="005545DC">
        <w:t xml:space="preserve"> </w:t>
      </w:r>
      <w:proofErr w:type="spellStart"/>
      <w:r w:rsidR="005545DC">
        <w:t>nilai</w:t>
      </w:r>
      <w:proofErr w:type="spellEnd"/>
      <w:r w:rsidR="005545DC">
        <w:t xml:space="preserve"> </w:t>
      </w:r>
      <w:r w:rsidR="00610EB0">
        <w:t>a</w:t>
      </w:r>
      <w:r>
        <w:tab/>
        <w:t>V-29</w:t>
      </w:r>
    </w:p>
    <w:p w14:paraId="36AFB323" w14:textId="56245E3A" w:rsidR="00610EB0" w:rsidRPr="00AA7B85" w:rsidRDefault="00610EB0" w:rsidP="00610EB0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15</w:t>
      </w:r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nliai</w:t>
      </w:r>
      <w:proofErr w:type="spellEnd"/>
      <w:r>
        <w:t xml:space="preserve"> b</w:t>
      </w:r>
      <w:r>
        <w:tab/>
        <w:t>V-29</w:t>
      </w:r>
    </w:p>
    <w:p w14:paraId="3EC9EB4A" w14:textId="780C3456" w:rsidR="00A912B9" w:rsidRPr="00AA7B85" w:rsidRDefault="00A912B9" w:rsidP="00A912B9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16</w:t>
      </w:r>
      <w:r>
        <w:t xml:space="preserve"> </w:t>
      </w:r>
      <w:r w:rsidR="00E77AB6">
        <w:t>H</w:t>
      </w:r>
      <w:r w:rsidR="00B5469E">
        <w:t xml:space="preserve">asil </w:t>
      </w:r>
      <w:proofErr w:type="spellStart"/>
      <w:r w:rsidR="00DF502B">
        <w:t>faktor</w:t>
      </w:r>
      <w:proofErr w:type="spellEnd"/>
      <w:r w:rsidR="00DF502B">
        <w:t xml:space="preserve"> </w:t>
      </w:r>
      <w:proofErr w:type="spellStart"/>
      <w:r w:rsidR="00DF502B">
        <w:t>akibat</w:t>
      </w:r>
      <w:proofErr w:type="spellEnd"/>
      <w:r>
        <w:tab/>
        <w:t>V-29</w:t>
      </w:r>
    </w:p>
    <w:p w14:paraId="32FF011B" w14:textId="443B4B31" w:rsidR="00DF502B" w:rsidRPr="00AA7B85" w:rsidRDefault="00DF502B" w:rsidP="00DF502B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 xml:space="preserve">17 Hasil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ab/>
        <w:t>V-29</w:t>
      </w:r>
    </w:p>
    <w:p w14:paraId="7CDF42CD" w14:textId="000EDDF0" w:rsidR="00A57C03" w:rsidRPr="00AA7B85" w:rsidRDefault="00A57C03" w:rsidP="00A57C03">
      <w:pPr>
        <w:tabs>
          <w:tab w:val="center" w:leader="dot" w:pos="7938"/>
        </w:tabs>
        <w:spacing w:line="360" w:lineRule="auto"/>
      </w:pPr>
      <w:proofErr w:type="spellStart"/>
      <w:r>
        <w:t>Tabel</w:t>
      </w:r>
      <w:proofErr w:type="spellEnd"/>
      <w:r>
        <w:t xml:space="preserve"> 5.</w:t>
      </w:r>
      <w:r>
        <w:t>1</w:t>
      </w:r>
      <w:r w:rsidR="0033061E">
        <w:t>8</w:t>
      </w:r>
      <w:r w:rsidR="00CE7972">
        <w:t xml:space="preserve"> </w:t>
      </w:r>
      <w:proofErr w:type="spellStart"/>
      <w:r w:rsidR="001229E4">
        <w:t>Mendapatkan</w:t>
      </w:r>
      <w:proofErr w:type="spellEnd"/>
      <w:r w:rsidR="001229E4">
        <w:t xml:space="preserve"> </w:t>
      </w:r>
      <w:proofErr w:type="spellStart"/>
      <w:r w:rsidR="001229E4">
        <w:t>nilai</w:t>
      </w:r>
      <w:proofErr w:type="spellEnd"/>
      <w:r w:rsidR="001229E4">
        <w:t xml:space="preserve"> </w:t>
      </w:r>
      <w:proofErr w:type="spellStart"/>
      <w:r w:rsidR="001229E4">
        <w:t>PPm</w:t>
      </w:r>
      <w:proofErr w:type="spellEnd"/>
      <w:r w:rsidR="001229E4">
        <w:t xml:space="preserve"> </w:t>
      </w:r>
      <w:proofErr w:type="spellStart"/>
      <w:r w:rsidR="001229E4">
        <w:t>berdasarkan</w:t>
      </w:r>
      <w:proofErr w:type="spellEnd"/>
      <w:r w:rsidR="001229E4">
        <w:t xml:space="preserve"> </w:t>
      </w:r>
      <w:proofErr w:type="spellStart"/>
      <w:r w:rsidR="001229E4">
        <w:t>ec</w:t>
      </w:r>
      <w:proofErr w:type="spellEnd"/>
      <w:r>
        <w:tab/>
        <w:t>V-29</w:t>
      </w:r>
    </w:p>
    <w:p w14:paraId="526A680F" w14:textId="2D4C07B5" w:rsidR="009B4E2D" w:rsidRDefault="00BC3A0F" w:rsidP="009B4E2D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</w:rPr>
        <w:t>Tabel 5.19 Result Faktor Akibat</w:t>
      </w:r>
      <w:r>
        <w:rPr>
          <w:rFonts w:eastAsia="Calibri"/>
          <w:bCs/>
          <w:noProof/>
        </w:rPr>
        <w:tab/>
        <w:t>V-12</w:t>
      </w:r>
    </w:p>
    <w:p w14:paraId="08AAB959" w14:textId="3BECA046" w:rsidR="009B4E2D" w:rsidRDefault="00BC3A0F" w:rsidP="009B4E2D">
      <w:pPr>
        <w:tabs>
          <w:tab w:val="center" w:leader="dot" w:pos="7938"/>
        </w:tabs>
        <w:spacing w:line="360" w:lineRule="auto"/>
        <w:rPr>
          <w:rFonts w:eastAsia="Calibri"/>
          <w:bCs/>
          <w:noProof/>
        </w:rPr>
      </w:pPr>
      <w:r>
        <w:rPr>
          <w:rFonts w:eastAsia="Calibri"/>
          <w:bCs/>
          <w:noProof/>
        </w:rPr>
        <w:t>Tabel 5.20 Result Faktor Penyebab</w:t>
      </w:r>
      <w:r>
        <w:rPr>
          <w:rFonts w:eastAsia="Calibri"/>
          <w:bCs/>
          <w:noProof/>
        </w:rPr>
        <w:tab/>
        <w:t>V-1</w:t>
      </w:r>
      <w:r w:rsidR="00CE212C">
        <w:rPr>
          <w:rFonts w:eastAsia="Calibri"/>
          <w:bCs/>
          <w:noProof/>
        </w:rPr>
        <w:t>2</w:t>
      </w:r>
      <w:bookmarkStart w:id="0" w:name="_GoBack"/>
      <w:bookmarkEnd w:id="0"/>
    </w:p>
    <w:sectPr w:rsidR="009B4E2D" w:rsidSect="004229D4">
      <w:footerReference w:type="default" r:id="rId6"/>
      <w:pgSz w:w="11906" w:h="16838" w:code="9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B083E" w14:textId="77777777" w:rsidR="00163D14" w:rsidRDefault="00163D14">
      <w:r>
        <w:separator/>
      </w:r>
    </w:p>
  </w:endnote>
  <w:endnote w:type="continuationSeparator" w:id="0">
    <w:p w14:paraId="2C523DA5" w14:textId="77777777" w:rsidR="00163D14" w:rsidRDefault="0016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4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35AE4" w14:textId="77777777" w:rsidR="007E7FC1" w:rsidRDefault="009B4E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7342A625" w14:textId="77777777" w:rsidR="00D20D2D" w:rsidRPr="00D20D2D" w:rsidRDefault="00163D14" w:rsidP="00D20D2D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565EC" w14:textId="77777777" w:rsidR="00163D14" w:rsidRDefault="00163D14">
      <w:r>
        <w:separator/>
      </w:r>
    </w:p>
  </w:footnote>
  <w:footnote w:type="continuationSeparator" w:id="0">
    <w:p w14:paraId="4314002C" w14:textId="77777777" w:rsidR="00163D14" w:rsidRDefault="00163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zIwMDIHMiyMzJR0lIJTi4sz8/NACoxqAZRh7iosAAAA"/>
  </w:docVars>
  <w:rsids>
    <w:rsidRoot w:val="009B4E2D"/>
    <w:rsid w:val="00057016"/>
    <w:rsid w:val="00077163"/>
    <w:rsid w:val="000D1789"/>
    <w:rsid w:val="0010725A"/>
    <w:rsid w:val="00110163"/>
    <w:rsid w:val="001229E4"/>
    <w:rsid w:val="00163D14"/>
    <w:rsid w:val="001B5222"/>
    <w:rsid w:val="002B0719"/>
    <w:rsid w:val="0033061E"/>
    <w:rsid w:val="003B06CA"/>
    <w:rsid w:val="003D7414"/>
    <w:rsid w:val="003F0CC2"/>
    <w:rsid w:val="00443AD2"/>
    <w:rsid w:val="00504EB8"/>
    <w:rsid w:val="005545DC"/>
    <w:rsid w:val="00610EB0"/>
    <w:rsid w:val="006511C5"/>
    <w:rsid w:val="00672771"/>
    <w:rsid w:val="0068161D"/>
    <w:rsid w:val="006E28B1"/>
    <w:rsid w:val="0079015F"/>
    <w:rsid w:val="007B4913"/>
    <w:rsid w:val="00804F3A"/>
    <w:rsid w:val="009922B6"/>
    <w:rsid w:val="009B4E2D"/>
    <w:rsid w:val="009C7ADD"/>
    <w:rsid w:val="00A57C03"/>
    <w:rsid w:val="00A912B9"/>
    <w:rsid w:val="00AD2986"/>
    <w:rsid w:val="00B5469E"/>
    <w:rsid w:val="00BC3A0F"/>
    <w:rsid w:val="00C15AEF"/>
    <w:rsid w:val="00CD6D95"/>
    <w:rsid w:val="00CE212C"/>
    <w:rsid w:val="00CE7972"/>
    <w:rsid w:val="00D335E7"/>
    <w:rsid w:val="00DF502B"/>
    <w:rsid w:val="00E16F45"/>
    <w:rsid w:val="00E77AB6"/>
    <w:rsid w:val="00EF65FF"/>
    <w:rsid w:val="00F34E0E"/>
    <w:rsid w:val="00F548C8"/>
    <w:rsid w:val="00F9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055D"/>
  <w15:chartTrackingRefBased/>
  <w15:docId w15:val="{79705501-B474-4B5E-ABEB-48ECC4DE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B4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2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43</cp:revision>
  <dcterms:created xsi:type="dcterms:W3CDTF">2018-05-05T02:46:00Z</dcterms:created>
  <dcterms:modified xsi:type="dcterms:W3CDTF">2018-05-05T04:04:00Z</dcterms:modified>
</cp:coreProperties>
</file>