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67B3" w14:textId="77777777" w:rsidR="0057283F" w:rsidRDefault="00522C8D">
      <w:pPr>
        <w:pStyle w:val="a6"/>
        <w:rPr>
          <w:rFonts w:ascii="Times New Roman" w:hAnsi="Times New Roman"/>
          <w:b/>
          <w:color w:val="006664"/>
          <w:sz w:val="76"/>
          <w:szCs w:val="76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83F9AB1" wp14:editId="0B1E27BC">
                <wp:simplePos x="0" y="0"/>
                <wp:positionH relativeFrom="column">
                  <wp:posOffset>-389255</wp:posOffset>
                </wp:positionH>
                <wp:positionV relativeFrom="paragraph">
                  <wp:posOffset>20320</wp:posOffset>
                </wp:positionV>
                <wp:extent cx="2510790" cy="8934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FDFB" w14:textId="77777777" w:rsidR="005A7E8E" w:rsidRPr="005A7E8E" w:rsidRDefault="005A7E8E" w:rsidP="005A7E8E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</w:rPr>
                            </w:pPr>
                            <w:r w:rsidRPr="005A7E8E"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</w:rPr>
                              <w:t>Военный учебный центр</w:t>
                            </w:r>
                          </w:p>
                          <w:p w14:paraId="22705DC7" w14:textId="575C9895" w:rsidR="005A7E8E" w:rsidRPr="005A7E8E" w:rsidRDefault="0077542C" w:rsidP="005A7E8E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</w:rPr>
                            </w:pPr>
                            <w:r w:rsidRPr="005A7E8E"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</w:rPr>
                              <w:t>им. С.М.Ермакова</w:t>
                            </w:r>
                          </w:p>
                          <w:p w14:paraId="4BCA5BBB" w14:textId="77777777" w:rsidR="005A7E8E" w:rsidRDefault="005A7E8E" w:rsidP="005A7E8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44"/>
                              </w:rPr>
                            </w:pPr>
                          </w:p>
                          <w:p w14:paraId="2D2DF6DE" w14:textId="77777777" w:rsidR="0057283F" w:rsidRDefault="005A7E8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576465A2" w14:textId="77777777" w:rsidR="005A7E8E" w:rsidRDefault="005A7E8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83F9AB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0.65pt;margin-top:1.6pt;width:197.7pt;height:70.3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" stroked="f">
                <v:textbox>
                  <w:txbxContent>
                    <w:p w14:paraId="2964FDFB" w14:textId="77777777" w:rsidR="005A7E8E" w:rsidRPr="005A7E8E" w:rsidRDefault="005A7E8E" w:rsidP="005A7E8E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sz w:val="32"/>
                          <w:szCs w:val="32"/>
                        </w:rPr>
                      </w:pPr>
                      <w:r w:rsidRPr="005A7E8E">
                        <w:rPr>
                          <w:rFonts w:ascii="Cambria" w:hAnsi="Cambria"/>
                          <w:b/>
                          <w:sz w:val="32"/>
                          <w:szCs w:val="32"/>
                        </w:rPr>
                        <w:t>Военный учебный центр</w:t>
                      </w:r>
                    </w:p>
                    <w:p w14:paraId="22705DC7" w14:textId="575C9895" w:rsidR="005A7E8E" w:rsidRPr="005A7E8E" w:rsidRDefault="0077542C" w:rsidP="005A7E8E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sz w:val="32"/>
                          <w:szCs w:val="32"/>
                        </w:rPr>
                      </w:pPr>
                      <w:r w:rsidRPr="005A7E8E">
                        <w:rPr>
                          <w:rFonts w:ascii="Cambria" w:hAnsi="Cambria"/>
                          <w:b/>
                          <w:sz w:val="32"/>
                          <w:szCs w:val="32"/>
                        </w:rPr>
                        <w:t>им. С.М.Ермакова</w:t>
                      </w:r>
                    </w:p>
                    <w:p w14:paraId="4BCA5BBB" w14:textId="77777777" w:rsidR="005A7E8E" w:rsidRDefault="005A7E8E" w:rsidP="005A7E8E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  <w:szCs w:val="44"/>
                        </w:rPr>
                      </w:pPr>
                    </w:p>
                    <w:p w14:paraId="2D2DF6DE" w14:textId="77777777" w:rsidR="0057283F" w:rsidRDefault="005A7E8E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</w:p>
                    <w:p w14:paraId="576465A2" w14:textId="77777777" w:rsidR="005A7E8E" w:rsidRDefault="005A7E8E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4B6F">
        <w:rPr>
          <w:rFonts w:ascii="Times New Roman" w:hAnsi="Times New Roman"/>
          <w:b/>
          <w:color w:val="006664"/>
          <w:sz w:val="76"/>
          <w:szCs w:val="76"/>
        </w:rPr>
        <w:t>БОЕВОЙ ЛИСТОК</w:t>
      </w:r>
      <w:r w:rsidR="00DF3DDE">
        <w:rPr>
          <w:rFonts w:ascii="Times New Roman" w:hAnsi="Times New Roman"/>
          <w:b/>
          <w:color w:val="006664"/>
          <w:sz w:val="76"/>
          <w:szCs w:val="76"/>
        </w:rPr>
        <w:t xml:space="preserve">      </w:t>
      </w:r>
    </w:p>
    <w:p w14:paraId="3B1E1937" w14:textId="77777777" w:rsidR="005A7E8E" w:rsidRDefault="005A7E8E" w:rsidP="005A7E8E">
      <w:pPr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 xml:space="preserve">  учебный взвод № __</w:t>
      </w:r>
    </w:p>
    <w:p w14:paraId="0CBA2EFF" w14:textId="31259F11" w:rsidR="0057283F" w:rsidRPr="005A7E8E" w:rsidRDefault="005A7E8E" w:rsidP="005A7E8E">
      <w:pPr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32"/>
          <w:szCs w:val="44"/>
        </w:rPr>
        <w:t xml:space="preserve">№___  </w:t>
      </w:r>
      <w:proofErr w:type="gramStart"/>
      <w:r>
        <w:rPr>
          <w:rFonts w:ascii="Cambria" w:hAnsi="Cambria"/>
          <w:b/>
          <w:sz w:val="32"/>
          <w:szCs w:val="44"/>
        </w:rPr>
        <w:t xml:space="preserve">   «</w:t>
      </w:r>
      <w:proofErr w:type="gramEnd"/>
      <w:r>
        <w:rPr>
          <w:rFonts w:ascii="Cambria" w:hAnsi="Cambria"/>
          <w:b/>
          <w:sz w:val="32"/>
          <w:szCs w:val="44"/>
        </w:rPr>
        <w:t xml:space="preserve">      </w:t>
      </w:r>
      <w:r w:rsidR="00522C8D">
        <w:rPr>
          <w:rFonts w:ascii="Cambria" w:hAnsi="Cambria"/>
          <w:b/>
          <w:sz w:val="32"/>
          <w:szCs w:val="44"/>
        </w:rPr>
        <w:t xml:space="preserve"> </w:t>
      </w:r>
      <w:r>
        <w:rPr>
          <w:rFonts w:ascii="Cambria" w:hAnsi="Cambria"/>
          <w:b/>
          <w:sz w:val="32"/>
          <w:szCs w:val="44"/>
        </w:rPr>
        <w:t xml:space="preserve"> »</w:t>
      </w:r>
      <w:r w:rsidR="00522C8D">
        <w:rPr>
          <w:rFonts w:ascii="Cambria" w:hAnsi="Cambria"/>
          <w:b/>
          <w:sz w:val="32"/>
          <w:szCs w:val="44"/>
        </w:rPr>
        <w:t xml:space="preserve">         </w:t>
      </w:r>
      <w:r w:rsidR="00150B83">
        <w:rPr>
          <w:rFonts w:ascii="Cambria" w:hAnsi="Cambria"/>
          <w:b/>
          <w:sz w:val="32"/>
          <w:szCs w:val="44"/>
        </w:rPr>
        <w:t xml:space="preserve"> </w:t>
      </w:r>
      <w:r w:rsidR="00A94B6F">
        <w:rPr>
          <w:rFonts w:ascii="Cambria" w:hAnsi="Cambria"/>
          <w:b/>
          <w:sz w:val="32"/>
          <w:szCs w:val="44"/>
        </w:rPr>
        <w:t>202</w:t>
      </w:r>
      <w:r w:rsidR="008A5480">
        <w:rPr>
          <w:rFonts w:ascii="Cambria" w:hAnsi="Cambria"/>
          <w:b/>
          <w:sz w:val="32"/>
          <w:szCs w:val="44"/>
        </w:rPr>
        <w:t>5</w:t>
      </w:r>
      <w:r w:rsidR="00A94B6F">
        <w:rPr>
          <w:rFonts w:ascii="Cambria" w:hAnsi="Cambria"/>
          <w:b/>
          <w:sz w:val="32"/>
          <w:szCs w:val="44"/>
        </w:rPr>
        <w:t>г</w:t>
      </w:r>
      <w:r w:rsidR="00522C8D">
        <w:rPr>
          <w:rFonts w:ascii="Cambria" w:hAnsi="Cambria"/>
          <w:b/>
          <w:sz w:val="32"/>
          <w:szCs w:val="44"/>
        </w:rPr>
        <w:t>.</w:t>
      </w:r>
      <w:r w:rsidR="00A94B6F">
        <w:rPr>
          <w:rFonts w:ascii="Cambria" w:hAnsi="Cambria"/>
          <w:b/>
          <w:color w:val="FF0000"/>
          <w:sz w:val="32"/>
          <w:szCs w:val="44"/>
        </w:rPr>
        <w:t xml:space="preserve">                         </w:t>
      </w:r>
      <w:r w:rsidR="00A94B6F">
        <w:rPr>
          <w:rFonts w:ascii="Cambria" w:hAnsi="Cambria"/>
          <w:b/>
          <w:color w:val="FF0000"/>
          <w:sz w:val="24"/>
          <w:szCs w:val="24"/>
          <w:u w:val="single"/>
        </w:rPr>
        <w:t>ИЗ ПОДРАЗДЕЛЕНИЯ НЕ ВЫНОСИТЬ</w:t>
      </w:r>
    </w:p>
    <w:p w14:paraId="5DA9A235" w14:textId="77777777" w:rsidR="0057283F" w:rsidRDefault="00522C8D">
      <w:pPr>
        <w:jc w:val="center"/>
        <w:rPr>
          <w:rFonts w:ascii="Cambria" w:hAnsi="Cambria"/>
          <w:b/>
          <w:sz w:val="28"/>
          <w:szCs w:val="44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1EE709F3" wp14:editId="20758107">
            <wp:simplePos x="0" y="0"/>
            <wp:positionH relativeFrom="column">
              <wp:posOffset>476250</wp:posOffset>
            </wp:positionH>
            <wp:positionV relativeFrom="paragraph">
              <wp:posOffset>18415</wp:posOffset>
            </wp:positionV>
            <wp:extent cx="745490" cy="485140"/>
            <wp:effectExtent l="0" t="0" r="0" b="0"/>
            <wp:wrapNone/>
            <wp:docPr id="2" name="Рисунок 5" descr="ПУШ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УШ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48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0C696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318F4195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5FD3C9D8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5AF33FB4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  <w:bookmarkStart w:id="0" w:name="_GoBack"/>
      <w:bookmarkEnd w:id="0"/>
    </w:p>
    <w:p w14:paraId="40DFCD3C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64D13F67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4A7A2CA2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4C0F1100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790C1825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600739E7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10453381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49D59482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21AF255B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5738DDA3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3B9B9E4A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5C14622F" w14:textId="77777777" w:rsidR="0057283F" w:rsidRDefault="0057283F">
      <w:pPr>
        <w:jc w:val="center"/>
        <w:rPr>
          <w:rFonts w:ascii="Cambria" w:hAnsi="Cambria"/>
          <w:b/>
          <w:sz w:val="28"/>
          <w:szCs w:val="44"/>
        </w:rPr>
      </w:pPr>
    </w:p>
    <w:p w14:paraId="15079518" w14:textId="77777777" w:rsidR="0057283F" w:rsidRDefault="0057283F">
      <w:pPr>
        <w:jc w:val="right"/>
        <w:rPr>
          <w:rFonts w:ascii="Cambria" w:hAnsi="Cambria"/>
          <w:b/>
          <w:sz w:val="28"/>
          <w:szCs w:val="44"/>
        </w:rPr>
      </w:pPr>
    </w:p>
    <w:p w14:paraId="5EEF8266" w14:textId="77777777" w:rsidR="00522C8D" w:rsidRDefault="00522C8D">
      <w:pPr>
        <w:jc w:val="right"/>
        <w:rPr>
          <w:rFonts w:ascii="Cambria" w:hAnsi="Cambria"/>
          <w:b/>
          <w:sz w:val="28"/>
          <w:szCs w:val="44"/>
        </w:rPr>
      </w:pPr>
    </w:p>
    <w:p w14:paraId="256A643D" w14:textId="77777777" w:rsidR="00522C8D" w:rsidRDefault="00522C8D">
      <w:pPr>
        <w:jc w:val="right"/>
        <w:rPr>
          <w:rFonts w:ascii="Cambria" w:hAnsi="Cambria"/>
          <w:b/>
          <w:sz w:val="28"/>
          <w:szCs w:val="44"/>
        </w:rPr>
      </w:pPr>
    </w:p>
    <w:p w14:paraId="7D944230" w14:textId="77777777" w:rsidR="00522C8D" w:rsidRDefault="00522C8D">
      <w:pPr>
        <w:jc w:val="right"/>
        <w:rPr>
          <w:rFonts w:ascii="Cambria" w:hAnsi="Cambria"/>
          <w:b/>
          <w:sz w:val="28"/>
          <w:szCs w:val="44"/>
        </w:rPr>
      </w:pPr>
    </w:p>
    <w:p w14:paraId="3BBC16F6" w14:textId="77777777" w:rsidR="00522C8D" w:rsidRDefault="00522C8D">
      <w:pPr>
        <w:jc w:val="right"/>
        <w:rPr>
          <w:rFonts w:ascii="Cambria" w:hAnsi="Cambria"/>
          <w:b/>
          <w:sz w:val="28"/>
          <w:szCs w:val="44"/>
        </w:rPr>
      </w:pPr>
    </w:p>
    <w:p w14:paraId="39C9A805" w14:textId="30F5FF6A" w:rsidR="0057283F" w:rsidRDefault="00A94B6F">
      <w:pPr>
        <w:jc w:val="right"/>
        <w:rPr>
          <w:rFonts w:ascii="Cambria" w:hAnsi="Cambria"/>
          <w:b/>
          <w:sz w:val="32"/>
          <w:szCs w:val="44"/>
        </w:rPr>
      </w:pPr>
      <w:r>
        <w:rPr>
          <w:rFonts w:ascii="Cambria" w:hAnsi="Cambria"/>
          <w:b/>
          <w:sz w:val="28"/>
          <w:szCs w:val="44"/>
        </w:rPr>
        <w:t>Редактор: ___________________________</w:t>
      </w:r>
      <w:r w:rsidR="00150B83">
        <w:rPr>
          <w:rFonts w:ascii="Cambria" w:hAnsi="Cambria"/>
          <w:b/>
          <w:sz w:val="28"/>
          <w:szCs w:val="44"/>
        </w:rPr>
        <w:t xml:space="preserve">              </w:t>
      </w:r>
    </w:p>
    <w:sectPr w:rsidR="00572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DB3E3" w14:textId="77777777" w:rsidR="00702B1B" w:rsidRDefault="00702B1B">
      <w:pPr>
        <w:spacing w:line="240" w:lineRule="auto"/>
      </w:pPr>
      <w:r>
        <w:separator/>
      </w:r>
    </w:p>
  </w:endnote>
  <w:endnote w:type="continuationSeparator" w:id="0">
    <w:p w14:paraId="7B47BB2B" w14:textId="77777777" w:rsidR="00702B1B" w:rsidRDefault="00702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3A389" w14:textId="77777777" w:rsidR="00702B1B" w:rsidRDefault="00702B1B">
      <w:pPr>
        <w:spacing w:after="0"/>
      </w:pPr>
      <w:r>
        <w:separator/>
      </w:r>
    </w:p>
  </w:footnote>
  <w:footnote w:type="continuationSeparator" w:id="0">
    <w:p w14:paraId="53208349" w14:textId="77777777" w:rsidR="00702B1B" w:rsidRDefault="00702B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0C"/>
    <w:rsid w:val="00001E75"/>
    <w:rsid w:val="000276D5"/>
    <w:rsid w:val="00042AC6"/>
    <w:rsid w:val="000435FB"/>
    <w:rsid w:val="0005694C"/>
    <w:rsid w:val="000828EE"/>
    <w:rsid w:val="00093E56"/>
    <w:rsid w:val="000A162C"/>
    <w:rsid w:val="000A405E"/>
    <w:rsid w:val="000C0D71"/>
    <w:rsid w:val="00150B83"/>
    <w:rsid w:val="001C1C9A"/>
    <w:rsid w:val="001D2B3D"/>
    <w:rsid w:val="002126FA"/>
    <w:rsid w:val="002A1BAB"/>
    <w:rsid w:val="002D1853"/>
    <w:rsid w:val="003A366F"/>
    <w:rsid w:val="003C03FD"/>
    <w:rsid w:val="004367A5"/>
    <w:rsid w:val="004560FC"/>
    <w:rsid w:val="004564F1"/>
    <w:rsid w:val="00463937"/>
    <w:rsid w:val="00470688"/>
    <w:rsid w:val="00513006"/>
    <w:rsid w:val="00522C8D"/>
    <w:rsid w:val="005379D1"/>
    <w:rsid w:val="00554437"/>
    <w:rsid w:val="0057283F"/>
    <w:rsid w:val="005A7E8E"/>
    <w:rsid w:val="005B2404"/>
    <w:rsid w:val="005C4099"/>
    <w:rsid w:val="005D74B2"/>
    <w:rsid w:val="005E457A"/>
    <w:rsid w:val="00621518"/>
    <w:rsid w:val="006767E6"/>
    <w:rsid w:val="006C4741"/>
    <w:rsid w:val="00702B1B"/>
    <w:rsid w:val="0077542C"/>
    <w:rsid w:val="007C59C4"/>
    <w:rsid w:val="007D0208"/>
    <w:rsid w:val="007E1375"/>
    <w:rsid w:val="007F42C3"/>
    <w:rsid w:val="00811AFA"/>
    <w:rsid w:val="00833BF9"/>
    <w:rsid w:val="00837CA7"/>
    <w:rsid w:val="0087595D"/>
    <w:rsid w:val="00895225"/>
    <w:rsid w:val="008A5480"/>
    <w:rsid w:val="008F00AC"/>
    <w:rsid w:val="0093300C"/>
    <w:rsid w:val="00953644"/>
    <w:rsid w:val="00967425"/>
    <w:rsid w:val="009747CA"/>
    <w:rsid w:val="009A66D2"/>
    <w:rsid w:val="009F1B49"/>
    <w:rsid w:val="00A4075F"/>
    <w:rsid w:val="00A50F73"/>
    <w:rsid w:val="00A94B6F"/>
    <w:rsid w:val="00AD4FC9"/>
    <w:rsid w:val="00B3006E"/>
    <w:rsid w:val="00BB5D79"/>
    <w:rsid w:val="00BF4C25"/>
    <w:rsid w:val="00C0748A"/>
    <w:rsid w:val="00CA2D9E"/>
    <w:rsid w:val="00CC5679"/>
    <w:rsid w:val="00CF05F1"/>
    <w:rsid w:val="00D02363"/>
    <w:rsid w:val="00D51F90"/>
    <w:rsid w:val="00D74BE6"/>
    <w:rsid w:val="00D93E91"/>
    <w:rsid w:val="00DE729D"/>
    <w:rsid w:val="00DF3DDE"/>
    <w:rsid w:val="00E14437"/>
    <w:rsid w:val="00E57A93"/>
    <w:rsid w:val="00E678DD"/>
    <w:rsid w:val="00F46E35"/>
    <w:rsid w:val="00F478DD"/>
    <w:rsid w:val="00F5434A"/>
    <w:rsid w:val="00F92E5F"/>
    <w:rsid w:val="4E6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7F3A435"/>
  <w15:docId w15:val="{815FD75B-993B-4AD9-99A2-EC6BE0EC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Pr>
      <w:rFonts w:eastAsia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locked/>
    <w:rPr>
      <w:rFonts w:ascii="Tahoma" w:hAnsi="Tahoma" w:cs="Tahoma"/>
      <w:sz w:val="16"/>
      <w:szCs w:val="16"/>
      <w:lang w:eastAsia="zh-CN"/>
    </w:rPr>
  </w:style>
  <w:style w:type="paragraph" w:styleId="a6">
    <w:name w:val="No Spacing"/>
    <w:uiPriority w:val="99"/>
    <w:qFormat/>
    <w:rPr>
      <w:rFonts w:eastAsia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БОЕВОЙ ЛИСТОК</vt:lpstr>
    </vt:vector>
  </TitlesOfParts>
  <Company>SPecialiST RePack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БОЕВОЙ ЛИСТОК</dc:title>
  <dc:creator>k.commonpost@gmail.com</dc:creator>
  <cp:lastModifiedBy>Савенко Сергей Александрович</cp:lastModifiedBy>
  <cp:revision>5</cp:revision>
  <cp:lastPrinted>2021-11-05T11:08:00Z</cp:lastPrinted>
  <dcterms:created xsi:type="dcterms:W3CDTF">2024-07-17T09:48:00Z</dcterms:created>
  <dcterms:modified xsi:type="dcterms:W3CDTF">2025-01-27T06:48:00Z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1762C4ADC8964607B3270D49A29BF7DB</vt:lpwstr>
  </property>
</Properties>
</file>