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ADC" w14:textId="77777777" w:rsidR="00176CDB" w:rsidRPr="009E617C" w:rsidRDefault="00176CDB">
      <w:pPr>
        <w:pStyle w:val="1"/>
        <w:jc w:val="center"/>
        <w:rPr>
          <w:b/>
        </w:rPr>
      </w:pPr>
      <w:r w:rsidRPr="009E617C">
        <w:rPr>
          <w:b/>
        </w:rPr>
        <w:t>О Т З Ы В</w:t>
      </w:r>
    </w:p>
    <w:p w14:paraId="5426E290" w14:textId="77777777" w:rsidR="00176CDB" w:rsidRPr="009E617C" w:rsidRDefault="00176CDB">
      <w:pPr>
        <w:spacing w:line="360" w:lineRule="auto"/>
        <w:jc w:val="center"/>
        <w:rPr>
          <w:b/>
          <w:sz w:val="24"/>
        </w:rPr>
      </w:pPr>
      <w:r w:rsidRPr="009E617C">
        <w:rPr>
          <w:b/>
          <w:sz w:val="24"/>
        </w:rPr>
        <w:t xml:space="preserve">на </w:t>
      </w:r>
      <w:r w:rsidR="009D057E" w:rsidRPr="009E617C">
        <w:rPr>
          <w:b/>
          <w:sz w:val="24"/>
        </w:rPr>
        <w:t>бакалаврскую</w:t>
      </w:r>
      <w:r w:rsidR="00F51AEA" w:rsidRPr="009E617C">
        <w:rPr>
          <w:b/>
          <w:sz w:val="24"/>
        </w:rPr>
        <w:t xml:space="preserve"> работу</w:t>
      </w:r>
    </w:p>
    <w:p w14:paraId="72CE8394" w14:textId="5E4EF933" w:rsidR="00176CDB" w:rsidRPr="009E617C" w:rsidRDefault="00176CDB">
      <w:pPr>
        <w:pStyle w:val="2"/>
        <w:spacing w:line="240" w:lineRule="auto"/>
      </w:pPr>
      <w:r w:rsidRPr="009E617C">
        <w:t>Студента (ки) __________________</w:t>
      </w:r>
      <w:r w:rsidR="004B5987">
        <w:rPr>
          <w:u w:val="single"/>
        </w:rPr>
        <w:t xml:space="preserve">Мазурова Илья Андреевича        </w:t>
      </w:r>
      <w:r w:rsidR="00B374E7">
        <w:rPr>
          <w:u w:val="single"/>
        </w:rPr>
        <w:t>__</w:t>
      </w:r>
      <w:r w:rsidRPr="009E617C">
        <w:t>_____________</w:t>
      </w:r>
      <w:r w:rsidR="00484A14">
        <w:t>_______</w:t>
      </w:r>
      <w:r w:rsidR="00484A14" w:rsidRPr="009E617C">
        <w:t>_</w:t>
      </w:r>
      <w:r w:rsidR="00B374E7">
        <w:t>_</w:t>
      </w:r>
      <w:r w:rsidR="00484A14" w:rsidRPr="009E617C">
        <w:t>__</w:t>
      </w:r>
    </w:p>
    <w:p w14:paraId="779AB9BA" w14:textId="77777777" w:rsidR="00176CDB" w:rsidRPr="009E617C" w:rsidRDefault="00176CDB">
      <w:pPr>
        <w:spacing w:line="360" w:lineRule="auto"/>
        <w:jc w:val="center"/>
        <w:rPr>
          <w:sz w:val="16"/>
        </w:rPr>
      </w:pPr>
      <w:r w:rsidRPr="009E617C">
        <w:rPr>
          <w:sz w:val="16"/>
        </w:rPr>
        <w:t>(Ф.И.О. полностью)</w:t>
      </w:r>
    </w:p>
    <w:p w14:paraId="05D4033E" w14:textId="0BB8E32E" w:rsidR="00176CDB" w:rsidRPr="009E617C" w:rsidRDefault="00BB7F74">
      <w:pPr>
        <w:spacing w:line="360" w:lineRule="auto"/>
        <w:rPr>
          <w:sz w:val="24"/>
        </w:rPr>
      </w:pPr>
      <w:r w:rsidRPr="009E617C">
        <w:rPr>
          <w:sz w:val="24"/>
        </w:rPr>
        <w:t xml:space="preserve">группы </w:t>
      </w:r>
      <w:r w:rsidR="00176CDB" w:rsidRPr="009E617C">
        <w:rPr>
          <w:sz w:val="24"/>
        </w:rPr>
        <w:t>________</w:t>
      </w:r>
      <w:r w:rsidR="00484A14" w:rsidRPr="00484A14">
        <w:rPr>
          <w:sz w:val="24"/>
          <w:u w:val="single"/>
        </w:rPr>
        <w:t>АВБ-4-032</w:t>
      </w:r>
      <w:r w:rsidR="00176CDB" w:rsidRPr="009E617C">
        <w:rPr>
          <w:sz w:val="24"/>
        </w:rPr>
        <w:t>__________факультет_________________</w:t>
      </w:r>
      <w:r w:rsidR="00B374E7">
        <w:rPr>
          <w:sz w:val="24"/>
        </w:rPr>
        <w:t>_</w:t>
      </w:r>
      <w:r w:rsidR="00484A14" w:rsidRPr="00484A14">
        <w:rPr>
          <w:sz w:val="24"/>
          <w:u w:val="single"/>
        </w:rPr>
        <w:t>ИТУ</w:t>
      </w:r>
      <w:r w:rsidR="00B374E7">
        <w:rPr>
          <w:sz w:val="24"/>
        </w:rPr>
        <w:t>_</w:t>
      </w:r>
      <w:r w:rsidR="00176CDB" w:rsidRPr="009E617C">
        <w:rPr>
          <w:sz w:val="24"/>
        </w:rPr>
        <w:t>____________</w:t>
      </w:r>
      <w:r w:rsidR="00484A14">
        <w:rPr>
          <w:sz w:val="24"/>
        </w:rPr>
        <w:t>______</w:t>
      </w:r>
    </w:p>
    <w:p w14:paraId="318D1FF1" w14:textId="48B5B344" w:rsidR="00176CDB" w:rsidRPr="009E617C" w:rsidRDefault="00176CDB" w:rsidP="004B5987">
      <w:pPr>
        <w:rPr>
          <w:sz w:val="24"/>
        </w:rPr>
      </w:pPr>
      <w:r w:rsidRPr="009E617C">
        <w:rPr>
          <w:sz w:val="24"/>
        </w:rPr>
        <w:t>на тему___</w:t>
      </w:r>
      <w:r w:rsidR="00484A14" w:rsidRPr="00484A14">
        <w:rPr>
          <w:sz w:val="28"/>
          <w:szCs w:val="28"/>
          <w:u w:val="single"/>
        </w:rPr>
        <w:t xml:space="preserve"> </w:t>
      </w:r>
      <w:r w:rsidR="00484A14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 xml:space="preserve">микросервисного приложения для организации работы контакт-центра       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  <w:r w:rsidR="006912DD">
        <w:rPr>
          <w:sz w:val="28"/>
          <w:szCs w:val="28"/>
          <w:u w:val="single"/>
        </w:rPr>
        <w:t xml:space="preserve">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</w:p>
    <w:p w14:paraId="0E0F1FCB" w14:textId="77777777" w:rsidR="00176CDB" w:rsidRPr="00D55091" w:rsidRDefault="00176CDB">
      <w:pPr>
        <w:jc w:val="center"/>
        <w:rPr>
          <w:sz w:val="16"/>
        </w:rPr>
      </w:pPr>
      <w:r w:rsidRPr="009E617C">
        <w:rPr>
          <w:sz w:val="16"/>
        </w:rPr>
        <w:t>(полное название темы согласно приказу)</w:t>
      </w:r>
    </w:p>
    <w:p w14:paraId="2F3386D7" w14:textId="77777777" w:rsidR="00484A14" w:rsidRDefault="00484A14">
      <w:pPr>
        <w:rPr>
          <w:sz w:val="24"/>
        </w:rPr>
      </w:pPr>
    </w:p>
    <w:p w14:paraId="1B0C7F95" w14:textId="66FD6742" w:rsidR="00176CDB" w:rsidRPr="009E617C" w:rsidRDefault="00760975">
      <w:pPr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4B61CBB" wp14:editId="598F6FAA">
                <wp:simplePos x="0" y="0"/>
                <wp:positionH relativeFrom="column">
                  <wp:posOffset>1565910</wp:posOffset>
                </wp:positionH>
                <wp:positionV relativeFrom="paragraph">
                  <wp:posOffset>154305</wp:posOffset>
                </wp:positionV>
                <wp:extent cx="484632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041D2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12.15pt" to="504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JbsAEAAEgDAAAOAAAAZHJzL2Uyb0RvYy54bWysU8Fu2zAMvQ/YPwi6L06ytui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" o:allowincell="f"/>
            </w:pict>
          </mc:Fallback>
        </mc:AlternateContent>
      </w:r>
      <w:r w:rsidR="00176CDB" w:rsidRPr="009E617C">
        <w:rPr>
          <w:sz w:val="24"/>
        </w:rPr>
        <w:t xml:space="preserve">Руководитель </w:t>
      </w:r>
      <w:r w:rsidR="00F51AEA" w:rsidRPr="009E617C">
        <w:rPr>
          <w:sz w:val="24"/>
        </w:rPr>
        <w:t>работы</w:t>
      </w:r>
      <w:r w:rsidR="00484A14">
        <w:rPr>
          <w:sz w:val="24"/>
        </w:rPr>
        <w:t xml:space="preserve">          д.п.н., профессор Соколова Ольга Ивановна</w:t>
      </w:r>
    </w:p>
    <w:p w14:paraId="49872596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(должность, Ф.И.О.)</w:t>
      </w:r>
    </w:p>
    <w:p w14:paraId="60B9B6A5" w14:textId="77777777" w:rsidR="00176CDB" w:rsidRPr="009E617C" w:rsidRDefault="00176CDB">
      <w:pPr>
        <w:jc w:val="center"/>
        <w:rPr>
          <w:sz w:val="24"/>
        </w:rPr>
      </w:pPr>
    </w:p>
    <w:p w14:paraId="4FA0B8E6" w14:textId="197704A1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790E18" wp14:editId="698E76F8">
                <wp:simplePos x="0" y="0"/>
                <wp:positionH relativeFrom="column">
                  <wp:posOffset>11430</wp:posOffset>
                </wp:positionH>
                <wp:positionV relativeFrom="paragraph">
                  <wp:posOffset>30480</wp:posOffset>
                </wp:positionV>
                <wp:extent cx="64008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B4F3EF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.4pt" to="504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" o:allowincell="f"/>
            </w:pict>
          </mc:Fallback>
        </mc:AlternateContent>
      </w:r>
    </w:p>
    <w:p w14:paraId="63E22B0A" w14:textId="7751A249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1E9898" wp14:editId="0814C189">
                <wp:simplePos x="0" y="0"/>
                <wp:positionH relativeFrom="column">
                  <wp:posOffset>11430</wp:posOffset>
                </wp:positionH>
                <wp:positionV relativeFrom="paragraph">
                  <wp:posOffset>175260</wp:posOffset>
                </wp:positionV>
                <wp:extent cx="640080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9AB6F2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3.8pt" to="504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QHqhEdoAAAAIAQAADwAAAAAAAAAAAAAAAAAJBAAAZHJzL2Rvd25yZXYueG1s&#10;UEsFBgAAAAAEAAQA8wAAABAFAAAAAA==&#10;" o:allowincell="f"/>
            </w:pict>
          </mc:Fallback>
        </mc:AlternateContent>
      </w:r>
      <w:r w:rsidR="00484A14">
        <w:rPr>
          <w:sz w:val="24"/>
        </w:rPr>
        <w:t>Профессор кафедры «ВТ и АСУ», ФГБОУ ВО РГУПС</w:t>
      </w:r>
    </w:p>
    <w:p w14:paraId="769A1684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(ученая степень, звание, кафедра, предприятие/организация)</w:t>
      </w:r>
    </w:p>
    <w:p w14:paraId="105EB7C6" w14:textId="77777777" w:rsidR="00176CDB" w:rsidRPr="009E617C" w:rsidRDefault="00176CDB">
      <w:pPr>
        <w:jc w:val="center"/>
        <w:rPr>
          <w:sz w:val="16"/>
        </w:rPr>
      </w:pPr>
    </w:p>
    <w:p w14:paraId="1CBCD71C" w14:textId="38F287BA" w:rsidR="00176CDB" w:rsidRPr="009E617C" w:rsidRDefault="00F51AEA">
      <w:pPr>
        <w:ind w:firstLine="709"/>
        <w:rPr>
          <w:sz w:val="24"/>
        </w:rPr>
      </w:pPr>
      <w:r w:rsidRPr="009E617C">
        <w:rPr>
          <w:sz w:val="24"/>
        </w:rPr>
        <w:t>Работа</w:t>
      </w:r>
      <w:r w:rsidR="00176CDB" w:rsidRPr="009E617C">
        <w:rPr>
          <w:sz w:val="24"/>
        </w:rPr>
        <w:t xml:space="preserve"> содержит пояснительную записку </w:t>
      </w:r>
      <w:r w:rsidR="00502B16" w:rsidRPr="009E617C">
        <w:rPr>
          <w:sz w:val="24"/>
        </w:rPr>
        <w:t>на</w:t>
      </w:r>
      <w:r w:rsidR="00506F57" w:rsidRPr="009E617C">
        <w:rPr>
          <w:sz w:val="24"/>
        </w:rPr>
        <w:t xml:space="preserve"> </w:t>
      </w:r>
      <w:r w:rsidR="004B5987">
        <w:rPr>
          <w:sz w:val="24"/>
          <w:u w:val="single"/>
        </w:rPr>
        <w:t>81</w:t>
      </w:r>
      <w:r w:rsidR="00724B35" w:rsidRPr="009E617C">
        <w:rPr>
          <w:sz w:val="24"/>
        </w:rPr>
        <w:t xml:space="preserve"> </w:t>
      </w:r>
      <w:r w:rsidR="00502B16" w:rsidRPr="009E617C">
        <w:rPr>
          <w:sz w:val="24"/>
        </w:rPr>
        <w:t xml:space="preserve">листах, </w:t>
      </w:r>
      <w:r w:rsidR="00506F57" w:rsidRPr="009E617C">
        <w:rPr>
          <w:sz w:val="24"/>
          <w:u w:val="single"/>
        </w:rPr>
        <w:t>1</w:t>
      </w:r>
      <w:r w:rsidR="004B5987">
        <w:rPr>
          <w:sz w:val="24"/>
          <w:u w:val="single"/>
        </w:rPr>
        <w:t>2</w:t>
      </w:r>
      <w:r w:rsidR="00506F57" w:rsidRPr="009E617C">
        <w:rPr>
          <w:sz w:val="24"/>
        </w:rPr>
        <w:t xml:space="preserve"> </w:t>
      </w:r>
      <w:r w:rsidR="00502B16" w:rsidRPr="009E617C">
        <w:rPr>
          <w:sz w:val="24"/>
        </w:rPr>
        <w:t>слайдов.</w:t>
      </w:r>
    </w:p>
    <w:p w14:paraId="13951F25" w14:textId="77777777" w:rsidR="00B4625E" w:rsidRPr="009E617C" w:rsidRDefault="00B4625E">
      <w:pPr>
        <w:ind w:firstLine="709"/>
        <w:rPr>
          <w:sz w:val="24"/>
        </w:rPr>
      </w:pPr>
    </w:p>
    <w:p w14:paraId="5AD89D57" w14:textId="77777777" w:rsidR="00176CDB" w:rsidRPr="009E617C" w:rsidRDefault="00176CDB">
      <w:pPr>
        <w:pStyle w:val="a3"/>
        <w:jc w:val="both"/>
      </w:pPr>
      <w:r w:rsidRPr="009E617C">
        <w:t>(В отзыве освещаются нижеперечисленные вопросы, из которых выделенные подчеркиванием используются для со</w:t>
      </w:r>
      <w:r w:rsidR="009D057E" w:rsidRPr="009E617C">
        <w:t>ставления Отчета председателя ГЭ</w:t>
      </w:r>
      <w:r w:rsidRPr="009E617C">
        <w:t>К).</w:t>
      </w:r>
    </w:p>
    <w:p w14:paraId="4318F6B6" w14:textId="77777777" w:rsidR="00176CDB" w:rsidRPr="009E617C" w:rsidRDefault="00554C2D">
      <w:pPr>
        <w:numPr>
          <w:ilvl w:val="0"/>
          <w:numId w:val="1"/>
        </w:numPr>
        <w:tabs>
          <w:tab w:val="clear" w:pos="1069"/>
          <w:tab w:val="num" w:pos="993"/>
        </w:tabs>
        <w:rPr>
          <w:sz w:val="24"/>
        </w:rPr>
      </w:pPr>
      <w:r w:rsidRPr="009E617C">
        <w:rPr>
          <w:sz w:val="24"/>
        </w:rPr>
        <w:t>Выпускная квалификационная работа</w:t>
      </w:r>
      <w:r w:rsidR="00F51AEA" w:rsidRPr="009E617C">
        <w:rPr>
          <w:sz w:val="24"/>
        </w:rPr>
        <w:t xml:space="preserve"> </w:t>
      </w:r>
      <w:r w:rsidR="00176CDB" w:rsidRPr="009E617C">
        <w:rPr>
          <w:sz w:val="24"/>
        </w:rPr>
        <w:t>выполнен</w:t>
      </w:r>
      <w:r w:rsidR="00F51AEA" w:rsidRPr="009E617C">
        <w:rPr>
          <w:sz w:val="24"/>
        </w:rPr>
        <w:t>а</w:t>
      </w:r>
      <w:r w:rsidR="00176CDB" w:rsidRPr="009E617C">
        <w:rPr>
          <w:sz w:val="24"/>
        </w:rPr>
        <w:t>:</w:t>
      </w:r>
    </w:p>
    <w:p w14:paraId="2FBD715F" w14:textId="77777777" w:rsidR="00176CDB" w:rsidRPr="009E617C" w:rsidRDefault="00176CDB">
      <w:pPr>
        <w:rPr>
          <w:sz w:val="24"/>
        </w:rPr>
      </w:pPr>
      <w:r w:rsidRPr="009E617C">
        <w:rPr>
          <w:sz w:val="24"/>
        </w:rPr>
        <w:t>по теме, предложенной студентом; по заявке предприятия, организации (указать наименование и ведомственную принадлежность); в области фундаментальных и поисковых научных исследований (указать тему, кафедру); по теме, предложенной кафедрой.</w:t>
      </w:r>
    </w:p>
    <w:p w14:paraId="11B30768" w14:textId="77777777" w:rsidR="00176CDB" w:rsidRPr="009E617C" w:rsidRDefault="00176CDB">
      <w:pPr>
        <w:pStyle w:val="20"/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</w:pPr>
      <w:r w:rsidRPr="009E617C">
        <w:t>Актуальность темы и ее соответствие современному состоянию науки, техники и запросам производства. Указать степень разработки вопросов безопасности движения поездов, экономики.</w:t>
      </w:r>
    </w:p>
    <w:p w14:paraId="1C2FD59C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Отразить: наличие элементов НИРС; использование ЭВМ; выступление на СНТК; факт или возможность публикации, подачи заявки на изобретение, получение акта о внедрении.</w:t>
      </w:r>
    </w:p>
    <w:p w14:paraId="72227751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Характеристика общей подготовленности студента, самостоятельности, инициативности, умение принимать обоснованные решения. Применение студентом литературы по специальности, стандартов, нормативно-технических и руководящих документов, периодических изданий, иностранной литературы и т.д.</w:t>
      </w:r>
    </w:p>
    <w:p w14:paraId="2F4860BA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 xml:space="preserve">Качество выполнения </w:t>
      </w:r>
      <w:r w:rsidR="00F51AEA" w:rsidRPr="009E617C">
        <w:rPr>
          <w:sz w:val="24"/>
        </w:rPr>
        <w:t>работы</w:t>
      </w:r>
      <w:r w:rsidRPr="009E617C">
        <w:rPr>
          <w:sz w:val="24"/>
        </w:rPr>
        <w:t>.</w:t>
      </w:r>
    </w:p>
    <w:p w14:paraId="06B3949E" w14:textId="77777777" w:rsidR="00176CDB" w:rsidRPr="009E617C" w:rsidRDefault="00176CDB">
      <w:pPr>
        <w:ind w:left="709"/>
        <w:jc w:val="both"/>
        <w:rPr>
          <w:sz w:val="24"/>
        </w:rPr>
      </w:pPr>
      <w:r w:rsidRPr="009E617C">
        <w:rPr>
          <w:sz w:val="24"/>
        </w:rPr>
        <w:t xml:space="preserve">Степень обоснованности решений, выводов разделов, заключения. </w:t>
      </w:r>
    </w:p>
    <w:p w14:paraId="32592B18" w14:textId="77777777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>Полнота графического и иллюстративного представления разработок. Соответствие документации проекта требованиям стандартов ЕСКД, ЕСТД, СПДС.</w:t>
      </w:r>
    </w:p>
    <w:p w14:paraId="21D70C51" w14:textId="77777777" w:rsidR="00176CDB" w:rsidRPr="009E617C" w:rsidRDefault="00176CDB">
      <w:pPr>
        <w:jc w:val="both"/>
        <w:rPr>
          <w:sz w:val="24"/>
        </w:rPr>
      </w:pPr>
      <w:r w:rsidRPr="009E617C">
        <w:rPr>
          <w:b/>
          <w:sz w:val="24"/>
        </w:rPr>
        <w:tab/>
        <w:t xml:space="preserve">Практическая ценность </w:t>
      </w:r>
      <w:r w:rsidR="00F51AEA" w:rsidRPr="009E617C">
        <w:rPr>
          <w:b/>
          <w:sz w:val="24"/>
        </w:rPr>
        <w:t>работы</w:t>
      </w:r>
      <w:r w:rsidRPr="009E617C">
        <w:rPr>
          <w:b/>
          <w:sz w:val="24"/>
        </w:rPr>
        <w:t xml:space="preserve">: возможность внедрения; является внедренным; возможность представления на конкурс </w:t>
      </w:r>
      <w:r w:rsidR="00F51AEA" w:rsidRPr="009E617C">
        <w:rPr>
          <w:b/>
          <w:sz w:val="24"/>
        </w:rPr>
        <w:t>бакалаврских работ</w:t>
      </w:r>
      <w:r w:rsidRPr="009E617C">
        <w:rPr>
          <w:b/>
          <w:sz w:val="24"/>
        </w:rPr>
        <w:t xml:space="preserve">. </w:t>
      </w:r>
      <w:r w:rsidRPr="009E617C">
        <w:rPr>
          <w:sz w:val="24"/>
        </w:rPr>
        <w:t>Наличие акта или справки о внедрении или использовании результатов работы, публикаций, участие в плановой НИР, разработка стенда, образца и т.п.</w:t>
      </w:r>
    </w:p>
    <w:p w14:paraId="520035AC" w14:textId="77777777" w:rsidR="00176CDB" w:rsidRPr="009E617C" w:rsidRDefault="00176CDB">
      <w:pPr>
        <w:jc w:val="both"/>
        <w:rPr>
          <w:sz w:val="24"/>
        </w:rPr>
      </w:pPr>
    </w:p>
    <w:p w14:paraId="6D17F4CD" w14:textId="77777777" w:rsidR="00176CDB" w:rsidRPr="009E617C" w:rsidRDefault="00176CDB">
      <w:pPr>
        <w:pStyle w:val="3"/>
      </w:pPr>
      <w:r w:rsidRPr="009E617C">
        <w:t>Содержание отзыва</w:t>
      </w:r>
    </w:p>
    <w:p w14:paraId="4B175D33" w14:textId="77777777" w:rsidR="00176CDB" w:rsidRPr="009E617C" w:rsidRDefault="00176CDB"/>
    <w:p w14:paraId="31369555" w14:textId="01924C17" w:rsidR="00D55091" w:rsidRDefault="00B4625E" w:rsidP="00D55091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 xml:space="preserve">Бакалаврская работа выполнена по теме, предложенной </w:t>
      </w:r>
      <w:r w:rsidR="002A7F23" w:rsidRPr="009E617C">
        <w:rPr>
          <w:sz w:val="28"/>
          <w:szCs w:val="28"/>
          <w:u w:val="single"/>
        </w:rPr>
        <w:t>студентом.</w:t>
      </w:r>
      <w:r w:rsidRPr="009E617C">
        <w:rPr>
          <w:sz w:val="28"/>
          <w:szCs w:val="28"/>
          <w:u w:val="single"/>
        </w:rPr>
        <w:t xml:space="preserve"> Тема работы </w:t>
      </w:r>
      <w:r w:rsidR="002A7F23" w:rsidRPr="009E617C">
        <w:rPr>
          <w:sz w:val="28"/>
          <w:szCs w:val="28"/>
          <w:u w:val="single"/>
        </w:rPr>
        <w:t>«</w:t>
      </w:r>
      <w:r w:rsidR="00724B35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>микросервисного приложения для организации работы контакт-центра</w:t>
      </w:r>
      <w:r w:rsidR="002A7F23" w:rsidRPr="009E617C">
        <w:rPr>
          <w:sz w:val="28"/>
          <w:szCs w:val="28"/>
          <w:u w:val="single"/>
        </w:rPr>
        <w:t xml:space="preserve">» </w:t>
      </w:r>
      <w:r w:rsidRPr="009E617C">
        <w:rPr>
          <w:sz w:val="28"/>
          <w:szCs w:val="28"/>
          <w:u w:val="single"/>
        </w:rPr>
        <w:t>является актуальной.</w:t>
      </w:r>
      <w:r w:rsidR="00D55091">
        <w:rPr>
          <w:sz w:val="28"/>
          <w:szCs w:val="28"/>
          <w:u w:val="single"/>
        </w:rPr>
        <w:t xml:space="preserve">                                                             </w:t>
      </w:r>
      <w:r w:rsidR="004B5987">
        <w:rPr>
          <w:sz w:val="28"/>
          <w:szCs w:val="28"/>
          <w:u w:val="single"/>
        </w:rPr>
        <w:t xml:space="preserve">                 </w:t>
      </w:r>
      <w:r w:rsidR="00D55091">
        <w:rPr>
          <w:sz w:val="28"/>
          <w:szCs w:val="28"/>
          <w:u w:val="single"/>
        </w:rPr>
        <w:t xml:space="preserve">               </w:t>
      </w:r>
      <w:r w:rsidR="00D55091" w:rsidRPr="00D55091">
        <w:rPr>
          <w:color w:val="FFFFFF" w:themeColor="background1"/>
          <w:sz w:val="28"/>
          <w:szCs w:val="28"/>
          <w:u w:val="single"/>
        </w:rPr>
        <w:t>.</w:t>
      </w:r>
    </w:p>
    <w:p w14:paraId="149DAEAF" w14:textId="1A764371" w:rsidR="00B4625E" w:rsidRPr="009E617C" w:rsidRDefault="00D55091" w:rsidP="00D5509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</w:t>
      </w:r>
      <w:r w:rsidR="00B4625E" w:rsidRPr="009E617C">
        <w:rPr>
          <w:sz w:val="28"/>
          <w:szCs w:val="28"/>
          <w:u w:val="single"/>
        </w:rPr>
        <w:t xml:space="preserve">процессе выполнения бакалаврской работы студент </w:t>
      </w:r>
      <w:r w:rsidR="004B5987">
        <w:rPr>
          <w:sz w:val="28"/>
          <w:szCs w:val="28"/>
          <w:u w:val="single"/>
        </w:rPr>
        <w:t>Мазуров И.А.</w:t>
      </w:r>
      <w:r w:rsidR="00724B35" w:rsidRPr="009E617C">
        <w:rPr>
          <w:sz w:val="28"/>
          <w:szCs w:val="28"/>
          <w:u w:val="single"/>
        </w:rPr>
        <w:t xml:space="preserve"> </w:t>
      </w:r>
      <w:r w:rsidR="00B4625E" w:rsidRPr="009E617C">
        <w:rPr>
          <w:sz w:val="28"/>
          <w:szCs w:val="28"/>
          <w:u w:val="single"/>
        </w:rPr>
        <w:t>проявил достаточную подготовленность, инициативность, умение обосновать решения, умение использовать литературу, стандарты и нормативные документы</w:t>
      </w:r>
      <w:r>
        <w:rPr>
          <w:sz w:val="28"/>
          <w:szCs w:val="28"/>
          <w:u w:val="single"/>
        </w:rPr>
        <w:t xml:space="preserve">                     </w:t>
      </w:r>
      <w:r w:rsidRPr="00D55091">
        <w:rPr>
          <w:color w:val="FFFFFF" w:themeColor="background1"/>
          <w:sz w:val="28"/>
          <w:szCs w:val="28"/>
          <w:u w:val="single"/>
        </w:rPr>
        <w:t>.</w:t>
      </w:r>
    </w:p>
    <w:p w14:paraId="0043382F" w14:textId="1774C51C" w:rsidR="00B4625E" w:rsidRPr="00A7689D" w:rsidRDefault="00B4625E" w:rsidP="00B4625E">
      <w:pPr>
        <w:jc w:val="both"/>
        <w:rPr>
          <w:b/>
          <w:bCs/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lastRenderedPageBreak/>
        <w:tab/>
        <w:t xml:space="preserve">Студент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выполнил работу с достаточной степенью самостоятельности и в результате </w:t>
      </w:r>
      <w:r w:rsidR="003C3C70" w:rsidRPr="009E617C">
        <w:rPr>
          <w:sz w:val="28"/>
          <w:szCs w:val="28"/>
          <w:u w:val="single"/>
        </w:rPr>
        <w:t xml:space="preserve">разработал </w:t>
      </w:r>
      <w:r w:rsidR="004B5987">
        <w:rPr>
          <w:sz w:val="28"/>
          <w:szCs w:val="28"/>
          <w:u w:val="single"/>
        </w:rPr>
        <w:t>микросервисное приложение для организации работы контакт-центра</w:t>
      </w:r>
      <w:r w:rsidR="002C1ED2">
        <w:rPr>
          <w:sz w:val="28"/>
          <w:szCs w:val="28"/>
          <w:u w:val="single"/>
        </w:rPr>
        <w:t>.</w:t>
      </w:r>
      <w:r w:rsidR="004B5987">
        <w:rPr>
          <w:sz w:val="28"/>
          <w:szCs w:val="28"/>
          <w:u w:val="single"/>
        </w:rPr>
        <w:t xml:space="preserve">                          </w:t>
      </w:r>
      <w:r w:rsidR="00A7689D">
        <w:rPr>
          <w:sz w:val="28"/>
          <w:szCs w:val="28"/>
          <w:u w:val="single"/>
        </w:rPr>
        <w:t xml:space="preserve">                                                        </w:t>
      </w:r>
      <w:r w:rsidR="00A7689D" w:rsidRPr="00D55091">
        <w:rPr>
          <w:color w:val="FFFFFF" w:themeColor="background1"/>
          <w:sz w:val="28"/>
          <w:szCs w:val="28"/>
          <w:u w:val="single"/>
        </w:rPr>
        <w:t>.</w:t>
      </w:r>
    </w:p>
    <w:p w14:paraId="438C8F9F" w14:textId="77777777" w:rsidR="004B5987" w:rsidRDefault="006B2686" w:rsidP="004B598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 w:rsidR="00B4625E" w:rsidRPr="009E617C">
        <w:rPr>
          <w:sz w:val="28"/>
          <w:szCs w:val="28"/>
          <w:u w:val="single"/>
        </w:rPr>
        <w:t>Актуальность проектирования тако</w:t>
      </w:r>
      <w:r w:rsidR="003C3C70" w:rsidRPr="009E617C">
        <w:rPr>
          <w:sz w:val="28"/>
          <w:szCs w:val="28"/>
          <w:u w:val="single"/>
        </w:rPr>
        <w:t>го</w:t>
      </w:r>
      <w:r w:rsidR="00B4625E" w:rsidRPr="009E617C">
        <w:rPr>
          <w:sz w:val="28"/>
          <w:szCs w:val="28"/>
          <w:u w:val="single"/>
        </w:rPr>
        <w:t xml:space="preserve"> </w:t>
      </w:r>
      <w:r w:rsidR="003C3C70" w:rsidRPr="009E617C">
        <w:rPr>
          <w:sz w:val="28"/>
          <w:szCs w:val="28"/>
          <w:u w:val="single"/>
        </w:rPr>
        <w:t>приложения</w:t>
      </w:r>
      <w:r w:rsidR="00B4625E" w:rsidRPr="009E617C">
        <w:rPr>
          <w:sz w:val="28"/>
          <w:szCs w:val="28"/>
          <w:u w:val="single"/>
        </w:rPr>
        <w:t xml:space="preserve"> обусловлена тем, что</w:t>
      </w:r>
      <w:r w:rsidR="003C3C70" w:rsidRPr="009E617C">
        <w:rPr>
          <w:sz w:val="28"/>
          <w:szCs w:val="28"/>
          <w:u w:val="single"/>
        </w:rPr>
        <w:t xml:space="preserve"> </w:t>
      </w:r>
      <w:r w:rsidR="004B5987">
        <w:rPr>
          <w:sz w:val="28"/>
          <w:szCs w:val="28"/>
          <w:u w:val="single"/>
        </w:rPr>
        <w:t xml:space="preserve">любому бизнес-предприятию или любой компании необходимо иметь связь с клиентами через различные каналы связи. </w:t>
      </w:r>
    </w:p>
    <w:p w14:paraId="7CAF503F" w14:textId="1DAAFBDA" w:rsidR="00B4625E" w:rsidRPr="009E617C" w:rsidRDefault="00B4625E" w:rsidP="004B5987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>Пояснительная записка выполнена в достаточном объёме и удовлетворяет требованиям стандарта ЕСТД. Графические материалы достаточно полно отображают суть выполненной работы.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</w:p>
    <w:p w14:paraId="6CA67A6B" w14:textId="77777777" w:rsidR="00B4625E" w:rsidRPr="009E617C" w:rsidRDefault="00B4625E" w:rsidP="00B4625E">
      <w:pPr>
        <w:tabs>
          <w:tab w:val="left" w:pos="709"/>
          <w:tab w:val="left" w:pos="9637"/>
        </w:tabs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</w:rPr>
        <w:tab/>
      </w:r>
    </w:p>
    <w:p w14:paraId="49B34CB0" w14:textId="4CE37BE5" w:rsidR="00B4625E" w:rsidRPr="009E617C" w:rsidRDefault="00760975" w:rsidP="00B4625E">
      <w:pPr>
        <w:rPr>
          <w:sz w:val="28"/>
          <w:szCs w:val="28"/>
        </w:rPr>
      </w:pPr>
      <w:r w:rsidRPr="009E617C">
        <w:rPr>
          <w:noProof/>
          <w:sz w:val="24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4D0CBF2" wp14:editId="70176751">
                <wp:simplePos x="0" y="0"/>
                <wp:positionH relativeFrom="column">
                  <wp:posOffset>3744595</wp:posOffset>
                </wp:positionH>
                <wp:positionV relativeFrom="paragraph">
                  <wp:posOffset>198120</wp:posOffset>
                </wp:positionV>
                <wp:extent cx="2386330" cy="0"/>
                <wp:effectExtent l="0" t="0" r="0" b="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2616AD" id="Line 7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85pt,15.6pt" to="482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" o:allowincell="f"/>
            </w:pict>
          </mc:Fallback>
        </mc:AlternateContent>
      </w:r>
      <w:r w:rsidR="00B4625E" w:rsidRPr="009E617C">
        <w:rPr>
          <w:sz w:val="24"/>
        </w:rPr>
        <w:tab/>
      </w:r>
      <w:r w:rsidR="00B4625E" w:rsidRPr="009E617C">
        <w:rPr>
          <w:sz w:val="28"/>
          <w:szCs w:val="28"/>
        </w:rPr>
        <w:t>Оценка работы руководителем (балльная): 5 (отлично)</w:t>
      </w:r>
    </w:p>
    <w:p w14:paraId="7E91D27A" w14:textId="77777777" w:rsidR="00B4625E" w:rsidRPr="009E617C" w:rsidRDefault="00B4625E" w:rsidP="00B4625E">
      <w:pPr>
        <w:rPr>
          <w:sz w:val="24"/>
        </w:rPr>
      </w:pPr>
      <w:r w:rsidRPr="009E617C">
        <w:rPr>
          <w:sz w:val="24"/>
        </w:rPr>
        <w:tab/>
      </w:r>
    </w:p>
    <w:p w14:paraId="3B448AA8" w14:textId="77777777" w:rsidR="00B4625E" w:rsidRPr="009E617C" w:rsidRDefault="00B4625E" w:rsidP="00B4625E">
      <w:pPr>
        <w:rPr>
          <w:sz w:val="24"/>
        </w:rPr>
      </w:pPr>
    </w:p>
    <w:p w14:paraId="4F881E14" w14:textId="77777777" w:rsidR="00176CDB" w:rsidRPr="009E617C" w:rsidRDefault="00176CDB">
      <w:pPr>
        <w:pStyle w:val="30"/>
      </w:pPr>
      <w:r w:rsidRPr="009E617C">
        <w:t xml:space="preserve">Заключение руководителя о завершенности работы, о возможности присвоения квалификации </w:t>
      </w:r>
      <w:r w:rsidR="009D057E" w:rsidRPr="009E617C">
        <w:t>бакалавр</w:t>
      </w:r>
      <w:r w:rsidRPr="009E617C">
        <w:t xml:space="preserve"> по </w:t>
      </w:r>
      <w:r w:rsidR="00FC38E1" w:rsidRPr="009E617C">
        <w:t xml:space="preserve">направлению подготовки </w:t>
      </w:r>
    </w:p>
    <w:p w14:paraId="33F6D74F" w14:textId="2A96FEB4" w:rsidR="00176CDB" w:rsidRPr="009E617C" w:rsidRDefault="00760975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2CDCC1" wp14:editId="150CE417">
                <wp:simplePos x="0" y="0"/>
                <wp:positionH relativeFrom="column">
                  <wp:posOffset>11430</wp:posOffset>
                </wp:positionH>
                <wp:positionV relativeFrom="paragraph">
                  <wp:posOffset>102870</wp:posOffset>
                </wp:positionV>
                <wp:extent cx="6492240" cy="0"/>
                <wp:effectExtent l="0" t="0" r="0" b="0"/>
                <wp:wrapNone/>
                <wp:docPr id="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DF46C8" id="Line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8.1pt" to="512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" o:allowincell="f"/>
            </w:pict>
          </mc:Fallback>
        </mc:AlternateContent>
      </w:r>
    </w:p>
    <w:p w14:paraId="1FAEB6B6" w14:textId="433D737B" w:rsidR="00B4625E" w:rsidRPr="00B374E7" w:rsidRDefault="00B4625E" w:rsidP="00506F57">
      <w:pPr>
        <w:pStyle w:val="30"/>
        <w:pBdr>
          <w:bottom w:val="single" w:sz="4" w:space="1" w:color="auto"/>
        </w:pBdr>
        <w:tabs>
          <w:tab w:val="left" w:pos="709"/>
          <w:tab w:val="left" w:pos="9637"/>
        </w:tabs>
        <w:ind w:firstLine="0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 xml:space="preserve">Работа полностью завершена. Считаю, что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заслуживает </w:t>
      </w:r>
      <w:r w:rsidRPr="00B374E7">
        <w:rPr>
          <w:sz w:val="28"/>
          <w:szCs w:val="28"/>
          <w:u w:val="single"/>
        </w:rPr>
        <w:t>присвоения</w:t>
      </w:r>
      <w:r w:rsidR="00B374E7">
        <w:rPr>
          <w:sz w:val="28"/>
          <w:szCs w:val="28"/>
          <w:u w:val="single"/>
        </w:rPr>
        <w:t xml:space="preserve">    </w:t>
      </w:r>
      <w:r w:rsidRPr="00B374E7">
        <w:rPr>
          <w:sz w:val="28"/>
          <w:szCs w:val="28"/>
          <w:u w:val="single"/>
        </w:rPr>
        <w:t xml:space="preserve"> </w:t>
      </w:r>
      <w:r w:rsidRPr="009E617C">
        <w:rPr>
          <w:sz w:val="28"/>
          <w:szCs w:val="28"/>
        </w:rPr>
        <w:t xml:space="preserve">квалификации бакалавр по направлению подготовки 09.03.01  </w:t>
      </w:r>
    </w:p>
    <w:p w14:paraId="0CA422C3" w14:textId="77777777" w:rsidR="00506F57" w:rsidRPr="009E617C" w:rsidRDefault="00B4625E" w:rsidP="00B4625E">
      <w:pPr>
        <w:rPr>
          <w:sz w:val="28"/>
          <w:szCs w:val="28"/>
        </w:rPr>
      </w:pPr>
      <w:r w:rsidRPr="009E617C">
        <w:rPr>
          <w:sz w:val="28"/>
          <w:szCs w:val="28"/>
        </w:rPr>
        <w:t>«Информатика и вычислительная техника»</w:t>
      </w:r>
      <w:r w:rsidRPr="009E617C">
        <w:rPr>
          <w:sz w:val="28"/>
          <w:szCs w:val="28"/>
        </w:rPr>
        <w:tab/>
      </w:r>
    </w:p>
    <w:p w14:paraId="0FD640A0" w14:textId="765397A5" w:rsidR="00176CDB" w:rsidRPr="009E617C" w:rsidRDefault="00760975" w:rsidP="00B4625E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91DA9CA" wp14:editId="097F5E5C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6492240" cy="0"/>
                <wp:effectExtent l="0" t="0" r="0" b="0"/>
                <wp:wrapNone/>
                <wp:docPr id="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2E0DFB4" id="Line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.3pt" to="512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" o:allowincell="f"/>
            </w:pict>
          </mc:Fallback>
        </mc:AlternateContent>
      </w:r>
    </w:p>
    <w:p w14:paraId="2979ECEE" w14:textId="77777777" w:rsidR="00176CDB" w:rsidRPr="009E617C" w:rsidRDefault="00176CDB"/>
    <w:p w14:paraId="45831FC8" w14:textId="04286C1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  <w:t>Руководитель</w:t>
      </w:r>
      <w:r w:rsidR="00F3764D" w:rsidRPr="009E617C">
        <w:rPr>
          <w:sz w:val="24"/>
        </w:rPr>
        <w:t>:</w:t>
      </w:r>
      <w:r w:rsidR="00B4625E" w:rsidRPr="009E617C">
        <w:rPr>
          <w:sz w:val="24"/>
        </w:rPr>
        <w:t xml:space="preserve"> </w:t>
      </w:r>
      <w:r w:rsidR="002B1BF7" w:rsidRPr="009E617C">
        <w:rPr>
          <w:sz w:val="24"/>
        </w:rPr>
        <w:t>О.И</w:t>
      </w:r>
      <w:r w:rsidR="002B1BF7">
        <w:rPr>
          <w:sz w:val="24"/>
        </w:rPr>
        <w:t xml:space="preserve">. </w:t>
      </w:r>
      <w:r w:rsidR="003C3C70" w:rsidRPr="009E617C">
        <w:rPr>
          <w:sz w:val="24"/>
        </w:rPr>
        <w:t>Соколова</w:t>
      </w:r>
      <w:r w:rsidR="009D057E" w:rsidRPr="009E617C">
        <w:rPr>
          <w:sz w:val="24"/>
        </w:rPr>
        <w:t>________</w:t>
      </w:r>
      <w:r w:rsidR="009D057E" w:rsidRPr="009E617C">
        <w:rPr>
          <w:sz w:val="24"/>
        </w:rPr>
        <w:tab/>
      </w:r>
      <w:r w:rsidR="009D057E" w:rsidRPr="009E617C">
        <w:rPr>
          <w:sz w:val="24"/>
        </w:rPr>
        <w:tab/>
        <w:t>С отзывом ознакомлен:</w:t>
      </w:r>
    </w:p>
    <w:p w14:paraId="526713C5" w14:textId="77777777" w:rsidR="009D057E" w:rsidRPr="009E617C" w:rsidRDefault="009D057E">
      <w:pPr>
        <w:jc w:val="both"/>
        <w:rPr>
          <w:sz w:val="24"/>
        </w:rPr>
      </w:pPr>
    </w:p>
    <w:p w14:paraId="576E5DC8" w14:textId="7777777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r w:rsidRPr="009E617C">
        <w:rPr>
          <w:sz w:val="24"/>
        </w:rPr>
        <w:tab/>
      </w:r>
    </w:p>
    <w:p w14:paraId="4010AD1B" w14:textId="724D376E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r w:rsidR="001B4F35" w:rsidRPr="009E617C">
        <w:rPr>
          <w:sz w:val="24"/>
          <w:u w:val="single"/>
        </w:rPr>
        <w:t>« 10 »</w:t>
      </w:r>
      <w:r w:rsidR="001B4F35" w:rsidRPr="009E617C">
        <w:rPr>
          <w:sz w:val="24"/>
        </w:rPr>
        <w:t xml:space="preserve">  _</w:t>
      </w:r>
      <w:r w:rsidR="002B1BF7">
        <w:rPr>
          <w:sz w:val="24"/>
          <w:u w:val="single"/>
        </w:rPr>
        <w:t>июня</w:t>
      </w:r>
      <w:r w:rsidR="001B4F35" w:rsidRPr="009E617C">
        <w:rPr>
          <w:sz w:val="24"/>
        </w:rPr>
        <w:t xml:space="preserve">_____ </w:t>
      </w:r>
      <w:r w:rsidR="00B4625E" w:rsidRPr="009E617C">
        <w:rPr>
          <w:sz w:val="24"/>
        </w:rPr>
        <w:t>202</w:t>
      </w:r>
      <w:r w:rsidR="00841997">
        <w:rPr>
          <w:sz w:val="24"/>
        </w:rPr>
        <w:t>2</w:t>
      </w:r>
      <w:r w:rsidR="00F51AEA" w:rsidRPr="009E617C">
        <w:rPr>
          <w:sz w:val="24"/>
        </w:rPr>
        <w:t xml:space="preserve"> </w:t>
      </w:r>
      <w:r w:rsidRPr="009E617C">
        <w:rPr>
          <w:sz w:val="24"/>
        </w:rPr>
        <w:t xml:space="preserve"> г.</w:t>
      </w:r>
      <w:r w:rsidR="00F3764D" w:rsidRPr="009E617C">
        <w:rPr>
          <w:sz w:val="24"/>
        </w:rPr>
        <w:tab/>
      </w:r>
      <w:r w:rsidR="00B4625E" w:rsidRPr="009E617C">
        <w:rPr>
          <w:sz w:val="24"/>
        </w:rPr>
        <w:tab/>
      </w:r>
      <w:r w:rsidR="00B4625E" w:rsidRPr="009E617C">
        <w:rPr>
          <w:sz w:val="24"/>
        </w:rPr>
        <w:tab/>
        <w:t xml:space="preserve">            </w:t>
      </w:r>
      <w:r w:rsidR="006912DD">
        <w:rPr>
          <w:sz w:val="24"/>
          <w:u w:val="single"/>
        </w:rPr>
        <w:t xml:space="preserve">  </w:t>
      </w:r>
      <w:r w:rsidR="004B5987">
        <w:rPr>
          <w:sz w:val="24"/>
          <w:u w:val="single"/>
        </w:rPr>
        <w:t>И.А.Мазуров</w:t>
      </w:r>
      <w:r w:rsidR="00B4625E" w:rsidRPr="009E617C">
        <w:rPr>
          <w:sz w:val="24"/>
        </w:rPr>
        <w:t>_______</w:t>
      </w:r>
    </w:p>
    <w:sectPr w:rsidR="00176CDB" w:rsidRPr="009E617C">
      <w:pgSz w:w="11906" w:h="16838"/>
      <w:pgMar w:top="1134" w:right="70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2266"/>
    <w:multiLevelType w:val="singleLevel"/>
    <w:tmpl w:val="B38C71C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 w16cid:durableId="10020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EA"/>
    <w:rsid w:val="00000708"/>
    <w:rsid w:val="00002980"/>
    <w:rsid w:val="00176CDB"/>
    <w:rsid w:val="00182317"/>
    <w:rsid w:val="001B4F35"/>
    <w:rsid w:val="001D450F"/>
    <w:rsid w:val="002A7F23"/>
    <w:rsid w:val="002B1BF7"/>
    <w:rsid w:val="002C1ED2"/>
    <w:rsid w:val="003C3C70"/>
    <w:rsid w:val="00484A14"/>
    <w:rsid w:val="004B5987"/>
    <w:rsid w:val="00502B16"/>
    <w:rsid w:val="00506F57"/>
    <w:rsid w:val="00554C2D"/>
    <w:rsid w:val="005B2D4F"/>
    <w:rsid w:val="005F5C8B"/>
    <w:rsid w:val="006912DD"/>
    <w:rsid w:val="006B2686"/>
    <w:rsid w:val="00724B35"/>
    <w:rsid w:val="00760975"/>
    <w:rsid w:val="00841997"/>
    <w:rsid w:val="009D057E"/>
    <w:rsid w:val="009E617C"/>
    <w:rsid w:val="00A7689D"/>
    <w:rsid w:val="00B374E7"/>
    <w:rsid w:val="00B4625E"/>
    <w:rsid w:val="00BB7F74"/>
    <w:rsid w:val="00D55091"/>
    <w:rsid w:val="00F3764D"/>
    <w:rsid w:val="00F51AEA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7535E"/>
  <w15:chartTrackingRefBased/>
  <w15:docId w15:val="{A31C9835-4D94-44A0-A0AE-F673CFA2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360" w:lineRule="auto"/>
      <w:ind w:right="-427"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</w:pPr>
    <w:rPr>
      <w:b/>
      <w:sz w:val="24"/>
    </w:rPr>
  </w:style>
  <w:style w:type="paragraph" w:styleId="20">
    <w:name w:val="Body Text Indent 2"/>
    <w:basedOn w:val="a"/>
    <w:pPr>
      <w:ind w:firstLine="709"/>
    </w:pPr>
    <w:rPr>
      <w:sz w:val="24"/>
    </w:rPr>
  </w:style>
  <w:style w:type="paragraph" w:styleId="30">
    <w:name w:val="Body Text Indent 3"/>
    <w:basedOn w:val="a"/>
    <w:pPr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З Ы В</vt:lpstr>
    </vt:vector>
  </TitlesOfParts>
  <Company> 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З Ы В</dc:title>
  <dc:subject/>
  <dc:creator>UMU</dc:creator>
  <cp:keywords/>
  <cp:lastModifiedBy>Olga Olga</cp:lastModifiedBy>
  <cp:revision>4</cp:revision>
  <cp:lastPrinted>2022-06-01T19:49:00Z</cp:lastPrinted>
  <dcterms:created xsi:type="dcterms:W3CDTF">2022-06-01T19:39:00Z</dcterms:created>
  <dcterms:modified xsi:type="dcterms:W3CDTF">2022-06-07T11:13:00Z</dcterms:modified>
</cp:coreProperties>
</file>