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D5" w:rsidRPr="00CF7523" w:rsidRDefault="00491CD5" w:rsidP="000B0804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CF752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Curs </w:t>
      </w:r>
      <w:r w:rsidRPr="00CF7523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10</w:t>
      </w:r>
    </w:p>
    <w:p w:rsidR="00491CD5" w:rsidRPr="00CF7523" w:rsidRDefault="00491CD5" w:rsidP="000B0804">
      <w:pPr>
        <w:jc w:val="center"/>
        <w:rPr>
          <w:rFonts w:ascii="Times New Roman" w:hAnsi="Times New Roman" w:cs="Times New Roman"/>
          <w:sz w:val="28"/>
          <w:szCs w:val="24"/>
          <w:lang w:val="ro-RO"/>
        </w:rPr>
      </w:pPr>
      <w:r w:rsidRPr="00CF7523">
        <w:rPr>
          <w:rFonts w:ascii="Times New Roman" w:hAnsi="Times New Roman" w:cs="Times New Roman"/>
          <w:b/>
          <w:sz w:val="28"/>
          <w:szCs w:val="24"/>
          <w:u w:val="single"/>
          <w:lang w:val="ro-RO"/>
        </w:rPr>
        <w:t>Recapitulare</w:t>
      </w:r>
    </w:p>
    <w:p w:rsidR="00491CD5" w:rsidRPr="00CF7523" w:rsidRDefault="00491CD5" w:rsidP="00491CD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62525" w:rsidRPr="00CF7523" w:rsidRDefault="00491CD5" w:rsidP="00491C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hyperlink r:id="rId8" w:history="1">
        <w:r w:rsidRPr="00CF7523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https://nasm.us/doc/</w:t>
        </w:r>
      </w:hyperlink>
    </w:p>
    <w:p w:rsidR="00491CD5" w:rsidRPr="00CF7523" w:rsidRDefault="00491CD5" w:rsidP="00491CD5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91CD5" w:rsidRPr="00CF7523" w:rsidRDefault="00491CD5" w:rsidP="00491C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Macrouri </w:t>
      </w:r>
      <w:proofErr w:type="spellStart"/>
      <w:r w:rsidRPr="00CF7523">
        <w:rPr>
          <w:rFonts w:ascii="Times New Roman" w:hAnsi="Times New Roman" w:cs="Times New Roman"/>
          <w:sz w:val="24"/>
          <w:szCs w:val="24"/>
          <w:lang w:val="ro-RO"/>
        </w:rPr>
        <w:t>v.s</w:t>
      </w:r>
      <w:proofErr w:type="spellEnd"/>
      <w:r w:rsidRPr="00CF7523">
        <w:rPr>
          <w:rFonts w:ascii="Times New Roman" w:hAnsi="Times New Roman" w:cs="Times New Roman"/>
          <w:sz w:val="24"/>
          <w:szCs w:val="24"/>
          <w:lang w:val="ro-RO"/>
        </w:rPr>
        <w:t>. Proceduri</w:t>
      </w:r>
      <w:bookmarkStart w:id="0" w:name="_GoBack"/>
      <w:bookmarkEnd w:id="0"/>
    </w:p>
    <w:p w:rsidR="00491CD5" w:rsidRPr="00CF7523" w:rsidRDefault="00491CD5" w:rsidP="00491CD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1CD5" w:rsidRPr="00CF7523" w:rsidTr="00491CD5">
        <w:tc>
          <w:tcPr>
            <w:tcW w:w="4788" w:type="dxa"/>
          </w:tcPr>
          <w:p w:rsidR="00491CD5" w:rsidRPr="00CF7523" w:rsidRDefault="00491CD5" w:rsidP="00491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Macrouri</w:t>
            </w:r>
          </w:p>
          <w:p w:rsidR="00491CD5" w:rsidRPr="00CF7523" w:rsidRDefault="00491CD5" w:rsidP="00491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4788" w:type="dxa"/>
          </w:tcPr>
          <w:p w:rsidR="00491CD5" w:rsidRPr="00CF7523" w:rsidRDefault="00491CD5" w:rsidP="00491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>Proceduri</w:t>
            </w:r>
          </w:p>
          <w:p w:rsidR="00491CD5" w:rsidRPr="00CF7523" w:rsidRDefault="00491CD5" w:rsidP="00491C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  <w:tr w:rsidR="00491CD5" w:rsidRPr="00CF7523" w:rsidTr="00491CD5">
        <w:tc>
          <w:tcPr>
            <w:tcW w:w="4788" w:type="dxa"/>
          </w:tcPr>
          <w:p w:rsidR="00491CD5" w:rsidRPr="00CF7523" w:rsidRDefault="00491CD5" w:rsidP="00491CD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- la fiecare apel se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copiază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secvența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instrucțiuni</w:t>
            </w:r>
          </w:p>
          <w:p w:rsidR="00491CD5" w:rsidRPr="00CF7523" w:rsidRDefault="00491CD5" w:rsidP="00491CD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 nu sunt necesare instruc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ţ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iuni de apel (CALL)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şi de revenire din rutină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(RET)</w:t>
            </w:r>
          </w:p>
          <w:p w:rsidR="00491CD5" w:rsidRPr="00CF7523" w:rsidRDefault="00491CD5" w:rsidP="00491CD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 nu se foloseşte stiva</w:t>
            </w:r>
          </w:p>
          <w:p w:rsidR="00491CD5" w:rsidRPr="00CF7523" w:rsidRDefault="00491CD5" w:rsidP="00491CD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 tr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nsferul de parametri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se face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prin copierea numelui</w:t>
            </w:r>
          </w:p>
          <w:p w:rsidR="00491CD5" w:rsidRPr="00CF7523" w:rsidRDefault="00491CD5" w:rsidP="00491CD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4788" w:type="dxa"/>
          </w:tcPr>
          <w:p w:rsidR="00491CD5" w:rsidRPr="00CF7523" w:rsidRDefault="00491CD5" w:rsidP="00491CD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 o singură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copie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pentru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mai multe apeluri</w:t>
            </w:r>
          </w:p>
          <w:p w:rsidR="00BC39F8" w:rsidRPr="00CF7523" w:rsidRDefault="00BC39F8" w:rsidP="00491CD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491CD5" w:rsidRPr="00CF7523" w:rsidRDefault="00491CD5" w:rsidP="00491CD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 se folosesc instruc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ţ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iuni de apel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(CALL) ş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 de revenire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(RET)</w:t>
            </w:r>
          </w:p>
          <w:p w:rsidR="00491CD5" w:rsidRPr="00CF7523" w:rsidRDefault="00491CD5" w:rsidP="00491CD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 se utilizează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stiva la apel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ş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i la revenire</w:t>
            </w:r>
          </w:p>
          <w:p w:rsidR="00491CD5" w:rsidRPr="00CF7523" w:rsidRDefault="00491CD5" w:rsidP="00491CD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- transferul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de parametri se face prin regis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tr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 sau stivă</w:t>
            </w:r>
          </w:p>
          <w:p w:rsidR="00491CD5" w:rsidRPr="00CF7523" w:rsidRDefault="00491CD5" w:rsidP="00491CD5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491CD5" w:rsidRPr="00CF7523" w:rsidRDefault="00491CD5" w:rsidP="00491CD5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936E8" w:rsidRPr="00CF7523" w:rsidRDefault="000936E8" w:rsidP="000936E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Problema etichetelor in macrouri </w:t>
      </w:r>
    </w:p>
    <w:p w:rsidR="000936E8" w:rsidRPr="00CF7523" w:rsidRDefault="000936E8" w:rsidP="000936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936E8" w:rsidRPr="00CF7523" w:rsidRDefault="000936E8" w:rsidP="000936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La copierea repetată, etichetele se duplică. Soluţia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folosirea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etichete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lor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locale” </w:t>
      </w:r>
    </w:p>
    <w:p w:rsidR="000936E8" w:rsidRPr="00CF7523" w:rsidRDefault="000936E8" w:rsidP="000936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936E8" w:rsidRPr="00CF7523" w:rsidRDefault="000936E8" w:rsidP="000936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Directiva </w:t>
      </w:r>
      <w:r w:rsidRPr="00CF7523">
        <w:rPr>
          <w:rFonts w:ascii="Times New Roman" w:hAnsi="Times New Roman" w:cs="Times New Roman"/>
          <w:b/>
          <w:sz w:val="24"/>
          <w:szCs w:val="24"/>
          <w:lang w:val="ro-RO"/>
        </w:rPr>
        <w:t>LOCAL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0936E8" w:rsidRPr="00CF7523" w:rsidRDefault="000936E8" w:rsidP="000936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0936E8" w:rsidRPr="00CF7523" w:rsidRDefault="000936E8" w:rsidP="000936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&lt;nume_macro&gt; </w:t>
      </w:r>
      <w:proofErr w:type="spellStart"/>
      <w:r w:rsidRPr="00CF7523">
        <w:rPr>
          <w:rFonts w:ascii="Times New Roman" w:hAnsi="Times New Roman" w:cs="Times New Roman"/>
          <w:b/>
          <w:sz w:val="24"/>
          <w:szCs w:val="24"/>
          <w:lang w:val="ro-RO"/>
        </w:rPr>
        <w:t>macro</w:t>
      </w:r>
      <w:proofErr w:type="spellEnd"/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[&lt;par1&gt; [&lt;par2&gt; ...]] </w:t>
      </w:r>
    </w:p>
    <w:p w:rsidR="000936E8" w:rsidRPr="00CF7523" w:rsidRDefault="000936E8" w:rsidP="000936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local &lt;et1&gt; [&lt;et2&gt; ..]] </w:t>
      </w:r>
    </w:p>
    <w:p w:rsidR="000936E8" w:rsidRPr="00CF7523" w:rsidRDefault="000936E8" w:rsidP="000936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.................. </w:t>
      </w:r>
    </w:p>
    <w:p w:rsidR="000936E8" w:rsidRPr="00CF7523" w:rsidRDefault="000936E8" w:rsidP="000936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&lt;et1&gt;: </w:t>
      </w:r>
    </w:p>
    <w:p w:rsidR="000936E8" w:rsidRPr="00CF7523" w:rsidRDefault="000936E8" w:rsidP="000936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.................... </w:t>
      </w:r>
    </w:p>
    <w:p w:rsidR="000936E8" w:rsidRPr="00CF7523" w:rsidRDefault="000936E8" w:rsidP="000936E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&lt;et2&gt;: </w:t>
      </w:r>
    </w:p>
    <w:p w:rsidR="00491CD5" w:rsidRPr="00CF7523" w:rsidRDefault="000936E8" w:rsidP="00D04871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523">
        <w:rPr>
          <w:rFonts w:ascii="Times New Roman" w:hAnsi="Times New Roman" w:cs="Times New Roman"/>
          <w:b/>
          <w:sz w:val="24"/>
          <w:szCs w:val="24"/>
          <w:lang w:val="ro-RO"/>
        </w:rPr>
        <w:t>endm</w:t>
      </w:r>
      <w:proofErr w:type="spellEnd"/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02919" w:rsidRPr="00CF7523" w:rsidRDefault="00D92EA4" w:rsidP="00A029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lastRenderedPageBreak/>
        <w:t>Avantajele ş</w:t>
      </w:r>
      <w:r w:rsidR="00A02919"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i dezavantajele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utilizării</w:t>
      </w:r>
      <w:r w:rsidR="00A02919"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macrourilor </w:t>
      </w:r>
    </w:p>
    <w:p w:rsidR="00A02919" w:rsidRPr="00CF7523" w:rsidRDefault="00A02919" w:rsidP="00A0291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2919" w:rsidRPr="00CF7523" w:rsidTr="005354AD">
        <w:tc>
          <w:tcPr>
            <w:tcW w:w="4788" w:type="dxa"/>
          </w:tcPr>
          <w:p w:rsidR="00A02919" w:rsidRPr="00CF7523" w:rsidRDefault="00A02919" w:rsidP="005354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Avantaje </w:t>
            </w:r>
          </w:p>
          <w:p w:rsidR="00923E49" w:rsidRPr="00CF7523" w:rsidRDefault="00923E49" w:rsidP="005354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</w:p>
        </w:tc>
        <w:tc>
          <w:tcPr>
            <w:tcW w:w="4788" w:type="dxa"/>
          </w:tcPr>
          <w:p w:rsidR="00A02919" w:rsidRPr="00CF7523" w:rsidRDefault="00A02919" w:rsidP="005354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b/>
                <w:sz w:val="24"/>
                <w:szCs w:val="24"/>
                <w:lang w:val="ro-RO"/>
              </w:rPr>
              <w:t xml:space="preserve">Dezavantaje </w:t>
            </w:r>
          </w:p>
        </w:tc>
      </w:tr>
      <w:tr w:rsidR="00A02919" w:rsidRPr="00CF7523" w:rsidTr="005354AD">
        <w:tc>
          <w:tcPr>
            <w:tcW w:w="4788" w:type="dxa"/>
          </w:tcPr>
          <w:p w:rsidR="00A02919" w:rsidRPr="00CF7523" w:rsidRDefault="00A02919" w:rsidP="00A029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pot fi create „instrucțiuni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” noi </w:t>
            </w:r>
          </w:p>
          <w:p w:rsidR="00A02919" w:rsidRPr="00CF7523" w:rsidRDefault="00A02919" w:rsidP="00A0291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A02919" w:rsidRPr="00CF7523" w:rsidRDefault="00A02919" w:rsidP="00A029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poate duc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 la o programare mai eficientă</w:t>
            </w:r>
          </w:p>
          <w:p w:rsidR="00A02919" w:rsidRPr="00CF7523" w:rsidRDefault="00A02919" w:rsidP="00A02919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  <w:p w:rsidR="00A02919" w:rsidRPr="00CF7523" w:rsidRDefault="00A02919" w:rsidP="00BD2E9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execuţie mai eficientă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 comparaţ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ie cu apelurile de proceduri </w:t>
            </w:r>
          </w:p>
        </w:tc>
        <w:tc>
          <w:tcPr>
            <w:tcW w:w="4788" w:type="dxa"/>
          </w:tcPr>
          <w:p w:rsidR="00A86B2A" w:rsidRPr="00CF7523" w:rsidRDefault="00A86B2A" w:rsidP="00A86B2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pot ascunde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operații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care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afectează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conținutul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registrelor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</w:p>
          <w:p w:rsidR="00A86B2A" w:rsidRPr="00CF7523" w:rsidRDefault="00A86B2A" w:rsidP="00A86B2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utilizarea extensivă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a macrourilor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îngreunează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înțelegerea şi </w:t>
            </w:r>
            <w:proofErr w:type="spellStart"/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mentenanţ</w:t>
            </w:r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a</w:t>
            </w:r>
            <w:proofErr w:type="spellEnd"/>
            <w:r w:rsidRPr="00CF7523"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 xml:space="preserve"> programului </w:t>
            </w:r>
          </w:p>
          <w:p w:rsidR="00A02919" w:rsidRPr="00CF7523" w:rsidRDefault="00A02919" w:rsidP="00A86B2A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</w:tr>
    </w:tbl>
    <w:p w:rsidR="00A02919" w:rsidRPr="00CF7523" w:rsidRDefault="00A02919" w:rsidP="00A0291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41C83" w:rsidRPr="00CF7523" w:rsidRDefault="00C41C83" w:rsidP="00C41C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5) </w:t>
      </w:r>
      <w:r w:rsidR="006239DB" w:rsidRPr="00CF7523">
        <w:rPr>
          <w:rFonts w:ascii="Times New Roman" w:hAnsi="Times New Roman" w:cs="Times New Roman"/>
          <w:sz w:val="24"/>
          <w:szCs w:val="24"/>
          <w:lang w:val="ro-RO"/>
        </w:rPr>
        <w:t>Problema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239DB" w:rsidRPr="00CF7523">
        <w:rPr>
          <w:rFonts w:ascii="Times New Roman" w:hAnsi="Times New Roman" w:cs="Times New Roman"/>
          <w:sz w:val="24"/>
          <w:szCs w:val="24"/>
          <w:lang w:val="ro-RO"/>
        </w:rPr>
        <w:t>optimizării</w:t>
      </w:r>
    </w:p>
    <w:p w:rsidR="00C41C83" w:rsidRPr="00CF7523" w:rsidRDefault="00C41C83" w:rsidP="00C41C8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41C83" w:rsidRPr="00CF7523" w:rsidRDefault="00C41C83" w:rsidP="00C41C83">
      <w:pPr>
        <w:pStyle w:val="ListParagraph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u w:val="single"/>
          <w:lang w:val="ro-RO"/>
        </w:rPr>
        <w:t>C</w:t>
      </w:r>
      <w:r w:rsidRPr="00CF7523">
        <w:rPr>
          <w:rFonts w:ascii="Times New Roman" w:hAnsi="Times New Roman" w:cs="Times New Roman"/>
          <w:sz w:val="24"/>
          <w:szCs w:val="24"/>
          <w:u w:val="single"/>
          <w:lang w:val="ro-RO"/>
        </w:rPr>
        <w:t>â</w:t>
      </w:r>
      <w:r w:rsidRPr="00CF7523">
        <w:rPr>
          <w:rFonts w:ascii="Times New Roman" w:hAnsi="Times New Roman" w:cs="Times New Roman"/>
          <w:sz w:val="24"/>
          <w:szCs w:val="24"/>
          <w:u w:val="single"/>
          <w:lang w:val="ro-RO"/>
        </w:rPr>
        <w:t xml:space="preserve">nd </w:t>
      </w:r>
      <w:r w:rsidRPr="00CF7523">
        <w:rPr>
          <w:rFonts w:ascii="Times New Roman" w:hAnsi="Times New Roman" w:cs="Times New Roman"/>
          <w:sz w:val="24"/>
          <w:szCs w:val="24"/>
          <w:u w:val="single"/>
          <w:lang w:val="ro-RO"/>
        </w:rPr>
        <w:t>şi ce se optimizează</w:t>
      </w:r>
    </w:p>
    <w:p w:rsidR="00C41C83" w:rsidRPr="00CF7523" w:rsidRDefault="00C41C83" w:rsidP="00C41C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regula 90/10 - 90% din timp se execut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10% din cod</w:t>
      </w:r>
    </w:p>
    <w:p w:rsidR="00C41C83" w:rsidRPr="00CF7523" w:rsidRDefault="00C41C83" w:rsidP="00C41C8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consecinţă </w:t>
      </w:r>
      <w:r w:rsidR="001F1A40" w:rsidRPr="00CF7523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dacă</w:t>
      </w:r>
      <w:r w:rsidR="001F1A40"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se elimina 90% din codul rar folosit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mbun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ăţ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irea este de 10%</w:t>
      </w:r>
    </w:p>
    <w:p w:rsidR="00C41C83" w:rsidRPr="00CF7523" w:rsidRDefault="00C41C83" w:rsidP="00C41C8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ce se dore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te?</w:t>
      </w:r>
    </w:p>
    <w:p w:rsidR="00C41C83" w:rsidRPr="00CF7523" w:rsidRDefault="00C41C83" w:rsidP="00C41C8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timp redus sau resurse ocupate (în special memorie) redusă</w:t>
      </w:r>
    </w:p>
    <w:p w:rsidR="00C41C83" w:rsidRPr="00CF7523" w:rsidRDefault="00C41C83" w:rsidP="00C41C8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um se m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ăsoară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t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impul ocupat al procesorului pentru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fiecare modul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–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cu programe de tip „</w:t>
      </w:r>
      <w:proofErr w:type="spellStart"/>
      <w:r w:rsidRPr="00CF7523">
        <w:rPr>
          <w:rFonts w:ascii="Times New Roman" w:hAnsi="Times New Roman" w:cs="Times New Roman"/>
          <w:sz w:val="24"/>
          <w:szCs w:val="24"/>
          <w:lang w:val="ro-RO"/>
        </w:rPr>
        <w:t>profiler</w:t>
      </w:r>
      <w:proofErr w:type="spellEnd"/>
      <w:r w:rsidRPr="00CF7523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w:rsidR="00C41C83" w:rsidRPr="00CF7523" w:rsidRDefault="00C41C83" w:rsidP="00C41C83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nd este bine s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se optimizeze:</w:t>
      </w:r>
    </w:p>
    <w:p w:rsidR="00C41C83" w:rsidRPr="00CF7523" w:rsidRDefault="00C41C83" w:rsidP="00C41C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de la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nceput:</w:t>
      </w:r>
    </w:p>
    <w:p w:rsidR="00C41C83" w:rsidRPr="00CF7523" w:rsidRDefault="00C41C83" w:rsidP="00C41C83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se optimizează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şi partea nesemnificativă</w:t>
      </w:r>
    </w:p>
    <w:p w:rsidR="00C41C83" w:rsidRPr="00CF7523" w:rsidRDefault="00C41C83" w:rsidP="00C41C83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programul se scrie greu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şi se înţelege ş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 mai greu</w:t>
      </w:r>
    </w:p>
    <w:p w:rsidR="00C41C83" w:rsidRPr="00CF7523" w:rsidRDefault="00C41C83" w:rsidP="00C41C83">
      <w:pPr>
        <w:pStyle w:val="ListParagraph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la sf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r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it:</w:t>
      </w:r>
    </w:p>
    <w:p w:rsidR="009C4573" w:rsidRPr="00CF7523" w:rsidRDefault="00C41C83" w:rsidP="009C4573">
      <w:pPr>
        <w:pStyle w:val="ListParagraph"/>
        <w:numPr>
          <w:ilvl w:val="3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prea t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rziu</w:t>
      </w:r>
    </w:p>
    <w:p w:rsidR="009C4573" w:rsidRPr="00CF7523" w:rsidRDefault="009C4573" w:rsidP="009C457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C4573" w:rsidRPr="00CF7523" w:rsidRDefault="009C4573" w:rsidP="009C4573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u w:val="single"/>
          <w:lang w:val="ro-RO"/>
        </w:rPr>
        <w:t>Optimizarea este necesară</w:t>
      </w:r>
      <w:r w:rsidRPr="00CF7523">
        <w:rPr>
          <w:rFonts w:ascii="Times New Roman" w:hAnsi="Times New Roman" w:cs="Times New Roman"/>
          <w:sz w:val="24"/>
          <w:szCs w:val="24"/>
          <w:u w:val="single"/>
          <w:lang w:val="ro-RO"/>
        </w:rPr>
        <w:t>?</w:t>
      </w:r>
    </w:p>
    <w:p w:rsidR="009C4573" w:rsidRPr="00CF7523" w:rsidRDefault="009C4573" w:rsidP="009C457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Contra-argumente:</w:t>
      </w:r>
    </w:p>
    <w:p w:rsidR="009C4573" w:rsidRPr="00CF7523" w:rsidRDefault="009C4573" w:rsidP="009C45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viteza mare a procesoarelor, a memoriilor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şi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a magistralelor</w:t>
      </w:r>
    </w:p>
    <w:p w:rsidR="009C4573" w:rsidRPr="00CF7523" w:rsidRDefault="009C4573" w:rsidP="009C45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spaţ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ii de memorie foarte mari</w:t>
      </w:r>
    </w:p>
    <w:p w:rsidR="009C4573" w:rsidRPr="00CF7523" w:rsidRDefault="009C4573" w:rsidP="009C4573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ând este necesară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optimizarea:</w:t>
      </w:r>
    </w:p>
    <w:p w:rsidR="009C4573" w:rsidRPr="00CF7523" w:rsidRDefault="009C4573" w:rsidP="009C45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prelucrări de informaţ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ii multimedia</w:t>
      </w:r>
    </w:p>
    <w:p w:rsidR="009C4573" w:rsidRPr="00CF7523" w:rsidRDefault="009C4573" w:rsidP="009C45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prelucr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ri de semnale</w:t>
      </w:r>
    </w:p>
    <w:p w:rsidR="009C4573" w:rsidRPr="00CF7523" w:rsidRDefault="009C4573" w:rsidP="009C457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sisteme de control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 timp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real, sisteme reactive</w:t>
      </w:r>
    </w:p>
    <w:p w:rsidR="00E43B61" w:rsidRPr="00CF7523" w:rsidRDefault="00E43B61" w:rsidP="00E43B6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43B61" w:rsidRPr="00CF7523" w:rsidRDefault="00E43B61" w:rsidP="00E43B61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u w:val="single"/>
          <w:lang w:val="ro-RO"/>
        </w:rPr>
        <w:t>Trei tipuri de optimizare</w:t>
      </w:r>
    </w:p>
    <w:p w:rsidR="00E43B61" w:rsidRPr="00CF7523" w:rsidRDefault="00E43B61" w:rsidP="00E4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optimizare de nivel înalt</w:t>
      </w:r>
    </w:p>
    <w:p w:rsidR="00E43B61" w:rsidRPr="00CF7523" w:rsidRDefault="00E43B61" w:rsidP="00E43B6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Implică găsirea unui a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lt algoritm, mai bun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, de pildă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cu grad mai mic de complexitate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(de exemplu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O(</w:t>
      </w:r>
      <w:r w:rsidRPr="00CF7523">
        <w:rPr>
          <w:rFonts w:ascii="Times New Roman" w:hAnsi="Times New Roman" w:cs="Times New Roman"/>
          <w:i/>
          <w:sz w:val="24"/>
          <w:szCs w:val="24"/>
          <w:lang w:val="ro-RO"/>
        </w:rPr>
        <w:t>n</w:t>
      </w:r>
      <w:r w:rsidRPr="00CF7523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2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) =&gt;O(</w:t>
      </w:r>
      <w:proofErr w:type="spellStart"/>
      <w:r w:rsidRPr="00CF7523">
        <w:rPr>
          <w:rFonts w:ascii="Times New Roman" w:hAnsi="Times New Roman" w:cs="Times New Roman"/>
          <w:i/>
          <w:sz w:val="24"/>
          <w:szCs w:val="24"/>
          <w:lang w:val="ro-RO"/>
        </w:rPr>
        <w:t>n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o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g</w:t>
      </w:r>
      <w:proofErr w:type="spellEnd"/>
      <w:r w:rsidRPr="00CF7523">
        <w:rPr>
          <w:rFonts w:ascii="Times New Roman" w:hAnsi="Times New Roman" w:cs="Times New Roman"/>
          <w:sz w:val="24"/>
          <w:szCs w:val="24"/>
          <w:lang w:val="ro-RO"/>
        </w:rPr>
        <w:t>(</w:t>
      </w:r>
      <w:r w:rsidRPr="00CF7523">
        <w:rPr>
          <w:rFonts w:ascii="Times New Roman" w:hAnsi="Times New Roman" w:cs="Times New Roman"/>
          <w:i/>
          <w:sz w:val="24"/>
          <w:szCs w:val="24"/>
          <w:lang w:val="ro-RO"/>
        </w:rPr>
        <w:t>n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))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)</w:t>
      </w:r>
    </w:p>
    <w:p w:rsidR="00E43B61" w:rsidRPr="00CF7523" w:rsidRDefault="00E43B61" w:rsidP="00E43B6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1039F" w:rsidRPr="00CF7523" w:rsidRDefault="00D1039F" w:rsidP="00E43B6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optimizare de nivel mediu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E43B61" w:rsidRPr="00CF7523" w:rsidRDefault="00E43B61" w:rsidP="00D1039F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Algoritm implementat mai bine</w:t>
      </w:r>
    </w:p>
    <w:p w:rsidR="00915B97" w:rsidRPr="00CF7523" w:rsidRDefault="00915B97" w:rsidP="00D1039F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E43B61" w:rsidRPr="00CF7523" w:rsidRDefault="00D1039F" w:rsidP="00D1039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optimizare de nivel sc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zut</w:t>
      </w:r>
    </w:p>
    <w:p w:rsidR="00E43B61" w:rsidRPr="00CF7523" w:rsidRDefault="00E43B61" w:rsidP="00E43B6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Minimizarea num</w:t>
      </w:r>
      <w:r w:rsidR="00D1039F" w:rsidRPr="00CF752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rului de cicluri</w:t>
      </w:r>
    </w:p>
    <w:p w:rsidR="00E43B61" w:rsidRPr="00CF7523" w:rsidRDefault="00E43B61" w:rsidP="00E43B6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AD0632" w:rsidRPr="00CF7523" w:rsidRDefault="00AD0632" w:rsidP="00AD0632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u w:val="single"/>
          <w:lang w:val="ro-RO"/>
        </w:rPr>
        <w:t>Tehnici de optimizare</w:t>
      </w:r>
    </w:p>
    <w:p w:rsidR="00AD0632" w:rsidRPr="00CF7523" w:rsidRDefault="00AD0632" w:rsidP="00AD06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reducerea num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rului de bucle imbricate</w:t>
      </w:r>
    </w:p>
    <w:p w:rsidR="00AD0632" w:rsidRPr="00CF7523" w:rsidRDefault="00AD0632" w:rsidP="00AD06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reducerea timpului de execu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ie al buclei interioare</w:t>
      </w:r>
    </w:p>
    <w:p w:rsidR="00AD0632" w:rsidRPr="00CF7523" w:rsidRDefault="00AD0632" w:rsidP="00AD06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utilizarea po</w:t>
      </w:r>
      <w:r w:rsidR="000C476D" w:rsidRPr="00CF7523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nt</w:t>
      </w:r>
      <w:r w:rsidR="000C476D" w:rsidRPr="00CF7523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rilor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 adresarea elementelor unor structuri de date</w:t>
      </w:r>
    </w:p>
    <w:p w:rsidR="00AD0632" w:rsidRPr="00CF7523" w:rsidRDefault="00AD0632" w:rsidP="00AD06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parcurgerea structurilor de date prin incrementarea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i decrementarea </w:t>
      </w:r>
      <w:proofErr w:type="spellStart"/>
      <w:r w:rsidRPr="00CF7523">
        <w:rPr>
          <w:rFonts w:ascii="Times New Roman" w:hAnsi="Times New Roman" w:cs="Times New Roman"/>
          <w:sz w:val="24"/>
          <w:szCs w:val="24"/>
          <w:lang w:val="ro-RO"/>
        </w:rPr>
        <w:t>poantorilor</w:t>
      </w:r>
      <w:proofErr w:type="spellEnd"/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 locul calcul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rii adresei e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e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m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entului</w:t>
      </w:r>
    </w:p>
    <w:p w:rsidR="00AD0632" w:rsidRPr="00CF7523" w:rsidRDefault="00AD0632" w:rsidP="00AD063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–ex: tab[</w:t>
      </w:r>
      <w:r w:rsidRPr="00CF7523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][</w:t>
      </w:r>
      <w:r w:rsidRPr="00CF7523">
        <w:rPr>
          <w:rFonts w:ascii="Times New Roman" w:hAnsi="Times New Roman" w:cs="Times New Roman"/>
          <w:i/>
          <w:sz w:val="24"/>
          <w:szCs w:val="24"/>
          <w:lang w:val="ro-RO"/>
        </w:rPr>
        <w:t>j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]</w:t>
      </w:r>
    </w:p>
    <w:p w:rsidR="00AD0632" w:rsidRPr="00CF7523" w:rsidRDefault="00AD0632" w:rsidP="00AD063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 w:rsidRPr="00CF7523">
        <w:rPr>
          <w:rFonts w:ascii="Times New Roman" w:hAnsi="Times New Roman" w:cs="Times New Roman"/>
          <w:sz w:val="24"/>
          <w:szCs w:val="24"/>
          <w:lang w:val="ro-RO"/>
        </w:rPr>
        <w:t>adr</w:t>
      </w:r>
      <w:proofErr w:type="spellEnd"/>
      <w:r w:rsidRPr="00CF7523">
        <w:rPr>
          <w:rFonts w:ascii="Times New Roman" w:hAnsi="Times New Roman" w:cs="Times New Roman"/>
          <w:sz w:val="24"/>
          <w:szCs w:val="24"/>
          <w:lang w:val="ro-RO"/>
        </w:rPr>
        <w:t>_</w:t>
      </w:r>
      <w:proofErr w:type="spellStart"/>
      <w:r w:rsidRPr="00CF7523">
        <w:rPr>
          <w:rFonts w:ascii="Times New Roman" w:hAnsi="Times New Roman" w:cs="Times New Roman"/>
          <w:sz w:val="24"/>
          <w:szCs w:val="24"/>
          <w:lang w:val="ro-RO"/>
        </w:rPr>
        <w:t>element</w:t>
      </w:r>
      <w:r w:rsidRPr="00CF7523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ij</w:t>
      </w:r>
      <w:proofErr w:type="spellEnd"/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= adresa(tab)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+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CF7523"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lung_</w:t>
      </w:r>
      <w:proofErr w:type="spellStart"/>
      <w:r w:rsidRPr="00CF7523">
        <w:rPr>
          <w:rFonts w:ascii="Times New Roman" w:hAnsi="Times New Roman" w:cs="Times New Roman"/>
          <w:sz w:val="24"/>
          <w:szCs w:val="24"/>
          <w:lang w:val="ro-RO"/>
        </w:rPr>
        <w:t>rand</w:t>
      </w:r>
      <w:proofErr w:type="spellEnd"/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+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i/>
          <w:sz w:val="24"/>
          <w:szCs w:val="24"/>
          <w:lang w:val="ro-RO"/>
        </w:rPr>
        <w:t>j</w:t>
      </w:r>
    </w:p>
    <w:p w:rsidR="00AD0632" w:rsidRPr="00CF7523" w:rsidRDefault="00AD0632" w:rsidP="00AD06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utilizarea registrelor interne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ale procesorului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 opera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iile curente</w:t>
      </w:r>
    </w:p>
    <w:p w:rsidR="007A0E7D" w:rsidRPr="00CF7523" w:rsidRDefault="007A0E7D" w:rsidP="007A0E7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7A0E7D" w:rsidRPr="00CF7523" w:rsidRDefault="007A0E7D" w:rsidP="007A0E7D">
      <w:pPr>
        <w:ind w:firstLine="720"/>
        <w:jc w:val="both"/>
        <w:rPr>
          <w:rFonts w:ascii="Times New Roman" w:hAnsi="Times New Roman" w:cs="Times New Roman"/>
          <w:sz w:val="24"/>
          <w:szCs w:val="24"/>
          <w:u w:val="single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u w:val="single"/>
          <w:lang w:val="ro-RO"/>
        </w:rPr>
        <w:t>Exemplu de optimizare</w:t>
      </w:r>
    </w:p>
    <w:p w:rsidR="007A0E7D" w:rsidRPr="00CF7523" w:rsidRDefault="007A0E7D" w:rsidP="007A0E7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Problema: filtrarea unei imagini de 100 de ori,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rezoluție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256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*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256 pixeli</w:t>
      </w:r>
    </w:p>
    <w:p w:rsidR="007A0E7D" w:rsidRPr="00CF7523" w:rsidRDefault="007A0E7D" w:rsidP="007A0E7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Variante:</w:t>
      </w:r>
    </w:p>
    <w:p w:rsidR="007A0E7D" w:rsidRPr="00CF7523" w:rsidRDefault="007A0E7D" w:rsidP="007A0E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program Pascal - 45s</w:t>
      </w:r>
    </w:p>
    <w:p w:rsidR="007A0E7D" w:rsidRPr="00CF7523" w:rsidRDefault="007A0E7D" w:rsidP="007A0E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program C - 29s</w:t>
      </w:r>
    </w:p>
    <w:p w:rsidR="007A0E7D" w:rsidRPr="00CF7523" w:rsidRDefault="007A0E7D" w:rsidP="007A0E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asamblare (V1) - 6s</w:t>
      </w:r>
    </w:p>
    <w:p w:rsidR="007A0E7D" w:rsidRPr="00CF7523" w:rsidRDefault="007A0E7D" w:rsidP="007A0E7D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s-au folosit deplasamente precalculate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locul calculului de adres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 prin indecş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</w:t>
      </w:r>
    </w:p>
    <w:p w:rsidR="007A0E7D" w:rsidRPr="00CF7523" w:rsidRDefault="007A0E7D" w:rsidP="007A0E7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asamblare (V2) - 4s</w:t>
      </w:r>
    </w:p>
    <w:p w:rsidR="0018521E" w:rsidRPr="00CF7523" w:rsidRDefault="007A0E7D" w:rsidP="001852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s-au folosit registre interne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 locul variabilelor de memorie</w:t>
      </w:r>
    </w:p>
    <w:p w:rsidR="0018521E" w:rsidRPr="00CF7523" w:rsidRDefault="0018521E" w:rsidP="0018521E">
      <w:pPr>
        <w:pStyle w:val="ListParagraph"/>
        <w:numPr>
          <w:ilvl w:val="0"/>
          <w:numId w:val="11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asamblare (V3)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-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2,5s</w:t>
      </w:r>
    </w:p>
    <w:p w:rsidR="0018521E" w:rsidRPr="00CF7523" w:rsidRDefault="0018521E" w:rsidP="001852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s-a evitat recopierea imaginii intermediare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în matricea iniţială</w:t>
      </w:r>
    </w:p>
    <w:p w:rsidR="0018521E" w:rsidRPr="00CF7523" w:rsidRDefault="0018521E" w:rsidP="0018521E">
      <w:pPr>
        <w:pStyle w:val="ListParagraph"/>
        <w:numPr>
          <w:ilvl w:val="0"/>
          <w:numId w:val="11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lastRenderedPageBreak/>
        <w:t>asamblare (V4) 2,4s</w:t>
      </w:r>
    </w:p>
    <w:p w:rsidR="0018521E" w:rsidRPr="00CF7523" w:rsidRDefault="0018521E" w:rsidP="001852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s-a redus dimensiunea variabilelor de la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ntreg la caracter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pentru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a beneficia de mem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oria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CF7523">
        <w:rPr>
          <w:rFonts w:ascii="Times New Roman" w:hAnsi="Times New Roman" w:cs="Times New Roman"/>
          <w:sz w:val="24"/>
          <w:szCs w:val="24"/>
          <w:lang w:val="ro-RO"/>
        </w:rPr>
        <w:t>cache</w:t>
      </w:r>
      <w:proofErr w:type="spellEnd"/>
    </w:p>
    <w:p w:rsidR="0018521E" w:rsidRPr="00CF7523" w:rsidRDefault="0018521E" w:rsidP="0018521E">
      <w:pPr>
        <w:pStyle w:val="ListParagraph"/>
        <w:numPr>
          <w:ilvl w:val="0"/>
          <w:numId w:val="11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asamblare (V5) 2,2s</w:t>
      </w:r>
    </w:p>
    <w:p w:rsidR="0018521E" w:rsidRPr="00CF7523" w:rsidRDefault="0018521E" w:rsidP="0018521E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s-a schimbat alg</w:t>
      </w:r>
      <w:r w:rsidR="00A64A58" w:rsidRPr="00CF7523">
        <w:rPr>
          <w:rFonts w:ascii="Times New Roman" w:hAnsi="Times New Roman" w:cs="Times New Roman"/>
          <w:sz w:val="24"/>
          <w:szCs w:val="24"/>
          <w:lang w:val="ro-RO"/>
        </w:rPr>
        <w:t>oritmul de filtrare, s-au luat 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 calc</w:t>
      </w:r>
      <w:r w:rsidR="00263F99" w:rsidRPr="00CF7523">
        <w:rPr>
          <w:rFonts w:ascii="Times New Roman" w:hAnsi="Times New Roman" w:cs="Times New Roman"/>
          <w:sz w:val="24"/>
          <w:szCs w:val="24"/>
          <w:lang w:val="ro-RO"/>
        </w:rPr>
        <w:t>ul numai 4 vecini ai pixelului 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 loc de 8 (rezultatul este diferit)</w:t>
      </w:r>
    </w:p>
    <w:p w:rsidR="00CF7523" w:rsidRPr="00CF7523" w:rsidRDefault="00CF7523" w:rsidP="00CF7523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CF7523" w:rsidRPr="00CF7523" w:rsidRDefault="00CF7523" w:rsidP="00CF752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6) Apelul procedurilor scrise 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n asamblare din limbaje de nivel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nalt</w:t>
      </w:r>
    </w:p>
    <w:p w:rsidR="00CF7523" w:rsidRPr="00CF7523" w:rsidRDefault="00CF7523" w:rsidP="00CF752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ând se justifică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CF7523" w:rsidRPr="00CF7523" w:rsidRDefault="00CF7523" w:rsidP="00CF752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la accesul direct al unor resurse fizice (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ex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emplu: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interfe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ţe de I/E, memoria video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etc.)</w:t>
      </w:r>
    </w:p>
    <w:p w:rsidR="00CF7523" w:rsidRPr="00CF7523" w:rsidRDefault="00CF7523" w:rsidP="00CF752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pentru cre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terea eficien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ei unor secven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e critice</w:t>
      </w:r>
    </w:p>
    <w:p w:rsidR="00CF7523" w:rsidRPr="00CF7523" w:rsidRDefault="00CF7523" w:rsidP="00CF7523">
      <w:pPr>
        <w:pStyle w:val="ListParagraph"/>
        <w:numPr>
          <w:ilvl w:val="0"/>
          <w:numId w:val="8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atunci când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func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iile de acces la resurse au fost scrise (deja)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 asamblare</w:t>
      </w:r>
    </w:p>
    <w:p w:rsidR="00CF7523" w:rsidRPr="00CF7523" w:rsidRDefault="00CF7523" w:rsidP="00CF752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Dificult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ăţ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i:</w:t>
      </w:r>
    </w:p>
    <w:p w:rsidR="00CF7523" w:rsidRPr="00CF7523" w:rsidRDefault="00CF7523" w:rsidP="00CF7523">
      <w:pPr>
        <w:pStyle w:val="ListParagraph"/>
        <w:numPr>
          <w:ilvl w:val="0"/>
          <w:numId w:val="12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altă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filozofie de scriere a programelor (ex: registre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 loc de variabile, date simp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l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e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 locul celor structurate)</w:t>
      </w:r>
    </w:p>
    <w:p w:rsidR="00CF7523" w:rsidRPr="00CF7523" w:rsidRDefault="00CF7523" w:rsidP="00CF7523">
      <w:pPr>
        <w:pStyle w:val="ListParagraph"/>
        <w:numPr>
          <w:ilvl w:val="0"/>
          <w:numId w:val="12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transferul parametrilor de apel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 a rezultatelor</w:t>
      </w:r>
    </w:p>
    <w:p w:rsidR="00CF7523" w:rsidRPr="00CF7523" w:rsidRDefault="00CF7523" w:rsidP="00CF7523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Reguli:</w:t>
      </w:r>
    </w:p>
    <w:p w:rsidR="00CF7523" w:rsidRPr="00CF7523" w:rsidRDefault="00CF7523" w:rsidP="00CF7523">
      <w:pPr>
        <w:pStyle w:val="ListParagraph"/>
        <w:numPr>
          <w:ilvl w:val="0"/>
          <w:numId w:val="13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procedura scrisă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n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limbaj de asamblare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se va declara “far”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 “public”</w:t>
      </w:r>
    </w:p>
    <w:p w:rsidR="00CF7523" w:rsidRDefault="00CF7523" w:rsidP="00CF7523">
      <w:pPr>
        <w:pStyle w:val="ListParagraph"/>
        <w:numPr>
          <w:ilvl w:val="0"/>
          <w:numId w:val="13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numele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ş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i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tipul procedurii se va declara î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n limbaj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ul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nivel înalt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cu men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ţ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iunea EXTERN</w:t>
      </w:r>
    </w:p>
    <w:p w:rsidR="00CF7523" w:rsidRDefault="00CF7523" w:rsidP="00CF7523">
      <w:pPr>
        <w:pStyle w:val="ListParagraph"/>
        <w:numPr>
          <w:ilvl w:val="0"/>
          <w:numId w:val="13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parametri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i de apel se transmit prin stivă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:rsidR="00CF7523" w:rsidRDefault="00CF7523" w:rsidP="00CF7523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ordinea de scriere pe stivă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coincide cu ordinea din lista de parametri</w:t>
      </w:r>
    </w:p>
    <w:p w:rsidR="00CF7523" w:rsidRDefault="00CF7523" w:rsidP="00CF7523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primul parametru este cel mai ad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nc 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în stivă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(se afla la o adres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mai mare)</w:t>
      </w:r>
    </w:p>
    <w:p w:rsidR="00CF7523" w:rsidRPr="00CF7523" w:rsidRDefault="00CF7523" w:rsidP="00CF7523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CF7523">
        <w:rPr>
          <w:rFonts w:ascii="Times New Roman" w:hAnsi="Times New Roman" w:cs="Times New Roman"/>
          <w:sz w:val="24"/>
          <w:szCs w:val="24"/>
          <w:lang w:val="ro-RO"/>
        </w:rPr>
        <w:t>u</w:t>
      </w:r>
      <w:r>
        <w:rPr>
          <w:rFonts w:ascii="Times New Roman" w:hAnsi="Times New Roman" w:cs="Times New Roman"/>
          <w:sz w:val="24"/>
          <w:szCs w:val="24"/>
          <w:lang w:val="ro-RO"/>
        </w:rPr>
        <w:t>ltima dată înregistrată pe stivă</w:t>
      </w:r>
      <w:r w:rsidRPr="00CF7523">
        <w:rPr>
          <w:rFonts w:ascii="Times New Roman" w:hAnsi="Times New Roman" w:cs="Times New Roman"/>
          <w:sz w:val="24"/>
          <w:szCs w:val="24"/>
          <w:lang w:val="ro-RO"/>
        </w:rPr>
        <w:t xml:space="preserve"> est</w:t>
      </w:r>
      <w:r w:rsidR="002E6BA4">
        <w:rPr>
          <w:rFonts w:ascii="Times New Roman" w:hAnsi="Times New Roman" w:cs="Times New Roman"/>
          <w:sz w:val="24"/>
          <w:szCs w:val="24"/>
          <w:lang w:val="ro-RO"/>
        </w:rPr>
        <w:t xml:space="preserve">e un </w:t>
      </w:r>
      <w:proofErr w:type="spellStart"/>
      <w:r w:rsidR="002E6BA4">
        <w:rPr>
          <w:rFonts w:ascii="Times New Roman" w:hAnsi="Times New Roman" w:cs="Times New Roman"/>
          <w:sz w:val="24"/>
          <w:szCs w:val="24"/>
          <w:lang w:val="ro-RO"/>
        </w:rPr>
        <w:t>dublucuvâ</w:t>
      </w:r>
      <w:r>
        <w:rPr>
          <w:rFonts w:ascii="Times New Roman" w:hAnsi="Times New Roman" w:cs="Times New Roman"/>
          <w:sz w:val="24"/>
          <w:szCs w:val="24"/>
          <w:lang w:val="ro-RO"/>
        </w:rPr>
        <w:t>nt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care reprezintă adresa de revenire din rutină</w:t>
      </w:r>
    </w:p>
    <w:p w:rsidR="00CF7523" w:rsidRPr="00CF7523" w:rsidRDefault="00CF7523" w:rsidP="00CF7523">
      <w:pPr>
        <w:pStyle w:val="ListParagraph"/>
        <w:ind w:left="9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CF7523" w:rsidRPr="00CF7523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627" w:rsidRDefault="00EE7627" w:rsidP="00EE7627">
      <w:pPr>
        <w:spacing w:after="0" w:line="240" w:lineRule="auto"/>
      </w:pPr>
      <w:r>
        <w:separator/>
      </w:r>
    </w:p>
  </w:endnote>
  <w:endnote w:type="continuationSeparator" w:id="0">
    <w:p w:rsidR="00EE7627" w:rsidRDefault="00EE7627" w:rsidP="00EE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627" w:rsidRDefault="00EE7627" w:rsidP="001A23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7627" w:rsidRDefault="00EE76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627" w:rsidRDefault="00EE7627" w:rsidP="001A23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0804">
      <w:rPr>
        <w:rStyle w:val="PageNumber"/>
        <w:noProof/>
      </w:rPr>
      <w:t>1</w:t>
    </w:r>
    <w:r>
      <w:rPr>
        <w:rStyle w:val="PageNumber"/>
      </w:rPr>
      <w:fldChar w:fldCharType="end"/>
    </w:r>
  </w:p>
  <w:p w:rsidR="00EE7627" w:rsidRDefault="00EE7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627" w:rsidRDefault="00EE7627" w:rsidP="00EE7627">
      <w:pPr>
        <w:spacing w:after="0" w:line="240" w:lineRule="auto"/>
      </w:pPr>
      <w:r>
        <w:separator/>
      </w:r>
    </w:p>
  </w:footnote>
  <w:footnote w:type="continuationSeparator" w:id="0">
    <w:p w:rsidR="00EE7627" w:rsidRDefault="00EE7627" w:rsidP="00EE7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4AB"/>
    <w:multiLevelType w:val="hybridMultilevel"/>
    <w:tmpl w:val="C7F468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A3017EE">
      <w:start w:val="5"/>
      <w:numFmt w:val="bullet"/>
      <w:lvlText w:val="–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FE3EE8"/>
    <w:multiLevelType w:val="hybridMultilevel"/>
    <w:tmpl w:val="0FA6A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6EEB"/>
    <w:multiLevelType w:val="hybridMultilevel"/>
    <w:tmpl w:val="0FA6A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B6E18"/>
    <w:multiLevelType w:val="hybridMultilevel"/>
    <w:tmpl w:val="A84867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5C9147B"/>
    <w:multiLevelType w:val="hybridMultilevel"/>
    <w:tmpl w:val="BADC41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D1E5979"/>
    <w:multiLevelType w:val="hybridMultilevel"/>
    <w:tmpl w:val="2760FB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42752EF"/>
    <w:multiLevelType w:val="hybridMultilevel"/>
    <w:tmpl w:val="D20A3EE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6FC6544"/>
    <w:multiLevelType w:val="hybridMultilevel"/>
    <w:tmpl w:val="0FA6A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94CFB"/>
    <w:multiLevelType w:val="hybridMultilevel"/>
    <w:tmpl w:val="EBBC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09271E"/>
    <w:multiLevelType w:val="hybridMultilevel"/>
    <w:tmpl w:val="256E4D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9FE5982"/>
    <w:multiLevelType w:val="hybridMultilevel"/>
    <w:tmpl w:val="E62A9B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6CA866">
      <w:numFmt w:val="bullet"/>
      <w:lvlText w:val="-"/>
      <w:lvlJc w:val="left"/>
      <w:pPr>
        <w:ind w:left="3600" w:hanging="360"/>
      </w:pPr>
      <w:rPr>
        <w:rFonts w:ascii="Segoe UI" w:eastAsia="Times New Roman" w:hAnsi="Segoe UI" w:cs="Segoe UI" w:hint="default"/>
      </w:rPr>
    </w:lvl>
    <w:lvl w:ilvl="4" w:tplc="DA3017EE">
      <w:start w:val="5"/>
      <w:numFmt w:val="bullet"/>
      <w:lvlText w:val="–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B827BFF"/>
    <w:multiLevelType w:val="hybridMultilevel"/>
    <w:tmpl w:val="6EB69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E737D6"/>
    <w:multiLevelType w:val="hybridMultilevel"/>
    <w:tmpl w:val="91A4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0"/>
  </w:num>
  <w:num w:numId="7">
    <w:abstractNumId w:val="11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D5"/>
    <w:rsid w:val="000936E8"/>
    <w:rsid w:val="000B0804"/>
    <w:rsid w:val="000C476D"/>
    <w:rsid w:val="0018521E"/>
    <w:rsid w:val="001F1A40"/>
    <w:rsid w:val="00263F99"/>
    <w:rsid w:val="002E6BA4"/>
    <w:rsid w:val="00491CD5"/>
    <w:rsid w:val="006239DB"/>
    <w:rsid w:val="007A0E7D"/>
    <w:rsid w:val="00915B97"/>
    <w:rsid w:val="00923E49"/>
    <w:rsid w:val="009C4573"/>
    <w:rsid w:val="00A02919"/>
    <w:rsid w:val="00A64A58"/>
    <w:rsid w:val="00A86B2A"/>
    <w:rsid w:val="00AD0632"/>
    <w:rsid w:val="00B62525"/>
    <w:rsid w:val="00BC39F8"/>
    <w:rsid w:val="00BD2E92"/>
    <w:rsid w:val="00C41C83"/>
    <w:rsid w:val="00CF7523"/>
    <w:rsid w:val="00D04871"/>
    <w:rsid w:val="00D1039F"/>
    <w:rsid w:val="00D92EA4"/>
    <w:rsid w:val="00E43B61"/>
    <w:rsid w:val="00EE7627"/>
    <w:rsid w:val="00F7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character" w:styleId="Hyperlink">
    <w:name w:val="Hyperlink"/>
    <w:basedOn w:val="DefaultParagraphFont"/>
    <w:uiPriority w:val="99"/>
    <w:unhideWhenUsed/>
    <w:rsid w:val="00491C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CD5"/>
    <w:pPr>
      <w:ind w:left="720"/>
      <w:contextualSpacing/>
    </w:pPr>
  </w:style>
  <w:style w:type="table" w:styleId="TableGrid">
    <w:name w:val="Table Grid"/>
    <w:basedOn w:val="TableNormal"/>
    <w:uiPriority w:val="59"/>
    <w:rsid w:val="0049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E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627"/>
  </w:style>
  <w:style w:type="character" w:styleId="PageNumber">
    <w:name w:val="page number"/>
    <w:basedOn w:val="DefaultParagraphFont"/>
    <w:uiPriority w:val="99"/>
    <w:semiHidden/>
    <w:unhideWhenUsed/>
    <w:rsid w:val="00EE7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character" w:styleId="Hyperlink">
    <w:name w:val="Hyperlink"/>
    <w:basedOn w:val="DefaultParagraphFont"/>
    <w:uiPriority w:val="99"/>
    <w:unhideWhenUsed/>
    <w:rsid w:val="00491CD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1CD5"/>
    <w:pPr>
      <w:ind w:left="720"/>
      <w:contextualSpacing/>
    </w:pPr>
  </w:style>
  <w:style w:type="table" w:styleId="TableGrid">
    <w:name w:val="Table Grid"/>
    <w:basedOn w:val="TableNormal"/>
    <w:uiPriority w:val="59"/>
    <w:rsid w:val="0049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E7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627"/>
  </w:style>
  <w:style w:type="character" w:styleId="PageNumber">
    <w:name w:val="page number"/>
    <w:basedOn w:val="DefaultParagraphFont"/>
    <w:uiPriority w:val="99"/>
    <w:semiHidden/>
    <w:unhideWhenUsed/>
    <w:rsid w:val="00EE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m.us/doc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29</cp:revision>
  <dcterms:created xsi:type="dcterms:W3CDTF">2020-01-03T10:51:00Z</dcterms:created>
  <dcterms:modified xsi:type="dcterms:W3CDTF">2020-01-03T11:28:00Z</dcterms:modified>
</cp:coreProperties>
</file>